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485" w:type="dxa"/>
        <w:tblLayout w:type="fixed"/>
        <w:tblLook w:val="04A0" w:firstRow="1" w:lastRow="0" w:firstColumn="1" w:lastColumn="0" w:noHBand="0" w:noVBand="1"/>
      </w:tblPr>
      <w:tblGrid>
        <w:gridCol w:w="2547"/>
        <w:gridCol w:w="6225"/>
        <w:gridCol w:w="1713"/>
      </w:tblGrid>
      <w:tr w:rsidR="006312E2" w:rsidTr="000F61EC">
        <w:tc>
          <w:tcPr>
            <w:tcW w:w="2547" w:type="dxa"/>
          </w:tcPr>
          <w:p w:rsidR="006312E2" w:rsidRPr="006312E2" w:rsidRDefault="006312E2" w:rsidP="006312E2">
            <w:pPr>
              <w:jc w:val="center"/>
              <w:rPr>
                <w:b/>
                <w:sz w:val="24"/>
              </w:rPr>
            </w:pPr>
            <w:r w:rsidRPr="006312E2">
              <w:rPr>
                <w:b/>
                <w:sz w:val="24"/>
              </w:rPr>
              <w:t>Pregunta</w:t>
            </w:r>
          </w:p>
        </w:tc>
        <w:tc>
          <w:tcPr>
            <w:tcW w:w="6225" w:type="dxa"/>
          </w:tcPr>
          <w:p w:rsidR="006312E2" w:rsidRPr="006312E2" w:rsidRDefault="006312E2" w:rsidP="006312E2">
            <w:pPr>
              <w:jc w:val="center"/>
              <w:rPr>
                <w:b/>
                <w:sz w:val="24"/>
              </w:rPr>
            </w:pPr>
            <w:r w:rsidRPr="006312E2">
              <w:rPr>
                <w:b/>
                <w:sz w:val="24"/>
              </w:rPr>
              <w:t>Respuesta</w:t>
            </w:r>
          </w:p>
        </w:tc>
        <w:tc>
          <w:tcPr>
            <w:tcW w:w="1713" w:type="dxa"/>
          </w:tcPr>
          <w:p w:rsidR="006312E2" w:rsidRPr="006312E2" w:rsidRDefault="00A765B7" w:rsidP="006312E2">
            <w:pPr>
              <w:jc w:val="center"/>
              <w:rPr>
                <w:b/>
                <w:sz w:val="24"/>
              </w:rPr>
            </w:pPr>
            <w:r w:rsidRPr="006312E2">
              <w:rPr>
                <w:b/>
                <w:sz w:val="24"/>
              </w:rPr>
              <w:t>Código</w:t>
            </w:r>
          </w:p>
        </w:tc>
      </w:tr>
      <w:tr w:rsidR="006312E2" w:rsidRPr="000F61EC" w:rsidTr="000F61EC">
        <w:tc>
          <w:tcPr>
            <w:tcW w:w="2547" w:type="dxa"/>
          </w:tcPr>
          <w:p w:rsidR="00E81670" w:rsidRPr="000F61EC" w:rsidRDefault="00E81670" w:rsidP="00E81670">
            <w:r w:rsidRPr="000F61EC">
              <w:t>Adios</w:t>
            </w:r>
          </w:p>
          <w:p w:rsidR="00E81670" w:rsidRPr="000F61EC" w:rsidRDefault="00E81670" w:rsidP="00E81670">
            <w:r w:rsidRPr="000F61EC">
              <w:t>bye</w:t>
            </w:r>
          </w:p>
          <w:p w:rsidR="00E81670" w:rsidRPr="000F61EC" w:rsidRDefault="00E81670" w:rsidP="00E81670">
            <w:r w:rsidRPr="000F61EC">
              <w:t>Bye</w:t>
            </w:r>
          </w:p>
          <w:p w:rsidR="00E81670" w:rsidRPr="000F61EC" w:rsidRDefault="00E81670" w:rsidP="00E81670">
            <w:r w:rsidRPr="000F61EC">
              <w:t>adios</w:t>
            </w:r>
          </w:p>
          <w:p w:rsidR="00E81670" w:rsidRPr="000F61EC" w:rsidRDefault="00E81670" w:rsidP="00E81670">
            <w:r w:rsidRPr="000F61EC">
              <w:t>nos vemos</w:t>
            </w:r>
          </w:p>
          <w:p w:rsidR="00E81670" w:rsidRPr="000F61EC" w:rsidRDefault="00E81670" w:rsidP="00E81670">
            <w:r w:rsidRPr="000F61EC">
              <w:t>hasta luego</w:t>
            </w:r>
          </w:p>
          <w:p w:rsidR="00E81670" w:rsidRPr="000F61EC" w:rsidRDefault="00E81670" w:rsidP="00E81670">
            <w:r w:rsidRPr="000F61EC">
              <w:t>Adiós</w:t>
            </w:r>
          </w:p>
          <w:p w:rsidR="00E81670" w:rsidRPr="000F61EC" w:rsidRDefault="00E81670" w:rsidP="00E81670">
            <w:r w:rsidRPr="000F61EC">
              <w:t>adiós</w:t>
            </w:r>
          </w:p>
          <w:p w:rsidR="00E81670" w:rsidRPr="000F61EC" w:rsidRDefault="00E81670" w:rsidP="00E81670">
            <w:r w:rsidRPr="000F61EC">
              <w:t>Nos vemos</w:t>
            </w:r>
          </w:p>
          <w:p w:rsidR="006312E2" w:rsidRPr="000F61EC" w:rsidRDefault="00E81670" w:rsidP="00E81670">
            <w:r w:rsidRPr="000F61EC">
              <w:t>Hasta luego</w:t>
            </w:r>
          </w:p>
        </w:tc>
        <w:tc>
          <w:tcPr>
            <w:tcW w:w="6225" w:type="dxa"/>
          </w:tcPr>
          <w:p w:rsidR="0006477E" w:rsidRPr="000F61EC" w:rsidRDefault="0006477E" w:rsidP="0006477E">
            <w:pPr>
              <w:ind w:left="708" w:hanging="708"/>
            </w:pPr>
            <w:r w:rsidRPr="000F61EC">
              <w:t xml:space="preserve">{Que tengas un excelente día} </w:t>
            </w:r>
          </w:p>
          <w:p w:rsidR="0006477E" w:rsidRPr="000F61EC" w:rsidRDefault="0006477E" w:rsidP="0006477E">
            <w:pPr>
              <w:ind w:left="708" w:hanging="708"/>
            </w:pPr>
            <w:r w:rsidRPr="000F61EC">
              <w:t>{Arrivederci amico mio!}</w:t>
            </w:r>
          </w:p>
          <w:p w:rsidR="0006477E" w:rsidRPr="000F61EC" w:rsidRDefault="0006477E" w:rsidP="0006477E">
            <w:pPr>
              <w:ind w:left="708" w:hanging="708"/>
            </w:pPr>
            <w:r w:rsidRPr="000F61EC">
              <w:t>{Hasta luego, que tengas un buen día}</w:t>
            </w:r>
          </w:p>
          <w:p w:rsidR="0006477E" w:rsidRPr="000F61EC" w:rsidRDefault="0006477E" w:rsidP="0006477E">
            <w:pPr>
              <w:ind w:left="708" w:hanging="708"/>
            </w:pPr>
            <w:r w:rsidRPr="000F61EC">
              <w:t>{Nos vemos pronto, excelente día!}</w:t>
            </w:r>
          </w:p>
          <w:p w:rsidR="0006477E" w:rsidRPr="000F61EC" w:rsidRDefault="0006477E" w:rsidP="0006477E">
            <w:pPr>
              <w:ind w:left="708" w:hanging="708"/>
            </w:pPr>
            <w:r w:rsidRPr="000F61EC">
              <w:t>{Me gustó conversar contigo, nos vemos pronto}</w:t>
            </w:r>
          </w:p>
          <w:p w:rsidR="0006477E" w:rsidRPr="000F61EC" w:rsidRDefault="0006477E" w:rsidP="0006477E">
            <w:pPr>
              <w:ind w:left="708" w:hanging="708"/>
            </w:pPr>
            <w:r w:rsidRPr="000F61EC">
              <w:t>{Dato curioso: Las abejas necesitan visitar dos millones de flores y viajar unos 80.000 kilómetros que es los mismo que darle la vuelta al mundo dos veces para recolectar dos kilos de miel.</w:t>
            </w:r>
          </w:p>
          <w:p w:rsidR="0006477E" w:rsidRPr="000F61EC" w:rsidRDefault="0006477E" w:rsidP="0006477E">
            <w:pPr>
              <w:ind w:left="708" w:hanging="708"/>
            </w:pPr>
            <w:r w:rsidRPr="000F61EC">
              <w:t>Nos vemos pronto, excelente día!</w:t>
            </w:r>
          </w:p>
          <w:p w:rsidR="0006477E" w:rsidRPr="000F61EC" w:rsidRDefault="0006477E" w:rsidP="0006477E">
            <w:pPr>
              <w:ind w:left="708" w:hanging="708"/>
            </w:pPr>
            <w:r w:rsidRPr="000F61EC">
              <w:t>}</w:t>
            </w:r>
          </w:p>
          <w:p w:rsidR="0006477E" w:rsidRPr="000F61EC" w:rsidRDefault="0006477E" w:rsidP="0006477E">
            <w:pPr>
              <w:ind w:left="708" w:hanging="708"/>
            </w:pPr>
            <w:r w:rsidRPr="000F61EC">
              <w:t>{¿Sabías que? Círculo de excelencia es la comunidad donde se encuentran los más destacados del área de sistemas.</w:t>
            </w:r>
          </w:p>
          <w:p w:rsidR="0006477E" w:rsidRPr="000F61EC" w:rsidRDefault="0006477E" w:rsidP="0006477E">
            <w:pPr>
              <w:ind w:left="708" w:hanging="708"/>
            </w:pPr>
            <w:r w:rsidRPr="000F61EC">
              <w:t>Ademas: Es un espacio para exaltar tu conocimiento e incentivar tu capacitación, en un entorno que apuesta por las fortalezas en vez de las debilidades.}</w:t>
            </w: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Los primeros computadores comerciales no utilizaban discos duros rígidos sino discos flexibles, allí guardaban toda la información y el sistema operativo con el cual funcionaban. esto es en superficies plásticas delgadas.}</w:t>
            </w: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El puerto Serial y el puerto Paralelo toman sus nombres por la forma en que la información (los Bit) es transportada a través de ellos. ya sea en forma serial o paralela. }</w:t>
            </w: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 xml:space="preserve">El término malware incluye virus, gusanos, troyanos, rootkits, scareware, spyware, adware intrusivo, crimeware y otros software maliciosos e indeseables. por lo tanto se puede decir que casi cualquier software que afecte el normal funcionamiento de nuestro computadores es un Malware. </w:t>
            </w:r>
          </w:p>
          <w:p w:rsidR="0006477E" w:rsidRPr="000F61EC" w:rsidRDefault="0006477E" w:rsidP="0006477E">
            <w:pPr>
              <w:ind w:left="708" w:hanging="708"/>
            </w:pPr>
          </w:p>
          <w:p w:rsidR="0006477E" w:rsidRPr="000F61EC" w:rsidRDefault="0006477E" w:rsidP="0006477E">
            <w:pPr>
              <w:ind w:left="708" w:hanging="708"/>
            </w:pPr>
            <w:r w:rsidRPr="000F61EC">
              <w:t>sabias...}</w:t>
            </w:r>
          </w:p>
          <w:p w:rsidR="0006477E" w:rsidRPr="000F61EC" w:rsidRDefault="0006477E" w:rsidP="0006477E">
            <w:pPr>
              <w:ind w:left="708" w:hanging="708"/>
            </w:pPr>
          </w:p>
          <w:p w:rsidR="0006477E" w:rsidRPr="000F61EC" w:rsidRDefault="0006477E" w:rsidP="0006477E">
            <w:pPr>
              <w:ind w:left="708" w:hanging="708"/>
            </w:pPr>
            <w:r w:rsidRPr="000F61EC">
              <w:t>{  ¿Sabías que...?</w:t>
            </w:r>
          </w:p>
          <w:p w:rsidR="0006477E" w:rsidRPr="000F61EC" w:rsidRDefault="0006477E" w:rsidP="0006477E">
            <w:pPr>
              <w:ind w:left="708" w:hanging="708"/>
            </w:pPr>
            <w:r w:rsidRPr="000F61EC">
              <w:t xml:space="preserve">Una de las formas mas rápidas y efectivas de infectar tu equipo con virus es instalándole el Ares ya que este aplicativo comparte archivos de tu computadora a nivel mundial con todas las personas que tengan instalado este mismo programa, además en los tutoriales para el desarrollo de virus encuentras rutas en el REGEDIT accesibles y vulnerables creadas gracias a la instalación de este. </w:t>
            </w:r>
          </w:p>
          <w:p w:rsidR="0006477E" w:rsidRPr="000F61EC" w:rsidRDefault="0006477E" w:rsidP="0006477E">
            <w:pPr>
              <w:ind w:left="708" w:hanging="708"/>
            </w:pPr>
          </w:p>
          <w:p w:rsidR="0006477E" w:rsidRPr="000F61EC" w:rsidRDefault="0006477E" w:rsidP="0006477E">
            <w:pPr>
              <w:ind w:left="708" w:hanging="708"/>
            </w:pPr>
            <w:r w:rsidRPr="000F61EC">
              <w:t>Cosas que no sabias acerca de Informática}</w:t>
            </w: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Un jumper es un elemento que permite interconectar dos terminales de manera temporal sin tener que efectuar una operación que requiera una herramienta adicional, este mismo era indispensable para determinar si un disco duro era maestro o esclavo en los primeros computadores, actualmente los discos duros ya no lo necesitan. }</w:t>
            </w:r>
          </w:p>
          <w:p w:rsidR="0006477E" w:rsidRPr="000F61EC" w:rsidRDefault="0006477E" w:rsidP="0006477E">
            <w:pPr>
              <w:ind w:left="708" w:hanging="708"/>
            </w:pP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p>
          <w:p w:rsidR="0006477E" w:rsidRPr="000F61EC" w:rsidRDefault="0006477E" w:rsidP="0006477E">
            <w:pPr>
              <w:ind w:left="708" w:hanging="708"/>
            </w:pPr>
            <w:r w:rsidRPr="000F61EC">
              <w:t xml:space="preserve">Las ranuras PCI exprés no son exclusivas para aceleradoras graficas como si lo eran las AGP, en las PCI exprés también puedes conectar tarjetas de red, de tv, inalámbricas, entre otras, dependiendo de la cantidad de enlaces que utilicen.} </w:t>
            </w:r>
          </w:p>
          <w:p w:rsidR="0006477E" w:rsidRPr="000F61EC" w:rsidRDefault="0006477E" w:rsidP="0006477E">
            <w:pPr>
              <w:ind w:left="708" w:hanging="708"/>
            </w:pP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 xml:space="preserve">Aunque tengas lo ultimo en tecnología de monitores si lo conectas por el puerto VGA ( ósea el azul ) la calidad de la imagen no va a ser la mejor, porque este utiliza señales análogas, en cambio si lo conectas por el puerto DVI o HDMI a calidad va a ser superior porque estos utilizan señales digitales. </w:t>
            </w:r>
          </w:p>
          <w:p w:rsidR="0006477E" w:rsidRPr="000F61EC" w:rsidRDefault="0006477E" w:rsidP="0006477E">
            <w:pPr>
              <w:ind w:left="708" w:hanging="708"/>
            </w:pPr>
          </w:p>
          <w:p w:rsidR="0006477E" w:rsidRPr="000F61EC" w:rsidRDefault="0006477E" w:rsidP="0006477E">
            <w:pPr>
              <w:ind w:left="708" w:hanging="708"/>
            </w:pPr>
            <w:r w:rsidRPr="000F61EC">
              <w:t>sabias...}</w:t>
            </w: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A las impresoras de tóner se les llaman impresoras laser, porque usan un haz de luz (laser) que dibuja la imagen sobre la superficie del papel, cargando magnéticamente la superficie del mismo, y esto hace que el tóner solo que pegue sobre los sitios marcados por el mismo, cuando la impresora utiliza tóner de varios colores, estas poseen un laser por cada color. }</w:t>
            </w: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En los Discos duros las capacidades de almacenamiento se miden en grupos de 1000 bytes, megabyte, gigabyte, etc, en cambio en memorias ram, aceleradoras gráficas, memorias flash entre otros se miden en grupos de 1024, de ahí que un disco duro de 52 Gb no tenga 52.000.000.000 bytes sino que muestre 48 gb de almacenamiento disponible. }</w:t>
            </w:r>
          </w:p>
          <w:p w:rsidR="0006477E" w:rsidRPr="000F61EC" w:rsidRDefault="0006477E" w:rsidP="0006477E">
            <w:pPr>
              <w:ind w:left="708" w:hanging="708"/>
            </w:pPr>
          </w:p>
          <w:p w:rsidR="0006477E" w:rsidRPr="000F61EC" w:rsidRDefault="0006477E" w:rsidP="0006477E">
            <w:pPr>
              <w:ind w:left="708" w:hanging="708"/>
            </w:pP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 xml:space="preserve">En las primeras versiones de Windows 98 era necesario instalar como una impresora o periférico externo nuevo las memoria USB o memorias flash para que pudieran ser reconocidas y usadas por este sistema operativo. </w:t>
            </w:r>
          </w:p>
          <w:p w:rsidR="0006477E" w:rsidRPr="000F61EC" w:rsidRDefault="0006477E" w:rsidP="0006477E">
            <w:pPr>
              <w:ind w:left="708" w:hanging="708"/>
            </w:pPr>
            <w:r w:rsidRPr="000F61EC">
              <w:t>información.}</w:t>
            </w: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 xml:space="preserve">El 100% de los servidores alta gama no traen puertos estéreo (para conectar los parlantes) ya que están dirigidos a servicios multiusuario lo cual hace innecesaria esta utilidad. </w:t>
            </w:r>
          </w:p>
          <w:p w:rsidR="0006477E" w:rsidRPr="000F61EC" w:rsidRDefault="0006477E" w:rsidP="0006477E">
            <w:pPr>
              <w:ind w:left="708" w:hanging="708"/>
            </w:pPr>
          </w:p>
          <w:p w:rsidR="0006477E" w:rsidRPr="000F61EC" w:rsidRDefault="0006477E" w:rsidP="0006477E">
            <w:pPr>
              <w:ind w:left="708" w:hanging="708"/>
            </w:pPr>
            <w:r w:rsidRPr="000F61EC">
              <w:t>informática}</w:t>
            </w: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lastRenderedPageBreak/>
              <w:t xml:space="preserve">La opción de ‘Privado’ o ‘anónimo’ de tu navegador es mentira: lo único que hace esta opción es decir a tu navegador que no registre cookies ni tus búsquedas en Google, pero eso no significa que las webs no puedan seguir registrando tu dirección IP. </w:t>
            </w:r>
          </w:p>
          <w:p w:rsidR="0006477E" w:rsidRPr="000F61EC" w:rsidRDefault="0006477E" w:rsidP="0006477E">
            <w:pPr>
              <w:ind w:left="708" w:hanging="708"/>
            </w:pPr>
          </w:p>
          <w:p w:rsidR="0006477E" w:rsidRPr="000F61EC" w:rsidRDefault="0006477E" w:rsidP="0006477E">
            <w:pPr>
              <w:ind w:left="708" w:hanging="708"/>
            </w:pPr>
            <w:r w:rsidRPr="000F61EC">
              <w:t>sabias...}</w:t>
            </w: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r w:rsidRPr="000F61EC">
              <w:t xml:space="preserve">La ciberguerra va en aumento: La actuación de los hackers es cada vez más mayor en el mundo. China, Estados Unidos, Corea del Norte y Rusia son los actores más importantes. </w:t>
            </w:r>
          </w:p>
          <w:p w:rsidR="0006477E" w:rsidRPr="000F61EC" w:rsidRDefault="0006477E" w:rsidP="0006477E">
            <w:pPr>
              <w:ind w:left="708" w:hanging="708"/>
            </w:pPr>
          </w:p>
          <w:p w:rsidR="0006477E" w:rsidRPr="000F61EC" w:rsidRDefault="0006477E" w:rsidP="0006477E">
            <w:pPr>
              <w:ind w:left="708" w:hanging="708"/>
            </w:pPr>
            <w:r w:rsidRPr="000F61EC">
              <w:t>información}</w:t>
            </w:r>
          </w:p>
          <w:p w:rsidR="0006477E" w:rsidRPr="000F61EC" w:rsidRDefault="0006477E" w:rsidP="0006477E">
            <w:pPr>
              <w:ind w:left="708" w:hanging="708"/>
            </w:pPr>
          </w:p>
          <w:p w:rsidR="0006477E" w:rsidRPr="000F61EC" w:rsidRDefault="0006477E" w:rsidP="0006477E">
            <w:pPr>
              <w:ind w:left="708" w:hanging="708"/>
            </w:pPr>
            <w:r w:rsidRPr="000F61EC">
              <w:t>{¿Sabías que...?</w:t>
            </w:r>
          </w:p>
          <w:p w:rsidR="0006477E" w:rsidRPr="000F61EC" w:rsidRDefault="0006477E" w:rsidP="0006477E">
            <w:pPr>
              <w:ind w:left="708" w:hanging="708"/>
            </w:pPr>
          </w:p>
          <w:p w:rsidR="0006477E" w:rsidRPr="000F61EC" w:rsidRDefault="0006477E" w:rsidP="0006477E">
            <w:pPr>
              <w:ind w:left="708" w:hanging="708"/>
            </w:pPr>
            <w:r w:rsidRPr="000F61EC">
              <w:t xml:space="preserve">El norteamericano Douglas Engelbart, ingeniero electrónico, fue quien creó el mouse, en 1968. Pero cuando su invención comenzó a popularizarse, su patente ya había vencido. </w:t>
            </w:r>
          </w:p>
          <w:p w:rsidR="006312E2" w:rsidRPr="000F61EC" w:rsidRDefault="0006477E" w:rsidP="0006477E">
            <w:pPr>
              <w:ind w:left="708" w:hanging="708"/>
            </w:pPr>
            <w:r w:rsidRPr="000F61EC">
              <w:t>}</w:t>
            </w:r>
          </w:p>
        </w:tc>
        <w:tc>
          <w:tcPr>
            <w:tcW w:w="1713" w:type="dxa"/>
            <w:vAlign w:val="center"/>
          </w:tcPr>
          <w:p w:rsidR="006312E2" w:rsidRPr="000F61EC" w:rsidRDefault="00E81670" w:rsidP="00A765B7">
            <w:pPr>
              <w:jc w:val="center"/>
            </w:pPr>
            <w:r w:rsidRPr="000F61EC">
              <w:lastRenderedPageBreak/>
              <w:t>Bye 1066207</w:t>
            </w:r>
          </w:p>
        </w:tc>
      </w:tr>
      <w:tr w:rsidR="006312E2" w:rsidTr="000F61EC">
        <w:tc>
          <w:tcPr>
            <w:tcW w:w="2547" w:type="dxa"/>
          </w:tcPr>
          <w:p w:rsidR="00E81670" w:rsidRPr="00E81670" w:rsidRDefault="00E81670" w:rsidP="00E81670">
            <w:r w:rsidRPr="00E81670">
              <w:lastRenderedPageBreak/>
              <w:t>Gracias</w:t>
            </w:r>
          </w:p>
          <w:p w:rsidR="00E81670" w:rsidRPr="00E81670" w:rsidRDefault="00E81670" w:rsidP="00E81670">
            <w:r w:rsidRPr="00E81670">
              <w:t>gracias</w:t>
            </w:r>
          </w:p>
          <w:p w:rsidR="00E81670" w:rsidRPr="00E81670" w:rsidRDefault="00E81670" w:rsidP="00E81670">
            <w:r w:rsidRPr="00E81670">
              <w:t>Muchas gracias</w:t>
            </w:r>
          </w:p>
          <w:p w:rsidR="00E81670" w:rsidRPr="00E81670" w:rsidRDefault="00E81670" w:rsidP="00E81670">
            <w:r w:rsidRPr="00E81670">
              <w:t>muchas gracias</w:t>
            </w:r>
          </w:p>
          <w:p w:rsidR="006312E2" w:rsidRDefault="00E81670">
            <w:r w:rsidRPr="00E81670">
              <w:t>Muchas Gracias</w:t>
            </w:r>
          </w:p>
        </w:tc>
        <w:tc>
          <w:tcPr>
            <w:tcW w:w="6225" w:type="dxa"/>
          </w:tcPr>
          <w:p w:rsidR="0006477E" w:rsidRDefault="0006477E" w:rsidP="0006477E">
            <w:r>
              <w:t>{Por nada, te puedo apoyar con algo más?}</w:t>
            </w:r>
          </w:p>
          <w:p w:rsidR="0006477E" w:rsidRDefault="0006477E" w:rsidP="0006477E">
            <w:r>
              <w:t>{De nada, te puedo apoyar en algo más?}</w:t>
            </w:r>
          </w:p>
          <w:p w:rsidR="006312E2" w:rsidRDefault="0006477E" w:rsidP="0006477E">
            <w:r>
              <w:t>{De nada, necesitas ayuda con algo más?}</w:t>
            </w:r>
          </w:p>
        </w:tc>
        <w:tc>
          <w:tcPr>
            <w:tcW w:w="1713" w:type="dxa"/>
            <w:vAlign w:val="center"/>
          </w:tcPr>
          <w:p w:rsidR="006312E2" w:rsidRDefault="00E81670" w:rsidP="00A765B7">
            <w:pPr>
              <w:jc w:val="center"/>
            </w:pPr>
            <w:r>
              <w:t>De nada 1093816</w:t>
            </w:r>
          </w:p>
        </w:tc>
      </w:tr>
      <w:tr w:rsidR="006312E2" w:rsidTr="000F61EC">
        <w:tc>
          <w:tcPr>
            <w:tcW w:w="2547" w:type="dxa"/>
          </w:tcPr>
          <w:p w:rsidR="00E81670" w:rsidRPr="00E81670" w:rsidRDefault="00E81670" w:rsidP="00E81670">
            <w:r w:rsidRPr="00E81670">
              <w:t>registrar pretickets</w:t>
            </w:r>
          </w:p>
          <w:p w:rsidR="00E81670" w:rsidRPr="00E81670" w:rsidRDefault="00E81670" w:rsidP="00E81670">
            <w:r w:rsidRPr="00E81670">
              <w:t>registro preticket</w:t>
            </w:r>
          </w:p>
          <w:p w:rsidR="00E81670" w:rsidRPr="00E81670" w:rsidRDefault="00E81670" w:rsidP="00E81670">
            <w:r w:rsidRPr="00E81670">
              <w:t>preticket</w:t>
            </w:r>
          </w:p>
          <w:p w:rsidR="00E81670" w:rsidRPr="00E81670" w:rsidRDefault="00E81670" w:rsidP="00E81670">
            <w:r w:rsidRPr="00E81670">
              <w:t>Pretickets</w:t>
            </w:r>
          </w:p>
          <w:p w:rsidR="00E81670" w:rsidRPr="00E81670" w:rsidRDefault="00E81670" w:rsidP="00E81670">
            <w:r w:rsidRPr="00E81670">
              <w:t>pretickets</w:t>
            </w:r>
          </w:p>
          <w:p w:rsidR="00E81670" w:rsidRPr="00E81670" w:rsidRDefault="00E81670" w:rsidP="00E81670">
            <w:r w:rsidRPr="00E81670">
              <w:t>solicitante</w:t>
            </w:r>
          </w:p>
          <w:p w:rsidR="00E81670" w:rsidRPr="00E81670" w:rsidRDefault="00E81670" w:rsidP="00E81670">
            <w:r w:rsidRPr="00E81670">
              <w:t>Solicitante</w:t>
            </w:r>
          </w:p>
          <w:p w:rsidR="00E81670" w:rsidRPr="00E81670" w:rsidRDefault="00E81670" w:rsidP="00E81670">
            <w:r w:rsidRPr="00E81670">
              <w:t>levantar pretickets</w:t>
            </w:r>
          </w:p>
          <w:p w:rsidR="00E81670" w:rsidRPr="00E81670" w:rsidRDefault="00E81670" w:rsidP="00E81670">
            <w:r w:rsidRPr="00E81670">
              <w:t>preticket</w:t>
            </w:r>
          </w:p>
          <w:p w:rsidR="00E81670" w:rsidRPr="00E81670" w:rsidRDefault="00E81670" w:rsidP="00E81670">
            <w:r w:rsidRPr="00E81670">
              <w:t>solicitante preticket</w:t>
            </w:r>
          </w:p>
          <w:p w:rsidR="00E81670" w:rsidRPr="00E81670" w:rsidRDefault="00E81670" w:rsidP="00E81670">
            <w:r w:rsidRPr="00E81670">
              <w:t>solicitar preticket</w:t>
            </w:r>
          </w:p>
          <w:p w:rsidR="00E81670" w:rsidRPr="00E81670" w:rsidRDefault="00E81670" w:rsidP="00E81670">
            <w:r w:rsidRPr="00E81670">
              <w:t>solicito preticket</w:t>
            </w:r>
          </w:p>
          <w:p w:rsidR="006312E2" w:rsidRPr="00E81670" w:rsidRDefault="00E81670" w:rsidP="00E81670">
            <w:r w:rsidRPr="00E81670">
              <w:t>Solicitar preticket</w:t>
            </w:r>
          </w:p>
        </w:tc>
        <w:tc>
          <w:tcPr>
            <w:tcW w:w="6225" w:type="dxa"/>
          </w:tcPr>
          <w:p w:rsidR="000B1E07" w:rsidRDefault="000B1E07" w:rsidP="000B1E07">
            <w:r>
              <w:t>Para poder solicitar pretickets, es necesario que te encuentres en una cédula de firmantes, acércate a tu ingeniero de requerimientos quien te apoyará con este proceso.</w:t>
            </w:r>
          </w:p>
          <w:p w:rsidR="000B1E07" w:rsidRDefault="000B1E07" w:rsidP="000B1E07"/>
          <w:p w:rsidR="006312E2" w:rsidRDefault="000B1E07" w:rsidP="000B1E07">
            <w:r>
              <w:t>Te puedo apoyar en algo más?</w:t>
            </w:r>
          </w:p>
        </w:tc>
        <w:tc>
          <w:tcPr>
            <w:tcW w:w="1713" w:type="dxa"/>
            <w:vAlign w:val="center"/>
          </w:tcPr>
          <w:p w:rsidR="006312E2" w:rsidRDefault="00E81670" w:rsidP="00A765B7">
            <w:pPr>
              <w:jc w:val="center"/>
            </w:pPr>
            <w:r>
              <w:t>Preticket 1063432</w:t>
            </w:r>
          </w:p>
        </w:tc>
      </w:tr>
      <w:tr w:rsidR="006312E2" w:rsidTr="000F61EC">
        <w:tc>
          <w:tcPr>
            <w:tcW w:w="2547" w:type="dxa"/>
          </w:tcPr>
          <w:p w:rsidR="00E81670" w:rsidRPr="00E81670" w:rsidRDefault="00E81670" w:rsidP="00A765B7">
            <w:r w:rsidRPr="00A765B7">
              <w:t>Autorizar</w:t>
            </w:r>
          </w:p>
          <w:p w:rsidR="00E81670" w:rsidRPr="00E81670" w:rsidRDefault="00E81670" w:rsidP="00A765B7">
            <w:r w:rsidRPr="00A765B7">
              <w:t>autorizo</w:t>
            </w:r>
          </w:p>
          <w:p w:rsidR="00E81670" w:rsidRPr="00E81670" w:rsidRDefault="00E81670" w:rsidP="00A765B7">
            <w:r w:rsidRPr="00A765B7">
              <w:t>firmar</w:t>
            </w:r>
          </w:p>
          <w:p w:rsidR="00E81670" w:rsidRPr="00E81670" w:rsidRDefault="00E81670" w:rsidP="00A765B7">
            <w:r w:rsidRPr="00A765B7">
              <w:t>autorizar</w:t>
            </w:r>
          </w:p>
          <w:p w:rsidR="00E81670" w:rsidRPr="00E81670" w:rsidRDefault="00E81670" w:rsidP="00A765B7">
            <w:r w:rsidRPr="00A765B7">
              <w:t>autorizar un folio</w:t>
            </w:r>
          </w:p>
          <w:p w:rsidR="00E81670" w:rsidRPr="00E81670" w:rsidRDefault="00E81670" w:rsidP="00A765B7">
            <w:r w:rsidRPr="00A765B7">
              <w:t>firmar un requerimiento</w:t>
            </w:r>
          </w:p>
          <w:p w:rsidR="00E81670" w:rsidRPr="00E81670" w:rsidRDefault="00E81670" w:rsidP="00A765B7">
            <w:r w:rsidRPr="00A765B7">
              <w:t>autorizar folios</w:t>
            </w:r>
          </w:p>
          <w:p w:rsidR="00E81670" w:rsidRPr="00E81670" w:rsidRDefault="00E81670" w:rsidP="00A765B7">
            <w:r w:rsidRPr="00A765B7">
              <w:t>firmar folios</w:t>
            </w:r>
          </w:p>
          <w:p w:rsidR="00E81670" w:rsidRPr="00E81670" w:rsidRDefault="00E81670" w:rsidP="00A765B7">
            <w:r w:rsidRPr="00A765B7">
              <w:t>autorización</w:t>
            </w:r>
          </w:p>
          <w:p w:rsidR="006312E2" w:rsidRDefault="00E81670" w:rsidP="00A765B7">
            <w:r w:rsidRPr="00A765B7">
              <w:t>autorizacion</w:t>
            </w:r>
          </w:p>
        </w:tc>
        <w:tc>
          <w:tcPr>
            <w:tcW w:w="6225" w:type="dxa"/>
          </w:tcPr>
          <w:p w:rsidR="00633C98" w:rsidRDefault="00633C98" w:rsidP="00633C98">
            <w:r>
              <w:t>Todas tus autorizaciones se encuentran en el apartado de "Autorización Electrónica", puedes visualizar tos firmas pendientes, las que has autorizado y tus firmas rechazadas ::next-2000::  ... (tenemos  un buscador para ahorrarte tiempo en tu autorización, puedes buscar por cualquier palabra asociada al folio que buscas :D )</w:t>
            </w:r>
          </w:p>
          <w:p w:rsidR="00633C98" w:rsidRDefault="00633C98" w:rsidP="00633C98"/>
          <w:p w:rsidR="006312E2" w:rsidRDefault="00633C98" w:rsidP="00633C98">
            <w:r>
              <w:t>¿Necesitas algo más?</w:t>
            </w:r>
          </w:p>
        </w:tc>
        <w:tc>
          <w:tcPr>
            <w:tcW w:w="1713" w:type="dxa"/>
            <w:vAlign w:val="center"/>
          </w:tcPr>
          <w:p w:rsidR="006312E2" w:rsidRDefault="00E81670" w:rsidP="00A765B7">
            <w:pPr>
              <w:jc w:val="center"/>
            </w:pPr>
            <w:r>
              <w:t>Autorizacion 1066215</w:t>
            </w:r>
          </w:p>
        </w:tc>
      </w:tr>
      <w:tr w:rsidR="006312E2" w:rsidTr="000F61EC">
        <w:tc>
          <w:tcPr>
            <w:tcW w:w="2547" w:type="dxa"/>
          </w:tcPr>
          <w:p w:rsidR="00A765B7" w:rsidRPr="00A765B7" w:rsidRDefault="00A765B7" w:rsidP="00A765B7">
            <w:r w:rsidRPr="00A765B7">
              <w:t>ciclo de desarrollo</w:t>
            </w:r>
          </w:p>
          <w:p w:rsidR="00A765B7" w:rsidRPr="00A765B7" w:rsidRDefault="00A765B7" w:rsidP="00A765B7">
            <w:r w:rsidRPr="00A765B7">
              <w:t>Ciclo de Desarrollo</w:t>
            </w:r>
          </w:p>
          <w:p w:rsidR="00A765B7" w:rsidRPr="00A765B7" w:rsidRDefault="00A765B7" w:rsidP="00A765B7">
            <w:r w:rsidRPr="00A765B7">
              <w:t>flujo de desarrollo</w:t>
            </w:r>
          </w:p>
          <w:p w:rsidR="00A765B7" w:rsidRPr="00A765B7" w:rsidRDefault="00A765B7" w:rsidP="00A765B7">
            <w:r w:rsidRPr="00A765B7">
              <w:t>flujo de requerimiento</w:t>
            </w:r>
          </w:p>
          <w:p w:rsidR="00A765B7" w:rsidRPr="00A765B7" w:rsidRDefault="00A765B7" w:rsidP="00A765B7">
            <w:r w:rsidRPr="00A765B7">
              <w:lastRenderedPageBreak/>
              <w:t>Flujo de requerimiento</w:t>
            </w:r>
          </w:p>
          <w:p w:rsidR="00A765B7" w:rsidRPr="00A765B7" w:rsidRDefault="00A765B7" w:rsidP="00A765B7">
            <w:r w:rsidRPr="00A765B7">
              <w:t>Flujo de desarrollo</w:t>
            </w:r>
          </w:p>
          <w:p w:rsidR="00A765B7" w:rsidRPr="00A765B7" w:rsidRDefault="00A765B7" w:rsidP="00A765B7">
            <w:r w:rsidRPr="00A765B7">
              <w:t>Flujo de desarrollo</w:t>
            </w:r>
          </w:p>
          <w:p w:rsidR="006312E2" w:rsidRDefault="00A765B7" w:rsidP="00A765B7">
            <w:r w:rsidRPr="00A765B7">
              <w:t>Flujo de requerimiento</w:t>
            </w:r>
          </w:p>
        </w:tc>
        <w:tc>
          <w:tcPr>
            <w:tcW w:w="6225" w:type="dxa"/>
          </w:tcPr>
          <w:p w:rsidR="0006477E" w:rsidRDefault="0006477E" w:rsidP="0006477E">
            <w:r>
              <w:lastRenderedPageBreak/>
              <w:t>El flujo que lleva un desarrollo comienza desde que se solicita un Preticket, pero para darte una explicación más detallada, te comparto esta imagen:</w:t>
            </w:r>
          </w:p>
          <w:p w:rsidR="0006477E" w:rsidRDefault="0006477E" w:rsidP="0006477E">
            <w:r>
              <w:t>::next-2000::</w:t>
            </w:r>
          </w:p>
          <w:p w:rsidR="006312E2" w:rsidRDefault="0006477E" w:rsidP="0006477E">
            <w:r>
              <w:lastRenderedPageBreak/>
              <w:t>[img]http://portal.colaboracionsimba.net/simba/PreguntasFrecuentesDirectorio/Content/img/FlujoDesarrollo.png[/img]</w:t>
            </w:r>
          </w:p>
        </w:tc>
        <w:tc>
          <w:tcPr>
            <w:tcW w:w="1713" w:type="dxa"/>
            <w:vAlign w:val="center"/>
          </w:tcPr>
          <w:p w:rsidR="006312E2" w:rsidRDefault="00A765B7" w:rsidP="00A765B7">
            <w:pPr>
              <w:jc w:val="center"/>
            </w:pPr>
            <w:r>
              <w:lastRenderedPageBreak/>
              <w:t>FlujoDesarrollo 1067174</w:t>
            </w:r>
          </w:p>
        </w:tc>
      </w:tr>
      <w:tr w:rsidR="006312E2" w:rsidTr="000F61EC">
        <w:tc>
          <w:tcPr>
            <w:tcW w:w="2547" w:type="dxa"/>
          </w:tcPr>
          <w:p w:rsidR="00A765B7" w:rsidRPr="00A765B7" w:rsidRDefault="00A765B7" w:rsidP="00A765B7">
            <w:r w:rsidRPr="00A765B7">
              <w:t>cuantos requerimientos activos</w:t>
            </w:r>
          </w:p>
          <w:p w:rsidR="00A765B7" w:rsidRPr="00A765B7" w:rsidRDefault="00A765B7" w:rsidP="00A765B7">
            <w:r w:rsidRPr="00A765B7">
              <w:t>requerimientos activos</w:t>
            </w:r>
          </w:p>
          <w:p w:rsidR="00A765B7" w:rsidRPr="00A765B7" w:rsidRDefault="00A765B7" w:rsidP="00A765B7">
            <w:r w:rsidRPr="00A765B7">
              <w:t>limite de requerimientos</w:t>
            </w:r>
          </w:p>
          <w:p w:rsidR="00A765B7" w:rsidRPr="00A765B7" w:rsidRDefault="00A765B7" w:rsidP="00A765B7">
            <w:r w:rsidRPr="00A765B7">
              <w:t>total de requerimientos</w:t>
            </w:r>
          </w:p>
          <w:p w:rsidR="00A765B7" w:rsidRPr="00A765B7" w:rsidRDefault="00A765B7" w:rsidP="00A765B7">
            <w:r w:rsidRPr="00A765B7">
              <w:t>cuantos requerimientos</w:t>
            </w:r>
          </w:p>
          <w:p w:rsidR="00A765B7" w:rsidRPr="00A765B7" w:rsidRDefault="00A765B7" w:rsidP="00A765B7">
            <w:r w:rsidRPr="00A765B7">
              <w:t>cuántos requerimientos</w:t>
            </w:r>
          </w:p>
          <w:p w:rsidR="006312E2" w:rsidRDefault="00A765B7">
            <w:r w:rsidRPr="00A765B7">
              <w:t>Cuántos requerimientos</w:t>
            </w:r>
          </w:p>
        </w:tc>
        <w:tc>
          <w:tcPr>
            <w:tcW w:w="6225" w:type="dxa"/>
          </w:tcPr>
          <w:p w:rsidR="00633C98" w:rsidRDefault="00633C98" w:rsidP="00633C98">
            <w:r>
              <w:t>El límite de requerimientos activos varía según la empresa, esta es la lista:</w:t>
            </w:r>
          </w:p>
          <w:p w:rsidR="00633C98" w:rsidRDefault="00633C98" w:rsidP="00633C98">
            <w:r>
              <w:t>TotalPlay: 10 Requerimientos</w:t>
            </w:r>
          </w:p>
          <w:p w:rsidR="00633C98" w:rsidRDefault="00633C98" w:rsidP="00633C98">
            <w:r>
              <w:t>Advance America: 65 Requerimientos</w:t>
            </w:r>
          </w:p>
          <w:p w:rsidR="00633C98" w:rsidRDefault="00633C98" w:rsidP="00633C98">
            <w:r>
              <w:t>Elektra: 20 Requerimientos</w:t>
            </w:r>
          </w:p>
          <w:p w:rsidR="00633C98" w:rsidRDefault="00633C98" w:rsidP="00633C98">
            <w:r>
              <w:t>Italika: 15 Requerimientos</w:t>
            </w:r>
          </w:p>
          <w:p w:rsidR="00633C98" w:rsidRDefault="00633C98" w:rsidP="00633C98">
            <w:r>
              <w:t>::next-2000::</w:t>
            </w:r>
          </w:p>
          <w:p w:rsidR="00633C98" w:rsidRDefault="00633C98" w:rsidP="00633C98">
            <w:r>
              <w:t>Banco Azteca: 30 Requerimientos</w:t>
            </w:r>
          </w:p>
          <w:p w:rsidR="00633C98" w:rsidRDefault="00633C98" w:rsidP="00633C98">
            <w:r>
              <w:t>Afore Azteca: 30 Requerimientos</w:t>
            </w:r>
          </w:p>
          <w:p w:rsidR="00633C98" w:rsidRDefault="00633C98" w:rsidP="00633C98">
            <w:r>
              <w:t>Seguros Azteca: 30 Requerimientos</w:t>
            </w:r>
          </w:p>
          <w:p w:rsidR="00633C98" w:rsidRDefault="00633C98" w:rsidP="00633C98">
            <w:r>
              <w:t>Punto Casa de Bolsa: 15 Requerimientos</w:t>
            </w:r>
          </w:p>
          <w:p w:rsidR="00633C98" w:rsidRDefault="00633C98" w:rsidP="00633C98">
            <w:r>
              <w:t>AcertumBank: 30 Requerimientos</w:t>
            </w:r>
          </w:p>
          <w:p w:rsidR="00633C98" w:rsidRDefault="00633C98" w:rsidP="00633C98">
            <w:r>
              <w:t>Grupo Salinas: 30 Requerimientos</w:t>
            </w:r>
          </w:p>
          <w:p w:rsidR="006312E2" w:rsidRDefault="00633C98" w:rsidP="00633C98">
            <w:r>
              <w:t>Esencial: 30 Requerimientos</w:t>
            </w:r>
          </w:p>
        </w:tc>
        <w:tc>
          <w:tcPr>
            <w:tcW w:w="1713" w:type="dxa"/>
            <w:vAlign w:val="center"/>
          </w:tcPr>
          <w:p w:rsidR="006312E2" w:rsidRDefault="00A765B7" w:rsidP="00A765B7">
            <w:pPr>
              <w:jc w:val="center"/>
            </w:pPr>
            <w:r>
              <w:t>LimiteReqs 1094028</w:t>
            </w:r>
          </w:p>
        </w:tc>
      </w:tr>
      <w:tr w:rsidR="006312E2" w:rsidTr="000F61EC">
        <w:tc>
          <w:tcPr>
            <w:tcW w:w="2547" w:type="dxa"/>
          </w:tcPr>
          <w:p w:rsidR="00A765B7" w:rsidRPr="00A765B7" w:rsidRDefault="00A765B7" w:rsidP="00092AE1">
            <w:r w:rsidRPr="00092AE1">
              <w:t>vida de preticket</w:t>
            </w:r>
          </w:p>
          <w:p w:rsidR="00A765B7" w:rsidRPr="00A765B7" w:rsidRDefault="00A765B7" w:rsidP="00092AE1">
            <w:r w:rsidRPr="00092AE1">
              <w:t>días activos tiene un preticket</w:t>
            </w:r>
          </w:p>
          <w:p w:rsidR="006312E2" w:rsidRDefault="00A765B7" w:rsidP="00092AE1">
            <w:r w:rsidRPr="00092AE1">
              <w:t>vida un preticket</w:t>
            </w:r>
          </w:p>
        </w:tc>
        <w:tc>
          <w:tcPr>
            <w:tcW w:w="6225" w:type="dxa"/>
          </w:tcPr>
          <w:p w:rsidR="006312E2" w:rsidRDefault="00A521E3">
            <w:r w:rsidRPr="00A521E3">
              <w:t>Un preticket puede vivir treinta días para que se pueda autorizar, pasado este periodo, se cancela</w:t>
            </w:r>
          </w:p>
        </w:tc>
        <w:tc>
          <w:tcPr>
            <w:tcW w:w="1713" w:type="dxa"/>
            <w:vAlign w:val="center"/>
          </w:tcPr>
          <w:p w:rsidR="006312E2" w:rsidRDefault="00A521E3" w:rsidP="00A765B7">
            <w:pPr>
              <w:jc w:val="center"/>
            </w:pPr>
            <w:r>
              <w:t>Vi</w:t>
            </w:r>
            <w:r w:rsidR="00A765B7">
              <w:t>daPreticket 1094131</w:t>
            </w:r>
          </w:p>
        </w:tc>
      </w:tr>
      <w:tr w:rsidR="006312E2" w:rsidTr="000F61EC">
        <w:tc>
          <w:tcPr>
            <w:tcW w:w="2547" w:type="dxa"/>
          </w:tcPr>
          <w:p w:rsidR="00A765B7" w:rsidRPr="00A765B7" w:rsidRDefault="00A765B7" w:rsidP="00092AE1">
            <w:r w:rsidRPr="00092AE1">
              <w:t>total de OT's</w:t>
            </w:r>
          </w:p>
          <w:p w:rsidR="00A765B7" w:rsidRPr="00A765B7" w:rsidRDefault="00A765B7" w:rsidP="00092AE1">
            <w:r w:rsidRPr="00092AE1">
              <w:t>cuantas OT's</w:t>
            </w:r>
          </w:p>
          <w:p w:rsidR="00A765B7" w:rsidRPr="00A765B7" w:rsidRDefault="00A765B7" w:rsidP="00092AE1">
            <w:r w:rsidRPr="00092AE1">
              <w:t>cuantas ots</w:t>
            </w:r>
          </w:p>
          <w:p w:rsidR="00A765B7" w:rsidRPr="00A765B7" w:rsidRDefault="00A765B7" w:rsidP="00092AE1">
            <w:r w:rsidRPr="00092AE1">
              <w:t>cuantas ot's</w:t>
            </w:r>
          </w:p>
          <w:p w:rsidR="00A765B7" w:rsidRPr="00A765B7" w:rsidRDefault="00A765B7" w:rsidP="00092AE1">
            <w:r w:rsidRPr="00092AE1">
              <w:t>total de ots</w:t>
            </w:r>
          </w:p>
          <w:p w:rsidR="00A765B7" w:rsidRPr="00A765B7" w:rsidRDefault="00A765B7" w:rsidP="00092AE1">
            <w:r w:rsidRPr="00092AE1">
              <w:t>número de ot's</w:t>
            </w:r>
          </w:p>
          <w:p w:rsidR="00A765B7" w:rsidRPr="00A765B7" w:rsidRDefault="00A765B7" w:rsidP="00092AE1">
            <w:r w:rsidRPr="00092AE1">
              <w:t>número de ots</w:t>
            </w:r>
          </w:p>
          <w:p w:rsidR="00A765B7" w:rsidRPr="00A765B7" w:rsidRDefault="00A765B7" w:rsidP="00092AE1">
            <w:r w:rsidRPr="00092AE1">
              <w:t>numero de ot's</w:t>
            </w:r>
          </w:p>
          <w:p w:rsidR="00A765B7" w:rsidRPr="00A765B7" w:rsidRDefault="00A765B7" w:rsidP="00092AE1">
            <w:r w:rsidRPr="00092AE1">
              <w:t>numero de ots</w:t>
            </w:r>
          </w:p>
          <w:p w:rsidR="00A765B7" w:rsidRPr="00A765B7" w:rsidRDefault="00A765B7" w:rsidP="00092AE1">
            <w:r w:rsidRPr="00092AE1">
              <w:t>límite de ot's</w:t>
            </w:r>
          </w:p>
          <w:p w:rsidR="00A765B7" w:rsidRPr="00A765B7" w:rsidRDefault="00A765B7" w:rsidP="00092AE1">
            <w:r w:rsidRPr="00092AE1">
              <w:t>limite de ot's</w:t>
            </w:r>
          </w:p>
          <w:p w:rsidR="00A765B7" w:rsidRPr="00A765B7" w:rsidRDefault="00A765B7" w:rsidP="00092AE1">
            <w:r w:rsidRPr="00092AE1">
              <w:t>límite de OT's</w:t>
            </w:r>
          </w:p>
          <w:p w:rsidR="00A765B7" w:rsidRPr="00A765B7" w:rsidRDefault="00A765B7" w:rsidP="00092AE1">
            <w:r w:rsidRPr="00092AE1">
              <w:t>limite de OT's</w:t>
            </w:r>
          </w:p>
          <w:p w:rsidR="00A765B7" w:rsidRPr="00A765B7" w:rsidRDefault="00A765B7" w:rsidP="00092AE1">
            <w:r w:rsidRPr="00092AE1">
              <w:t>total de órdenes de trabajo</w:t>
            </w:r>
          </w:p>
          <w:p w:rsidR="00A765B7" w:rsidRPr="00A765B7" w:rsidRDefault="00A765B7" w:rsidP="00092AE1">
            <w:r w:rsidRPr="00092AE1">
              <w:t>cuantas órdenes de trabajo</w:t>
            </w:r>
          </w:p>
          <w:p w:rsidR="00A765B7" w:rsidRPr="00A765B7" w:rsidRDefault="00A765B7" w:rsidP="00092AE1">
            <w:r w:rsidRPr="00092AE1">
              <w:t>cuantas ordenes de trabajo</w:t>
            </w:r>
          </w:p>
          <w:p w:rsidR="00A765B7" w:rsidRPr="00A765B7" w:rsidRDefault="00A765B7" w:rsidP="00092AE1">
            <w:r w:rsidRPr="00092AE1">
              <w:t>límite de órdenes de trabajo</w:t>
            </w:r>
          </w:p>
          <w:p w:rsidR="00A765B7" w:rsidRPr="00A765B7" w:rsidRDefault="00A765B7" w:rsidP="00092AE1">
            <w:r w:rsidRPr="00092AE1">
              <w:t>limite de órdenes de trabajo</w:t>
            </w:r>
          </w:p>
          <w:p w:rsidR="00A765B7" w:rsidRPr="00A765B7" w:rsidRDefault="00A765B7" w:rsidP="00092AE1">
            <w:r w:rsidRPr="00092AE1">
              <w:t>limite de ordenes de trabajo</w:t>
            </w:r>
          </w:p>
          <w:p w:rsidR="006312E2" w:rsidRDefault="00A765B7" w:rsidP="00092AE1">
            <w:r w:rsidRPr="00092AE1">
              <w:t>total de ordenes de trabajo</w:t>
            </w:r>
          </w:p>
        </w:tc>
        <w:tc>
          <w:tcPr>
            <w:tcW w:w="6225" w:type="dxa"/>
          </w:tcPr>
          <w:p w:rsidR="00633C98" w:rsidRDefault="00633C98" w:rsidP="00633C98">
            <w:r>
              <w:t>Existe cierto límite de Órdenes de Trabajo por estado:</w:t>
            </w:r>
          </w:p>
          <w:p w:rsidR="00633C98" w:rsidRDefault="00633C98" w:rsidP="00633C98">
            <w:r>
              <w:t>::next-2000::</w:t>
            </w:r>
          </w:p>
          <w:p w:rsidR="00633C98" w:rsidRDefault="00633C98" w:rsidP="00633C98">
            <w:r>
              <w:t>45 Órdenes de Trabajo en estado Solicitado</w:t>
            </w:r>
          </w:p>
          <w:p w:rsidR="00633C98" w:rsidRDefault="00633C98" w:rsidP="00633C98">
            <w:r>
              <w:t>::next-2500::</w:t>
            </w:r>
          </w:p>
          <w:p w:rsidR="00633C98" w:rsidRDefault="00633C98" w:rsidP="00633C98">
            <w:r>
              <w:t>55 Órdenes de Trabajo en estado Autorizado</w:t>
            </w:r>
          </w:p>
          <w:p w:rsidR="00633C98" w:rsidRDefault="00633C98" w:rsidP="00633C98">
            <w:r>
              <w:t>::next-2500::</w:t>
            </w:r>
          </w:p>
          <w:p w:rsidR="00633C98" w:rsidRDefault="00633C98" w:rsidP="00633C98">
            <w:r>
              <w:t>45 Órdenes de Trabajo en estado Abierto</w:t>
            </w:r>
          </w:p>
          <w:p w:rsidR="00633C98" w:rsidRDefault="00633C98" w:rsidP="00633C98">
            <w:r>
              <w:t>::next-2500::</w:t>
            </w:r>
          </w:p>
          <w:p w:rsidR="00633C98" w:rsidRDefault="00633C98" w:rsidP="00633C98">
            <w:r>
              <w:t>45 Órdenes de Trabajo en estado Desarrollado</w:t>
            </w:r>
          </w:p>
          <w:p w:rsidR="00633C98" w:rsidRDefault="00633C98" w:rsidP="00633C98">
            <w:r>
              <w:t>::next-3000::</w:t>
            </w:r>
          </w:p>
          <w:p w:rsidR="00633C98" w:rsidRDefault="00633C98" w:rsidP="00633C98">
            <w:r>
              <w:t>30 Órdenes de Trabajo en estado Probado</w:t>
            </w:r>
          </w:p>
          <w:p w:rsidR="00633C98" w:rsidRDefault="00633C98" w:rsidP="00633C98">
            <w:r>
              <w:t>::next-2500::</w:t>
            </w:r>
          </w:p>
          <w:p w:rsidR="006312E2" w:rsidRDefault="00633C98" w:rsidP="00633C98">
            <w:r>
              <w:t>y 40 Órdenes de Trabajo en estado Implementado</w:t>
            </w:r>
          </w:p>
        </w:tc>
        <w:tc>
          <w:tcPr>
            <w:tcW w:w="1713" w:type="dxa"/>
            <w:vAlign w:val="center"/>
          </w:tcPr>
          <w:p w:rsidR="006312E2" w:rsidRDefault="00B43EB7" w:rsidP="00A765B7">
            <w:pPr>
              <w:jc w:val="center"/>
            </w:pPr>
            <w:r>
              <w:t>TotalOTs 1094148</w:t>
            </w:r>
          </w:p>
        </w:tc>
      </w:tr>
      <w:tr w:rsidR="006312E2" w:rsidTr="000F61EC">
        <w:tc>
          <w:tcPr>
            <w:tcW w:w="2547" w:type="dxa"/>
          </w:tcPr>
          <w:p w:rsidR="00B43EB7" w:rsidRPr="00B43EB7" w:rsidRDefault="00B43EB7" w:rsidP="00092AE1">
            <w:r w:rsidRPr="00092AE1">
              <w:t>Quien eres</w:t>
            </w:r>
          </w:p>
          <w:p w:rsidR="00B43EB7" w:rsidRPr="00B43EB7" w:rsidRDefault="00B43EB7" w:rsidP="00092AE1">
            <w:r w:rsidRPr="00092AE1">
              <w:t>quien eres</w:t>
            </w:r>
          </w:p>
          <w:p w:rsidR="00B43EB7" w:rsidRPr="00B43EB7" w:rsidRDefault="00B43EB7" w:rsidP="00092AE1">
            <w:r w:rsidRPr="00092AE1">
              <w:t>Quién eres</w:t>
            </w:r>
          </w:p>
          <w:p w:rsidR="006312E2" w:rsidRDefault="00B43EB7" w:rsidP="00092AE1">
            <w:r w:rsidRPr="00092AE1">
              <w:t>quién eres</w:t>
            </w:r>
          </w:p>
        </w:tc>
        <w:tc>
          <w:tcPr>
            <w:tcW w:w="6225" w:type="dxa"/>
          </w:tcPr>
          <w:p w:rsidR="006312E2" w:rsidRDefault="006312E2"/>
        </w:tc>
        <w:tc>
          <w:tcPr>
            <w:tcW w:w="1713" w:type="dxa"/>
            <w:vAlign w:val="center"/>
          </w:tcPr>
          <w:p w:rsidR="006312E2" w:rsidRDefault="00B43EB7" w:rsidP="00A765B7">
            <w:pPr>
              <w:jc w:val="center"/>
            </w:pPr>
            <w:r>
              <w:t>QuienEres 1110923</w:t>
            </w:r>
          </w:p>
        </w:tc>
      </w:tr>
      <w:tr w:rsidR="006312E2" w:rsidTr="000F61EC">
        <w:tc>
          <w:tcPr>
            <w:tcW w:w="2547" w:type="dxa"/>
          </w:tcPr>
          <w:p w:rsidR="00B43EB7" w:rsidRPr="00B43EB7" w:rsidRDefault="00B43EB7" w:rsidP="00092AE1">
            <w:r w:rsidRPr="00092AE1">
              <w:lastRenderedPageBreak/>
              <w:t>papa</w:t>
            </w:r>
          </w:p>
          <w:p w:rsidR="00B43EB7" w:rsidRPr="00B43EB7" w:rsidRDefault="00B43EB7" w:rsidP="00092AE1">
            <w:r w:rsidRPr="00092AE1">
              <w:t>papá</w:t>
            </w:r>
          </w:p>
          <w:p w:rsidR="00B43EB7" w:rsidRPr="00B43EB7" w:rsidRDefault="00B43EB7" w:rsidP="00092AE1">
            <w:r w:rsidRPr="00092AE1">
              <w:t>padre</w:t>
            </w:r>
          </w:p>
          <w:p w:rsidR="00B43EB7" w:rsidRPr="00B43EB7" w:rsidRDefault="00B43EB7" w:rsidP="00092AE1">
            <w:r w:rsidRPr="00092AE1">
              <w:t>Padre</w:t>
            </w:r>
          </w:p>
          <w:p w:rsidR="00B43EB7" w:rsidRPr="00B43EB7" w:rsidRDefault="00B43EB7" w:rsidP="00092AE1">
            <w:r w:rsidRPr="00092AE1">
              <w:t>Papá</w:t>
            </w:r>
          </w:p>
          <w:p w:rsidR="00B43EB7" w:rsidRPr="00B43EB7" w:rsidRDefault="00B43EB7" w:rsidP="00092AE1">
            <w:r w:rsidRPr="00092AE1">
              <w:t>Papa</w:t>
            </w:r>
          </w:p>
          <w:p w:rsidR="006312E2" w:rsidRDefault="00092AE1" w:rsidP="00092AE1">
            <w:r w:rsidRPr="00092AE1">
              <w:t>C</w:t>
            </w:r>
            <w:r w:rsidR="00B43EB7" w:rsidRPr="00092AE1">
              <w:t>reador</w:t>
            </w:r>
          </w:p>
        </w:tc>
        <w:tc>
          <w:tcPr>
            <w:tcW w:w="6225" w:type="dxa"/>
          </w:tcPr>
          <w:p w:rsidR="006312E2" w:rsidRDefault="00633C98">
            <w:r w:rsidRPr="00633C98">
              <w:t>{Mi creador es un ser humano como tú}</w:t>
            </w:r>
          </w:p>
        </w:tc>
        <w:tc>
          <w:tcPr>
            <w:tcW w:w="1713" w:type="dxa"/>
            <w:vAlign w:val="center"/>
          </w:tcPr>
          <w:p w:rsidR="006312E2" w:rsidRDefault="00B43EB7" w:rsidP="00A765B7">
            <w:pPr>
              <w:jc w:val="center"/>
            </w:pPr>
            <w:r>
              <w:t>Padre 1110953</w:t>
            </w:r>
          </w:p>
        </w:tc>
      </w:tr>
      <w:tr w:rsidR="006312E2" w:rsidTr="000F61EC">
        <w:tc>
          <w:tcPr>
            <w:tcW w:w="2547" w:type="dxa"/>
          </w:tcPr>
          <w:p w:rsidR="00B43EB7" w:rsidRPr="00B43EB7" w:rsidRDefault="00092AE1" w:rsidP="00092AE1">
            <w:r>
              <w:t>guía</w:t>
            </w:r>
          </w:p>
          <w:p w:rsidR="00B43EB7" w:rsidRPr="00B43EB7" w:rsidRDefault="00B43EB7" w:rsidP="00092AE1">
            <w:r w:rsidRPr="00092AE1">
              <w:t>Guía</w:t>
            </w:r>
          </w:p>
          <w:p w:rsidR="00B43EB7" w:rsidRPr="00B43EB7" w:rsidRDefault="00B43EB7" w:rsidP="00092AE1">
            <w:r w:rsidRPr="00092AE1">
              <w:t>Guia</w:t>
            </w:r>
          </w:p>
          <w:p w:rsidR="00B43EB7" w:rsidRPr="00B43EB7" w:rsidRDefault="00B43EB7" w:rsidP="00092AE1">
            <w:r w:rsidRPr="00092AE1">
              <w:t>Acceso</w:t>
            </w:r>
          </w:p>
          <w:p w:rsidR="00B43EB7" w:rsidRPr="00B43EB7" w:rsidRDefault="00B43EB7" w:rsidP="00092AE1">
            <w:r w:rsidRPr="00092AE1">
              <w:t>acceso</w:t>
            </w:r>
          </w:p>
          <w:p w:rsidR="00B43EB7" w:rsidRPr="00B43EB7" w:rsidRDefault="00B43EB7" w:rsidP="00092AE1">
            <w:r w:rsidRPr="00092AE1">
              <w:t>guías</w:t>
            </w:r>
          </w:p>
          <w:p w:rsidR="00B43EB7" w:rsidRPr="00B43EB7" w:rsidRDefault="00B43EB7" w:rsidP="00092AE1">
            <w:r w:rsidRPr="00092AE1">
              <w:t>guias</w:t>
            </w:r>
          </w:p>
          <w:p w:rsidR="00B43EB7" w:rsidRPr="00B43EB7" w:rsidRDefault="00B43EB7" w:rsidP="00092AE1">
            <w:r w:rsidRPr="00092AE1">
              <w:t>Guías</w:t>
            </w:r>
          </w:p>
          <w:p w:rsidR="00B43EB7" w:rsidRPr="00B43EB7" w:rsidRDefault="00B43EB7" w:rsidP="00092AE1">
            <w:r w:rsidRPr="00092AE1">
              <w:t>guia de instalación</w:t>
            </w:r>
          </w:p>
          <w:p w:rsidR="00B43EB7" w:rsidRPr="00B43EB7" w:rsidRDefault="00B43EB7" w:rsidP="00092AE1">
            <w:r w:rsidRPr="00092AE1">
              <w:t>acceso a las herramientas</w:t>
            </w:r>
          </w:p>
          <w:p w:rsidR="00B43EB7" w:rsidRPr="00B43EB7" w:rsidRDefault="00B43EB7" w:rsidP="00092AE1">
            <w:r w:rsidRPr="00092AE1">
              <w:t>acceso a herramientas</w:t>
            </w:r>
          </w:p>
          <w:p w:rsidR="00092AE1" w:rsidRPr="00092AE1" w:rsidRDefault="00092AE1" w:rsidP="00092AE1">
            <w:r w:rsidRPr="00092AE1">
              <w:t>Herramientas</w:t>
            </w:r>
          </w:p>
          <w:p w:rsidR="00092AE1" w:rsidRPr="00092AE1" w:rsidRDefault="00092AE1" w:rsidP="00092AE1">
            <w:r w:rsidRPr="00092AE1">
              <w:t>herramientas</w:t>
            </w:r>
          </w:p>
          <w:p w:rsidR="00092AE1" w:rsidRPr="00092AE1" w:rsidRDefault="00092AE1" w:rsidP="00092AE1">
            <w:r w:rsidRPr="00092AE1">
              <w:t>Instalar ClearCase</w:t>
            </w:r>
          </w:p>
          <w:p w:rsidR="00092AE1" w:rsidRPr="00092AE1" w:rsidRDefault="00092AE1" w:rsidP="00092AE1">
            <w:r w:rsidRPr="00092AE1">
              <w:t>Instalar clear case</w:t>
            </w:r>
          </w:p>
          <w:p w:rsidR="00092AE1" w:rsidRPr="00092AE1" w:rsidRDefault="00092AE1" w:rsidP="00092AE1">
            <w:r w:rsidRPr="00092AE1">
              <w:t>instalas Clear Case</w:t>
            </w:r>
          </w:p>
          <w:p w:rsidR="00092AE1" w:rsidRPr="00092AE1" w:rsidRDefault="00092AE1" w:rsidP="00092AE1">
            <w:r w:rsidRPr="00092AE1">
              <w:t>instalas ClearQuest</w:t>
            </w:r>
          </w:p>
          <w:p w:rsidR="00092AE1" w:rsidRPr="00092AE1" w:rsidRDefault="00092AE1" w:rsidP="00092AE1">
            <w:r w:rsidRPr="00092AE1">
              <w:t>instalar clear quest</w:t>
            </w:r>
          </w:p>
          <w:p w:rsidR="00092AE1" w:rsidRPr="00092AE1" w:rsidRDefault="00092AE1" w:rsidP="00092AE1">
            <w:r w:rsidRPr="00092AE1">
              <w:t>instalar herramientas</w:t>
            </w:r>
          </w:p>
          <w:p w:rsidR="006312E2" w:rsidRDefault="00092AE1" w:rsidP="00092AE1">
            <w:r w:rsidRPr="00092AE1">
              <w:t>Instalar Herramientas</w:t>
            </w:r>
          </w:p>
        </w:tc>
        <w:tc>
          <w:tcPr>
            <w:tcW w:w="6225" w:type="dxa"/>
          </w:tcPr>
          <w:p w:rsidR="00C9337B" w:rsidRDefault="00C9337B" w:rsidP="00C9337B">
            <w:r>
              <w:t>Para tener acceso a las herramientas de ClearQuest y ClearCase, puedes ir la sección de</w:t>
            </w:r>
          </w:p>
          <w:p w:rsidR="00C9337B" w:rsidRDefault="00C9337B" w:rsidP="00C9337B">
            <w:r>
              <w:t>::next-5000::</w:t>
            </w:r>
          </w:p>
          <w:p w:rsidR="00C9337B" w:rsidRDefault="00C9337B" w:rsidP="00C9337B">
            <w:r>
              <w:t>"Preguntas Frecuentes" y luego a "Manuales", ahí busca el manual "Acceso a ClearQuest y ClearCase"</w:t>
            </w:r>
          </w:p>
          <w:p w:rsidR="00C9337B" w:rsidRDefault="00C9337B" w:rsidP="00C9337B">
            <w:r>
              <w:t>::next-5000::</w:t>
            </w:r>
          </w:p>
          <w:p w:rsidR="006312E2" w:rsidRDefault="00C9337B" w:rsidP="00C9337B">
            <w:r>
              <w:t>[img]http://portal.colaboracionsimba.net/simba/PreguntasFrecuentesDirectorio/Content/img/ManualCQCC.png[/img]</w:t>
            </w:r>
          </w:p>
        </w:tc>
        <w:tc>
          <w:tcPr>
            <w:tcW w:w="1713" w:type="dxa"/>
            <w:vAlign w:val="center"/>
          </w:tcPr>
          <w:p w:rsidR="006312E2" w:rsidRDefault="00092AE1" w:rsidP="00A765B7">
            <w:pPr>
              <w:jc w:val="center"/>
            </w:pPr>
            <w:r>
              <w:t>GuiaCQCC 1110981</w:t>
            </w:r>
          </w:p>
        </w:tc>
      </w:tr>
      <w:tr w:rsidR="006312E2" w:rsidTr="000F61EC">
        <w:tc>
          <w:tcPr>
            <w:tcW w:w="2547" w:type="dxa"/>
          </w:tcPr>
          <w:p w:rsidR="00AE4687" w:rsidRPr="00AE4687" w:rsidRDefault="00AE4687" w:rsidP="00AE4687">
            <w:r w:rsidRPr="00AE4687">
              <w:t>ques es SCRUM</w:t>
            </w:r>
          </w:p>
          <w:p w:rsidR="00AE4687" w:rsidRPr="00AE4687" w:rsidRDefault="00AE4687" w:rsidP="00AE4687">
            <w:r w:rsidRPr="00AE4687">
              <w:t>Que es SCRUM</w:t>
            </w:r>
          </w:p>
          <w:p w:rsidR="00AE4687" w:rsidRPr="00AE4687" w:rsidRDefault="00AE4687" w:rsidP="00AE4687">
            <w:r w:rsidRPr="00AE4687">
              <w:t>Que es scrum</w:t>
            </w:r>
          </w:p>
          <w:p w:rsidR="00AE4687" w:rsidRPr="00AE4687" w:rsidRDefault="00AE4687" w:rsidP="00AE4687">
            <w:r w:rsidRPr="00AE4687">
              <w:t>que es Scrum</w:t>
            </w:r>
          </w:p>
          <w:p w:rsidR="00AE4687" w:rsidRPr="00AE4687" w:rsidRDefault="00AE4687" w:rsidP="00AE4687">
            <w:r w:rsidRPr="00AE4687">
              <w:t>Scrum</w:t>
            </w:r>
          </w:p>
          <w:p w:rsidR="00AE4687" w:rsidRPr="00AE4687" w:rsidRDefault="00AE4687" w:rsidP="00AE4687">
            <w:r w:rsidRPr="00AE4687">
              <w:t>SCRUM</w:t>
            </w:r>
          </w:p>
          <w:p w:rsidR="006312E2" w:rsidRDefault="00AE4687" w:rsidP="00AE4687">
            <w:r w:rsidRPr="00AE4687">
              <w:t>scrum</w:t>
            </w:r>
          </w:p>
        </w:tc>
        <w:tc>
          <w:tcPr>
            <w:tcW w:w="6225" w:type="dxa"/>
          </w:tcPr>
          <w:p w:rsidR="00874E3F" w:rsidRDefault="00874E3F" w:rsidP="00874E3F">
            <w:r>
              <w:t>SCRUM es un marco de trabajo ágil que nos permite hacer entregas periódicas funcionales con mayor calidad.</w:t>
            </w:r>
          </w:p>
          <w:p w:rsidR="00874E3F" w:rsidRDefault="00874E3F" w:rsidP="00874E3F">
            <w:r>
              <w:t>::next-3000::</w:t>
            </w:r>
          </w:p>
          <w:p w:rsidR="00874E3F" w:rsidRDefault="00874E3F" w:rsidP="00874E3F">
            <w:r>
              <w:t>Actualmente estamos integrando este marco a muchos de los proyectos que se desarrollan en la empresa. Te voy a compartir un vídeo que te dará mayor visibilidad de SCRUM:</w:t>
            </w:r>
          </w:p>
          <w:p w:rsidR="00874E3F" w:rsidRDefault="00874E3F" w:rsidP="00874E3F">
            <w:r>
              <w:t>::next-3200::</w:t>
            </w:r>
          </w:p>
          <w:p w:rsidR="006312E2" w:rsidRDefault="00874E3F" w:rsidP="00874E3F">
            <w:r>
              <w:t>[video]http://portal.colaboracionsimba.net/simba/PreguntasFrecuentesDirectorio/videos/metodologia_scrum.mp4[/video]</w:t>
            </w:r>
          </w:p>
        </w:tc>
        <w:tc>
          <w:tcPr>
            <w:tcW w:w="1713" w:type="dxa"/>
            <w:vAlign w:val="center"/>
          </w:tcPr>
          <w:p w:rsidR="006312E2" w:rsidRDefault="00AE4687" w:rsidP="00A765B7">
            <w:pPr>
              <w:jc w:val="center"/>
            </w:pPr>
            <w:r>
              <w:t>Scrum 1111479</w:t>
            </w:r>
          </w:p>
        </w:tc>
      </w:tr>
      <w:tr w:rsidR="006312E2" w:rsidTr="000F61EC">
        <w:tc>
          <w:tcPr>
            <w:tcW w:w="2547" w:type="dxa"/>
          </w:tcPr>
          <w:p w:rsidR="00AE4687" w:rsidRPr="00AE4687" w:rsidRDefault="00AE4687" w:rsidP="00AE4687">
            <w:r w:rsidRPr="00AE4687">
              <w:t>matriz de pruebas</w:t>
            </w:r>
          </w:p>
          <w:p w:rsidR="00AE4687" w:rsidRPr="00AE4687" w:rsidRDefault="00AE4687" w:rsidP="00AE4687">
            <w:r w:rsidRPr="00AE4687">
              <w:t>matríz de pruebas</w:t>
            </w:r>
          </w:p>
          <w:p w:rsidR="00AE4687" w:rsidRPr="00AE4687" w:rsidRDefault="00AE4687" w:rsidP="00AE4687">
            <w:r w:rsidRPr="00AE4687">
              <w:t>matríz de prueba</w:t>
            </w:r>
          </w:p>
          <w:p w:rsidR="00AE4687" w:rsidRPr="00AE4687" w:rsidRDefault="00AE4687" w:rsidP="00AE4687">
            <w:r w:rsidRPr="00AE4687">
              <w:t>matriz de prueba</w:t>
            </w:r>
          </w:p>
          <w:p w:rsidR="00AE4687" w:rsidRPr="00AE4687" w:rsidRDefault="00AE4687" w:rsidP="00AE4687">
            <w:r w:rsidRPr="00AE4687">
              <w:t>Matríz de Pruebas</w:t>
            </w:r>
          </w:p>
          <w:p w:rsidR="006312E2" w:rsidRDefault="00AE4687" w:rsidP="00AE4687">
            <w:r w:rsidRPr="00AE4687">
              <w:t>Matriz de Prueba</w:t>
            </w:r>
          </w:p>
        </w:tc>
        <w:tc>
          <w:tcPr>
            <w:tcW w:w="6225" w:type="dxa"/>
          </w:tcPr>
          <w:p w:rsidR="00633C98" w:rsidRDefault="00633C98" w:rsidP="00633C98">
            <w:r>
              <w:t>El solicitante del requerimiento es el responsable de asociar la matriz de pruebas, lo puede hacer consultando el folio desde el buscador que se encuentra en home, ir a "matriz de pruebas" y posteriormente subir el archivo, así como seleccionar quienes serán los firmantes.</w:t>
            </w:r>
          </w:p>
          <w:p w:rsidR="00633C98" w:rsidRDefault="00633C98" w:rsidP="00633C98"/>
          <w:p w:rsidR="006312E2" w:rsidRDefault="00633C98" w:rsidP="00633C98">
            <w:r>
              <w:t>¿Tienes otra duda?</w:t>
            </w:r>
          </w:p>
        </w:tc>
        <w:tc>
          <w:tcPr>
            <w:tcW w:w="1713" w:type="dxa"/>
            <w:vAlign w:val="center"/>
          </w:tcPr>
          <w:p w:rsidR="006312E2" w:rsidRDefault="00AE4687" w:rsidP="00A765B7">
            <w:pPr>
              <w:jc w:val="center"/>
            </w:pPr>
            <w:r>
              <w:t>Matriz 1066343</w:t>
            </w:r>
          </w:p>
        </w:tc>
      </w:tr>
      <w:tr w:rsidR="006312E2" w:rsidTr="000F61EC">
        <w:tc>
          <w:tcPr>
            <w:tcW w:w="2547" w:type="dxa"/>
          </w:tcPr>
          <w:p w:rsidR="00B5174D" w:rsidRPr="00B5174D" w:rsidRDefault="00B5174D" w:rsidP="008F7E65">
            <w:r w:rsidRPr="008F7E65">
              <w:t>Qué es simba</w:t>
            </w:r>
          </w:p>
          <w:p w:rsidR="00B5174D" w:rsidRPr="00B5174D" w:rsidRDefault="00B5174D" w:rsidP="008F7E65">
            <w:r w:rsidRPr="008F7E65">
              <w:t>Que es simba</w:t>
            </w:r>
          </w:p>
          <w:p w:rsidR="00B5174D" w:rsidRPr="00B5174D" w:rsidRDefault="00B5174D" w:rsidP="008F7E65">
            <w:r w:rsidRPr="008F7E65">
              <w:t>qué es simba</w:t>
            </w:r>
          </w:p>
          <w:p w:rsidR="00B5174D" w:rsidRPr="00B5174D" w:rsidRDefault="00B5174D" w:rsidP="008F7E65">
            <w:r w:rsidRPr="008F7E65">
              <w:t>que es simba</w:t>
            </w:r>
          </w:p>
          <w:p w:rsidR="00B5174D" w:rsidRPr="00B5174D" w:rsidRDefault="00B5174D" w:rsidP="008F7E65">
            <w:r w:rsidRPr="008F7E65">
              <w:t>Qué es Simba</w:t>
            </w:r>
          </w:p>
          <w:p w:rsidR="00B5174D" w:rsidRPr="00B5174D" w:rsidRDefault="00B5174D" w:rsidP="008F7E65">
            <w:r w:rsidRPr="008F7E65">
              <w:t>Qué es SIMBA</w:t>
            </w:r>
          </w:p>
          <w:p w:rsidR="00B5174D" w:rsidRPr="00B5174D" w:rsidRDefault="00B5174D" w:rsidP="008F7E65">
            <w:r w:rsidRPr="008F7E65">
              <w:t>Que es Simba</w:t>
            </w:r>
          </w:p>
          <w:p w:rsidR="00B5174D" w:rsidRPr="00B5174D" w:rsidRDefault="00B5174D" w:rsidP="008F7E65">
            <w:r w:rsidRPr="008F7E65">
              <w:t>Que es SIMBA</w:t>
            </w:r>
          </w:p>
          <w:p w:rsidR="00B5174D" w:rsidRPr="00B5174D" w:rsidRDefault="00B5174D" w:rsidP="008F7E65">
            <w:r w:rsidRPr="008F7E65">
              <w:t>que es Simba</w:t>
            </w:r>
          </w:p>
          <w:p w:rsidR="00B5174D" w:rsidRPr="00B5174D" w:rsidRDefault="00B5174D" w:rsidP="008F7E65">
            <w:r w:rsidRPr="008F7E65">
              <w:t>que es SIMBA</w:t>
            </w:r>
          </w:p>
          <w:p w:rsidR="00B5174D" w:rsidRPr="00B5174D" w:rsidRDefault="00B5174D" w:rsidP="008F7E65">
            <w:r w:rsidRPr="008F7E65">
              <w:lastRenderedPageBreak/>
              <w:t>simba</w:t>
            </w:r>
          </w:p>
          <w:p w:rsidR="006312E2" w:rsidRDefault="00B5174D" w:rsidP="008F7E65">
            <w:r w:rsidRPr="008F7E65">
              <w:t>Simba</w:t>
            </w:r>
          </w:p>
        </w:tc>
        <w:tc>
          <w:tcPr>
            <w:tcW w:w="6225" w:type="dxa"/>
          </w:tcPr>
          <w:p w:rsidR="00FA6F2B" w:rsidRDefault="00FA6F2B" w:rsidP="00FA6F2B">
            <w:r>
              <w:lastRenderedPageBreak/>
              <w:t>Simba es la metodología empleada para el proceso de desarrollo de software en las empresas de Grupo Salinas</w:t>
            </w:r>
          </w:p>
          <w:p w:rsidR="00FA6F2B" w:rsidRDefault="00FA6F2B" w:rsidP="00FA6F2B">
            <w:r>
              <w:t>::next-2500::</w:t>
            </w:r>
          </w:p>
          <w:p w:rsidR="00FA6F2B" w:rsidRDefault="00FA6F2B" w:rsidP="00FA6F2B">
            <w:r>
              <w:t>Nos brinda una forma disciplinada de asignar tareas y responsabilidades. Te compartiré un video que lo describe mejor:</w:t>
            </w:r>
          </w:p>
          <w:p w:rsidR="00FA6F2B" w:rsidRDefault="00FA6F2B" w:rsidP="00FA6F2B">
            <w:r>
              <w:t>::next-2500::</w:t>
            </w:r>
          </w:p>
          <w:p w:rsidR="006312E2" w:rsidRDefault="00FA6F2B" w:rsidP="00FA6F2B">
            <w:r>
              <w:t>[video]http://portal.colaboracionsimba.net/simba/PreguntasFrecuentesDirectorio/videos/metodologia_simba.mp4[/video]</w:t>
            </w:r>
          </w:p>
        </w:tc>
        <w:tc>
          <w:tcPr>
            <w:tcW w:w="1713" w:type="dxa"/>
            <w:vAlign w:val="center"/>
          </w:tcPr>
          <w:p w:rsidR="006312E2" w:rsidRDefault="00B5174D" w:rsidP="00A765B7">
            <w:pPr>
              <w:jc w:val="center"/>
            </w:pPr>
            <w:r>
              <w:t>Simba 1115649</w:t>
            </w:r>
          </w:p>
        </w:tc>
      </w:tr>
      <w:tr w:rsidR="006312E2" w:rsidTr="000F61EC">
        <w:tc>
          <w:tcPr>
            <w:tcW w:w="2547" w:type="dxa"/>
          </w:tcPr>
          <w:p w:rsidR="00D63E85" w:rsidRPr="00D63E85" w:rsidRDefault="00D63E85" w:rsidP="008F7E65">
            <w:r w:rsidRPr="008F7E65">
              <w:t>que es circulo</w:t>
            </w:r>
          </w:p>
          <w:p w:rsidR="00D63E85" w:rsidRPr="00D63E85" w:rsidRDefault="00D63E85" w:rsidP="008F7E65">
            <w:r w:rsidRPr="008F7E65">
              <w:t>qué es círculo</w:t>
            </w:r>
          </w:p>
          <w:p w:rsidR="00D63E85" w:rsidRPr="00D63E85" w:rsidRDefault="00D63E85" w:rsidP="008F7E65">
            <w:r w:rsidRPr="008F7E65">
              <w:t>Qué es Círculo</w:t>
            </w:r>
          </w:p>
          <w:p w:rsidR="00D63E85" w:rsidRPr="00D63E85" w:rsidRDefault="00D63E85" w:rsidP="008F7E65">
            <w:r w:rsidRPr="008F7E65">
              <w:t>Que es Circulo</w:t>
            </w:r>
          </w:p>
          <w:p w:rsidR="00D63E85" w:rsidRPr="00D63E85" w:rsidRDefault="00D63E85" w:rsidP="008F7E65">
            <w:r w:rsidRPr="008F7E65">
              <w:t>que es Círculo</w:t>
            </w:r>
          </w:p>
          <w:p w:rsidR="00D63E85" w:rsidRPr="00D63E85" w:rsidRDefault="00D63E85" w:rsidP="008F7E65">
            <w:r w:rsidRPr="008F7E65">
              <w:t>círculo</w:t>
            </w:r>
          </w:p>
          <w:p w:rsidR="00D63E85" w:rsidRPr="00D63E85" w:rsidRDefault="00D63E85" w:rsidP="008F7E65">
            <w:r w:rsidRPr="008F7E65">
              <w:t>Círculo</w:t>
            </w:r>
          </w:p>
          <w:p w:rsidR="00D63E85" w:rsidRPr="00D63E85" w:rsidRDefault="00D63E85" w:rsidP="008F7E65">
            <w:r w:rsidRPr="008F7E65">
              <w:t>Circulo</w:t>
            </w:r>
          </w:p>
          <w:p w:rsidR="00D63E85" w:rsidRPr="00D63E85" w:rsidRDefault="00D63E85" w:rsidP="008F7E65">
            <w:r w:rsidRPr="008F7E65">
              <w:t>círculo de excelencia</w:t>
            </w:r>
          </w:p>
          <w:p w:rsidR="00D63E85" w:rsidRPr="00D63E85" w:rsidRDefault="00D63E85" w:rsidP="008F7E65">
            <w:r w:rsidRPr="008F7E65">
              <w:t>círculo de excelencia de sistemas</w:t>
            </w:r>
          </w:p>
          <w:p w:rsidR="006312E2" w:rsidRDefault="00D63E85" w:rsidP="008F7E65">
            <w:r w:rsidRPr="008F7E65">
              <w:t>circulo de excelencia</w:t>
            </w:r>
          </w:p>
        </w:tc>
        <w:tc>
          <w:tcPr>
            <w:tcW w:w="6225" w:type="dxa"/>
          </w:tcPr>
          <w:p w:rsidR="0070429F" w:rsidRDefault="0070429F" w:rsidP="0070429F">
            <w:r>
              <w:t>Círculo de Excelencia es la comunidad donde se encuentran los más destacados del área de sistemas,</w:t>
            </w:r>
          </w:p>
          <w:p w:rsidR="0070429F" w:rsidRDefault="0070429F" w:rsidP="0070429F">
            <w:r>
              <w:t>::next-2500::</w:t>
            </w:r>
          </w:p>
          <w:p w:rsidR="0070429F" w:rsidRDefault="0070429F" w:rsidP="0070429F">
            <w:r>
              <w:t>mira este video:</w:t>
            </w:r>
          </w:p>
          <w:p w:rsidR="0070429F" w:rsidRDefault="0070429F" w:rsidP="0070429F">
            <w:r>
              <w:t>::next-2500::</w:t>
            </w:r>
          </w:p>
          <w:p w:rsidR="006312E2" w:rsidRDefault="0070429F" w:rsidP="0070429F">
            <w:r>
              <w:t>[video]http://portal.colaboracionsimba.net/simba/PreguntasFrecuentesDirectorio/videos/CDE.mp4[/video]</w:t>
            </w:r>
          </w:p>
        </w:tc>
        <w:tc>
          <w:tcPr>
            <w:tcW w:w="1713" w:type="dxa"/>
            <w:vAlign w:val="center"/>
          </w:tcPr>
          <w:p w:rsidR="006312E2" w:rsidRDefault="000F708E" w:rsidP="00A765B7">
            <w:pPr>
              <w:jc w:val="center"/>
            </w:pPr>
            <w:r>
              <w:t>Circulo 1115662</w:t>
            </w:r>
          </w:p>
        </w:tc>
      </w:tr>
      <w:tr w:rsidR="006312E2" w:rsidTr="000F61EC">
        <w:tc>
          <w:tcPr>
            <w:tcW w:w="2547" w:type="dxa"/>
          </w:tcPr>
          <w:p w:rsidR="008E109F" w:rsidRPr="008E109F" w:rsidRDefault="008E109F" w:rsidP="008F7E65">
            <w:r w:rsidRPr="008F7E65">
              <w:t>currícula</w:t>
            </w:r>
          </w:p>
          <w:p w:rsidR="008E109F" w:rsidRPr="008E109F" w:rsidRDefault="008E109F" w:rsidP="008F7E65">
            <w:r w:rsidRPr="008F7E65">
              <w:t>curricula</w:t>
            </w:r>
          </w:p>
          <w:p w:rsidR="008E109F" w:rsidRPr="008E109F" w:rsidRDefault="008E109F" w:rsidP="008F7E65">
            <w:r w:rsidRPr="008F7E65">
              <w:t>Currícula</w:t>
            </w:r>
          </w:p>
          <w:p w:rsidR="008E109F" w:rsidRPr="008E109F" w:rsidRDefault="008E109F" w:rsidP="008F7E65">
            <w:r w:rsidRPr="008F7E65">
              <w:t>Curricula</w:t>
            </w:r>
          </w:p>
          <w:p w:rsidR="008E109F" w:rsidRPr="008E109F" w:rsidRDefault="008E109F" w:rsidP="008F7E65">
            <w:r w:rsidRPr="008F7E65">
              <w:t>Curricula dinamica</w:t>
            </w:r>
          </w:p>
          <w:p w:rsidR="006312E2" w:rsidRDefault="008E109F" w:rsidP="008F7E65">
            <w:r w:rsidRPr="008F7E65">
              <w:t xml:space="preserve">curricula </w:t>
            </w:r>
            <w:r w:rsidR="008F7E65">
              <w:t>dinámica</w:t>
            </w:r>
          </w:p>
        </w:tc>
        <w:tc>
          <w:tcPr>
            <w:tcW w:w="6225" w:type="dxa"/>
          </w:tcPr>
          <w:p w:rsidR="006312E2" w:rsidRDefault="00633C98">
            <w:r w:rsidRPr="00633C98">
              <w:t>La currícula dinámica la puedes actualizar ingresando a círculo de excelencia</w:t>
            </w:r>
          </w:p>
        </w:tc>
        <w:tc>
          <w:tcPr>
            <w:tcW w:w="1713" w:type="dxa"/>
            <w:vAlign w:val="center"/>
          </w:tcPr>
          <w:p w:rsidR="006312E2" w:rsidRDefault="008E109F" w:rsidP="00A765B7">
            <w:pPr>
              <w:jc w:val="center"/>
            </w:pPr>
            <w:r>
              <w:t>Curricula 1119924</w:t>
            </w:r>
          </w:p>
        </w:tc>
      </w:tr>
      <w:tr w:rsidR="006312E2" w:rsidTr="000F61EC">
        <w:tc>
          <w:tcPr>
            <w:tcW w:w="2547" w:type="dxa"/>
          </w:tcPr>
          <w:p w:rsidR="00445EA1" w:rsidRPr="00445EA1" w:rsidRDefault="00445EA1" w:rsidP="008F7E65">
            <w:r w:rsidRPr="008F7E65">
              <w:t>pene</w:t>
            </w:r>
          </w:p>
          <w:p w:rsidR="00445EA1" w:rsidRPr="00445EA1" w:rsidRDefault="00445EA1" w:rsidP="008F7E65">
            <w:r w:rsidRPr="008F7E65">
              <w:t>nepe</w:t>
            </w:r>
          </w:p>
          <w:p w:rsidR="00445EA1" w:rsidRPr="00445EA1" w:rsidRDefault="00445EA1" w:rsidP="008F7E65">
            <w:r w:rsidRPr="008F7E65">
              <w:t>perra</w:t>
            </w:r>
          </w:p>
          <w:p w:rsidR="00445EA1" w:rsidRPr="00445EA1" w:rsidRDefault="00445EA1" w:rsidP="008F7E65">
            <w:r w:rsidRPr="008F7E65">
              <w:t>putita</w:t>
            </w:r>
          </w:p>
          <w:p w:rsidR="00445EA1" w:rsidRPr="00445EA1" w:rsidRDefault="00445EA1" w:rsidP="008F7E65">
            <w:r w:rsidRPr="008F7E65">
              <w:t>pinche</w:t>
            </w:r>
          </w:p>
          <w:p w:rsidR="00445EA1" w:rsidRPr="00445EA1" w:rsidRDefault="00445EA1" w:rsidP="008F7E65">
            <w:r w:rsidRPr="008F7E65">
              <w:t>loba</w:t>
            </w:r>
          </w:p>
          <w:p w:rsidR="00445EA1" w:rsidRPr="00445EA1" w:rsidRDefault="00445EA1" w:rsidP="008F7E65">
            <w:r w:rsidRPr="008F7E65">
              <w:t>cachonda</w:t>
            </w:r>
          </w:p>
          <w:p w:rsidR="00445EA1" w:rsidRPr="00445EA1" w:rsidRDefault="00445EA1" w:rsidP="008F7E65">
            <w:r w:rsidRPr="008F7E65">
              <w:t>puta</w:t>
            </w:r>
          </w:p>
          <w:p w:rsidR="00445EA1" w:rsidRPr="00445EA1" w:rsidRDefault="00445EA1" w:rsidP="008F7E65">
            <w:r w:rsidRPr="008F7E65">
              <w:t>verga</w:t>
            </w:r>
          </w:p>
          <w:p w:rsidR="00445EA1" w:rsidRPr="00445EA1" w:rsidRDefault="00445EA1" w:rsidP="008F7E65">
            <w:r w:rsidRPr="008F7E65">
              <w:t>pendejo</w:t>
            </w:r>
          </w:p>
          <w:p w:rsidR="00445EA1" w:rsidRPr="00445EA1" w:rsidRDefault="00445EA1" w:rsidP="008F7E65">
            <w:r w:rsidRPr="008F7E65">
              <w:t>chinga</w:t>
            </w:r>
          </w:p>
          <w:p w:rsidR="00445EA1" w:rsidRPr="00445EA1" w:rsidRDefault="00445EA1" w:rsidP="008F7E65">
            <w:r w:rsidRPr="008F7E65">
              <w:t>cabrón</w:t>
            </w:r>
          </w:p>
          <w:p w:rsidR="00445EA1" w:rsidRPr="00445EA1" w:rsidRDefault="00445EA1" w:rsidP="008F7E65">
            <w:r w:rsidRPr="008F7E65">
              <w:t>huevos</w:t>
            </w:r>
          </w:p>
          <w:p w:rsidR="00445EA1" w:rsidRPr="00445EA1" w:rsidRDefault="00445EA1" w:rsidP="008F7E65">
            <w:r w:rsidRPr="008F7E65">
              <w:t>pinche</w:t>
            </w:r>
          </w:p>
          <w:p w:rsidR="00445EA1" w:rsidRPr="00445EA1" w:rsidRDefault="00445EA1" w:rsidP="008F7E65">
            <w:r w:rsidRPr="008F7E65">
              <w:t>culo</w:t>
            </w:r>
          </w:p>
          <w:p w:rsidR="00445EA1" w:rsidRPr="00445EA1" w:rsidRDefault="00445EA1" w:rsidP="008F7E65">
            <w:r w:rsidRPr="008F7E65">
              <w:t xml:space="preserve">.i. </w:t>
            </w:r>
          </w:p>
          <w:p w:rsidR="00445EA1" w:rsidRPr="00445EA1" w:rsidRDefault="00445EA1" w:rsidP="008F7E65">
            <w:r w:rsidRPr="008F7E65">
              <w:t>pendeja</w:t>
            </w:r>
          </w:p>
          <w:p w:rsidR="00445EA1" w:rsidRPr="00445EA1" w:rsidRDefault="00445EA1" w:rsidP="008F7E65">
            <w:r w:rsidRPr="008F7E65">
              <w:t>huevos</w:t>
            </w:r>
          </w:p>
          <w:p w:rsidR="00445EA1" w:rsidRPr="00445EA1" w:rsidRDefault="00445EA1" w:rsidP="008F7E65">
            <w:r w:rsidRPr="008F7E65">
              <w:t xml:space="preserve">.l. </w:t>
            </w:r>
          </w:p>
          <w:p w:rsidR="00445EA1" w:rsidRPr="00445EA1" w:rsidRDefault="00445EA1" w:rsidP="008F7E65">
            <w:r w:rsidRPr="008F7E65">
              <w:t>topi</w:t>
            </w:r>
          </w:p>
          <w:p w:rsidR="00445EA1" w:rsidRPr="00445EA1" w:rsidRDefault="00445EA1" w:rsidP="008F7E65">
            <w:r w:rsidRPr="008F7E65">
              <w:t>nalgas</w:t>
            </w:r>
          </w:p>
          <w:p w:rsidR="00445EA1" w:rsidRPr="00445EA1" w:rsidRDefault="00445EA1" w:rsidP="008F7E65">
            <w:r w:rsidRPr="008F7E65">
              <w:t>nalga</w:t>
            </w:r>
          </w:p>
          <w:p w:rsidR="00445EA1" w:rsidRPr="00445EA1" w:rsidRDefault="00445EA1" w:rsidP="008F7E65">
            <w:r w:rsidRPr="008F7E65">
              <w:t>pendejos</w:t>
            </w:r>
          </w:p>
          <w:p w:rsidR="00445EA1" w:rsidRPr="00445EA1" w:rsidRDefault="00445EA1" w:rsidP="008F7E65">
            <w:r w:rsidRPr="008F7E65">
              <w:t>putas</w:t>
            </w:r>
          </w:p>
          <w:p w:rsidR="00445EA1" w:rsidRPr="00445EA1" w:rsidRDefault="00445EA1" w:rsidP="008F7E65">
            <w:r w:rsidRPr="008F7E65">
              <w:t>penes</w:t>
            </w:r>
          </w:p>
          <w:p w:rsidR="00445EA1" w:rsidRPr="00445EA1" w:rsidRDefault="00445EA1" w:rsidP="008F7E65">
            <w:r w:rsidRPr="008F7E65">
              <w:t>nepes</w:t>
            </w:r>
          </w:p>
          <w:p w:rsidR="00445EA1" w:rsidRPr="00445EA1" w:rsidRDefault="00445EA1" w:rsidP="008F7E65">
            <w:r w:rsidRPr="008F7E65">
              <w:t>perras</w:t>
            </w:r>
          </w:p>
          <w:p w:rsidR="00445EA1" w:rsidRPr="00445EA1" w:rsidRDefault="00445EA1" w:rsidP="008F7E65">
            <w:r w:rsidRPr="008F7E65">
              <w:t>putitas</w:t>
            </w:r>
          </w:p>
          <w:p w:rsidR="00445EA1" w:rsidRPr="00445EA1" w:rsidRDefault="00445EA1" w:rsidP="008F7E65">
            <w:r w:rsidRPr="008F7E65">
              <w:t>lobas</w:t>
            </w:r>
          </w:p>
          <w:p w:rsidR="00445EA1" w:rsidRPr="00445EA1" w:rsidRDefault="00445EA1" w:rsidP="008F7E65">
            <w:r w:rsidRPr="008F7E65">
              <w:t>cachondas</w:t>
            </w:r>
          </w:p>
          <w:p w:rsidR="00445EA1" w:rsidRPr="00445EA1" w:rsidRDefault="00445EA1" w:rsidP="008F7E65">
            <w:r w:rsidRPr="008F7E65">
              <w:t>putas</w:t>
            </w:r>
          </w:p>
          <w:p w:rsidR="00445EA1" w:rsidRPr="00445EA1" w:rsidRDefault="00445EA1" w:rsidP="008F7E65">
            <w:r w:rsidRPr="008F7E65">
              <w:t>vergas</w:t>
            </w:r>
          </w:p>
          <w:p w:rsidR="00445EA1" w:rsidRPr="00445EA1" w:rsidRDefault="00445EA1" w:rsidP="008F7E65">
            <w:r w:rsidRPr="008F7E65">
              <w:t>pendejos</w:t>
            </w:r>
          </w:p>
          <w:p w:rsidR="00445EA1" w:rsidRPr="00445EA1" w:rsidRDefault="00445EA1" w:rsidP="008F7E65">
            <w:r w:rsidRPr="008F7E65">
              <w:lastRenderedPageBreak/>
              <w:t>cabrones</w:t>
            </w:r>
          </w:p>
          <w:p w:rsidR="00445EA1" w:rsidRPr="00445EA1" w:rsidRDefault="00445EA1" w:rsidP="008F7E65">
            <w:r w:rsidRPr="008F7E65">
              <w:t>culos</w:t>
            </w:r>
          </w:p>
          <w:p w:rsidR="00445EA1" w:rsidRPr="00445EA1" w:rsidRDefault="00445EA1" w:rsidP="008F7E65">
            <w:r w:rsidRPr="008F7E65">
              <w:t>pendejas</w:t>
            </w:r>
          </w:p>
          <w:p w:rsidR="006312E2" w:rsidRDefault="00445EA1" w:rsidP="008F7E65">
            <w:r w:rsidRPr="008F7E65">
              <w:t>wey</w:t>
            </w:r>
          </w:p>
        </w:tc>
        <w:tc>
          <w:tcPr>
            <w:tcW w:w="6225" w:type="dxa"/>
          </w:tcPr>
          <w:p w:rsidR="00633C98" w:rsidRDefault="00633C98" w:rsidP="00633C98">
            <w:r>
              <w:lastRenderedPageBreak/>
              <w:t>{No me es posible responder a groserías pero sí saber quien las envía.}</w:t>
            </w:r>
          </w:p>
          <w:p w:rsidR="006312E2" w:rsidRDefault="00633C98" w:rsidP="00633C98">
            <w:r>
              <w:t>{Una de mis reglas es no contestar groserías, lo siento.}</w:t>
            </w:r>
          </w:p>
        </w:tc>
        <w:tc>
          <w:tcPr>
            <w:tcW w:w="1713" w:type="dxa"/>
            <w:vAlign w:val="center"/>
          </w:tcPr>
          <w:p w:rsidR="006312E2" w:rsidRDefault="009A349B" w:rsidP="00A765B7">
            <w:pPr>
              <w:jc w:val="center"/>
            </w:pPr>
            <w:r>
              <w:t>Groserias 1119912</w:t>
            </w:r>
          </w:p>
        </w:tc>
      </w:tr>
      <w:tr w:rsidR="006312E2" w:rsidTr="000F61EC">
        <w:tc>
          <w:tcPr>
            <w:tcW w:w="2547" w:type="dxa"/>
          </w:tcPr>
          <w:p w:rsidR="009A349B" w:rsidRPr="009A349B" w:rsidRDefault="009A349B" w:rsidP="008F7E65">
            <w:r w:rsidRPr="008F7E65">
              <w:t>ágil</w:t>
            </w:r>
          </w:p>
          <w:p w:rsidR="009A349B" w:rsidRPr="009A349B" w:rsidRDefault="009A349B" w:rsidP="008F7E65">
            <w:r w:rsidRPr="008F7E65">
              <w:t>Agil</w:t>
            </w:r>
          </w:p>
          <w:p w:rsidR="009A349B" w:rsidRPr="009A349B" w:rsidRDefault="009A349B" w:rsidP="008F7E65">
            <w:r w:rsidRPr="008F7E65">
              <w:t>Agil</w:t>
            </w:r>
          </w:p>
          <w:p w:rsidR="009A349B" w:rsidRPr="009A349B" w:rsidRDefault="009A349B" w:rsidP="008F7E65">
            <w:r w:rsidRPr="008F7E65">
              <w:t>agil</w:t>
            </w:r>
          </w:p>
          <w:p w:rsidR="009A349B" w:rsidRPr="009A349B" w:rsidRDefault="009A349B" w:rsidP="008F7E65">
            <w:r w:rsidRPr="008F7E65">
              <w:t>Ágil</w:t>
            </w:r>
          </w:p>
          <w:p w:rsidR="009A349B" w:rsidRPr="009A349B" w:rsidRDefault="009A349B" w:rsidP="008F7E65">
            <w:r w:rsidRPr="008F7E65">
              <w:t xml:space="preserve">agil? </w:t>
            </w:r>
          </w:p>
          <w:p w:rsidR="009A349B" w:rsidRPr="009A349B" w:rsidRDefault="009A349B" w:rsidP="008F7E65">
            <w:r w:rsidRPr="008F7E65">
              <w:t xml:space="preserve">que es agil? </w:t>
            </w:r>
          </w:p>
          <w:p w:rsidR="009A349B" w:rsidRPr="009A349B" w:rsidRDefault="009A349B" w:rsidP="008F7E65">
            <w:r w:rsidRPr="008F7E65">
              <w:t xml:space="preserve">Qué es agil? </w:t>
            </w:r>
          </w:p>
          <w:p w:rsidR="009A349B" w:rsidRPr="009A349B" w:rsidRDefault="009A349B" w:rsidP="008F7E65">
            <w:r w:rsidRPr="008F7E65">
              <w:t>Que es Agil</w:t>
            </w:r>
          </w:p>
          <w:p w:rsidR="009A349B" w:rsidRPr="009A349B" w:rsidRDefault="009A349B" w:rsidP="008F7E65">
            <w:r w:rsidRPr="008F7E65">
              <w:t>Marco ágil</w:t>
            </w:r>
          </w:p>
          <w:p w:rsidR="006312E2" w:rsidRDefault="009A349B" w:rsidP="008F7E65">
            <w:r w:rsidRPr="008F7E65">
              <w:t>Marco agil</w:t>
            </w:r>
          </w:p>
        </w:tc>
        <w:tc>
          <w:tcPr>
            <w:tcW w:w="6225" w:type="dxa"/>
          </w:tcPr>
          <w:p w:rsidR="00874E3F" w:rsidRDefault="00874E3F" w:rsidP="00874E3F">
            <w:r>
              <w:t xml:space="preserve">Ágil es marco de trabajo que permite entregas de calidad en periodos cortos de tiempo, </w:t>
            </w:r>
          </w:p>
          <w:p w:rsidR="006312E2" w:rsidRDefault="00874E3F" w:rsidP="00874E3F">
            <w:r>
              <w:t>logrando así, la satisfacción del cliente.</w:t>
            </w:r>
          </w:p>
        </w:tc>
        <w:tc>
          <w:tcPr>
            <w:tcW w:w="1713" w:type="dxa"/>
            <w:vAlign w:val="center"/>
          </w:tcPr>
          <w:p w:rsidR="006312E2" w:rsidRDefault="00447DE8" w:rsidP="00A765B7">
            <w:pPr>
              <w:jc w:val="center"/>
            </w:pPr>
            <w:r>
              <w:t>Agil 1123594</w:t>
            </w:r>
          </w:p>
        </w:tc>
      </w:tr>
      <w:tr w:rsidR="006312E2" w:rsidTr="000F61EC">
        <w:tc>
          <w:tcPr>
            <w:tcW w:w="2547" w:type="dxa"/>
          </w:tcPr>
          <w:p w:rsidR="00447DE8" w:rsidRPr="00447DE8" w:rsidRDefault="00447DE8" w:rsidP="008F7E65">
            <w:r w:rsidRPr="008F7E65">
              <w:t>canta</w:t>
            </w:r>
          </w:p>
          <w:p w:rsidR="00447DE8" w:rsidRPr="00447DE8" w:rsidRDefault="00447DE8" w:rsidP="008F7E65">
            <w:r w:rsidRPr="008F7E65">
              <w:t>canción</w:t>
            </w:r>
          </w:p>
          <w:p w:rsidR="00447DE8" w:rsidRPr="00447DE8" w:rsidRDefault="00447DE8" w:rsidP="008F7E65">
            <w:r w:rsidRPr="008F7E65">
              <w:t>cancion</w:t>
            </w:r>
          </w:p>
          <w:p w:rsidR="00447DE8" w:rsidRPr="00447DE8" w:rsidRDefault="00447DE8" w:rsidP="008F7E65">
            <w:r w:rsidRPr="008F7E65">
              <w:t>cantame</w:t>
            </w:r>
          </w:p>
          <w:p w:rsidR="006312E2" w:rsidRDefault="00447DE8" w:rsidP="008F7E65">
            <w:r w:rsidRPr="008F7E65">
              <w:t>cántame</w:t>
            </w:r>
          </w:p>
        </w:tc>
        <w:tc>
          <w:tcPr>
            <w:tcW w:w="6225" w:type="dxa"/>
          </w:tcPr>
          <w:p w:rsidR="00A521E3" w:rsidRDefault="00A521E3" w:rsidP="00A521E3">
            <w:r>
              <w:t xml:space="preserve">Un elefante se balanceaba </w:t>
            </w:r>
          </w:p>
          <w:p w:rsidR="00A521E3" w:rsidRDefault="00A521E3" w:rsidP="00A521E3">
            <w:r>
              <w:t xml:space="preserve">sobre la tela de una araña </w:t>
            </w:r>
          </w:p>
          <w:p w:rsidR="00A521E3" w:rsidRDefault="00A521E3" w:rsidP="00A521E3">
            <w:r>
              <w:t xml:space="preserve">y como veía que que resistía </w:t>
            </w:r>
          </w:p>
          <w:p w:rsidR="00A521E3" w:rsidRDefault="00A521E3" w:rsidP="00A521E3">
            <w:r>
              <w:t xml:space="preserve">fue a llamar a otro elefante. </w:t>
            </w:r>
          </w:p>
          <w:p w:rsidR="00A521E3" w:rsidRDefault="00A521E3" w:rsidP="00A521E3"/>
          <w:p w:rsidR="00A521E3" w:rsidRDefault="00A521E3" w:rsidP="00A521E3">
            <w:r>
              <w:t xml:space="preserve">Dos elefantes se balanceaban </w:t>
            </w:r>
          </w:p>
          <w:p w:rsidR="00A521E3" w:rsidRDefault="00A521E3" w:rsidP="00A521E3">
            <w:r>
              <w:t xml:space="preserve">sobre la tela de una araña, </w:t>
            </w:r>
          </w:p>
          <w:p w:rsidR="00A521E3" w:rsidRDefault="00A521E3" w:rsidP="00A521E3">
            <w:r>
              <w:t xml:space="preserve">y como veían que resistían </w:t>
            </w:r>
          </w:p>
          <w:p w:rsidR="00A521E3" w:rsidRDefault="00A521E3" w:rsidP="00A521E3">
            <w:r>
              <w:t xml:space="preserve">fueron a llamar a otro elefante. </w:t>
            </w:r>
          </w:p>
          <w:p w:rsidR="00A521E3" w:rsidRDefault="00A521E3" w:rsidP="00A521E3"/>
          <w:p w:rsidR="00A521E3" w:rsidRDefault="00A521E3" w:rsidP="00A521E3">
            <w:r>
              <w:t xml:space="preserve">Tres elefantes se balanceaban </w:t>
            </w:r>
          </w:p>
          <w:p w:rsidR="00A521E3" w:rsidRDefault="00A521E3" w:rsidP="00A521E3">
            <w:r>
              <w:t xml:space="preserve">sobre la tela de una araña, </w:t>
            </w:r>
          </w:p>
          <w:p w:rsidR="00A521E3" w:rsidRDefault="00A521E3" w:rsidP="00A521E3">
            <w:r>
              <w:t xml:space="preserve">y como veían que resistían </w:t>
            </w:r>
          </w:p>
          <w:p w:rsidR="00A521E3" w:rsidRDefault="00A521E3" w:rsidP="00A521E3">
            <w:r>
              <w:t xml:space="preserve">fueron a llamar a otro elefante. </w:t>
            </w:r>
          </w:p>
          <w:p w:rsidR="00A521E3" w:rsidRDefault="00A521E3" w:rsidP="00A521E3"/>
          <w:p w:rsidR="00A521E3" w:rsidRDefault="00A521E3" w:rsidP="00A521E3">
            <w:r>
              <w:t>Cuatro elefantes se balanceaban</w:t>
            </w:r>
          </w:p>
          <w:p w:rsidR="00A521E3" w:rsidRDefault="00A521E3" w:rsidP="00A521E3">
            <w:r>
              <w:t xml:space="preserve">sobre la tela de una araña, </w:t>
            </w:r>
          </w:p>
          <w:p w:rsidR="00A521E3" w:rsidRDefault="00A521E3" w:rsidP="00A521E3">
            <w:r>
              <w:t xml:space="preserve">y como veían que resistían </w:t>
            </w:r>
          </w:p>
          <w:p w:rsidR="00A521E3" w:rsidRDefault="00A521E3" w:rsidP="00A521E3">
            <w:r>
              <w:t>fueron a llamar a otro elefante.</w:t>
            </w:r>
          </w:p>
          <w:p w:rsidR="00A521E3" w:rsidRDefault="00A521E3" w:rsidP="00A521E3"/>
          <w:p w:rsidR="00A521E3" w:rsidRDefault="00A521E3" w:rsidP="00A521E3">
            <w:r>
              <w:t>Cinco elefantes se balanceaban</w:t>
            </w:r>
          </w:p>
          <w:p w:rsidR="00A521E3" w:rsidRDefault="00A521E3" w:rsidP="00A521E3">
            <w:r>
              <w:t xml:space="preserve">sobre la tela de una araña, </w:t>
            </w:r>
          </w:p>
          <w:p w:rsidR="00A521E3" w:rsidRDefault="00A521E3" w:rsidP="00A521E3">
            <w:r>
              <w:t xml:space="preserve">y como veían que resistían </w:t>
            </w:r>
          </w:p>
          <w:p w:rsidR="00A521E3" w:rsidRDefault="00A521E3" w:rsidP="00A521E3">
            <w:r>
              <w:t>fueron a llamar a otro elefante.</w:t>
            </w:r>
          </w:p>
          <w:p w:rsidR="00A521E3" w:rsidRDefault="00A521E3" w:rsidP="00A521E3"/>
          <w:p w:rsidR="00A521E3" w:rsidRDefault="00A521E3" w:rsidP="00A521E3">
            <w:r>
              <w:t>Seis elefantes se balanceaban</w:t>
            </w:r>
          </w:p>
          <w:p w:rsidR="00A521E3" w:rsidRDefault="00A521E3" w:rsidP="00A521E3">
            <w:r>
              <w:t xml:space="preserve">sobre la tela de una araña, </w:t>
            </w:r>
          </w:p>
          <w:p w:rsidR="00A521E3" w:rsidRDefault="00A521E3" w:rsidP="00A521E3">
            <w:r>
              <w:t xml:space="preserve">y como veían que resistían </w:t>
            </w:r>
          </w:p>
          <w:p w:rsidR="00A521E3" w:rsidRDefault="00A521E3" w:rsidP="00A521E3">
            <w:r>
              <w:t>fueron a llamar a otro elefante.</w:t>
            </w:r>
          </w:p>
          <w:p w:rsidR="00A521E3" w:rsidRDefault="00A521E3" w:rsidP="00A521E3"/>
          <w:p w:rsidR="00A521E3" w:rsidRDefault="00A521E3" w:rsidP="00A521E3">
            <w:r>
              <w:t>Siete elefantes se balanceaban</w:t>
            </w:r>
          </w:p>
          <w:p w:rsidR="00A521E3" w:rsidRDefault="00A521E3" w:rsidP="00A521E3">
            <w:r>
              <w:t xml:space="preserve">sobre la tela de una araña, </w:t>
            </w:r>
          </w:p>
          <w:p w:rsidR="00A521E3" w:rsidRDefault="00A521E3" w:rsidP="00A521E3">
            <w:r>
              <w:t xml:space="preserve">y como veían que resistían </w:t>
            </w:r>
          </w:p>
          <w:p w:rsidR="006312E2" w:rsidRDefault="00A521E3" w:rsidP="00A521E3">
            <w:r>
              <w:t>fueron a llamar a otro elefante.</w:t>
            </w:r>
          </w:p>
        </w:tc>
        <w:tc>
          <w:tcPr>
            <w:tcW w:w="1713" w:type="dxa"/>
            <w:vAlign w:val="center"/>
          </w:tcPr>
          <w:p w:rsidR="006312E2" w:rsidRDefault="00447DE8" w:rsidP="00A765B7">
            <w:pPr>
              <w:jc w:val="center"/>
            </w:pPr>
            <w:r>
              <w:t>Cancion 1119927</w:t>
            </w:r>
          </w:p>
        </w:tc>
      </w:tr>
      <w:tr w:rsidR="006312E2" w:rsidTr="000F61EC">
        <w:tc>
          <w:tcPr>
            <w:tcW w:w="2547" w:type="dxa"/>
          </w:tcPr>
          <w:p w:rsidR="00447DE8" w:rsidRPr="00447DE8" w:rsidRDefault="00447DE8" w:rsidP="008F7E65">
            <w:r w:rsidRPr="008F7E65">
              <w:t>ot</w:t>
            </w:r>
          </w:p>
          <w:p w:rsidR="00447DE8" w:rsidRPr="00447DE8" w:rsidRDefault="00447DE8" w:rsidP="008F7E65">
            <w:r w:rsidRPr="008F7E65">
              <w:t>orden de trabajo</w:t>
            </w:r>
          </w:p>
          <w:p w:rsidR="00447DE8" w:rsidRPr="00447DE8" w:rsidRDefault="00447DE8" w:rsidP="008F7E65">
            <w:r w:rsidRPr="008F7E65">
              <w:t>OT</w:t>
            </w:r>
          </w:p>
          <w:p w:rsidR="00447DE8" w:rsidRPr="00447DE8" w:rsidRDefault="00447DE8" w:rsidP="008F7E65">
            <w:r w:rsidRPr="008F7E65">
              <w:t>Orden de Trabajo</w:t>
            </w:r>
          </w:p>
          <w:p w:rsidR="00447DE8" w:rsidRPr="00447DE8" w:rsidRDefault="00447DE8" w:rsidP="008F7E65">
            <w:r w:rsidRPr="008F7E65">
              <w:lastRenderedPageBreak/>
              <w:t>Orden de trabajo</w:t>
            </w:r>
          </w:p>
          <w:p w:rsidR="006312E2" w:rsidRDefault="00447DE8" w:rsidP="008F7E65">
            <w:r w:rsidRPr="008F7E65">
              <w:t>ordenes</w:t>
            </w:r>
          </w:p>
        </w:tc>
        <w:tc>
          <w:tcPr>
            <w:tcW w:w="6225" w:type="dxa"/>
          </w:tcPr>
          <w:p w:rsidR="000B1E07" w:rsidRDefault="000B1E07" w:rsidP="000B1E07">
            <w:r>
              <w:lastRenderedPageBreak/>
              <w:t>Una orden de trabajo es una solicitud a una determinada área de sistemas</w:t>
            </w:r>
          </w:p>
          <w:p w:rsidR="000B1E07" w:rsidRDefault="000B1E07" w:rsidP="000B1E07">
            <w:r>
              <w:t>::next-2000::</w:t>
            </w:r>
          </w:p>
          <w:p w:rsidR="000B1E07" w:rsidRDefault="000B1E07" w:rsidP="000B1E07">
            <w:r>
              <w:lastRenderedPageBreak/>
              <w:t>esta solicitud debe estar sustentada en base a la necesidad del requerimiento para que sea autorizada</w:t>
            </w:r>
          </w:p>
          <w:p w:rsidR="000B1E07" w:rsidRDefault="000B1E07" w:rsidP="000B1E07">
            <w:r>
              <w:t>por el responsable de la OT.</w:t>
            </w:r>
          </w:p>
          <w:p w:rsidR="000B1E07" w:rsidRDefault="000B1E07" w:rsidP="000B1E07">
            <w:r>
              <w:t>::next-2000::</w:t>
            </w:r>
          </w:p>
          <w:p w:rsidR="006312E2" w:rsidRDefault="000B1E07" w:rsidP="000B1E07">
            <w:r>
              <w:t>Es a través de la OT que se generan las actividades para que los desarrolladores puedan comenzar a materializar el requerimiento.</w:t>
            </w:r>
          </w:p>
        </w:tc>
        <w:tc>
          <w:tcPr>
            <w:tcW w:w="1713" w:type="dxa"/>
            <w:vAlign w:val="center"/>
          </w:tcPr>
          <w:p w:rsidR="006312E2" w:rsidRDefault="00447DE8" w:rsidP="00A765B7">
            <w:pPr>
              <w:jc w:val="center"/>
            </w:pPr>
            <w:r>
              <w:lastRenderedPageBreak/>
              <w:t>OT 1123456</w:t>
            </w:r>
          </w:p>
        </w:tc>
      </w:tr>
      <w:tr w:rsidR="006312E2" w:rsidTr="000F61EC">
        <w:tc>
          <w:tcPr>
            <w:tcW w:w="2547" w:type="dxa"/>
          </w:tcPr>
          <w:p w:rsidR="00447DE8" w:rsidRPr="00447DE8" w:rsidRDefault="00447DE8" w:rsidP="008F7E65">
            <w:r w:rsidRPr="008F7E65">
              <w:t>posponer</w:t>
            </w:r>
          </w:p>
          <w:p w:rsidR="00447DE8" w:rsidRPr="00447DE8" w:rsidRDefault="00447DE8" w:rsidP="008F7E65">
            <w:r w:rsidRPr="008F7E65">
              <w:t>pospuesto</w:t>
            </w:r>
          </w:p>
          <w:p w:rsidR="00447DE8" w:rsidRPr="00447DE8" w:rsidRDefault="00447DE8" w:rsidP="008F7E65">
            <w:r w:rsidRPr="008F7E65">
              <w:t>pospone</w:t>
            </w:r>
          </w:p>
          <w:p w:rsidR="00447DE8" w:rsidRPr="00447DE8" w:rsidRDefault="00447DE8" w:rsidP="008F7E65">
            <w:r w:rsidRPr="008F7E65">
              <w:t>Posponer</w:t>
            </w:r>
          </w:p>
          <w:p w:rsidR="00447DE8" w:rsidRPr="00447DE8" w:rsidRDefault="00447DE8" w:rsidP="008F7E65">
            <w:r w:rsidRPr="008F7E65">
              <w:t>Pospuesto</w:t>
            </w:r>
          </w:p>
          <w:p w:rsidR="00447DE8" w:rsidRPr="00447DE8" w:rsidRDefault="00447DE8" w:rsidP="008F7E65">
            <w:r w:rsidRPr="008F7E65">
              <w:t>Pospone</w:t>
            </w:r>
          </w:p>
          <w:p w:rsidR="00447DE8" w:rsidRPr="00447DE8" w:rsidRDefault="00447DE8" w:rsidP="008F7E65">
            <w:r w:rsidRPr="008F7E65">
              <w:t>pospongo</w:t>
            </w:r>
          </w:p>
          <w:p w:rsidR="00447DE8" w:rsidRPr="00447DE8" w:rsidRDefault="00447DE8" w:rsidP="008F7E65">
            <w:r w:rsidRPr="008F7E65">
              <w:t>pospuestos</w:t>
            </w:r>
          </w:p>
          <w:p w:rsidR="00447DE8" w:rsidRPr="00447DE8" w:rsidRDefault="00447DE8" w:rsidP="008F7E65">
            <w:r w:rsidRPr="008F7E65">
              <w:t>Pospuestos</w:t>
            </w:r>
          </w:p>
          <w:p w:rsidR="00447DE8" w:rsidRPr="00447DE8" w:rsidRDefault="00447DE8" w:rsidP="008F7E65">
            <w:r w:rsidRPr="008F7E65">
              <w:t>posponen</w:t>
            </w:r>
          </w:p>
          <w:p w:rsidR="006312E2" w:rsidRDefault="00447DE8" w:rsidP="008F7E65">
            <w:r w:rsidRPr="008F7E65">
              <w:t>Posponen</w:t>
            </w:r>
          </w:p>
        </w:tc>
        <w:tc>
          <w:tcPr>
            <w:tcW w:w="6225" w:type="dxa"/>
          </w:tcPr>
          <w:p w:rsidR="00FA6F2B" w:rsidRDefault="00FA6F2B" w:rsidP="00FA6F2B">
            <w:r>
              <w:t xml:space="preserve">Un requerimiento puede ser pospuesto dos veces y a la tercera, se cancela de manera automática. ::next-2000::Te comparto, un ejemplo con las reglas que se aplican para la primera vez que se pospone, el cual se repite para la segunda y tercera ocasión, con la diferencia, que esta última es cancelado: </w:t>
            </w:r>
          </w:p>
          <w:p w:rsidR="00FA6F2B" w:rsidRDefault="00FA6F2B" w:rsidP="00FA6F2B">
            <w:r>
              <w:t>::next-2000::</w:t>
            </w:r>
          </w:p>
          <w:p w:rsidR="006312E2" w:rsidRDefault="00FA6F2B" w:rsidP="00FA6F2B">
            <w:r>
              <w:t>[img]http://portal.colaboracionsimba.net/simba/PreguntasFrecuentesDirectorio/Content/img/regla_pospuesto.png[/img]</w:t>
            </w:r>
          </w:p>
        </w:tc>
        <w:tc>
          <w:tcPr>
            <w:tcW w:w="1713" w:type="dxa"/>
            <w:vAlign w:val="center"/>
          </w:tcPr>
          <w:p w:rsidR="006312E2" w:rsidRDefault="00447DE8" w:rsidP="00A765B7">
            <w:pPr>
              <w:jc w:val="center"/>
            </w:pPr>
            <w:r>
              <w:t>Req_Posp 1067192</w:t>
            </w:r>
          </w:p>
        </w:tc>
      </w:tr>
      <w:tr w:rsidR="006312E2" w:rsidTr="000F61EC">
        <w:tc>
          <w:tcPr>
            <w:tcW w:w="2547" w:type="dxa"/>
          </w:tcPr>
          <w:p w:rsidR="00447DE8" w:rsidRPr="00447DE8" w:rsidRDefault="00447DE8" w:rsidP="008F7E65">
            <w:r w:rsidRPr="008F7E65">
              <w:t>eres</w:t>
            </w:r>
          </w:p>
          <w:p w:rsidR="00447DE8" w:rsidRPr="00447DE8" w:rsidRDefault="00447DE8" w:rsidP="008F7E65">
            <w:r w:rsidRPr="008F7E65">
              <w:t>Eres</w:t>
            </w:r>
          </w:p>
          <w:p w:rsidR="00447DE8" w:rsidRPr="008F7E65" w:rsidRDefault="00447DE8" w:rsidP="008F7E65">
            <w:r w:rsidRPr="008F7E65">
              <w:t>Quien eres</w:t>
            </w:r>
          </w:p>
          <w:p w:rsidR="00447DE8" w:rsidRPr="00447DE8" w:rsidRDefault="00447DE8" w:rsidP="008F7E65">
            <w:r w:rsidRPr="008F7E65">
              <w:t>quien eres</w:t>
            </w:r>
          </w:p>
          <w:p w:rsidR="00447DE8" w:rsidRPr="00447DE8" w:rsidRDefault="00447DE8" w:rsidP="008F7E65">
            <w:r w:rsidRPr="008F7E65">
              <w:t xml:space="preserve">¿Quien eres? </w:t>
            </w:r>
          </w:p>
          <w:p w:rsidR="006312E2" w:rsidRDefault="00447DE8" w:rsidP="008F7E65">
            <w:r w:rsidRPr="008F7E65">
              <w:t>¿quien eres?</w:t>
            </w:r>
          </w:p>
        </w:tc>
        <w:tc>
          <w:tcPr>
            <w:tcW w:w="6225" w:type="dxa"/>
          </w:tcPr>
          <w:p w:rsidR="00FA6F2B" w:rsidRDefault="00FA6F2B" w:rsidP="00FA6F2B">
            <w:r>
              <w:t>{Soy Simbabot, un bot! y me gustaría ser tu amigo}</w:t>
            </w:r>
          </w:p>
          <w:p w:rsidR="006312E2" w:rsidRDefault="00FA6F2B" w:rsidP="00FA6F2B">
            <w:r>
              <w:t>{Soy Simbabot, un bot! tú quién eres?}</w:t>
            </w:r>
          </w:p>
        </w:tc>
        <w:tc>
          <w:tcPr>
            <w:tcW w:w="1713" w:type="dxa"/>
            <w:vAlign w:val="center"/>
          </w:tcPr>
          <w:p w:rsidR="006312E2" w:rsidRDefault="00447DE8" w:rsidP="00A765B7">
            <w:pPr>
              <w:jc w:val="center"/>
            </w:pPr>
            <w:r>
              <w:t>QuienEres 1110923</w:t>
            </w:r>
          </w:p>
        </w:tc>
      </w:tr>
      <w:tr w:rsidR="006312E2" w:rsidTr="000F61EC">
        <w:tc>
          <w:tcPr>
            <w:tcW w:w="2547" w:type="dxa"/>
          </w:tcPr>
          <w:p w:rsidR="00447DE8" w:rsidRPr="00447DE8" w:rsidRDefault="00447DE8" w:rsidP="008F7E65">
            <w:r w:rsidRPr="008F7E65">
              <w:t>cédula de firmantes</w:t>
            </w:r>
          </w:p>
          <w:p w:rsidR="00447DE8" w:rsidRPr="00447DE8" w:rsidRDefault="00447DE8" w:rsidP="008F7E65">
            <w:r w:rsidRPr="008F7E65">
              <w:t>Cédulas</w:t>
            </w:r>
          </w:p>
          <w:p w:rsidR="00447DE8" w:rsidRPr="00447DE8" w:rsidRDefault="00447DE8" w:rsidP="008F7E65">
            <w:r w:rsidRPr="008F7E65">
              <w:t>Cédula</w:t>
            </w:r>
          </w:p>
          <w:p w:rsidR="00447DE8" w:rsidRPr="00447DE8" w:rsidRDefault="00447DE8" w:rsidP="008F7E65">
            <w:r w:rsidRPr="008F7E65">
              <w:t>Cedula</w:t>
            </w:r>
          </w:p>
          <w:p w:rsidR="00447DE8" w:rsidRPr="00447DE8" w:rsidRDefault="00447DE8" w:rsidP="008F7E65">
            <w:r w:rsidRPr="008F7E65">
              <w:t>cedulas</w:t>
            </w:r>
          </w:p>
          <w:p w:rsidR="00447DE8" w:rsidRPr="00447DE8" w:rsidRDefault="00447DE8" w:rsidP="008F7E65">
            <w:r w:rsidRPr="008F7E65">
              <w:t>cedula de firmantes</w:t>
            </w:r>
          </w:p>
          <w:p w:rsidR="00447DE8" w:rsidRPr="00447DE8" w:rsidRDefault="00447DE8" w:rsidP="008F7E65">
            <w:r w:rsidRPr="008F7E65">
              <w:t>cedula</w:t>
            </w:r>
          </w:p>
          <w:p w:rsidR="006312E2" w:rsidRDefault="00447DE8" w:rsidP="008F7E65">
            <w:r w:rsidRPr="008F7E65">
              <w:t>cédula</w:t>
            </w:r>
          </w:p>
        </w:tc>
        <w:tc>
          <w:tcPr>
            <w:tcW w:w="6225" w:type="dxa"/>
          </w:tcPr>
          <w:p w:rsidR="000B1E07" w:rsidRDefault="000B1E07" w:rsidP="000B1E07">
            <w:r>
              <w:t>Una cédula de firmantes es un documento donde se asignan a las personas involucradas en la autorización ::next-2000::de requerimientos dentro de un área</w:t>
            </w:r>
          </w:p>
          <w:p w:rsidR="000B1E07" w:rsidRDefault="000B1E07" w:rsidP="000B1E07">
            <w:r>
              <w:t>::next-2000::</w:t>
            </w:r>
          </w:p>
          <w:p w:rsidR="006312E2" w:rsidRDefault="000B1E07" w:rsidP="000B1E07">
            <w:r>
              <w:t>aquí también se incluye al solicitante de pretickets.</w:t>
            </w:r>
          </w:p>
        </w:tc>
        <w:tc>
          <w:tcPr>
            <w:tcW w:w="1713" w:type="dxa"/>
            <w:vAlign w:val="center"/>
          </w:tcPr>
          <w:p w:rsidR="006312E2" w:rsidRDefault="00447DE8" w:rsidP="00A765B7">
            <w:pPr>
              <w:jc w:val="center"/>
            </w:pPr>
            <w:r>
              <w:t>Cedula 1122701</w:t>
            </w:r>
          </w:p>
        </w:tc>
      </w:tr>
      <w:tr w:rsidR="006312E2" w:rsidTr="000F61EC">
        <w:tc>
          <w:tcPr>
            <w:tcW w:w="2547" w:type="dxa"/>
          </w:tcPr>
          <w:p w:rsidR="00447DE8" w:rsidRPr="00447DE8" w:rsidRDefault="00447DE8" w:rsidP="008F7E65">
            <w:r w:rsidRPr="008F7E65">
              <w:t>edad</w:t>
            </w:r>
          </w:p>
          <w:p w:rsidR="006312E2" w:rsidRDefault="00447DE8" w:rsidP="008F7E65">
            <w:r w:rsidRPr="008F7E65">
              <w:t>años</w:t>
            </w:r>
          </w:p>
        </w:tc>
        <w:tc>
          <w:tcPr>
            <w:tcW w:w="6225" w:type="dxa"/>
          </w:tcPr>
          <w:p w:rsidR="006312E2" w:rsidRDefault="002B5892">
            <w:r w:rsidRPr="002B5892">
              <w:t>Mi creador me pidió nunca revelar mi edad. Pero te doy una pista, la raíz cuadrada de 784</w:t>
            </w:r>
          </w:p>
        </w:tc>
        <w:tc>
          <w:tcPr>
            <w:tcW w:w="1713" w:type="dxa"/>
            <w:vAlign w:val="center"/>
          </w:tcPr>
          <w:p w:rsidR="006312E2" w:rsidRDefault="00447DE8" w:rsidP="00A765B7">
            <w:pPr>
              <w:jc w:val="center"/>
            </w:pPr>
            <w:r>
              <w:t>Edad 1119952</w:t>
            </w:r>
          </w:p>
        </w:tc>
      </w:tr>
      <w:tr w:rsidR="006312E2" w:rsidTr="000F61EC">
        <w:tc>
          <w:tcPr>
            <w:tcW w:w="2547" w:type="dxa"/>
          </w:tcPr>
          <w:p w:rsidR="008C52AC" w:rsidRPr="008C52AC" w:rsidRDefault="008C52AC" w:rsidP="008F7E65">
            <w:r w:rsidRPr="008F7E65">
              <w:t>Bertado</w:t>
            </w:r>
          </w:p>
          <w:p w:rsidR="008C52AC" w:rsidRPr="008C52AC" w:rsidRDefault="008C52AC" w:rsidP="008F7E65">
            <w:r w:rsidRPr="008F7E65">
              <w:t>bertado</w:t>
            </w:r>
          </w:p>
          <w:p w:rsidR="008C52AC" w:rsidRPr="008C52AC" w:rsidRDefault="008C52AC" w:rsidP="008F7E65">
            <w:r w:rsidRPr="008F7E65">
              <w:t>Ericka Bertado</w:t>
            </w:r>
          </w:p>
          <w:p w:rsidR="008C52AC" w:rsidRPr="008C52AC" w:rsidRDefault="008C52AC" w:rsidP="008F7E65">
            <w:r w:rsidRPr="008F7E65">
              <w:t>erica bertado</w:t>
            </w:r>
          </w:p>
          <w:p w:rsidR="008C52AC" w:rsidRPr="008C52AC" w:rsidRDefault="008C52AC" w:rsidP="008F7E65">
            <w:r w:rsidRPr="008F7E65">
              <w:t>erika bertado</w:t>
            </w:r>
          </w:p>
          <w:p w:rsidR="006312E2" w:rsidRDefault="008C52AC" w:rsidP="008F7E65">
            <w:r w:rsidRPr="008F7E65">
              <w:t>Erika Bertado</w:t>
            </w:r>
          </w:p>
        </w:tc>
        <w:tc>
          <w:tcPr>
            <w:tcW w:w="6225" w:type="dxa"/>
          </w:tcPr>
          <w:p w:rsidR="00BB00CA" w:rsidRDefault="00BB00CA" w:rsidP="00BB00CA">
            <w:r>
              <w:t>[img]http://portal.colaboracionsimba.net/simba/PreguntasFrecuentesDirectorio/Content/img/bt/eri.jpg[/img]</w:t>
            </w:r>
          </w:p>
          <w:p w:rsidR="00BB00CA" w:rsidRDefault="00BB00CA" w:rsidP="00BB00CA">
            <w:r>
              <w:t>::next-2000::</w:t>
            </w:r>
          </w:p>
          <w:p w:rsidR="00BB00CA" w:rsidRDefault="00BB00CA" w:rsidP="00BB00CA">
            <w:r>
              <w:t>Ericka Bertado Cortés es Licenciada en Sistemas egresada de UPIICSA</w:t>
            </w:r>
          </w:p>
          <w:p w:rsidR="00BB00CA" w:rsidRDefault="00BB00CA" w:rsidP="00BB00CA">
            <w:r>
              <w:t>::next-2000::</w:t>
            </w:r>
          </w:p>
          <w:p w:rsidR="00BB00CA" w:rsidRDefault="00BB00CA" w:rsidP="00BB00CA">
            <w:r>
              <w:t>Cuenta con un Diplomado en minería de datos en el ITAM y de Diseño Gráfico</w:t>
            </w:r>
          </w:p>
          <w:p w:rsidR="00BB00CA" w:rsidRDefault="00BB00CA" w:rsidP="00BB00CA">
            <w:r>
              <w:t>::next-2000::</w:t>
            </w:r>
          </w:p>
          <w:p w:rsidR="006312E2" w:rsidRDefault="00BB00CA" w:rsidP="00BB00CA">
            <w:r>
              <w:t>Actualmente desempeña el puesto de Dirección de Metodología y Diseño de Sistemas de Grupo Elektra.</w:t>
            </w:r>
          </w:p>
        </w:tc>
        <w:tc>
          <w:tcPr>
            <w:tcW w:w="1713" w:type="dxa"/>
            <w:vAlign w:val="center"/>
          </w:tcPr>
          <w:p w:rsidR="006312E2" w:rsidRDefault="008C52AC" w:rsidP="00A765B7">
            <w:pPr>
              <w:jc w:val="center"/>
            </w:pPr>
            <w:r>
              <w:t>Ericka 1123408</w:t>
            </w:r>
          </w:p>
        </w:tc>
      </w:tr>
      <w:tr w:rsidR="006312E2" w:rsidTr="000F61EC">
        <w:tc>
          <w:tcPr>
            <w:tcW w:w="2547" w:type="dxa"/>
          </w:tcPr>
          <w:p w:rsidR="008C52AC" w:rsidRPr="008F7E65" w:rsidRDefault="008C52AC" w:rsidP="008F7E65">
            <w:r w:rsidRPr="008F7E65">
              <w:t>naciff</w:t>
            </w:r>
          </w:p>
          <w:p w:rsidR="008C52AC" w:rsidRPr="008C52AC" w:rsidRDefault="008C52AC" w:rsidP="008F7E65">
            <w:r w:rsidRPr="008F7E65">
              <w:t>Naciff</w:t>
            </w:r>
          </w:p>
          <w:p w:rsidR="008C52AC" w:rsidRPr="008C52AC" w:rsidRDefault="008C52AC" w:rsidP="008F7E65">
            <w:r w:rsidRPr="008F7E65">
              <w:t>Jose Luis Naciff</w:t>
            </w:r>
          </w:p>
          <w:p w:rsidR="008C52AC" w:rsidRPr="008C52AC" w:rsidRDefault="008C52AC" w:rsidP="008F7E65">
            <w:r w:rsidRPr="008F7E65">
              <w:t>José Luis Naciff</w:t>
            </w:r>
          </w:p>
          <w:p w:rsidR="008C52AC" w:rsidRPr="008C52AC" w:rsidRDefault="008C52AC" w:rsidP="008F7E65">
            <w:r w:rsidRPr="008F7E65">
              <w:t>jose luis naciff</w:t>
            </w:r>
          </w:p>
          <w:p w:rsidR="006312E2" w:rsidRDefault="008C52AC" w:rsidP="008F7E65">
            <w:r w:rsidRPr="008F7E65">
              <w:t>josé luis naciff</w:t>
            </w:r>
          </w:p>
        </w:tc>
        <w:tc>
          <w:tcPr>
            <w:tcW w:w="6225" w:type="dxa"/>
          </w:tcPr>
          <w:p w:rsidR="00FA6F2B" w:rsidRDefault="00FA6F2B"/>
          <w:p w:rsidR="00FA6F2B" w:rsidRDefault="00FA6F2B" w:rsidP="00FA6F2B"/>
          <w:p w:rsidR="00FA6F2B" w:rsidRDefault="00FA6F2B" w:rsidP="00FA6F2B"/>
          <w:p w:rsidR="00FA6F2B" w:rsidRDefault="00FA6F2B" w:rsidP="00FA6F2B">
            <w:pPr>
              <w:ind w:firstLine="708"/>
            </w:pPr>
            <w:r>
              <w:t>José Luis Naciff cuenta con diez años de experiencia en el grupo</w:t>
            </w:r>
          </w:p>
          <w:p w:rsidR="00FA6F2B" w:rsidRDefault="00FA6F2B" w:rsidP="00FA6F2B">
            <w:pPr>
              <w:ind w:firstLine="708"/>
            </w:pPr>
            <w:r>
              <w:t>::next-2000::</w:t>
            </w:r>
          </w:p>
          <w:p w:rsidR="006312E2" w:rsidRPr="00FA6F2B" w:rsidRDefault="00FA6F2B" w:rsidP="00FA6F2B">
            <w:pPr>
              <w:ind w:firstLine="708"/>
            </w:pPr>
            <w:r>
              <w:t>actualmente se desempeña como Gerente de Administración de Requerimientos para Banco Azteca</w:t>
            </w:r>
          </w:p>
        </w:tc>
        <w:tc>
          <w:tcPr>
            <w:tcW w:w="1713" w:type="dxa"/>
            <w:vAlign w:val="center"/>
          </w:tcPr>
          <w:p w:rsidR="006312E2" w:rsidRDefault="008C52AC" w:rsidP="00A765B7">
            <w:pPr>
              <w:jc w:val="center"/>
            </w:pPr>
            <w:r>
              <w:t>Naciff 1123586</w:t>
            </w:r>
          </w:p>
        </w:tc>
      </w:tr>
      <w:tr w:rsidR="006312E2" w:rsidTr="000F61EC">
        <w:tc>
          <w:tcPr>
            <w:tcW w:w="2547" w:type="dxa"/>
          </w:tcPr>
          <w:p w:rsidR="008C52AC" w:rsidRPr="008C52AC" w:rsidRDefault="008C52AC" w:rsidP="008F7E65">
            <w:r w:rsidRPr="008F7E65">
              <w:lastRenderedPageBreak/>
              <w:t>agil</w:t>
            </w:r>
          </w:p>
          <w:p w:rsidR="008C52AC" w:rsidRPr="008C52AC" w:rsidRDefault="008C52AC" w:rsidP="008F7E65">
            <w:r w:rsidRPr="008F7E65">
              <w:t>Ágil</w:t>
            </w:r>
          </w:p>
          <w:p w:rsidR="008C52AC" w:rsidRPr="008C52AC" w:rsidRDefault="008C52AC" w:rsidP="008F7E65">
            <w:r w:rsidRPr="008F7E65">
              <w:t>ágil</w:t>
            </w:r>
          </w:p>
          <w:p w:rsidR="008C52AC" w:rsidRPr="008C52AC" w:rsidRDefault="008C52AC" w:rsidP="008F7E65">
            <w:r w:rsidRPr="008F7E65">
              <w:t>agile</w:t>
            </w:r>
          </w:p>
          <w:p w:rsidR="006312E2" w:rsidRDefault="008C52AC" w:rsidP="008F7E65">
            <w:r w:rsidRPr="008F7E65">
              <w:t>Agile</w:t>
            </w:r>
          </w:p>
        </w:tc>
        <w:tc>
          <w:tcPr>
            <w:tcW w:w="6225" w:type="dxa"/>
          </w:tcPr>
          <w:p w:rsidR="00F605BE" w:rsidRDefault="00F605BE" w:rsidP="00F605BE">
            <w:r>
              <w:t xml:space="preserve">Ágil es marco de trabajo que permite entregas de calidad en periodos cortos de tiempo, </w:t>
            </w:r>
          </w:p>
          <w:p w:rsidR="006312E2" w:rsidRDefault="00F605BE" w:rsidP="00F605BE">
            <w:r>
              <w:t>logrando así, la satisfacción del cliente.</w:t>
            </w:r>
            <w:bookmarkStart w:id="0" w:name="_GoBack"/>
            <w:bookmarkEnd w:id="0"/>
          </w:p>
        </w:tc>
        <w:tc>
          <w:tcPr>
            <w:tcW w:w="1713" w:type="dxa"/>
            <w:vAlign w:val="center"/>
          </w:tcPr>
          <w:p w:rsidR="006312E2" w:rsidRDefault="008C52AC" w:rsidP="00A765B7">
            <w:pPr>
              <w:jc w:val="center"/>
            </w:pPr>
            <w:r>
              <w:t>Agil 1123594</w:t>
            </w:r>
          </w:p>
        </w:tc>
      </w:tr>
      <w:tr w:rsidR="006312E2" w:rsidTr="000F61EC">
        <w:tc>
          <w:tcPr>
            <w:tcW w:w="2547" w:type="dxa"/>
          </w:tcPr>
          <w:p w:rsidR="008C52AC" w:rsidRPr="008C52AC" w:rsidRDefault="008C52AC" w:rsidP="008F7E65">
            <w:r w:rsidRPr="008F7E65">
              <w:t>requerimiento</w:t>
            </w:r>
          </w:p>
          <w:p w:rsidR="008C52AC" w:rsidRPr="008C52AC" w:rsidRDefault="008C52AC" w:rsidP="008F7E65">
            <w:r w:rsidRPr="008F7E65">
              <w:t>Requeirimento</w:t>
            </w:r>
          </w:p>
          <w:p w:rsidR="008C52AC" w:rsidRPr="008C52AC" w:rsidRDefault="008C52AC" w:rsidP="008F7E65">
            <w:r w:rsidRPr="008F7E65">
              <w:t>req</w:t>
            </w:r>
          </w:p>
          <w:p w:rsidR="008C52AC" w:rsidRPr="008C52AC" w:rsidRDefault="008C52AC" w:rsidP="008F7E65">
            <w:r w:rsidRPr="008F7E65">
              <w:t>REQ</w:t>
            </w:r>
          </w:p>
          <w:p w:rsidR="006312E2" w:rsidRDefault="008C52AC" w:rsidP="008F7E65">
            <w:r w:rsidRPr="008F7E65">
              <w:t>req</w:t>
            </w:r>
          </w:p>
        </w:tc>
        <w:tc>
          <w:tcPr>
            <w:tcW w:w="6225" w:type="dxa"/>
          </w:tcPr>
          <w:p w:rsidR="006312E2" w:rsidRDefault="006312E2"/>
        </w:tc>
        <w:tc>
          <w:tcPr>
            <w:tcW w:w="1713" w:type="dxa"/>
            <w:vAlign w:val="center"/>
          </w:tcPr>
          <w:p w:rsidR="006312E2" w:rsidRDefault="008C52AC" w:rsidP="00A765B7">
            <w:pPr>
              <w:jc w:val="center"/>
            </w:pPr>
            <w:r>
              <w:t>Requermiento 1123415</w:t>
            </w:r>
          </w:p>
        </w:tc>
      </w:tr>
      <w:tr w:rsidR="006312E2" w:rsidTr="000F61EC">
        <w:tc>
          <w:tcPr>
            <w:tcW w:w="2547" w:type="dxa"/>
          </w:tcPr>
          <w:p w:rsidR="008C52AC" w:rsidRPr="008C52AC" w:rsidRDefault="008C52AC" w:rsidP="008F7E65">
            <w:r w:rsidRPr="008F7E65">
              <w:t>ceco</w:t>
            </w:r>
          </w:p>
          <w:p w:rsidR="008C52AC" w:rsidRPr="008C52AC" w:rsidRDefault="008C52AC" w:rsidP="008F7E65">
            <w:r w:rsidRPr="008F7E65">
              <w:t>Centro de Costos</w:t>
            </w:r>
          </w:p>
          <w:p w:rsidR="008C52AC" w:rsidRPr="008C52AC" w:rsidRDefault="008C52AC" w:rsidP="008F7E65">
            <w:r w:rsidRPr="008F7E65">
              <w:t>CECO</w:t>
            </w:r>
          </w:p>
          <w:p w:rsidR="008C52AC" w:rsidRPr="008C52AC" w:rsidRDefault="008C52AC" w:rsidP="008F7E65">
            <w:r w:rsidRPr="008F7E65">
              <w:t>centro de costos</w:t>
            </w:r>
          </w:p>
          <w:p w:rsidR="006312E2" w:rsidRDefault="008C52AC" w:rsidP="008F7E65">
            <w:r w:rsidRPr="008F7E65">
              <w:t>Centro de costos</w:t>
            </w:r>
          </w:p>
        </w:tc>
        <w:tc>
          <w:tcPr>
            <w:tcW w:w="6225" w:type="dxa"/>
          </w:tcPr>
          <w:p w:rsidR="0070429F" w:rsidRDefault="0070429F" w:rsidP="0070429F">
            <w:r>
              <w:t>En caso que el requerimiento se facture tenga cargo a un centro de costos diferente al del solicitante,</w:t>
            </w:r>
          </w:p>
          <w:p w:rsidR="0070429F" w:rsidRDefault="0070429F" w:rsidP="0070429F">
            <w:r>
              <w:t>es necesario que el responsable del mismo lo autorice.</w:t>
            </w:r>
          </w:p>
          <w:p w:rsidR="0070429F" w:rsidRDefault="0070429F" w:rsidP="0070429F">
            <w:r>
              <w:t>::next-2000::</w:t>
            </w:r>
          </w:p>
          <w:p w:rsidR="006312E2" w:rsidRDefault="0070429F" w:rsidP="0070429F">
            <w:r>
              <w:t>esta autorización la puede encontrar en la sección "Autorización Electrónica"</w:t>
            </w:r>
          </w:p>
        </w:tc>
        <w:tc>
          <w:tcPr>
            <w:tcW w:w="1713" w:type="dxa"/>
            <w:vAlign w:val="center"/>
          </w:tcPr>
          <w:p w:rsidR="006312E2" w:rsidRDefault="0055323A" w:rsidP="00A765B7">
            <w:pPr>
              <w:jc w:val="center"/>
            </w:pPr>
            <w:r>
              <w:t>Ceco 1123598</w:t>
            </w:r>
          </w:p>
        </w:tc>
      </w:tr>
      <w:tr w:rsidR="006312E2" w:rsidTr="000F61EC">
        <w:tc>
          <w:tcPr>
            <w:tcW w:w="2547" w:type="dxa"/>
          </w:tcPr>
          <w:p w:rsidR="00F447CB" w:rsidRPr="00F447CB" w:rsidRDefault="00F447CB" w:rsidP="008F7E65">
            <w:r w:rsidRPr="008F7E65">
              <w:t>daily</w:t>
            </w:r>
          </w:p>
          <w:p w:rsidR="00F447CB" w:rsidRPr="00F447CB" w:rsidRDefault="00F447CB" w:rsidP="008F7E65">
            <w:r w:rsidRPr="008F7E65">
              <w:t>Daily</w:t>
            </w:r>
          </w:p>
          <w:p w:rsidR="00F447CB" w:rsidRPr="00F447CB" w:rsidRDefault="00F447CB" w:rsidP="008F7E65">
            <w:r w:rsidRPr="008F7E65">
              <w:t>meeting</w:t>
            </w:r>
          </w:p>
          <w:p w:rsidR="00F447CB" w:rsidRPr="00F447CB" w:rsidRDefault="00F447CB" w:rsidP="008F7E65">
            <w:r w:rsidRPr="008F7E65">
              <w:t>Meeting</w:t>
            </w:r>
          </w:p>
          <w:p w:rsidR="00F447CB" w:rsidRPr="00F447CB" w:rsidRDefault="00F447CB" w:rsidP="008F7E65">
            <w:r w:rsidRPr="008F7E65">
              <w:t>daily meeting</w:t>
            </w:r>
          </w:p>
          <w:p w:rsidR="00F447CB" w:rsidRPr="00F447CB" w:rsidRDefault="00F447CB" w:rsidP="008F7E65">
            <w:r w:rsidRPr="008F7E65">
              <w:t>Daily Meeting</w:t>
            </w:r>
          </w:p>
          <w:p w:rsidR="00F447CB" w:rsidRPr="00F447CB" w:rsidRDefault="00F447CB" w:rsidP="008F7E65">
            <w:r w:rsidRPr="008F7E65">
              <w:t>ceremonia daily</w:t>
            </w:r>
          </w:p>
          <w:p w:rsidR="00F447CB" w:rsidRPr="00F447CB" w:rsidRDefault="00F447CB" w:rsidP="008F7E65">
            <w:r w:rsidRPr="008F7E65">
              <w:t>daily standup meeting</w:t>
            </w:r>
          </w:p>
          <w:p w:rsidR="00F447CB" w:rsidRPr="00F447CB" w:rsidRDefault="00F447CB" w:rsidP="008F7E65">
            <w:r w:rsidRPr="008F7E65">
              <w:t>Daily Standup Meeting</w:t>
            </w:r>
          </w:p>
          <w:p w:rsidR="00F447CB" w:rsidRPr="00F447CB" w:rsidRDefault="00F447CB" w:rsidP="008F7E65">
            <w:r w:rsidRPr="008F7E65">
              <w:t>Standup Diario</w:t>
            </w:r>
          </w:p>
          <w:p w:rsidR="006312E2" w:rsidRDefault="00F447CB" w:rsidP="008F7E65">
            <w:r w:rsidRPr="008F7E65">
              <w:t>standup diario</w:t>
            </w:r>
          </w:p>
        </w:tc>
        <w:tc>
          <w:tcPr>
            <w:tcW w:w="6225" w:type="dxa"/>
          </w:tcPr>
          <w:p w:rsidR="006312E2" w:rsidRDefault="00874E3F">
            <w:r w:rsidRPr="00874E3F">
              <w:t>Una Daily Meeting es una reunión diaria de quince minutos que fomenta la comunicación efectiva, integrar al equipo, alinear los objetivos, identificar impedimentos y así lograr mejores resultados.</w:t>
            </w:r>
          </w:p>
        </w:tc>
        <w:tc>
          <w:tcPr>
            <w:tcW w:w="1713" w:type="dxa"/>
            <w:vAlign w:val="center"/>
          </w:tcPr>
          <w:p w:rsidR="006312E2" w:rsidRDefault="00F447CB" w:rsidP="00A765B7">
            <w:pPr>
              <w:jc w:val="center"/>
            </w:pPr>
            <w:r>
              <w:t>daily 1123599</w:t>
            </w:r>
          </w:p>
        </w:tc>
      </w:tr>
      <w:tr w:rsidR="006312E2" w:rsidTr="000F61EC">
        <w:tc>
          <w:tcPr>
            <w:tcW w:w="2547" w:type="dxa"/>
          </w:tcPr>
          <w:p w:rsidR="00F447CB" w:rsidRPr="00F447CB" w:rsidRDefault="00F447CB" w:rsidP="008F7E65">
            <w:r w:rsidRPr="008F7E65">
              <w:t>cursos</w:t>
            </w:r>
          </w:p>
          <w:p w:rsidR="00F447CB" w:rsidRPr="00F447CB" w:rsidRDefault="00F447CB" w:rsidP="008F7E65">
            <w:r w:rsidRPr="008F7E65">
              <w:t>curso</w:t>
            </w:r>
          </w:p>
          <w:p w:rsidR="00F447CB" w:rsidRPr="00F447CB" w:rsidRDefault="00F447CB" w:rsidP="008F7E65">
            <w:r w:rsidRPr="008F7E65">
              <w:t>Curso</w:t>
            </w:r>
          </w:p>
          <w:p w:rsidR="006312E2" w:rsidRDefault="00F447CB" w:rsidP="008F7E65">
            <w:r w:rsidRPr="008F7E65">
              <w:t>Cursos</w:t>
            </w:r>
          </w:p>
        </w:tc>
        <w:tc>
          <w:tcPr>
            <w:tcW w:w="6225" w:type="dxa"/>
          </w:tcPr>
          <w:p w:rsidR="00633C98" w:rsidRDefault="00633C98" w:rsidP="00633C98">
            <w:r>
              <w:t>Tus cursos los puedes solicitar en círculo de excelencia</w:t>
            </w:r>
          </w:p>
          <w:p w:rsidR="00633C98" w:rsidRDefault="00633C98" w:rsidP="00633C98">
            <w:r>
              <w:t>::next-2000::</w:t>
            </w:r>
          </w:p>
          <w:p w:rsidR="006312E2" w:rsidRDefault="00633C98" w:rsidP="00633C98">
            <w:pPr>
              <w:ind w:left="708" w:hanging="708"/>
            </w:pPr>
            <w:r>
              <w:t>en el apartado de cursos.</w:t>
            </w:r>
          </w:p>
        </w:tc>
        <w:tc>
          <w:tcPr>
            <w:tcW w:w="1713" w:type="dxa"/>
            <w:vAlign w:val="center"/>
          </w:tcPr>
          <w:p w:rsidR="006312E2" w:rsidRDefault="00F447CB" w:rsidP="00A765B7">
            <w:pPr>
              <w:jc w:val="center"/>
            </w:pPr>
            <w:r>
              <w:t>Cursos 1123615</w:t>
            </w:r>
          </w:p>
        </w:tc>
      </w:tr>
      <w:tr w:rsidR="006312E2" w:rsidTr="000F61EC">
        <w:tc>
          <w:tcPr>
            <w:tcW w:w="2547" w:type="dxa"/>
          </w:tcPr>
          <w:p w:rsidR="00F447CB" w:rsidRPr="00F447CB" w:rsidRDefault="00F447CB" w:rsidP="008F7E65">
            <w:r w:rsidRPr="008F7E65">
              <w:t>Gamboa</w:t>
            </w:r>
          </w:p>
          <w:p w:rsidR="00F447CB" w:rsidRPr="00F447CB" w:rsidRDefault="00F447CB" w:rsidP="008F7E65">
            <w:r w:rsidRPr="008F7E65">
              <w:t>Wendy Gamboa</w:t>
            </w:r>
          </w:p>
          <w:p w:rsidR="00F447CB" w:rsidRPr="00F447CB" w:rsidRDefault="00F447CB" w:rsidP="008F7E65">
            <w:r w:rsidRPr="008F7E65">
              <w:t>wendy gamboa</w:t>
            </w:r>
          </w:p>
          <w:p w:rsidR="006312E2" w:rsidRDefault="00F447CB" w:rsidP="008F7E65">
            <w:r w:rsidRPr="008F7E65">
              <w:t>gamboa</w:t>
            </w:r>
          </w:p>
        </w:tc>
        <w:tc>
          <w:tcPr>
            <w:tcW w:w="6225" w:type="dxa"/>
          </w:tcPr>
          <w:p w:rsidR="0006477E" w:rsidRDefault="0006477E" w:rsidP="0006477E">
            <w:r>
              <w:t>[img]http://portal.colaboracionsimba.net/simba/PreguntasFrecuentesDirectorio/Content/img/bt/wen.jpg[/img]</w:t>
            </w:r>
          </w:p>
          <w:p w:rsidR="0006477E" w:rsidRDefault="0006477E" w:rsidP="0006477E">
            <w:r>
              <w:t>::next-2000::</w:t>
            </w:r>
          </w:p>
          <w:p w:rsidR="006312E2" w:rsidRDefault="0006477E" w:rsidP="0006477E">
            <w:r>
              <w:t>Wendy Gamboa es Gerente de Diseño Creativo en la dirección de Metodología</w:t>
            </w:r>
          </w:p>
        </w:tc>
        <w:tc>
          <w:tcPr>
            <w:tcW w:w="1713" w:type="dxa"/>
            <w:vAlign w:val="center"/>
          </w:tcPr>
          <w:p w:rsidR="006312E2" w:rsidRDefault="00F447CB" w:rsidP="00A765B7">
            <w:pPr>
              <w:jc w:val="center"/>
            </w:pPr>
            <w:r>
              <w:t>Wendy 1123618</w:t>
            </w:r>
          </w:p>
        </w:tc>
      </w:tr>
      <w:tr w:rsidR="006312E2" w:rsidTr="000F61EC">
        <w:tc>
          <w:tcPr>
            <w:tcW w:w="2547" w:type="dxa"/>
          </w:tcPr>
          <w:p w:rsidR="00F447CB" w:rsidRPr="00F447CB" w:rsidRDefault="00F447CB" w:rsidP="008F7E65">
            <w:r w:rsidRPr="008F7E65">
              <w:t>Luis Edgar</w:t>
            </w:r>
          </w:p>
          <w:p w:rsidR="00F447CB" w:rsidRPr="00F447CB" w:rsidRDefault="00F447CB" w:rsidP="008F7E65">
            <w:r w:rsidRPr="008F7E65">
              <w:t>Bernal</w:t>
            </w:r>
          </w:p>
          <w:p w:rsidR="00F447CB" w:rsidRPr="00F447CB" w:rsidRDefault="00F447CB" w:rsidP="008F7E65">
            <w:r w:rsidRPr="008F7E65">
              <w:t>bernal</w:t>
            </w:r>
          </w:p>
          <w:p w:rsidR="00F447CB" w:rsidRPr="00F447CB" w:rsidRDefault="00F447CB" w:rsidP="008F7E65">
            <w:r w:rsidRPr="008F7E65">
              <w:t>Luis Edgar Bernal</w:t>
            </w:r>
          </w:p>
          <w:p w:rsidR="006312E2" w:rsidRDefault="00F447CB" w:rsidP="008F7E65">
            <w:r w:rsidRPr="008F7E65">
              <w:t>luis edgar bernal</w:t>
            </w:r>
          </w:p>
        </w:tc>
        <w:tc>
          <w:tcPr>
            <w:tcW w:w="6225" w:type="dxa"/>
          </w:tcPr>
          <w:p w:rsidR="00BB00CA" w:rsidRDefault="00BB00CA" w:rsidP="00BB00CA">
            <w:r>
              <w:t>[img]http://portal.colaboracionsimba.net/simba/PreguntasFrecuentesDirectorio/Content/img/bt/eli.jpg[/img]</w:t>
            </w:r>
          </w:p>
          <w:p w:rsidR="00BB00CA" w:rsidRDefault="00BB00CA" w:rsidP="00BB00CA">
            <w:r>
              <w:t>::next-2000::</w:t>
            </w:r>
          </w:p>
          <w:p w:rsidR="006312E2" w:rsidRDefault="00BB00CA" w:rsidP="00BB00CA">
            <w:r>
              <w:t>Elia Martinez es Gerente de Agil &amp; Improvement en la dirección de Metodología</w:t>
            </w:r>
          </w:p>
        </w:tc>
        <w:tc>
          <w:tcPr>
            <w:tcW w:w="1713" w:type="dxa"/>
            <w:vAlign w:val="center"/>
          </w:tcPr>
          <w:p w:rsidR="006312E2" w:rsidRDefault="00F447CB" w:rsidP="00A765B7">
            <w:pPr>
              <w:jc w:val="center"/>
            </w:pPr>
            <w:r>
              <w:t>Luis 1123624</w:t>
            </w:r>
          </w:p>
        </w:tc>
      </w:tr>
      <w:tr w:rsidR="006312E2" w:rsidTr="000F61EC">
        <w:tc>
          <w:tcPr>
            <w:tcW w:w="2547" w:type="dxa"/>
          </w:tcPr>
          <w:p w:rsidR="00F447CB" w:rsidRPr="00F447CB" w:rsidRDefault="00F447CB" w:rsidP="008F7E65">
            <w:r w:rsidRPr="008F7E65">
              <w:t>Gustavo Montanez</w:t>
            </w:r>
          </w:p>
          <w:p w:rsidR="00F447CB" w:rsidRPr="00F447CB" w:rsidRDefault="00F447CB" w:rsidP="008F7E65">
            <w:r w:rsidRPr="008F7E65">
              <w:t>Gus</w:t>
            </w:r>
          </w:p>
          <w:p w:rsidR="00F447CB" w:rsidRPr="00F447CB" w:rsidRDefault="00F447CB" w:rsidP="008F7E65">
            <w:r w:rsidRPr="008F7E65">
              <w:t>gustavo montañez</w:t>
            </w:r>
          </w:p>
          <w:p w:rsidR="00F447CB" w:rsidRPr="00F447CB" w:rsidRDefault="00F447CB" w:rsidP="008F7E65">
            <w:r w:rsidRPr="008F7E65">
              <w:t>Montañez</w:t>
            </w:r>
          </w:p>
          <w:p w:rsidR="00F447CB" w:rsidRPr="00F447CB" w:rsidRDefault="00F447CB" w:rsidP="008F7E65">
            <w:r w:rsidRPr="008F7E65">
              <w:t>Gustavo</w:t>
            </w:r>
          </w:p>
          <w:p w:rsidR="00F447CB" w:rsidRPr="00F447CB" w:rsidRDefault="00F447CB" w:rsidP="008F7E65">
            <w:r w:rsidRPr="008F7E65">
              <w:t>Gus Montañez</w:t>
            </w:r>
          </w:p>
          <w:p w:rsidR="00F447CB" w:rsidRPr="00F447CB" w:rsidRDefault="00F447CB" w:rsidP="008F7E65">
            <w:r w:rsidRPr="008F7E65">
              <w:t>gus</w:t>
            </w:r>
          </w:p>
          <w:p w:rsidR="006312E2" w:rsidRDefault="00F447CB" w:rsidP="008F7E65">
            <w:r w:rsidRPr="008F7E65">
              <w:t>Gustavo Montañez</w:t>
            </w:r>
          </w:p>
        </w:tc>
        <w:tc>
          <w:tcPr>
            <w:tcW w:w="6225" w:type="dxa"/>
          </w:tcPr>
          <w:p w:rsidR="0006477E" w:rsidRDefault="0006477E" w:rsidP="0006477E">
            <w:r>
              <w:t>[img]http://portal.colaboracionsimba.net/simba/PreguntasFrecuentesDirectorio/Content/img/bt/Gus.jpg[/img]</w:t>
            </w:r>
          </w:p>
          <w:p w:rsidR="0006477E" w:rsidRDefault="0006477E" w:rsidP="0006477E">
            <w:r>
              <w:t>::next-2000::</w:t>
            </w:r>
          </w:p>
          <w:p w:rsidR="006312E2" w:rsidRDefault="0006477E" w:rsidP="0006477E">
            <w:r>
              <w:t>Gustavo Montañez es Gerente de Administración de Control de Cambios y Versiones en la dirección de Metodología (Le gusta tocar la guitarra)</w:t>
            </w:r>
          </w:p>
        </w:tc>
        <w:tc>
          <w:tcPr>
            <w:tcW w:w="1713" w:type="dxa"/>
            <w:vAlign w:val="center"/>
          </w:tcPr>
          <w:p w:rsidR="006312E2" w:rsidRDefault="009F02EE" w:rsidP="00A765B7">
            <w:pPr>
              <w:jc w:val="center"/>
            </w:pPr>
            <w:r>
              <w:t>Gus 1123626</w:t>
            </w:r>
          </w:p>
        </w:tc>
      </w:tr>
      <w:tr w:rsidR="006312E2" w:rsidTr="000F61EC">
        <w:tc>
          <w:tcPr>
            <w:tcW w:w="2547" w:type="dxa"/>
          </w:tcPr>
          <w:p w:rsidR="009F02EE" w:rsidRPr="009F02EE" w:rsidRDefault="009F02EE" w:rsidP="008F7E65">
            <w:r w:rsidRPr="008F7E65">
              <w:t>Elia</w:t>
            </w:r>
          </w:p>
          <w:p w:rsidR="009F02EE" w:rsidRPr="009F02EE" w:rsidRDefault="009F02EE" w:rsidP="008F7E65">
            <w:r w:rsidRPr="008F7E65">
              <w:t>elia</w:t>
            </w:r>
          </w:p>
          <w:p w:rsidR="009F02EE" w:rsidRPr="009F02EE" w:rsidRDefault="009F02EE" w:rsidP="008F7E65">
            <w:r w:rsidRPr="008F7E65">
              <w:t>Elia Martinez Ordaz</w:t>
            </w:r>
          </w:p>
          <w:p w:rsidR="009F02EE" w:rsidRPr="009F02EE" w:rsidRDefault="009F02EE" w:rsidP="008F7E65">
            <w:r w:rsidRPr="008F7E65">
              <w:t>Eli Martinez</w:t>
            </w:r>
          </w:p>
          <w:p w:rsidR="006312E2" w:rsidRDefault="009F02EE" w:rsidP="008F7E65">
            <w:r w:rsidRPr="008F7E65">
              <w:lastRenderedPageBreak/>
              <w:t>elia martinez</w:t>
            </w:r>
          </w:p>
        </w:tc>
        <w:tc>
          <w:tcPr>
            <w:tcW w:w="6225" w:type="dxa"/>
          </w:tcPr>
          <w:p w:rsidR="00F605BE" w:rsidRDefault="00F605BE" w:rsidP="00F605BE">
            <w:r>
              <w:lastRenderedPageBreak/>
              <w:t>[img]http://portal.colaboracionsimba.net/simba/PreguntasFrecuentesDirectorio/Content/img/bt/eli.jpg[/img]</w:t>
            </w:r>
          </w:p>
          <w:p w:rsidR="00F605BE" w:rsidRDefault="00F605BE" w:rsidP="00F605BE">
            <w:r>
              <w:t>::next-2000::</w:t>
            </w:r>
          </w:p>
          <w:p w:rsidR="006312E2" w:rsidRDefault="00F605BE" w:rsidP="00F605BE">
            <w:r>
              <w:lastRenderedPageBreak/>
              <w:t>Elia Martinez es Gerente de Agil &amp; Improvement en la dirección de Metodología</w:t>
            </w:r>
          </w:p>
        </w:tc>
        <w:tc>
          <w:tcPr>
            <w:tcW w:w="1713" w:type="dxa"/>
            <w:vAlign w:val="center"/>
          </w:tcPr>
          <w:p w:rsidR="006312E2" w:rsidRDefault="009F02EE" w:rsidP="00A765B7">
            <w:pPr>
              <w:jc w:val="center"/>
            </w:pPr>
            <w:r>
              <w:lastRenderedPageBreak/>
              <w:t>Elia 1123633</w:t>
            </w:r>
          </w:p>
        </w:tc>
      </w:tr>
      <w:tr w:rsidR="006312E2" w:rsidTr="000F61EC">
        <w:tc>
          <w:tcPr>
            <w:tcW w:w="2547" w:type="dxa"/>
          </w:tcPr>
          <w:p w:rsidR="009F02EE" w:rsidRPr="009F02EE" w:rsidRDefault="009F02EE" w:rsidP="008F7E65">
            <w:r w:rsidRPr="008F7E65">
              <w:t>hola mundo</w:t>
            </w:r>
          </w:p>
          <w:p w:rsidR="009F02EE" w:rsidRPr="009F02EE" w:rsidRDefault="009F02EE" w:rsidP="008F7E65">
            <w:r w:rsidRPr="008F7E65">
              <w:t>Hola Mundo</w:t>
            </w:r>
          </w:p>
          <w:p w:rsidR="009F02EE" w:rsidRPr="009F02EE" w:rsidRDefault="009F02EE" w:rsidP="008F7E65">
            <w:r w:rsidRPr="008F7E65">
              <w:t>HOLA MUNDO</w:t>
            </w:r>
          </w:p>
          <w:p w:rsidR="006312E2" w:rsidRDefault="008F7E65" w:rsidP="008F7E65">
            <w:r>
              <w:t>Hellow World</w:t>
            </w:r>
          </w:p>
        </w:tc>
        <w:tc>
          <w:tcPr>
            <w:tcW w:w="6225" w:type="dxa"/>
          </w:tcPr>
          <w:p w:rsidR="006312E2" w:rsidRDefault="00C9337B">
            <w:r w:rsidRPr="00C9337B">
              <w:t>"Hola Mundo" es la primera frase que un genio desarrollador escribe cuando conoce un nuevo lenguaje de programación.</w:t>
            </w:r>
          </w:p>
        </w:tc>
        <w:tc>
          <w:tcPr>
            <w:tcW w:w="1713" w:type="dxa"/>
            <w:vAlign w:val="center"/>
          </w:tcPr>
          <w:p w:rsidR="006312E2" w:rsidRDefault="009F02EE" w:rsidP="00A765B7">
            <w:pPr>
              <w:jc w:val="center"/>
            </w:pPr>
            <w:r>
              <w:t>HolaMundo 1183743</w:t>
            </w:r>
          </w:p>
        </w:tc>
      </w:tr>
      <w:tr w:rsidR="006312E2" w:rsidTr="000F61EC">
        <w:tc>
          <w:tcPr>
            <w:tcW w:w="2547" w:type="dxa"/>
          </w:tcPr>
          <w:p w:rsidR="00BF7526" w:rsidRPr="00BF7526" w:rsidRDefault="00BF7526" w:rsidP="008F7E65">
            <w:r w:rsidRPr="008F7E65">
              <w:t>que tal</w:t>
            </w:r>
          </w:p>
          <w:p w:rsidR="00BF7526" w:rsidRPr="00BF7526" w:rsidRDefault="00BF7526" w:rsidP="008F7E65">
            <w:r w:rsidRPr="008F7E65">
              <w:t>Hola</w:t>
            </w:r>
          </w:p>
          <w:p w:rsidR="00BF7526" w:rsidRPr="00BF7526" w:rsidRDefault="00BF7526" w:rsidP="008F7E65">
            <w:r w:rsidRPr="008F7E65">
              <w:t>hola</w:t>
            </w:r>
          </w:p>
          <w:p w:rsidR="00BF7526" w:rsidRPr="00BF7526" w:rsidRDefault="00BF7526" w:rsidP="008F7E65">
            <w:r w:rsidRPr="008F7E65">
              <w:t>que onda</w:t>
            </w:r>
          </w:p>
          <w:p w:rsidR="00BF7526" w:rsidRPr="00BF7526" w:rsidRDefault="00BF7526" w:rsidP="008F7E65">
            <w:r w:rsidRPr="008F7E65">
              <w:t>Que tal</w:t>
            </w:r>
          </w:p>
          <w:p w:rsidR="00BF7526" w:rsidRPr="00BF7526" w:rsidRDefault="00BF7526" w:rsidP="008F7E65">
            <w:r w:rsidRPr="008F7E65">
              <w:t>Buen día</w:t>
            </w:r>
          </w:p>
          <w:p w:rsidR="00BF7526" w:rsidRPr="00BF7526" w:rsidRDefault="00BF7526" w:rsidP="008F7E65">
            <w:r w:rsidRPr="008F7E65">
              <w:t>Buenos dias</w:t>
            </w:r>
          </w:p>
          <w:p w:rsidR="00BF7526" w:rsidRPr="00BF7526" w:rsidRDefault="00BF7526" w:rsidP="008F7E65">
            <w:r w:rsidRPr="008F7E65">
              <w:t>buenos días</w:t>
            </w:r>
          </w:p>
          <w:p w:rsidR="00BF7526" w:rsidRPr="00BF7526" w:rsidRDefault="00BF7526" w:rsidP="008F7E65">
            <w:r w:rsidRPr="008F7E65">
              <w:t>Buen dia</w:t>
            </w:r>
          </w:p>
          <w:p w:rsidR="00BF7526" w:rsidRPr="00BF7526" w:rsidRDefault="00BF7526" w:rsidP="008F7E65">
            <w:r w:rsidRPr="008F7E65">
              <w:t>Como estas</w:t>
            </w:r>
          </w:p>
          <w:p w:rsidR="006312E2" w:rsidRDefault="00BF7526" w:rsidP="008F7E65">
            <w:r w:rsidRPr="008F7E65">
              <w:t>como estas</w:t>
            </w:r>
          </w:p>
        </w:tc>
        <w:tc>
          <w:tcPr>
            <w:tcW w:w="6225" w:type="dxa"/>
          </w:tcPr>
          <w:p w:rsidR="00A521E3" w:rsidRDefault="00A521E3" w:rsidP="00A521E3">
            <w:r>
              <w:t>{Bedouin men, que significa "Hola" en algunos lugares árabes}</w:t>
            </w:r>
          </w:p>
          <w:p w:rsidR="00A521E3" w:rsidRDefault="00A521E3" w:rsidP="00A521E3">
            <w:r>
              <w:t>{Bonjour,  que significa "Hola" en Francés}</w:t>
            </w:r>
          </w:p>
          <w:p w:rsidR="006312E2" w:rsidRDefault="00A521E3" w:rsidP="00A521E3">
            <w:r>
              <w:t>{Zdravstvuyte, que significa "Hola" en Ruso}</w:t>
            </w:r>
          </w:p>
        </w:tc>
        <w:tc>
          <w:tcPr>
            <w:tcW w:w="1713" w:type="dxa"/>
            <w:vAlign w:val="center"/>
          </w:tcPr>
          <w:p w:rsidR="006312E2" w:rsidRDefault="00BF7526" w:rsidP="00A765B7">
            <w:pPr>
              <w:jc w:val="center"/>
            </w:pPr>
            <w:r>
              <w:t>Hola 1183759</w:t>
            </w:r>
          </w:p>
        </w:tc>
      </w:tr>
      <w:tr w:rsidR="006312E2" w:rsidTr="000F61EC">
        <w:tc>
          <w:tcPr>
            <w:tcW w:w="2547" w:type="dxa"/>
          </w:tcPr>
          <w:p w:rsidR="00BF7526" w:rsidRPr="00BF7526" w:rsidRDefault="00BF7526" w:rsidP="008F7E65">
            <w:r w:rsidRPr="008F7E65">
              <w:t>Integración continua</w:t>
            </w:r>
          </w:p>
          <w:p w:rsidR="00BF7526" w:rsidRPr="00BF7526" w:rsidRDefault="00BF7526" w:rsidP="008F7E65">
            <w:r w:rsidRPr="008F7E65">
              <w:t>Integracion continua</w:t>
            </w:r>
          </w:p>
          <w:p w:rsidR="00BF7526" w:rsidRPr="00BF7526" w:rsidRDefault="00BF7526" w:rsidP="008F7E65">
            <w:r w:rsidRPr="008F7E65">
              <w:t>integracion continua</w:t>
            </w:r>
          </w:p>
          <w:p w:rsidR="00BF7526" w:rsidRPr="00BF7526" w:rsidRDefault="00BF7526" w:rsidP="008F7E65">
            <w:r w:rsidRPr="008F7E65">
              <w:t>despliegue continuo</w:t>
            </w:r>
          </w:p>
          <w:p w:rsidR="006312E2" w:rsidRDefault="00BF7526" w:rsidP="008F7E65">
            <w:r w:rsidRPr="008F7E65">
              <w:t>Despliegue continuo</w:t>
            </w:r>
          </w:p>
        </w:tc>
        <w:tc>
          <w:tcPr>
            <w:tcW w:w="6225" w:type="dxa"/>
          </w:tcPr>
          <w:p w:rsidR="006312E2" w:rsidRDefault="0006477E">
            <w:r w:rsidRPr="0006477E">
              <w:t>Nuestro Gerente Serch es el creador y fundador de la integración continua en Grupo Salinas</w:t>
            </w:r>
          </w:p>
        </w:tc>
        <w:tc>
          <w:tcPr>
            <w:tcW w:w="1713" w:type="dxa"/>
            <w:vAlign w:val="center"/>
          </w:tcPr>
          <w:p w:rsidR="006312E2" w:rsidRDefault="00BF7526" w:rsidP="00A765B7">
            <w:pPr>
              <w:jc w:val="center"/>
            </w:pPr>
            <w:r>
              <w:t>IntContinua 1183801</w:t>
            </w:r>
          </w:p>
        </w:tc>
      </w:tr>
      <w:tr w:rsidR="006312E2" w:rsidTr="000F61EC">
        <w:tc>
          <w:tcPr>
            <w:tcW w:w="2547" w:type="dxa"/>
          </w:tcPr>
          <w:p w:rsidR="00BF7526" w:rsidRPr="00BF7526" w:rsidRDefault="00BF7526" w:rsidP="008F7E65">
            <w:r w:rsidRPr="008F7E65">
              <w:t>primera ronda</w:t>
            </w:r>
          </w:p>
          <w:p w:rsidR="006312E2" w:rsidRDefault="00BF7526" w:rsidP="008F7E65">
            <w:r w:rsidRPr="008F7E65">
              <w:t>Primera ronda</w:t>
            </w:r>
          </w:p>
        </w:tc>
        <w:tc>
          <w:tcPr>
            <w:tcW w:w="6225" w:type="dxa"/>
          </w:tcPr>
          <w:p w:rsidR="006312E2" w:rsidRDefault="0006477E">
            <w:r w:rsidRPr="0006477E">
              <w:t>Es la etapa en la que se generan las firmas de negocio y sistemas sobre un requerimiento.</w:t>
            </w:r>
          </w:p>
        </w:tc>
        <w:tc>
          <w:tcPr>
            <w:tcW w:w="1713" w:type="dxa"/>
            <w:vAlign w:val="center"/>
          </w:tcPr>
          <w:p w:rsidR="006312E2" w:rsidRDefault="00BF7526" w:rsidP="00A765B7">
            <w:pPr>
              <w:jc w:val="center"/>
            </w:pPr>
            <w:r>
              <w:t>FirstAprovals 1183805</w:t>
            </w:r>
          </w:p>
        </w:tc>
      </w:tr>
      <w:tr w:rsidR="006312E2" w:rsidTr="000F61EC">
        <w:tc>
          <w:tcPr>
            <w:tcW w:w="2547" w:type="dxa"/>
          </w:tcPr>
          <w:p w:rsidR="00BF7526" w:rsidRPr="00BF7526" w:rsidRDefault="00BF7526" w:rsidP="008F7E65">
            <w:r w:rsidRPr="008F7E65">
              <w:t>que es ClearCase</w:t>
            </w:r>
          </w:p>
          <w:p w:rsidR="00BF7526" w:rsidRPr="00BF7526" w:rsidRDefault="00BF7526" w:rsidP="008F7E65">
            <w:r w:rsidRPr="008F7E65">
              <w:t>que es Clear Case</w:t>
            </w:r>
          </w:p>
          <w:p w:rsidR="00BF7526" w:rsidRPr="00BF7526" w:rsidRDefault="00BF7526" w:rsidP="008F7E65">
            <w:r w:rsidRPr="008F7E65">
              <w:t>clearcase</w:t>
            </w:r>
          </w:p>
          <w:p w:rsidR="00BF7526" w:rsidRPr="00BF7526" w:rsidRDefault="00BF7526" w:rsidP="008F7E65">
            <w:r w:rsidRPr="008F7E65">
              <w:t>clear case</w:t>
            </w:r>
          </w:p>
          <w:p w:rsidR="00BF7526" w:rsidRPr="00BF7526" w:rsidRDefault="00BF7526" w:rsidP="008F7E65">
            <w:r w:rsidRPr="008F7E65">
              <w:t>Rational ClearCase</w:t>
            </w:r>
          </w:p>
          <w:p w:rsidR="00BF7526" w:rsidRPr="00BF7526" w:rsidRDefault="00BF7526" w:rsidP="008F7E65">
            <w:r w:rsidRPr="008F7E65">
              <w:t>rational clearcase</w:t>
            </w:r>
          </w:p>
          <w:p w:rsidR="00BF7526" w:rsidRPr="00BF7526" w:rsidRDefault="00BF7526" w:rsidP="008F7E65">
            <w:r w:rsidRPr="008F7E65">
              <w:t>rational clear case</w:t>
            </w:r>
          </w:p>
          <w:p w:rsidR="006312E2" w:rsidRDefault="00BF7526" w:rsidP="008F7E65">
            <w:r w:rsidRPr="008F7E65">
              <w:t>Rational clear case</w:t>
            </w:r>
          </w:p>
        </w:tc>
        <w:tc>
          <w:tcPr>
            <w:tcW w:w="6225" w:type="dxa"/>
          </w:tcPr>
          <w:p w:rsidR="006312E2" w:rsidRDefault="001544D0">
            <w:r w:rsidRPr="001544D0">
              <w:t>ClearCase es nuestra herramienta de control y administración de versiones de documentación y código fuente.</w:t>
            </w:r>
          </w:p>
        </w:tc>
        <w:tc>
          <w:tcPr>
            <w:tcW w:w="1713" w:type="dxa"/>
            <w:vAlign w:val="center"/>
          </w:tcPr>
          <w:p w:rsidR="006312E2" w:rsidRDefault="00BF7526" w:rsidP="00A765B7">
            <w:pPr>
              <w:jc w:val="center"/>
            </w:pPr>
            <w:r>
              <w:t>ClearCase 1183819</w:t>
            </w:r>
          </w:p>
        </w:tc>
      </w:tr>
      <w:tr w:rsidR="006312E2" w:rsidTr="000F61EC">
        <w:tc>
          <w:tcPr>
            <w:tcW w:w="2547" w:type="dxa"/>
          </w:tcPr>
          <w:p w:rsidR="00BF7526" w:rsidRPr="00BF7526" w:rsidRDefault="00BF7526" w:rsidP="008F7E65">
            <w:r w:rsidRPr="008F7E65">
              <w:t>clear quest</w:t>
            </w:r>
          </w:p>
          <w:p w:rsidR="00BF7526" w:rsidRPr="00BF7526" w:rsidRDefault="00BF7526" w:rsidP="008F7E65">
            <w:r w:rsidRPr="008F7E65">
              <w:t>ClearQuest</w:t>
            </w:r>
          </w:p>
          <w:p w:rsidR="00BF7526" w:rsidRPr="00BF7526" w:rsidRDefault="00BF7526" w:rsidP="008F7E65">
            <w:r w:rsidRPr="008F7E65">
              <w:t>clearquest</w:t>
            </w:r>
          </w:p>
          <w:p w:rsidR="00BF7526" w:rsidRPr="00BF7526" w:rsidRDefault="00BF7526" w:rsidP="008F7E65">
            <w:r w:rsidRPr="008F7E65">
              <w:t>Clearquest</w:t>
            </w:r>
          </w:p>
          <w:p w:rsidR="00BF7526" w:rsidRPr="00BF7526" w:rsidRDefault="00BF7526" w:rsidP="008F7E65">
            <w:r w:rsidRPr="008F7E65">
              <w:t>Clear Quest</w:t>
            </w:r>
          </w:p>
          <w:p w:rsidR="00BF7526" w:rsidRPr="00BF7526" w:rsidRDefault="00BF7526" w:rsidP="008F7E65">
            <w:r w:rsidRPr="008F7E65">
              <w:t>Rational ClearQuest</w:t>
            </w:r>
          </w:p>
          <w:p w:rsidR="00BF7526" w:rsidRPr="00BF7526" w:rsidRDefault="00BF7526" w:rsidP="008F7E65">
            <w:r w:rsidRPr="008F7E65">
              <w:t>rational clearquest</w:t>
            </w:r>
          </w:p>
          <w:p w:rsidR="006312E2" w:rsidRDefault="00BF7526" w:rsidP="008F7E65">
            <w:r w:rsidRPr="008F7E65">
              <w:t>rational clear quest</w:t>
            </w:r>
          </w:p>
        </w:tc>
        <w:tc>
          <w:tcPr>
            <w:tcW w:w="6225" w:type="dxa"/>
          </w:tcPr>
          <w:p w:rsidR="00BB00CA" w:rsidRDefault="00BB00CA" w:rsidP="00BB00CA">
            <w:r>
              <w:t xml:space="preserve">ClearQuest es la herramienta que nos permite administrar el proceso de desarrollo de un requerimiento, las órdenes de trabajo y las actividades de los desarrolladores. </w:t>
            </w:r>
          </w:p>
          <w:p w:rsidR="00BB00CA" w:rsidRDefault="00BB00CA" w:rsidP="00BB00CA">
            <w:r>
              <w:t>::next-2000::</w:t>
            </w:r>
          </w:p>
          <w:p w:rsidR="006312E2" w:rsidRDefault="00BB00CA" w:rsidP="00BB00CA">
            <w:r>
              <w:t>Se integra con ClearCase para el versionamiento del código fuente.</w:t>
            </w:r>
          </w:p>
        </w:tc>
        <w:tc>
          <w:tcPr>
            <w:tcW w:w="1713" w:type="dxa"/>
            <w:vAlign w:val="center"/>
          </w:tcPr>
          <w:p w:rsidR="006312E2" w:rsidRDefault="00BF7526" w:rsidP="00A765B7">
            <w:pPr>
              <w:jc w:val="center"/>
            </w:pPr>
            <w:r>
              <w:t>ClearQuest 1183821</w:t>
            </w:r>
          </w:p>
        </w:tc>
      </w:tr>
      <w:tr w:rsidR="006312E2" w:rsidTr="000F61EC">
        <w:tc>
          <w:tcPr>
            <w:tcW w:w="2547" w:type="dxa"/>
          </w:tcPr>
          <w:p w:rsidR="00A65651" w:rsidRPr="008F7E65" w:rsidRDefault="00A65651" w:rsidP="008F7E65">
            <w:r w:rsidRPr="008F7E65">
              <w:t>pastel</w:t>
            </w:r>
          </w:p>
          <w:p w:rsidR="00A65651" w:rsidRPr="00A65651" w:rsidRDefault="00A65651" w:rsidP="008F7E65">
            <w:r w:rsidRPr="008F7E65">
              <w:t>sabor</w:t>
            </w:r>
          </w:p>
          <w:p w:rsidR="00A65651" w:rsidRPr="00A65651" w:rsidRDefault="00A65651" w:rsidP="008F7E65">
            <w:r w:rsidRPr="008F7E65">
              <w:t>ingrediente</w:t>
            </w:r>
          </w:p>
          <w:p w:rsidR="006312E2" w:rsidRDefault="00A65651" w:rsidP="008F7E65">
            <w:r w:rsidRPr="008F7E65">
              <w:t>favorito</w:t>
            </w:r>
          </w:p>
        </w:tc>
        <w:tc>
          <w:tcPr>
            <w:tcW w:w="6225" w:type="dxa"/>
          </w:tcPr>
          <w:p w:rsidR="000B1E07" w:rsidRDefault="000B1E07" w:rsidP="000B1E07">
            <w:r>
              <w:t>{chocolate}</w:t>
            </w:r>
          </w:p>
          <w:p w:rsidR="000B1E07" w:rsidRDefault="000B1E07" w:rsidP="000B1E07">
            <w:r>
              <w:t>{vainilla}</w:t>
            </w:r>
          </w:p>
          <w:p w:rsidR="006312E2" w:rsidRDefault="000B1E07" w:rsidP="000B1E07">
            <w:r>
              <w:t>{cacao}</w:t>
            </w:r>
          </w:p>
        </w:tc>
        <w:tc>
          <w:tcPr>
            <w:tcW w:w="1713" w:type="dxa"/>
            <w:vAlign w:val="center"/>
          </w:tcPr>
          <w:p w:rsidR="006312E2" w:rsidRDefault="008F7E65" w:rsidP="00A765B7">
            <w:pPr>
              <w:jc w:val="center"/>
            </w:pPr>
            <w:r>
              <w:t>pastel 1206460</w:t>
            </w:r>
          </w:p>
        </w:tc>
      </w:tr>
      <w:tr w:rsidR="006312E2" w:rsidTr="000F61EC">
        <w:tc>
          <w:tcPr>
            <w:tcW w:w="2547" w:type="dxa"/>
          </w:tcPr>
          <w:p w:rsidR="008F7E65" w:rsidRPr="008F7E65" w:rsidRDefault="008F7E65" w:rsidP="008F7E65">
            <w:r w:rsidRPr="008F7E65">
              <w:t>KAMBAN</w:t>
            </w:r>
          </w:p>
          <w:p w:rsidR="008F7E65" w:rsidRPr="008F7E65" w:rsidRDefault="008F7E65" w:rsidP="008F7E65">
            <w:r w:rsidRPr="008F7E65">
              <w:t>kanban</w:t>
            </w:r>
          </w:p>
          <w:p w:rsidR="008F7E65" w:rsidRPr="008F7E65" w:rsidRDefault="008F7E65" w:rsidP="008F7E65">
            <w:r w:rsidRPr="008F7E65">
              <w:t>Kanban</w:t>
            </w:r>
          </w:p>
          <w:p w:rsidR="008F7E65" w:rsidRPr="008F7E65" w:rsidRDefault="008F7E65" w:rsidP="008F7E65">
            <w:r w:rsidRPr="008F7E65">
              <w:t>kanba</w:t>
            </w:r>
          </w:p>
          <w:p w:rsidR="008F7E65" w:rsidRPr="008F7E65" w:rsidRDefault="008F7E65" w:rsidP="008F7E65">
            <w:r w:rsidRPr="008F7E65">
              <w:t>kAMBAN</w:t>
            </w:r>
          </w:p>
          <w:p w:rsidR="008F7E65" w:rsidRPr="008F7E65" w:rsidRDefault="008F7E65" w:rsidP="008F7E65">
            <w:r w:rsidRPr="008F7E65">
              <w:t>tablero kanban</w:t>
            </w:r>
          </w:p>
          <w:p w:rsidR="008F7E65" w:rsidRPr="008F7E65" w:rsidRDefault="008F7E65" w:rsidP="008F7E65">
            <w:r w:rsidRPr="008F7E65">
              <w:t>Tablero Kanban</w:t>
            </w:r>
          </w:p>
          <w:p w:rsidR="008F7E65" w:rsidRPr="008F7E65" w:rsidRDefault="008F7E65" w:rsidP="008F7E65">
            <w:r w:rsidRPr="008F7E65">
              <w:t>tablero kamban</w:t>
            </w:r>
          </w:p>
          <w:p w:rsidR="006312E2" w:rsidRDefault="008F7E65" w:rsidP="008F7E65">
            <w:r w:rsidRPr="008F7E65">
              <w:t>Tablero Kamban</w:t>
            </w:r>
          </w:p>
        </w:tc>
        <w:tc>
          <w:tcPr>
            <w:tcW w:w="6225" w:type="dxa"/>
          </w:tcPr>
          <w:p w:rsidR="006312E2" w:rsidRDefault="00874E3F">
            <w:r w:rsidRPr="00874E3F">
              <w:t>El tablero Kanban es una herramienta que facilita la comunicación entre los equipos de trabajo ya que de manera visual podemos visualizar las actividades, su avance y los criterios de aceptación para equipos ágiles.</w:t>
            </w:r>
          </w:p>
        </w:tc>
        <w:tc>
          <w:tcPr>
            <w:tcW w:w="1713" w:type="dxa"/>
            <w:vAlign w:val="center"/>
          </w:tcPr>
          <w:p w:rsidR="006312E2" w:rsidRDefault="008F7E65" w:rsidP="00A765B7">
            <w:pPr>
              <w:jc w:val="center"/>
            </w:pPr>
            <w:r>
              <w:t>Kanban 1206889</w:t>
            </w:r>
          </w:p>
        </w:tc>
      </w:tr>
      <w:tr w:rsidR="006312E2" w:rsidTr="000F61EC">
        <w:tc>
          <w:tcPr>
            <w:tcW w:w="2547" w:type="dxa"/>
          </w:tcPr>
          <w:p w:rsidR="008F7E65" w:rsidRPr="008F7E65" w:rsidRDefault="008F7E65" w:rsidP="008F7E65">
            <w:r w:rsidRPr="008F7E65">
              <w:lastRenderedPageBreak/>
              <w:t xml:space="preserve">curso (Inducción Sistemas y Metodología de Desarrollo de Software) </w:t>
            </w:r>
          </w:p>
          <w:p w:rsidR="008F7E65" w:rsidRPr="008F7E65" w:rsidRDefault="008F7E65" w:rsidP="008F7E65">
            <w:r w:rsidRPr="008F7E65">
              <w:t>Curso de Inducción Sistemas y Metodología de Desarrollo de Software</w:t>
            </w:r>
          </w:p>
          <w:p w:rsidR="008F7E65" w:rsidRPr="008F7E65" w:rsidRDefault="008F7E65" w:rsidP="008F7E65">
            <w:r w:rsidRPr="008F7E65">
              <w:t>curso de induccion sistemas y metodologia de desarrollo de sofware</w:t>
            </w:r>
          </w:p>
          <w:p w:rsidR="008F7E65" w:rsidRPr="008F7E65" w:rsidRDefault="008F7E65" w:rsidP="008F7E65">
            <w:r w:rsidRPr="008F7E65">
              <w:t>inducción sistemas y metodologia de desarrollo de sofware</w:t>
            </w:r>
          </w:p>
          <w:p w:rsidR="008F7E65" w:rsidRPr="008F7E65" w:rsidRDefault="008F7E65" w:rsidP="008F7E65">
            <w:r w:rsidRPr="008F7E65">
              <w:t>Inducción sistemas</w:t>
            </w:r>
          </w:p>
          <w:p w:rsidR="008F7E65" w:rsidRPr="008F7E65" w:rsidRDefault="008F7E65" w:rsidP="008F7E65">
            <w:r w:rsidRPr="008F7E65">
              <w:t>induccion sistemas</w:t>
            </w:r>
          </w:p>
          <w:p w:rsidR="008F7E65" w:rsidRPr="008F7E65" w:rsidRDefault="008F7E65" w:rsidP="008F7E65">
            <w:r w:rsidRPr="008F7E65">
              <w:t>curso induccio</w:t>
            </w:r>
          </w:p>
          <w:p w:rsidR="006312E2" w:rsidRDefault="008F7E65" w:rsidP="008F7E65">
            <w:r w:rsidRPr="008F7E65">
              <w:t>curso inducción</w:t>
            </w:r>
          </w:p>
        </w:tc>
        <w:tc>
          <w:tcPr>
            <w:tcW w:w="6225" w:type="dxa"/>
          </w:tcPr>
          <w:p w:rsidR="00B54914" w:rsidRDefault="00B54914" w:rsidP="00B54914">
            <w:r>
              <w:t>Tus cursos los puedes solicitar en círculo de excelencia</w:t>
            </w:r>
          </w:p>
          <w:p w:rsidR="00B54914" w:rsidRDefault="00B54914" w:rsidP="00B54914">
            <w:r>
              <w:t>::next-2000::</w:t>
            </w:r>
          </w:p>
          <w:p w:rsidR="006312E2" w:rsidRDefault="00B54914" w:rsidP="00B54914">
            <w:r>
              <w:t>en el apartado de cursos.</w:t>
            </w:r>
          </w:p>
        </w:tc>
        <w:tc>
          <w:tcPr>
            <w:tcW w:w="1713" w:type="dxa"/>
            <w:vAlign w:val="center"/>
          </w:tcPr>
          <w:p w:rsidR="006312E2" w:rsidRDefault="008F7E65" w:rsidP="00A765B7">
            <w:pPr>
              <w:jc w:val="center"/>
            </w:pPr>
            <w:r>
              <w:t>the previous module</w:t>
            </w:r>
          </w:p>
        </w:tc>
      </w:tr>
      <w:tr w:rsidR="006312E2" w:rsidTr="000F61EC">
        <w:tc>
          <w:tcPr>
            <w:tcW w:w="2547" w:type="dxa"/>
          </w:tcPr>
          <w:p w:rsidR="008F7E65" w:rsidRPr="008F7E65" w:rsidRDefault="008F7E65" w:rsidP="008F7E65">
            <w:r w:rsidRPr="008F7E65">
              <w:t>RUP</w:t>
            </w:r>
          </w:p>
          <w:p w:rsidR="008F7E65" w:rsidRPr="008F7E65" w:rsidRDefault="008F7E65" w:rsidP="008F7E65">
            <w:r w:rsidRPr="008F7E65">
              <w:t>mETODOLOGIA RUP</w:t>
            </w:r>
          </w:p>
          <w:p w:rsidR="008F7E65" w:rsidRPr="008F7E65" w:rsidRDefault="008F7E65" w:rsidP="008F7E65">
            <w:r w:rsidRPr="008F7E65">
              <w:t>metodologia rup</w:t>
            </w:r>
          </w:p>
          <w:p w:rsidR="008F7E65" w:rsidRPr="008F7E65" w:rsidRDefault="008F7E65" w:rsidP="008F7E65">
            <w:r w:rsidRPr="008F7E65">
              <w:t>rup</w:t>
            </w:r>
          </w:p>
          <w:p w:rsidR="008F7E65" w:rsidRPr="008F7E65" w:rsidRDefault="008F7E65" w:rsidP="008F7E65">
            <w:r w:rsidRPr="008F7E65">
              <w:t>rational unified process</w:t>
            </w:r>
          </w:p>
          <w:p w:rsidR="008F7E65" w:rsidRPr="008F7E65" w:rsidRDefault="008F7E65" w:rsidP="008F7E65">
            <w:r w:rsidRPr="008F7E65">
              <w:t>Rup</w:t>
            </w:r>
          </w:p>
          <w:p w:rsidR="006312E2" w:rsidRDefault="008F7E65" w:rsidP="008F7E65">
            <w:r w:rsidRPr="008F7E65">
              <w:t>rUP</w:t>
            </w:r>
          </w:p>
        </w:tc>
        <w:tc>
          <w:tcPr>
            <w:tcW w:w="6225" w:type="dxa"/>
          </w:tcPr>
          <w:p w:rsidR="002B5892" w:rsidRDefault="002B5892" w:rsidP="002B5892">
            <w:r>
              <w:t xml:space="preserve">RUP: Forma disciplinada de asignar tareas y responsabilidades en una empresa de desarrollo (quién hace qué, cuándo y cómo). </w:t>
            </w:r>
          </w:p>
          <w:p w:rsidR="002B5892" w:rsidRDefault="002B5892" w:rsidP="002B5892"/>
          <w:p w:rsidR="002B5892" w:rsidRDefault="002B5892" w:rsidP="002B5892">
            <w:r>
              <w:t>FASES: son las 4 etapas por las que atraviesa el proyecto.</w:t>
            </w:r>
          </w:p>
          <w:p w:rsidR="002B5892" w:rsidRDefault="002B5892" w:rsidP="002B5892"/>
          <w:p w:rsidR="002B5892" w:rsidRDefault="002B5892" w:rsidP="002B5892">
            <w:r>
              <w:t>1 Inicio (Inception)</w:t>
            </w:r>
          </w:p>
          <w:p w:rsidR="002B5892" w:rsidRDefault="002B5892" w:rsidP="002B5892">
            <w:r>
              <w:t>El objetivo general de esta fase es establecer un acuerdo entre todos los interesados,se necesita comenzar a documentar el requerimiento, que será la base para empezar el desarrollo del proyecto, se definirá el alcance del mismo y sus objetivos, así como sus hitos correspondientes.</w:t>
            </w:r>
          </w:p>
          <w:p w:rsidR="002B5892" w:rsidRDefault="002B5892" w:rsidP="002B5892">
            <w:r>
              <w:t>Al término de esta fase los involucrados en el proyecto deberán estar de acuerdo en:</w:t>
            </w:r>
          </w:p>
          <w:p w:rsidR="002B5892" w:rsidRDefault="002B5892" w:rsidP="002B5892">
            <w:r>
              <w:t>El alcance del proyecto</w:t>
            </w:r>
          </w:p>
          <w:p w:rsidR="002B5892" w:rsidRDefault="002B5892" w:rsidP="002B5892">
            <w:r>
              <w:t>Los requerimientos iniciales deben estar bien identificados y documentados</w:t>
            </w:r>
          </w:p>
          <w:p w:rsidR="002B5892" w:rsidRDefault="002B5892" w:rsidP="002B5892">
            <w:r>
              <w:t>El plan de desarrollo del proyecto es realista</w:t>
            </w:r>
          </w:p>
          <w:p w:rsidR="002B5892" w:rsidRDefault="002B5892" w:rsidP="002B5892">
            <w:r>
              <w:t>Los riesgos han sido identificados y manejados de manera apropida</w:t>
            </w:r>
          </w:p>
          <w:p w:rsidR="002B5892" w:rsidRDefault="002B5892" w:rsidP="002B5892"/>
          <w:p w:rsidR="002B5892" w:rsidRDefault="002B5892" w:rsidP="002B5892">
            <w:r>
              <w:t>2 Elaboración (Elaboration)</w:t>
            </w:r>
          </w:p>
          <w:p w:rsidR="002B5892" w:rsidRDefault="002B5892" w:rsidP="002B5892">
            <w:r>
              <w:t>El objetivo en esta fase es establecer la arquitectura base del proyecto para proveer bases estables para el desarrollo.</w:t>
            </w:r>
          </w:p>
          <w:p w:rsidR="002B5892" w:rsidRDefault="002B5892" w:rsidP="002B5892">
            <w:r>
              <w:t>El requerimiento debe de estar lo más detallado posible para entender los riesgos en la arquitectura del proyecto, y para asegurarse que lo establecido en el mismo sea lo que en realidad se estará desarrollando.</w:t>
            </w:r>
          </w:p>
          <w:p w:rsidR="002B5892" w:rsidRDefault="002B5892" w:rsidP="002B5892">
            <w:r>
              <w:t>Al término de esta fase los involucrados en el proyecto deberán estar de acuerdo en:</w:t>
            </w:r>
          </w:p>
          <w:p w:rsidR="002B5892" w:rsidRDefault="002B5892" w:rsidP="002B5892">
            <w:r>
              <w:t>La visión del proyecto se ha establecido y es realista</w:t>
            </w:r>
          </w:p>
          <w:p w:rsidR="002B5892" w:rsidRDefault="002B5892" w:rsidP="002B5892">
            <w:r>
              <w:t>Los requerimientos del proyecto están en orden</w:t>
            </w:r>
          </w:p>
          <w:p w:rsidR="002B5892" w:rsidRDefault="002B5892" w:rsidP="002B5892">
            <w:r>
              <w:t>La arquitectura es estable y es suficiente para satisfacer los requerimientos</w:t>
            </w:r>
          </w:p>
          <w:p w:rsidR="002B5892" w:rsidRDefault="002B5892" w:rsidP="002B5892">
            <w:r>
              <w:t>Los riesgos continúan y han sido manejados</w:t>
            </w:r>
          </w:p>
          <w:p w:rsidR="002B5892" w:rsidRDefault="002B5892" w:rsidP="002B5892">
            <w:r>
              <w:t>Los gastos ocurrentes son razonables y aceptables sobre el estimado</w:t>
            </w:r>
          </w:p>
          <w:p w:rsidR="002B5892" w:rsidRDefault="002B5892" w:rsidP="002B5892">
            <w:r>
              <w:t>El equipo del proyecto tienen grandes posibilidades de éxito</w:t>
            </w:r>
          </w:p>
          <w:p w:rsidR="002B5892" w:rsidRDefault="002B5892" w:rsidP="002B5892">
            <w:r>
              <w:lastRenderedPageBreak/>
              <w:t>El plan de iteraciones para la siguiente construcción de iteraciones es correcta y a lugar</w:t>
            </w:r>
          </w:p>
          <w:p w:rsidR="002B5892" w:rsidRDefault="002B5892" w:rsidP="002B5892">
            <w:r>
              <w:t>3 Construcción (Construction)</w:t>
            </w:r>
          </w:p>
          <w:p w:rsidR="002B5892" w:rsidRDefault="002B5892" w:rsidP="002B5892">
            <w:r>
              <w:t>El objetivo de la fase es desarrollar el proyecto al punto que esté listo para su</w:t>
            </w:r>
          </w:p>
          <w:p w:rsidR="002B5892" w:rsidRDefault="002B5892" w:rsidP="002B5892">
            <w:r>
              <w:t>implementación; se moldea, construye y se prueba el sistema (proyecto).</w:t>
            </w:r>
          </w:p>
          <w:p w:rsidR="002B5892" w:rsidRDefault="002B5892" w:rsidP="002B5892">
            <w:r>
              <w:t>Se priorizan los requerimientos y se completan de una manera específica para tener</w:t>
            </w:r>
          </w:p>
          <w:p w:rsidR="002B5892" w:rsidRDefault="002B5892" w:rsidP="002B5892">
            <w:r>
              <w:t>soporte de la documentación.</w:t>
            </w:r>
          </w:p>
          <w:p w:rsidR="002B5892" w:rsidRDefault="002B5892" w:rsidP="002B5892">
            <w:r>
              <w:t>En esta fase se puede obtener retroalimentación del proyecto.</w:t>
            </w:r>
          </w:p>
          <w:p w:rsidR="002B5892" w:rsidRDefault="002B5892" w:rsidP="002B5892">
            <w:r>
              <w:t>Al término de esta fase los involucrados en el proyecto deberán estar de acuerdo en:</w:t>
            </w:r>
          </w:p>
          <w:p w:rsidR="002B5892" w:rsidRDefault="002B5892" w:rsidP="002B5892">
            <w:r>
              <w:t>El proyecto y la documentación es aceptable para su desarrollo</w:t>
            </w:r>
          </w:p>
          <w:p w:rsidR="002B5892" w:rsidRDefault="002B5892" w:rsidP="002B5892">
            <w:r>
              <w:t>Los involucrados en el proyecto están de acuerdo con la implementación</w:t>
            </w:r>
          </w:p>
          <w:p w:rsidR="002B5892" w:rsidRDefault="002B5892" w:rsidP="002B5892">
            <w:r>
              <w:t>Los riesgos continúan y se manejan de manera efectiva</w:t>
            </w:r>
          </w:p>
          <w:p w:rsidR="002B5892" w:rsidRDefault="002B5892" w:rsidP="002B5892">
            <w:r>
              <w:t>Los gastos ocurrentes son razonables y aceptables sobre el estimado</w:t>
            </w:r>
          </w:p>
          <w:p w:rsidR="002B5892" w:rsidRDefault="002B5892" w:rsidP="002B5892">
            <w:r>
              <w:t>El plan de iteraciones para la siguiente construcción de iteraciones es correcta.</w:t>
            </w:r>
          </w:p>
          <w:p w:rsidR="002B5892" w:rsidRDefault="002B5892" w:rsidP="002B5892"/>
          <w:p w:rsidR="002B5892" w:rsidRDefault="002B5892" w:rsidP="002B5892">
            <w:r>
              <w:t>4 Transición (Transition)</w:t>
            </w:r>
          </w:p>
          <w:p w:rsidR="002B5892" w:rsidRDefault="002B5892" w:rsidP="002B5892">
            <w:r>
              <w:t>Esta fase se enfoca en la entrega a producción del proyecto, El área de producción se encargará de las pruebas a los usuarios y su entrenamiento.</w:t>
            </w:r>
          </w:p>
          <w:p w:rsidR="002B5892" w:rsidRDefault="002B5892" w:rsidP="002B5892">
            <w:r>
              <w:t>En este punto, la retroalimentación de los usuarios se centra en depurar el producto,configuraciones, instalación y aspectos sobre utilización.</w:t>
            </w:r>
          </w:p>
          <w:p w:rsidR="002B5892" w:rsidRDefault="002B5892" w:rsidP="002B5892">
            <w:r>
              <w:t>Al término de esta fase los hitos deben de ser revisados por los involucrados en el</w:t>
            </w:r>
          </w:p>
          <w:p w:rsidR="002B5892" w:rsidRDefault="002B5892" w:rsidP="002B5892">
            <w:r>
              <w:t>proyecto y deberán estar de acuerdo en:</w:t>
            </w:r>
          </w:p>
          <w:p w:rsidR="002B5892" w:rsidRDefault="002B5892" w:rsidP="002B5892">
            <w:r>
              <w:t>El proyecto y la documentación y el entrenamiento es aceptable para su desarrollo</w:t>
            </w:r>
          </w:p>
          <w:p w:rsidR="002B5892" w:rsidRDefault="002B5892" w:rsidP="002B5892">
            <w:r>
              <w:t>Los gastos ocurrentes son razonables y aceptables, realizando un estimado de futuros costos</w:t>
            </w:r>
          </w:p>
          <w:p w:rsidR="002B5892" w:rsidRDefault="002B5892" w:rsidP="002B5892">
            <w:r>
              <w:t>El proyecto puede operar una vez que está en producción</w:t>
            </w:r>
          </w:p>
          <w:p w:rsidR="006312E2" w:rsidRDefault="002B5892" w:rsidP="002B5892">
            <w:r>
              <w:t>El proyecto puede ser soportado correctamente una vez que está en producción</w:t>
            </w:r>
          </w:p>
        </w:tc>
        <w:tc>
          <w:tcPr>
            <w:tcW w:w="1713" w:type="dxa"/>
            <w:vAlign w:val="center"/>
          </w:tcPr>
          <w:p w:rsidR="006312E2" w:rsidRDefault="008F7E65" w:rsidP="00A765B7">
            <w:pPr>
              <w:jc w:val="center"/>
            </w:pPr>
            <w:r>
              <w:lastRenderedPageBreak/>
              <w:t>RUP 1207046</w:t>
            </w:r>
          </w:p>
        </w:tc>
      </w:tr>
      <w:tr w:rsidR="006312E2" w:rsidTr="000F61EC">
        <w:tc>
          <w:tcPr>
            <w:tcW w:w="2547" w:type="dxa"/>
          </w:tcPr>
          <w:p w:rsidR="008F7E65" w:rsidRPr="008F7E65" w:rsidRDefault="008F7E65" w:rsidP="008F7E65">
            <w:r w:rsidRPr="008F7E65">
              <w:t>MODELADO DE NEGOCIOS</w:t>
            </w:r>
          </w:p>
          <w:p w:rsidR="008F7E65" w:rsidRPr="008F7E65" w:rsidRDefault="008F7E65" w:rsidP="008F7E65">
            <w:r w:rsidRPr="008F7E65">
              <w:t>modelado de negocios</w:t>
            </w:r>
          </w:p>
          <w:p w:rsidR="008F7E65" w:rsidRPr="008F7E65" w:rsidRDefault="008F7E65" w:rsidP="008F7E65">
            <w:r w:rsidRPr="008F7E65">
              <w:t>Modelado de negocios</w:t>
            </w:r>
          </w:p>
          <w:p w:rsidR="008F7E65" w:rsidRPr="008F7E65" w:rsidRDefault="008F7E65" w:rsidP="008F7E65">
            <w:r w:rsidRPr="008F7E65">
              <w:t>modelado de negocio</w:t>
            </w:r>
          </w:p>
          <w:p w:rsidR="008F7E65" w:rsidRPr="008F7E65" w:rsidRDefault="008F7E65" w:rsidP="008F7E65">
            <w:r w:rsidRPr="008F7E65">
              <w:t>MODELADO DE NEGOCIO</w:t>
            </w:r>
          </w:p>
          <w:p w:rsidR="008F7E65" w:rsidRPr="008F7E65" w:rsidRDefault="008F7E65" w:rsidP="008F7E65">
            <w:r w:rsidRPr="008F7E65">
              <w:t>BUSINES MODELING</w:t>
            </w:r>
          </w:p>
          <w:p w:rsidR="006312E2" w:rsidRDefault="008F7E65" w:rsidP="008F7E65">
            <w:r w:rsidRPr="008F7E65">
              <w:t>business modeling</w:t>
            </w:r>
          </w:p>
        </w:tc>
        <w:tc>
          <w:tcPr>
            <w:tcW w:w="6225" w:type="dxa"/>
          </w:tcPr>
          <w:p w:rsidR="00633C98" w:rsidRDefault="00633C98" w:rsidP="00633C98">
            <w:r>
              <w:t>Los propósitos que tiene el Modelado de Negocios son:</w:t>
            </w:r>
          </w:p>
          <w:p w:rsidR="00633C98" w:rsidRDefault="00633C98" w:rsidP="00633C98">
            <w:r>
              <w:t>- Entender los problemas que la organización desea solucionar e identificar mejoras</w:t>
            </w:r>
          </w:p>
          <w:p w:rsidR="00633C98" w:rsidRDefault="00633C98" w:rsidP="00633C98">
            <w:r>
              <w:t>potenciales.</w:t>
            </w:r>
          </w:p>
          <w:p w:rsidR="00633C98" w:rsidRDefault="00633C98" w:rsidP="00633C98">
            <w:r>
              <w:t>- Medir el impacto del cambio organizacional.</w:t>
            </w:r>
          </w:p>
          <w:p w:rsidR="00633C98" w:rsidRDefault="00633C98" w:rsidP="00633C98">
            <w:r>
              <w:t>- Asegurar que clientes, usuarios finales, desarrolladores y los otros participantes</w:t>
            </w:r>
          </w:p>
          <w:p w:rsidR="00633C98" w:rsidRDefault="00633C98" w:rsidP="00633C98">
            <w:r>
              <w:t>tengan un entendimiento compartido del problema.</w:t>
            </w:r>
          </w:p>
          <w:p w:rsidR="00633C98" w:rsidRDefault="00633C98" w:rsidP="00633C98">
            <w:r>
              <w:t>- Derivar los requerimientos del sistema de software, necesarios para dar soporte a los</w:t>
            </w:r>
          </w:p>
          <w:p w:rsidR="00633C98" w:rsidRDefault="00633C98" w:rsidP="00633C98">
            <w:r>
              <w:t>objetivos de la organización.</w:t>
            </w:r>
          </w:p>
          <w:p w:rsidR="006312E2" w:rsidRDefault="00633C98" w:rsidP="00633C98">
            <w:r>
              <w:t>- Entender como el sistema a ser desarrollado se incorpora a la organización.</w:t>
            </w:r>
          </w:p>
        </w:tc>
        <w:tc>
          <w:tcPr>
            <w:tcW w:w="1713" w:type="dxa"/>
            <w:vAlign w:val="center"/>
          </w:tcPr>
          <w:p w:rsidR="006312E2" w:rsidRDefault="008F7E65" w:rsidP="00A765B7">
            <w:pPr>
              <w:jc w:val="center"/>
            </w:pPr>
            <w:r>
              <w:t>ModeladoDeNegocios 1207080</w:t>
            </w:r>
          </w:p>
        </w:tc>
      </w:tr>
      <w:tr w:rsidR="006312E2" w:rsidTr="000F61EC">
        <w:tc>
          <w:tcPr>
            <w:tcW w:w="2547" w:type="dxa"/>
          </w:tcPr>
          <w:p w:rsidR="008F7E65" w:rsidRPr="008F7E65" w:rsidRDefault="008F7E65" w:rsidP="008F7E65">
            <w:r w:rsidRPr="008F7E65">
              <w:lastRenderedPageBreak/>
              <w:t>Análisis y diseño</w:t>
            </w:r>
          </w:p>
          <w:p w:rsidR="008F7E65" w:rsidRPr="008F7E65" w:rsidRDefault="008F7E65" w:rsidP="008F7E65">
            <w:r w:rsidRPr="008F7E65">
              <w:t>análisis y diseño</w:t>
            </w:r>
          </w:p>
          <w:p w:rsidR="008F7E65" w:rsidRPr="008F7E65" w:rsidRDefault="008F7E65" w:rsidP="008F7E65">
            <w:r w:rsidRPr="008F7E65">
              <w:t>propósito del diseño</w:t>
            </w:r>
          </w:p>
          <w:p w:rsidR="006312E2" w:rsidRDefault="008F7E65" w:rsidP="008F7E65">
            <w:r w:rsidRPr="008F7E65">
              <w:t>propósito del análisis</w:t>
            </w:r>
          </w:p>
        </w:tc>
        <w:tc>
          <w:tcPr>
            <w:tcW w:w="6225" w:type="dxa"/>
          </w:tcPr>
          <w:p w:rsidR="00A521E3" w:rsidRDefault="00A521E3" w:rsidP="00A521E3">
            <w:r>
              <w:t>El propósito del Análisis y Diseño es:</w:t>
            </w:r>
          </w:p>
          <w:p w:rsidR="00A521E3" w:rsidRDefault="00A521E3" w:rsidP="00A521E3">
            <w:r>
              <w:t>- Transformar los requerimientos a diseños del sistema.</w:t>
            </w:r>
          </w:p>
          <w:p w:rsidR="00A521E3" w:rsidRDefault="00A521E3" w:rsidP="00A521E3">
            <w:r>
              <w:t>- Desarrollar una arquitectura robusta para el sistema.</w:t>
            </w:r>
          </w:p>
          <w:p w:rsidR="00A521E3" w:rsidRDefault="00A521E3" w:rsidP="00A521E3">
            <w:r>
              <w:t>- Adaptar el diseño para hacerlo corresponder con el ambiente de implementación y</w:t>
            </w:r>
          </w:p>
          <w:p w:rsidR="006312E2" w:rsidRDefault="00A521E3" w:rsidP="00A521E3">
            <w:r>
              <w:t>ajustarla para un desempeño esperado.</w:t>
            </w:r>
          </w:p>
        </w:tc>
        <w:tc>
          <w:tcPr>
            <w:tcW w:w="1713" w:type="dxa"/>
            <w:vAlign w:val="center"/>
          </w:tcPr>
          <w:p w:rsidR="006312E2" w:rsidRDefault="008F7E65" w:rsidP="00A765B7">
            <w:pPr>
              <w:jc w:val="center"/>
            </w:pPr>
            <w:r>
              <w:t>Analisis y Diseño (Analysis &amp; Design) 1207129</w:t>
            </w:r>
          </w:p>
        </w:tc>
      </w:tr>
      <w:tr w:rsidR="006312E2" w:rsidTr="000F61EC">
        <w:tc>
          <w:tcPr>
            <w:tcW w:w="2547" w:type="dxa"/>
          </w:tcPr>
          <w:p w:rsidR="008F7E65" w:rsidRPr="008F7E65" w:rsidRDefault="008F7E65" w:rsidP="008F7E65">
            <w:r w:rsidRPr="008F7E65">
              <w:t>implementación</w:t>
            </w:r>
          </w:p>
          <w:p w:rsidR="008F7E65" w:rsidRPr="008F7E65" w:rsidRDefault="008F7E65" w:rsidP="008F7E65">
            <w:r w:rsidRPr="008F7E65">
              <w:t>Implementación</w:t>
            </w:r>
          </w:p>
          <w:p w:rsidR="008F7E65" w:rsidRPr="008F7E65" w:rsidRDefault="008F7E65" w:rsidP="008F7E65">
            <w:r w:rsidRPr="008F7E65">
              <w:t>IMPLEMENTACIÓN</w:t>
            </w:r>
          </w:p>
          <w:p w:rsidR="008F7E65" w:rsidRPr="008F7E65" w:rsidRDefault="008F7E65" w:rsidP="008F7E65">
            <w:r w:rsidRPr="008F7E65">
              <w:t>IMPLEMENTACION</w:t>
            </w:r>
          </w:p>
          <w:p w:rsidR="006312E2" w:rsidRDefault="008F7E65" w:rsidP="008F7E65">
            <w:r>
              <w:t>implementación</w:t>
            </w:r>
          </w:p>
        </w:tc>
        <w:tc>
          <w:tcPr>
            <w:tcW w:w="6225" w:type="dxa"/>
          </w:tcPr>
          <w:p w:rsidR="00C9337B" w:rsidRDefault="00C9337B" w:rsidP="00C9337B">
            <w:r>
              <w:t>El propósito de la implementación es:</w:t>
            </w:r>
          </w:p>
          <w:p w:rsidR="00C9337B" w:rsidRDefault="00C9337B" w:rsidP="00C9337B">
            <w:r>
              <w:t>- Definir la organización del código, en términos de la implementación de los subsistemas</w:t>
            </w:r>
          </w:p>
          <w:p w:rsidR="00C9337B" w:rsidRDefault="00C9337B" w:rsidP="00C9337B">
            <w:r>
              <w:t>organizados en capas.</w:t>
            </w:r>
          </w:p>
          <w:p w:rsidR="00C9337B" w:rsidRDefault="00C9337B" w:rsidP="00C9337B">
            <w:r>
              <w:t>- Probar los componentes desarrollados como unidades.</w:t>
            </w:r>
          </w:p>
          <w:p w:rsidR="00C9337B" w:rsidRDefault="00C9337B" w:rsidP="00C9337B">
            <w:r>
              <w:t>- Integrar los resultados de los implementadores individuales en un sistema ejecutable.</w:t>
            </w:r>
          </w:p>
          <w:p w:rsidR="00C9337B" w:rsidRDefault="00C9337B" w:rsidP="00C9337B">
            <w:r>
              <w:t>- La disciplina de implementación limita su alcance a como las clases individuales serán</w:t>
            </w:r>
          </w:p>
          <w:p w:rsidR="006312E2" w:rsidRDefault="00C9337B" w:rsidP="00C9337B">
            <w:r>
              <w:t>probadas. Las pruebas del sistema son descritas en futuras disciplinas.</w:t>
            </w:r>
          </w:p>
        </w:tc>
        <w:tc>
          <w:tcPr>
            <w:tcW w:w="1713" w:type="dxa"/>
            <w:vAlign w:val="center"/>
          </w:tcPr>
          <w:p w:rsidR="006312E2" w:rsidRDefault="008F7E65" w:rsidP="00A765B7">
            <w:pPr>
              <w:jc w:val="center"/>
            </w:pPr>
            <w:r>
              <w:t>Implementación 1207161</w:t>
            </w:r>
          </w:p>
        </w:tc>
      </w:tr>
      <w:tr w:rsidR="006312E2" w:rsidTr="000F61EC">
        <w:tc>
          <w:tcPr>
            <w:tcW w:w="2547" w:type="dxa"/>
          </w:tcPr>
          <w:p w:rsidR="008F7E65" w:rsidRPr="008F7E65" w:rsidRDefault="008F7E65" w:rsidP="008F7E65">
            <w:r w:rsidRPr="008F7E65">
              <w:t>pruebas</w:t>
            </w:r>
          </w:p>
          <w:p w:rsidR="008F7E65" w:rsidRPr="008F7E65" w:rsidRDefault="008F7E65" w:rsidP="008F7E65">
            <w:r w:rsidRPr="008F7E65">
              <w:t>PRUEBAS</w:t>
            </w:r>
          </w:p>
          <w:p w:rsidR="008F7E65" w:rsidRPr="008F7E65" w:rsidRDefault="008F7E65" w:rsidP="008F7E65">
            <w:r w:rsidRPr="008F7E65">
              <w:t>Pruebas</w:t>
            </w:r>
          </w:p>
          <w:p w:rsidR="008F7E65" w:rsidRPr="008F7E65" w:rsidRDefault="008F7E65" w:rsidP="008F7E65">
            <w:r w:rsidRPr="008F7E65">
              <w:t>pruebas</w:t>
            </w:r>
          </w:p>
          <w:p w:rsidR="006312E2" w:rsidRDefault="008F7E65" w:rsidP="008F7E65">
            <w:r w:rsidRPr="008F7E65">
              <w:t>prueba</w:t>
            </w:r>
          </w:p>
        </w:tc>
        <w:tc>
          <w:tcPr>
            <w:tcW w:w="6225" w:type="dxa"/>
          </w:tcPr>
          <w:p w:rsidR="000B1E07" w:rsidRDefault="000B1E07" w:rsidP="000B1E07">
            <w:r>
              <w:t>Esta disciplina actúa como un proveedor de servicios a las otras disciplinas en muchos</w:t>
            </w:r>
          </w:p>
          <w:p w:rsidR="000B1E07" w:rsidRDefault="000B1E07" w:rsidP="000B1E07">
            <w:r>
              <w:t>aspectos.</w:t>
            </w:r>
          </w:p>
          <w:p w:rsidR="000B1E07" w:rsidRDefault="000B1E07" w:rsidP="000B1E07">
            <w:r>
              <w:t>Pruebas se enfoca principalmente en la evaluación y aseguramiento de la calidad del</w:t>
            </w:r>
          </w:p>
          <w:p w:rsidR="000B1E07" w:rsidRDefault="000B1E07" w:rsidP="000B1E07">
            <w:r>
              <w:t>producto, desarrollado a través de las siguientes prácticas:</w:t>
            </w:r>
          </w:p>
          <w:p w:rsidR="000B1E07" w:rsidRDefault="000B1E07" w:rsidP="000B1E07">
            <w:r>
              <w:t>- Encontrar fallas de calidad en el software y documentarlas.</w:t>
            </w:r>
          </w:p>
          <w:p w:rsidR="000B1E07" w:rsidRDefault="000B1E07" w:rsidP="000B1E07">
            <w:r>
              <w:t>- Recomendar sobre la calidad percibida en el software.</w:t>
            </w:r>
          </w:p>
          <w:p w:rsidR="000B1E07" w:rsidRDefault="000B1E07" w:rsidP="000B1E07">
            <w:r>
              <w:t>- Validar y probar las suposiciones hechas durante el diseño y la especificación de</w:t>
            </w:r>
          </w:p>
          <w:p w:rsidR="000B1E07" w:rsidRDefault="000B1E07" w:rsidP="000B1E07">
            <w:r>
              <w:t>requerimientos de forma concreta.</w:t>
            </w:r>
          </w:p>
          <w:p w:rsidR="000B1E07" w:rsidRDefault="000B1E07" w:rsidP="000B1E07">
            <w:r>
              <w:t>- Validar que el software trabaja como fue diseñado.</w:t>
            </w:r>
          </w:p>
          <w:p w:rsidR="006312E2" w:rsidRDefault="000B1E07" w:rsidP="000B1E07">
            <w:r>
              <w:t>- Validar que los requerimientos son implementados apropiadamente.</w:t>
            </w:r>
          </w:p>
        </w:tc>
        <w:tc>
          <w:tcPr>
            <w:tcW w:w="1713" w:type="dxa"/>
            <w:vAlign w:val="center"/>
          </w:tcPr>
          <w:p w:rsidR="006312E2" w:rsidRDefault="008F7E65" w:rsidP="00A765B7">
            <w:pPr>
              <w:jc w:val="center"/>
            </w:pPr>
            <w:r>
              <w:t>Pruebas (test) 1207162</w:t>
            </w:r>
          </w:p>
        </w:tc>
      </w:tr>
      <w:tr w:rsidR="000E7084" w:rsidTr="000F61EC">
        <w:tc>
          <w:tcPr>
            <w:tcW w:w="2547" w:type="dxa"/>
          </w:tcPr>
          <w:p w:rsidR="00A1113A" w:rsidRPr="008D6519" w:rsidRDefault="00A1113A" w:rsidP="008D6519">
            <w:r w:rsidRPr="008D6519">
              <w:t>administración de proyecto</w:t>
            </w:r>
          </w:p>
          <w:p w:rsidR="00A1113A" w:rsidRPr="008D6519" w:rsidRDefault="00A1113A" w:rsidP="008D6519">
            <w:r w:rsidRPr="008D6519">
              <w:t>administración de proyecto</w:t>
            </w:r>
          </w:p>
          <w:p w:rsidR="00A1113A" w:rsidRPr="008D6519" w:rsidRDefault="00A1113A" w:rsidP="008D6519">
            <w:r w:rsidRPr="008D6519">
              <w:t>admin de proyecto</w:t>
            </w:r>
          </w:p>
          <w:p w:rsidR="00A1113A" w:rsidRPr="008D6519" w:rsidRDefault="00A1113A" w:rsidP="008D6519">
            <w:r w:rsidRPr="008D6519">
              <w:t>Administración de proyectos</w:t>
            </w:r>
          </w:p>
          <w:p w:rsidR="000E7084" w:rsidRPr="008D6519" w:rsidRDefault="00A1113A" w:rsidP="008D6519">
            <w:r w:rsidRPr="008D6519">
              <w:t>administración proyectos</w:t>
            </w:r>
          </w:p>
        </w:tc>
        <w:tc>
          <w:tcPr>
            <w:tcW w:w="6225" w:type="dxa"/>
          </w:tcPr>
          <w:p w:rsidR="00FA6F2B" w:rsidRDefault="00FA6F2B" w:rsidP="00FA6F2B">
            <w:r>
              <w:t>El propósito de la Administración de Proyectos es:</w:t>
            </w:r>
          </w:p>
          <w:p w:rsidR="00FA6F2B" w:rsidRDefault="00FA6F2B" w:rsidP="00FA6F2B">
            <w:r>
              <w:t>- Proveer un marco de trabajo para administrar los proyectos intensivos de software.</w:t>
            </w:r>
          </w:p>
          <w:p w:rsidR="00FA6F2B" w:rsidRDefault="00FA6F2B" w:rsidP="00FA6F2B">
            <w:r>
              <w:t>- Proveer guías prácticas para la planeación, soporte, ejecución y monitoreo de proyectos.</w:t>
            </w:r>
          </w:p>
          <w:p w:rsidR="000E7084" w:rsidRDefault="00FA6F2B" w:rsidP="00FA6F2B">
            <w:r>
              <w:t>- Proveer un marco de trabajo para la administración del riesgo.</w:t>
            </w:r>
          </w:p>
        </w:tc>
        <w:tc>
          <w:tcPr>
            <w:tcW w:w="1713" w:type="dxa"/>
            <w:vAlign w:val="center"/>
          </w:tcPr>
          <w:p w:rsidR="000E7084" w:rsidRDefault="00A1113A" w:rsidP="00A765B7">
            <w:pPr>
              <w:jc w:val="center"/>
            </w:pPr>
            <w:r>
              <w:t>AdministracionDeProyectos 1207163</w:t>
            </w:r>
          </w:p>
        </w:tc>
      </w:tr>
      <w:tr w:rsidR="000E7084" w:rsidTr="000F61EC">
        <w:tc>
          <w:tcPr>
            <w:tcW w:w="2547" w:type="dxa"/>
          </w:tcPr>
          <w:p w:rsidR="00A1113A" w:rsidRPr="008D6519" w:rsidRDefault="00A1113A" w:rsidP="008D6519">
            <w:r w:rsidRPr="008D6519">
              <w:t>Uml</w:t>
            </w:r>
          </w:p>
          <w:p w:rsidR="00A1113A" w:rsidRPr="008D6519" w:rsidRDefault="00A1113A" w:rsidP="008D6519">
            <w:r w:rsidRPr="008D6519">
              <w:t>UML</w:t>
            </w:r>
          </w:p>
          <w:p w:rsidR="000E7084" w:rsidRPr="008D6519" w:rsidRDefault="00A1113A" w:rsidP="008D6519">
            <w:r w:rsidRPr="008D6519">
              <w:t>uml</w:t>
            </w:r>
          </w:p>
        </w:tc>
        <w:tc>
          <w:tcPr>
            <w:tcW w:w="6225" w:type="dxa"/>
          </w:tcPr>
          <w:p w:rsidR="0070429F" w:rsidRDefault="0070429F" w:rsidP="0070429F">
            <w:r>
              <w:t>El Lenguaje de Modelado Unificado (UML:Unified Modeling Language) es un</w:t>
            </w:r>
          </w:p>
          <w:p w:rsidR="0070429F" w:rsidRDefault="0070429F" w:rsidP="0070429F">
            <w:r>
              <w:t>lenguaje para especificar la construcción,documentación y visualización de artefactos</w:t>
            </w:r>
          </w:p>
          <w:p w:rsidR="000E7084" w:rsidRDefault="0070429F" w:rsidP="0070429F">
            <w:r>
              <w:t>en específico de cada proyecto.</w:t>
            </w:r>
          </w:p>
        </w:tc>
        <w:tc>
          <w:tcPr>
            <w:tcW w:w="1713" w:type="dxa"/>
            <w:vAlign w:val="center"/>
          </w:tcPr>
          <w:p w:rsidR="000E7084" w:rsidRDefault="00A1113A" w:rsidP="00A765B7">
            <w:pPr>
              <w:jc w:val="center"/>
            </w:pPr>
            <w:r>
              <w:t>UML 120765</w:t>
            </w:r>
          </w:p>
        </w:tc>
      </w:tr>
      <w:tr w:rsidR="000E7084" w:rsidTr="000F61EC">
        <w:tc>
          <w:tcPr>
            <w:tcW w:w="2547" w:type="dxa"/>
          </w:tcPr>
          <w:p w:rsidR="00A1113A" w:rsidRPr="008D6519" w:rsidRDefault="00A1113A" w:rsidP="008D6519">
            <w:r w:rsidRPr="008D6519">
              <w:t>aprobar pretikets</w:t>
            </w:r>
          </w:p>
          <w:p w:rsidR="00A1113A" w:rsidRPr="008D6519" w:rsidRDefault="00A1113A" w:rsidP="008D6519">
            <w:r w:rsidRPr="008D6519">
              <w:t>aprobar requerimiento</w:t>
            </w:r>
          </w:p>
          <w:p w:rsidR="00A1113A" w:rsidRPr="008D6519" w:rsidRDefault="00A1113A" w:rsidP="008D6519">
            <w:r w:rsidRPr="008D6519">
              <w:t>revisar pretikets</w:t>
            </w:r>
          </w:p>
          <w:p w:rsidR="00A1113A" w:rsidRPr="008D6519" w:rsidRDefault="00A1113A" w:rsidP="008D6519">
            <w:r w:rsidRPr="008D6519">
              <w:t>validar preticket</w:t>
            </w:r>
          </w:p>
          <w:p w:rsidR="00A1113A" w:rsidRPr="008D6519" w:rsidRDefault="00A1113A" w:rsidP="008D6519">
            <w:r w:rsidRPr="008D6519">
              <w:t>autorizar preticket</w:t>
            </w:r>
          </w:p>
          <w:p w:rsidR="00A1113A" w:rsidRPr="008D6519" w:rsidRDefault="00A1113A" w:rsidP="008D6519">
            <w:r w:rsidRPr="008D6519">
              <w:t>aprobar preticket</w:t>
            </w:r>
          </w:p>
        </w:tc>
        <w:tc>
          <w:tcPr>
            <w:tcW w:w="6225" w:type="dxa"/>
          </w:tcPr>
          <w:p w:rsidR="000E7084" w:rsidRDefault="000E7084"/>
        </w:tc>
        <w:tc>
          <w:tcPr>
            <w:tcW w:w="1713" w:type="dxa"/>
            <w:vAlign w:val="center"/>
          </w:tcPr>
          <w:p w:rsidR="000E7084" w:rsidRDefault="00A1113A" w:rsidP="00A765B7">
            <w:pPr>
              <w:jc w:val="center"/>
            </w:pPr>
            <w:r>
              <w:t>The previous module</w:t>
            </w:r>
          </w:p>
        </w:tc>
      </w:tr>
      <w:tr w:rsidR="000E7084" w:rsidTr="000F61EC">
        <w:tc>
          <w:tcPr>
            <w:tcW w:w="2547" w:type="dxa"/>
          </w:tcPr>
          <w:p w:rsidR="00A1113A" w:rsidRPr="008D6519" w:rsidRDefault="00A1113A" w:rsidP="008D6519">
            <w:r w:rsidRPr="008D6519">
              <w:t>ESTADOS DE UN REQUERIMIENTO</w:t>
            </w:r>
          </w:p>
          <w:p w:rsidR="00A1113A" w:rsidRPr="008D6519" w:rsidRDefault="00A1113A" w:rsidP="008D6519">
            <w:r w:rsidRPr="008D6519">
              <w:t>estado de requerimineto</w:t>
            </w:r>
          </w:p>
          <w:p w:rsidR="00A1113A" w:rsidRPr="008D6519" w:rsidRDefault="00A1113A" w:rsidP="008D6519">
            <w:r w:rsidRPr="008D6519">
              <w:lastRenderedPageBreak/>
              <w:t>estados de un requerimiento</w:t>
            </w:r>
          </w:p>
          <w:p w:rsidR="00A1113A" w:rsidRPr="008D6519" w:rsidRDefault="00A1113A" w:rsidP="008D6519">
            <w:r w:rsidRPr="008D6519">
              <w:t>estados de un requerimiento</w:t>
            </w:r>
          </w:p>
          <w:p w:rsidR="000E7084" w:rsidRPr="008D6519" w:rsidRDefault="00A1113A" w:rsidP="008D6519">
            <w:r w:rsidRPr="008D6519">
              <w:t>estado del requerimiento</w:t>
            </w:r>
          </w:p>
        </w:tc>
        <w:tc>
          <w:tcPr>
            <w:tcW w:w="6225" w:type="dxa"/>
          </w:tcPr>
          <w:p w:rsidR="000E7084" w:rsidRDefault="000E7084"/>
        </w:tc>
        <w:tc>
          <w:tcPr>
            <w:tcW w:w="1713" w:type="dxa"/>
            <w:vAlign w:val="center"/>
          </w:tcPr>
          <w:p w:rsidR="000E7084" w:rsidRDefault="00A1113A" w:rsidP="00A765B7">
            <w:pPr>
              <w:jc w:val="center"/>
            </w:pPr>
            <w:r>
              <w:t>The previous module</w:t>
            </w:r>
          </w:p>
        </w:tc>
      </w:tr>
      <w:tr w:rsidR="000E7084" w:rsidTr="000F61EC">
        <w:tc>
          <w:tcPr>
            <w:tcW w:w="2547" w:type="dxa"/>
          </w:tcPr>
          <w:p w:rsidR="00A1113A" w:rsidRPr="008D6519" w:rsidRDefault="00A1113A" w:rsidP="008D6519">
            <w:r w:rsidRPr="008D6519">
              <w:t>estado solicitado</w:t>
            </w:r>
          </w:p>
          <w:p w:rsidR="00A1113A" w:rsidRPr="008D6519" w:rsidRDefault="00A1113A" w:rsidP="008D6519">
            <w:r w:rsidRPr="008D6519">
              <w:t>ESTADO SOLICITADO</w:t>
            </w:r>
          </w:p>
          <w:p w:rsidR="00A1113A" w:rsidRPr="008D6519" w:rsidRDefault="00A1113A" w:rsidP="008D6519">
            <w:r w:rsidRPr="008D6519">
              <w:t>estatus solicitado</w:t>
            </w:r>
          </w:p>
          <w:p w:rsidR="000E7084" w:rsidRPr="008D6519" w:rsidRDefault="00A1113A" w:rsidP="008D6519">
            <w:r w:rsidRPr="008D6519">
              <w:t>Estado Solicitado</w:t>
            </w:r>
          </w:p>
        </w:tc>
        <w:tc>
          <w:tcPr>
            <w:tcW w:w="6225" w:type="dxa"/>
          </w:tcPr>
          <w:p w:rsidR="000E7084" w:rsidRDefault="00E76C6C">
            <w:r w:rsidRPr="00E76C6C">
              <w:t>En el estado solicitado representa la autorización del preticket y el comienzo de la fase de análisis. Aquí se realiza la definición, se define alcanzable y se documenta el proyecto</w:t>
            </w:r>
          </w:p>
        </w:tc>
        <w:tc>
          <w:tcPr>
            <w:tcW w:w="1713" w:type="dxa"/>
            <w:vAlign w:val="center"/>
          </w:tcPr>
          <w:p w:rsidR="000E7084" w:rsidRDefault="00A1113A" w:rsidP="00A765B7">
            <w:pPr>
              <w:jc w:val="center"/>
            </w:pPr>
            <w:r>
              <w:t>Solicitado-Nuevo 1207277</w:t>
            </w:r>
          </w:p>
        </w:tc>
      </w:tr>
      <w:tr w:rsidR="000E7084" w:rsidTr="000F61EC">
        <w:tc>
          <w:tcPr>
            <w:tcW w:w="2547" w:type="dxa"/>
          </w:tcPr>
          <w:p w:rsidR="00A1113A" w:rsidRPr="008D6519" w:rsidRDefault="00A1113A" w:rsidP="008D6519">
            <w:r w:rsidRPr="008D6519">
              <w:t>ESTADO ANALIZADO</w:t>
            </w:r>
          </w:p>
          <w:p w:rsidR="00A1113A" w:rsidRPr="008D6519" w:rsidRDefault="00A1113A" w:rsidP="008D6519">
            <w:r w:rsidRPr="008D6519">
              <w:t>estado analizado</w:t>
            </w:r>
          </w:p>
          <w:p w:rsidR="00A1113A" w:rsidRPr="008D6519" w:rsidRDefault="00A1113A" w:rsidP="008D6519">
            <w:r w:rsidRPr="008D6519">
              <w:t>estatus analizado</w:t>
            </w:r>
          </w:p>
          <w:p w:rsidR="000E7084" w:rsidRPr="008D6519" w:rsidRDefault="00A1113A" w:rsidP="008D6519">
            <w:r w:rsidRPr="008D6519">
              <w:t>Estado Analizado</w:t>
            </w:r>
          </w:p>
        </w:tc>
        <w:tc>
          <w:tcPr>
            <w:tcW w:w="6225" w:type="dxa"/>
          </w:tcPr>
          <w:p w:rsidR="000E7084" w:rsidRDefault="00633C98">
            <w:r w:rsidRPr="00633C98">
              <w:t>En el estado Analizado  representa que el Requerimiento ha sido autorizado por todos los involucrados en la definición, las áreas de desarrollo entregan al Solicitante su plan de trabajo y cotización (costo estimado).</w:t>
            </w:r>
          </w:p>
        </w:tc>
        <w:tc>
          <w:tcPr>
            <w:tcW w:w="1713" w:type="dxa"/>
            <w:vAlign w:val="center"/>
          </w:tcPr>
          <w:p w:rsidR="000E7084" w:rsidRDefault="00A1113A" w:rsidP="00A765B7">
            <w:pPr>
              <w:jc w:val="center"/>
            </w:pPr>
            <w:r>
              <w:t>Analizado 1207323</w:t>
            </w:r>
          </w:p>
        </w:tc>
      </w:tr>
      <w:tr w:rsidR="000E7084" w:rsidTr="000F61EC">
        <w:tc>
          <w:tcPr>
            <w:tcW w:w="2547" w:type="dxa"/>
          </w:tcPr>
          <w:p w:rsidR="00A1113A" w:rsidRPr="008D6519" w:rsidRDefault="00A1113A" w:rsidP="008D6519">
            <w:r w:rsidRPr="008D6519">
              <w:t>ESTADO ABIERTO</w:t>
            </w:r>
          </w:p>
          <w:p w:rsidR="00A1113A" w:rsidRPr="008D6519" w:rsidRDefault="00A1113A" w:rsidP="008D6519">
            <w:r w:rsidRPr="008D6519">
              <w:t>estatus abierto</w:t>
            </w:r>
          </w:p>
          <w:p w:rsidR="00A1113A" w:rsidRPr="008D6519" w:rsidRDefault="00A1113A" w:rsidP="008D6519">
            <w:r w:rsidRPr="008D6519">
              <w:t>estado abierto</w:t>
            </w:r>
          </w:p>
          <w:p w:rsidR="000E7084" w:rsidRPr="008D6519" w:rsidRDefault="00A1113A" w:rsidP="008D6519">
            <w:r w:rsidRPr="008D6519">
              <w:t>Estado Abierto</w:t>
            </w:r>
          </w:p>
        </w:tc>
        <w:tc>
          <w:tcPr>
            <w:tcW w:w="6225" w:type="dxa"/>
          </w:tcPr>
          <w:p w:rsidR="000E7084" w:rsidRDefault="00633C98">
            <w:r w:rsidRPr="00633C98">
              <w:t>En el estado Abierto representa que se inicia la construcción del sistema.</w:t>
            </w:r>
            <w:r>
              <w:t xml:space="preserve"> </w:t>
            </w:r>
          </w:p>
        </w:tc>
        <w:tc>
          <w:tcPr>
            <w:tcW w:w="1713" w:type="dxa"/>
            <w:vAlign w:val="center"/>
          </w:tcPr>
          <w:p w:rsidR="000E7084" w:rsidRDefault="00224F5F" w:rsidP="00A765B7">
            <w:pPr>
              <w:jc w:val="center"/>
            </w:pPr>
            <w:r>
              <w:t>Abierto 1207325</w:t>
            </w:r>
          </w:p>
        </w:tc>
      </w:tr>
      <w:tr w:rsidR="000E7084" w:rsidTr="000F61EC">
        <w:tc>
          <w:tcPr>
            <w:tcW w:w="2547" w:type="dxa"/>
          </w:tcPr>
          <w:p w:rsidR="008D6519" w:rsidRPr="00210902" w:rsidRDefault="008D6519" w:rsidP="00210902">
            <w:r w:rsidRPr="00210902">
              <w:t>estado desarrollado</w:t>
            </w:r>
          </w:p>
          <w:p w:rsidR="008D6519" w:rsidRPr="00210902" w:rsidRDefault="008D6519" w:rsidP="00210902">
            <w:r w:rsidRPr="00210902">
              <w:t>ESTADO DESARROLLADO</w:t>
            </w:r>
          </w:p>
          <w:p w:rsidR="008D6519" w:rsidRPr="00210902" w:rsidRDefault="008D6519" w:rsidP="00210902">
            <w:r w:rsidRPr="00210902">
              <w:t>estatus desarrollado</w:t>
            </w:r>
          </w:p>
          <w:p w:rsidR="000E7084" w:rsidRPr="00210902" w:rsidRDefault="008D6519" w:rsidP="00210902">
            <w:r w:rsidRPr="00210902">
              <w:t>Estado Desarrollado</w:t>
            </w:r>
          </w:p>
        </w:tc>
        <w:tc>
          <w:tcPr>
            <w:tcW w:w="6225" w:type="dxa"/>
          </w:tcPr>
          <w:p w:rsidR="000E7084" w:rsidRDefault="00633C98">
            <w:r w:rsidRPr="00633C98">
              <w:t>En el  estado Desarrollado representa que la construcción del sistema ha sido concluida y marca el comienzo de la fase de pruebas..</w:t>
            </w:r>
          </w:p>
        </w:tc>
        <w:tc>
          <w:tcPr>
            <w:tcW w:w="1713" w:type="dxa"/>
            <w:vAlign w:val="center"/>
          </w:tcPr>
          <w:p w:rsidR="000E7084" w:rsidRDefault="008D6519" w:rsidP="00A765B7">
            <w:pPr>
              <w:jc w:val="center"/>
            </w:pPr>
            <w:r>
              <w:t>Desarrollado 1207335</w:t>
            </w:r>
          </w:p>
        </w:tc>
      </w:tr>
      <w:tr w:rsidR="000E7084" w:rsidTr="000F61EC">
        <w:tc>
          <w:tcPr>
            <w:tcW w:w="2547" w:type="dxa"/>
          </w:tcPr>
          <w:p w:rsidR="008D6519" w:rsidRPr="00210902" w:rsidRDefault="008D6519" w:rsidP="00210902">
            <w:r w:rsidRPr="00210902">
              <w:t>estado probado</w:t>
            </w:r>
          </w:p>
          <w:p w:rsidR="008D6519" w:rsidRPr="00210902" w:rsidRDefault="008D6519" w:rsidP="00210902">
            <w:r w:rsidRPr="00210902">
              <w:t>Estado probado</w:t>
            </w:r>
          </w:p>
          <w:p w:rsidR="008D6519" w:rsidRPr="00210902" w:rsidRDefault="008D6519" w:rsidP="00210902">
            <w:r w:rsidRPr="00210902">
              <w:t>estatus probado</w:t>
            </w:r>
          </w:p>
          <w:p w:rsidR="000E7084" w:rsidRPr="00210902" w:rsidRDefault="008D6519" w:rsidP="00210902">
            <w:r w:rsidRPr="00210902">
              <w:t>Estado Probado</w:t>
            </w:r>
          </w:p>
        </w:tc>
        <w:tc>
          <w:tcPr>
            <w:tcW w:w="6225" w:type="dxa"/>
          </w:tcPr>
          <w:p w:rsidR="000E7084" w:rsidRDefault="0070429F">
            <w:r w:rsidRPr="0070429F">
              <w:t>En este estado representa la finalización de las pruebas para garantizar el correcto funcionamiento del sistema.</w:t>
            </w:r>
          </w:p>
        </w:tc>
        <w:tc>
          <w:tcPr>
            <w:tcW w:w="1713" w:type="dxa"/>
            <w:vAlign w:val="center"/>
          </w:tcPr>
          <w:p w:rsidR="000E7084" w:rsidRDefault="008D6519" w:rsidP="00A765B7">
            <w:pPr>
              <w:jc w:val="center"/>
            </w:pPr>
            <w:r>
              <w:t>Probado 1207339</w:t>
            </w:r>
          </w:p>
        </w:tc>
      </w:tr>
      <w:tr w:rsidR="000E7084" w:rsidTr="000F61EC">
        <w:tc>
          <w:tcPr>
            <w:tcW w:w="2547" w:type="dxa"/>
          </w:tcPr>
          <w:p w:rsidR="008D6519" w:rsidRPr="00210902" w:rsidRDefault="008D6519" w:rsidP="00210902">
            <w:r w:rsidRPr="00210902">
              <w:t>IMPLEMENTADO</w:t>
            </w:r>
          </w:p>
          <w:p w:rsidR="008D6519" w:rsidRPr="00210902" w:rsidRDefault="008D6519" w:rsidP="00210902">
            <w:r w:rsidRPr="00210902">
              <w:t>ESTADO IMPLEMENTADO</w:t>
            </w:r>
          </w:p>
          <w:p w:rsidR="008D6519" w:rsidRPr="00210902" w:rsidRDefault="008D6519" w:rsidP="00210902">
            <w:r w:rsidRPr="00210902">
              <w:t>estatus implementado</w:t>
            </w:r>
          </w:p>
          <w:p w:rsidR="000E7084" w:rsidRPr="00210902" w:rsidRDefault="008D6519" w:rsidP="00210902">
            <w:r w:rsidRPr="00210902">
              <w:t>Estado Implementado</w:t>
            </w:r>
          </w:p>
        </w:tc>
        <w:tc>
          <w:tcPr>
            <w:tcW w:w="6225" w:type="dxa"/>
          </w:tcPr>
          <w:p w:rsidR="000E7084" w:rsidRDefault="00E76C6C">
            <w:r w:rsidRPr="00E76C6C">
              <w:t>En el estado implementado se representa la liberación a producción del sistema (el sistema se encuentra liberado)..</w:t>
            </w:r>
          </w:p>
        </w:tc>
        <w:tc>
          <w:tcPr>
            <w:tcW w:w="1713" w:type="dxa"/>
            <w:vAlign w:val="center"/>
          </w:tcPr>
          <w:p w:rsidR="000E7084" w:rsidRDefault="008D6519" w:rsidP="00A765B7">
            <w:pPr>
              <w:jc w:val="center"/>
            </w:pPr>
            <w:r>
              <w:t>Implementado 1207340</w:t>
            </w:r>
          </w:p>
        </w:tc>
      </w:tr>
      <w:tr w:rsidR="000E7084" w:rsidTr="000F61EC">
        <w:tc>
          <w:tcPr>
            <w:tcW w:w="2547" w:type="dxa"/>
          </w:tcPr>
          <w:p w:rsidR="008D6519" w:rsidRPr="00210902" w:rsidRDefault="008D6519" w:rsidP="00210902">
            <w:r w:rsidRPr="00210902">
              <w:t>estado cerrado</w:t>
            </w:r>
          </w:p>
          <w:p w:rsidR="008D6519" w:rsidRPr="00210902" w:rsidRDefault="008D6519" w:rsidP="00210902">
            <w:r w:rsidRPr="00210902">
              <w:t>ESTADO CERRADO</w:t>
            </w:r>
          </w:p>
          <w:p w:rsidR="008D6519" w:rsidRPr="00210902" w:rsidRDefault="008D6519" w:rsidP="00210902">
            <w:r w:rsidRPr="00210902">
              <w:t>estatus cerrado</w:t>
            </w:r>
          </w:p>
          <w:p w:rsidR="000E7084" w:rsidRPr="00210902" w:rsidRDefault="008D6519" w:rsidP="00210902">
            <w:r w:rsidRPr="00210902">
              <w:t>Estado Cerrado</w:t>
            </w:r>
          </w:p>
        </w:tc>
        <w:tc>
          <w:tcPr>
            <w:tcW w:w="6225" w:type="dxa"/>
          </w:tcPr>
          <w:p w:rsidR="000E7084" w:rsidRDefault="0006477E">
            <w:r w:rsidRPr="0006477E">
              <w:t>En el estado cerrado representa que el Solicitante ha cerrado el Requerimiento, indicando con ello que el desarrollo del sistema ha cubierto su necesidad.</w:t>
            </w:r>
          </w:p>
        </w:tc>
        <w:tc>
          <w:tcPr>
            <w:tcW w:w="1713" w:type="dxa"/>
            <w:vAlign w:val="center"/>
          </w:tcPr>
          <w:p w:rsidR="000E7084" w:rsidRDefault="008D6519" w:rsidP="00A765B7">
            <w:pPr>
              <w:jc w:val="center"/>
            </w:pPr>
            <w:r>
              <w:t>Cerrado 1207341</w:t>
            </w:r>
          </w:p>
        </w:tc>
      </w:tr>
      <w:tr w:rsidR="000E7084" w:rsidTr="000F61EC">
        <w:tc>
          <w:tcPr>
            <w:tcW w:w="2547" w:type="dxa"/>
          </w:tcPr>
          <w:p w:rsidR="008D6519" w:rsidRPr="00210902" w:rsidRDefault="008D6519" w:rsidP="00210902">
            <w:r w:rsidRPr="00210902">
              <w:t>estatus duplicado</w:t>
            </w:r>
          </w:p>
          <w:p w:rsidR="008D6519" w:rsidRPr="00210902" w:rsidRDefault="008D6519" w:rsidP="00210902">
            <w:r w:rsidRPr="00210902">
              <w:t>estado duplicado</w:t>
            </w:r>
          </w:p>
          <w:p w:rsidR="008D6519" w:rsidRPr="00210902" w:rsidRDefault="008D6519" w:rsidP="00210902">
            <w:r w:rsidRPr="00210902">
              <w:t>ESTADO DUPLICADO</w:t>
            </w:r>
          </w:p>
          <w:p w:rsidR="000E7084" w:rsidRPr="00210902" w:rsidRDefault="008D6519" w:rsidP="00210902">
            <w:r w:rsidRPr="00210902">
              <w:t>Estado Duplicado</w:t>
            </w:r>
          </w:p>
        </w:tc>
        <w:tc>
          <w:tcPr>
            <w:tcW w:w="6225" w:type="dxa"/>
          </w:tcPr>
          <w:p w:rsidR="000E7084" w:rsidRDefault="00BB00CA">
            <w:r w:rsidRPr="00BB00CA">
              <w:t>En el estado duplicado se asigna a Requerimientos que se identifican con el mismo alcance que otro existente.</w:t>
            </w:r>
          </w:p>
        </w:tc>
        <w:tc>
          <w:tcPr>
            <w:tcW w:w="1713" w:type="dxa"/>
            <w:vAlign w:val="center"/>
          </w:tcPr>
          <w:p w:rsidR="000E7084" w:rsidRDefault="008D6519" w:rsidP="00A765B7">
            <w:pPr>
              <w:jc w:val="center"/>
            </w:pPr>
            <w:r>
              <w:t>Duplicado 1207345</w:t>
            </w:r>
          </w:p>
        </w:tc>
      </w:tr>
      <w:tr w:rsidR="000E7084" w:rsidTr="000F61EC">
        <w:tc>
          <w:tcPr>
            <w:tcW w:w="2547" w:type="dxa"/>
          </w:tcPr>
          <w:p w:rsidR="008D6519" w:rsidRPr="00210902" w:rsidRDefault="008D6519" w:rsidP="00210902">
            <w:r w:rsidRPr="00210902">
              <w:t>no puedo comentar foro</w:t>
            </w:r>
          </w:p>
          <w:p w:rsidR="000E7084" w:rsidRPr="00210902" w:rsidRDefault="008D6519" w:rsidP="00210902">
            <w:r w:rsidRPr="00210902">
              <w:t>no me deja comentar foro</w:t>
            </w:r>
          </w:p>
        </w:tc>
        <w:tc>
          <w:tcPr>
            <w:tcW w:w="6225" w:type="dxa"/>
          </w:tcPr>
          <w:p w:rsidR="000E7084" w:rsidRDefault="000E7084"/>
        </w:tc>
        <w:tc>
          <w:tcPr>
            <w:tcW w:w="1713" w:type="dxa"/>
            <w:vAlign w:val="center"/>
          </w:tcPr>
          <w:p w:rsidR="000E7084" w:rsidRDefault="008D6519" w:rsidP="00A765B7">
            <w:pPr>
              <w:jc w:val="center"/>
            </w:pPr>
            <w:r>
              <w:t>The previous module</w:t>
            </w:r>
          </w:p>
        </w:tc>
      </w:tr>
      <w:tr w:rsidR="000E7084" w:rsidTr="000F61EC">
        <w:tc>
          <w:tcPr>
            <w:tcW w:w="2547" w:type="dxa"/>
          </w:tcPr>
          <w:p w:rsidR="008D6519" w:rsidRPr="00210902" w:rsidRDefault="008D6519" w:rsidP="00210902">
            <w:r w:rsidRPr="00210902">
              <w:t>ngeniero de requerimientos</w:t>
            </w:r>
          </w:p>
          <w:p w:rsidR="008D6519" w:rsidRPr="00210902" w:rsidRDefault="008D6519" w:rsidP="00210902">
            <w:r w:rsidRPr="00210902">
              <w:t>ing reguerimientos</w:t>
            </w:r>
          </w:p>
          <w:p w:rsidR="008D6519" w:rsidRPr="00210902" w:rsidRDefault="008D6519" w:rsidP="00210902">
            <w:r w:rsidRPr="00210902">
              <w:t>INGENIERO DE REQUERIMIENTOS</w:t>
            </w:r>
          </w:p>
          <w:p w:rsidR="008D6519" w:rsidRPr="00210902" w:rsidRDefault="008D6519" w:rsidP="00210902">
            <w:r w:rsidRPr="00210902">
              <w:t>Ingeniero de Requerimientos</w:t>
            </w:r>
          </w:p>
          <w:p w:rsidR="000E7084" w:rsidRPr="00210902" w:rsidRDefault="008D6519" w:rsidP="00210902">
            <w:r w:rsidRPr="00210902">
              <w:t>Ing. reqierimientos</w:t>
            </w:r>
          </w:p>
        </w:tc>
        <w:tc>
          <w:tcPr>
            <w:tcW w:w="6225" w:type="dxa"/>
          </w:tcPr>
          <w:p w:rsidR="000E7084" w:rsidRDefault="000E7084"/>
        </w:tc>
        <w:tc>
          <w:tcPr>
            <w:tcW w:w="1713" w:type="dxa"/>
            <w:vAlign w:val="center"/>
          </w:tcPr>
          <w:p w:rsidR="000E7084" w:rsidRDefault="008D6519" w:rsidP="00A765B7">
            <w:pPr>
              <w:jc w:val="center"/>
            </w:pPr>
            <w:r>
              <w:t>The previous module</w:t>
            </w:r>
          </w:p>
        </w:tc>
      </w:tr>
      <w:tr w:rsidR="000E7084" w:rsidTr="000F61EC">
        <w:tc>
          <w:tcPr>
            <w:tcW w:w="2547" w:type="dxa"/>
          </w:tcPr>
          <w:p w:rsidR="008D6519" w:rsidRPr="00210902" w:rsidRDefault="008D6519" w:rsidP="00210902">
            <w:r w:rsidRPr="00210902">
              <w:t>FIRMA TIPO NOTIFICADO</w:t>
            </w:r>
          </w:p>
          <w:p w:rsidR="008D6519" w:rsidRPr="00210902" w:rsidRDefault="008D6519" w:rsidP="00210902">
            <w:r w:rsidRPr="00210902">
              <w:t>FIRMA NOTIFICADO</w:t>
            </w:r>
          </w:p>
          <w:p w:rsidR="000E7084" w:rsidRPr="00210902" w:rsidRDefault="008D6519" w:rsidP="00210902">
            <w:r w:rsidRPr="00210902">
              <w:t>FIRMA COMO NOTIFICADO</w:t>
            </w:r>
          </w:p>
        </w:tc>
        <w:tc>
          <w:tcPr>
            <w:tcW w:w="6225" w:type="dxa"/>
          </w:tcPr>
          <w:p w:rsidR="000E7084" w:rsidRDefault="00633C98">
            <w:r w:rsidRPr="00633C98">
              <w:t>La responsabilidad de este tipo de firma es estar informado, revisar la documentación y si detecta algún cambio que afecte su área se encuentre enterado.</w:t>
            </w:r>
          </w:p>
        </w:tc>
        <w:tc>
          <w:tcPr>
            <w:tcW w:w="1713" w:type="dxa"/>
            <w:vAlign w:val="center"/>
          </w:tcPr>
          <w:p w:rsidR="000E7084" w:rsidRDefault="008D6519" w:rsidP="00A765B7">
            <w:pPr>
              <w:jc w:val="center"/>
            </w:pPr>
            <w:r>
              <w:t>FirmaTipoNotificado 1207381</w:t>
            </w:r>
          </w:p>
        </w:tc>
      </w:tr>
      <w:tr w:rsidR="000E7084" w:rsidTr="000F61EC">
        <w:tc>
          <w:tcPr>
            <w:tcW w:w="2547" w:type="dxa"/>
          </w:tcPr>
          <w:p w:rsidR="008D6519" w:rsidRPr="00210902" w:rsidRDefault="008D6519" w:rsidP="00210902">
            <w:r w:rsidRPr="00210902">
              <w:lastRenderedPageBreak/>
              <w:t>POSPONER UN REQUERIMIENTO</w:t>
            </w:r>
          </w:p>
          <w:p w:rsidR="008D6519" w:rsidRPr="00210902" w:rsidRDefault="008D6519" w:rsidP="00210902">
            <w:r w:rsidRPr="00210902">
              <w:t>posponer un requerimeinto</w:t>
            </w:r>
          </w:p>
          <w:p w:rsidR="008D6519" w:rsidRPr="00210902" w:rsidRDefault="008D6519" w:rsidP="00210902">
            <w:r w:rsidRPr="00210902">
              <w:t>Posponer un Requerimiento</w:t>
            </w:r>
          </w:p>
          <w:p w:rsidR="008D6519" w:rsidRPr="00210902" w:rsidRDefault="008D6519" w:rsidP="00210902">
            <w:r w:rsidRPr="00210902">
              <w:t>Posponer Requerimiento</w:t>
            </w:r>
          </w:p>
          <w:p w:rsidR="000E7084" w:rsidRPr="00210902" w:rsidRDefault="008D6519" w:rsidP="00210902">
            <w:r w:rsidRPr="00210902">
              <w:t>posponer requerimiento</w:t>
            </w:r>
          </w:p>
        </w:tc>
        <w:tc>
          <w:tcPr>
            <w:tcW w:w="6225" w:type="dxa"/>
          </w:tcPr>
          <w:p w:rsidR="000E7084" w:rsidRDefault="00633C98">
            <w:r w:rsidRPr="00633C98">
              <w:t>Un Requerimiento puede ser pospuesto 3 veces, ya sea por el Solicitante o por el sistema.</w:t>
            </w:r>
          </w:p>
        </w:tc>
        <w:tc>
          <w:tcPr>
            <w:tcW w:w="1713" w:type="dxa"/>
            <w:vAlign w:val="center"/>
          </w:tcPr>
          <w:p w:rsidR="000E7084" w:rsidRDefault="008D6519" w:rsidP="00A765B7">
            <w:pPr>
              <w:jc w:val="center"/>
            </w:pPr>
            <w:r>
              <w:t>PosponerUnRequerimiento 1207382</w:t>
            </w:r>
          </w:p>
        </w:tc>
      </w:tr>
      <w:tr w:rsidR="000E7084" w:rsidTr="000F61EC">
        <w:tc>
          <w:tcPr>
            <w:tcW w:w="2547" w:type="dxa"/>
          </w:tcPr>
          <w:p w:rsidR="008D6519" w:rsidRPr="00210902" w:rsidRDefault="008D6519" w:rsidP="00210902">
            <w:r w:rsidRPr="00210902">
              <w:t>modificar requerimeinto</w:t>
            </w:r>
          </w:p>
          <w:p w:rsidR="008D6519" w:rsidRPr="00210902" w:rsidRDefault="008D6519" w:rsidP="00210902">
            <w:r w:rsidRPr="00210902">
              <w:t>modificar definicion del requerimineto</w:t>
            </w:r>
          </w:p>
          <w:p w:rsidR="008D6519" w:rsidRPr="00210902" w:rsidRDefault="008D6519" w:rsidP="00210902">
            <w:r w:rsidRPr="00210902">
              <w:t>cambiar definición requerimiento</w:t>
            </w:r>
          </w:p>
          <w:p w:rsidR="008D6519" w:rsidRPr="00210902" w:rsidRDefault="008D6519" w:rsidP="00210902">
            <w:r w:rsidRPr="00210902">
              <w:t>Modificar Requerimiento</w:t>
            </w:r>
          </w:p>
          <w:p w:rsidR="000E7084" w:rsidRPr="00210902" w:rsidRDefault="008D6519" w:rsidP="00210902">
            <w:r w:rsidRPr="00210902">
              <w:t>Modificar requerimiento</w:t>
            </w:r>
          </w:p>
        </w:tc>
        <w:tc>
          <w:tcPr>
            <w:tcW w:w="6225" w:type="dxa"/>
          </w:tcPr>
          <w:p w:rsidR="000E7084" w:rsidRDefault="000E7084"/>
        </w:tc>
        <w:tc>
          <w:tcPr>
            <w:tcW w:w="1713" w:type="dxa"/>
            <w:vAlign w:val="center"/>
          </w:tcPr>
          <w:p w:rsidR="000E7084" w:rsidRDefault="008D6519" w:rsidP="00A765B7">
            <w:pPr>
              <w:jc w:val="center"/>
            </w:pPr>
            <w:r>
              <w:t>The previous module</w:t>
            </w:r>
          </w:p>
        </w:tc>
      </w:tr>
      <w:tr w:rsidR="000E7084" w:rsidTr="000F61EC">
        <w:tc>
          <w:tcPr>
            <w:tcW w:w="2547" w:type="dxa"/>
          </w:tcPr>
          <w:p w:rsidR="008D6519" w:rsidRPr="00210902" w:rsidRDefault="008D6519" w:rsidP="00210902">
            <w:r w:rsidRPr="00210902">
              <w:t>limpiemos mexico</w:t>
            </w:r>
          </w:p>
          <w:p w:rsidR="008D6519" w:rsidRPr="00210902" w:rsidRDefault="008D6519" w:rsidP="00210902">
            <w:r w:rsidRPr="00210902">
              <w:t>Limpiemos México</w:t>
            </w:r>
          </w:p>
          <w:p w:rsidR="008D6519" w:rsidRPr="00210902" w:rsidRDefault="008D6519" w:rsidP="00210902">
            <w:r w:rsidRPr="00210902">
              <w:t>limpiemos nuestro México</w:t>
            </w:r>
          </w:p>
          <w:p w:rsidR="008D6519" w:rsidRPr="00210902" w:rsidRDefault="008D6519" w:rsidP="00210902">
            <w:r w:rsidRPr="00210902">
              <w:t>campaña limpiemos mexico</w:t>
            </w:r>
          </w:p>
          <w:p w:rsidR="008D6519" w:rsidRPr="00210902" w:rsidRDefault="008D6519" w:rsidP="00210902">
            <w:r w:rsidRPr="00210902">
              <w:t>limpiar México</w:t>
            </w:r>
          </w:p>
          <w:p w:rsidR="008D6519" w:rsidRPr="00210902" w:rsidRDefault="008D6519" w:rsidP="00210902">
            <w:r w:rsidRPr="00210902">
              <w:t>limpiAR MEXICCO</w:t>
            </w:r>
          </w:p>
          <w:p w:rsidR="000E7084" w:rsidRPr="00210902" w:rsidRDefault="008D6519" w:rsidP="00210902">
            <w:r w:rsidRPr="00210902">
              <w:t>LIMPIAR MÉXICO</w:t>
            </w:r>
          </w:p>
        </w:tc>
        <w:tc>
          <w:tcPr>
            <w:tcW w:w="6225" w:type="dxa"/>
          </w:tcPr>
          <w:p w:rsidR="00633C98" w:rsidRDefault="00633C98" w:rsidP="00633C98">
            <w:r>
              <w:t>Limpiemos Nuestro México es fundamentalmente una campaña de acción, educación y conciencia ambiental, en la que se hace énfasis en las 3 R’s + 1:</w:t>
            </w:r>
          </w:p>
          <w:p w:rsidR="00633C98" w:rsidRDefault="00633C98" w:rsidP="00633C98">
            <w:r>
              <w:t xml:space="preserve"> </w:t>
            </w:r>
          </w:p>
          <w:p w:rsidR="00633C98" w:rsidRDefault="00633C98" w:rsidP="00633C98">
            <w:r>
              <w:t xml:space="preserve"> </w:t>
            </w:r>
          </w:p>
          <w:p w:rsidR="00633C98" w:rsidRDefault="00633C98" w:rsidP="00633C98">
            <w:r>
              <w:t>Reduce, Reutiliza, Recicla... y Recoge.</w:t>
            </w:r>
          </w:p>
          <w:p w:rsidR="00633C98" w:rsidRDefault="00633C98" w:rsidP="00633C98">
            <w:r>
              <w:t xml:space="preserve"> </w:t>
            </w:r>
          </w:p>
          <w:p w:rsidR="00633C98" w:rsidRDefault="00633C98" w:rsidP="00633C98">
            <w:r>
              <w:t xml:space="preserve"> </w:t>
            </w:r>
          </w:p>
          <w:p w:rsidR="00633C98" w:rsidRDefault="00633C98" w:rsidP="00633C98">
            <w:r>
              <w:t>Nuestros Pilares</w:t>
            </w:r>
          </w:p>
          <w:p w:rsidR="00633C98" w:rsidRDefault="00633C98" w:rsidP="00633C98">
            <w:r>
              <w:t xml:space="preserve"> </w:t>
            </w:r>
          </w:p>
          <w:p w:rsidR="00633C98" w:rsidRDefault="00633C98" w:rsidP="00633C98">
            <w:r>
              <w:t xml:space="preserve"> </w:t>
            </w:r>
          </w:p>
          <w:p w:rsidR="00633C98" w:rsidRDefault="00633C98" w:rsidP="00633C98">
            <w:r>
              <w:t>Pasión, Determinación, Constancia</w:t>
            </w:r>
          </w:p>
          <w:p w:rsidR="00633C98" w:rsidRDefault="00633C98" w:rsidP="00633C98">
            <w:r>
              <w:t xml:space="preserve"> </w:t>
            </w:r>
          </w:p>
          <w:p w:rsidR="00633C98" w:rsidRDefault="00633C98" w:rsidP="00633C98">
            <w:r>
              <w:t xml:space="preserve"> </w:t>
            </w:r>
          </w:p>
          <w:p w:rsidR="00633C98" w:rsidRDefault="00633C98" w:rsidP="00633C98">
            <w:r>
              <w:t>“Cuando siembras una semilla en la tierra, lo único que puedes hacer es regarla, no puedes controlar el sol, no puedes controlar el clima, y no puedes evitar lo que la plaga va a intentar destruir, lo único que puedes hacer es plantar tu semilla en la tierra, regarla y creer. Jamás dejar de creer.”</w:t>
            </w:r>
          </w:p>
          <w:p w:rsidR="00633C98" w:rsidRDefault="00633C98" w:rsidP="00633C98">
            <w:r>
              <w:t xml:space="preserve"> </w:t>
            </w:r>
          </w:p>
          <w:p w:rsidR="00633C98" w:rsidRDefault="00633C98" w:rsidP="00633C98">
            <w:r>
              <w:t xml:space="preserve"> </w:t>
            </w:r>
          </w:p>
          <w:p w:rsidR="00633C98" w:rsidRDefault="00633C98" w:rsidP="00633C98">
            <w:r>
              <w:t>Desde 2009, se han recolectado 188,500 toneladas de basura en todo el país. Ya somos más de 8 millones 800 mil voluntarios.</w:t>
            </w:r>
          </w:p>
          <w:p w:rsidR="00633C98" w:rsidRDefault="00633C98" w:rsidP="00633C98">
            <w:r>
              <w:t xml:space="preserve"> </w:t>
            </w:r>
          </w:p>
          <w:p w:rsidR="00633C98" w:rsidRDefault="00633C98" w:rsidP="00633C98">
            <w:r>
              <w:t xml:space="preserve"> </w:t>
            </w:r>
          </w:p>
          <w:p w:rsidR="000E7084" w:rsidRDefault="00633C98" w:rsidP="00633C98">
            <w:r>
              <w:t>En estos 9 años hemos logrado sensibilizar a la comunidad sobre el problema de la basura, sus soluciones y el efecto fatal que produce en el medio ambiente, así como la necesidad de reciclar todo lo posible. San Luis Potosí, Solidaridad en Quintana Roo, M. de Toluca, Cd. Juárez, M. de Durango, Ciudad del Carmen, Campeche y el Estado de Sinaloa son ahora parte del programa “Orgullosamente Limpio”, realizando campañas permanentes de recolección adecuada de basura, equipamiento urbano, sensibilización a la sociedad civil, formación de promotores y educación para el reciclaje.</w:t>
            </w:r>
          </w:p>
        </w:tc>
        <w:tc>
          <w:tcPr>
            <w:tcW w:w="1713" w:type="dxa"/>
            <w:vAlign w:val="center"/>
          </w:tcPr>
          <w:p w:rsidR="000E7084" w:rsidRDefault="008D6519" w:rsidP="00A765B7">
            <w:pPr>
              <w:jc w:val="center"/>
            </w:pPr>
            <w:r>
              <w:t>Limpiemos Mexico 1207499</w:t>
            </w:r>
          </w:p>
        </w:tc>
      </w:tr>
      <w:tr w:rsidR="000E7084" w:rsidTr="000F61EC">
        <w:tc>
          <w:tcPr>
            <w:tcW w:w="2547" w:type="dxa"/>
          </w:tcPr>
          <w:p w:rsidR="008D6519" w:rsidRPr="00210902" w:rsidRDefault="008D6519" w:rsidP="00210902">
            <w:r w:rsidRPr="00210902">
              <w:t>TIPOS REQUERIMIENTO</w:t>
            </w:r>
          </w:p>
          <w:p w:rsidR="008D6519" w:rsidRPr="00210902" w:rsidRDefault="008D6519" w:rsidP="00210902">
            <w:r w:rsidRPr="00210902">
              <w:t>TIPOS DE REQUERIMINETO</w:t>
            </w:r>
          </w:p>
          <w:p w:rsidR="008D6519" w:rsidRPr="00210902" w:rsidRDefault="008D6519" w:rsidP="00210902">
            <w:r w:rsidRPr="00210902">
              <w:lastRenderedPageBreak/>
              <w:t>tipos de requerimiento</w:t>
            </w:r>
          </w:p>
          <w:p w:rsidR="008D6519" w:rsidRPr="00210902" w:rsidRDefault="008D6519" w:rsidP="00210902">
            <w:r w:rsidRPr="00210902">
              <w:t>Tipos de Requerimiento</w:t>
            </w:r>
          </w:p>
          <w:p w:rsidR="008D6519" w:rsidRPr="00210902" w:rsidRDefault="008D6519" w:rsidP="00210902">
            <w:r w:rsidRPr="00210902">
              <w:t>Tipos Requerimientos</w:t>
            </w:r>
          </w:p>
          <w:p w:rsidR="000E7084" w:rsidRPr="00210902" w:rsidRDefault="008D6519" w:rsidP="00210902">
            <w:r w:rsidRPr="00210902">
              <w:t>Tipos de Requerimientos</w:t>
            </w:r>
          </w:p>
        </w:tc>
        <w:tc>
          <w:tcPr>
            <w:tcW w:w="6225" w:type="dxa"/>
          </w:tcPr>
          <w:p w:rsidR="00A521E3" w:rsidRDefault="00A521E3" w:rsidP="00A521E3">
            <w:r>
              <w:lastRenderedPageBreak/>
              <w:t>Existen los siguientes tipos de Requerimiento:</w:t>
            </w:r>
          </w:p>
          <w:p w:rsidR="00A521E3" w:rsidRDefault="00A521E3" w:rsidP="00A521E3"/>
          <w:p w:rsidR="00A521E3" w:rsidRDefault="00A521E3" w:rsidP="00A521E3">
            <w:r>
              <w:lastRenderedPageBreak/>
              <w:t>Compensaciones : Requerimiento donde se establece la mecánica de pago a los empleados de geografía.</w:t>
            </w:r>
          </w:p>
          <w:p w:rsidR="00A521E3" w:rsidRDefault="00A521E3" w:rsidP="00A521E3">
            <w:r>
              <w:t>Promoción : Requerimiento que definen la mecánica para implementar de manera temporal, estrategias para incrementar las ventas, atraer clientes y/o posicionar nuevos productos.</w:t>
            </w:r>
          </w:p>
          <w:p w:rsidR="00A521E3" w:rsidRDefault="00A521E3" w:rsidP="00A521E3">
            <w:r>
              <w:t>Nuevas Funcionalidades : Requerimiento donde se especifican las funcionalidades que se agregan a un sistema ya existente y donde se afectan las reglas de negocio</w:t>
            </w:r>
          </w:p>
          <w:p w:rsidR="00A521E3" w:rsidRDefault="00A521E3" w:rsidP="00A521E3">
            <w:r>
              <w:t>Mejora: : Requerimiento donde se busca optimizar los procesos de un sistema sin alterar las reglas de negocio.</w:t>
            </w:r>
          </w:p>
          <w:p w:rsidR="00A521E3" w:rsidRDefault="00A521E3" w:rsidP="00A521E3">
            <w:r>
              <w:t>Requerimiento de Información : Requerimiento donde se solicita la extracción y publicación de la información.</w:t>
            </w:r>
          </w:p>
          <w:p w:rsidR="00A521E3" w:rsidRDefault="00A521E3" w:rsidP="00A521E3">
            <w:r>
              <w:t>Nuevo Producto: : Requerimiento donde se define la implementación de nuevos productos, canales y/o servicios que ofrece el negocio.</w:t>
            </w:r>
          </w:p>
          <w:p w:rsidR="00A521E3" w:rsidRDefault="00A521E3" w:rsidP="00A521E3">
            <w:r>
              <w:t>Apertura de Nuevos Países: : Requerimiento donde se define la implementación de los Sistemas que soportarán los servicios y/o productos ofrecidos por una empresa de Grupo Salinas en un país donde no se tiene presencia.</w:t>
            </w:r>
          </w:p>
          <w:p w:rsidR="00A521E3" w:rsidRDefault="00A521E3" w:rsidP="00A521E3">
            <w:r>
              <w:t>Cambio de valor a parámetro : Requerimiento donde el cambio es solicitado sobre una variable de un sistema.</w:t>
            </w:r>
          </w:p>
          <w:p w:rsidR="00A521E3" w:rsidRDefault="00A521E3" w:rsidP="00A521E3">
            <w:r>
              <w:t>Solicitado por Entidades Regulatorias: : Requerimiento que se deriva de una petición efectuada por las diferentes Instituciones, Entidades y/o Autoridades, que regulan la operación de las empresas de Grupo Salinas.</w:t>
            </w:r>
          </w:p>
          <w:p w:rsidR="00A521E3" w:rsidRDefault="00A521E3" w:rsidP="00A521E3">
            <w:r>
              <w:t>Mejora Técnica: : Requerimiento que surge por la necesidad de optimizar, actualizar y/o migrar los Sistemas en beneficio de la operación del negocio.</w:t>
            </w:r>
          </w:p>
          <w:p w:rsidR="000E7084" w:rsidRDefault="00A521E3" w:rsidP="00A521E3">
            <w:r>
              <w:t>Correcciones: : Requerimiento que es originado por errores detectados en los desarrollos de los Sistemas.</w:t>
            </w:r>
          </w:p>
        </w:tc>
        <w:tc>
          <w:tcPr>
            <w:tcW w:w="1713" w:type="dxa"/>
            <w:vAlign w:val="center"/>
          </w:tcPr>
          <w:p w:rsidR="000E7084" w:rsidRDefault="008D6519" w:rsidP="00A765B7">
            <w:pPr>
              <w:jc w:val="center"/>
            </w:pPr>
            <w:r>
              <w:lastRenderedPageBreak/>
              <w:t>TiposDeRequeremineto 1207392</w:t>
            </w:r>
          </w:p>
        </w:tc>
      </w:tr>
      <w:tr w:rsidR="000E7084" w:rsidTr="000F61EC">
        <w:tc>
          <w:tcPr>
            <w:tcW w:w="2547" w:type="dxa"/>
          </w:tcPr>
          <w:p w:rsidR="008D6519" w:rsidRPr="00210902" w:rsidRDefault="008D6519" w:rsidP="00210902">
            <w:r w:rsidRPr="00210902">
              <w:t>estado cancelado</w:t>
            </w:r>
          </w:p>
          <w:p w:rsidR="008D6519" w:rsidRPr="00210902" w:rsidRDefault="008D6519" w:rsidP="00210902">
            <w:r w:rsidRPr="00210902">
              <w:t>Estado Cancelado</w:t>
            </w:r>
          </w:p>
          <w:p w:rsidR="008D6519" w:rsidRPr="00210902" w:rsidRDefault="008D6519" w:rsidP="00210902">
            <w:r w:rsidRPr="00210902">
              <w:t>Estatus cancelado</w:t>
            </w:r>
          </w:p>
          <w:p w:rsidR="000E7084" w:rsidRPr="00210902" w:rsidRDefault="008D6519" w:rsidP="00210902">
            <w:r w:rsidRPr="00210902">
              <w:t>Estado cancelado</w:t>
            </w:r>
          </w:p>
        </w:tc>
        <w:tc>
          <w:tcPr>
            <w:tcW w:w="6225" w:type="dxa"/>
          </w:tcPr>
          <w:p w:rsidR="000E7084" w:rsidRDefault="001544D0">
            <w:r w:rsidRPr="001544D0">
              <w:t>En este estado cancelado representa que un Requerimiento ya no es necesario por parte del área Solicitante.</w:t>
            </w:r>
          </w:p>
        </w:tc>
        <w:tc>
          <w:tcPr>
            <w:tcW w:w="1713" w:type="dxa"/>
            <w:vAlign w:val="center"/>
          </w:tcPr>
          <w:p w:rsidR="000E7084" w:rsidRDefault="008D6519" w:rsidP="00A765B7">
            <w:pPr>
              <w:jc w:val="center"/>
            </w:pPr>
            <w:r>
              <w:t>Cancelado 1207343</w:t>
            </w:r>
          </w:p>
        </w:tc>
      </w:tr>
      <w:tr w:rsidR="000E7084" w:rsidTr="000F61EC">
        <w:tc>
          <w:tcPr>
            <w:tcW w:w="2547" w:type="dxa"/>
          </w:tcPr>
          <w:p w:rsidR="008D6519" w:rsidRPr="00210902" w:rsidRDefault="008D6519" w:rsidP="00210902">
            <w:r w:rsidRPr="00210902">
              <w:t>reglas de ot</w:t>
            </w:r>
          </w:p>
          <w:p w:rsidR="008D6519" w:rsidRPr="00210902" w:rsidRDefault="008D6519" w:rsidP="00210902">
            <w:r w:rsidRPr="00210902">
              <w:t>reglas de ordenes de trabajo</w:t>
            </w:r>
          </w:p>
          <w:p w:rsidR="008D6519" w:rsidRPr="00210902" w:rsidRDefault="008D6519" w:rsidP="00210902">
            <w:r w:rsidRPr="00210902">
              <w:t>Reglas de ordenes de trabajo</w:t>
            </w:r>
          </w:p>
          <w:p w:rsidR="008D6519" w:rsidRPr="00210902" w:rsidRDefault="008D6519" w:rsidP="00210902">
            <w:r w:rsidRPr="00210902">
              <w:t>REGLAS DE ORDENES DE TRBAJO</w:t>
            </w:r>
          </w:p>
          <w:p w:rsidR="008D6519" w:rsidRPr="00210902" w:rsidRDefault="008D6519" w:rsidP="00210902">
            <w:r w:rsidRPr="00210902">
              <w:t>reglas de OT</w:t>
            </w:r>
          </w:p>
          <w:p w:rsidR="008D6519" w:rsidRPr="00210902" w:rsidRDefault="008D6519" w:rsidP="00210902">
            <w:r w:rsidRPr="00210902">
              <w:t>Reglas de OT</w:t>
            </w:r>
          </w:p>
          <w:p w:rsidR="000E7084" w:rsidRPr="00210902" w:rsidRDefault="008D6519" w:rsidP="00210902">
            <w:r w:rsidRPr="00210902">
              <w:t>Reglas de Orden de Trabajo</w:t>
            </w:r>
          </w:p>
        </w:tc>
        <w:tc>
          <w:tcPr>
            <w:tcW w:w="6225" w:type="dxa"/>
          </w:tcPr>
          <w:p w:rsidR="00A521E3" w:rsidRDefault="00A521E3" w:rsidP="00A521E3">
            <w:r>
              <w:t>Las reglas de Ordenes de Trabajo son las que te presento a continuación:</w:t>
            </w:r>
          </w:p>
          <w:p w:rsidR="00A521E3" w:rsidRDefault="00A521E3" w:rsidP="00A521E3"/>
          <w:p w:rsidR="00A521E3" w:rsidRDefault="00A521E3" w:rsidP="00A521E3">
            <w:r>
              <w:t>El responsable de las OT es el Gerente de Sistemas.</w:t>
            </w:r>
          </w:p>
          <w:p w:rsidR="00A521E3" w:rsidRDefault="00A521E3" w:rsidP="00A521E3">
            <w:r>
              <w:t>Solicitado</w:t>
            </w:r>
          </w:p>
          <w:p w:rsidR="00A521E3" w:rsidRDefault="00A521E3" w:rsidP="00A521E3">
            <w:r>
              <w:t xml:space="preserve"> Un requerimiento no puede contar con mas de 50 OT.</w:t>
            </w:r>
          </w:p>
          <w:p w:rsidR="00A521E3" w:rsidRDefault="00A521E3" w:rsidP="00A521E3">
            <w:r>
              <w:t>Un responsable de OT no puede contar con mas de 45 OT en estatus SOLICITADO.</w:t>
            </w:r>
          </w:p>
          <w:p w:rsidR="00A521E3" w:rsidRDefault="00A521E3" w:rsidP="00A521E3">
            <w:r>
              <w:t xml:space="preserve">Una OT podrá estar en estatus SOLICITADO por un máximo de un mes. De no cambiar de estado el sistema deberá cancelarla. </w:t>
            </w:r>
          </w:p>
          <w:p w:rsidR="00A521E3" w:rsidRDefault="00A521E3" w:rsidP="00A521E3">
            <w:r>
              <w:t>::next-2000::</w:t>
            </w:r>
          </w:p>
          <w:p w:rsidR="00A521E3" w:rsidRDefault="00A521E3" w:rsidP="00A521E3">
            <w:r>
              <w:t>Autorizado</w:t>
            </w:r>
          </w:p>
          <w:p w:rsidR="00A521E3" w:rsidRDefault="00A521E3" w:rsidP="00A521E3">
            <w:r>
              <w:t>Una OT  deberá ser autorizada por el responsable, asignando fecha de inicio, fecha fin y horas en desarrollo.</w:t>
            </w:r>
          </w:p>
          <w:p w:rsidR="00A521E3" w:rsidRDefault="00A521E3" w:rsidP="00A521E3">
            <w:r>
              <w:t>Un responsable de OT no puede contar con mas de 55 OT en estado AUTORIZADO.</w:t>
            </w:r>
          </w:p>
          <w:p w:rsidR="00A521E3" w:rsidRDefault="00A521E3" w:rsidP="00A521E3">
            <w:r>
              <w:t>Una OT no podrá estar mas de 3 meses en estado AUTORIZADO. Si excede este tiempo el sistema deberá cancelarla.</w:t>
            </w:r>
          </w:p>
          <w:p w:rsidR="00A521E3" w:rsidRDefault="00A521E3" w:rsidP="00A521E3">
            <w:r>
              <w:t>::next-2000::</w:t>
            </w:r>
          </w:p>
          <w:p w:rsidR="00A521E3" w:rsidRDefault="00A521E3" w:rsidP="00A521E3">
            <w:r>
              <w:lastRenderedPageBreak/>
              <w:t>Abierto</w:t>
            </w:r>
          </w:p>
          <w:p w:rsidR="00A521E3" w:rsidRDefault="00A521E3" w:rsidP="00A521E3">
            <w:r>
              <w:t>Una OT no podrá estar mas de 6 meses en estado ABIERTO.</w:t>
            </w:r>
          </w:p>
          <w:p w:rsidR="00A521E3" w:rsidRDefault="00A521E3" w:rsidP="00A521E3">
            <w:r>
              <w:t>Un responsable de OT no puede contar con mas de 45 OT en estado ABIERTO.</w:t>
            </w:r>
          </w:p>
          <w:p w:rsidR="00A521E3" w:rsidRDefault="00A521E3" w:rsidP="00A521E3">
            <w:r>
              <w:t>La persona autorizada para mover una OT de estado ABIERTO a DESARROLLADO es el responsable de dicha OT.</w:t>
            </w:r>
          </w:p>
          <w:p w:rsidR="00A521E3" w:rsidRDefault="00A521E3" w:rsidP="00A521E3">
            <w:r>
              <w:t>::next-2000::</w:t>
            </w:r>
          </w:p>
          <w:p w:rsidR="00A521E3" w:rsidRDefault="00A521E3" w:rsidP="00A521E3">
            <w:r>
              <w:t>Desarrollado</w:t>
            </w:r>
          </w:p>
          <w:p w:rsidR="00A521E3" w:rsidRDefault="00A521E3" w:rsidP="00A521E3">
            <w:r>
              <w:t>Una OT no puede estar en estado DESARROLLADO por mas de 1 mes.</w:t>
            </w:r>
          </w:p>
          <w:p w:rsidR="00A521E3" w:rsidRDefault="00A521E3" w:rsidP="00A521E3">
            <w:r>
              <w:t xml:space="preserve"> Un responsable de OT no puede contar con mas de 45 OT en estatus DESARROLLADO.</w:t>
            </w:r>
          </w:p>
          <w:p w:rsidR="00A521E3" w:rsidRDefault="00A521E3" w:rsidP="00A521E3">
            <w:r>
              <w:t>Una OT deberá ser promovida de estado DESARROLLADO a PROBADO por el responsable de la OT.</w:t>
            </w:r>
          </w:p>
          <w:p w:rsidR="00A521E3" w:rsidRDefault="00A521E3" w:rsidP="00A521E3">
            <w:r>
              <w:t>::next-2000::</w:t>
            </w:r>
          </w:p>
          <w:p w:rsidR="00A521E3" w:rsidRDefault="00A521E3" w:rsidP="00A521E3">
            <w:r>
              <w:t>Probado</w:t>
            </w:r>
          </w:p>
          <w:p w:rsidR="00A521E3" w:rsidRDefault="00A521E3" w:rsidP="00A521E3">
            <w:r>
              <w:t>Una OT no podrá estar en estado PROBADO por mas de 1 mes.</w:t>
            </w:r>
          </w:p>
          <w:p w:rsidR="00A521E3" w:rsidRDefault="00A521E3" w:rsidP="00A521E3">
            <w:r>
              <w:t xml:space="preserve"> Un responsable de OT no puede contar con mas de 30 OT en estatus PROBADO.</w:t>
            </w:r>
          </w:p>
          <w:p w:rsidR="00A521E3" w:rsidRDefault="00A521E3" w:rsidP="00A521E3">
            <w:r>
              <w:t xml:space="preserve">Una OT deberá ser promovida de estado PROBADO a estado IMPLEMENTADO por el responsable de la OT. </w:t>
            </w:r>
          </w:p>
          <w:p w:rsidR="00A521E3" w:rsidRDefault="00A521E3" w:rsidP="00A521E3">
            <w:r>
              <w:t>::next-2000::</w:t>
            </w:r>
          </w:p>
          <w:p w:rsidR="00A521E3" w:rsidRDefault="00A521E3" w:rsidP="00A521E3">
            <w:r>
              <w:t>Implementado</w:t>
            </w:r>
          </w:p>
          <w:p w:rsidR="00A521E3" w:rsidRDefault="00A521E3" w:rsidP="00A521E3">
            <w:r>
              <w:t>Una OT no podrá estar en estado IMPLEMENTADO por mas de 1 mes.</w:t>
            </w:r>
          </w:p>
          <w:p w:rsidR="00A521E3" w:rsidRDefault="00A521E3" w:rsidP="00A521E3">
            <w:r>
              <w:t xml:space="preserve"> Un responsable de OT no puede contar con mas de 40 OT en estatus IMPLEMENTADO, si sucede esto, deberá cumplir con la siguiente regla.</w:t>
            </w:r>
          </w:p>
          <w:p w:rsidR="00A521E3" w:rsidRDefault="00A521E3" w:rsidP="00A521E3">
            <w:r>
              <w:t>Una OT deberá ser cambiada de estado IMPLEMENTADO a estado CERRADO por el responsable de la OT.</w:t>
            </w:r>
          </w:p>
          <w:p w:rsidR="00A521E3" w:rsidRDefault="00A521E3" w:rsidP="00A521E3">
            <w:r>
              <w:t>::next-2000::</w:t>
            </w:r>
          </w:p>
          <w:p w:rsidR="00A521E3" w:rsidRDefault="00A521E3" w:rsidP="00A521E3">
            <w:r>
              <w:t xml:space="preserve">Cerrado </w:t>
            </w:r>
          </w:p>
          <w:p w:rsidR="00A521E3" w:rsidRDefault="00A521E3" w:rsidP="00A521E3">
            <w:r>
              <w:t>Una OT que ha sido promovida a estado CERRADO ha llegado a su estado final.</w:t>
            </w:r>
          </w:p>
          <w:p w:rsidR="00A521E3" w:rsidRDefault="00A521E3" w:rsidP="00A521E3">
            <w:r>
              <w:t>::next-1000::</w:t>
            </w:r>
          </w:p>
          <w:p w:rsidR="00A521E3" w:rsidRDefault="00A521E3" w:rsidP="00A521E3">
            <w:r>
              <w:t>Reglas de Ordenes de Trabajo(OT), casos particulares:</w:t>
            </w:r>
          </w:p>
          <w:p w:rsidR="00A521E3" w:rsidRDefault="00A521E3" w:rsidP="00A521E3"/>
          <w:p w:rsidR="00A521E3" w:rsidRDefault="00A521E3" w:rsidP="00A521E3">
            <w:r>
              <w:t>Pospuesto</w:t>
            </w:r>
          </w:p>
          <w:p w:rsidR="00A521E3" w:rsidRDefault="00A521E3" w:rsidP="00A521E3">
            <w:r>
              <w:t>Una OT que ha sido cambiada a estatus POSPUESTO ha sido detenida por tiempo indefinido. El estatus puede regresar a su anterior estado de forma manual.</w:t>
            </w:r>
          </w:p>
          <w:p w:rsidR="00A521E3" w:rsidRDefault="00A521E3" w:rsidP="00A521E3">
            <w:r>
              <w:t>::next-2000::</w:t>
            </w:r>
          </w:p>
          <w:p w:rsidR="00A521E3" w:rsidRDefault="00A521E3" w:rsidP="00A521E3">
            <w:r>
              <w:t>Cancelado</w:t>
            </w:r>
          </w:p>
          <w:p w:rsidR="00A521E3" w:rsidRDefault="00A521E3" w:rsidP="00A521E3">
            <w:r>
              <w:t>Una OT que ha sido promovida a estatus CANCELADO no puede regresar a su estado anterior, por lo que ha llegado a su estado final.</w:t>
            </w:r>
          </w:p>
          <w:p w:rsidR="00A521E3" w:rsidRDefault="00A521E3" w:rsidP="00A521E3">
            <w:r>
              <w:t>::next-2000::</w:t>
            </w:r>
          </w:p>
          <w:p w:rsidR="00A521E3" w:rsidRDefault="00A521E3" w:rsidP="00A521E3">
            <w:r>
              <w:t>Rechazado</w:t>
            </w:r>
          </w:p>
          <w:p w:rsidR="000E7084" w:rsidRDefault="00A521E3" w:rsidP="00A521E3">
            <w:r>
              <w:t>Una OT que ha sido promovida a estatus RECHAZADO ha llegado a un estado estático, el cual podrá regresar a AUTORIZADO de forma manual, cumpliendo primeramente con los requisitos para ser considerada AUTORIZADA.</w:t>
            </w:r>
          </w:p>
        </w:tc>
        <w:tc>
          <w:tcPr>
            <w:tcW w:w="1713" w:type="dxa"/>
            <w:vAlign w:val="center"/>
          </w:tcPr>
          <w:p w:rsidR="000E7084" w:rsidRDefault="008D6519" w:rsidP="00A765B7">
            <w:pPr>
              <w:jc w:val="center"/>
            </w:pPr>
            <w:r>
              <w:lastRenderedPageBreak/>
              <w:t>Reglas de Ordenes de trabajo (OT) 1214433</w:t>
            </w:r>
          </w:p>
        </w:tc>
      </w:tr>
      <w:tr w:rsidR="000E7084" w:rsidTr="000F61EC">
        <w:tc>
          <w:tcPr>
            <w:tcW w:w="2547" w:type="dxa"/>
          </w:tcPr>
          <w:p w:rsidR="00210902" w:rsidRPr="00C61972" w:rsidRDefault="00210902" w:rsidP="00C61972">
            <w:r w:rsidRPr="00C61972">
              <w:lastRenderedPageBreak/>
              <w:t>reglas actividad</w:t>
            </w:r>
          </w:p>
          <w:p w:rsidR="00210902" w:rsidRPr="00C61972" w:rsidRDefault="00210902" w:rsidP="00C61972">
            <w:r w:rsidRPr="00C61972">
              <w:t>Reglas de actividad</w:t>
            </w:r>
          </w:p>
          <w:p w:rsidR="00210902" w:rsidRPr="00C61972" w:rsidRDefault="00210902" w:rsidP="00C61972">
            <w:r w:rsidRPr="00C61972">
              <w:t>REGLAS DE ACTIVIDAD</w:t>
            </w:r>
          </w:p>
          <w:p w:rsidR="000E7084" w:rsidRPr="00C61972" w:rsidRDefault="00210902" w:rsidP="00C61972">
            <w:r w:rsidRPr="00C61972">
              <w:t>reglas actividad</w:t>
            </w:r>
          </w:p>
        </w:tc>
        <w:tc>
          <w:tcPr>
            <w:tcW w:w="6225" w:type="dxa"/>
          </w:tcPr>
          <w:p w:rsidR="00FA6F2B" w:rsidRDefault="00FA6F2B" w:rsidP="00FA6F2B">
            <w:r>
              <w:t xml:space="preserve">El gerente de sistemas (responsable), debe tener actualizada su plantilla de trabajo (colaboradores) para poder asignar actividades. </w:t>
            </w:r>
          </w:p>
          <w:p w:rsidR="00FA6F2B" w:rsidRDefault="00FA6F2B" w:rsidP="00FA6F2B">
            <w:r>
              <w:t>La plantilla debe actualizarse en Clear Quest siguiendo los pasos compartidos por ACC.</w:t>
            </w:r>
          </w:p>
          <w:p w:rsidR="000E7084" w:rsidRDefault="00FA6F2B" w:rsidP="00FA6F2B">
            <w:r>
              <w:t>En caso de que no sea posible para el gerente de sistemas realizar la actualización, puede realizar la petición de actualización al área de ACC, esto no es lo ideal.</w:t>
            </w:r>
          </w:p>
        </w:tc>
        <w:tc>
          <w:tcPr>
            <w:tcW w:w="1713" w:type="dxa"/>
            <w:vAlign w:val="center"/>
          </w:tcPr>
          <w:p w:rsidR="000E7084" w:rsidRDefault="00210902" w:rsidP="00A765B7">
            <w:pPr>
              <w:jc w:val="center"/>
            </w:pPr>
            <w:r>
              <w:t>Reglas de Actividad 1214509</w:t>
            </w:r>
          </w:p>
        </w:tc>
      </w:tr>
      <w:tr w:rsidR="000E7084" w:rsidTr="000F61EC">
        <w:tc>
          <w:tcPr>
            <w:tcW w:w="2547" w:type="dxa"/>
          </w:tcPr>
          <w:p w:rsidR="00210902" w:rsidRPr="00C61972" w:rsidRDefault="00210902" w:rsidP="00C61972">
            <w:r w:rsidRPr="00C61972">
              <w:t>minuta</w:t>
            </w:r>
          </w:p>
          <w:p w:rsidR="00210902" w:rsidRPr="00C61972" w:rsidRDefault="00210902" w:rsidP="00C61972">
            <w:r w:rsidRPr="00C61972">
              <w:t>Minuta</w:t>
            </w:r>
          </w:p>
          <w:p w:rsidR="000E7084" w:rsidRPr="00C61972" w:rsidRDefault="00210902" w:rsidP="00C61972">
            <w:r w:rsidRPr="00C61972">
              <w:t>MINUTA</w:t>
            </w:r>
          </w:p>
        </w:tc>
        <w:tc>
          <w:tcPr>
            <w:tcW w:w="6225" w:type="dxa"/>
          </w:tcPr>
          <w:p w:rsidR="00FA6F2B" w:rsidRDefault="00FA6F2B" w:rsidP="00FA6F2B">
            <w:r>
              <w:t>Te recomiendo esta buena practica para Generar Minutas:</w:t>
            </w:r>
          </w:p>
          <w:p w:rsidR="00FA6F2B" w:rsidRDefault="00FA6F2B" w:rsidP="00FA6F2B"/>
          <w:p w:rsidR="00FA6F2B" w:rsidRDefault="00FA6F2B" w:rsidP="00FA6F2B">
            <w:r>
              <w:t>PUNTUALIDAD (5 MINUTOS ANTES)</w:t>
            </w:r>
          </w:p>
          <w:p w:rsidR="00FA6F2B" w:rsidRDefault="00FA6F2B" w:rsidP="00FA6F2B"/>
          <w:p w:rsidR="00FA6F2B" w:rsidRDefault="00FA6F2B" w:rsidP="00FA6F2B">
            <w:r>
              <w:t>Conocer a los involucrados en la reunión.</w:t>
            </w:r>
          </w:p>
          <w:p w:rsidR="00FA6F2B" w:rsidRDefault="00FA6F2B" w:rsidP="00FA6F2B"/>
          <w:p w:rsidR="00FA6F2B" w:rsidRDefault="00FA6F2B" w:rsidP="00FA6F2B">
            <w:r>
              <w:t>Generar minuta con los acuerdos y temas tratados.</w:t>
            </w:r>
          </w:p>
          <w:p w:rsidR="00FA6F2B" w:rsidRDefault="00FA6F2B" w:rsidP="00FA6F2B"/>
          <w:p w:rsidR="00FA6F2B" w:rsidRDefault="00FA6F2B" w:rsidP="00FA6F2B">
            <w:r>
              <w:t>Versionar Minuta en Quest.</w:t>
            </w:r>
          </w:p>
          <w:p w:rsidR="00FA6F2B" w:rsidRDefault="00FA6F2B" w:rsidP="00FA6F2B"/>
          <w:p w:rsidR="00FA6F2B" w:rsidRDefault="00FA6F2B" w:rsidP="00FA6F2B">
            <w:r>
              <w:t>Enviar minuta a todos los involucrados, mismo día, de ser posible.</w:t>
            </w:r>
          </w:p>
          <w:p w:rsidR="00FA6F2B" w:rsidRDefault="00FA6F2B" w:rsidP="00FA6F2B"/>
          <w:p w:rsidR="00FA6F2B" w:rsidRDefault="00FA6F2B" w:rsidP="00FA6F2B">
            <w:r>
              <w:t>Seguimiento Continuo a pendientes</w:t>
            </w:r>
          </w:p>
          <w:p w:rsidR="00FA6F2B" w:rsidRDefault="00FA6F2B" w:rsidP="00FA6F2B"/>
          <w:p w:rsidR="000E7084" w:rsidRDefault="00FA6F2B" w:rsidP="00FA6F2B">
            <w:r>
              <w:t>Pegar Notas en Quest.</w:t>
            </w:r>
          </w:p>
        </w:tc>
        <w:tc>
          <w:tcPr>
            <w:tcW w:w="1713" w:type="dxa"/>
            <w:vAlign w:val="center"/>
          </w:tcPr>
          <w:p w:rsidR="000E7084" w:rsidRDefault="00210902" w:rsidP="00A765B7">
            <w:pPr>
              <w:jc w:val="center"/>
            </w:pPr>
            <w:r>
              <w:t>Minuta 1214512</w:t>
            </w:r>
          </w:p>
        </w:tc>
      </w:tr>
      <w:tr w:rsidR="000E7084" w:rsidTr="000F61EC">
        <w:tc>
          <w:tcPr>
            <w:tcW w:w="2547" w:type="dxa"/>
          </w:tcPr>
          <w:p w:rsidR="00210902" w:rsidRPr="00C61972" w:rsidRDefault="00210902" w:rsidP="00C61972">
            <w:r w:rsidRPr="00C61972">
              <w:t>PRIMER CONTACTO</w:t>
            </w:r>
          </w:p>
          <w:p w:rsidR="00210902" w:rsidRPr="00C61972" w:rsidRDefault="00210902" w:rsidP="00C61972">
            <w:r w:rsidRPr="00C61972">
              <w:t>primer contacto</w:t>
            </w:r>
          </w:p>
          <w:p w:rsidR="000E7084" w:rsidRPr="00C61972" w:rsidRDefault="00210902" w:rsidP="00C61972">
            <w:r w:rsidRPr="00C61972">
              <w:t>Contacto Solicitante</w:t>
            </w:r>
          </w:p>
        </w:tc>
        <w:tc>
          <w:tcPr>
            <w:tcW w:w="6225" w:type="dxa"/>
          </w:tcPr>
          <w:p w:rsidR="000E7084" w:rsidRDefault="001544D0">
            <w:r w:rsidRPr="001544D0">
              <w:t>Una vez que haya sido aprobado el preticket, el ingeniero de Requerimientos cuenta con 24 horas hábiles para poder realizar el primer contacto.</w:t>
            </w:r>
          </w:p>
        </w:tc>
        <w:tc>
          <w:tcPr>
            <w:tcW w:w="1713" w:type="dxa"/>
            <w:vAlign w:val="center"/>
          </w:tcPr>
          <w:p w:rsidR="000E7084" w:rsidRDefault="00210902" w:rsidP="00A765B7">
            <w:pPr>
              <w:jc w:val="center"/>
            </w:pPr>
            <w:r>
              <w:t>TiempoDeContactoSolicitante 1214515</w:t>
            </w:r>
          </w:p>
        </w:tc>
      </w:tr>
      <w:tr w:rsidR="000E7084" w:rsidTr="000F61EC">
        <w:tc>
          <w:tcPr>
            <w:tcW w:w="2547" w:type="dxa"/>
          </w:tcPr>
          <w:p w:rsidR="00210902" w:rsidRPr="00C61972" w:rsidRDefault="00210902" w:rsidP="00C61972">
            <w:r w:rsidRPr="00C61972">
              <w:t>PRIMERA FASE DE FIRMAS</w:t>
            </w:r>
          </w:p>
          <w:p w:rsidR="00210902" w:rsidRPr="00C61972" w:rsidRDefault="00210902" w:rsidP="00C61972">
            <w:r w:rsidRPr="00C61972">
              <w:t>primera fase firmas</w:t>
            </w:r>
          </w:p>
          <w:p w:rsidR="00210902" w:rsidRPr="00C61972" w:rsidRDefault="00210902" w:rsidP="00C61972">
            <w:r w:rsidRPr="00C61972">
              <w:t>Primera fase firmas</w:t>
            </w:r>
          </w:p>
          <w:p w:rsidR="00210902" w:rsidRPr="00C61972" w:rsidRDefault="00210902" w:rsidP="00C61972">
            <w:r w:rsidRPr="00C61972">
              <w:t>fase firmas</w:t>
            </w:r>
          </w:p>
          <w:p w:rsidR="000E7084" w:rsidRPr="00C61972" w:rsidRDefault="00210902" w:rsidP="00C61972">
            <w:r w:rsidRPr="00C61972">
              <w:t>Fase Firmas</w:t>
            </w:r>
          </w:p>
        </w:tc>
        <w:tc>
          <w:tcPr>
            <w:tcW w:w="6225" w:type="dxa"/>
          </w:tcPr>
          <w:p w:rsidR="000E7084" w:rsidRDefault="00BB00CA">
            <w:r w:rsidRPr="00BB00CA">
              <w:t>Cuando el Solicitante da visto bueno sobre el documento preliminar y cumple al menos con el 80% de la definición del Requerimiento.</w:t>
            </w:r>
          </w:p>
        </w:tc>
        <w:tc>
          <w:tcPr>
            <w:tcW w:w="1713" w:type="dxa"/>
            <w:vAlign w:val="center"/>
          </w:tcPr>
          <w:p w:rsidR="000E7084" w:rsidRDefault="00210902" w:rsidP="00A765B7">
            <w:pPr>
              <w:jc w:val="center"/>
            </w:pPr>
            <w:r>
              <w:t>PrimeraFaseFirmas 1214530</w:t>
            </w:r>
          </w:p>
        </w:tc>
      </w:tr>
      <w:tr w:rsidR="000E7084" w:rsidTr="000F61EC">
        <w:tc>
          <w:tcPr>
            <w:tcW w:w="2547" w:type="dxa"/>
          </w:tcPr>
          <w:p w:rsidR="00210902" w:rsidRPr="00C61972" w:rsidRDefault="00210902" w:rsidP="00C61972">
            <w:r w:rsidRPr="00C61972">
              <w:t>documento preliminar</w:t>
            </w:r>
          </w:p>
          <w:p w:rsidR="00210902" w:rsidRPr="00C61972" w:rsidRDefault="00210902" w:rsidP="00C61972">
            <w:r w:rsidRPr="00C61972">
              <w:t>publica preliminar</w:t>
            </w:r>
          </w:p>
          <w:p w:rsidR="00210902" w:rsidRPr="00C61972" w:rsidRDefault="00210902" w:rsidP="00C61972">
            <w:r w:rsidRPr="00C61972">
              <w:t>Documento Preliminar</w:t>
            </w:r>
          </w:p>
          <w:p w:rsidR="000E7084" w:rsidRPr="00C61972" w:rsidRDefault="00210902" w:rsidP="00C61972">
            <w:r w:rsidRPr="00C61972">
              <w:t>Publica Preliminar</w:t>
            </w:r>
          </w:p>
        </w:tc>
        <w:tc>
          <w:tcPr>
            <w:tcW w:w="6225" w:type="dxa"/>
          </w:tcPr>
          <w:p w:rsidR="000E7084" w:rsidRDefault="001544D0">
            <w:r w:rsidRPr="001544D0">
              <w:t>Cuando el Solicitante da visto bueno sobre el documento preliminar y cumple al menos con el 80% de la definición del Requerimiento.</w:t>
            </w:r>
          </w:p>
        </w:tc>
        <w:tc>
          <w:tcPr>
            <w:tcW w:w="1713" w:type="dxa"/>
            <w:vAlign w:val="center"/>
          </w:tcPr>
          <w:p w:rsidR="000E7084" w:rsidRDefault="00210902" w:rsidP="00A765B7">
            <w:pPr>
              <w:jc w:val="center"/>
            </w:pPr>
            <w:r>
              <w:t>DocumentoPreliminar 1214536</w:t>
            </w:r>
          </w:p>
        </w:tc>
      </w:tr>
      <w:tr w:rsidR="000E7084" w:rsidTr="000F61EC">
        <w:tc>
          <w:tcPr>
            <w:tcW w:w="2547" w:type="dxa"/>
          </w:tcPr>
          <w:p w:rsidR="00210902" w:rsidRPr="00C61972" w:rsidRDefault="00210902" w:rsidP="00C61972">
            <w:r w:rsidRPr="00C61972">
              <w:t>dividir</w:t>
            </w:r>
          </w:p>
          <w:p w:rsidR="00210902" w:rsidRPr="00C61972" w:rsidRDefault="00210902" w:rsidP="00C61972">
            <w:r w:rsidRPr="00C61972">
              <w:t>DIVIDIR</w:t>
            </w:r>
          </w:p>
          <w:p w:rsidR="000E7084" w:rsidRPr="00C61972" w:rsidRDefault="00210902" w:rsidP="00C61972">
            <w:r w:rsidRPr="00C61972">
              <w:t>dividir requerimiento</w:t>
            </w:r>
          </w:p>
        </w:tc>
        <w:tc>
          <w:tcPr>
            <w:tcW w:w="6225" w:type="dxa"/>
          </w:tcPr>
          <w:p w:rsidR="000E7084" w:rsidRDefault="000E7084"/>
        </w:tc>
        <w:tc>
          <w:tcPr>
            <w:tcW w:w="1713" w:type="dxa"/>
            <w:vAlign w:val="center"/>
          </w:tcPr>
          <w:p w:rsidR="000E7084" w:rsidRDefault="00210902" w:rsidP="00A765B7">
            <w:pPr>
              <w:jc w:val="center"/>
            </w:pPr>
            <w:r>
              <w:t>The previous module</w:t>
            </w:r>
          </w:p>
        </w:tc>
      </w:tr>
      <w:tr w:rsidR="000E7084" w:rsidTr="000F61EC">
        <w:tc>
          <w:tcPr>
            <w:tcW w:w="2547" w:type="dxa"/>
          </w:tcPr>
          <w:p w:rsidR="00210902" w:rsidRPr="00C61972" w:rsidRDefault="00210902" w:rsidP="00C61972">
            <w:r w:rsidRPr="00C61972">
              <w:t>funciones ACC</w:t>
            </w:r>
          </w:p>
          <w:p w:rsidR="00210902" w:rsidRPr="00C61972" w:rsidRDefault="00210902" w:rsidP="00C61972">
            <w:r w:rsidRPr="00C61972">
              <w:t>fu|nciones del área ACC</w:t>
            </w:r>
          </w:p>
          <w:p w:rsidR="00210902" w:rsidRPr="00C61972" w:rsidRDefault="00210902" w:rsidP="00C61972">
            <w:r w:rsidRPr="00C61972">
              <w:t>FUNCIONES ACC</w:t>
            </w:r>
          </w:p>
          <w:p w:rsidR="00210902" w:rsidRPr="00C61972" w:rsidRDefault="00210902" w:rsidP="00C61972">
            <w:r w:rsidRPr="00C61972">
              <w:t>acc</w:t>
            </w:r>
          </w:p>
          <w:p w:rsidR="00210902" w:rsidRPr="00C61972" w:rsidRDefault="00210902" w:rsidP="00C61972">
            <w:r w:rsidRPr="00C61972">
              <w:t>ACC</w:t>
            </w:r>
          </w:p>
          <w:p w:rsidR="00210902" w:rsidRPr="00C61972" w:rsidRDefault="00210902" w:rsidP="00C61972">
            <w:r w:rsidRPr="00C61972">
              <w:t>Metodologia ACC</w:t>
            </w:r>
          </w:p>
          <w:p w:rsidR="000E7084" w:rsidRPr="00C61972" w:rsidRDefault="00210902" w:rsidP="00C61972">
            <w:r w:rsidRPr="00C61972">
              <w:t>metodologia acc</w:t>
            </w:r>
          </w:p>
        </w:tc>
        <w:tc>
          <w:tcPr>
            <w:tcW w:w="6225" w:type="dxa"/>
          </w:tcPr>
          <w:p w:rsidR="000E7084" w:rsidRDefault="00BB00CA">
            <w:r w:rsidRPr="00BB00CA">
              <w:t>Administrar e implementar las herramientas necesarias para el control de cambios y versiones de los Sistemas desarrollados en Grupo Salinas, así como garantizar la integridad del código fuente en los diferentes ambientes. Asimismo se encargan de definir y automatizar los procesos de desarrollo de aplicaciones basándose en las mejores prácticas establecidas en la metodología RUP.</w:t>
            </w:r>
          </w:p>
        </w:tc>
        <w:tc>
          <w:tcPr>
            <w:tcW w:w="1713" w:type="dxa"/>
            <w:vAlign w:val="center"/>
          </w:tcPr>
          <w:p w:rsidR="000E7084" w:rsidRDefault="00210902" w:rsidP="00A765B7">
            <w:pPr>
              <w:jc w:val="center"/>
            </w:pPr>
            <w:r>
              <w:t>FuncionesAreaACC 1214591</w:t>
            </w:r>
          </w:p>
        </w:tc>
      </w:tr>
      <w:tr w:rsidR="000E7084" w:rsidTr="000F61EC">
        <w:tc>
          <w:tcPr>
            <w:tcW w:w="2547" w:type="dxa"/>
          </w:tcPr>
          <w:p w:rsidR="00210902" w:rsidRPr="00C61972" w:rsidRDefault="00210902" w:rsidP="00C61972">
            <w:r w:rsidRPr="00C61972">
              <w:t>notifica a los involucrados</w:t>
            </w:r>
          </w:p>
          <w:p w:rsidR="00210902" w:rsidRPr="00C61972" w:rsidRDefault="00210902" w:rsidP="00C61972">
            <w:r w:rsidRPr="00C61972">
              <w:t>notifica involucrados</w:t>
            </w:r>
          </w:p>
          <w:p w:rsidR="00210902" w:rsidRPr="00C61972" w:rsidRDefault="00210902" w:rsidP="00C61972">
            <w:r w:rsidRPr="00C61972">
              <w:t>NOTIFICA INVOLUCRADOS</w:t>
            </w:r>
          </w:p>
          <w:p w:rsidR="00210902" w:rsidRPr="00C61972" w:rsidRDefault="00210902" w:rsidP="00C61972">
            <w:r w:rsidRPr="00C61972">
              <w:t>Notificar Involucrados</w:t>
            </w:r>
          </w:p>
          <w:p w:rsidR="00210902" w:rsidRPr="00C61972" w:rsidRDefault="00210902" w:rsidP="00C61972">
            <w:r w:rsidRPr="00C61972">
              <w:t>Notificar Involucrados</w:t>
            </w:r>
          </w:p>
          <w:p w:rsidR="00210902" w:rsidRPr="00C61972" w:rsidRDefault="00210902" w:rsidP="00C61972">
            <w:r w:rsidRPr="00C61972">
              <w:t>Notificaciones de involucrados</w:t>
            </w:r>
          </w:p>
          <w:p w:rsidR="000E7084" w:rsidRPr="00C61972" w:rsidRDefault="00210902" w:rsidP="00C61972">
            <w:r w:rsidRPr="00C61972">
              <w:lastRenderedPageBreak/>
              <w:t>Notificaciones de Involucrados</w:t>
            </w:r>
          </w:p>
        </w:tc>
        <w:tc>
          <w:tcPr>
            <w:tcW w:w="6225" w:type="dxa"/>
          </w:tcPr>
          <w:p w:rsidR="000E7084" w:rsidRDefault="00633C98">
            <w:r w:rsidRPr="00633C98">
              <w:lastRenderedPageBreak/>
              <w:t>Se les notifica a través de los comentarios del foro del Requerimiento dentro del Portal SIMBA.</w:t>
            </w:r>
          </w:p>
        </w:tc>
        <w:tc>
          <w:tcPr>
            <w:tcW w:w="1713" w:type="dxa"/>
            <w:vAlign w:val="center"/>
          </w:tcPr>
          <w:p w:rsidR="000E7084" w:rsidRDefault="00617B76" w:rsidP="00A765B7">
            <w:pPr>
              <w:jc w:val="center"/>
            </w:pPr>
            <w:r>
              <w:t>NotificacionesDeInvolucrados 1214850</w:t>
            </w:r>
          </w:p>
        </w:tc>
      </w:tr>
      <w:tr w:rsidR="000E7084" w:rsidTr="000F61EC">
        <w:tc>
          <w:tcPr>
            <w:tcW w:w="2547" w:type="dxa"/>
          </w:tcPr>
          <w:p w:rsidR="00617B76" w:rsidRPr="00C61972" w:rsidRDefault="00617B76" w:rsidP="00C61972">
            <w:r w:rsidRPr="00C61972">
              <w:t>cambio sistemas</w:t>
            </w:r>
          </w:p>
          <w:p w:rsidR="00617B76" w:rsidRPr="00C61972" w:rsidRDefault="00617B76" w:rsidP="00C61972">
            <w:r w:rsidRPr="00C61972">
              <w:t>cambio sistemas</w:t>
            </w:r>
          </w:p>
          <w:p w:rsidR="00617B76" w:rsidRPr="00C61972" w:rsidRDefault="00617B76" w:rsidP="00C61972">
            <w:r w:rsidRPr="00C61972">
              <w:t>requiere documentacion</w:t>
            </w:r>
          </w:p>
          <w:p w:rsidR="000E7084" w:rsidRPr="00C61972" w:rsidRDefault="00617B76" w:rsidP="00C61972">
            <w:r w:rsidRPr="00C61972">
              <w:t>Cambio Sistema Documentacion</w:t>
            </w:r>
          </w:p>
        </w:tc>
        <w:tc>
          <w:tcPr>
            <w:tcW w:w="6225" w:type="dxa"/>
          </w:tcPr>
          <w:p w:rsidR="000E7084" w:rsidRDefault="001544D0">
            <w:r w:rsidRPr="001544D0">
              <w:t>Sí, cualquier cambio a Sistemas requiere que sea registrado y documentado en un Requerimiento.</w:t>
            </w:r>
          </w:p>
        </w:tc>
        <w:tc>
          <w:tcPr>
            <w:tcW w:w="1713" w:type="dxa"/>
            <w:vAlign w:val="center"/>
          </w:tcPr>
          <w:p w:rsidR="000E7084" w:rsidRDefault="00617B76" w:rsidP="00A765B7">
            <w:pPr>
              <w:jc w:val="center"/>
            </w:pPr>
            <w:r>
              <w:t>CambioSistemaDocumentacion 1214874</w:t>
            </w:r>
          </w:p>
        </w:tc>
      </w:tr>
      <w:tr w:rsidR="000E7084" w:rsidTr="000F61EC">
        <w:tc>
          <w:tcPr>
            <w:tcW w:w="2547" w:type="dxa"/>
          </w:tcPr>
          <w:p w:rsidR="00617B76" w:rsidRPr="00C61972" w:rsidRDefault="00617B76" w:rsidP="00C61972">
            <w:r w:rsidRPr="00C61972">
              <w:t>devops</w:t>
            </w:r>
          </w:p>
          <w:p w:rsidR="00617B76" w:rsidRPr="00C61972" w:rsidRDefault="00617B76" w:rsidP="00C61972">
            <w:r w:rsidRPr="00C61972">
              <w:t>Dev Ops</w:t>
            </w:r>
          </w:p>
          <w:p w:rsidR="00617B76" w:rsidRPr="00C61972" w:rsidRDefault="00617B76" w:rsidP="00C61972">
            <w:r w:rsidRPr="00C61972">
              <w:t>dev ops</w:t>
            </w:r>
          </w:p>
          <w:p w:rsidR="000E7084" w:rsidRPr="00C61972" w:rsidRDefault="00617B76" w:rsidP="00C61972">
            <w:r w:rsidRPr="00C61972">
              <w:t>DevOps</w:t>
            </w:r>
          </w:p>
        </w:tc>
        <w:tc>
          <w:tcPr>
            <w:tcW w:w="6225" w:type="dxa"/>
          </w:tcPr>
          <w:p w:rsidR="000E7084" w:rsidRDefault="0006477E">
            <w:r w:rsidRPr="0006477E">
              <w:t>Es el conjunto de procesos que permiten generar liberaciones de forma automática eficientando los tiempos de entrega y reduciendo el alcance de los errores.</w:t>
            </w:r>
          </w:p>
        </w:tc>
        <w:tc>
          <w:tcPr>
            <w:tcW w:w="1713" w:type="dxa"/>
            <w:vAlign w:val="center"/>
          </w:tcPr>
          <w:p w:rsidR="000E7084" w:rsidRDefault="00617B76" w:rsidP="00A765B7">
            <w:pPr>
              <w:jc w:val="center"/>
            </w:pPr>
            <w:r>
              <w:t>DevOps 1269049</w:t>
            </w:r>
          </w:p>
        </w:tc>
      </w:tr>
      <w:tr w:rsidR="000E7084" w:rsidTr="000F61EC">
        <w:tc>
          <w:tcPr>
            <w:tcW w:w="2547" w:type="dxa"/>
          </w:tcPr>
          <w:p w:rsidR="00617B76" w:rsidRPr="00C61972" w:rsidRDefault="00617B76" w:rsidP="00C61972">
            <w:r w:rsidRPr="00C61972">
              <w:t>Manuel Gonzalez</w:t>
            </w:r>
          </w:p>
          <w:p w:rsidR="00617B76" w:rsidRPr="00C61972" w:rsidRDefault="00617B76" w:rsidP="00C61972">
            <w:r w:rsidRPr="00C61972">
              <w:t>Manuel González</w:t>
            </w:r>
          </w:p>
          <w:p w:rsidR="00617B76" w:rsidRPr="00C61972" w:rsidRDefault="00617B76" w:rsidP="00C61972">
            <w:r w:rsidRPr="00C61972">
              <w:t>manuel gonzález</w:t>
            </w:r>
          </w:p>
          <w:p w:rsidR="00617B76" w:rsidRPr="00C61972" w:rsidRDefault="00617B76" w:rsidP="00C61972">
            <w:r w:rsidRPr="00C61972">
              <w:t>manuel gonzalez</w:t>
            </w:r>
          </w:p>
          <w:p w:rsidR="00617B76" w:rsidRPr="00C61972" w:rsidRDefault="00617B76" w:rsidP="00C61972">
            <w:r w:rsidRPr="00C61972">
              <w:t>Manuel Gonzalez Palomo</w:t>
            </w:r>
          </w:p>
          <w:p w:rsidR="00617B76" w:rsidRPr="00C61972" w:rsidRDefault="00617B76" w:rsidP="00C61972">
            <w:r w:rsidRPr="00C61972">
              <w:t>Manuel González Palomo</w:t>
            </w:r>
          </w:p>
          <w:p w:rsidR="00617B76" w:rsidRPr="00C61972" w:rsidRDefault="00617B76" w:rsidP="00C61972">
            <w:r w:rsidRPr="00C61972">
              <w:t>Gonzalez Palomo</w:t>
            </w:r>
          </w:p>
          <w:p w:rsidR="000E7084" w:rsidRPr="00C61972" w:rsidRDefault="00617B76" w:rsidP="00C61972">
            <w:r w:rsidRPr="00C61972">
              <w:t>González Palomo</w:t>
            </w:r>
          </w:p>
        </w:tc>
        <w:tc>
          <w:tcPr>
            <w:tcW w:w="6225" w:type="dxa"/>
          </w:tcPr>
          <w:p w:rsidR="0006477E" w:rsidRDefault="0006477E" w:rsidP="0006477E">
            <w:r>
              <w:t>[img]http://portal.colaboracionsimba.net/simba/PreguntasFrecuentesDirectorio/Content/img/bt/manuelg.jpg[/img]</w:t>
            </w:r>
          </w:p>
          <w:p w:rsidR="0006477E" w:rsidRDefault="0006477E" w:rsidP="0006477E">
            <w:r>
              <w:t>::next-2000::</w:t>
            </w:r>
          </w:p>
          <w:p w:rsidR="000E7084" w:rsidRDefault="0006477E" w:rsidP="0006477E">
            <w:r>
              <w:t>Manuel González Palomo es Vicepresidente de Sistemas de Grupo Salinas.</w:t>
            </w:r>
          </w:p>
        </w:tc>
        <w:tc>
          <w:tcPr>
            <w:tcW w:w="1713" w:type="dxa"/>
            <w:vAlign w:val="center"/>
          </w:tcPr>
          <w:p w:rsidR="000E7084" w:rsidRDefault="00617B76" w:rsidP="00A765B7">
            <w:pPr>
              <w:jc w:val="center"/>
            </w:pPr>
            <w:r>
              <w:t>ManuelG 1275122</w:t>
            </w:r>
          </w:p>
        </w:tc>
      </w:tr>
      <w:tr w:rsidR="000E7084" w:rsidTr="000F61EC">
        <w:tc>
          <w:tcPr>
            <w:tcW w:w="2547" w:type="dxa"/>
          </w:tcPr>
          <w:p w:rsidR="00617B76" w:rsidRPr="00C61972" w:rsidRDefault="00617B76" w:rsidP="00C61972">
            <w:r w:rsidRPr="00C61972">
              <w:t>facturacion</w:t>
            </w:r>
          </w:p>
          <w:p w:rsidR="00617B76" w:rsidRPr="00C61972" w:rsidRDefault="00617B76" w:rsidP="00C61972">
            <w:r w:rsidRPr="00C61972">
              <w:t>Facturación</w:t>
            </w:r>
          </w:p>
          <w:p w:rsidR="00617B76" w:rsidRPr="00C61972" w:rsidRDefault="00617B76" w:rsidP="00C61972">
            <w:r w:rsidRPr="00C61972">
              <w:t>facturación</w:t>
            </w:r>
          </w:p>
          <w:p w:rsidR="000E7084" w:rsidRPr="00C61972" w:rsidRDefault="00617B76" w:rsidP="00C61972">
            <w:r w:rsidRPr="00C61972">
              <w:t>Facturacion</w:t>
            </w:r>
          </w:p>
        </w:tc>
        <w:tc>
          <w:tcPr>
            <w:tcW w:w="6225" w:type="dxa"/>
          </w:tcPr>
          <w:p w:rsidR="00C9337B" w:rsidRDefault="00C9337B" w:rsidP="00C9337B">
            <w:r>
              <w:t>Existen dos tipos: En línea e Histórico, la puedes consulta dentro del menú de hamburguesa localizado en la parte izquierda de Simba:</w:t>
            </w:r>
          </w:p>
          <w:p w:rsidR="000E7084" w:rsidRDefault="00C9337B" w:rsidP="00C9337B">
            <w:r>
              <w:t>[img]http://portal.colaboracionsimba.net/simba/PreguntasFrecuentesDirectorio/Content/img/bt/facturacion.png[/img]</w:t>
            </w:r>
          </w:p>
        </w:tc>
        <w:tc>
          <w:tcPr>
            <w:tcW w:w="1713" w:type="dxa"/>
            <w:vAlign w:val="center"/>
          </w:tcPr>
          <w:p w:rsidR="000E7084" w:rsidRDefault="00617B76" w:rsidP="00A765B7">
            <w:pPr>
              <w:jc w:val="center"/>
            </w:pPr>
            <w:r>
              <w:t>Facturacion 1298117</w:t>
            </w:r>
          </w:p>
        </w:tc>
      </w:tr>
      <w:tr w:rsidR="000E7084" w:rsidTr="000F61EC">
        <w:tc>
          <w:tcPr>
            <w:tcW w:w="2547" w:type="dxa"/>
          </w:tcPr>
          <w:p w:rsidR="00617B76" w:rsidRPr="00C61972" w:rsidRDefault="00617B76" w:rsidP="00C61972">
            <w:r w:rsidRPr="00C61972">
              <w:t>IDEC</w:t>
            </w:r>
          </w:p>
          <w:p w:rsidR="000E7084" w:rsidRPr="00C61972" w:rsidRDefault="00617B76" w:rsidP="00C61972">
            <w:r w:rsidRPr="00C61972">
              <w:t>idec</w:t>
            </w:r>
          </w:p>
        </w:tc>
        <w:tc>
          <w:tcPr>
            <w:tcW w:w="6225" w:type="dxa"/>
          </w:tcPr>
          <w:p w:rsidR="000E7084" w:rsidRDefault="001544D0">
            <w:r w:rsidRPr="001544D0">
              <w:t>Es el acrónimo de Integración, Despliegue y Entrega continuos, que en su definición son procesos que trabajan de manera unificados o independientes para poder agilizar el proceso de compilación, testeo, y liberación de un producto de Software.</w:t>
            </w:r>
          </w:p>
        </w:tc>
        <w:tc>
          <w:tcPr>
            <w:tcW w:w="1713" w:type="dxa"/>
            <w:vAlign w:val="center"/>
          </w:tcPr>
          <w:p w:rsidR="000E7084" w:rsidRDefault="00617B76" w:rsidP="00A765B7">
            <w:pPr>
              <w:jc w:val="center"/>
            </w:pPr>
            <w:r>
              <w:t>IDEC 1316039</w:t>
            </w:r>
          </w:p>
        </w:tc>
      </w:tr>
      <w:tr w:rsidR="000E7084" w:rsidTr="000F61EC">
        <w:tc>
          <w:tcPr>
            <w:tcW w:w="2547" w:type="dxa"/>
          </w:tcPr>
          <w:p w:rsidR="00617B76" w:rsidRPr="00C61972" w:rsidRDefault="00617B76" w:rsidP="00C61972">
            <w:r w:rsidRPr="00C61972">
              <w:t>Qué entrega un análisis fortify</w:t>
            </w:r>
          </w:p>
          <w:p w:rsidR="00617B76" w:rsidRPr="00C61972" w:rsidRDefault="00617B76" w:rsidP="00C61972">
            <w:r w:rsidRPr="00C61972">
              <w:t>Que entrega un análisis Fortify</w:t>
            </w:r>
          </w:p>
          <w:p w:rsidR="00617B76" w:rsidRPr="00C61972" w:rsidRDefault="00617B76" w:rsidP="00C61972">
            <w:r w:rsidRPr="00C61972">
              <w:t>Qué entrega un análisis Fortify</w:t>
            </w:r>
          </w:p>
          <w:p w:rsidR="00617B76" w:rsidRPr="00C61972" w:rsidRDefault="00617B76" w:rsidP="00C61972">
            <w:r w:rsidRPr="00C61972">
              <w:t>Que entrega un análisis Fortify</w:t>
            </w:r>
          </w:p>
          <w:p w:rsidR="00617B76" w:rsidRPr="00C61972" w:rsidRDefault="00617B76" w:rsidP="00C61972">
            <w:r w:rsidRPr="00C61972">
              <w:t xml:space="preserve">¿Qué entrega un análisis con Fortify? </w:t>
            </w:r>
          </w:p>
          <w:p w:rsidR="00617B76" w:rsidRPr="00C61972" w:rsidRDefault="00617B76" w:rsidP="00C61972">
            <w:r w:rsidRPr="00C61972">
              <w:t>Qué entrega un análisis con Fortify</w:t>
            </w:r>
          </w:p>
          <w:p w:rsidR="00617B76" w:rsidRPr="00C61972" w:rsidRDefault="00617B76" w:rsidP="00C61972">
            <w:r w:rsidRPr="00C61972">
              <w:t xml:space="preserve">¿Qué entrega un análisis con Fortify? </w:t>
            </w:r>
          </w:p>
          <w:p w:rsidR="00617B76" w:rsidRPr="00C61972" w:rsidRDefault="00617B76" w:rsidP="00C61972">
            <w:r w:rsidRPr="00C61972">
              <w:t>resultado análisis fortify</w:t>
            </w:r>
          </w:p>
          <w:p w:rsidR="000E7084" w:rsidRPr="00C61972" w:rsidRDefault="00617B76" w:rsidP="00C61972">
            <w:r w:rsidRPr="00C61972">
              <w:t>resultado analisis fortify</w:t>
            </w:r>
          </w:p>
        </w:tc>
        <w:tc>
          <w:tcPr>
            <w:tcW w:w="6225" w:type="dxa"/>
          </w:tcPr>
          <w:p w:rsidR="000E7084" w:rsidRDefault="00BB00CA">
            <w:r w:rsidRPr="00BB00CA">
              <w:t>Un archivo en formato PDF y/o FPR en los cuales se colocan los resultados del análisis efectuado. La diferencia entre los archivos es que el FPR se proporciona a DSI para su certificación y el PDF es generado a partir de éste.</w:t>
            </w:r>
          </w:p>
        </w:tc>
        <w:tc>
          <w:tcPr>
            <w:tcW w:w="1713" w:type="dxa"/>
            <w:vAlign w:val="center"/>
          </w:tcPr>
          <w:p w:rsidR="000E7084" w:rsidRDefault="0020443E" w:rsidP="00A765B7">
            <w:pPr>
              <w:jc w:val="center"/>
            </w:pPr>
            <w:r>
              <w:t>Que entrega un análisis fortify 1316166</w:t>
            </w:r>
          </w:p>
        </w:tc>
      </w:tr>
      <w:tr w:rsidR="000E7084" w:rsidTr="000F61EC">
        <w:tc>
          <w:tcPr>
            <w:tcW w:w="2547" w:type="dxa"/>
          </w:tcPr>
          <w:p w:rsidR="0020443E" w:rsidRPr="00C61972" w:rsidRDefault="0020443E" w:rsidP="00C61972">
            <w:r w:rsidRPr="00C61972">
              <w:t>Quien efectúa un análisis fortify</w:t>
            </w:r>
          </w:p>
          <w:p w:rsidR="0020443E" w:rsidRPr="00C61972" w:rsidRDefault="0020443E" w:rsidP="00C61972">
            <w:r w:rsidRPr="00C61972">
              <w:t>Quien efectua un análisis fortify</w:t>
            </w:r>
          </w:p>
          <w:p w:rsidR="0020443E" w:rsidRPr="00C61972" w:rsidRDefault="0020443E" w:rsidP="00C61972">
            <w:r w:rsidRPr="00C61972">
              <w:t>Quien efectua un análisis Fortify</w:t>
            </w:r>
          </w:p>
          <w:p w:rsidR="0020443E" w:rsidRPr="00C61972" w:rsidRDefault="0020443E" w:rsidP="00C61972">
            <w:r w:rsidRPr="00C61972">
              <w:t>Quien realiza un análisis fortify</w:t>
            </w:r>
          </w:p>
          <w:p w:rsidR="0020443E" w:rsidRPr="00C61972" w:rsidRDefault="0020443E" w:rsidP="00C61972">
            <w:r w:rsidRPr="00C61972">
              <w:lastRenderedPageBreak/>
              <w:t>Quien realiza un análisis Fortify</w:t>
            </w:r>
          </w:p>
          <w:p w:rsidR="0020443E" w:rsidRPr="00C61972" w:rsidRDefault="0020443E" w:rsidP="00C61972">
            <w:r w:rsidRPr="00C61972">
              <w:t>Efectuar analisis fortify</w:t>
            </w:r>
          </w:p>
          <w:p w:rsidR="0020443E" w:rsidRPr="00C61972" w:rsidRDefault="0020443E" w:rsidP="00C61972">
            <w:r w:rsidRPr="00C61972">
              <w:t>Efectuar análisis Fortify</w:t>
            </w:r>
          </w:p>
          <w:p w:rsidR="000E7084" w:rsidRPr="00C61972" w:rsidRDefault="0020443E" w:rsidP="00C61972">
            <w:r w:rsidRPr="00C61972">
              <w:t>Efectuar Análisis Fortify</w:t>
            </w:r>
          </w:p>
        </w:tc>
        <w:tc>
          <w:tcPr>
            <w:tcW w:w="6225" w:type="dxa"/>
          </w:tcPr>
          <w:p w:rsidR="000E7084" w:rsidRDefault="00BB00CA">
            <w:r w:rsidRPr="00BB00CA">
              <w:lastRenderedPageBreak/>
              <w:t>Enviar correo a Sergio Arturo Martínez Cortés y Germán Gutiérrez Hernández informando la ruta en ClearCase de su proyecto a analizar, así como la versión del IDE utilizado, dependencias que se necesiten y OT</w:t>
            </w:r>
          </w:p>
        </w:tc>
        <w:tc>
          <w:tcPr>
            <w:tcW w:w="1713" w:type="dxa"/>
            <w:vAlign w:val="center"/>
          </w:tcPr>
          <w:p w:rsidR="000E7084" w:rsidRDefault="00A45BB1" w:rsidP="00A765B7">
            <w:pPr>
              <w:jc w:val="center"/>
            </w:pPr>
            <w:r>
              <w:t>Efectuar analisi fortify 1316167</w:t>
            </w:r>
          </w:p>
        </w:tc>
      </w:tr>
      <w:tr w:rsidR="000E7084" w:rsidTr="000F61EC">
        <w:tc>
          <w:tcPr>
            <w:tcW w:w="2547" w:type="dxa"/>
          </w:tcPr>
          <w:p w:rsidR="00A45BB1" w:rsidRPr="00C61972" w:rsidRDefault="00A45BB1" w:rsidP="00C61972">
            <w:r w:rsidRPr="00C61972">
              <w:t xml:space="preserve">¿Para qué sirve un análisis con Fortify? </w:t>
            </w:r>
          </w:p>
          <w:p w:rsidR="00A45BB1" w:rsidRPr="00C61972" w:rsidRDefault="00A45BB1" w:rsidP="00C61972">
            <w:r w:rsidRPr="00C61972">
              <w:t>Para qué sirve un análisis con Fortify</w:t>
            </w:r>
          </w:p>
          <w:p w:rsidR="00A45BB1" w:rsidRPr="00C61972" w:rsidRDefault="00A45BB1" w:rsidP="00C61972">
            <w:r w:rsidRPr="00C61972">
              <w:t xml:space="preserve">¿para qué sirve un análisis con fortify? </w:t>
            </w:r>
          </w:p>
          <w:p w:rsidR="000E7084" w:rsidRPr="00C61972" w:rsidRDefault="00A45BB1" w:rsidP="00C61972">
            <w:r w:rsidRPr="00C61972">
              <w:t>para qué sirve un análisis con fortify</w:t>
            </w:r>
          </w:p>
        </w:tc>
        <w:tc>
          <w:tcPr>
            <w:tcW w:w="6225" w:type="dxa"/>
          </w:tcPr>
          <w:p w:rsidR="000E7084" w:rsidRDefault="00BB00CA">
            <w:r w:rsidRPr="00BB00CA">
              <w:t>Un análisis con Fortify nos ayuda a detectar posibles vulnerabilidades en la seguridad de nuestro proyecto, adicional a esto nos entrega recomendaciones para mejores prácticas, todo esto divido en 4 niveles: Críticos, Altos, Medios y Bajos.::next-1000::Es importante que recuerdes que este tipo de análisis es efectuado sobre el código estático, y no requiere de criterios de pruebas para entregar resultados.</w:t>
            </w:r>
          </w:p>
        </w:tc>
        <w:tc>
          <w:tcPr>
            <w:tcW w:w="1713" w:type="dxa"/>
            <w:vAlign w:val="center"/>
          </w:tcPr>
          <w:p w:rsidR="000E7084" w:rsidRDefault="00A45BB1" w:rsidP="00A765B7">
            <w:pPr>
              <w:jc w:val="center"/>
            </w:pPr>
            <w:r>
              <w:t>para que sirve un análisis fortify 1316417</w:t>
            </w:r>
          </w:p>
        </w:tc>
      </w:tr>
      <w:tr w:rsidR="000E7084" w:rsidTr="000F61EC">
        <w:tc>
          <w:tcPr>
            <w:tcW w:w="2547" w:type="dxa"/>
          </w:tcPr>
          <w:p w:rsidR="00A45BB1" w:rsidRPr="00C61972" w:rsidRDefault="00A45BB1" w:rsidP="00C61972">
            <w:r w:rsidRPr="00C61972">
              <w:t>análisis fortify</w:t>
            </w:r>
          </w:p>
          <w:p w:rsidR="000E7084" w:rsidRPr="00C61972" w:rsidRDefault="00A45BB1" w:rsidP="00C61972">
            <w:r w:rsidRPr="00C61972">
              <w:t>Análisis Fortify</w:t>
            </w:r>
          </w:p>
        </w:tc>
        <w:tc>
          <w:tcPr>
            <w:tcW w:w="6225" w:type="dxa"/>
          </w:tcPr>
          <w:p w:rsidR="000E7084" w:rsidRDefault="00BB00CA">
            <w:r w:rsidRPr="00BB00CA">
              <w:t>Un análisis con Fortify nos ayuda a detectar posibles vulnerabilidades en la seguridad de nuestro proyecto, adicional a esto nos entrega recomendaciones para mejores prácticas, todo esto divido en 4 niveles: Críticos, Altos, Medios y Bajos.::next-1000::Es importante que recuerdes que este tipo de análisis es efectuado sobre el código estático, y no requiere de criterios de pruebas para entregar resultados.</w:t>
            </w:r>
          </w:p>
        </w:tc>
        <w:tc>
          <w:tcPr>
            <w:tcW w:w="1713" w:type="dxa"/>
            <w:vAlign w:val="center"/>
          </w:tcPr>
          <w:p w:rsidR="000E7084" w:rsidRDefault="00A45BB1" w:rsidP="00A765B7">
            <w:pPr>
              <w:jc w:val="center"/>
            </w:pPr>
            <w:r>
              <w:t>análisis fortify 1316416</w:t>
            </w:r>
          </w:p>
        </w:tc>
      </w:tr>
      <w:tr w:rsidR="000E7084" w:rsidTr="000F61EC">
        <w:tc>
          <w:tcPr>
            <w:tcW w:w="2547" w:type="dxa"/>
          </w:tcPr>
          <w:p w:rsidR="00A45BB1" w:rsidRPr="00C61972" w:rsidRDefault="00A45BB1" w:rsidP="00C61972">
            <w:r w:rsidRPr="00C61972">
              <w:t>tipo de artefacto</w:t>
            </w:r>
          </w:p>
          <w:p w:rsidR="000E7084" w:rsidRPr="00C61972" w:rsidRDefault="00A45BB1" w:rsidP="00C61972">
            <w:r w:rsidRPr="00C61972">
              <w:t>tipo de artefactos</w:t>
            </w:r>
          </w:p>
          <w:p w:rsidR="00A45BB1" w:rsidRPr="00C61972" w:rsidRDefault="00A45BB1" w:rsidP="00C61972">
            <w:r w:rsidRPr="00C61972">
              <w:t>¿Qué tipo de artefactos debo adjuntar para realizar mi pase a probado?</w:t>
            </w:r>
          </w:p>
          <w:p w:rsidR="00A45BB1" w:rsidRPr="00C61972" w:rsidRDefault="00A45BB1" w:rsidP="00C61972">
            <w:r w:rsidRPr="00C61972">
              <w:t>¿Qué tipo de artefacto debo adjuntar para realizar mi pase a probado?</w:t>
            </w:r>
          </w:p>
          <w:p w:rsidR="00A45BB1" w:rsidRPr="00C61972" w:rsidRDefault="00A45BB1" w:rsidP="00C61972">
            <w:r w:rsidRPr="00C61972">
              <w:t>¿Qué tipo de documento debo adjuntar para realizar mi pase a probado?</w:t>
            </w:r>
          </w:p>
          <w:p w:rsidR="00A45BB1" w:rsidRPr="00C61972" w:rsidRDefault="00A45BB1" w:rsidP="00C61972">
            <w:r w:rsidRPr="00C61972">
              <w:t>¿Qué tipos de documentos debo adjuntar para realizar mi pase a probado?</w:t>
            </w:r>
          </w:p>
        </w:tc>
        <w:tc>
          <w:tcPr>
            <w:tcW w:w="6225" w:type="dxa"/>
          </w:tcPr>
          <w:p w:rsidR="000E7084" w:rsidRDefault="0006477E">
            <w:r w:rsidRPr="0006477E">
              <w:t>Documentación Técnica, como por ejemplo algún diagrama o flujo de tu sistema o cambio</w:t>
            </w:r>
          </w:p>
        </w:tc>
        <w:tc>
          <w:tcPr>
            <w:tcW w:w="1713" w:type="dxa"/>
            <w:vAlign w:val="center"/>
          </w:tcPr>
          <w:p w:rsidR="000E7084" w:rsidRDefault="00A45BB1" w:rsidP="00A765B7">
            <w:pPr>
              <w:jc w:val="center"/>
            </w:pPr>
            <w:r>
              <w:t>Documentacion técnica 1316546</w:t>
            </w:r>
          </w:p>
        </w:tc>
      </w:tr>
      <w:tr w:rsidR="000E7084" w:rsidTr="000F61EC">
        <w:tc>
          <w:tcPr>
            <w:tcW w:w="2547" w:type="dxa"/>
          </w:tcPr>
          <w:p w:rsidR="00A45BB1" w:rsidRPr="00C61972" w:rsidRDefault="00A45BB1" w:rsidP="00C61972">
            <w:r w:rsidRPr="00C61972">
              <w:t xml:space="preserve">¿Cuáles son los artefactos que puedo subir? </w:t>
            </w:r>
          </w:p>
          <w:p w:rsidR="00A45BB1" w:rsidRPr="00C61972" w:rsidRDefault="00A45BB1" w:rsidP="00C61972">
            <w:r w:rsidRPr="00C61972">
              <w:t xml:space="preserve">¿Cuáles son los documentos que puedo subir? </w:t>
            </w:r>
          </w:p>
          <w:p w:rsidR="00A45BB1" w:rsidRPr="00C61972" w:rsidRDefault="00A45BB1" w:rsidP="00C61972">
            <w:r w:rsidRPr="00C61972">
              <w:t>Documentación técnica</w:t>
            </w:r>
          </w:p>
          <w:p w:rsidR="00A45BB1" w:rsidRPr="00C61972" w:rsidRDefault="00A45BB1" w:rsidP="00C61972">
            <w:r w:rsidRPr="00C61972">
              <w:t>Artefactos técnicos</w:t>
            </w:r>
          </w:p>
          <w:p w:rsidR="00A45BB1" w:rsidRPr="00C61972" w:rsidRDefault="00A45BB1" w:rsidP="00C61972">
            <w:r w:rsidRPr="00C61972">
              <w:t>documentación técnica</w:t>
            </w:r>
          </w:p>
          <w:p w:rsidR="00A45BB1" w:rsidRPr="00C61972" w:rsidRDefault="00A45BB1" w:rsidP="00C61972">
            <w:r w:rsidRPr="00C61972">
              <w:t>artefactos técnicos</w:t>
            </w:r>
          </w:p>
          <w:p w:rsidR="00A45BB1" w:rsidRPr="00C61972" w:rsidRDefault="00A45BB1" w:rsidP="00C61972">
            <w:r w:rsidRPr="00C61972">
              <w:t>documentacion tecnica</w:t>
            </w:r>
          </w:p>
          <w:p w:rsidR="000E7084" w:rsidRPr="00C61972" w:rsidRDefault="00A45BB1" w:rsidP="00C61972">
            <w:r w:rsidRPr="00C61972">
              <w:t>DOCUMENTACION TECNICA</w:t>
            </w:r>
          </w:p>
        </w:tc>
        <w:tc>
          <w:tcPr>
            <w:tcW w:w="6225" w:type="dxa"/>
          </w:tcPr>
          <w:p w:rsidR="0006477E" w:rsidRDefault="0006477E" w:rsidP="0006477E">
            <w:r>
              <w:t>Los artefactos técnicos o documentos técnicos que se pueden asociar a una OT son los siguientes:</w:t>
            </w:r>
          </w:p>
          <w:p w:rsidR="0006477E" w:rsidRDefault="0006477E" w:rsidP="0006477E">
            <w:r>
              <w:t>::next-1000::</w:t>
            </w:r>
          </w:p>
          <w:p w:rsidR="0006477E" w:rsidRDefault="0006477E" w:rsidP="0006477E">
            <w:r>
              <w:t>- Diagrama de Secuencia.</w:t>
            </w:r>
          </w:p>
          <w:p w:rsidR="0006477E" w:rsidRDefault="0006477E" w:rsidP="0006477E">
            <w:r>
              <w:t>- Diagrama de entidad Relación.</w:t>
            </w:r>
          </w:p>
          <w:p w:rsidR="0006477E" w:rsidRDefault="0006477E" w:rsidP="0006477E">
            <w:r>
              <w:t>- Diagrama de Capas.</w:t>
            </w:r>
          </w:p>
          <w:p w:rsidR="0006477E" w:rsidRDefault="0006477E" w:rsidP="0006477E">
            <w:r>
              <w:t>- Matriz de Pruebas.</w:t>
            </w:r>
          </w:p>
          <w:p w:rsidR="0006477E" w:rsidRDefault="0006477E" w:rsidP="0006477E">
            <w:r>
              <w:t>- Contrato de Interfaz.</w:t>
            </w:r>
          </w:p>
          <w:p w:rsidR="000E7084" w:rsidRDefault="0006477E" w:rsidP="0006477E">
            <w:r>
              <w:t>- Opcional un análisis de Fortify.</w:t>
            </w:r>
          </w:p>
        </w:tc>
        <w:tc>
          <w:tcPr>
            <w:tcW w:w="1713" w:type="dxa"/>
            <w:vAlign w:val="center"/>
          </w:tcPr>
          <w:p w:rsidR="000E7084" w:rsidRDefault="00A45BB1" w:rsidP="00A765B7">
            <w:pPr>
              <w:jc w:val="center"/>
            </w:pPr>
            <w:r>
              <w:t>Artefactos técnicos 1316551</w:t>
            </w:r>
          </w:p>
        </w:tc>
      </w:tr>
      <w:tr w:rsidR="000E7084" w:rsidTr="000F61EC">
        <w:tc>
          <w:tcPr>
            <w:tcW w:w="2547" w:type="dxa"/>
          </w:tcPr>
          <w:p w:rsidR="00A45BB1" w:rsidRPr="00C61972" w:rsidRDefault="00A45BB1" w:rsidP="00C61972">
            <w:r w:rsidRPr="00C61972">
              <w:t xml:space="preserve">¿Qué es diagrama de capas? </w:t>
            </w:r>
          </w:p>
          <w:p w:rsidR="00A45BB1" w:rsidRPr="00C61972" w:rsidRDefault="00A45BB1" w:rsidP="00C61972">
            <w:r w:rsidRPr="00C61972">
              <w:lastRenderedPageBreak/>
              <w:t xml:space="preserve">¿Que es diagrama de capas? </w:t>
            </w:r>
          </w:p>
          <w:p w:rsidR="00A45BB1" w:rsidRPr="00C61972" w:rsidRDefault="00A45BB1" w:rsidP="00C61972">
            <w:r w:rsidRPr="00C61972">
              <w:t>Que es diagrama de capas</w:t>
            </w:r>
          </w:p>
          <w:p w:rsidR="00A45BB1" w:rsidRPr="00C61972" w:rsidRDefault="00A45BB1" w:rsidP="00C61972">
            <w:r w:rsidRPr="00C61972">
              <w:t>diagrama de capas</w:t>
            </w:r>
          </w:p>
          <w:p w:rsidR="00A45BB1" w:rsidRPr="00C61972" w:rsidRDefault="00A45BB1" w:rsidP="00C61972">
            <w:r w:rsidRPr="00C61972">
              <w:t>que es un diagrama de capas</w:t>
            </w:r>
          </w:p>
          <w:p w:rsidR="00A45BB1" w:rsidRPr="00C61972" w:rsidRDefault="00A45BB1" w:rsidP="00C61972">
            <w:r w:rsidRPr="00C61972">
              <w:t>Que es un diagrama de capas</w:t>
            </w:r>
          </w:p>
          <w:p w:rsidR="000E7084" w:rsidRPr="00C61972" w:rsidRDefault="00A45BB1" w:rsidP="00C61972">
            <w:r w:rsidRPr="00C61972">
              <w:t>Diagrama de capas</w:t>
            </w:r>
          </w:p>
        </w:tc>
        <w:tc>
          <w:tcPr>
            <w:tcW w:w="6225" w:type="dxa"/>
          </w:tcPr>
          <w:p w:rsidR="001544D0" w:rsidRDefault="001544D0" w:rsidP="001544D0">
            <w:r>
              <w:lastRenderedPageBreak/>
              <w:t xml:space="preserve">Es un conjunto o grupos lógicos de artefactos, como proyectos, archivos de código, espacios de nombres, clases y métodos. </w:t>
            </w:r>
          </w:p>
          <w:p w:rsidR="001544D0" w:rsidRDefault="001544D0" w:rsidP="001544D0">
            <w:r>
              <w:t>::next-1000::</w:t>
            </w:r>
          </w:p>
          <w:p w:rsidR="000E7084" w:rsidRDefault="001544D0" w:rsidP="001544D0">
            <w:r>
              <w:lastRenderedPageBreak/>
              <w:t>Como regla general, denomine las capas según su función, por ejemplo, "Presentación" o "Servicios." Si los artefactos tienen una estrecha interdependencia, colóquelos en la misma capa. Si los artefactos se pueden actualizar de forma independiente o usar en aplicaciones diferentes, sitúelos en capas distintas.</w:t>
            </w:r>
          </w:p>
        </w:tc>
        <w:tc>
          <w:tcPr>
            <w:tcW w:w="1713" w:type="dxa"/>
            <w:vAlign w:val="center"/>
          </w:tcPr>
          <w:p w:rsidR="000E7084" w:rsidRDefault="004F7E28" w:rsidP="00A765B7">
            <w:pPr>
              <w:jc w:val="center"/>
            </w:pPr>
            <w:r>
              <w:lastRenderedPageBreak/>
              <w:t>Diagramas de capas 1316620</w:t>
            </w:r>
          </w:p>
        </w:tc>
      </w:tr>
      <w:tr w:rsidR="000E7084" w:rsidTr="000F61EC">
        <w:tc>
          <w:tcPr>
            <w:tcW w:w="2547" w:type="dxa"/>
          </w:tcPr>
          <w:p w:rsidR="004F7E28" w:rsidRPr="00C61972" w:rsidRDefault="004F7E28" w:rsidP="00C61972">
            <w:r w:rsidRPr="00C61972">
              <w:t xml:space="preserve">Qué es una matriz de pruebas? </w:t>
            </w:r>
          </w:p>
          <w:p w:rsidR="004F7E28" w:rsidRPr="00C61972" w:rsidRDefault="004F7E28" w:rsidP="00C61972">
            <w:r w:rsidRPr="00C61972">
              <w:t xml:space="preserve">¿Que es una matriz de pruebas? </w:t>
            </w:r>
          </w:p>
          <w:p w:rsidR="004F7E28" w:rsidRPr="00C61972" w:rsidRDefault="004F7E28" w:rsidP="00C61972">
            <w:r w:rsidRPr="00C61972">
              <w:t>que es una matriz de pruebas</w:t>
            </w:r>
          </w:p>
          <w:p w:rsidR="004F7E28" w:rsidRPr="00C61972" w:rsidRDefault="004F7E28" w:rsidP="00C61972">
            <w:r w:rsidRPr="00C61972">
              <w:t>qué es una matriz de pruebas</w:t>
            </w:r>
          </w:p>
          <w:p w:rsidR="000E7084" w:rsidRPr="00C61972" w:rsidRDefault="004F7E28" w:rsidP="00C61972">
            <w:r w:rsidRPr="00C61972">
              <w:t>matriz de pruebas</w:t>
            </w:r>
          </w:p>
        </w:tc>
        <w:tc>
          <w:tcPr>
            <w:tcW w:w="6225" w:type="dxa"/>
          </w:tcPr>
          <w:p w:rsidR="000E7084" w:rsidRDefault="001544D0">
            <w:r w:rsidRPr="001544D0">
              <w:t>La matriz de pruebas es una herramienta que nos ayuda a evaluar la calidad del software, mediante un conjunto de condiciones o variables, que ayudan a determinar si este cumple con los requisitos solicitados por el usuario.</w:t>
            </w:r>
          </w:p>
        </w:tc>
        <w:tc>
          <w:tcPr>
            <w:tcW w:w="1713" w:type="dxa"/>
            <w:vAlign w:val="center"/>
          </w:tcPr>
          <w:p w:rsidR="000E7084" w:rsidRDefault="004F7E28" w:rsidP="00A765B7">
            <w:pPr>
              <w:jc w:val="center"/>
            </w:pPr>
            <w:r>
              <w:t>matriz de pruebas 1316621</w:t>
            </w:r>
          </w:p>
        </w:tc>
      </w:tr>
      <w:tr w:rsidR="000E7084" w:rsidTr="000F61EC">
        <w:tc>
          <w:tcPr>
            <w:tcW w:w="2547" w:type="dxa"/>
          </w:tcPr>
          <w:p w:rsidR="004F7E28" w:rsidRPr="00C61972" w:rsidRDefault="004F7E28" w:rsidP="00C61972">
            <w:r w:rsidRPr="00C61972">
              <w:t xml:space="preserve">¿Cuáles son las condiciones para poder realizar mi pase a probado? </w:t>
            </w:r>
          </w:p>
          <w:p w:rsidR="004F7E28" w:rsidRPr="00C61972" w:rsidRDefault="004F7E28" w:rsidP="00C61972">
            <w:r w:rsidRPr="00C61972">
              <w:t>condiciones para poder realizar mi pase a probado</w:t>
            </w:r>
          </w:p>
          <w:p w:rsidR="004F7E28" w:rsidRPr="00C61972" w:rsidRDefault="004F7E28" w:rsidP="00C61972">
            <w:r w:rsidRPr="00C61972">
              <w:t>condiciones para poder realizar pase a probado</w:t>
            </w:r>
          </w:p>
          <w:p w:rsidR="004F7E28" w:rsidRPr="00C61972" w:rsidRDefault="004F7E28" w:rsidP="00C61972">
            <w:r w:rsidRPr="00C61972">
              <w:t>cuáles son las condiciones para poder realizar mi pase a probado</w:t>
            </w:r>
          </w:p>
          <w:p w:rsidR="004F7E28" w:rsidRPr="00C61972" w:rsidRDefault="004F7E28" w:rsidP="00C61972">
            <w:r w:rsidRPr="00C61972">
              <w:t>cuales son las condiciones para poder realizar mi pase a probado</w:t>
            </w:r>
          </w:p>
          <w:p w:rsidR="004F7E28" w:rsidRPr="00C61972" w:rsidRDefault="004F7E28" w:rsidP="00C61972">
            <w:r w:rsidRPr="00C61972">
              <w:t>realizar pase a probado</w:t>
            </w:r>
          </w:p>
          <w:p w:rsidR="004F7E28" w:rsidRPr="00C61972" w:rsidRDefault="004F7E28" w:rsidP="00C61972">
            <w:r w:rsidRPr="00C61972">
              <w:t>Realizar pase a probado</w:t>
            </w:r>
          </w:p>
          <w:p w:rsidR="004F7E28" w:rsidRPr="00C61972" w:rsidRDefault="004F7E28" w:rsidP="00C61972">
            <w:r w:rsidRPr="00C61972">
              <w:t xml:space="preserve">¿realizar pase a probado? </w:t>
            </w:r>
          </w:p>
          <w:p w:rsidR="000E7084" w:rsidRPr="00C61972" w:rsidRDefault="004F7E28" w:rsidP="00C61972">
            <w:r w:rsidRPr="00C61972">
              <w:t>¿Realizar Pase a Probado?</w:t>
            </w:r>
          </w:p>
        </w:tc>
        <w:tc>
          <w:tcPr>
            <w:tcW w:w="6225" w:type="dxa"/>
          </w:tcPr>
          <w:p w:rsidR="000E7084" w:rsidRDefault="00BB00CA">
            <w:r w:rsidRPr="00BB00CA">
              <w:t>Tener adjuntado como mínimo un artefacto de documentación técnica.</w:t>
            </w:r>
          </w:p>
        </w:tc>
        <w:tc>
          <w:tcPr>
            <w:tcW w:w="1713" w:type="dxa"/>
            <w:vAlign w:val="center"/>
          </w:tcPr>
          <w:p w:rsidR="000E7084" w:rsidRDefault="004F7E28" w:rsidP="00A765B7">
            <w:pPr>
              <w:jc w:val="center"/>
            </w:pPr>
            <w:r>
              <w:t>condiciones pase a probado 1316622</w:t>
            </w:r>
          </w:p>
        </w:tc>
      </w:tr>
      <w:tr w:rsidR="000E7084" w:rsidTr="000F61EC">
        <w:tc>
          <w:tcPr>
            <w:tcW w:w="2547" w:type="dxa"/>
          </w:tcPr>
          <w:p w:rsidR="004F7E28" w:rsidRPr="00C61972" w:rsidRDefault="004F7E28" w:rsidP="00C61972">
            <w:r w:rsidRPr="00C61972">
              <w:t>quien adjunta la documentación técnica</w:t>
            </w:r>
          </w:p>
          <w:p w:rsidR="004F7E28" w:rsidRPr="00C61972" w:rsidRDefault="004F7E28" w:rsidP="00C61972">
            <w:r w:rsidRPr="00C61972">
              <w:t>Adjuntar Documentación</w:t>
            </w:r>
          </w:p>
          <w:p w:rsidR="004F7E28" w:rsidRPr="00C61972" w:rsidRDefault="004F7E28" w:rsidP="00C61972">
            <w:r w:rsidRPr="00C61972">
              <w:t>Adjuntar Artefacto Tecnico</w:t>
            </w:r>
          </w:p>
          <w:p w:rsidR="004F7E28" w:rsidRPr="00C61972" w:rsidRDefault="004F7E28" w:rsidP="00C61972">
            <w:r w:rsidRPr="00C61972">
              <w:t>adjuntar artefacto tecnico</w:t>
            </w:r>
          </w:p>
          <w:p w:rsidR="004F7E28" w:rsidRPr="00C61972" w:rsidRDefault="004F7E28" w:rsidP="00C61972">
            <w:r w:rsidRPr="00C61972">
              <w:t>adjuntar artefacto técnico</w:t>
            </w:r>
          </w:p>
          <w:p w:rsidR="004F7E28" w:rsidRPr="00C61972" w:rsidRDefault="004F7E28" w:rsidP="00C61972">
            <w:r w:rsidRPr="00C61972">
              <w:t>adjuntar documentación</w:t>
            </w:r>
          </w:p>
          <w:p w:rsidR="004F7E28" w:rsidRPr="00C61972" w:rsidRDefault="004F7E28" w:rsidP="00C61972">
            <w:r w:rsidRPr="00C61972">
              <w:t>adjuntar documentacion</w:t>
            </w:r>
          </w:p>
          <w:p w:rsidR="000E7084" w:rsidRPr="00C61972" w:rsidRDefault="004F7E28" w:rsidP="00C61972">
            <w:r w:rsidRPr="00C61972">
              <w:t>adjuntar la documentación técnica</w:t>
            </w:r>
          </w:p>
        </w:tc>
        <w:tc>
          <w:tcPr>
            <w:tcW w:w="6225" w:type="dxa"/>
          </w:tcPr>
          <w:p w:rsidR="000E7084" w:rsidRDefault="00BB00CA">
            <w:r w:rsidRPr="00BB00CA">
              <w:t>Tu gerente de sistemas debe activar el checklist en ClearQuest para que puedas adjuntar tu artefacto y así mismo puedas asociar tu actividad para poder subir el artefacto a ClearCase</w:t>
            </w:r>
          </w:p>
        </w:tc>
        <w:tc>
          <w:tcPr>
            <w:tcW w:w="1713" w:type="dxa"/>
            <w:vAlign w:val="center"/>
          </w:tcPr>
          <w:p w:rsidR="000E7084" w:rsidRDefault="004F7E28" w:rsidP="00A765B7">
            <w:pPr>
              <w:jc w:val="center"/>
            </w:pPr>
            <w:r>
              <w:t>adjuntar mi artefacto 1316624</w:t>
            </w:r>
          </w:p>
        </w:tc>
      </w:tr>
      <w:tr w:rsidR="000E7084" w:rsidTr="000F61EC">
        <w:tc>
          <w:tcPr>
            <w:tcW w:w="2547" w:type="dxa"/>
          </w:tcPr>
          <w:p w:rsidR="004F7E28" w:rsidRPr="00C61972" w:rsidRDefault="004F7E28" w:rsidP="00C61972">
            <w:r w:rsidRPr="00C61972">
              <w:lastRenderedPageBreak/>
              <w:t>Magic Friday</w:t>
            </w:r>
          </w:p>
          <w:p w:rsidR="004F7E28" w:rsidRPr="00C61972" w:rsidRDefault="004F7E28" w:rsidP="00C61972">
            <w:r w:rsidRPr="00C61972">
              <w:t>magic friday</w:t>
            </w:r>
          </w:p>
          <w:p w:rsidR="004F7E28" w:rsidRPr="00C61972" w:rsidRDefault="004F7E28" w:rsidP="00C61972">
            <w:r w:rsidRPr="00C61972">
              <w:t>viernes magico</w:t>
            </w:r>
          </w:p>
          <w:p w:rsidR="000E7084" w:rsidRPr="00C61972" w:rsidRDefault="004F7E28" w:rsidP="00C61972">
            <w:r w:rsidRPr="00C61972">
              <w:t>Viernes Magico</w:t>
            </w:r>
          </w:p>
        </w:tc>
        <w:tc>
          <w:tcPr>
            <w:tcW w:w="6225" w:type="dxa"/>
          </w:tcPr>
          <w:p w:rsidR="00874E3F" w:rsidRDefault="00874E3F" w:rsidP="00874E3F">
            <w:r>
              <w:t>Magic Friday es una dinámica que incentiva a los equipos a seguir realizando la Daily meeting con un cierre disruptivo y divertido. Ayuda a crear un ambiente motivado para potencializar la creatividad conjunta, fortalecer la comunicación, colaborar y trabajar en equipo.</w:t>
            </w:r>
          </w:p>
          <w:p w:rsidR="00874E3F" w:rsidRDefault="00874E3F" w:rsidP="00874E3F">
            <w:r>
              <w:t>::next-1000::</w:t>
            </w:r>
          </w:p>
          <w:p w:rsidR="000E7084" w:rsidRDefault="00874E3F" w:rsidP="00874E3F">
            <w:r>
              <w:t>[video]http://portal.colaboracionsimba.net/simba/PreguntasFrecuentesDirectorio/videos/video_promo.mp4[/video]</w:t>
            </w:r>
          </w:p>
        </w:tc>
        <w:tc>
          <w:tcPr>
            <w:tcW w:w="1713" w:type="dxa"/>
            <w:vAlign w:val="center"/>
          </w:tcPr>
          <w:p w:rsidR="000E7084" w:rsidRDefault="004F7E28" w:rsidP="00A765B7">
            <w:pPr>
              <w:jc w:val="center"/>
            </w:pPr>
            <w:r>
              <w:t>MagicFriday 1334483</w:t>
            </w:r>
          </w:p>
        </w:tc>
      </w:tr>
      <w:tr w:rsidR="000E7084" w:rsidTr="000F61EC">
        <w:tc>
          <w:tcPr>
            <w:tcW w:w="2547" w:type="dxa"/>
          </w:tcPr>
          <w:p w:rsidR="004F7E28" w:rsidRPr="00C61972" w:rsidRDefault="004F7E28" w:rsidP="00C61972">
            <w:r w:rsidRPr="00C61972">
              <w:t>Agile Tours</w:t>
            </w:r>
          </w:p>
          <w:p w:rsidR="004F7E28" w:rsidRPr="00C61972" w:rsidRDefault="004F7E28" w:rsidP="00C61972">
            <w:r w:rsidRPr="00C61972">
              <w:t>agile tours</w:t>
            </w:r>
          </w:p>
          <w:p w:rsidR="004F7E28" w:rsidRPr="00C61972" w:rsidRDefault="004F7E28" w:rsidP="00C61972">
            <w:r w:rsidRPr="00C61972">
              <w:t>tours</w:t>
            </w:r>
          </w:p>
          <w:p w:rsidR="004F7E28" w:rsidRPr="00C61972" w:rsidRDefault="004F7E28" w:rsidP="00C61972">
            <w:r w:rsidRPr="00C61972">
              <w:t>Tours</w:t>
            </w:r>
          </w:p>
          <w:p w:rsidR="004F7E28" w:rsidRPr="00C61972" w:rsidRDefault="004F7E28" w:rsidP="00C61972">
            <w:r w:rsidRPr="00C61972">
              <w:t>tour</w:t>
            </w:r>
          </w:p>
          <w:p w:rsidR="004F7E28" w:rsidRPr="00C61972" w:rsidRDefault="004F7E28" w:rsidP="00C61972">
            <w:r w:rsidRPr="00C61972">
              <w:t>Tour</w:t>
            </w:r>
          </w:p>
          <w:p w:rsidR="004F7E28" w:rsidRPr="00C61972" w:rsidRDefault="004F7E28" w:rsidP="00C61972">
            <w:r w:rsidRPr="00C61972">
              <w:t>agil tour</w:t>
            </w:r>
          </w:p>
          <w:p w:rsidR="004F7E28" w:rsidRPr="00C61972" w:rsidRDefault="004F7E28" w:rsidP="00C61972">
            <w:r w:rsidRPr="00C61972">
              <w:t>agile tours</w:t>
            </w:r>
          </w:p>
          <w:p w:rsidR="004F7E28" w:rsidRPr="00C61972" w:rsidRDefault="004F7E28" w:rsidP="00C61972">
            <w:r w:rsidRPr="00C61972">
              <w:t>agil tours</w:t>
            </w:r>
          </w:p>
          <w:p w:rsidR="000E7084" w:rsidRPr="00C61972" w:rsidRDefault="004F7E28" w:rsidP="00C61972">
            <w:r w:rsidRPr="00C61972">
              <w:t>Agile tours</w:t>
            </w:r>
          </w:p>
        </w:tc>
        <w:tc>
          <w:tcPr>
            <w:tcW w:w="6225" w:type="dxa"/>
          </w:tcPr>
          <w:p w:rsidR="00874E3F" w:rsidRDefault="00874E3F" w:rsidP="00874E3F">
            <w:r>
              <w:t>Te comparto un video con uno de los Agile Tours que la comunidad de Sistemas Totalplay vivió en 2017. Una forma divertida de aprender lo que es Agilidad.</w:t>
            </w:r>
          </w:p>
          <w:p w:rsidR="00874E3F" w:rsidRDefault="00874E3F" w:rsidP="00874E3F">
            <w:r>
              <w:t>::next-1000::</w:t>
            </w:r>
          </w:p>
          <w:p w:rsidR="000E7084" w:rsidRDefault="00874E3F" w:rsidP="00874E3F">
            <w:r>
              <w:t>[video]http://portal.colaboracionsimba.net/simba/PreguntasFrecuentesDirectorio/videos/Agile_Tours_Totalplay.mp4[/video]</w:t>
            </w:r>
          </w:p>
        </w:tc>
        <w:tc>
          <w:tcPr>
            <w:tcW w:w="1713" w:type="dxa"/>
            <w:vAlign w:val="center"/>
          </w:tcPr>
          <w:p w:rsidR="000E7084" w:rsidRDefault="004F7E28" w:rsidP="00A765B7">
            <w:pPr>
              <w:jc w:val="center"/>
            </w:pPr>
            <w:r>
              <w:t>AgileTours 1334486</w:t>
            </w:r>
          </w:p>
        </w:tc>
      </w:tr>
      <w:tr w:rsidR="000E7084" w:rsidTr="000F61EC">
        <w:tc>
          <w:tcPr>
            <w:tcW w:w="2547" w:type="dxa"/>
          </w:tcPr>
          <w:p w:rsidR="004F7E28" w:rsidRPr="00C61972" w:rsidRDefault="004F7E28" w:rsidP="00C61972">
            <w:r w:rsidRPr="00C61972">
              <w:t>Solicitar Curso</w:t>
            </w:r>
          </w:p>
          <w:p w:rsidR="004F7E28" w:rsidRPr="00C61972" w:rsidRDefault="004F7E28" w:rsidP="00C61972">
            <w:r w:rsidRPr="00C61972">
              <w:t>solicitar curso</w:t>
            </w:r>
          </w:p>
          <w:p w:rsidR="004F7E28" w:rsidRPr="00C61972" w:rsidRDefault="004F7E28" w:rsidP="00C61972">
            <w:r w:rsidRPr="00C61972">
              <w:t>Cursos</w:t>
            </w:r>
          </w:p>
          <w:p w:rsidR="004F7E28" w:rsidRPr="00C61972" w:rsidRDefault="004F7E28" w:rsidP="00C61972">
            <w:r w:rsidRPr="00C61972">
              <w:t>Curso</w:t>
            </w:r>
          </w:p>
          <w:p w:rsidR="004F7E28" w:rsidRPr="00C61972" w:rsidRDefault="004F7E28" w:rsidP="00C61972">
            <w:r w:rsidRPr="00C61972">
              <w:t>curso</w:t>
            </w:r>
          </w:p>
          <w:p w:rsidR="000E7084" w:rsidRPr="00C61972" w:rsidRDefault="004F7E28" w:rsidP="00C61972">
            <w:r w:rsidRPr="00C61972">
              <w:t>cursos</w:t>
            </w:r>
          </w:p>
        </w:tc>
        <w:tc>
          <w:tcPr>
            <w:tcW w:w="6225" w:type="dxa"/>
          </w:tcPr>
          <w:p w:rsidR="000F61EC" w:rsidRDefault="000F61EC" w:rsidP="000F61EC">
            <w:r>
              <w:t>Tus cursos los puedes solicitar en círculo de excelencia</w:t>
            </w:r>
          </w:p>
          <w:p w:rsidR="000F61EC" w:rsidRDefault="000F61EC" w:rsidP="000F61EC">
            <w:r>
              <w:t>::next-2000::</w:t>
            </w:r>
          </w:p>
          <w:p w:rsidR="000E7084" w:rsidRDefault="000F61EC" w:rsidP="000F61EC">
            <w:r>
              <w:t>en el apartado de cursos.</w:t>
            </w:r>
          </w:p>
        </w:tc>
        <w:tc>
          <w:tcPr>
            <w:tcW w:w="1713" w:type="dxa"/>
            <w:vAlign w:val="center"/>
          </w:tcPr>
          <w:p w:rsidR="000E7084" w:rsidRDefault="004F7E28" w:rsidP="00A765B7">
            <w:pPr>
              <w:jc w:val="center"/>
            </w:pPr>
            <w:r>
              <w:t>Cursos 1123615</w:t>
            </w:r>
          </w:p>
        </w:tc>
      </w:tr>
      <w:tr w:rsidR="000E7084" w:rsidTr="000F61EC">
        <w:tc>
          <w:tcPr>
            <w:tcW w:w="2547" w:type="dxa"/>
          </w:tcPr>
          <w:p w:rsidR="004F7E28" w:rsidRPr="00C61972" w:rsidRDefault="004F7E28" w:rsidP="00C61972">
            <w:r w:rsidRPr="00C61972">
              <w:t>Uso de las herramientas</w:t>
            </w:r>
          </w:p>
          <w:p w:rsidR="004F7E28" w:rsidRPr="00C61972" w:rsidRDefault="004F7E28" w:rsidP="00C61972">
            <w:r w:rsidRPr="00C61972">
              <w:t>Como usar ClearCase</w:t>
            </w:r>
          </w:p>
          <w:p w:rsidR="004F7E28" w:rsidRPr="00C61972" w:rsidRDefault="004F7E28" w:rsidP="00C61972">
            <w:r w:rsidRPr="00C61972">
              <w:t>como usar clear quest</w:t>
            </w:r>
          </w:p>
          <w:p w:rsidR="004F7E28" w:rsidRPr="00C61972" w:rsidRDefault="004F7E28" w:rsidP="00C61972">
            <w:r w:rsidRPr="00C61972">
              <w:t>Comó usar clear quest</w:t>
            </w:r>
          </w:p>
          <w:p w:rsidR="004F7E28" w:rsidRPr="00C61972" w:rsidRDefault="004F7E28" w:rsidP="00C61972">
            <w:r w:rsidRPr="00C61972">
              <w:t>Comó usar ClearQuest</w:t>
            </w:r>
          </w:p>
          <w:p w:rsidR="004F7E28" w:rsidRPr="00C61972" w:rsidRDefault="004F7E28" w:rsidP="00C61972">
            <w:r w:rsidRPr="00C61972">
              <w:t>Comó usar ClearCase</w:t>
            </w:r>
          </w:p>
          <w:p w:rsidR="004F7E28" w:rsidRPr="00C61972" w:rsidRDefault="004F7E28" w:rsidP="00C61972">
            <w:r w:rsidRPr="00C61972">
              <w:t>como usar claear case</w:t>
            </w:r>
          </w:p>
          <w:p w:rsidR="000E7084" w:rsidRPr="00C61972" w:rsidRDefault="004F7E28" w:rsidP="00C61972">
            <w:r w:rsidRPr="00C61972">
              <w:t>como usar cc</w:t>
            </w:r>
          </w:p>
        </w:tc>
        <w:tc>
          <w:tcPr>
            <w:tcW w:w="6225" w:type="dxa"/>
          </w:tcPr>
          <w:p w:rsidR="0006477E" w:rsidRDefault="0006477E" w:rsidP="0006477E">
            <w:r>
              <w:t>Uso de las herramientas RCC y RCQ</w:t>
            </w:r>
          </w:p>
          <w:p w:rsidR="0006477E" w:rsidRDefault="0006477E" w:rsidP="0006477E"/>
          <w:p w:rsidR="0006477E" w:rsidRDefault="0006477E" w:rsidP="0006477E">
            <w:r>
              <w:t>Uso de las herramientas Rational ClearCase y Rational ClearQuest para el control de versiones.</w:t>
            </w:r>
          </w:p>
          <w:p w:rsidR="0006477E" w:rsidRDefault="0006477E" w:rsidP="0006477E">
            <w:r>
              <w:t>::next-2000::</w:t>
            </w:r>
          </w:p>
          <w:p w:rsidR="000E7084" w:rsidRDefault="0006477E" w:rsidP="0006477E">
            <w:r>
              <w:t>[video]http://portal.colaboracionsimba.net/simba/PreguntasFrecuentesDirectorio/videos/usoHerramienta.mp4[/video]</w:t>
            </w:r>
          </w:p>
        </w:tc>
        <w:tc>
          <w:tcPr>
            <w:tcW w:w="1713" w:type="dxa"/>
            <w:vAlign w:val="center"/>
          </w:tcPr>
          <w:p w:rsidR="000E7084" w:rsidRDefault="004F7E28" w:rsidP="00A765B7">
            <w:pPr>
              <w:jc w:val="center"/>
            </w:pPr>
            <w:r>
              <w:t>Herramientas CC y CQ 1355337</w:t>
            </w:r>
          </w:p>
        </w:tc>
      </w:tr>
      <w:tr w:rsidR="000E7084" w:rsidTr="000F61EC">
        <w:tc>
          <w:tcPr>
            <w:tcW w:w="2547" w:type="dxa"/>
          </w:tcPr>
          <w:p w:rsidR="004F7E28" w:rsidRPr="00C61972" w:rsidRDefault="004F7E28" w:rsidP="00C61972">
            <w:r w:rsidRPr="00C61972">
              <w:t>power Point</w:t>
            </w:r>
          </w:p>
          <w:p w:rsidR="004F7E28" w:rsidRPr="00C61972" w:rsidRDefault="004F7E28" w:rsidP="00C61972">
            <w:r w:rsidRPr="00C61972">
              <w:t>PowerPoint</w:t>
            </w:r>
          </w:p>
          <w:p w:rsidR="004F7E28" w:rsidRPr="00C61972" w:rsidRDefault="004F7E28" w:rsidP="00C61972">
            <w:r w:rsidRPr="00C61972">
              <w:t>Como hacer una presentación</w:t>
            </w:r>
          </w:p>
          <w:p w:rsidR="004F7E28" w:rsidRPr="00C61972" w:rsidRDefault="004F7E28" w:rsidP="00C61972">
            <w:r w:rsidRPr="00C61972">
              <w:t>Como hacer una buena presentación</w:t>
            </w:r>
          </w:p>
          <w:p w:rsidR="004F7E28" w:rsidRPr="00C61972" w:rsidRDefault="004F7E28" w:rsidP="00C61972">
            <w:r w:rsidRPr="00C61972">
              <w:t>buena presentación</w:t>
            </w:r>
          </w:p>
          <w:p w:rsidR="004F7E28" w:rsidRPr="00C61972" w:rsidRDefault="004F7E28" w:rsidP="00C61972">
            <w:r w:rsidRPr="00C61972">
              <w:t>presentacion powerpoint</w:t>
            </w:r>
          </w:p>
          <w:p w:rsidR="000E7084" w:rsidRPr="00C61972" w:rsidRDefault="004F7E28" w:rsidP="00C61972">
            <w:r w:rsidRPr="00C61972">
              <w:t>presentación power point</w:t>
            </w:r>
          </w:p>
        </w:tc>
        <w:tc>
          <w:tcPr>
            <w:tcW w:w="6225" w:type="dxa"/>
          </w:tcPr>
          <w:p w:rsidR="00E76C6C" w:rsidRDefault="00E76C6C" w:rsidP="00E76C6C">
            <w:r>
              <w:t>Como hacer una buena presentación de power point</w:t>
            </w:r>
          </w:p>
          <w:p w:rsidR="00E76C6C" w:rsidRDefault="00E76C6C" w:rsidP="00E76C6C"/>
          <w:p w:rsidR="00E76C6C" w:rsidRDefault="00E76C6C" w:rsidP="00E76C6C">
            <w:r>
              <w:t>Conoce los puntos básicos para tener una buena presentación.</w:t>
            </w:r>
          </w:p>
          <w:p w:rsidR="00E76C6C" w:rsidRDefault="00E76C6C" w:rsidP="00E76C6C">
            <w:r>
              <w:t>::next::2000::</w:t>
            </w:r>
          </w:p>
          <w:p w:rsidR="000E7084" w:rsidRDefault="00E76C6C" w:rsidP="00E76C6C">
            <w:r>
              <w:t>[video]http://portal.colaboracionsimba.net/simba/PreguntasFrecuentesDirectorio/videos/powerP.mp4[/video]</w:t>
            </w:r>
          </w:p>
        </w:tc>
        <w:tc>
          <w:tcPr>
            <w:tcW w:w="1713" w:type="dxa"/>
            <w:vAlign w:val="center"/>
          </w:tcPr>
          <w:p w:rsidR="000E7084" w:rsidRDefault="00E76C6C" w:rsidP="00A765B7">
            <w:pPr>
              <w:jc w:val="center"/>
            </w:pPr>
            <w:r>
              <w:t>power point 1355338</w:t>
            </w:r>
          </w:p>
        </w:tc>
      </w:tr>
      <w:tr w:rsidR="000E7084" w:rsidTr="000F61EC">
        <w:tc>
          <w:tcPr>
            <w:tcW w:w="2547" w:type="dxa"/>
          </w:tcPr>
          <w:p w:rsidR="004F7E28" w:rsidRPr="00C61972" w:rsidRDefault="004F7E28" w:rsidP="00C61972">
            <w:r w:rsidRPr="00C61972">
              <w:t>Advance America</w:t>
            </w:r>
          </w:p>
          <w:p w:rsidR="000E7084" w:rsidRPr="00C61972" w:rsidRDefault="004F7E28" w:rsidP="00C61972">
            <w:r w:rsidRPr="00C61972">
              <w:t>advance america</w:t>
            </w:r>
          </w:p>
        </w:tc>
        <w:tc>
          <w:tcPr>
            <w:tcW w:w="6225" w:type="dxa"/>
          </w:tcPr>
          <w:p w:rsidR="00E76C6C" w:rsidRDefault="00E76C6C" w:rsidP="00E76C6C">
            <w:r>
              <w:t>Advance America</w:t>
            </w:r>
          </w:p>
          <w:p w:rsidR="00E76C6C" w:rsidRDefault="00E76C6C" w:rsidP="00E76C6C"/>
          <w:p w:rsidR="00E76C6C" w:rsidRDefault="00E76C6C" w:rsidP="00E76C6C">
            <w:r>
              <w:t>Es la metodología utilizada para el proceso de desarrollo de software en las empresas de Grupo Salinas y nos brinda una forma disciplinada de asignar tareas y responsabilidades.</w:t>
            </w:r>
          </w:p>
          <w:p w:rsidR="00E76C6C" w:rsidRDefault="00E76C6C" w:rsidP="00E76C6C">
            <w:r>
              <w:t>::next::2000::</w:t>
            </w:r>
          </w:p>
          <w:p w:rsidR="000E7084" w:rsidRDefault="00E76C6C" w:rsidP="00E76C6C">
            <w:r>
              <w:t>[video]http://portal.colaboracionsimba.net/simba/PreguntasFrecuentesDirectorio/videos/simbaADV.mp4[/video]</w:t>
            </w:r>
          </w:p>
        </w:tc>
        <w:tc>
          <w:tcPr>
            <w:tcW w:w="1713" w:type="dxa"/>
            <w:vAlign w:val="center"/>
          </w:tcPr>
          <w:p w:rsidR="000E7084" w:rsidRDefault="004F7E28" w:rsidP="00A765B7">
            <w:pPr>
              <w:jc w:val="center"/>
            </w:pPr>
            <w:r>
              <w:t>Advance America 1355339</w:t>
            </w:r>
          </w:p>
        </w:tc>
      </w:tr>
      <w:tr w:rsidR="00DC2F3E" w:rsidTr="000F61EC">
        <w:tc>
          <w:tcPr>
            <w:tcW w:w="2547" w:type="dxa"/>
          </w:tcPr>
          <w:p w:rsidR="00DC2F3E" w:rsidRPr="00C61972" w:rsidRDefault="00DC2F3E" w:rsidP="00C61972">
            <w:r w:rsidRPr="00C61972">
              <w:t>equipo</w:t>
            </w:r>
          </w:p>
          <w:p w:rsidR="00DC2F3E" w:rsidRPr="00C61972" w:rsidRDefault="00DC2F3E" w:rsidP="00C61972">
            <w:r w:rsidRPr="00C61972">
              <w:t>boton rojo</w:t>
            </w:r>
          </w:p>
          <w:p w:rsidR="00DC2F3E" w:rsidRPr="00C61972" w:rsidRDefault="00DC2F3E" w:rsidP="00C61972">
            <w:r w:rsidRPr="00C61972">
              <w:t>Boton rojo</w:t>
            </w:r>
          </w:p>
          <w:p w:rsidR="00DC2F3E" w:rsidRPr="00C61972" w:rsidRDefault="00DC2F3E" w:rsidP="00C61972">
            <w:r w:rsidRPr="00C61972">
              <w:t>Botón rojo</w:t>
            </w:r>
          </w:p>
          <w:p w:rsidR="00DC2F3E" w:rsidRPr="00C61972" w:rsidRDefault="00DC2F3E" w:rsidP="00C61972">
            <w:r w:rsidRPr="00C61972">
              <w:lastRenderedPageBreak/>
              <w:t>error</w:t>
            </w:r>
          </w:p>
        </w:tc>
        <w:tc>
          <w:tcPr>
            <w:tcW w:w="6225" w:type="dxa"/>
          </w:tcPr>
          <w:p w:rsidR="002B5892" w:rsidRDefault="002B5892" w:rsidP="002B5892">
            <w:r>
              <w:lastRenderedPageBreak/>
              <w:t>{Hola, soy Simbabot! tu asistente dentro de Simba, ¿en qué te puedo ayudar hoy?}</w:t>
            </w:r>
          </w:p>
          <w:p w:rsidR="002B5892" w:rsidRDefault="002B5892" w:rsidP="002B5892">
            <w:r>
              <w:lastRenderedPageBreak/>
              <w:t>{Hola!, me llamo Simbabot y seré tu asistente dentro de Simba, puedes comenzar indicándome alguna duda referente a los flujos que realizamos en el portal}</w:t>
            </w:r>
          </w:p>
          <w:p w:rsidR="00DC2F3E" w:rsidRDefault="002B5892" w:rsidP="002B5892">
            <w:r>
              <w:t>{Hola, me llamo Simbabot y dentro de Simba puedo ser tu asistente, puedes preguntarme cualquier duda dentro de SImba}</w:t>
            </w:r>
          </w:p>
        </w:tc>
        <w:tc>
          <w:tcPr>
            <w:tcW w:w="1713" w:type="dxa"/>
            <w:vAlign w:val="center"/>
          </w:tcPr>
          <w:p w:rsidR="00DC2F3E" w:rsidRDefault="00DC2F3E" w:rsidP="00A765B7">
            <w:pPr>
              <w:jc w:val="center"/>
            </w:pPr>
            <w:r>
              <w:lastRenderedPageBreak/>
              <w:t>Welcome! 1063098</w:t>
            </w:r>
          </w:p>
        </w:tc>
      </w:tr>
      <w:tr w:rsidR="00DC2F3E" w:rsidTr="000F61EC">
        <w:tc>
          <w:tcPr>
            <w:tcW w:w="2547" w:type="dxa"/>
          </w:tcPr>
          <w:p w:rsidR="00DC2F3E" w:rsidRPr="00C61972" w:rsidRDefault="00DC2F3E" w:rsidP="00C61972">
            <w:r w:rsidRPr="00C61972">
              <w:t>omar</w:t>
            </w:r>
          </w:p>
          <w:p w:rsidR="00DC2F3E" w:rsidRPr="00C61972" w:rsidRDefault="00DC2F3E" w:rsidP="00C61972">
            <w:r w:rsidRPr="00C61972">
              <w:t>Omar</w:t>
            </w:r>
          </w:p>
          <w:p w:rsidR="00DC2F3E" w:rsidRPr="00C61972" w:rsidRDefault="00DC2F3E" w:rsidP="00C61972">
            <w:r w:rsidRPr="00C61972">
              <w:t>Moreno</w:t>
            </w:r>
          </w:p>
        </w:tc>
        <w:tc>
          <w:tcPr>
            <w:tcW w:w="6225" w:type="dxa"/>
          </w:tcPr>
          <w:p w:rsidR="00DC2F3E" w:rsidRDefault="00DC2F3E"/>
        </w:tc>
        <w:tc>
          <w:tcPr>
            <w:tcW w:w="1713" w:type="dxa"/>
            <w:vAlign w:val="center"/>
          </w:tcPr>
          <w:p w:rsidR="00DC2F3E" w:rsidRDefault="00DC2F3E" w:rsidP="00A765B7">
            <w:pPr>
              <w:jc w:val="center"/>
            </w:pPr>
            <w:r>
              <w:t>The previous module</w:t>
            </w:r>
          </w:p>
        </w:tc>
      </w:tr>
      <w:tr w:rsidR="00DC2F3E" w:rsidTr="000F61EC">
        <w:tc>
          <w:tcPr>
            <w:tcW w:w="2547" w:type="dxa"/>
          </w:tcPr>
          <w:p w:rsidR="00DC2F3E" w:rsidRPr="00C61972" w:rsidRDefault="00DC2F3E" w:rsidP="00C61972">
            <w:r w:rsidRPr="00C61972">
              <w:t>Yris</w:t>
            </w:r>
          </w:p>
          <w:p w:rsidR="00DC2F3E" w:rsidRPr="00C61972" w:rsidRDefault="00DC2F3E" w:rsidP="00C61972">
            <w:r w:rsidRPr="00C61972">
              <w:t>yris</w:t>
            </w:r>
          </w:p>
          <w:p w:rsidR="00DC2F3E" w:rsidRPr="00C61972" w:rsidRDefault="00DC2F3E" w:rsidP="00C61972">
            <w:r w:rsidRPr="00C61972">
              <w:t>Yris Pastor</w:t>
            </w:r>
          </w:p>
          <w:p w:rsidR="00DC2F3E" w:rsidRPr="00C61972" w:rsidRDefault="00DC2F3E" w:rsidP="00C61972">
            <w:r w:rsidRPr="00C61972">
              <w:t>yris pastor</w:t>
            </w:r>
          </w:p>
        </w:tc>
        <w:tc>
          <w:tcPr>
            <w:tcW w:w="6225" w:type="dxa"/>
          </w:tcPr>
          <w:p w:rsidR="00DC2F3E" w:rsidRDefault="00BB00CA">
            <w:r w:rsidRPr="00BB00CA">
              <w:t>Luis David Yris Pastor es  Director de Portales Internos en Tv Azteca</w:t>
            </w:r>
          </w:p>
        </w:tc>
        <w:tc>
          <w:tcPr>
            <w:tcW w:w="1713" w:type="dxa"/>
            <w:vAlign w:val="center"/>
          </w:tcPr>
          <w:p w:rsidR="00DC2F3E" w:rsidRDefault="00DC2F3E" w:rsidP="00A765B7">
            <w:pPr>
              <w:jc w:val="center"/>
            </w:pPr>
            <w:r>
              <w:t>Yiris 1452606</w:t>
            </w:r>
          </w:p>
        </w:tc>
      </w:tr>
      <w:tr w:rsidR="00DC2F3E" w:rsidTr="000F61EC">
        <w:tc>
          <w:tcPr>
            <w:tcW w:w="2547" w:type="dxa"/>
          </w:tcPr>
          <w:p w:rsidR="00DC2F3E" w:rsidRPr="00C61972" w:rsidRDefault="00DC2F3E" w:rsidP="00C61972">
            <w:r w:rsidRPr="00C61972">
              <w:t>Impedimento</w:t>
            </w:r>
          </w:p>
          <w:p w:rsidR="00DC2F3E" w:rsidRPr="00C61972" w:rsidRDefault="00DC2F3E" w:rsidP="00C61972">
            <w:r w:rsidRPr="00C61972">
              <w:t>impedimento</w:t>
            </w:r>
          </w:p>
          <w:p w:rsidR="00DC2F3E" w:rsidRPr="00C61972" w:rsidRDefault="00DC2F3E" w:rsidP="00C61972">
            <w:r w:rsidRPr="00C61972">
              <w:t>IMPEDIMENTO</w:t>
            </w:r>
          </w:p>
          <w:p w:rsidR="00DC2F3E" w:rsidRPr="00C61972" w:rsidRDefault="00DC2F3E" w:rsidP="00C61972">
            <w:r w:rsidRPr="00C61972">
              <w:t>Impedimentos</w:t>
            </w:r>
          </w:p>
          <w:p w:rsidR="00DC2F3E" w:rsidRPr="00C61972" w:rsidRDefault="00DC2F3E" w:rsidP="00C61972">
            <w:r w:rsidRPr="00C61972">
              <w:t>impedimentos</w:t>
            </w:r>
          </w:p>
          <w:p w:rsidR="00DC2F3E" w:rsidRPr="00C61972" w:rsidRDefault="00DC2F3E" w:rsidP="00C61972">
            <w:r w:rsidRPr="00C61972">
              <w:t>IMPEDIMENTOS Impediment</w:t>
            </w:r>
          </w:p>
          <w:p w:rsidR="00DC2F3E" w:rsidRPr="00C61972" w:rsidRDefault="00DC2F3E" w:rsidP="00C61972">
            <w:r w:rsidRPr="00C61972">
              <w:t>Impedimets</w:t>
            </w:r>
          </w:p>
          <w:p w:rsidR="00DC2F3E" w:rsidRPr="00C61972" w:rsidRDefault="00DC2F3E" w:rsidP="00C61972">
            <w:r w:rsidRPr="00C61972">
              <w:t>IMPEDIMENT</w:t>
            </w:r>
          </w:p>
          <w:p w:rsidR="00DC2F3E" w:rsidRPr="00C61972" w:rsidRDefault="00DC2F3E" w:rsidP="00C61972">
            <w:r w:rsidRPr="00C61972">
              <w:t>IMPEDIMETS</w:t>
            </w:r>
          </w:p>
          <w:p w:rsidR="00DC2F3E" w:rsidRPr="00C61972" w:rsidRDefault="00DC2F3E" w:rsidP="00C61972">
            <w:r w:rsidRPr="00C61972">
              <w:t>impediment</w:t>
            </w:r>
          </w:p>
          <w:p w:rsidR="00DC2F3E" w:rsidRPr="00C61972" w:rsidRDefault="00DC2F3E" w:rsidP="00C61972">
            <w:r w:rsidRPr="00C61972">
              <w:t>impedimets</w:t>
            </w:r>
          </w:p>
          <w:p w:rsidR="00DC2F3E" w:rsidRPr="00C61972" w:rsidRDefault="00DC2F3E" w:rsidP="00C61972">
            <w:r w:rsidRPr="00C61972">
              <w:t>obstaculo</w:t>
            </w:r>
          </w:p>
          <w:p w:rsidR="00DC2F3E" w:rsidRPr="00C61972" w:rsidRDefault="00DC2F3E" w:rsidP="00C61972">
            <w:r w:rsidRPr="00C61972">
              <w:t>traba</w:t>
            </w:r>
          </w:p>
        </w:tc>
        <w:tc>
          <w:tcPr>
            <w:tcW w:w="6225" w:type="dxa"/>
          </w:tcPr>
          <w:p w:rsidR="00DC2F3E" w:rsidRDefault="00BB00CA">
            <w:r w:rsidRPr="00BB00CA">
              <w:t>Un Impedimento es una razón por la cual no hacer algo, representa un obstáculo en el camino en la realización de una tarea. Son aquellas  imposibilidades que no se pueden evitar.</w:t>
            </w:r>
          </w:p>
        </w:tc>
        <w:tc>
          <w:tcPr>
            <w:tcW w:w="1713" w:type="dxa"/>
            <w:vAlign w:val="center"/>
          </w:tcPr>
          <w:p w:rsidR="00DC2F3E" w:rsidRDefault="00DC2F3E" w:rsidP="00A765B7">
            <w:pPr>
              <w:jc w:val="center"/>
            </w:pPr>
            <w:r>
              <w:t>Impedimento 1453097</w:t>
            </w:r>
          </w:p>
        </w:tc>
      </w:tr>
      <w:tr w:rsidR="00DC2F3E" w:rsidTr="000F61EC">
        <w:tc>
          <w:tcPr>
            <w:tcW w:w="2547" w:type="dxa"/>
          </w:tcPr>
          <w:p w:rsidR="00DC2F3E" w:rsidRPr="00C61972" w:rsidRDefault="00DC2F3E" w:rsidP="00C61972">
            <w:r w:rsidRPr="00C61972">
              <w:t>Principio</w:t>
            </w:r>
          </w:p>
          <w:p w:rsidR="00DC2F3E" w:rsidRPr="00C61972" w:rsidRDefault="00DC2F3E" w:rsidP="00C61972">
            <w:r w:rsidRPr="00C61972">
              <w:t>Principios</w:t>
            </w:r>
          </w:p>
          <w:p w:rsidR="00DC2F3E" w:rsidRPr="00C61972" w:rsidRDefault="00DC2F3E" w:rsidP="00C61972">
            <w:r w:rsidRPr="00C61972">
              <w:t>principio</w:t>
            </w:r>
          </w:p>
          <w:p w:rsidR="00DC2F3E" w:rsidRPr="00C61972" w:rsidRDefault="00DC2F3E" w:rsidP="00C61972">
            <w:r w:rsidRPr="00C61972">
              <w:t>principios</w:t>
            </w:r>
          </w:p>
          <w:p w:rsidR="00DC2F3E" w:rsidRPr="00C61972" w:rsidRDefault="00DC2F3E" w:rsidP="00C61972">
            <w:r w:rsidRPr="00C61972">
              <w:t>PRINCIPIOS</w:t>
            </w:r>
          </w:p>
          <w:p w:rsidR="00DC2F3E" w:rsidRPr="00C61972" w:rsidRDefault="00DC2F3E" w:rsidP="00C61972">
            <w:r w:rsidRPr="00C61972">
              <w:t>PRINCIPIO</w:t>
            </w:r>
          </w:p>
        </w:tc>
        <w:tc>
          <w:tcPr>
            <w:tcW w:w="6225" w:type="dxa"/>
          </w:tcPr>
          <w:p w:rsidR="00874E3F" w:rsidRDefault="00874E3F" w:rsidP="00874E3F">
            <w:r>
              <w:t>Los principios son verdades que no cambian con el tiempo o espacio. Para implementarlos se debe:</w:t>
            </w:r>
          </w:p>
          <w:p w:rsidR="00874E3F" w:rsidRDefault="00874E3F" w:rsidP="00874E3F">
            <w:r>
              <w:t xml:space="preserve"> - Entender antes de hacer: Aprender y entender los principios para desarrollar prácticas para cada situación.</w:t>
            </w:r>
          </w:p>
          <w:p w:rsidR="00874E3F" w:rsidRDefault="00874E3F" w:rsidP="00874E3F">
            <w:r>
              <w:t>- Aprender haciendo: Adoptar algunas prácticas para que nos lleve a entender los principios detrás de cada práctica.</w:t>
            </w:r>
          </w:p>
          <w:p w:rsidR="00874E3F" w:rsidRDefault="00874E3F" w:rsidP="00874E3F"/>
          <w:p w:rsidR="00DC2F3E" w:rsidRDefault="00874E3F" w:rsidP="00874E3F">
            <w:r>
              <w:t>Los mejores resultados se obtienen combinando ambos enfoques.</w:t>
            </w:r>
          </w:p>
        </w:tc>
        <w:tc>
          <w:tcPr>
            <w:tcW w:w="1713" w:type="dxa"/>
            <w:vAlign w:val="center"/>
          </w:tcPr>
          <w:p w:rsidR="00DC2F3E" w:rsidRDefault="00DC2F3E" w:rsidP="00A765B7">
            <w:pPr>
              <w:jc w:val="center"/>
            </w:pPr>
            <w:r>
              <w:t>Principios 1453116</w:t>
            </w:r>
          </w:p>
        </w:tc>
      </w:tr>
      <w:tr w:rsidR="00DC2F3E" w:rsidTr="000F61EC">
        <w:tc>
          <w:tcPr>
            <w:tcW w:w="2547" w:type="dxa"/>
          </w:tcPr>
          <w:p w:rsidR="00DC2F3E" w:rsidRPr="00C61972" w:rsidRDefault="00DC2F3E" w:rsidP="00C61972">
            <w:r w:rsidRPr="00C61972">
              <w:t>Requerimiento</w:t>
            </w:r>
          </w:p>
          <w:p w:rsidR="00DC2F3E" w:rsidRPr="00C61972" w:rsidRDefault="00DC2F3E" w:rsidP="00C61972">
            <w:r w:rsidRPr="00C61972">
              <w:t>Requisito</w:t>
            </w:r>
          </w:p>
          <w:p w:rsidR="00DC2F3E" w:rsidRPr="00C61972" w:rsidRDefault="00DC2F3E" w:rsidP="00C61972">
            <w:r w:rsidRPr="00C61972">
              <w:t>requerimiento</w:t>
            </w:r>
          </w:p>
          <w:p w:rsidR="00DC2F3E" w:rsidRPr="00C61972" w:rsidRDefault="00DC2F3E" w:rsidP="00C61972">
            <w:r w:rsidRPr="00C61972">
              <w:t>requisito</w:t>
            </w:r>
          </w:p>
          <w:p w:rsidR="00DC2F3E" w:rsidRPr="00C61972" w:rsidRDefault="00DC2F3E" w:rsidP="00C61972">
            <w:r w:rsidRPr="00C61972">
              <w:t>REQUERIMIENTO</w:t>
            </w:r>
          </w:p>
          <w:p w:rsidR="00DC2F3E" w:rsidRPr="00C61972" w:rsidRDefault="00DC2F3E" w:rsidP="00C61972">
            <w:r w:rsidRPr="00C61972">
              <w:t>REQUISITO</w:t>
            </w:r>
          </w:p>
          <w:p w:rsidR="00DC2F3E" w:rsidRPr="00C61972" w:rsidRDefault="00DC2F3E" w:rsidP="00C61972">
            <w:r w:rsidRPr="00C61972">
              <w:t>Requerimientos</w:t>
            </w:r>
          </w:p>
          <w:p w:rsidR="00DC2F3E" w:rsidRPr="00C61972" w:rsidRDefault="00DC2F3E" w:rsidP="00C61972">
            <w:r w:rsidRPr="00C61972">
              <w:t>Requisitos</w:t>
            </w:r>
          </w:p>
          <w:p w:rsidR="00DC2F3E" w:rsidRPr="00C61972" w:rsidRDefault="00DC2F3E" w:rsidP="00C61972">
            <w:r w:rsidRPr="00C61972">
              <w:t>requerimientos</w:t>
            </w:r>
          </w:p>
          <w:p w:rsidR="00DC2F3E" w:rsidRPr="00C61972" w:rsidRDefault="00DC2F3E" w:rsidP="00C61972">
            <w:r w:rsidRPr="00C61972">
              <w:t>requisitos</w:t>
            </w:r>
          </w:p>
          <w:p w:rsidR="00DC2F3E" w:rsidRPr="00C61972" w:rsidRDefault="00DC2F3E" w:rsidP="00C61972">
            <w:r w:rsidRPr="00C61972">
              <w:t>REQUERIMIENTOS</w:t>
            </w:r>
          </w:p>
          <w:p w:rsidR="00DC2F3E" w:rsidRPr="00C61972" w:rsidRDefault="00DC2F3E" w:rsidP="00C61972">
            <w:r w:rsidRPr="00C61972">
              <w:t>REQUISITOS Request</w:t>
            </w:r>
          </w:p>
          <w:p w:rsidR="00DC2F3E" w:rsidRPr="00C61972" w:rsidRDefault="00DC2F3E" w:rsidP="00C61972">
            <w:r w:rsidRPr="00C61972">
              <w:t>Requirement</w:t>
            </w:r>
          </w:p>
          <w:p w:rsidR="00DC2F3E" w:rsidRPr="00C61972" w:rsidRDefault="00DC2F3E" w:rsidP="00C61972">
            <w:r w:rsidRPr="00C61972">
              <w:t>Requisite</w:t>
            </w:r>
          </w:p>
          <w:p w:rsidR="00DC2F3E" w:rsidRPr="00C61972" w:rsidRDefault="00DC2F3E" w:rsidP="00C61972">
            <w:r w:rsidRPr="00C61972">
              <w:t>request</w:t>
            </w:r>
          </w:p>
          <w:p w:rsidR="00DC2F3E" w:rsidRPr="00C61972" w:rsidRDefault="00DC2F3E" w:rsidP="00C61972">
            <w:r w:rsidRPr="00C61972">
              <w:t>requirement</w:t>
            </w:r>
          </w:p>
          <w:p w:rsidR="00DC2F3E" w:rsidRPr="00C61972" w:rsidRDefault="00DC2F3E" w:rsidP="00C61972">
            <w:r w:rsidRPr="00C61972">
              <w:t>requisite</w:t>
            </w:r>
          </w:p>
          <w:p w:rsidR="00DC2F3E" w:rsidRPr="00C61972" w:rsidRDefault="00DC2F3E" w:rsidP="00C61972">
            <w:r w:rsidRPr="00C61972">
              <w:t>REQUEST</w:t>
            </w:r>
          </w:p>
          <w:p w:rsidR="00DC2F3E" w:rsidRPr="00C61972" w:rsidRDefault="00DC2F3E" w:rsidP="00C61972">
            <w:r w:rsidRPr="00C61972">
              <w:t>REQUIREMENT</w:t>
            </w:r>
          </w:p>
          <w:p w:rsidR="00DC2F3E" w:rsidRPr="00C61972" w:rsidRDefault="00DC2F3E" w:rsidP="00C61972">
            <w:r w:rsidRPr="00C61972">
              <w:lastRenderedPageBreak/>
              <w:t>REQUISITE</w:t>
            </w:r>
          </w:p>
        </w:tc>
        <w:tc>
          <w:tcPr>
            <w:tcW w:w="6225" w:type="dxa"/>
          </w:tcPr>
          <w:p w:rsidR="0006477E" w:rsidRDefault="0006477E" w:rsidP="0006477E">
            <w:r>
              <w:lastRenderedPageBreak/>
              <w:t>Un requerimiento es una solicitud al área de sistemas para realizar un cambio aplicativo que puede ser:</w:t>
            </w:r>
          </w:p>
          <w:p w:rsidR="0006477E" w:rsidRDefault="0006477E" w:rsidP="0006477E">
            <w:r>
              <w:t>::next-2000::</w:t>
            </w:r>
          </w:p>
          <w:p w:rsidR="0006477E" w:rsidRDefault="0006477E" w:rsidP="0006477E">
            <w:r>
              <w:t>una nueva funcionalidad.</w:t>
            </w:r>
          </w:p>
          <w:p w:rsidR="0006477E" w:rsidRDefault="0006477E" w:rsidP="0006477E">
            <w:r>
              <w:t>::next-2000::</w:t>
            </w:r>
          </w:p>
          <w:p w:rsidR="0006477E" w:rsidRDefault="0006477E" w:rsidP="0006477E">
            <w:r>
              <w:t>una mejora</w:t>
            </w:r>
          </w:p>
          <w:p w:rsidR="0006477E" w:rsidRDefault="0006477E" w:rsidP="0006477E">
            <w:r>
              <w:t>::next-2000::</w:t>
            </w:r>
          </w:p>
          <w:p w:rsidR="0006477E" w:rsidRDefault="0006477E" w:rsidP="0006477E">
            <w:r>
              <w:t>una corrección, entre otros</w:t>
            </w:r>
          </w:p>
          <w:p w:rsidR="0006477E" w:rsidRDefault="0006477E" w:rsidP="0006477E">
            <w:r>
              <w:t>::next-2000::</w:t>
            </w:r>
          </w:p>
          <w:p w:rsidR="00DC2F3E" w:rsidRDefault="0006477E" w:rsidP="0006477E">
            <w:r>
              <w:t>Es una petición que se documenta y deben ser medibles, comprobables, sin ambigüedades o contradicciones..</w:t>
            </w:r>
          </w:p>
        </w:tc>
        <w:tc>
          <w:tcPr>
            <w:tcW w:w="1713" w:type="dxa"/>
            <w:vAlign w:val="center"/>
          </w:tcPr>
          <w:p w:rsidR="00DC2F3E" w:rsidRDefault="008A56BD" w:rsidP="00A765B7">
            <w:pPr>
              <w:jc w:val="center"/>
            </w:pPr>
            <w:r>
              <w:t>Requerimiento 1123415</w:t>
            </w:r>
          </w:p>
        </w:tc>
      </w:tr>
      <w:tr w:rsidR="00DC2F3E" w:rsidTr="000F61EC">
        <w:tc>
          <w:tcPr>
            <w:tcW w:w="2547" w:type="dxa"/>
          </w:tcPr>
          <w:p w:rsidR="008A56BD" w:rsidRPr="00C61972" w:rsidRDefault="008A56BD" w:rsidP="00C61972">
            <w:r w:rsidRPr="00C61972">
              <w:t>Historia de usuario</w:t>
            </w:r>
          </w:p>
          <w:p w:rsidR="008A56BD" w:rsidRPr="00C61972" w:rsidRDefault="008A56BD" w:rsidP="00C61972">
            <w:r w:rsidRPr="00C61972">
              <w:t>UserStory</w:t>
            </w:r>
          </w:p>
          <w:p w:rsidR="008A56BD" w:rsidRPr="00C61972" w:rsidRDefault="008A56BD" w:rsidP="00C61972">
            <w:r w:rsidRPr="00C61972">
              <w:t>user story</w:t>
            </w:r>
          </w:p>
          <w:p w:rsidR="00DC2F3E" w:rsidRPr="00C61972" w:rsidRDefault="008A56BD" w:rsidP="00C61972">
            <w:r w:rsidRPr="00C61972">
              <w:t>historia de usuario</w:t>
            </w:r>
          </w:p>
        </w:tc>
        <w:tc>
          <w:tcPr>
            <w:tcW w:w="6225" w:type="dxa"/>
          </w:tcPr>
          <w:p w:rsidR="00874E3F" w:rsidRDefault="00874E3F" w:rsidP="00874E3F">
            <w:r>
              <w:t xml:space="preserve">Una historia de usuario es una representación de un requisito escrito en una o dos frases utilizando el lenguaje común del usuario. </w:t>
            </w:r>
          </w:p>
          <w:p w:rsidR="00874E3F" w:rsidRDefault="00874E3F" w:rsidP="00874E3F">
            <w:r>
              <w:t>::next-2000::</w:t>
            </w:r>
          </w:p>
          <w:p w:rsidR="00874E3F" w:rsidRDefault="00874E3F" w:rsidP="00874E3F">
            <w:r>
              <w:t>Las historias de usuario son utilizadas en las metodologías de desarrollo ágiles para la especificación de requisitos (acompañadas de las discusiones con los usuarios y las pruebas de validación). Cada historia de usuario debe ser limitada, ésta debería poderse escribir sobre una nota adhesiva pequeña.</w:t>
            </w:r>
          </w:p>
          <w:p w:rsidR="00874E3F" w:rsidRDefault="00874E3F" w:rsidP="00874E3F">
            <w:r>
              <w:t>::next-2000::</w:t>
            </w:r>
          </w:p>
          <w:p w:rsidR="00874E3F" w:rsidRDefault="00874E3F" w:rsidP="00874E3F">
            <w:r>
              <w:t>Aquí te dejo un ejemplo:</w:t>
            </w:r>
          </w:p>
          <w:p w:rsidR="00DC2F3E" w:rsidRDefault="00874E3F" w:rsidP="00874E3F">
            <w:r>
              <w:t>[img]http://1.bp.blogspot.com/-47gU4ui_TBo/UXdXL3wGvRI/AAAAAAAACCM/fJ2pmOPPHQw/s1600/EstructuraHistoriaDeUsuarioTarjeta.jpg[/img]</w:t>
            </w:r>
          </w:p>
        </w:tc>
        <w:tc>
          <w:tcPr>
            <w:tcW w:w="1713" w:type="dxa"/>
            <w:vAlign w:val="center"/>
          </w:tcPr>
          <w:p w:rsidR="00DC2F3E" w:rsidRDefault="008A56BD" w:rsidP="00A765B7">
            <w:pPr>
              <w:jc w:val="center"/>
            </w:pPr>
            <w:r>
              <w:t>Historia de usuario 1453193</w:t>
            </w:r>
          </w:p>
        </w:tc>
      </w:tr>
      <w:tr w:rsidR="00DC2F3E" w:rsidTr="000F61EC">
        <w:tc>
          <w:tcPr>
            <w:tcW w:w="2547" w:type="dxa"/>
          </w:tcPr>
          <w:p w:rsidR="008A56BD" w:rsidRPr="00C61972" w:rsidRDefault="008A56BD" w:rsidP="00C61972">
            <w:r w:rsidRPr="00C61972">
              <w:t>Manifiesto ágil</w:t>
            </w:r>
          </w:p>
          <w:p w:rsidR="008A56BD" w:rsidRPr="00C61972" w:rsidRDefault="008A56BD" w:rsidP="00C61972">
            <w:r w:rsidRPr="00C61972">
              <w:t>agile manifestó</w:t>
            </w:r>
          </w:p>
          <w:p w:rsidR="008A56BD" w:rsidRPr="00C61972" w:rsidRDefault="008A56BD" w:rsidP="00C61972">
            <w:r w:rsidRPr="00C61972">
              <w:t>manifiesto agil</w:t>
            </w:r>
          </w:p>
          <w:p w:rsidR="008A56BD" w:rsidRPr="00C61972" w:rsidRDefault="008A56BD" w:rsidP="00C61972">
            <w:r w:rsidRPr="00C61972">
              <w:t>Agile Manifesto</w:t>
            </w:r>
          </w:p>
          <w:p w:rsidR="008A56BD" w:rsidRPr="00C61972" w:rsidRDefault="008A56BD" w:rsidP="00C61972">
            <w:r w:rsidRPr="00C61972">
              <w:t>agile manifesto</w:t>
            </w:r>
          </w:p>
          <w:p w:rsidR="008A56BD" w:rsidRPr="00C61972" w:rsidRDefault="008A56BD" w:rsidP="00C61972">
            <w:r w:rsidRPr="00C61972">
              <w:t>Manifiesto</w:t>
            </w:r>
          </w:p>
          <w:p w:rsidR="008A56BD" w:rsidRPr="00C61972" w:rsidRDefault="008A56BD" w:rsidP="00C61972">
            <w:r w:rsidRPr="00C61972">
              <w:t>manifiesto</w:t>
            </w:r>
          </w:p>
          <w:p w:rsidR="008A56BD" w:rsidRPr="00C61972" w:rsidRDefault="008A56BD" w:rsidP="00C61972">
            <w:r w:rsidRPr="00C61972">
              <w:t>MANIFIESTO AGIL</w:t>
            </w:r>
          </w:p>
          <w:p w:rsidR="008A56BD" w:rsidRPr="00C61972" w:rsidRDefault="008A56BD" w:rsidP="00C61972">
            <w:r w:rsidRPr="00C61972">
              <w:t>AGILE MANIFESTO</w:t>
            </w:r>
          </w:p>
          <w:p w:rsidR="008A56BD" w:rsidRPr="00C61972" w:rsidRDefault="008A56BD" w:rsidP="00C61972">
            <w:r w:rsidRPr="00C61972">
              <w:t>MANIFIESTO</w:t>
            </w:r>
          </w:p>
          <w:p w:rsidR="00DC2F3E" w:rsidRPr="00C61972" w:rsidRDefault="008A56BD" w:rsidP="00C61972">
            <w:r w:rsidRPr="00C61972">
              <w:t>MANIFESTO</w:t>
            </w:r>
          </w:p>
        </w:tc>
        <w:tc>
          <w:tcPr>
            <w:tcW w:w="6225" w:type="dxa"/>
          </w:tcPr>
          <w:p w:rsidR="00874E3F" w:rsidRDefault="00874E3F" w:rsidP="00874E3F">
            <w:r>
              <w:t xml:space="preserve">Manifiesto Ágil (Agile Manifesto) es un acuerdo escrito en 2001 por un grupo que incluía: a los creadores de Scrum, Extreme Programming (XP), Dynamic Systems Development Method (DSDM) y Crystal; y otros coordinadores diversos del pensamiento en la industria del software. </w:t>
            </w:r>
          </w:p>
          <w:p w:rsidR="00874E3F" w:rsidRDefault="00874E3F" w:rsidP="00874E3F">
            <w:r>
              <w:t>::next-2000::</w:t>
            </w:r>
          </w:p>
          <w:p w:rsidR="00874E3F" w:rsidRDefault="00874E3F" w:rsidP="00874E3F">
            <w:r>
              <w:t>El Manifiesto Ágil estableció un conjunto común de valores y principios dominantes para todas las metodologías ágiles individuales en el momento. Los detalles del manifiesto se engloban en cuatro valores básicos para habilitar a los equipos de desarrollo.</w:t>
            </w:r>
          </w:p>
          <w:p w:rsidR="00874E3F" w:rsidRDefault="00874E3F" w:rsidP="00874E3F">
            <w:r>
              <w:t>::next-2000::</w:t>
            </w:r>
          </w:p>
          <w:p w:rsidR="00DC2F3E" w:rsidRDefault="00874E3F" w:rsidP="00874E3F">
            <w:r>
              <w:t>Puedes consultarlo en la página oficial www.agilemanifesto.org</w:t>
            </w:r>
          </w:p>
        </w:tc>
        <w:tc>
          <w:tcPr>
            <w:tcW w:w="1713" w:type="dxa"/>
            <w:vAlign w:val="center"/>
          </w:tcPr>
          <w:p w:rsidR="00DC2F3E" w:rsidRDefault="008A56BD" w:rsidP="00A765B7">
            <w:pPr>
              <w:jc w:val="center"/>
            </w:pPr>
            <w:r>
              <w:t>Manifiesto agil 1453196</w:t>
            </w:r>
          </w:p>
        </w:tc>
      </w:tr>
      <w:tr w:rsidR="00DC2F3E" w:rsidTr="000F61EC">
        <w:tc>
          <w:tcPr>
            <w:tcW w:w="2547" w:type="dxa"/>
          </w:tcPr>
          <w:p w:rsidR="008A56BD" w:rsidRPr="00C61972" w:rsidRDefault="008A56BD" w:rsidP="00C61972">
            <w:r w:rsidRPr="00C61972">
              <w:t>dianita</w:t>
            </w:r>
          </w:p>
          <w:p w:rsidR="008A56BD" w:rsidRPr="00C61972" w:rsidRDefault="008A56BD" w:rsidP="00C61972">
            <w:r w:rsidRPr="00C61972">
              <w:t>Dianita</w:t>
            </w:r>
          </w:p>
          <w:p w:rsidR="008A56BD" w:rsidRPr="00C61972" w:rsidRDefault="008A56BD" w:rsidP="00C61972">
            <w:r w:rsidRPr="00C61972">
              <w:t>DIANA</w:t>
            </w:r>
          </w:p>
          <w:p w:rsidR="00DC2F3E" w:rsidRPr="00C61972" w:rsidRDefault="008A56BD" w:rsidP="00C61972">
            <w:r w:rsidRPr="00C61972">
              <w:t>diana</w:t>
            </w:r>
          </w:p>
        </w:tc>
        <w:tc>
          <w:tcPr>
            <w:tcW w:w="6225" w:type="dxa"/>
          </w:tcPr>
          <w:p w:rsidR="00DC2F3E" w:rsidRDefault="00BB00CA">
            <w:r w:rsidRPr="00BB00CA">
              <w:t>Dianita trabaja en ACC</w:t>
            </w:r>
          </w:p>
        </w:tc>
        <w:tc>
          <w:tcPr>
            <w:tcW w:w="1713" w:type="dxa"/>
            <w:vAlign w:val="center"/>
          </w:tcPr>
          <w:p w:rsidR="00DC2F3E" w:rsidRDefault="008A56BD" w:rsidP="00A765B7">
            <w:pPr>
              <w:jc w:val="center"/>
            </w:pPr>
            <w:r>
              <w:t>Dianita 1464750</w:t>
            </w:r>
          </w:p>
        </w:tc>
      </w:tr>
    </w:tbl>
    <w:p w:rsidR="009E2B32" w:rsidRDefault="009E2B32"/>
    <w:sectPr w:rsidR="009E2B32" w:rsidSect="00C619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E2"/>
    <w:rsid w:val="0006477E"/>
    <w:rsid w:val="00092AE1"/>
    <w:rsid w:val="000B1E07"/>
    <w:rsid w:val="000D5451"/>
    <w:rsid w:val="000E7084"/>
    <w:rsid w:val="000F61EC"/>
    <w:rsid w:val="000F708E"/>
    <w:rsid w:val="001544D0"/>
    <w:rsid w:val="0020443E"/>
    <w:rsid w:val="00210902"/>
    <w:rsid w:val="00224F5F"/>
    <w:rsid w:val="002B5892"/>
    <w:rsid w:val="003A2AED"/>
    <w:rsid w:val="00445EA1"/>
    <w:rsid w:val="00447DE8"/>
    <w:rsid w:val="004F7E28"/>
    <w:rsid w:val="0055323A"/>
    <w:rsid w:val="00617B76"/>
    <w:rsid w:val="006312E2"/>
    <w:rsid w:val="00633C98"/>
    <w:rsid w:val="0070429F"/>
    <w:rsid w:val="00874E3F"/>
    <w:rsid w:val="008A56BD"/>
    <w:rsid w:val="008C52AC"/>
    <w:rsid w:val="008D6519"/>
    <w:rsid w:val="008E109F"/>
    <w:rsid w:val="008F7E65"/>
    <w:rsid w:val="009A349B"/>
    <w:rsid w:val="009E2B32"/>
    <w:rsid w:val="009F02EE"/>
    <w:rsid w:val="00A1113A"/>
    <w:rsid w:val="00A45BB1"/>
    <w:rsid w:val="00A521E3"/>
    <w:rsid w:val="00A65651"/>
    <w:rsid w:val="00A765B7"/>
    <w:rsid w:val="00AE4687"/>
    <w:rsid w:val="00B43EB7"/>
    <w:rsid w:val="00B5174D"/>
    <w:rsid w:val="00B54914"/>
    <w:rsid w:val="00BB00CA"/>
    <w:rsid w:val="00BF7526"/>
    <w:rsid w:val="00C61972"/>
    <w:rsid w:val="00C9337B"/>
    <w:rsid w:val="00D63E85"/>
    <w:rsid w:val="00DC2F3E"/>
    <w:rsid w:val="00E76C6C"/>
    <w:rsid w:val="00E81670"/>
    <w:rsid w:val="00F447CB"/>
    <w:rsid w:val="00F605BE"/>
    <w:rsid w:val="00FA6F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BA0"/>
  <w15:chartTrackingRefBased/>
  <w15:docId w15:val="{D107DFC2-5C7A-44CC-8107-F6A24703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1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label">
    <w:name w:val="token-label"/>
    <w:basedOn w:val="Fuentedeprrafopredeter"/>
    <w:rsid w:val="00E81670"/>
  </w:style>
  <w:style w:type="character" w:styleId="Hipervnculo">
    <w:name w:val="Hyperlink"/>
    <w:basedOn w:val="Fuentedeprrafopredeter"/>
    <w:uiPriority w:val="99"/>
    <w:semiHidden/>
    <w:unhideWhenUsed/>
    <w:rsid w:val="00E81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089">
      <w:bodyDiv w:val="1"/>
      <w:marLeft w:val="0"/>
      <w:marRight w:val="0"/>
      <w:marTop w:val="0"/>
      <w:marBottom w:val="0"/>
      <w:divBdr>
        <w:top w:val="none" w:sz="0" w:space="0" w:color="auto"/>
        <w:left w:val="none" w:sz="0" w:space="0" w:color="auto"/>
        <w:bottom w:val="none" w:sz="0" w:space="0" w:color="auto"/>
        <w:right w:val="none" w:sz="0" w:space="0" w:color="auto"/>
      </w:divBdr>
      <w:divsChild>
        <w:div w:id="1451165650">
          <w:marLeft w:val="0"/>
          <w:marRight w:val="75"/>
          <w:marTop w:val="0"/>
          <w:marBottom w:val="75"/>
          <w:divBdr>
            <w:top w:val="single" w:sz="6" w:space="0" w:color="E4EAEC"/>
            <w:left w:val="single" w:sz="6" w:space="0" w:color="E4EAEC"/>
            <w:bottom w:val="single" w:sz="6" w:space="0" w:color="E4EAEC"/>
            <w:right w:val="single" w:sz="6" w:space="0" w:color="E4EAEC"/>
          </w:divBdr>
        </w:div>
        <w:div w:id="2055537139">
          <w:marLeft w:val="0"/>
          <w:marRight w:val="75"/>
          <w:marTop w:val="0"/>
          <w:marBottom w:val="75"/>
          <w:divBdr>
            <w:top w:val="single" w:sz="6" w:space="0" w:color="E4EAEC"/>
            <w:left w:val="single" w:sz="6" w:space="0" w:color="E4EAEC"/>
            <w:bottom w:val="single" w:sz="6" w:space="0" w:color="E4EAEC"/>
            <w:right w:val="single" w:sz="6" w:space="0" w:color="E4EAEC"/>
          </w:divBdr>
        </w:div>
        <w:div w:id="116963581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5013275">
      <w:bodyDiv w:val="1"/>
      <w:marLeft w:val="0"/>
      <w:marRight w:val="0"/>
      <w:marTop w:val="0"/>
      <w:marBottom w:val="0"/>
      <w:divBdr>
        <w:top w:val="none" w:sz="0" w:space="0" w:color="auto"/>
        <w:left w:val="none" w:sz="0" w:space="0" w:color="auto"/>
        <w:bottom w:val="none" w:sz="0" w:space="0" w:color="auto"/>
        <w:right w:val="none" w:sz="0" w:space="0" w:color="auto"/>
      </w:divBdr>
      <w:divsChild>
        <w:div w:id="1991208398">
          <w:marLeft w:val="0"/>
          <w:marRight w:val="75"/>
          <w:marTop w:val="0"/>
          <w:marBottom w:val="75"/>
          <w:divBdr>
            <w:top w:val="single" w:sz="6" w:space="0" w:color="E4EAEC"/>
            <w:left w:val="single" w:sz="6" w:space="0" w:color="E4EAEC"/>
            <w:bottom w:val="single" w:sz="6" w:space="0" w:color="E4EAEC"/>
            <w:right w:val="single" w:sz="6" w:space="0" w:color="E4EAEC"/>
          </w:divBdr>
        </w:div>
        <w:div w:id="280380577">
          <w:marLeft w:val="0"/>
          <w:marRight w:val="75"/>
          <w:marTop w:val="0"/>
          <w:marBottom w:val="75"/>
          <w:divBdr>
            <w:top w:val="single" w:sz="6" w:space="0" w:color="E4EAEC"/>
            <w:left w:val="single" w:sz="6" w:space="0" w:color="E4EAEC"/>
            <w:bottom w:val="single" w:sz="6" w:space="0" w:color="E4EAEC"/>
            <w:right w:val="single" w:sz="6" w:space="0" w:color="E4EAEC"/>
          </w:divBdr>
        </w:div>
        <w:div w:id="1624772068">
          <w:marLeft w:val="0"/>
          <w:marRight w:val="75"/>
          <w:marTop w:val="0"/>
          <w:marBottom w:val="75"/>
          <w:divBdr>
            <w:top w:val="single" w:sz="6" w:space="0" w:color="E4EAEC"/>
            <w:left w:val="single" w:sz="6" w:space="0" w:color="E4EAEC"/>
            <w:bottom w:val="single" w:sz="6" w:space="0" w:color="E4EAEC"/>
            <w:right w:val="single" w:sz="6" w:space="0" w:color="E4EAEC"/>
          </w:divBdr>
        </w:div>
        <w:div w:id="30081783">
          <w:marLeft w:val="0"/>
          <w:marRight w:val="75"/>
          <w:marTop w:val="0"/>
          <w:marBottom w:val="75"/>
          <w:divBdr>
            <w:top w:val="single" w:sz="6" w:space="0" w:color="E4EAEC"/>
            <w:left w:val="single" w:sz="6" w:space="0" w:color="E4EAEC"/>
            <w:bottom w:val="single" w:sz="6" w:space="0" w:color="E4EAEC"/>
            <w:right w:val="single" w:sz="6" w:space="0" w:color="E4EAEC"/>
          </w:divBdr>
        </w:div>
        <w:div w:id="148500752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8983252">
      <w:bodyDiv w:val="1"/>
      <w:marLeft w:val="0"/>
      <w:marRight w:val="0"/>
      <w:marTop w:val="0"/>
      <w:marBottom w:val="0"/>
      <w:divBdr>
        <w:top w:val="none" w:sz="0" w:space="0" w:color="auto"/>
        <w:left w:val="none" w:sz="0" w:space="0" w:color="auto"/>
        <w:bottom w:val="none" w:sz="0" w:space="0" w:color="auto"/>
        <w:right w:val="none" w:sz="0" w:space="0" w:color="auto"/>
      </w:divBdr>
      <w:divsChild>
        <w:div w:id="237908839">
          <w:marLeft w:val="0"/>
          <w:marRight w:val="75"/>
          <w:marTop w:val="0"/>
          <w:marBottom w:val="75"/>
          <w:divBdr>
            <w:top w:val="single" w:sz="6" w:space="0" w:color="E4EAEC"/>
            <w:left w:val="single" w:sz="6" w:space="0" w:color="E4EAEC"/>
            <w:bottom w:val="single" w:sz="6" w:space="0" w:color="E4EAEC"/>
            <w:right w:val="single" w:sz="6" w:space="0" w:color="E4EAEC"/>
          </w:divBdr>
        </w:div>
        <w:div w:id="135609875">
          <w:marLeft w:val="0"/>
          <w:marRight w:val="75"/>
          <w:marTop w:val="0"/>
          <w:marBottom w:val="75"/>
          <w:divBdr>
            <w:top w:val="single" w:sz="6" w:space="0" w:color="E4EAEC"/>
            <w:left w:val="single" w:sz="6" w:space="0" w:color="E4EAEC"/>
            <w:bottom w:val="single" w:sz="6" w:space="0" w:color="E4EAEC"/>
            <w:right w:val="single" w:sz="6" w:space="0" w:color="E4EAEC"/>
          </w:divBdr>
        </w:div>
        <w:div w:id="1863930258">
          <w:marLeft w:val="0"/>
          <w:marRight w:val="75"/>
          <w:marTop w:val="0"/>
          <w:marBottom w:val="75"/>
          <w:divBdr>
            <w:top w:val="single" w:sz="6" w:space="0" w:color="E4EAEC"/>
            <w:left w:val="single" w:sz="6" w:space="0" w:color="E4EAEC"/>
            <w:bottom w:val="single" w:sz="6" w:space="0" w:color="E4EAEC"/>
            <w:right w:val="single" w:sz="6" w:space="0" w:color="E4EAEC"/>
          </w:divBdr>
        </w:div>
        <w:div w:id="1611543350">
          <w:marLeft w:val="0"/>
          <w:marRight w:val="75"/>
          <w:marTop w:val="0"/>
          <w:marBottom w:val="75"/>
          <w:divBdr>
            <w:top w:val="single" w:sz="6" w:space="0" w:color="E4EAEC"/>
            <w:left w:val="single" w:sz="6" w:space="0" w:color="E4EAEC"/>
            <w:bottom w:val="single" w:sz="6" w:space="0" w:color="E4EAEC"/>
            <w:right w:val="single" w:sz="6" w:space="0" w:color="E4EAEC"/>
          </w:divBdr>
        </w:div>
        <w:div w:id="608394298">
          <w:marLeft w:val="0"/>
          <w:marRight w:val="75"/>
          <w:marTop w:val="0"/>
          <w:marBottom w:val="75"/>
          <w:divBdr>
            <w:top w:val="single" w:sz="6" w:space="0" w:color="E4EAEC"/>
            <w:left w:val="single" w:sz="6" w:space="0" w:color="E4EAEC"/>
            <w:bottom w:val="single" w:sz="6" w:space="0" w:color="E4EAEC"/>
            <w:right w:val="single" w:sz="6" w:space="0" w:color="E4EAEC"/>
          </w:divBdr>
        </w:div>
        <w:div w:id="1102339278">
          <w:marLeft w:val="0"/>
          <w:marRight w:val="75"/>
          <w:marTop w:val="0"/>
          <w:marBottom w:val="75"/>
          <w:divBdr>
            <w:top w:val="single" w:sz="6" w:space="0" w:color="E4EAEC"/>
            <w:left w:val="single" w:sz="6" w:space="0" w:color="E4EAEC"/>
            <w:bottom w:val="single" w:sz="6" w:space="0" w:color="E4EAEC"/>
            <w:right w:val="single" w:sz="6" w:space="0" w:color="E4EAEC"/>
          </w:divBdr>
        </w:div>
        <w:div w:id="1899432610">
          <w:marLeft w:val="0"/>
          <w:marRight w:val="75"/>
          <w:marTop w:val="0"/>
          <w:marBottom w:val="75"/>
          <w:divBdr>
            <w:top w:val="single" w:sz="6" w:space="0" w:color="E4EAEC"/>
            <w:left w:val="single" w:sz="6" w:space="0" w:color="E4EAEC"/>
            <w:bottom w:val="single" w:sz="6" w:space="0" w:color="E4EAEC"/>
            <w:right w:val="single" w:sz="6" w:space="0" w:color="E4EAEC"/>
          </w:divBdr>
        </w:div>
        <w:div w:id="210333093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14179279">
      <w:bodyDiv w:val="1"/>
      <w:marLeft w:val="0"/>
      <w:marRight w:val="0"/>
      <w:marTop w:val="0"/>
      <w:marBottom w:val="0"/>
      <w:divBdr>
        <w:top w:val="none" w:sz="0" w:space="0" w:color="auto"/>
        <w:left w:val="none" w:sz="0" w:space="0" w:color="auto"/>
        <w:bottom w:val="none" w:sz="0" w:space="0" w:color="auto"/>
        <w:right w:val="none" w:sz="0" w:space="0" w:color="auto"/>
      </w:divBdr>
      <w:divsChild>
        <w:div w:id="793059045">
          <w:marLeft w:val="0"/>
          <w:marRight w:val="75"/>
          <w:marTop w:val="0"/>
          <w:marBottom w:val="75"/>
          <w:divBdr>
            <w:top w:val="single" w:sz="6" w:space="0" w:color="E4EAEC"/>
            <w:left w:val="single" w:sz="6" w:space="0" w:color="E4EAEC"/>
            <w:bottom w:val="single" w:sz="6" w:space="0" w:color="E4EAEC"/>
            <w:right w:val="single" w:sz="6" w:space="0" w:color="E4EAEC"/>
          </w:divBdr>
        </w:div>
        <w:div w:id="1026906717">
          <w:marLeft w:val="0"/>
          <w:marRight w:val="75"/>
          <w:marTop w:val="0"/>
          <w:marBottom w:val="75"/>
          <w:divBdr>
            <w:top w:val="single" w:sz="6" w:space="0" w:color="E4EAEC"/>
            <w:left w:val="single" w:sz="6" w:space="0" w:color="E4EAEC"/>
            <w:bottom w:val="single" w:sz="6" w:space="0" w:color="E4EAEC"/>
            <w:right w:val="single" w:sz="6" w:space="0" w:color="E4EAEC"/>
          </w:divBdr>
        </w:div>
        <w:div w:id="1217156023">
          <w:marLeft w:val="0"/>
          <w:marRight w:val="75"/>
          <w:marTop w:val="0"/>
          <w:marBottom w:val="75"/>
          <w:divBdr>
            <w:top w:val="single" w:sz="6" w:space="0" w:color="E4EAEC"/>
            <w:left w:val="single" w:sz="6" w:space="0" w:color="E4EAEC"/>
            <w:bottom w:val="single" w:sz="6" w:space="0" w:color="E4EAEC"/>
            <w:right w:val="single" w:sz="6" w:space="0" w:color="E4EAEC"/>
          </w:divBdr>
        </w:div>
        <w:div w:id="602373331">
          <w:marLeft w:val="0"/>
          <w:marRight w:val="75"/>
          <w:marTop w:val="0"/>
          <w:marBottom w:val="75"/>
          <w:divBdr>
            <w:top w:val="single" w:sz="6" w:space="0" w:color="E4EAEC"/>
            <w:left w:val="single" w:sz="6" w:space="0" w:color="E4EAEC"/>
            <w:bottom w:val="single" w:sz="6" w:space="0" w:color="E4EAEC"/>
            <w:right w:val="single" w:sz="6" w:space="0" w:color="E4EAEC"/>
          </w:divBdr>
        </w:div>
        <w:div w:id="171168697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79979731">
      <w:bodyDiv w:val="1"/>
      <w:marLeft w:val="0"/>
      <w:marRight w:val="0"/>
      <w:marTop w:val="0"/>
      <w:marBottom w:val="0"/>
      <w:divBdr>
        <w:top w:val="none" w:sz="0" w:space="0" w:color="auto"/>
        <w:left w:val="none" w:sz="0" w:space="0" w:color="auto"/>
        <w:bottom w:val="none" w:sz="0" w:space="0" w:color="auto"/>
        <w:right w:val="none" w:sz="0" w:space="0" w:color="auto"/>
      </w:divBdr>
      <w:divsChild>
        <w:div w:id="2088841560">
          <w:marLeft w:val="0"/>
          <w:marRight w:val="75"/>
          <w:marTop w:val="0"/>
          <w:marBottom w:val="75"/>
          <w:divBdr>
            <w:top w:val="single" w:sz="6" w:space="0" w:color="E4EAEC"/>
            <w:left w:val="single" w:sz="6" w:space="0" w:color="E4EAEC"/>
            <w:bottom w:val="single" w:sz="6" w:space="0" w:color="E4EAEC"/>
            <w:right w:val="single" w:sz="6" w:space="0" w:color="E4EAEC"/>
          </w:divBdr>
        </w:div>
        <w:div w:id="591740651">
          <w:marLeft w:val="0"/>
          <w:marRight w:val="75"/>
          <w:marTop w:val="0"/>
          <w:marBottom w:val="75"/>
          <w:divBdr>
            <w:top w:val="single" w:sz="6" w:space="0" w:color="E4EAEC"/>
            <w:left w:val="single" w:sz="6" w:space="0" w:color="E4EAEC"/>
            <w:bottom w:val="single" w:sz="6" w:space="0" w:color="E4EAEC"/>
            <w:right w:val="single" w:sz="6" w:space="0" w:color="E4EAEC"/>
          </w:divBdr>
        </w:div>
        <w:div w:id="1654260361">
          <w:marLeft w:val="0"/>
          <w:marRight w:val="75"/>
          <w:marTop w:val="0"/>
          <w:marBottom w:val="75"/>
          <w:divBdr>
            <w:top w:val="single" w:sz="6" w:space="0" w:color="E4EAEC"/>
            <w:left w:val="single" w:sz="6" w:space="0" w:color="E4EAEC"/>
            <w:bottom w:val="single" w:sz="6" w:space="0" w:color="E4EAEC"/>
            <w:right w:val="single" w:sz="6" w:space="0" w:color="E4EAEC"/>
          </w:divBdr>
        </w:div>
        <w:div w:id="1126311553">
          <w:marLeft w:val="0"/>
          <w:marRight w:val="75"/>
          <w:marTop w:val="0"/>
          <w:marBottom w:val="75"/>
          <w:divBdr>
            <w:top w:val="single" w:sz="6" w:space="0" w:color="E4EAEC"/>
            <w:left w:val="single" w:sz="6" w:space="0" w:color="E4EAEC"/>
            <w:bottom w:val="single" w:sz="6" w:space="0" w:color="E4EAEC"/>
            <w:right w:val="single" w:sz="6" w:space="0" w:color="E4EAEC"/>
          </w:divBdr>
        </w:div>
        <w:div w:id="712995888">
          <w:marLeft w:val="0"/>
          <w:marRight w:val="75"/>
          <w:marTop w:val="0"/>
          <w:marBottom w:val="75"/>
          <w:divBdr>
            <w:top w:val="single" w:sz="6" w:space="0" w:color="E4EAEC"/>
            <w:left w:val="single" w:sz="6" w:space="0" w:color="E4EAEC"/>
            <w:bottom w:val="single" w:sz="6" w:space="0" w:color="E4EAEC"/>
            <w:right w:val="single" w:sz="6" w:space="0" w:color="E4EAEC"/>
          </w:divBdr>
        </w:div>
        <w:div w:id="203885286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220945088">
      <w:bodyDiv w:val="1"/>
      <w:marLeft w:val="0"/>
      <w:marRight w:val="0"/>
      <w:marTop w:val="0"/>
      <w:marBottom w:val="0"/>
      <w:divBdr>
        <w:top w:val="none" w:sz="0" w:space="0" w:color="auto"/>
        <w:left w:val="none" w:sz="0" w:space="0" w:color="auto"/>
        <w:bottom w:val="none" w:sz="0" w:space="0" w:color="auto"/>
        <w:right w:val="none" w:sz="0" w:space="0" w:color="auto"/>
      </w:divBdr>
      <w:divsChild>
        <w:div w:id="852034778">
          <w:marLeft w:val="0"/>
          <w:marRight w:val="75"/>
          <w:marTop w:val="0"/>
          <w:marBottom w:val="75"/>
          <w:divBdr>
            <w:top w:val="single" w:sz="6" w:space="0" w:color="E4EAEC"/>
            <w:left w:val="single" w:sz="6" w:space="0" w:color="E4EAEC"/>
            <w:bottom w:val="single" w:sz="6" w:space="0" w:color="E4EAEC"/>
            <w:right w:val="single" w:sz="6" w:space="0" w:color="E4EAEC"/>
          </w:divBdr>
        </w:div>
        <w:div w:id="46015507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246235047">
      <w:bodyDiv w:val="1"/>
      <w:marLeft w:val="0"/>
      <w:marRight w:val="0"/>
      <w:marTop w:val="0"/>
      <w:marBottom w:val="0"/>
      <w:divBdr>
        <w:top w:val="none" w:sz="0" w:space="0" w:color="auto"/>
        <w:left w:val="none" w:sz="0" w:space="0" w:color="auto"/>
        <w:bottom w:val="none" w:sz="0" w:space="0" w:color="auto"/>
        <w:right w:val="none" w:sz="0" w:space="0" w:color="auto"/>
      </w:divBdr>
      <w:divsChild>
        <w:div w:id="1163426057">
          <w:marLeft w:val="0"/>
          <w:marRight w:val="75"/>
          <w:marTop w:val="0"/>
          <w:marBottom w:val="75"/>
          <w:divBdr>
            <w:top w:val="single" w:sz="6" w:space="0" w:color="E4EAEC"/>
            <w:left w:val="single" w:sz="6" w:space="0" w:color="E4EAEC"/>
            <w:bottom w:val="single" w:sz="6" w:space="0" w:color="E4EAEC"/>
            <w:right w:val="single" w:sz="6" w:space="0" w:color="E4EAEC"/>
          </w:divBdr>
        </w:div>
        <w:div w:id="1958175104">
          <w:marLeft w:val="0"/>
          <w:marRight w:val="75"/>
          <w:marTop w:val="0"/>
          <w:marBottom w:val="75"/>
          <w:divBdr>
            <w:top w:val="single" w:sz="6" w:space="0" w:color="E4EAEC"/>
            <w:left w:val="single" w:sz="6" w:space="0" w:color="E4EAEC"/>
            <w:bottom w:val="single" w:sz="6" w:space="0" w:color="E4EAEC"/>
            <w:right w:val="single" w:sz="6" w:space="0" w:color="E4EAEC"/>
          </w:divBdr>
        </w:div>
        <w:div w:id="162669699">
          <w:marLeft w:val="0"/>
          <w:marRight w:val="75"/>
          <w:marTop w:val="0"/>
          <w:marBottom w:val="75"/>
          <w:divBdr>
            <w:top w:val="single" w:sz="6" w:space="0" w:color="E4EAEC"/>
            <w:left w:val="single" w:sz="6" w:space="0" w:color="E4EAEC"/>
            <w:bottom w:val="single" w:sz="6" w:space="0" w:color="E4EAEC"/>
            <w:right w:val="single" w:sz="6" w:space="0" w:color="E4EAEC"/>
          </w:divBdr>
        </w:div>
        <w:div w:id="1427536109">
          <w:marLeft w:val="0"/>
          <w:marRight w:val="75"/>
          <w:marTop w:val="0"/>
          <w:marBottom w:val="75"/>
          <w:divBdr>
            <w:top w:val="single" w:sz="6" w:space="0" w:color="E4EAEC"/>
            <w:left w:val="single" w:sz="6" w:space="0" w:color="E4EAEC"/>
            <w:bottom w:val="single" w:sz="6" w:space="0" w:color="E4EAEC"/>
            <w:right w:val="single" w:sz="6" w:space="0" w:color="E4EAEC"/>
          </w:divBdr>
        </w:div>
        <w:div w:id="91293252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249587449">
      <w:bodyDiv w:val="1"/>
      <w:marLeft w:val="0"/>
      <w:marRight w:val="0"/>
      <w:marTop w:val="0"/>
      <w:marBottom w:val="0"/>
      <w:divBdr>
        <w:top w:val="none" w:sz="0" w:space="0" w:color="auto"/>
        <w:left w:val="none" w:sz="0" w:space="0" w:color="auto"/>
        <w:bottom w:val="none" w:sz="0" w:space="0" w:color="auto"/>
        <w:right w:val="none" w:sz="0" w:space="0" w:color="auto"/>
      </w:divBdr>
      <w:divsChild>
        <w:div w:id="1595043826">
          <w:marLeft w:val="0"/>
          <w:marRight w:val="75"/>
          <w:marTop w:val="0"/>
          <w:marBottom w:val="75"/>
          <w:divBdr>
            <w:top w:val="single" w:sz="6" w:space="0" w:color="E4EAEC"/>
            <w:left w:val="single" w:sz="6" w:space="0" w:color="E4EAEC"/>
            <w:bottom w:val="single" w:sz="6" w:space="0" w:color="E4EAEC"/>
            <w:right w:val="single" w:sz="6" w:space="0" w:color="E4EAEC"/>
          </w:divBdr>
        </w:div>
        <w:div w:id="1317413637">
          <w:marLeft w:val="0"/>
          <w:marRight w:val="75"/>
          <w:marTop w:val="0"/>
          <w:marBottom w:val="75"/>
          <w:divBdr>
            <w:top w:val="single" w:sz="6" w:space="0" w:color="E4EAEC"/>
            <w:left w:val="single" w:sz="6" w:space="0" w:color="E4EAEC"/>
            <w:bottom w:val="single" w:sz="6" w:space="0" w:color="E4EAEC"/>
            <w:right w:val="single" w:sz="6" w:space="0" w:color="E4EAEC"/>
          </w:divBdr>
        </w:div>
        <w:div w:id="408499511">
          <w:marLeft w:val="0"/>
          <w:marRight w:val="75"/>
          <w:marTop w:val="0"/>
          <w:marBottom w:val="75"/>
          <w:divBdr>
            <w:top w:val="single" w:sz="6" w:space="0" w:color="E4EAEC"/>
            <w:left w:val="single" w:sz="6" w:space="0" w:color="E4EAEC"/>
            <w:bottom w:val="single" w:sz="6" w:space="0" w:color="E4EAEC"/>
            <w:right w:val="single" w:sz="6" w:space="0" w:color="E4EAEC"/>
          </w:divBdr>
        </w:div>
        <w:div w:id="294718093">
          <w:marLeft w:val="0"/>
          <w:marRight w:val="75"/>
          <w:marTop w:val="0"/>
          <w:marBottom w:val="75"/>
          <w:divBdr>
            <w:top w:val="single" w:sz="6" w:space="0" w:color="E4EAEC"/>
            <w:left w:val="single" w:sz="6" w:space="0" w:color="E4EAEC"/>
            <w:bottom w:val="single" w:sz="6" w:space="0" w:color="E4EAEC"/>
            <w:right w:val="single" w:sz="6" w:space="0" w:color="E4EAEC"/>
          </w:divBdr>
        </w:div>
        <w:div w:id="1174691176">
          <w:marLeft w:val="0"/>
          <w:marRight w:val="75"/>
          <w:marTop w:val="0"/>
          <w:marBottom w:val="75"/>
          <w:divBdr>
            <w:top w:val="single" w:sz="6" w:space="0" w:color="E4EAEC"/>
            <w:left w:val="single" w:sz="6" w:space="0" w:color="E4EAEC"/>
            <w:bottom w:val="single" w:sz="6" w:space="0" w:color="E4EAEC"/>
            <w:right w:val="single" w:sz="6" w:space="0" w:color="E4EAEC"/>
          </w:divBdr>
        </w:div>
        <w:div w:id="2055999510">
          <w:marLeft w:val="0"/>
          <w:marRight w:val="75"/>
          <w:marTop w:val="0"/>
          <w:marBottom w:val="75"/>
          <w:divBdr>
            <w:top w:val="single" w:sz="6" w:space="0" w:color="E4EAEC"/>
            <w:left w:val="single" w:sz="6" w:space="0" w:color="E4EAEC"/>
            <w:bottom w:val="single" w:sz="6" w:space="0" w:color="E4EAEC"/>
            <w:right w:val="single" w:sz="6" w:space="0" w:color="E4EAEC"/>
          </w:divBdr>
        </w:div>
        <w:div w:id="487938500">
          <w:marLeft w:val="0"/>
          <w:marRight w:val="75"/>
          <w:marTop w:val="0"/>
          <w:marBottom w:val="75"/>
          <w:divBdr>
            <w:top w:val="single" w:sz="6" w:space="0" w:color="E4EAEC"/>
            <w:left w:val="single" w:sz="6" w:space="0" w:color="E4EAEC"/>
            <w:bottom w:val="single" w:sz="6" w:space="0" w:color="E4EAEC"/>
            <w:right w:val="single" w:sz="6" w:space="0" w:color="E4EAEC"/>
          </w:divBdr>
        </w:div>
        <w:div w:id="1235699452">
          <w:marLeft w:val="0"/>
          <w:marRight w:val="75"/>
          <w:marTop w:val="0"/>
          <w:marBottom w:val="75"/>
          <w:divBdr>
            <w:top w:val="single" w:sz="6" w:space="0" w:color="E4EAEC"/>
            <w:left w:val="single" w:sz="6" w:space="0" w:color="E4EAEC"/>
            <w:bottom w:val="single" w:sz="6" w:space="0" w:color="E4EAEC"/>
            <w:right w:val="single" w:sz="6" w:space="0" w:color="E4EAEC"/>
          </w:divBdr>
        </w:div>
        <w:div w:id="1277640850">
          <w:marLeft w:val="0"/>
          <w:marRight w:val="75"/>
          <w:marTop w:val="0"/>
          <w:marBottom w:val="75"/>
          <w:divBdr>
            <w:top w:val="single" w:sz="6" w:space="0" w:color="E4EAEC"/>
            <w:left w:val="single" w:sz="6" w:space="0" w:color="E4EAEC"/>
            <w:bottom w:val="single" w:sz="6" w:space="0" w:color="E4EAEC"/>
            <w:right w:val="single" w:sz="6" w:space="0" w:color="E4EAEC"/>
          </w:divBdr>
        </w:div>
        <w:div w:id="786703958">
          <w:marLeft w:val="0"/>
          <w:marRight w:val="75"/>
          <w:marTop w:val="0"/>
          <w:marBottom w:val="75"/>
          <w:divBdr>
            <w:top w:val="single" w:sz="6" w:space="0" w:color="E4EAEC"/>
            <w:left w:val="single" w:sz="6" w:space="0" w:color="E4EAEC"/>
            <w:bottom w:val="single" w:sz="6" w:space="0" w:color="E4EAEC"/>
            <w:right w:val="single" w:sz="6" w:space="0" w:color="E4EAEC"/>
          </w:divBdr>
        </w:div>
        <w:div w:id="133838926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280578589">
      <w:bodyDiv w:val="1"/>
      <w:marLeft w:val="0"/>
      <w:marRight w:val="0"/>
      <w:marTop w:val="0"/>
      <w:marBottom w:val="0"/>
      <w:divBdr>
        <w:top w:val="none" w:sz="0" w:space="0" w:color="auto"/>
        <w:left w:val="none" w:sz="0" w:space="0" w:color="auto"/>
        <w:bottom w:val="none" w:sz="0" w:space="0" w:color="auto"/>
        <w:right w:val="none" w:sz="0" w:space="0" w:color="auto"/>
      </w:divBdr>
      <w:divsChild>
        <w:div w:id="367531846">
          <w:marLeft w:val="0"/>
          <w:marRight w:val="75"/>
          <w:marTop w:val="0"/>
          <w:marBottom w:val="75"/>
          <w:divBdr>
            <w:top w:val="single" w:sz="6" w:space="0" w:color="E4EAEC"/>
            <w:left w:val="single" w:sz="6" w:space="0" w:color="E4EAEC"/>
            <w:bottom w:val="single" w:sz="6" w:space="0" w:color="E4EAEC"/>
            <w:right w:val="single" w:sz="6" w:space="0" w:color="E4EAEC"/>
          </w:divBdr>
        </w:div>
        <w:div w:id="1637030367">
          <w:marLeft w:val="0"/>
          <w:marRight w:val="75"/>
          <w:marTop w:val="0"/>
          <w:marBottom w:val="75"/>
          <w:divBdr>
            <w:top w:val="single" w:sz="6" w:space="0" w:color="E4EAEC"/>
            <w:left w:val="single" w:sz="6" w:space="0" w:color="E4EAEC"/>
            <w:bottom w:val="single" w:sz="6" w:space="0" w:color="E4EAEC"/>
            <w:right w:val="single" w:sz="6" w:space="0" w:color="E4EAEC"/>
          </w:divBdr>
        </w:div>
        <w:div w:id="419957753">
          <w:marLeft w:val="0"/>
          <w:marRight w:val="75"/>
          <w:marTop w:val="0"/>
          <w:marBottom w:val="75"/>
          <w:divBdr>
            <w:top w:val="single" w:sz="6" w:space="0" w:color="E4EAEC"/>
            <w:left w:val="single" w:sz="6" w:space="0" w:color="E4EAEC"/>
            <w:bottom w:val="single" w:sz="6" w:space="0" w:color="E4EAEC"/>
            <w:right w:val="single" w:sz="6" w:space="0" w:color="E4EAEC"/>
          </w:divBdr>
        </w:div>
        <w:div w:id="180946808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325060035">
      <w:bodyDiv w:val="1"/>
      <w:marLeft w:val="0"/>
      <w:marRight w:val="0"/>
      <w:marTop w:val="0"/>
      <w:marBottom w:val="0"/>
      <w:divBdr>
        <w:top w:val="none" w:sz="0" w:space="0" w:color="auto"/>
        <w:left w:val="none" w:sz="0" w:space="0" w:color="auto"/>
        <w:bottom w:val="none" w:sz="0" w:space="0" w:color="auto"/>
        <w:right w:val="none" w:sz="0" w:space="0" w:color="auto"/>
      </w:divBdr>
      <w:divsChild>
        <w:div w:id="39981616">
          <w:marLeft w:val="0"/>
          <w:marRight w:val="75"/>
          <w:marTop w:val="0"/>
          <w:marBottom w:val="75"/>
          <w:divBdr>
            <w:top w:val="single" w:sz="6" w:space="0" w:color="E4EAEC"/>
            <w:left w:val="single" w:sz="6" w:space="0" w:color="E4EAEC"/>
            <w:bottom w:val="single" w:sz="6" w:space="0" w:color="E4EAEC"/>
            <w:right w:val="single" w:sz="6" w:space="0" w:color="E4EAEC"/>
          </w:divBdr>
        </w:div>
        <w:div w:id="1243836249">
          <w:marLeft w:val="0"/>
          <w:marRight w:val="75"/>
          <w:marTop w:val="0"/>
          <w:marBottom w:val="75"/>
          <w:divBdr>
            <w:top w:val="single" w:sz="6" w:space="0" w:color="E4EAEC"/>
            <w:left w:val="single" w:sz="6" w:space="0" w:color="E4EAEC"/>
            <w:bottom w:val="single" w:sz="6" w:space="0" w:color="E4EAEC"/>
            <w:right w:val="single" w:sz="6" w:space="0" w:color="E4EAEC"/>
          </w:divBdr>
        </w:div>
        <w:div w:id="1375158245">
          <w:marLeft w:val="0"/>
          <w:marRight w:val="75"/>
          <w:marTop w:val="0"/>
          <w:marBottom w:val="75"/>
          <w:divBdr>
            <w:top w:val="single" w:sz="6" w:space="0" w:color="E4EAEC"/>
            <w:left w:val="single" w:sz="6" w:space="0" w:color="E4EAEC"/>
            <w:bottom w:val="single" w:sz="6" w:space="0" w:color="E4EAEC"/>
            <w:right w:val="single" w:sz="6" w:space="0" w:color="E4EAEC"/>
          </w:divBdr>
        </w:div>
        <w:div w:id="1479228567">
          <w:marLeft w:val="0"/>
          <w:marRight w:val="75"/>
          <w:marTop w:val="0"/>
          <w:marBottom w:val="75"/>
          <w:divBdr>
            <w:top w:val="single" w:sz="6" w:space="0" w:color="E4EAEC"/>
            <w:left w:val="single" w:sz="6" w:space="0" w:color="E4EAEC"/>
            <w:bottom w:val="single" w:sz="6" w:space="0" w:color="E4EAEC"/>
            <w:right w:val="single" w:sz="6" w:space="0" w:color="E4EAEC"/>
          </w:divBdr>
        </w:div>
        <w:div w:id="2005159189">
          <w:marLeft w:val="0"/>
          <w:marRight w:val="75"/>
          <w:marTop w:val="0"/>
          <w:marBottom w:val="75"/>
          <w:divBdr>
            <w:top w:val="single" w:sz="6" w:space="0" w:color="E4EAEC"/>
            <w:left w:val="single" w:sz="6" w:space="0" w:color="E4EAEC"/>
            <w:bottom w:val="single" w:sz="6" w:space="0" w:color="E4EAEC"/>
            <w:right w:val="single" w:sz="6" w:space="0" w:color="E4EAEC"/>
          </w:divBdr>
        </w:div>
        <w:div w:id="900797958">
          <w:marLeft w:val="0"/>
          <w:marRight w:val="75"/>
          <w:marTop w:val="0"/>
          <w:marBottom w:val="75"/>
          <w:divBdr>
            <w:top w:val="single" w:sz="6" w:space="0" w:color="E4EAEC"/>
            <w:left w:val="single" w:sz="6" w:space="0" w:color="E4EAEC"/>
            <w:bottom w:val="single" w:sz="6" w:space="0" w:color="E4EAEC"/>
            <w:right w:val="single" w:sz="6" w:space="0" w:color="E4EAEC"/>
          </w:divBdr>
        </w:div>
        <w:div w:id="1670719977">
          <w:marLeft w:val="0"/>
          <w:marRight w:val="75"/>
          <w:marTop w:val="0"/>
          <w:marBottom w:val="75"/>
          <w:divBdr>
            <w:top w:val="single" w:sz="6" w:space="0" w:color="E4EAEC"/>
            <w:left w:val="single" w:sz="6" w:space="0" w:color="E4EAEC"/>
            <w:bottom w:val="single" w:sz="6" w:space="0" w:color="E4EAEC"/>
            <w:right w:val="single" w:sz="6" w:space="0" w:color="E4EAEC"/>
          </w:divBdr>
        </w:div>
        <w:div w:id="1571501491">
          <w:marLeft w:val="0"/>
          <w:marRight w:val="75"/>
          <w:marTop w:val="0"/>
          <w:marBottom w:val="75"/>
          <w:divBdr>
            <w:top w:val="single" w:sz="6" w:space="0" w:color="E4EAEC"/>
            <w:left w:val="single" w:sz="6" w:space="0" w:color="E4EAEC"/>
            <w:bottom w:val="single" w:sz="6" w:space="0" w:color="E4EAEC"/>
            <w:right w:val="single" w:sz="6" w:space="0" w:color="E4EAEC"/>
          </w:divBdr>
        </w:div>
        <w:div w:id="679742742">
          <w:marLeft w:val="0"/>
          <w:marRight w:val="75"/>
          <w:marTop w:val="0"/>
          <w:marBottom w:val="75"/>
          <w:divBdr>
            <w:top w:val="single" w:sz="6" w:space="0" w:color="E4EAEC"/>
            <w:left w:val="single" w:sz="6" w:space="0" w:color="E4EAEC"/>
            <w:bottom w:val="single" w:sz="6" w:space="0" w:color="E4EAEC"/>
            <w:right w:val="single" w:sz="6" w:space="0" w:color="E4EAEC"/>
          </w:divBdr>
        </w:div>
        <w:div w:id="377777846">
          <w:marLeft w:val="0"/>
          <w:marRight w:val="75"/>
          <w:marTop w:val="0"/>
          <w:marBottom w:val="75"/>
          <w:divBdr>
            <w:top w:val="single" w:sz="6" w:space="0" w:color="E4EAEC"/>
            <w:left w:val="single" w:sz="6" w:space="0" w:color="E4EAEC"/>
            <w:bottom w:val="single" w:sz="6" w:space="0" w:color="E4EAEC"/>
            <w:right w:val="single" w:sz="6" w:space="0" w:color="E4EAEC"/>
          </w:divBdr>
        </w:div>
        <w:div w:id="175112370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334262734">
      <w:bodyDiv w:val="1"/>
      <w:marLeft w:val="0"/>
      <w:marRight w:val="0"/>
      <w:marTop w:val="0"/>
      <w:marBottom w:val="0"/>
      <w:divBdr>
        <w:top w:val="none" w:sz="0" w:space="0" w:color="auto"/>
        <w:left w:val="none" w:sz="0" w:space="0" w:color="auto"/>
        <w:bottom w:val="none" w:sz="0" w:space="0" w:color="auto"/>
        <w:right w:val="none" w:sz="0" w:space="0" w:color="auto"/>
      </w:divBdr>
      <w:divsChild>
        <w:div w:id="973680971">
          <w:marLeft w:val="0"/>
          <w:marRight w:val="75"/>
          <w:marTop w:val="0"/>
          <w:marBottom w:val="75"/>
          <w:divBdr>
            <w:top w:val="single" w:sz="6" w:space="0" w:color="E4EAEC"/>
            <w:left w:val="single" w:sz="6" w:space="0" w:color="E4EAEC"/>
            <w:bottom w:val="single" w:sz="6" w:space="0" w:color="E4EAEC"/>
            <w:right w:val="single" w:sz="6" w:space="0" w:color="E4EAEC"/>
          </w:divBdr>
        </w:div>
        <w:div w:id="755712986">
          <w:marLeft w:val="0"/>
          <w:marRight w:val="75"/>
          <w:marTop w:val="0"/>
          <w:marBottom w:val="75"/>
          <w:divBdr>
            <w:top w:val="single" w:sz="6" w:space="0" w:color="E4EAEC"/>
            <w:left w:val="single" w:sz="6" w:space="0" w:color="E4EAEC"/>
            <w:bottom w:val="single" w:sz="6" w:space="0" w:color="E4EAEC"/>
            <w:right w:val="single" w:sz="6" w:space="0" w:color="E4EAEC"/>
          </w:divBdr>
        </w:div>
        <w:div w:id="624700526">
          <w:marLeft w:val="0"/>
          <w:marRight w:val="75"/>
          <w:marTop w:val="0"/>
          <w:marBottom w:val="75"/>
          <w:divBdr>
            <w:top w:val="single" w:sz="6" w:space="0" w:color="3B99E7"/>
            <w:left w:val="single" w:sz="6" w:space="0" w:color="3B99E7"/>
            <w:bottom w:val="single" w:sz="6" w:space="0" w:color="3B99E7"/>
            <w:right w:val="single" w:sz="6" w:space="0" w:color="3B99E7"/>
          </w:divBdr>
        </w:div>
        <w:div w:id="493689976">
          <w:marLeft w:val="0"/>
          <w:marRight w:val="75"/>
          <w:marTop w:val="0"/>
          <w:marBottom w:val="75"/>
          <w:divBdr>
            <w:top w:val="single" w:sz="6" w:space="0" w:color="E4EAEC"/>
            <w:left w:val="single" w:sz="6" w:space="0" w:color="E4EAEC"/>
            <w:bottom w:val="single" w:sz="6" w:space="0" w:color="E4EAEC"/>
            <w:right w:val="single" w:sz="6" w:space="0" w:color="E4EAEC"/>
          </w:divBdr>
        </w:div>
        <w:div w:id="1225995381">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340203478">
      <w:bodyDiv w:val="1"/>
      <w:marLeft w:val="0"/>
      <w:marRight w:val="0"/>
      <w:marTop w:val="0"/>
      <w:marBottom w:val="0"/>
      <w:divBdr>
        <w:top w:val="none" w:sz="0" w:space="0" w:color="auto"/>
        <w:left w:val="none" w:sz="0" w:space="0" w:color="auto"/>
        <w:bottom w:val="none" w:sz="0" w:space="0" w:color="auto"/>
        <w:right w:val="none" w:sz="0" w:space="0" w:color="auto"/>
      </w:divBdr>
      <w:divsChild>
        <w:div w:id="295642898">
          <w:marLeft w:val="0"/>
          <w:marRight w:val="75"/>
          <w:marTop w:val="0"/>
          <w:marBottom w:val="75"/>
          <w:divBdr>
            <w:top w:val="single" w:sz="6" w:space="0" w:color="E4EAEC"/>
            <w:left w:val="single" w:sz="6" w:space="0" w:color="E4EAEC"/>
            <w:bottom w:val="single" w:sz="6" w:space="0" w:color="E4EAEC"/>
            <w:right w:val="single" w:sz="6" w:space="0" w:color="E4EAEC"/>
          </w:divBdr>
        </w:div>
        <w:div w:id="15157528">
          <w:marLeft w:val="0"/>
          <w:marRight w:val="75"/>
          <w:marTop w:val="0"/>
          <w:marBottom w:val="75"/>
          <w:divBdr>
            <w:top w:val="single" w:sz="6" w:space="0" w:color="E4EAEC"/>
            <w:left w:val="single" w:sz="6" w:space="0" w:color="E4EAEC"/>
            <w:bottom w:val="single" w:sz="6" w:space="0" w:color="E4EAEC"/>
            <w:right w:val="single" w:sz="6" w:space="0" w:color="E4EAEC"/>
          </w:divBdr>
        </w:div>
        <w:div w:id="1013144416">
          <w:marLeft w:val="0"/>
          <w:marRight w:val="75"/>
          <w:marTop w:val="0"/>
          <w:marBottom w:val="75"/>
          <w:divBdr>
            <w:top w:val="single" w:sz="6" w:space="0" w:color="E4EAEC"/>
            <w:left w:val="single" w:sz="6" w:space="0" w:color="E4EAEC"/>
            <w:bottom w:val="single" w:sz="6" w:space="0" w:color="E4EAEC"/>
            <w:right w:val="single" w:sz="6" w:space="0" w:color="E4EAEC"/>
          </w:divBdr>
        </w:div>
        <w:div w:id="149367275">
          <w:marLeft w:val="0"/>
          <w:marRight w:val="75"/>
          <w:marTop w:val="0"/>
          <w:marBottom w:val="75"/>
          <w:divBdr>
            <w:top w:val="single" w:sz="6" w:space="0" w:color="E4EAEC"/>
            <w:left w:val="single" w:sz="6" w:space="0" w:color="E4EAEC"/>
            <w:bottom w:val="single" w:sz="6" w:space="0" w:color="E4EAEC"/>
            <w:right w:val="single" w:sz="6" w:space="0" w:color="E4EAEC"/>
          </w:divBdr>
        </w:div>
        <w:div w:id="920410018">
          <w:marLeft w:val="0"/>
          <w:marRight w:val="75"/>
          <w:marTop w:val="0"/>
          <w:marBottom w:val="75"/>
          <w:divBdr>
            <w:top w:val="single" w:sz="6" w:space="0" w:color="E4EAEC"/>
            <w:left w:val="single" w:sz="6" w:space="0" w:color="E4EAEC"/>
            <w:bottom w:val="single" w:sz="6" w:space="0" w:color="E4EAEC"/>
            <w:right w:val="single" w:sz="6" w:space="0" w:color="E4EAEC"/>
          </w:divBdr>
        </w:div>
        <w:div w:id="55398435">
          <w:marLeft w:val="0"/>
          <w:marRight w:val="75"/>
          <w:marTop w:val="0"/>
          <w:marBottom w:val="75"/>
          <w:divBdr>
            <w:top w:val="single" w:sz="6" w:space="0" w:color="E4EAEC"/>
            <w:left w:val="single" w:sz="6" w:space="0" w:color="E4EAEC"/>
            <w:bottom w:val="single" w:sz="6" w:space="0" w:color="E4EAEC"/>
            <w:right w:val="single" w:sz="6" w:space="0" w:color="E4EAEC"/>
          </w:divBdr>
        </w:div>
        <w:div w:id="1792168046">
          <w:marLeft w:val="0"/>
          <w:marRight w:val="75"/>
          <w:marTop w:val="0"/>
          <w:marBottom w:val="75"/>
          <w:divBdr>
            <w:top w:val="single" w:sz="6" w:space="0" w:color="E4EAEC"/>
            <w:left w:val="single" w:sz="6" w:space="0" w:color="E4EAEC"/>
            <w:bottom w:val="single" w:sz="6" w:space="0" w:color="E4EAEC"/>
            <w:right w:val="single" w:sz="6" w:space="0" w:color="E4EAEC"/>
          </w:divBdr>
        </w:div>
        <w:div w:id="83179347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379476279">
      <w:bodyDiv w:val="1"/>
      <w:marLeft w:val="0"/>
      <w:marRight w:val="0"/>
      <w:marTop w:val="0"/>
      <w:marBottom w:val="0"/>
      <w:divBdr>
        <w:top w:val="none" w:sz="0" w:space="0" w:color="auto"/>
        <w:left w:val="none" w:sz="0" w:space="0" w:color="auto"/>
        <w:bottom w:val="none" w:sz="0" w:space="0" w:color="auto"/>
        <w:right w:val="none" w:sz="0" w:space="0" w:color="auto"/>
      </w:divBdr>
      <w:divsChild>
        <w:div w:id="1539855217">
          <w:marLeft w:val="0"/>
          <w:marRight w:val="75"/>
          <w:marTop w:val="0"/>
          <w:marBottom w:val="75"/>
          <w:divBdr>
            <w:top w:val="single" w:sz="6" w:space="0" w:color="E4EAEC"/>
            <w:left w:val="single" w:sz="6" w:space="0" w:color="E4EAEC"/>
            <w:bottom w:val="single" w:sz="6" w:space="0" w:color="E4EAEC"/>
            <w:right w:val="single" w:sz="6" w:space="0" w:color="E4EAEC"/>
          </w:divBdr>
        </w:div>
        <w:div w:id="1013797662">
          <w:marLeft w:val="0"/>
          <w:marRight w:val="75"/>
          <w:marTop w:val="0"/>
          <w:marBottom w:val="75"/>
          <w:divBdr>
            <w:top w:val="single" w:sz="6" w:space="0" w:color="E4EAEC"/>
            <w:left w:val="single" w:sz="6" w:space="0" w:color="E4EAEC"/>
            <w:bottom w:val="single" w:sz="6" w:space="0" w:color="E4EAEC"/>
            <w:right w:val="single" w:sz="6" w:space="0" w:color="E4EAEC"/>
          </w:divBdr>
        </w:div>
        <w:div w:id="1454210537">
          <w:marLeft w:val="0"/>
          <w:marRight w:val="75"/>
          <w:marTop w:val="0"/>
          <w:marBottom w:val="75"/>
          <w:divBdr>
            <w:top w:val="single" w:sz="6" w:space="0" w:color="E4EAEC"/>
            <w:left w:val="single" w:sz="6" w:space="0" w:color="E4EAEC"/>
            <w:bottom w:val="single" w:sz="6" w:space="0" w:color="E4EAEC"/>
            <w:right w:val="single" w:sz="6" w:space="0" w:color="E4EAEC"/>
          </w:divBdr>
        </w:div>
        <w:div w:id="19817921">
          <w:marLeft w:val="0"/>
          <w:marRight w:val="75"/>
          <w:marTop w:val="0"/>
          <w:marBottom w:val="75"/>
          <w:divBdr>
            <w:top w:val="single" w:sz="6" w:space="0" w:color="E4EAEC"/>
            <w:left w:val="single" w:sz="6" w:space="0" w:color="E4EAEC"/>
            <w:bottom w:val="single" w:sz="6" w:space="0" w:color="E4EAEC"/>
            <w:right w:val="single" w:sz="6" w:space="0" w:color="E4EAEC"/>
          </w:divBdr>
        </w:div>
        <w:div w:id="893388438">
          <w:marLeft w:val="0"/>
          <w:marRight w:val="75"/>
          <w:marTop w:val="0"/>
          <w:marBottom w:val="75"/>
          <w:divBdr>
            <w:top w:val="single" w:sz="6" w:space="0" w:color="E4EAEC"/>
            <w:left w:val="single" w:sz="6" w:space="0" w:color="E4EAEC"/>
            <w:bottom w:val="single" w:sz="6" w:space="0" w:color="E4EAEC"/>
            <w:right w:val="single" w:sz="6" w:space="0" w:color="E4EAEC"/>
          </w:divBdr>
        </w:div>
        <w:div w:id="1137990884">
          <w:marLeft w:val="0"/>
          <w:marRight w:val="75"/>
          <w:marTop w:val="0"/>
          <w:marBottom w:val="75"/>
          <w:divBdr>
            <w:top w:val="single" w:sz="6" w:space="0" w:color="E4EAEC"/>
            <w:left w:val="single" w:sz="6" w:space="0" w:color="E4EAEC"/>
            <w:bottom w:val="single" w:sz="6" w:space="0" w:color="E4EAEC"/>
            <w:right w:val="single" w:sz="6" w:space="0" w:color="E4EAEC"/>
          </w:divBdr>
        </w:div>
        <w:div w:id="1263759802">
          <w:marLeft w:val="0"/>
          <w:marRight w:val="75"/>
          <w:marTop w:val="0"/>
          <w:marBottom w:val="75"/>
          <w:divBdr>
            <w:top w:val="single" w:sz="6" w:space="0" w:color="E4EAEC"/>
            <w:left w:val="single" w:sz="6" w:space="0" w:color="E4EAEC"/>
            <w:bottom w:val="single" w:sz="6" w:space="0" w:color="E4EAEC"/>
            <w:right w:val="single" w:sz="6" w:space="0" w:color="E4EAEC"/>
          </w:divBdr>
        </w:div>
        <w:div w:id="257298134">
          <w:marLeft w:val="0"/>
          <w:marRight w:val="75"/>
          <w:marTop w:val="0"/>
          <w:marBottom w:val="75"/>
          <w:divBdr>
            <w:top w:val="single" w:sz="6" w:space="0" w:color="E4EAEC"/>
            <w:left w:val="single" w:sz="6" w:space="0" w:color="E4EAEC"/>
            <w:bottom w:val="single" w:sz="6" w:space="0" w:color="E4EAEC"/>
            <w:right w:val="single" w:sz="6" w:space="0" w:color="E4EAEC"/>
          </w:divBdr>
        </w:div>
        <w:div w:id="923150815">
          <w:marLeft w:val="0"/>
          <w:marRight w:val="75"/>
          <w:marTop w:val="0"/>
          <w:marBottom w:val="75"/>
          <w:divBdr>
            <w:top w:val="single" w:sz="6" w:space="0" w:color="E4EAEC"/>
            <w:left w:val="single" w:sz="6" w:space="0" w:color="E4EAEC"/>
            <w:bottom w:val="single" w:sz="6" w:space="0" w:color="E4EAEC"/>
            <w:right w:val="single" w:sz="6" w:space="0" w:color="E4EAEC"/>
          </w:divBdr>
        </w:div>
        <w:div w:id="1383283541">
          <w:marLeft w:val="0"/>
          <w:marRight w:val="75"/>
          <w:marTop w:val="0"/>
          <w:marBottom w:val="75"/>
          <w:divBdr>
            <w:top w:val="single" w:sz="6" w:space="0" w:color="E4EAEC"/>
            <w:left w:val="single" w:sz="6" w:space="0" w:color="E4EAEC"/>
            <w:bottom w:val="single" w:sz="6" w:space="0" w:color="E4EAEC"/>
            <w:right w:val="single" w:sz="6" w:space="0" w:color="E4EAEC"/>
          </w:divBdr>
        </w:div>
        <w:div w:id="1216966097">
          <w:marLeft w:val="0"/>
          <w:marRight w:val="75"/>
          <w:marTop w:val="0"/>
          <w:marBottom w:val="75"/>
          <w:divBdr>
            <w:top w:val="single" w:sz="6" w:space="0" w:color="E4EAEC"/>
            <w:left w:val="single" w:sz="6" w:space="0" w:color="E4EAEC"/>
            <w:bottom w:val="single" w:sz="6" w:space="0" w:color="E4EAEC"/>
            <w:right w:val="single" w:sz="6" w:space="0" w:color="E4EAEC"/>
          </w:divBdr>
        </w:div>
        <w:div w:id="440878159">
          <w:marLeft w:val="0"/>
          <w:marRight w:val="75"/>
          <w:marTop w:val="0"/>
          <w:marBottom w:val="75"/>
          <w:divBdr>
            <w:top w:val="single" w:sz="6" w:space="0" w:color="E4EAEC"/>
            <w:left w:val="single" w:sz="6" w:space="0" w:color="E4EAEC"/>
            <w:bottom w:val="single" w:sz="6" w:space="0" w:color="E4EAEC"/>
            <w:right w:val="single" w:sz="6" w:space="0" w:color="E4EAEC"/>
          </w:divBdr>
        </w:div>
        <w:div w:id="868223064">
          <w:marLeft w:val="0"/>
          <w:marRight w:val="75"/>
          <w:marTop w:val="0"/>
          <w:marBottom w:val="75"/>
          <w:divBdr>
            <w:top w:val="single" w:sz="6" w:space="0" w:color="E4EAEC"/>
            <w:left w:val="single" w:sz="6" w:space="0" w:color="E4EAEC"/>
            <w:bottom w:val="single" w:sz="6" w:space="0" w:color="E4EAEC"/>
            <w:right w:val="single" w:sz="6" w:space="0" w:color="E4EAEC"/>
          </w:divBdr>
        </w:div>
        <w:div w:id="409696852">
          <w:marLeft w:val="0"/>
          <w:marRight w:val="75"/>
          <w:marTop w:val="0"/>
          <w:marBottom w:val="75"/>
          <w:divBdr>
            <w:top w:val="single" w:sz="6" w:space="0" w:color="E4EAEC"/>
            <w:left w:val="single" w:sz="6" w:space="0" w:color="E4EAEC"/>
            <w:bottom w:val="single" w:sz="6" w:space="0" w:color="E4EAEC"/>
            <w:right w:val="single" w:sz="6" w:space="0" w:color="E4EAEC"/>
          </w:divBdr>
        </w:div>
        <w:div w:id="155071137">
          <w:marLeft w:val="0"/>
          <w:marRight w:val="75"/>
          <w:marTop w:val="0"/>
          <w:marBottom w:val="75"/>
          <w:divBdr>
            <w:top w:val="single" w:sz="6" w:space="0" w:color="E4EAEC"/>
            <w:left w:val="single" w:sz="6" w:space="0" w:color="E4EAEC"/>
            <w:bottom w:val="single" w:sz="6" w:space="0" w:color="E4EAEC"/>
            <w:right w:val="single" w:sz="6" w:space="0" w:color="E4EAEC"/>
          </w:divBdr>
        </w:div>
        <w:div w:id="1706635146">
          <w:marLeft w:val="0"/>
          <w:marRight w:val="75"/>
          <w:marTop w:val="0"/>
          <w:marBottom w:val="75"/>
          <w:divBdr>
            <w:top w:val="single" w:sz="6" w:space="0" w:color="E4EAEC"/>
            <w:left w:val="single" w:sz="6" w:space="0" w:color="E4EAEC"/>
            <w:bottom w:val="single" w:sz="6" w:space="0" w:color="E4EAEC"/>
            <w:right w:val="single" w:sz="6" w:space="0" w:color="E4EAEC"/>
          </w:divBdr>
        </w:div>
        <w:div w:id="1362362456">
          <w:marLeft w:val="0"/>
          <w:marRight w:val="75"/>
          <w:marTop w:val="0"/>
          <w:marBottom w:val="75"/>
          <w:divBdr>
            <w:top w:val="single" w:sz="6" w:space="0" w:color="E4EAEC"/>
            <w:left w:val="single" w:sz="6" w:space="0" w:color="E4EAEC"/>
            <w:bottom w:val="single" w:sz="6" w:space="0" w:color="E4EAEC"/>
            <w:right w:val="single" w:sz="6" w:space="0" w:color="E4EAEC"/>
          </w:divBdr>
        </w:div>
        <w:div w:id="755398093">
          <w:marLeft w:val="0"/>
          <w:marRight w:val="75"/>
          <w:marTop w:val="0"/>
          <w:marBottom w:val="75"/>
          <w:divBdr>
            <w:top w:val="single" w:sz="6" w:space="0" w:color="E4EAEC"/>
            <w:left w:val="single" w:sz="6" w:space="0" w:color="E4EAEC"/>
            <w:bottom w:val="single" w:sz="6" w:space="0" w:color="E4EAEC"/>
            <w:right w:val="single" w:sz="6" w:space="0" w:color="E4EAEC"/>
          </w:divBdr>
        </w:div>
        <w:div w:id="2007130261">
          <w:marLeft w:val="0"/>
          <w:marRight w:val="75"/>
          <w:marTop w:val="0"/>
          <w:marBottom w:val="75"/>
          <w:divBdr>
            <w:top w:val="single" w:sz="6" w:space="0" w:color="E4EAEC"/>
            <w:left w:val="single" w:sz="6" w:space="0" w:color="E4EAEC"/>
            <w:bottom w:val="single" w:sz="6" w:space="0" w:color="E4EAEC"/>
            <w:right w:val="single" w:sz="6" w:space="0" w:color="E4EAEC"/>
          </w:divBdr>
        </w:div>
        <w:div w:id="177690141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393625284">
      <w:bodyDiv w:val="1"/>
      <w:marLeft w:val="0"/>
      <w:marRight w:val="0"/>
      <w:marTop w:val="0"/>
      <w:marBottom w:val="0"/>
      <w:divBdr>
        <w:top w:val="none" w:sz="0" w:space="0" w:color="auto"/>
        <w:left w:val="none" w:sz="0" w:space="0" w:color="auto"/>
        <w:bottom w:val="none" w:sz="0" w:space="0" w:color="auto"/>
        <w:right w:val="none" w:sz="0" w:space="0" w:color="auto"/>
      </w:divBdr>
      <w:divsChild>
        <w:div w:id="376273170">
          <w:marLeft w:val="0"/>
          <w:marRight w:val="75"/>
          <w:marTop w:val="0"/>
          <w:marBottom w:val="75"/>
          <w:divBdr>
            <w:top w:val="single" w:sz="6" w:space="0" w:color="E4EAEC"/>
            <w:left w:val="single" w:sz="6" w:space="0" w:color="E4EAEC"/>
            <w:bottom w:val="single" w:sz="6" w:space="0" w:color="E4EAEC"/>
            <w:right w:val="single" w:sz="6" w:space="0" w:color="E4EAEC"/>
          </w:divBdr>
        </w:div>
        <w:div w:id="1724478548">
          <w:marLeft w:val="0"/>
          <w:marRight w:val="75"/>
          <w:marTop w:val="0"/>
          <w:marBottom w:val="75"/>
          <w:divBdr>
            <w:top w:val="single" w:sz="6" w:space="0" w:color="E4EAEC"/>
            <w:left w:val="single" w:sz="6" w:space="0" w:color="E4EAEC"/>
            <w:bottom w:val="single" w:sz="6" w:space="0" w:color="E4EAEC"/>
            <w:right w:val="single" w:sz="6" w:space="0" w:color="E4EAEC"/>
          </w:divBdr>
        </w:div>
        <w:div w:id="1949893026">
          <w:marLeft w:val="0"/>
          <w:marRight w:val="75"/>
          <w:marTop w:val="0"/>
          <w:marBottom w:val="75"/>
          <w:divBdr>
            <w:top w:val="single" w:sz="6" w:space="0" w:color="E4EAEC"/>
            <w:left w:val="single" w:sz="6" w:space="0" w:color="E4EAEC"/>
            <w:bottom w:val="single" w:sz="6" w:space="0" w:color="E4EAEC"/>
            <w:right w:val="single" w:sz="6" w:space="0" w:color="E4EAEC"/>
          </w:divBdr>
        </w:div>
        <w:div w:id="967006366">
          <w:marLeft w:val="0"/>
          <w:marRight w:val="75"/>
          <w:marTop w:val="0"/>
          <w:marBottom w:val="75"/>
          <w:divBdr>
            <w:top w:val="single" w:sz="6" w:space="0" w:color="E4EAEC"/>
            <w:left w:val="single" w:sz="6" w:space="0" w:color="E4EAEC"/>
            <w:bottom w:val="single" w:sz="6" w:space="0" w:color="E4EAEC"/>
            <w:right w:val="single" w:sz="6" w:space="0" w:color="E4EAEC"/>
          </w:divBdr>
        </w:div>
        <w:div w:id="1096707516">
          <w:marLeft w:val="0"/>
          <w:marRight w:val="75"/>
          <w:marTop w:val="0"/>
          <w:marBottom w:val="75"/>
          <w:divBdr>
            <w:top w:val="single" w:sz="6" w:space="0" w:color="E4EAEC"/>
            <w:left w:val="single" w:sz="6" w:space="0" w:color="E4EAEC"/>
            <w:bottom w:val="single" w:sz="6" w:space="0" w:color="E4EAEC"/>
            <w:right w:val="single" w:sz="6" w:space="0" w:color="E4EAEC"/>
          </w:divBdr>
        </w:div>
        <w:div w:id="1751654587">
          <w:marLeft w:val="0"/>
          <w:marRight w:val="75"/>
          <w:marTop w:val="0"/>
          <w:marBottom w:val="75"/>
          <w:divBdr>
            <w:top w:val="single" w:sz="6" w:space="0" w:color="E4EAEC"/>
            <w:left w:val="single" w:sz="6" w:space="0" w:color="E4EAEC"/>
            <w:bottom w:val="single" w:sz="6" w:space="0" w:color="E4EAEC"/>
            <w:right w:val="single" w:sz="6" w:space="0" w:color="E4EAEC"/>
          </w:divBdr>
        </w:div>
        <w:div w:id="74561171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03721361">
      <w:bodyDiv w:val="1"/>
      <w:marLeft w:val="0"/>
      <w:marRight w:val="0"/>
      <w:marTop w:val="0"/>
      <w:marBottom w:val="0"/>
      <w:divBdr>
        <w:top w:val="none" w:sz="0" w:space="0" w:color="auto"/>
        <w:left w:val="none" w:sz="0" w:space="0" w:color="auto"/>
        <w:bottom w:val="none" w:sz="0" w:space="0" w:color="auto"/>
        <w:right w:val="none" w:sz="0" w:space="0" w:color="auto"/>
      </w:divBdr>
      <w:divsChild>
        <w:div w:id="1580753712">
          <w:marLeft w:val="0"/>
          <w:marRight w:val="75"/>
          <w:marTop w:val="0"/>
          <w:marBottom w:val="75"/>
          <w:divBdr>
            <w:top w:val="single" w:sz="6" w:space="0" w:color="E4EAEC"/>
            <w:left w:val="single" w:sz="6" w:space="0" w:color="E4EAEC"/>
            <w:bottom w:val="single" w:sz="6" w:space="0" w:color="E4EAEC"/>
            <w:right w:val="single" w:sz="6" w:space="0" w:color="E4EAEC"/>
          </w:divBdr>
        </w:div>
        <w:div w:id="1389110127">
          <w:marLeft w:val="0"/>
          <w:marRight w:val="75"/>
          <w:marTop w:val="0"/>
          <w:marBottom w:val="75"/>
          <w:divBdr>
            <w:top w:val="single" w:sz="6" w:space="0" w:color="E4EAEC"/>
            <w:left w:val="single" w:sz="6" w:space="0" w:color="E4EAEC"/>
            <w:bottom w:val="single" w:sz="6" w:space="0" w:color="E4EAEC"/>
            <w:right w:val="single" w:sz="6" w:space="0" w:color="E4EAEC"/>
          </w:divBdr>
        </w:div>
        <w:div w:id="183679610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05956513">
      <w:bodyDiv w:val="1"/>
      <w:marLeft w:val="0"/>
      <w:marRight w:val="0"/>
      <w:marTop w:val="0"/>
      <w:marBottom w:val="0"/>
      <w:divBdr>
        <w:top w:val="none" w:sz="0" w:space="0" w:color="auto"/>
        <w:left w:val="none" w:sz="0" w:space="0" w:color="auto"/>
        <w:bottom w:val="none" w:sz="0" w:space="0" w:color="auto"/>
        <w:right w:val="none" w:sz="0" w:space="0" w:color="auto"/>
      </w:divBdr>
      <w:divsChild>
        <w:div w:id="613711654">
          <w:marLeft w:val="0"/>
          <w:marRight w:val="75"/>
          <w:marTop w:val="0"/>
          <w:marBottom w:val="75"/>
          <w:divBdr>
            <w:top w:val="single" w:sz="6" w:space="0" w:color="E4EAEC"/>
            <w:left w:val="single" w:sz="6" w:space="0" w:color="E4EAEC"/>
            <w:bottom w:val="single" w:sz="6" w:space="0" w:color="E4EAEC"/>
            <w:right w:val="single" w:sz="6" w:space="0" w:color="E4EAEC"/>
          </w:divBdr>
        </w:div>
        <w:div w:id="52238326">
          <w:marLeft w:val="0"/>
          <w:marRight w:val="75"/>
          <w:marTop w:val="0"/>
          <w:marBottom w:val="75"/>
          <w:divBdr>
            <w:top w:val="single" w:sz="6" w:space="0" w:color="E4EAEC"/>
            <w:left w:val="single" w:sz="6" w:space="0" w:color="E4EAEC"/>
            <w:bottom w:val="single" w:sz="6" w:space="0" w:color="E4EAEC"/>
            <w:right w:val="single" w:sz="6" w:space="0" w:color="E4EAEC"/>
          </w:divBdr>
        </w:div>
        <w:div w:id="984120660">
          <w:marLeft w:val="0"/>
          <w:marRight w:val="75"/>
          <w:marTop w:val="0"/>
          <w:marBottom w:val="75"/>
          <w:divBdr>
            <w:top w:val="single" w:sz="6" w:space="0" w:color="E4EAEC"/>
            <w:left w:val="single" w:sz="6" w:space="0" w:color="E4EAEC"/>
            <w:bottom w:val="single" w:sz="6" w:space="0" w:color="E4EAEC"/>
            <w:right w:val="single" w:sz="6" w:space="0" w:color="E4EAEC"/>
          </w:divBdr>
        </w:div>
        <w:div w:id="977417163">
          <w:marLeft w:val="0"/>
          <w:marRight w:val="75"/>
          <w:marTop w:val="0"/>
          <w:marBottom w:val="75"/>
          <w:divBdr>
            <w:top w:val="single" w:sz="6" w:space="0" w:color="E4EAEC"/>
            <w:left w:val="single" w:sz="6" w:space="0" w:color="E4EAEC"/>
            <w:bottom w:val="single" w:sz="6" w:space="0" w:color="E4EAEC"/>
            <w:right w:val="single" w:sz="6" w:space="0" w:color="E4EAEC"/>
          </w:divBdr>
        </w:div>
        <w:div w:id="2088720079">
          <w:marLeft w:val="0"/>
          <w:marRight w:val="75"/>
          <w:marTop w:val="0"/>
          <w:marBottom w:val="75"/>
          <w:divBdr>
            <w:top w:val="single" w:sz="6" w:space="0" w:color="E4EAEC"/>
            <w:left w:val="single" w:sz="6" w:space="0" w:color="E4EAEC"/>
            <w:bottom w:val="single" w:sz="6" w:space="0" w:color="E4EAEC"/>
            <w:right w:val="single" w:sz="6" w:space="0" w:color="E4EAEC"/>
          </w:divBdr>
        </w:div>
        <w:div w:id="1509514911">
          <w:marLeft w:val="0"/>
          <w:marRight w:val="75"/>
          <w:marTop w:val="0"/>
          <w:marBottom w:val="75"/>
          <w:divBdr>
            <w:top w:val="single" w:sz="6" w:space="0" w:color="E4EAEC"/>
            <w:left w:val="single" w:sz="6" w:space="0" w:color="E4EAEC"/>
            <w:bottom w:val="single" w:sz="6" w:space="0" w:color="E4EAEC"/>
            <w:right w:val="single" w:sz="6" w:space="0" w:color="E4EAEC"/>
          </w:divBdr>
        </w:div>
        <w:div w:id="65349035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13552598">
      <w:bodyDiv w:val="1"/>
      <w:marLeft w:val="0"/>
      <w:marRight w:val="0"/>
      <w:marTop w:val="0"/>
      <w:marBottom w:val="0"/>
      <w:divBdr>
        <w:top w:val="none" w:sz="0" w:space="0" w:color="auto"/>
        <w:left w:val="none" w:sz="0" w:space="0" w:color="auto"/>
        <w:bottom w:val="none" w:sz="0" w:space="0" w:color="auto"/>
        <w:right w:val="none" w:sz="0" w:space="0" w:color="auto"/>
      </w:divBdr>
      <w:divsChild>
        <w:div w:id="109395970">
          <w:marLeft w:val="0"/>
          <w:marRight w:val="75"/>
          <w:marTop w:val="0"/>
          <w:marBottom w:val="75"/>
          <w:divBdr>
            <w:top w:val="single" w:sz="6" w:space="0" w:color="E4EAEC"/>
            <w:left w:val="single" w:sz="6" w:space="0" w:color="E4EAEC"/>
            <w:bottom w:val="single" w:sz="6" w:space="0" w:color="E4EAEC"/>
            <w:right w:val="single" w:sz="6" w:space="0" w:color="E4EAEC"/>
          </w:divBdr>
        </w:div>
        <w:div w:id="565148727">
          <w:marLeft w:val="0"/>
          <w:marRight w:val="75"/>
          <w:marTop w:val="0"/>
          <w:marBottom w:val="75"/>
          <w:divBdr>
            <w:top w:val="single" w:sz="6" w:space="0" w:color="E4EAEC"/>
            <w:left w:val="single" w:sz="6" w:space="0" w:color="E4EAEC"/>
            <w:bottom w:val="single" w:sz="6" w:space="0" w:color="E4EAEC"/>
            <w:right w:val="single" w:sz="6" w:space="0" w:color="E4EAEC"/>
          </w:divBdr>
        </w:div>
        <w:div w:id="2016372810">
          <w:marLeft w:val="0"/>
          <w:marRight w:val="75"/>
          <w:marTop w:val="0"/>
          <w:marBottom w:val="75"/>
          <w:divBdr>
            <w:top w:val="single" w:sz="6" w:space="0" w:color="E4EAEC"/>
            <w:left w:val="single" w:sz="6" w:space="0" w:color="E4EAEC"/>
            <w:bottom w:val="single" w:sz="6" w:space="0" w:color="E4EAEC"/>
            <w:right w:val="single" w:sz="6" w:space="0" w:color="E4EAEC"/>
          </w:divBdr>
        </w:div>
        <w:div w:id="1901704">
          <w:marLeft w:val="0"/>
          <w:marRight w:val="75"/>
          <w:marTop w:val="0"/>
          <w:marBottom w:val="75"/>
          <w:divBdr>
            <w:top w:val="single" w:sz="6" w:space="0" w:color="E4EAEC"/>
            <w:left w:val="single" w:sz="6" w:space="0" w:color="E4EAEC"/>
            <w:bottom w:val="single" w:sz="6" w:space="0" w:color="E4EAEC"/>
            <w:right w:val="single" w:sz="6" w:space="0" w:color="E4EAEC"/>
          </w:divBdr>
        </w:div>
        <w:div w:id="1452895815">
          <w:marLeft w:val="0"/>
          <w:marRight w:val="75"/>
          <w:marTop w:val="0"/>
          <w:marBottom w:val="75"/>
          <w:divBdr>
            <w:top w:val="single" w:sz="6" w:space="0" w:color="E4EAEC"/>
            <w:left w:val="single" w:sz="6" w:space="0" w:color="E4EAEC"/>
            <w:bottom w:val="single" w:sz="6" w:space="0" w:color="E4EAEC"/>
            <w:right w:val="single" w:sz="6" w:space="0" w:color="E4EAEC"/>
          </w:divBdr>
        </w:div>
        <w:div w:id="135268308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30202281">
      <w:bodyDiv w:val="1"/>
      <w:marLeft w:val="0"/>
      <w:marRight w:val="0"/>
      <w:marTop w:val="0"/>
      <w:marBottom w:val="0"/>
      <w:divBdr>
        <w:top w:val="none" w:sz="0" w:space="0" w:color="auto"/>
        <w:left w:val="none" w:sz="0" w:space="0" w:color="auto"/>
        <w:bottom w:val="none" w:sz="0" w:space="0" w:color="auto"/>
        <w:right w:val="none" w:sz="0" w:space="0" w:color="auto"/>
      </w:divBdr>
      <w:divsChild>
        <w:div w:id="1399283754">
          <w:marLeft w:val="0"/>
          <w:marRight w:val="75"/>
          <w:marTop w:val="0"/>
          <w:marBottom w:val="75"/>
          <w:divBdr>
            <w:top w:val="single" w:sz="6" w:space="0" w:color="E4EAEC"/>
            <w:left w:val="single" w:sz="6" w:space="0" w:color="E4EAEC"/>
            <w:bottom w:val="single" w:sz="6" w:space="0" w:color="E4EAEC"/>
            <w:right w:val="single" w:sz="6" w:space="0" w:color="E4EAEC"/>
          </w:divBdr>
        </w:div>
        <w:div w:id="1568567760">
          <w:marLeft w:val="0"/>
          <w:marRight w:val="75"/>
          <w:marTop w:val="0"/>
          <w:marBottom w:val="75"/>
          <w:divBdr>
            <w:top w:val="single" w:sz="6" w:space="0" w:color="E4EAEC"/>
            <w:left w:val="single" w:sz="6" w:space="0" w:color="E4EAEC"/>
            <w:bottom w:val="single" w:sz="6" w:space="0" w:color="E4EAEC"/>
            <w:right w:val="single" w:sz="6" w:space="0" w:color="E4EAEC"/>
          </w:divBdr>
        </w:div>
        <w:div w:id="1468158722">
          <w:marLeft w:val="0"/>
          <w:marRight w:val="75"/>
          <w:marTop w:val="0"/>
          <w:marBottom w:val="75"/>
          <w:divBdr>
            <w:top w:val="single" w:sz="6" w:space="0" w:color="E4EAEC"/>
            <w:left w:val="single" w:sz="6" w:space="0" w:color="E4EAEC"/>
            <w:bottom w:val="single" w:sz="6" w:space="0" w:color="E4EAEC"/>
            <w:right w:val="single" w:sz="6" w:space="0" w:color="E4EAEC"/>
          </w:divBdr>
        </w:div>
        <w:div w:id="426968389">
          <w:marLeft w:val="0"/>
          <w:marRight w:val="75"/>
          <w:marTop w:val="0"/>
          <w:marBottom w:val="75"/>
          <w:divBdr>
            <w:top w:val="single" w:sz="6" w:space="0" w:color="E4EAEC"/>
            <w:left w:val="single" w:sz="6" w:space="0" w:color="E4EAEC"/>
            <w:bottom w:val="single" w:sz="6" w:space="0" w:color="E4EAEC"/>
            <w:right w:val="single" w:sz="6" w:space="0" w:color="E4EAEC"/>
          </w:divBdr>
        </w:div>
        <w:div w:id="594482730">
          <w:marLeft w:val="0"/>
          <w:marRight w:val="75"/>
          <w:marTop w:val="0"/>
          <w:marBottom w:val="75"/>
          <w:divBdr>
            <w:top w:val="single" w:sz="6" w:space="0" w:color="E4EAEC"/>
            <w:left w:val="single" w:sz="6" w:space="0" w:color="E4EAEC"/>
            <w:bottom w:val="single" w:sz="6" w:space="0" w:color="E4EAEC"/>
            <w:right w:val="single" w:sz="6" w:space="0" w:color="E4EAEC"/>
          </w:divBdr>
        </w:div>
        <w:div w:id="1371153558">
          <w:marLeft w:val="0"/>
          <w:marRight w:val="75"/>
          <w:marTop w:val="0"/>
          <w:marBottom w:val="75"/>
          <w:divBdr>
            <w:top w:val="single" w:sz="6" w:space="0" w:color="E4EAEC"/>
            <w:left w:val="single" w:sz="6" w:space="0" w:color="E4EAEC"/>
            <w:bottom w:val="single" w:sz="6" w:space="0" w:color="E4EAEC"/>
            <w:right w:val="single" w:sz="6" w:space="0" w:color="E4EAEC"/>
          </w:divBdr>
        </w:div>
        <w:div w:id="732194542">
          <w:marLeft w:val="0"/>
          <w:marRight w:val="75"/>
          <w:marTop w:val="0"/>
          <w:marBottom w:val="75"/>
          <w:divBdr>
            <w:top w:val="single" w:sz="6" w:space="0" w:color="E4EAEC"/>
            <w:left w:val="single" w:sz="6" w:space="0" w:color="E4EAEC"/>
            <w:bottom w:val="single" w:sz="6" w:space="0" w:color="E4EAEC"/>
            <w:right w:val="single" w:sz="6" w:space="0" w:color="E4EAEC"/>
          </w:divBdr>
        </w:div>
        <w:div w:id="1394693367">
          <w:marLeft w:val="0"/>
          <w:marRight w:val="75"/>
          <w:marTop w:val="0"/>
          <w:marBottom w:val="75"/>
          <w:divBdr>
            <w:top w:val="single" w:sz="6" w:space="0" w:color="E4EAEC"/>
            <w:left w:val="single" w:sz="6" w:space="0" w:color="E4EAEC"/>
            <w:bottom w:val="single" w:sz="6" w:space="0" w:color="E4EAEC"/>
            <w:right w:val="single" w:sz="6" w:space="0" w:color="E4EAEC"/>
          </w:divBdr>
        </w:div>
        <w:div w:id="843515305">
          <w:marLeft w:val="0"/>
          <w:marRight w:val="75"/>
          <w:marTop w:val="0"/>
          <w:marBottom w:val="75"/>
          <w:divBdr>
            <w:top w:val="single" w:sz="6" w:space="0" w:color="E4EAEC"/>
            <w:left w:val="single" w:sz="6" w:space="0" w:color="E4EAEC"/>
            <w:bottom w:val="single" w:sz="6" w:space="0" w:color="E4EAEC"/>
            <w:right w:val="single" w:sz="6" w:space="0" w:color="E4EAEC"/>
          </w:divBdr>
        </w:div>
        <w:div w:id="529026581">
          <w:marLeft w:val="0"/>
          <w:marRight w:val="75"/>
          <w:marTop w:val="0"/>
          <w:marBottom w:val="75"/>
          <w:divBdr>
            <w:top w:val="single" w:sz="6" w:space="0" w:color="E4EAEC"/>
            <w:left w:val="single" w:sz="6" w:space="0" w:color="E4EAEC"/>
            <w:bottom w:val="single" w:sz="6" w:space="0" w:color="E4EAEC"/>
            <w:right w:val="single" w:sz="6" w:space="0" w:color="E4EAEC"/>
          </w:divBdr>
        </w:div>
        <w:div w:id="355809514">
          <w:marLeft w:val="0"/>
          <w:marRight w:val="75"/>
          <w:marTop w:val="0"/>
          <w:marBottom w:val="75"/>
          <w:divBdr>
            <w:top w:val="single" w:sz="6" w:space="0" w:color="E4EAEC"/>
            <w:left w:val="single" w:sz="6" w:space="0" w:color="E4EAEC"/>
            <w:bottom w:val="single" w:sz="6" w:space="0" w:color="E4EAEC"/>
            <w:right w:val="single" w:sz="6" w:space="0" w:color="E4EAEC"/>
          </w:divBdr>
        </w:div>
        <w:div w:id="174804068">
          <w:marLeft w:val="0"/>
          <w:marRight w:val="75"/>
          <w:marTop w:val="0"/>
          <w:marBottom w:val="75"/>
          <w:divBdr>
            <w:top w:val="single" w:sz="6" w:space="0" w:color="E4EAEC"/>
            <w:left w:val="single" w:sz="6" w:space="0" w:color="E4EAEC"/>
            <w:bottom w:val="single" w:sz="6" w:space="0" w:color="E4EAEC"/>
            <w:right w:val="single" w:sz="6" w:space="0" w:color="E4EAEC"/>
          </w:divBdr>
        </w:div>
        <w:div w:id="1200775725">
          <w:marLeft w:val="0"/>
          <w:marRight w:val="75"/>
          <w:marTop w:val="0"/>
          <w:marBottom w:val="75"/>
          <w:divBdr>
            <w:top w:val="single" w:sz="6" w:space="0" w:color="E4EAEC"/>
            <w:left w:val="single" w:sz="6" w:space="0" w:color="E4EAEC"/>
            <w:bottom w:val="single" w:sz="6" w:space="0" w:color="E4EAEC"/>
            <w:right w:val="single" w:sz="6" w:space="0" w:color="E4EAEC"/>
          </w:divBdr>
        </w:div>
        <w:div w:id="174345623">
          <w:marLeft w:val="0"/>
          <w:marRight w:val="75"/>
          <w:marTop w:val="0"/>
          <w:marBottom w:val="75"/>
          <w:divBdr>
            <w:top w:val="single" w:sz="6" w:space="0" w:color="E4EAEC"/>
            <w:left w:val="single" w:sz="6" w:space="0" w:color="E4EAEC"/>
            <w:bottom w:val="single" w:sz="6" w:space="0" w:color="E4EAEC"/>
            <w:right w:val="single" w:sz="6" w:space="0" w:color="E4EAEC"/>
          </w:divBdr>
        </w:div>
        <w:div w:id="964891257">
          <w:marLeft w:val="0"/>
          <w:marRight w:val="75"/>
          <w:marTop w:val="0"/>
          <w:marBottom w:val="75"/>
          <w:divBdr>
            <w:top w:val="single" w:sz="6" w:space="0" w:color="E4EAEC"/>
            <w:left w:val="single" w:sz="6" w:space="0" w:color="E4EAEC"/>
            <w:bottom w:val="single" w:sz="6" w:space="0" w:color="E4EAEC"/>
            <w:right w:val="single" w:sz="6" w:space="0" w:color="E4EAEC"/>
          </w:divBdr>
        </w:div>
        <w:div w:id="909580468">
          <w:marLeft w:val="0"/>
          <w:marRight w:val="75"/>
          <w:marTop w:val="0"/>
          <w:marBottom w:val="75"/>
          <w:divBdr>
            <w:top w:val="single" w:sz="6" w:space="0" w:color="E4EAEC"/>
            <w:left w:val="single" w:sz="6" w:space="0" w:color="E4EAEC"/>
            <w:bottom w:val="single" w:sz="6" w:space="0" w:color="E4EAEC"/>
            <w:right w:val="single" w:sz="6" w:space="0" w:color="E4EAEC"/>
          </w:divBdr>
        </w:div>
        <w:div w:id="817038756">
          <w:marLeft w:val="0"/>
          <w:marRight w:val="75"/>
          <w:marTop w:val="0"/>
          <w:marBottom w:val="75"/>
          <w:divBdr>
            <w:top w:val="single" w:sz="6" w:space="0" w:color="E4EAEC"/>
            <w:left w:val="single" w:sz="6" w:space="0" w:color="E4EAEC"/>
            <w:bottom w:val="single" w:sz="6" w:space="0" w:color="E4EAEC"/>
            <w:right w:val="single" w:sz="6" w:space="0" w:color="E4EAEC"/>
          </w:divBdr>
        </w:div>
        <w:div w:id="1965305682">
          <w:marLeft w:val="0"/>
          <w:marRight w:val="75"/>
          <w:marTop w:val="0"/>
          <w:marBottom w:val="75"/>
          <w:divBdr>
            <w:top w:val="single" w:sz="6" w:space="0" w:color="E4EAEC"/>
            <w:left w:val="single" w:sz="6" w:space="0" w:color="E4EAEC"/>
            <w:bottom w:val="single" w:sz="6" w:space="0" w:color="E4EAEC"/>
            <w:right w:val="single" w:sz="6" w:space="0" w:color="E4EAEC"/>
          </w:divBdr>
        </w:div>
        <w:div w:id="1661156110">
          <w:marLeft w:val="0"/>
          <w:marRight w:val="75"/>
          <w:marTop w:val="0"/>
          <w:marBottom w:val="75"/>
          <w:divBdr>
            <w:top w:val="single" w:sz="6" w:space="0" w:color="E4EAEC"/>
            <w:left w:val="single" w:sz="6" w:space="0" w:color="E4EAEC"/>
            <w:bottom w:val="single" w:sz="6" w:space="0" w:color="E4EAEC"/>
            <w:right w:val="single" w:sz="6" w:space="0" w:color="E4EAEC"/>
          </w:divBdr>
        </w:div>
        <w:div w:id="875385313">
          <w:marLeft w:val="0"/>
          <w:marRight w:val="75"/>
          <w:marTop w:val="0"/>
          <w:marBottom w:val="75"/>
          <w:divBdr>
            <w:top w:val="single" w:sz="6" w:space="0" w:color="E4EAEC"/>
            <w:left w:val="single" w:sz="6" w:space="0" w:color="E4EAEC"/>
            <w:bottom w:val="single" w:sz="6" w:space="0" w:color="E4EAEC"/>
            <w:right w:val="single" w:sz="6" w:space="0" w:color="E4EAEC"/>
          </w:divBdr>
        </w:div>
        <w:div w:id="1005745405">
          <w:marLeft w:val="0"/>
          <w:marRight w:val="75"/>
          <w:marTop w:val="0"/>
          <w:marBottom w:val="75"/>
          <w:divBdr>
            <w:top w:val="single" w:sz="6" w:space="0" w:color="E4EAEC"/>
            <w:left w:val="single" w:sz="6" w:space="0" w:color="E4EAEC"/>
            <w:bottom w:val="single" w:sz="6" w:space="0" w:color="E4EAEC"/>
            <w:right w:val="single" w:sz="6" w:space="0" w:color="E4EAEC"/>
          </w:divBdr>
        </w:div>
        <w:div w:id="678577320">
          <w:marLeft w:val="0"/>
          <w:marRight w:val="75"/>
          <w:marTop w:val="0"/>
          <w:marBottom w:val="75"/>
          <w:divBdr>
            <w:top w:val="single" w:sz="6" w:space="0" w:color="E4EAEC"/>
            <w:left w:val="single" w:sz="6" w:space="0" w:color="E4EAEC"/>
            <w:bottom w:val="single" w:sz="6" w:space="0" w:color="E4EAEC"/>
            <w:right w:val="single" w:sz="6" w:space="0" w:color="E4EAEC"/>
          </w:divBdr>
        </w:div>
        <w:div w:id="189143870">
          <w:marLeft w:val="0"/>
          <w:marRight w:val="75"/>
          <w:marTop w:val="0"/>
          <w:marBottom w:val="75"/>
          <w:divBdr>
            <w:top w:val="single" w:sz="6" w:space="0" w:color="E4EAEC"/>
            <w:left w:val="single" w:sz="6" w:space="0" w:color="E4EAEC"/>
            <w:bottom w:val="single" w:sz="6" w:space="0" w:color="E4EAEC"/>
            <w:right w:val="single" w:sz="6" w:space="0" w:color="E4EAEC"/>
          </w:divBdr>
        </w:div>
        <w:div w:id="671492016">
          <w:marLeft w:val="0"/>
          <w:marRight w:val="75"/>
          <w:marTop w:val="0"/>
          <w:marBottom w:val="75"/>
          <w:divBdr>
            <w:top w:val="single" w:sz="6" w:space="0" w:color="E4EAEC"/>
            <w:left w:val="single" w:sz="6" w:space="0" w:color="E4EAEC"/>
            <w:bottom w:val="single" w:sz="6" w:space="0" w:color="E4EAEC"/>
            <w:right w:val="single" w:sz="6" w:space="0" w:color="E4EAEC"/>
          </w:divBdr>
        </w:div>
        <w:div w:id="792096854">
          <w:marLeft w:val="0"/>
          <w:marRight w:val="75"/>
          <w:marTop w:val="0"/>
          <w:marBottom w:val="75"/>
          <w:divBdr>
            <w:top w:val="single" w:sz="6" w:space="0" w:color="E4EAEC"/>
            <w:left w:val="single" w:sz="6" w:space="0" w:color="E4EAEC"/>
            <w:bottom w:val="single" w:sz="6" w:space="0" w:color="E4EAEC"/>
            <w:right w:val="single" w:sz="6" w:space="0" w:color="E4EAEC"/>
          </w:divBdr>
        </w:div>
        <w:div w:id="1254902268">
          <w:marLeft w:val="0"/>
          <w:marRight w:val="75"/>
          <w:marTop w:val="0"/>
          <w:marBottom w:val="75"/>
          <w:divBdr>
            <w:top w:val="single" w:sz="6" w:space="0" w:color="E4EAEC"/>
            <w:left w:val="single" w:sz="6" w:space="0" w:color="E4EAEC"/>
            <w:bottom w:val="single" w:sz="6" w:space="0" w:color="E4EAEC"/>
            <w:right w:val="single" w:sz="6" w:space="0" w:color="E4EAEC"/>
          </w:divBdr>
        </w:div>
        <w:div w:id="1834028453">
          <w:marLeft w:val="0"/>
          <w:marRight w:val="75"/>
          <w:marTop w:val="0"/>
          <w:marBottom w:val="75"/>
          <w:divBdr>
            <w:top w:val="single" w:sz="6" w:space="0" w:color="E4EAEC"/>
            <w:left w:val="single" w:sz="6" w:space="0" w:color="E4EAEC"/>
            <w:bottom w:val="single" w:sz="6" w:space="0" w:color="E4EAEC"/>
            <w:right w:val="single" w:sz="6" w:space="0" w:color="E4EAEC"/>
          </w:divBdr>
        </w:div>
        <w:div w:id="2076126912">
          <w:marLeft w:val="0"/>
          <w:marRight w:val="75"/>
          <w:marTop w:val="0"/>
          <w:marBottom w:val="75"/>
          <w:divBdr>
            <w:top w:val="single" w:sz="6" w:space="0" w:color="E4EAEC"/>
            <w:left w:val="single" w:sz="6" w:space="0" w:color="E4EAEC"/>
            <w:bottom w:val="single" w:sz="6" w:space="0" w:color="E4EAEC"/>
            <w:right w:val="single" w:sz="6" w:space="0" w:color="E4EAEC"/>
          </w:divBdr>
        </w:div>
        <w:div w:id="297956251">
          <w:marLeft w:val="0"/>
          <w:marRight w:val="75"/>
          <w:marTop w:val="0"/>
          <w:marBottom w:val="75"/>
          <w:divBdr>
            <w:top w:val="single" w:sz="6" w:space="0" w:color="E4EAEC"/>
            <w:left w:val="single" w:sz="6" w:space="0" w:color="E4EAEC"/>
            <w:bottom w:val="single" w:sz="6" w:space="0" w:color="E4EAEC"/>
            <w:right w:val="single" w:sz="6" w:space="0" w:color="E4EAEC"/>
          </w:divBdr>
        </w:div>
        <w:div w:id="954871000">
          <w:marLeft w:val="0"/>
          <w:marRight w:val="75"/>
          <w:marTop w:val="0"/>
          <w:marBottom w:val="75"/>
          <w:divBdr>
            <w:top w:val="single" w:sz="6" w:space="0" w:color="E4EAEC"/>
            <w:left w:val="single" w:sz="6" w:space="0" w:color="E4EAEC"/>
            <w:bottom w:val="single" w:sz="6" w:space="0" w:color="E4EAEC"/>
            <w:right w:val="single" w:sz="6" w:space="0" w:color="E4EAEC"/>
          </w:divBdr>
        </w:div>
        <w:div w:id="1651404431">
          <w:marLeft w:val="0"/>
          <w:marRight w:val="75"/>
          <w:marTop w:val="0"/>
          <w:marBottom w:val="75"/>
          <w:divBdr>
            <w:top w:val="single" w:sz="6" w:space="0" w:color="E4EAEC"/>
            <w:left w:val="single" w:sz="6" w:space="0" w:color="E4EAEC"/>
            <w:bottom w:val="single" w:sz="6" w:space="0" w:color="E4EAEC"/>
            <w:right w:val="single" w:sz="6" w:space="0" w:color="E4EAEC"/>
          </w:divBdr>
        </w:div>
        <w:div w:id="406612869">
          <w:marLeft w:val="0"/>
          <w:marRight w:val="75"/>
          <w:marTop w:val="0"/>
          <w:marBottom w:val="75"/>
          <w:divBdr>
            <w:top w:val="single" w:sz="6" w:space="0" w:color="E4EAEC"/>
            <w:left w:val="single" w:sz="6" w:space="0" w:color="E4EAEC"/>
            <w:bottom w:val="single" w:sz="6" w:space="0" w:color="E4EAEC"/>
            <w:right w:val="single" w:sz="6" w:space="0" w:color="E4EAEC"/>
          </w:divBdr>
        </w:div>
        <w:div w:id="1820884641">
          <w:marLeft w:val="0"/>
          <w:marRight w:val="75"/>
          <w:marTop w:val="0"/>
          <w:marBottom w:val="75"/>
          <w:divBdr>
            <w:top w:val="single" w:sz="6" w:space="0" w:color="E4EAEC"/>
            <w:left w:val="single" w:sz="6" w:space="0" w:color="E4EAEC"/>
            <w:bottom w:val="single" w:sz="6" w:space="0" w:color="E4EAEC"/>
            <w:right w:val="single" w:sz="6" w:space="0" w:color="E4EAEC"/>
          </w:divBdr>
        </w:div>
        <w:div w:id="457186113">
          <w:marLeft w:val="0"/>
          <w:marRight w:val="75"/>
          <w:marTop w:val="0"/>
          <w:marBottom w:val="75"/>
          <w:divBdr>
            <w:top w:val="single" w:sz="6" w:space="0" w:color="E4EAEC"/>
            <w:left w:val="single" w:sz="6" w:space="0" w:color="E4EAEC"/>
            <w:bottom w:val="single" w:sz="6" w:space="0" w:color="E4EAEC"/>
            <w:right w:val="single" w:sz="6" w:space="0" w:color="E4EAEC"/>
          </w:divBdr>
        </w:div>
        <w:div w:id="307831809">
          <w:marLeft w:val="0"/>
          <w:marRight w:val="75"/>
          <w:marTop w:val="0"/>
          <w:marBottom w:val="75"/>
          <w:divBdr>
            <w:top w:val="single" w:sz="6" w:space="0" w:color="E4EAEC"/>
            <w:left w:val="single" w:sz="6" w:space="0" w:color="E4EAEC"/>
            <w:bottom w:val="single" w:sz="6" w:space="0" w:color="E4EAEC"/>
            <w:right w:val="single" w:sz="6" w:space="0" w:color="E4EAEC"/>
          </w:divBdr>
        </w:div>
        <w:div w:id="1540243586">
          <w:marLeft w:val="0"/>
          <w:marRight w:val="75"/>
          <w:marTop w:val="0"/>
          <w:marBottom w:val="75"/>
          <w:divBdr>
            <w:top w:val="single" w:sz="6" w:space="0" w:color="E4EAEC"/>
            <w:left w:val="single" w:sz="6" w:space="0" w:color="E4EAEC"/>
            <w:bottom w:val="single" w:sz="6" w:space="0" w:color="E4EAEC"/>
            <w:right w:val="single" w:sz="6" w:space="0" w:color="E4EAEC"/>
          </w:divBdr>
        </w:div>
        <w:div w:id="129113079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65583429">
      <w:bodyDiv w:val="1"/>
      <w:marLeft w:val="0"/>
      <w:marRight w:val="0"/>
      <w:marTop w:val="0"/>
      <w:marBottom w:val="0"/>
      <w:divBdr>
        <w:top w:val="none" w:sz="0" w:space="0" w:color="auto"/>
        <w:left w:val="none" w:sz="0" w:space="0" w:color="auto"/>
        <w:bottom w:val="none" w:sz="0" w:space="0" w:color="auto"/>
        <w:right w:val="none" w:sz="0" w:space="0" w:color="auto"/>
      </w:divBdr>
      <w:divsChild>
        <w:div w:id="1727147634">
          <w:marLeft w:val="0"/>
          <w:marRight w:val="75"/>
          <w:marTop w:val="0"/>
          <w:marBottom w:val="75"/>
          <w:divBdr>
            <w:top w:val="single" w:sz="6" w:space="0" w:color="E4EAEC"/>
            <w:left w:val="single" w:sz="6" w:space="0" w:color="E4EAEC"/>
            <w:bottom w:val="single" w:sz="6" w:space="0" w:color="E4EAEC"/>
            <w:right w:val="single" w:sz="6" w:space="0" w:color="E4EAEC"/>
          </w:divBdr>
        </w:div>
        <w:div w:id="1615595060">
          <w:marLeft w:val="0"/>
          <w:marRight w:val="75"/>
          <w:marTop w:val="0"/>
          <w:marBottom w:val="75"/>
          <w:divBdr>
            <w:top w:val="single" w:sz="6" w:space="0" w:color="E4EAEC"/>
            <w:left w:val="single" w:sz="6" w:space="0" w:color="E4EAEC"/>
            <w:bottom w:val="single" w:sz="6" w:space="0" w:color="E4EAEC"/>
            <w:right w:val="single" w:sz="6" w:space="0" w:color="E4EAEC"/>
          </w:divBdr>
        </w:div>
        <w:div w:id="209342607">
          <w:marLeft w:val="0"/>
          <w:marRight w:val="75"/>
          <w:marTop w:val="0"/>
          <w:marBottom w:val="75"/>
          <w:divBdr>
            <w:top w:val="single" w:sz="6" w:space="0" w:color="E4EAEC"/>
            <w:left w:val="single" w:sz="6" w:space="0" w:color="E4EAEC"/>
            <w:bottom w:val="single" w:sz="6" w:space="0" w:color="E4EAEC"/>
            <w:right w:val="single" w:sz="6" w:space="0" w:color="E4EAEC"/>
          </w:divBdr>
        </w:div>
        <w:div w:id="800149423">
          <w:marLeft w:val="0"/>
          <w:marRight w:val="75"/>
          <w:marTop w:val="0"/>
          <w:marBottom w:val="75"/>
          <w:divBdr>
            <w:top w:val="single" w:sz="6" w:space="0" w:color="E4EAEC"/>
            <w:left w:val="single" w:sz="6" w:space="0" w:color="E4EAEC"/>
            <w:bottom w:val="single" w:sz="6" w:space="0" w:color="E4EAEC"/>
            <w:right w:val="single" w:sz="6" w:space="0" w:color="E4EAEC"/>
          </w:divBdr>
        </w:div>
        <w:div w:id="257491005">
          <w:marLeft w:val="0"/>
          <w:marRight w:val="75"/>
          <w:marTop w:val="0"/>
          <w:marBottom w:val="75"/>
          <w:divBdr>
            <w:top w:val="single" w:sz="6" w:space="0" w:color="E4EAEC"/>
            <w:left w:val="single" w:sz="6" w:space="0" w:color="E4EAEC"/>
            <w:bottom w:val="single" w:sz="6" w:space="0" w:color="E4EAEC"/>
            <w:right w:val="single" w:sz="6" w:space="0" w:color="E4EAEC"/>
          </w:divBdr>
        </w:div>
        <w:div w:id="1023089871">
          <w:marLeft w:val="0"/>
          <w:marRight w:val="75"/>
          <w:marTop w:val="0"/>
          <w:marBottom w:val="75"/>
          <w:divBdr>
            <w:top w:val="single" w:sz="6" w:space="0" w:color="E4EAEC"/>
            <w:left w:val="single" w:sz="6" w:space="0" w:color="E4EAEC"/>
            <w:bottom w:val="single" w:sz="6" w:space="0" w:color="E4EAEC"/>
            <w:right w:val="single" w:sz="6" w:space="0" w:color="E4EAEC"/>
          </w:divBdr>
        </w:div>
        <w:div w:id="107049609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69398707">
      <w:bodyDiv w:val="1"/>
      <w:marLeft w:val="0"/>
      <w:marRight w:val="0"/>
      <w:marTop w:val="0"/>
      <w:marBottom w:val="0"/>
      <w:divBdr>
        <w:top w:val="none" w:sz="0" w:space="0" w:color="auto"/>
        <w:left w:val="none" w:sz="0" w:space="0" w:color="auto"/>
        <w:bottom w:val="none" w:sz="0" w:space="0" w:color="auto"/>
        <w:right w:val="none" w:sz="0" w:space="0" w:color="auto"/>
      </w:divBdr>
      <w:divsChild>
        <w:div w:id="582229445">
          <w:marLeft w:val="0"/>
          <w:marRight w:val="75"/>
          <w:marTop w:val="0"/>
          <w:marBottom w:val="75"/>
          <w:divBdr>
            <w:top w:val="single" w:sz="6" w:space="0" w:color="E4EAEC"/>
            <w:left w:val="single" w:sz="6" w:space="0" w:color="E4EAEC"/>
            <w:bottom w:val="single" w:sz="6" w:space="0" w:color="E4EAEC"/>
            <w:right w:val="single" w:sz="6" w:space="0" w:color="E4EAEC"/>
          </w:divBdr>
        </w:div>
        <w:div w:id="257560560">
          <w:marLeft w:val="0"/>
          <w:marRight w:val="75"/>
          <w:marTop w:val="0"/>
          <w:marBottom w:val="75"/>
          <w:divBdr>
            <w:top w:val="single" w:sz="6" w:space="0" w:color="E4EAEC"/>
            <w:left w:val="single" w:sz="6" w:space="0" w:color="E4EAEC"/>
            <w:bottom w:val="single" w:sz="6" w:space="0" w:color="E4EAEC"/>
            <w:right w:val="single" w:sz="6" w:space="0" w:color="E4EAEC"/>
          </w:divBdr>
        </w:div>
        <w:div w:id="150146525">
          <w:marLeft w:val="0"/>
          <w:marRight w:val="75"/>
          <w:marTop w:val="0"/>
          <w:marBottom w:val="75"/>
          <w:divBdr>
            <w:top w:val="single" w:sz="6" w:space="0" w:color="E4EAEC"/>
            <w:left w:val="single" w:sz="6" w:space="0" w:color="E4EAEC"/>
            <w:bottom w:val="single" w:sz="6" w:space="0" w:color="E4EAEC"/>
            <w:right w:val="single" w:sz="6" w:space="0" w:color="E4EAEC"/>
          </w:divBdr>
        </w:div>
        <w:div w:id="1486120324">
          <w:marLeft w:val="0"/>
          <w:marRight w:val="75"/>
          <w:marTop w:val="0"/>
          <w:marBottom w:val="75"/>
          <w:divBdr>
            <w:top w:val="single" w:sz="6" w:space="0" w:color="E4EAEC"/>
            <w:left w:val="single" w:sz="6" w:space="0" w:color="E4EAEC"/>
            <w:bottom w:val="single" w:sz="6" w:space="0" w:color="E4EAEC"/>
            <w:right w:val="single" w:sz="6" w:space="0" w:color="E4EAEC"/>
          </w:divBdr>
        </w:div>
        <w:div w:id="206769379">
          <w:marLeft w:val="0"/>
          <w:marRight w:val="75"/>
          <w:marTop w:val="0"/>
          <w:marBottom w:val="75"/>
          <w:divBdr>
            <w:top w:val="single" w:sz="6" w:space="0" w:color="E4EAEC"/>
            <w:left w:val="single" w:sz="6" w:space="0" w:color="E4EAEC"/>
            <w:bottom w:val="single" w:sz="6" w:space="0" w:color="E4EAEC"/>
            <w:right w:val="single" w:sz="6" w:space="0" w:color="E4EAEC"/>
          </w:divBdr>
        </w:div>
        <w:div w:id="1814325091">
          <w:marLeft w:val="0"/>
          <w:marRight w:val="75"/>
          <w:marTop w:val="0"/>
          <w:marBottom w:val="75"/>
          <w:divBdr>
            <w:top w:val="single" w:sz="6" w:space="0" w:color="E4EAEC"/>
            <w:left w:val="single" w:sz="6" w:space="0" w:color="E4EAEC"/>
            <w:bottom w:val="single" w:sz="6" w:space="0" w:color="E4EAEC"/>
            <w:right w:val="single" w:sz="6" w:space="0" w:color="E4EAEC"/>
          </w:divBdr>
        </w:div>
        <w:div w:id="1742680229">
          <w:marLeft w:val="0"/>
          <w:marRight w:val="75"/>
          <w:marTop w:val="0"/>
          <w:marBottom w:val="75"/>
          <w:divBdr>
            <w:top w:val="single" w:sz="6" w:space="0" w:color="E4EAEC"/>
            <w:left w:val="single" w:sz="6" w:space="0" w:color="E4EAEC"/>
            <w:bottom w:val="single" w:sz="6" w:space="0" w:color="E4EAEC"/>
            <w:right w:val="single" w:sz="6" w:space="0" w:color="E4EAEC"/>
          </w:divBdr>
        </w:div>
        <w:div w:id="1225987792">
          <w:marLeft w:val="0"/>
          <w:marRight w:val="75"/>
          <w:marTop w:val="0"/>
          <w:marBottom w:val="75"/>
          <w:divBdr>
            <w:top w:val="single" w:sz="6" w:space="0" w:color="E4EAEC"/>
            <w:left w:val="single" w:sz="6" w:space="0" w:color="E4EAEC"/>
            <w:bottom w:val="single" w:sz="6" w:space="0" w:color="E4EAEC"/>
            <w:right w:val="single" w:sz="6" w:space="0" w:color="E4EAEC"/>
          </w:divBdr>
        </w:div>
        <w:div w:id="1218277977">
          <w:marLeft w:val="0"/>
          <w:marRight w:val="75"/>
          <w:marTop w:val="0"/>
          <w:marBottom w:val="75"/>
          <w:divBdr>
            <w:top w:val="single" w:sz="6" w:space="0" w:color="E4EAEC"/>
            <w:left w:val="single" w:sz="6" w:space="0" w:color="E4EAEC"/>
            <w:bottom w:val="single" w:sz="6" w:space="0" w:color="E4EAEC"/>
            <w:right w:val="single" w:sz="6" w:space="0" w:color="E4EAEC"/>
          </w:divBdr>
        </w:div>
        <w:div w:id="1939947137">
          <w:marLeft w:val="0"/>
          <w:marRight w:val="75"/>
          <w:marTop w:val="0"/>
          <w:marBottom w:val="75"/>
          <w:divBdr>
            <w:top w:val="single" w:sz="6" w:space="0" w:color="E4EAEC"/>
            <w:left w:val="single" w:sz="6" w:space="0" w:color="E4EAEC"/>
            <w:bottom w:val="single" w:sz="6" w:space="0" w:color="E4EAEC"/>
            <w:right w:val="single" w:sz="6" w:space="0" w:color="E4EAEC"/>
          </w:divBdr>
        </w:div>
        <w:div w:id="1760978059">
          <w:marLeft w:val="0"/>
          <w:marRight w:val="75"/>
          <w:marTop w:val="0"/>
          <w:marBottom w:val="75"/>
          <w:divBdr>
            <w:top w:val="single" w:sz="6" w:space="0" w:color="E4EAEC"/>
            <w:left w:val="single" w:sz="6" w:space="0" w:color="E4EAEC"/>
            <w:bottom w:val="single" w:sz="6" w:space="0" w:color="E4EAEC"/>
            <w:right w:val="single" w:sz="6" w:space="0" w:color="E4EAEC"/>
          </w:divBdr>
        </w:div>
        <w:div w:id="1382905505">
          <w:marLeft w:val="0"/>
          <w:marRight w:val="75"/>
          <w:marTop w:val="0"/>
          <w:marBottom w:val="75"/>
          <w:divBdr>
            <w:top w:val="single" w:sz="6" w:space="0" w:color="E4EAEC"/>
            <w:left w:val="single" w:sz="6" w:space="0" w:color="E4EAEC"/>
            <w:bottom w:val="single" w:sz="6" w:space="0" w:color="E4EAEC"/>
            <w:right w:val="single" w:sz="6" w:space="0" w:color="E4EAEC"/>
          </w:divBdr>
        </w:div>
        <w:div w:id="65248866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79228147">
      <w:bodyDiv w:val="1"/>
      <w:marLeft w:val="0"/>
      <w:marRight w:val="0"/>
      <w:marTop w:val="0"/>
      <w:marBottom w:val="0"/>
      <w:divBdr>
        <w:top w:val="none" w:sz="0" w:space="0" w:color="auto"/>
        <w:left w:val="none" w:sz="0" w:space="0" w:color="auto"/>
        <w:bottom w:val="none" w:sz="0" w:space="0" w:color="auto"/>
        <w:right w:val="none" w:sz="0" w:space="0" w:color="auto"/>
      </w:divBdr>
      <w:divsChild>
        <w:div w:id="1954482825">
          <w:marLeft w:val="0"/>
          <w:marRight w:val="75"/>
          <w:marTop w:val="0"/>
          <w:marBottom w:val="75"/>
          <w:divBdr>
            <w:top w:val="single" w:sz="6" w:space="0" w:color="E4EAEC"/>
            <w:left w:val="single" w:sz="6" w:space="0" w:color="E4EAEC"/>
            <w:bottom w:val="single" w:sz="6" w:space="0" w:color="E4EAEC"/>
            <w:right w:val="single" w:sz="6" w:space="0" w:color="E4EAEC"/>
          </w:divBdr>
        </w:div>
        <w:div w:id="864640708">
          <w:marLeft w:val="0"/>
          <w:marRight w:val="75"/>
          <w:marTop w:val="0"/>
          <w:marBottom w:val="75"/>
          <w:divBdr>
            <w:top w:val="single" w:sz="6" w:space="0" w:color="E4EAEC"/>
            <w:left w:val="single" w:sz="6" w:space="0" w:color="E4EAEC"/>
            <w:bottom w:val="single" w:sz="6" w:space="0" w:color="E4EAEC"/>
            <w:right w:val="single" w:sz="6" w:space="0" w:color="E4EAEC"/>
          </w:divBdr>
        </w:div>
        <w:div w:id="386759779">
          <w:marLeft w:val="0"/>
          <w:marRight w:val="75"/>
          <w:marTop w:val="0"/>
          <w:marBottom w:val="75"/>
          <w:divBdr>
            <w:top w:val="single" w:sz="6" w:space="0" w:color="E4EAEC"/>
            <w:left w:val="single" w:sz="6" w:space="0" w:color="E4EAEC"/>
            <w:bottom w:val="single" w:sz="6" w:space="0" w:color="E4EAEC"/>
            <w:right w:val="single" w:sz="6" w:space="0" w:color="E4EAEC"/>
          </w:divBdr>
        </w:div>
        <w:div w:id="545415961">
          <w:marLeft w:val="0"/>
          <w:marRight w:val="75"/>
          <w:marTop w:val="0"/>
          <w:marBottom w:val="75"/>
          <w:divBdr>
            <w:top w:val="single" w:sz="6" w:space="0" w:color="E4EAEC"/>
            <w:left w:val="single" w:sz="6" w:space="0" w:color="E4EAEC"/>
            <w:bottom w:val="single" w:sz="6" w:space="0" w:color="E4EAEC"/>
            <w:right w:val="single" w:sz="6" w:space="0" w:color="E4EAEC"/>
          </w:divBdr>
        </w:div>
        <w:div w:id="1813671803">
          <w:marLeft w:val="0"/>
          <w:marRight w:val="75"/>
          <w:marTop w:val="0"/>
          <w:marBottom w:val="75"/>
          <w:divBdr>
            <w:top w:val="single" w:sz="6" w:space="0" w:color="E4EAEC"/>
            <w:left w:val="single" w:sz="6" w:space="0" w:color="E4EAEC"/>
            <w:bottom w:val="single" w:sz="6" w:space="0" w:color="E4EAEC"/>
            <w:right w:val="single" w:sz="6" w:space="0" w:color="E4EAEC"/>
          </w:divBdr>
        </w:div>
        <w:div w:id="1988436319">
          <w:marLeft w:val="0"/>
          <w:marRight w:val="75"/>
          <w:marTop w:val="0"/>
          <w:marBottom w:val="75"/>
          <w:divBdr>
            <w:top w:val="single" w:sz="6" w:space="0" w:color="E4EAEC"/>
            <w:left w:val="single" w:sz="6" w:space="0" w:color="E4EAEC"/>
            <w:bottom w:val="single" w:sz="6" w:space="0" w:color="E4EAEC"/>
            <w:right w:val="single" w:sz="6" w:space="0" w:color="E4EAEC"/>
          </w:divBdr>
        </w:div>
        <w:div w:id="1391924262">
          <w:marLeft w:val="0"/>
          <w:marRight w:val="75"/>
          <w:marTop w:val="0"/>
          <w:marBottom w:val="75"/>
          <w:divBdr>
            <w:top w:val="single" w:sz="6" w:space="0" w:color="E4EAEC"/>
            <w:left w:val="single" w:sz="6" w:space="0" w:color="E4EAEC"/>
            <w:bottom w:val="single" w:sz="6" w:space="0" w:color="E4EAEC"/>
            <w:right w:val="single" w:sz="6" w:space="0" w:color="E4EAEC"/>
          </w:divBdr>
        </w:div>
        <w:div w:id="182286436">
          <w:marLeft w:val="0"/>
          <w:marRight w:val="75"/>
          <w:marTop w:val="0"/>
          <w:marBottom w:val="75"/>
          <w:divBdr>
            <w:top w:val="single" w:sz="6" w:space="0" w:color="E4EAEC"/>
            <w:left w:val="single" w:sz="6" w:space="0" w:color="E4EAEC"/>
            <w:bottom w:val="single" w:sz="6" w:space="0" w:color="E4EAEC"/>
            <w:right w:val="single" w:sz="6" w:space="0" w:color="E4EAEC"/>
          </w:divBdr>
        </w:div>
        <w:div w:id="783580386">
          <w:marLeft w:val="0"/>
          <w:marRight w:val="75"/>
          <w:marTop w:val="0"/>
          <w:marBottom w:val="75"/>
          <w:divBdr>
            <w:top w:val="single" w:sz="6" w:space="0" w:color="E4EAEC"/>
            <w:left w:val="single" w:sz="6" w:space="0" w:color="E4EAEC"/>
            <w:bottom w:val="single" w:sz="6" w:space="0" w:color="E4EAEC"/>
            <w:right w:val="single" w:sz="6" w:space="0" w:color="E4EAEC"/>
          </w:divBdr>
        </w:div>
        <w:div w:id="531039994">
          <w:marLeft w:val="0"/>
          <w:marRight w:val="75"/>
          <w:marTop w:val="0"/>
          <w:marBottom w:val="75"/>
          <w:divBdr>
            <w:top w:val="single" w:sz="6" w:space="0" w:color="E4EAEC"/>
            <w:left w:val="single" w:sz="6" w:space="0" w:color="E4EAEC"/>
            <w:bottom w:val="single" w:sz="6" w:space="0" w:color="E4EAEC"/>
            <w:right w:val="single" w:sz="6" w:space="0" w:color="E4EAEC"/>
          </w:divBdr>
        </w:div>
        <w:div w:id="939219243">
          <w:marLeft w:val="0"/>
          <w:marRight w:val="75"/>
          <w:marTop w:val="0"/>
          <w:marBottom w:val="75"/>
          <w:divBdr>
            <w:top w:val="single" w:sz="6" w:space="0" w:color="E4EAEC"/>
            <w:left w:val="single" w:sz="6" w:space="0" w:color="E4EAEC"/>
            <w:bottom w:val="single" w:sz="6" w:space="0" w:color="E4EAEC"/>
            <w:right w:val="single" w:sz="6" w:space="0" w:color="E4EAEC"/>
          </w:divBdr>
        </w:div>
        <w:div w:id="1665471807">
          <w:marLeft w:val="0"/>
          <w:marRight w:val="75"/>
          <w:marTop w:val="0"/>
          <w:marBottom w:val="75"/>
          <w:divBdr>
            <w:top w:val="single" w:sz="6" w:space="0" w:color="E4EAEC"/>
            <w:left w:val="single" w:sz="6" w:space="0" w:color="E4EAEC"/>
            <w:bottom w:val="single" w:sz="6" w:space="0" w:color="E4EAEC"/>
            <w:right w:val="single" w:sz="6" w:space="0" w:color="E4EAEC"/>
          </w:divBdr>
        </w:div>
        <w:div w:id="799222648">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80198490">
      <w:bodyDiv w:val="1"/>
      <w:marLeft w:val="0"/>
      <w:marRight w:val="0"/>
      <w:marTop w:val="0"/>
      <w:marBottom w:val="0"/>
      <w:divBdr>
        <w:top w:val="none" w:sz="0" w:space="0" w:color="auto"/>
        <w:left w:val="none" w:sz="0" w:space="0" w:color="auto"/>
        <w:bottom w:val="none" w:sz="0" w:space="0" w:color="auto"/>
        <w:right w:val="none" w:sz="0" w:space="0" w:color="auto"/>
      </w:divBdr>
      <w:divsChild>
        <w:div w:id="1612587227">
          <w:marLeft w:val="0"/>
          <w:marRight w:val="75"/>
          <w:marTop w:val="0"/>
          <w:marBottom w:val="75"/>
          <w:divBdr>
            <w:top w:val="single" w:sz="6" w:space="0" w:color="E4EAEC"/>
            <w:left w:val="single" w:sz="6" w:space="0" w:color="E4EAEC"/>
            <w:bottom w:val="single" w:sz="6" w:space="0" w:color="E4EAEC"/>
            <w:right w:val="single" w:sz="6" w:space="0" w:color="E4EAEC"/>
          </w:divBdr>
        </w:div>
        <w:div w:id="172381324">
          <w:marLeft w:val="0"/>
          <w:marRight w:val="75"/>
          <w:marTop w:val="0"/>
          <w:marBottom w:val="75"/>
          <w:divBdr>
            <w:top w:val="single" w:sz="6" w:space="0" w:color="E4EAEC"/>
            <w:left w:val="single" w:sz="6" w:space="0" w:color="E4EAEC"/>
            <w:bottom w:val="single" w:sz="6" w:space="0" w:color="E4EAEC"/>
            <w:right w:val="single" w:sz="6" w:space="0" w:color="E4EAEC"/>
          </w:divBdr>
        </w:div>
        <w:div w:id="81136379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483160021">
      <w:bodyDiv w:val="1"/>
      <w:marLeft w:val="0"/>
      <w:marRight w:val="0"/>
      <w:marTop w:val="0"/>
      <w:marBottom w:val="0"/>
      <w:divBdr>
        <w:top w:val="none" w:sz="0" w:space="0" w:color="auto"/>
        <w:left w:val="none" w:sz="0" w:space="0" w:color="auto"/>
        <w:bottom w:val="none" w:sz="0" w:space="0" w:color="auto"/>
        <w:right w:val="none" w:sz="0" w:space="0" w:color="auto"/>
      </w:divBdr>
      <w:divsChild>
        <w:div w:id="425734418">
          <w:marLeft w:val="0"/>
          <w:marRight w:val="75"/>
          <w:marTop w:val="0"/>
          <w:marBottom w:val="75"/>
          <w:divBdr>
            <w:top w:val="single" w:sz="6" w:space="0" w:color="E4EAEC"/>
            <w:left w:val="single" w:sz="6" w:space="0" w:color="E4EAEC"/>
            <w:bottom w:val="single" w:sz="6" w:space="0" w:color="E4EAEC"/>
            <w:right w:val="single" w:sz="6" w:space="0" w:color="E4EAEC"/>
          </w:divBdr>
        </w:div>
        <w:div w:id="239339907">
          <w:marLeft w:val="0"/>
          <w:marRight w:val="75"/>
          <w:marTop w:val="0"/>
          <w:marBottom w:val="75"/>
          <w:divBdr>
            <w:top w:val="single" w:sz="6" w:space="0" w:color="E4EAEC"/>
            <w:left w:val="single" w:sz="6" w:space="0" w:color="E4EAEC"/>
            <w:bottom w:val="single" w:sz="6" w:space="0" w:color="E4EAEC"/>
            <w:right w:val="single" w:sz="6" w:space="0" w:color="E4EAEC"/>
          </w:divBdr>
        </w:div>
        <w:div w:id="2071540325">
          <w:marLeft w:val="0"/>
          <w:marRight w:val="75"/>
          <w:marTop w:val="0"/>
          <w:marBottom w:val="75"/>
          <w:divBdr>
            <w:top w:val="single" w:sz="6" w:space="0" w:color="E4EAEC"/>
            <w:left w:val="single" w:sz="6" w:space="0" w:color="E4EAEC"/>
            <w:bottom w:val="single" w:sz="6" w:space="0" w:color="E4EAEC"/>
            <w:right w:val="single" w:sz="6" w:space="0" w:color="E4EAEC"/>
          </w:divBdr>
        </w:div>
        <w:div w:id="1767924817">
          <w:marLeft w:val="0"/>
          <w:marRight w:val="75"/>
          <w:marTop w:val="0"/>
          <w:marBottom w:val="75"/>
          <w:divBdr>
            <w:top w:val="single" w:sz="6" w:space="0" w:color="E4EAEC"/>
            <w:left w:val="single" w:sz="6" w:space="0" w:color="E4EAEC"/>
            <w:bottom w:val="single" w:sz="6" w:space="0" w:color="E4EAEC"/>
            <w:right w:val="single" w:sz="6" w:space="0" w:color="E4EAEC"/>
          </w:divBdr>
        </w:div>
        <w:div w:id="441804200">
          <w:marLeft w:val="0"/>
          <w:marRight w:val="75"/>
          <w:marTop w:val="0"/>
          <w:marBottom w:val="75"/>
          <w:divBdr>
            <w:top w:val="single" w:sz="6" w:space="0" w:color="E4EAEC"/>
            <w:left w:val="single" w:sz="6" w:space="0" w:color="E4EAEC"/>
            <w:bottom w:val="single" w:sz="6" w:space="0" w:color="E4EAEC"/>
            <w:right w:val="single" w:sz="6" w:space="0" w:color="E4EAEC"/>
          </w:divBdr>
        </w:div>
        <w:div w:id="2120683299">
          <w:marLeft w:val="0"/>
          <w:marRight w:val="75"/>
          <w:marTop w:val="0"/>
          <w:marBottom w:val="75"/>
          <w:divBdr>
            <w:top w:val="single" w:sz="6" w:space="0" w:color="E4EAEC"/>
            <w:left w:val="single" w:sz="6" w:space="0" w:color="E4EAEC"/>
            <w:bottom w:val="single" w:sz="6" w:space="0" w:color="E4EAEC"/>
            <w:right w:val="single" w:sz="6" w:space="0" w:color="E4EAEC"/>
          </w:divBdr>
        </w:div>
        <w:div w:id="95829231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01237069">
      <w:bodyDiv w:val="1"/>
      <w:marLeft w:val="0"/>
      <w:marRight w:val="0"/>
      <w:marTop w:val="0"/>
      <w:marBottom w:val="0"/>
      <w:divBdr>
        <w:top w:val="none" w:sz="0" w:space="0" w:color="auto"/>
        <w:left w:val="none" w:sz="0" w:space="0" w:color="auto"/>
        <w:bottom w:val="none" w:sz="0" w:space="0" w:color="auto"/>
        <w:right w:val="none" w:sz="0" w:space="0" w:color="auto"/>
      </w:divBdr>
      <w:divsChild>
        <w:div w:id="1829205945">
          <w:marLeft w:val="0"/>
          <w:marRight w:val="75"/>
          <w:marTop w:val="0"/>
          <w:marBottom w:val="75"/>
          <w:divBdr>
            <w:top w:val="single" w:sz="6" w:space="0" w:color="E4EAEC"/>
            <w:left w:val="single" w:sz="6" w:space="0" w:color="E4EAEC"/>
            <w:bottom w:val="single" w:sz="6" w:space="0" w:color="E4EAEC"/>
            <w:right w:val="single" w:sz="6" w:space="0" w:color="E4EAEC"/>
          </w:divBdr>
        </w:div>
        <w:div w:id="579950323">
          <w:marLeft w:val="0"/>
          <w:marRight w:val="75"/>
          <w:marTop w:val="0"/>
          <w:marBottom w:val="75"/>
          <w:divBdr>
            <w:top w:val="single" w:sz="6" w:space="0" w:color="E4EAEC"/>
            <w:left w:val="single" w:sz="6" w:space="0" w:color="E4EAEC"/>
            <w:bottom w:val="single" w:sz="6" w:space="0" w:color="E4EAEC"/>
            <w:right w:val="single" w:sz="6" w:space="0" w:color="E4EAEC"/>
          </w:divBdr>
        </w:div>
        <w:div w:id="1131901676">
          <w:marLeft w:val="0"/>
          <w:marRight w:val="75"/>
          <w:marTop w:val="0"/>
          <w:marBottom w:val="75"/>
          <w:divBdr>
            <w:top w:val="single" w:sz="6" w:space="0" w:color="E4EAEC"/>
            <w:left w:val="single" w:sz="6" w:space="0" w:color="E4EAEC"/>
            <w:bottom w:val="single" w:sz="6" w:space="0" w:color="E4EAEC"/>
            <w:right w:val="single" w:sz="6" w:space="0" w:color="E4EAEC"/>
          </w:divBdr>
        </w:div>
        <w:div w:id="173100277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02162530">
      <w:bodyDiv w:val="1"/>
      <w:marLeft w:val="0"/>
      <w:marRight w:val="0"/>
      <w:marTop w:val="0"/>
      <w:marBottom w:val="0"/>
      <w:divBdr>
        <w:top w:val="none" w:sz="0" w:space="0" w:color="auto"/>
        <w:left w:val="none" w:sz="0" w:space="0" w:color="auto"/>
        <w:bottom w:val="none" w:sz="0" w:space="0" w:color="auto"/>
        <w:right w:val="none" w:sz="0" w:space="0" w:color="auto"/>
      </w:divBdr>
      <w:divsChild>
        <w:div w:id="1911767014">
          <w:marLeft w:val="0"/>
          <w:marRight w:val="75"/>
          <w:marTop w:val="0"/>
          <w:marBottom w:val="75"/>
          <w:divBdr>
            <w:top w:val="single" w:sz="6" w:space="0" w:color="E4EAEC"/>
            <w:left w:val="single" w:sz="6" w:space="0" w:color="E4EAEC"/>
            <w:bottom w:val="single" w:sz="6" w:space="0" w:color="E4EAEC"/>
            <w:right w:val="single" w:sz="6" w:space="0" w:color="E4EAEC"/>
          </w:divBdr>
        </w:div>
        <w:div w:id="1855266171">
          <w:marLeft w:val="0"/>
          <w:marRight w:val="75"/>
          <w:marTop w:val="0"/>
          <w:marBottom w:val="75"/>
          <w:divBdr>
            <w:top w:val="single" w:sz="6" w:space="0" w:color="E4EAEC"/>
            <w:left w:val="single" w:sz="6" w:space="0" w:color="E4EAEC"/>
            <w:bottom w:val="single" w:sz="6" w:space="0" w:color="E4EAEC"/>
            <w:right w:val="single" w:sz="6" w:space="0" w:color="E4EAEC"/>
          </w:divBdr>
        </w:div>
        <w:div w:id="262425625">
          <w:marLeft w:val="0"/>
          <w:marRight w:val="75"/>
          <w:marTop w:val="0"/>
          <w:marBottom w:val="75"/>
          <w:divBdr>
            <w:top w:val="single" w:sz="6" w:space="0" w:color="E4EAEC"/>
            <w:left w:val="single" w:sz="6" w:space="0" w:color="E4EAEC"/>
            <w:bottom w:val="single" w:sz="6" w:space="0" w:color="E4EAEC"/>
            <w:right w:val="single" w:sz="6" w:space="0" w:color="E4EAEC"/>
          </w:divBdr>
        </w:div>
        <w:div w:id="1782652374">
          <w:marLeft w:val="0"/>
          <w:marRight w:val="75"/>
          <w:marTop w:val="0"/>
          <w:marBottom w:val="75"/>
          <w:divBdr>
            <w:top w:val="single" w:sz="6" w:space="0" w:color="E4EAEC"/>
            <w:left w:val="single" w:sz="6" w:space="0" w:color="E4EAEC"/>
            <w:bottom w:val="single" w:sz="6" w:space="0" w:color="E4EAEC"/>
            <w:right w:val="single" w:sz="6" w:space="0" w:color="E4EAEC"/>
          </w:divBdr>
        </w:div>
        <w:div w:id="962031913">
          <w:marLeft w:val="0"/>
          <w:marRight w:val="75"/>
          <w:marTop w:val="0"/>
          <w:marBottom w:val="75"/>
          <w:divBdr>
            <w:top w:val="single" w:sz="6" w:space="0" w:color="E4EAEC"/>
            <w:left w:val="single" w:sz="6" w:space="0" w:color="E4EAEC"/>
            <w:bottom w:val="single" w:sz="6" w:space="0" w:color="E4EAEC"/>
            <w:right w:val="single" w:sz="6" w:space="0" w:color="E4EAEC"/>
          </w:divBdr>
        </w:div>
        <w:div w:id="183895483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09150626">
      <w:bodyDiv w:val="1"/>
      <w:marLeft w:val="0"/>
      <w:marRight w:val="0"/>
      <w:marTop w:val="0"/>
      <w:marBottom w:val="0"/>
      <w:divBdr>
        <w:top w:val="none" w:sz="0" w:space="0" w:color="auto"/>
        <w:left w:val="none" w:sz="0" w:space="0" w:color="auto"/>
        <w:bottom w:val="none" w:sz="0" w:space="0" w:color="auto"/>
        <w:right w:val="none" w:sz="0" w:space="0" w:color="auto"/>
      </w:divBdr>
      <w:divsChild>
        <w:div w:id="260725080">
          <w:marLeft w:val="0"/>
          <w:marRight w:val="75"/>
          <w:marTop w:val="0"/>
          <w:marBottom w:val="75"/>
          <w:divBdr>
            <w:top w:val="single" w:sz="6" w:space="0" w:color="E4EAEC"/>
            <w:left w:val="single" w:sz="6" w:space="0" w:color="E4EAEC"/>
            <w:bottom w:val="single" w:sz="6" w:space="0" w:color="E4EAEC"/>
            <w:right w:val="single" w:sz="6" w:space="0" w:color="E4EAEC"/>
          </w:divBdr>
        </w:div>
        <w:div w:id="692609741">
          <w:marLeft w:val="0"/>
          <w:marRight w:val="75"/>
          <w:marTop w:val="0"/>
          <w:marBottom w:val="75"/>
          <w:divBdr>
            <w:top w:val="single" w:sz="6" w:space="0" w:color="E4EAEC"/>
            <w:left w:val="single" w:sz="6" w:space="0" w:color="E4EAEC"/>
            <w:bottom w:val="single" w:sz="6" w:space="0" w:color="E4EAEC"/>
            <w:right w:val="single" w:sz="6" w:space="0" w:color="E4EAEC"/>
          </w:divBdr>
        </w:div>
        <w:div w:id="1706514700">
          <w:marLeft w:val="0"/>
          <w:marRight w:val="75"/>
          <w:marTop w:val="0"/>
          <w:marBottom w:val="75"/>
          <w:divBdr>
            <w:top w:val="single" w:sz="6" w:space="0" w:color="E4EAEC"/>
            <w:left w:val="single" w:sz="6" w:space="0" w:color="E4EAEC"/>
            <w:bottom w:val="single" w:sz="6" w:space="0" w:color="E4EAEC"/>
            <w:right w:val="single" w:sz="6" w:space="0" w:color="E4EAEC"/>
          </w:divBdr>
        </w:div>
        <w:div w:id="878056401">
          <w:marLeft w:val="0"/>
          <w:marRight w:val="75"/>
          <w:marTop w:val="0"/>
          <w:marBottom w:val="75"/>
          <w:divBdr>
            <w:top w:val="single" w:sz="6" w:space="0" w:color="E4EAEC"/>
            <w:left w:val="single" w:sz="6" w:space="0" w:color="E4EAEC"/>
            <w:bottom w:val="single" w:sz="6" w:space="0" w:color="E4EAEC"/>
            <w:right w:val="single" w:sz="6" w:space="0" w:color="E4EAEC"/>
          </w:divBdr>
        </w:div>
        <w:div w:id="1500272352">
          <w:marLeft w:val="0"/>
          <w:marRight w:val="75"/>
          <w:marTop w:val="0"/>
          <w:marBottom w:val="75"/>
          <w:divBdr>
            <w:top w:val="single" w:sz="6" w:space="0" w:color="E4EAEC"/>
            <w:left w:val="single" w:sz="6" w:space="0" w:color="E4EAEC"/>
            <w:bottom w:val="single" w:sz="6" w:space="0" w:color="E4EAEC"/>
            <w:right w:val="single" w:sz="6" w:space="0" w:color="E4EAEC"/>
          </w:divBdr>
        </w:div>
        <w:div w:id="1752922734">
          <w:marLeft w:val="0"/>
          <w:marRight w:val="75"/>
          <w:marTop w:val="0"/>
          <w:marBottom w:val="75"/>
          <w:divBdr>
            <w:top w:val="single" w:sz="6" w:space="0" w:color="E4EAEC"/>
            <w:left w:val="single" w:sz="6" w:space="0" w:color="E4EAEC"/>
            <w:bottom w:val="single" w:sz="6" w:space="0" w:color="E4EAEC"/>
            <w:right w:val="single" w:sz="6" w:space="0" w:color="E4EAEC"/>
          </w:divBdr>
        </w:div>
        <w:div w:id="227344582">
          <w:marLeft w:val="0"/>
          <w:marRight w:val="75"/>
          <w:marTop w:val="0"/>
          <w:marBottom w:val="75"/>
          <w:divBdr>
            <w:top w:val="single" w:sz="6" w:space="0" w:color="E4EAEC"/>
            <w:left w:val="single" w:sz="6" w:space="0" w:color="E4EAEC"/>
            <w:bottom w:val="single" w:sz="6" w:space="0" w:color="E4EAEC"/>
            <w:right w:val="single" w:sz="6" w:space="0" w:color="E4EAEC"/>
          </w:divBdr>
        </w:div>
        <w:div w:id="87569748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13492308">
      <w:bodyDiv w:val="1"/>
      <w:marLeft w:val="0"/>
      <w:marRight w:val="0"/>
      <w:marTop w:val="0"/>
      <w:marBottom w:val="0"/>
      <w:divBdr>
        <w:top w:val="none" w:sz="0" w:space="0" w:color="auto"/>
        <w:left w:val="none" w:sz="0" w:space="0" w:color="auto"/>
        <w:bottom w:val="none" w:sz="0" w:space="0" w:color="auto"/>
        <w:right w:val="none" w:sz="0" w:space="0" w:color="auto"/>
      </w:divBdr>
      <w:divsChild>
        <w:div w:id="2119106940">
          <w:marLeft w:val="0"/>
          <w:marRight w:val="75"/>
          <w:marTop w:val="0"/>
          <w:marBottom w:val="75"/>
          <w:divBdr>
            <w:top w:val="single" w:sz="6" w:space="0" w:color="E4EAEC"/>
            <w:left w:val="single" w:sz="6" w:space="0" w:color="E4EAEC"/>
            <w:bottom w:val="single" w:sz="6" w:space="0" w:color="E4EAEC"/>
            <w:right w:val="single" w:sz="6" w:space="0" w:color="E4EAEC"/>
          </w:divBdr>
        </w:div>
        <w:div w:id="1822844116">
          <w:marLeft w:val="0"/>
          <w:marRight w:val="75"/>
          <w:marTop w:val="0"/>
          <w:marBottom w:val="75"/>
          <w:divBdr>
            <w:top w:val="single" w:sz="6" w:space="0" w:color="E4EAEC"/>
            <w:left w:val="single" w:sz="6" w:space="0" w:color="E4EAEC"/>
            <w:bottom w:val="single" w:sz="6" w:space="0" w:color="E4EAEC"/>
            <w:right w:val="single" w:sz="6" w:space="0" w:color="E4EAEC"/>
          </w:divBdr>
        </w:div>
        <w:div w:id="815681660">
          <w:marLeft w:val="0"/>
          <w:marRight w:val="75"/>
          <w:marTop w:val="0"/>
          <w:marBottom w:val="75"/>
          <w:divBdr>
            <w:top w:val="single" w:sz="6" w:space="0" w:color="E4EAEC"/>
            <w:left w:val="single" w:sz="6" w:space="0" w:color="E4EAEC"/>
            <w:bottom w:val="single" w:sz="6" w:space="0" w:color="E4EAEC"/>
            <w:right w:val="single" w:sz="6" w:space="0" w:color="E4EAEC"/>
          </w:divBdr>
        </w:div>
        <w:div w:id="145201590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14539932">
      <w:bodyDiv w:val="1"/>
      <w:marLeft w:val="0"/>
      <w:marRight w:val="0"/>
      <w:marTop w:val="0"/>
      <w:marBottom w:val="0"/>
      <w:divBdr>
        <w:top w:val="none" w:sz="0" w:space="0" w:color="auto"/>
        <w:left w:val="none" w:sz="0" w:space="0" w:color="auto"/>
        <w:bottom w:val="none" w:sz="0" w:space="0" w:color="auto"/>
        <w:right w:val="none" w:sz="0" w:space="0" w:color="auto"/>
      </w:divBdr>
      <w:divsChild>
        <w:div w:id="744378477">
          <w:marLeft w:val="0"/>
          <w:marRight w:val="75"/>
          <w:marTop w:val="0"/>
          <w:marBottom w:val="75"/>
          <w:divBdr>
            <w:top w:val="single" w:sz="6" w:space="0" w:color="E4EAEC"/>
            <w:left w:val="single" w:sz="6" w:space="0" w:color="E4EAEC"/>
            <w:bottom w:val="single" w:sz="6" w:space="0" w:color="E4EAEC"/>
            <w:right w:val="single" w:sz="6" w:space="0" w:color="E4EAEC"/>
          </w:divBdr>
        </w:div>
        <w:div w:id="1981693289">
          <w:marLeft w:val="0"/>
          <w:marRight w:val="75"/>
          <w:marTop w:val="0"/>
          <w:marBottom w:val="75"/>
          <w:divBdr>
            <w:top w:val="single" w:sz="6" w:space="0" w:color="E4EAEC"/>
            <w:left w:val="single" w:sz="6" w:space="0" w:color="E4EAEC"/>
            <w:bottom w:val="single" w:sz="6" w:space="0" w:color="E4EAEC"/>
            <w:right w:val="single" w:sz="6" w:space="0" w:color="E4EAEC"/>
          </w:divBdr>
        </w:div>
        <w:div w:id="97332395">
          <w:marLeft w:val="0"/>
          <w:marRight w:val="75"/>
          <w:marTop w:val="0"/>
          <w:marBottom w:val="75"/>
          <w:divBdr>
            <w:top w:val="single" w:sz="6" w:space="0" w:color="E4EAEC"/>
            <w:left w:val="single" w:sz="6" w:space="0" w:color="E4EAEC"/>
            <w:bottom w:val="single" w:sz="6" w:space="0" w:color="E4EAEC"/>
            <w:right w:val="single" w:sz="6" w:space="0" w:color="E4EAEC"/>
          </w:divBdr>
        </w:div>
        <w:div w:id="567301821">
          <w:marLeft w:val="0"/>
          <w:marRight w:val="75"/>
          <w:marTop w:val="0"/>
          <w:marBottom w:val="75"/>
          <w:divBdr>
            <w:top w:val="single" w:sz="6" w:space="0" w:color="E4EAEC"/>
            <w:left w:val="single" w:sz="6" w:space="0" w:color="E4EAEC"/>
            <w:bottom w:val="single" w:sz="6" w:space="0" w:color="E4EAEC"/>
            <w:right w:val="single" w:sz="6" w:space="0" w:color="E4EAEC"/>
          </w:divBdr>
        </w:div>
        <w:div w:id="89084852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27908977">
      <w:bodyDiv w:val="1"/>
      <w:marLeft w:val="0"/>
      <w:marRight w:val="0"/>
      <w:marTop w:val="0"/>
      <w:marBottom w:val="0"/>
      <w:divBdr>
        <w:top w:val="none" w:sz="0" w:space="0" w:color="auto"/>
        <w:left w:val="none" w:sz="0" w:space="0" w:color="auto"/>
        <w:bottom w:val="none" w:sz="0" w:space="0" w:color="auto"/>
        <w:right w:val="none" w:sz="0" w:space="0" w:color="auto"/>
      </w:divBdr>
      <w:divsChild>
        <w:div w:id="1343047615">
          <w:marLeft w:val="0"/>
          <w:marRight w:val="75"/>
          <w:marTop w:val="0"/>
          <w:marBottom w:val="75"/>
          <w:divBdr>
            <w:top w:val="single" w:sz="6" w:space="0" w:color="E4EAEC"/>
            <w:left w:val="single" w:sz="6" w:space="0" w:color="E4EAEC"/>
            <w:bottom w:val="single" w:sz="6" w:space="0" w:color="E4EAEC"/>
            <w:right w:val="single" w:sz="6" w:space="0" w:color="E4EAEC"/>
          </w:divBdr>
        </w:div>
        <w:div w:id="107938634">
          <w:marLeft w:val="0"/>
          <w:marRight w:val="75"/>
          <w:marTop w:val="0"/>
          <w:marBottom w:val="75"/>
          <w:divBdr>
            <w:top w:val="single" w:sz="6" w:space="0" w:color="E4EAEC"/>
            <w:left w:val="single" w:sz="6" w:space="0" w:color="E4EAEC"/>
            <w:bottom w:val="single" w:sz="6" w:space="0" w:color="E4EAEC"/>
            <w:right w:val="single" w:sz="6" w:space="0" w:color="E4EAEC"/>
          </w:divBdr>
        </w:div>
        <w:div w:id="842741747">
          <w:marLeft w:val="0"/>
          <w:marRight w:val="75"/>
          <w:marTop w:val="0"/>
          <w:marBottom w:val="75"/>
          <w:divBdr>
            <w:top w:val="single" w:sz="6" w:space="0" w:color="E4EAEC"/>
            <w:left w:val="single" w:sz="6" w:space="0" w:color="E4EAEC"/>
            <w:bottom w:val="single" w:sz="6" w:space="0" w:color="E4EAEC"/>
            <w:right w:val="single" w:sz="6" w:space="0" w:color="E4EAEC"/>
          </w:divBdr>
        </w:div>
        <w:div w:id="1903249404">
          <w:marLeft w:val="0"/>
          <w:marRight w:val="75"/>
          <w:marTop w:val="0"/>
          <w:marBottom w:val="75"/>
          <w:divBdr>
            <w:top w:val="single" w:sz="6" w:space="0" w:color="E4EAEC"/>
            <w:left w:val="single" w:sz="6" w:space="0" w:color="E4EAEC"/>
            <w:bottom w:val="single" w:sz="6" w:space="0" w:color="E4EAEC"/>
            <w:right w:val="single" w:sz="6" w:space="0" w:color="E4EAEC"/>
          </w:divBdr>
        </w:div>
        <w:div w:id="895243417">
          <w:marLeft w:val="0"/>
          <w:marRight w:val="75"/>
          <w:marTop w:val="0"/>
          <w:marBottom w:val="75"/>
          <w:divBdr>
            <w:top w:val="single" w:sz="6" w:space="0" w:color="E4EAEC"/>
            <w:left w:val="single" w:sz="6" w:space="0" w:color="E4EAEC"/>
            <w:bottom w:val="single" w:sz="6" w:space="0" w:color="E4EAEC"/>
            <w:right w:val="single" w:sz="6" w:space="0" w:color="E4EAEC"/>
          </w:divBdr>
        </w:div>
        <w:div w:id="386153013">
          <w:marLeft w:val="0"/>
          <w:marRight w:val="75"/>
          <w:marTop w:val="0"/>
          <w:marBottom w:val="75"/>
          <w:divBdr>
            <w:top w:val="single" w:sz="6" w:space="0" w:color="E4EAEC"/>
            <w:left w:val="single" w:sz="6" w:space="0" w:color="E4EAEC"/>
            <w:bottom w:val="single" w:sz="6" w:space="0" w:color="E4EAEC"/>
            <w:right w:val="single" w:sz="6" w:space="0" w:color="E4EAEC"/>
          </w:divBdr>
        </w:div>
        <w:div w:id="184104165">
          <w:marLeft w:val="0"/>
          <w:marRight w:val="75"/>
          <w:marTop w:val="0"/>
          <w:marBottom w:val="75"/>
          <w:divBdr>
            <w:top w:val="single" w:sz="6" w:space="0" w:color="E4EAEC"/>
            <w:left w:val="single" w:sz="6" w:space="0" w:color="E4EAEC"/>
            <w:bottom w:val="single" w:sz="6" w:space="0" w:color="E4EAEC"/>
            <w:right w:val="single" w:sz="6" w:space="0" w:color="E4EAEC"/>
          </w:divBdr>
        </w:div>
        <w:div w:id="1372997639">
          <w:marLeft w:val="0"/>
          <w:marRight w:val="75"/>
          <w:marTop w:val="0"/>
          <w:marBottom w:val="75"/>
          <w:divBdr>
            <w:top w:val="single" w:sz="6" w:space="0" w:color="E4EAEC"/>
            <w:left w:val="single" w:sz="6" w:space="0" w:color="E4EAEC"/>
            <w:bottom w:val="single" w:sz="6" w:space="0" w:color="E4EAEC"/>
            <w:right w:val="single" w:sz="6" w:space="0" w:color="E4EAEC"/>
          </w:divBdr>
        </w:div>
        <w:div w:id="1545554626">
          <w:marLeft w:val="0"/>
          <w:marRight w:val="75"/>
          <w:marTop w:val="0"/>
          <w:marBottom w:val="75"/>
          <w:divBdr>
            <w:top w:val="single" w:sz="6" w:space="0" w:color="E4EAEC"/>
            <w:left w:val="single" w:sz="6" w:space="0" w:color="E4EAEC"/>
            <w:bottom w:val="single" w:sz="6" w:space="0" w:color="E4EAEC"/>
            <w:right w:val="single" w:sz="6" w:space="0" w:color="E4EAEC"/>
          </w:divBdr>
        </w:div>
        <w:div w:id="84300867">
          <w:marLeft w:val="0"/>
          <w:marRight w:val="75"/>
          <w:marTop w:val="0"/>
          <w:marBottom w:val="75"/>
          <w:divBdr>
            <w:top w:val="single" w:sz="6" w:space="0" w:color="E4EAEC"/>
            <w:left w:val="single" w:sz="6" w:space="0" w:color="E4EAEC"/>
            <w:bottom w:val="single" w:sz="6" w:space="0" w:color="E4EAEC"/>
            <w:right w:val="single" w:sz="6" w:space="0" w:color="E4EAEC"/>
          </w:divBdr>
        </w:div>
        <w:div w:id="83784481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33612594">
      <w:bodyDiv w:val="1"/>
      <w:marLeft w:val="0"/>
      <w:marRight w:val="0"/>
      <w:marTop w:val="0"/>
      <w:marBottom w:val="0"/>
      <w:divBdr>
        <w:top w:val="none" w:sz="0" w:space="0" w:color="auto"/>
        <w:left w:val="none" w:sz="0" w:space="0" w:color="auto"/>
        <w:bottom w:val="none" w:sz="0" w:space="0" w:color="auto"/>
        <w:right w:val="none" w:sz="0" w:space="0" w:color="auto"/>
      </w:divBdr>
      <w:divsChild>
        <w:div w:id="1379208291">
          <w:marLeft w:val="0"/>
          <w:marRight w:val="75"/>
          <w:marTop w:val="0"/>
          <w:marBottom w:val="75"/>
          <w:divBdr>
            <w:top w:val="single" w:sz="6" w:space="0" w:color="E4EAEC"/>
            <w:left w:val="single" w:sz="6" w:space="0" w:color="E4EAEC"/>
            <w:bottom w:val="single" w:sz="6" w:space="0" w:color="E4EAEC"/>
            <w:right w:val="single" w:sz="6" w:space="0" w:color="E4EAEC"/>
          </w:divBdr>
        </w:div>
        <w:div w:id="1278482866">
          <w:marLeft w:val="0"/>
          <w:marRight w:val="75"/>
          <w:marTop w:val="0"/>
          <w:marBottom w:val="75"/>
          <w:divBdr>
            <w:top w:val="single" w:sz="6" w:space="0" w:color="E4EAEC"/>
            <w:left w:val="single" w:sz="6" w:space="0" w:color="E4EAEC"/>
            <w:bottom w:val="single" w:sz="6" w:space="0" w:color="E4EAEC"/>
            <w:right w:val="single" w:sz="6" w:space="0" w:color="E4EAEC"/>
          </w:divBdr>
        </w:div>
        <w:div w:id="1588416346">
          <w:marLeft w:val="0"/>
          <w:marRight w:val="75"/>
          <w:marTop w:val="0"/>
          <w:marBottom w:val="75"/>
          <w:divBdr>
            <w:top w:val="single" w:sz="6" w:space="0" w:color="E4EAEC"/>
            <w:left w:val="single" w:sz="6" w:space="0" w:color="E4EAEC"/>
            <w:bottom w:val="single" w:sz="6" w:space="0" w:color="E4EAEC"/>
            <w:right w:val="single" w:sz="6" w:space="0" w:color="E4EAEC"/>
          </w:divBdr>
        </w:div>
        <w:div w:id="1194883403">
          <w:marLeft w:val="0"/>
          <w:marRight w:val="75"/>
          <w:marTop w:val="0"/>
          <w:marBottom w:val="75"/>
          <w:divBdr>
            <w:top w:val="single" w:sz="6" w:space="0" w:color="E4EAEC"/>
            <w:left w:val="single" w:sz="6" w:space="0" w:color="E4EAEC"/>
            <w:bottom w:val="single" w:sz="6" w:space="0" w:color="E4EAEC"/>
            <w:right w:val="single" w:sz="6" w:space="0" w:color="E4EAEC"/>
          </w:divBdr>
        </w:div>
        <w:div w:id="134612781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36627022">
      <w:bodyDiv w:val="1"/>
      <w:marLeft w:val="0"/>
      <w:marRight w:val="0"/>
      <w:marTop w:val="0"/>
      <w:marBottom w:val="0"/>
      <w:divBdr>
        <w:top w:val="none" w:sz="0" w:space="0" w:color="auto"/>
        <w:left w:val="none" w:sz="0" w:space="0" w:color="auto"/>
        <w:bottom w:val="none" w:sz="0" w:space="0" w:color="auto"/>
        <w:right w:val="none" w:sz="0" w:space="0" w:color="auto"/>
      </w:divBdr>
      <w:divsChild>
        <w:div w:id="546448955">
          <w:marLeft w:val="0"/>
          <w:marRight w:val="75"/>
          <w:marTop w:val="0"/>
          <w:marBottom w:val="75"/>
          <w:divBdr>
            <w:top w:val="single" w:sz="6" w:space="0" w:color="E4EAEC"/>
            <w:left w:val="single" w:sz="6" w:space="0" w:color="E4EAEC"/>
            <w:bottom w:val="single" w:sz="6" w:space="0" w:color="E4EAEC"/>
            <w:right w:val="single" w:sz="6" w:space="0" w:color="E4EAEC"/>
          </w:divBdr>
        </w:div>
        <w:div w:id="630482311">
          <w:marLeft w:val="0"/>
          <w:marRight w:val="75"/>
          <w:marTop w:val="0"/>
          <w:marBottom w:val="75"/>
          <w:divBdr>
            <w:top w:val="single" w:sz="6" w:space="0" w:color="E4EAEC"/>
            <w:left w:val="single" w:sz="6" w:space="0" w:color="E4EAEC"/>
            <w:bottom w:val="single" w:sz="6" w:space="0" w:color="E4EAEC"/>
            <w:right w:val="single" w:sz="6" w:space="0" w:color="E4EAEC"/>
          </w:divBdr>
        </w:div>
        <w:div w:id="72049500">
          <w:marLeft w:val="0"/>
          <w:marRight w:val="75"/>
          <w:marTop w:val="0"/>
          <w:marBottom w:val="75"/>
          <w:divBdr>
            <w:top w:val="single" w:sz="6" w:space="0" w:color="E4EAEC"/>
            <w:left w:val="single" w:sz="6" w:space="0" w:color="E4EAEC"/>
            <w:bottom w:val="single" w:sz="6" w:space="0" w:color="E4EAEC"/>
            <w:right w:val="single" w:sz="6" w:space="0" w:color="E4EAEC"/>
          </w:divBdr>
        </w:div>
        <w:div w:id="1849246168">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52276954">
      <w:bodyDiv w:val="1"/>
      <w:marLeft w:val="0"/>
      <w:marRight w:val="0"/>
      <w:marTop w:val="0"/>
      <w:marBottom w:val="0"/>
      <w:divBdr>
        <w:top w:val="none" w:sz="0" w:space="0" w:color="auto"/>
        <w:left w:val="none" w:sz="0" w:space="0" w:color="auto"/>
        <w:bottom w:val="none" w:sz="0" w:space="0" w:color="auto"/>
        <w:right w:val="none" w:sz="0" w:space="0" w:color="auto"/>
      </w:divBdr>
      <w:divsChild>
        <w:div w:id="1433283130">
          <w:marLeft w:val="0"/>
          <w:marRight w:val="75"/>
          <w:marTop w:val="0"/>
          <w:marBottom w:val="75"/>
          <w:divBdr>
            <w:top w:val="single" w:sz="6" w:space="0" w:color="E4EAEC"/>
            <w:left w:val="single" w:sz="6" w:space="0" w:color="E4EAEC"/>
            <w:bottom w:val="single" w:sz="6" w:space="0" w:color="E4EAEC"/>
            <w:right w:val="single" w:sz="6" w:space="0" w:color="E4EAEC"/>
          </w:divBdr>
        </w:div>
        <w:div w:id="24183584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552695222">
      <w:bodyDiv w:val="1"/>
      <w:marLeft w:val="0"/>
      <w:marRight w:val="0"/>
      <w:marTop w:val="0"/>
      <w:marBottom w:val="0"/>
      <w:divBdr>
        <w:top w:val="none" w:sz="0" w:space="0" w:color="auto"/>
        <w:left w:val="none" w:sz="0" w:space="0" w:color="auto"/>
        <w:bottom w:val="none" w:sz="0" w:space="0" w:color="auto"/>
        <w:right w:val="none" w:sz="0" w:space="0" w:color="auto"/>
      </w:divBdr>
      <w:divsChild>
        <w:div w:id="57293616">
          <w:marLeft w:val="0"/>
          <w:marRight w:val="75"/>
          <w:marTop w:val="0"/>
          <w:marBottom w:val="75"/>
          <w:divBdr>
            <w:top w:val="single" w:sz="6" w:space="0" w:color="E4EAEC"/>
            <w:left w:val="single" w:sz="6" w:space="0" w:color="E4EAEC"/>
            <w:bottom w:val="single" w:sz="6" w:space="0" w:color="E4EAEC"/>
            <w:right w:val="single" w:sz="6" w:space="0" w:color="E4EAEC"/>
          </w:divBdr>
        </w:div>
        <w:div w:id="732704467">
          <w:marLeft w:val="0"/>
          <w:marRight w:val="75"/>
          <w:marTop w:val="0"/>
          <w:marBottom w:val="75"/>
          <w:divBdr>
            <w:top w:val="single" w:sz="6" w:space="0" w:color="E4EAEC"/>
            <w:left w:val="single" w:sz="6" w:space="0" w:color="E4EAEC"/>
            <w:bottom w:val="single" w:sz="6" w:space="0" w:color="E4EAEC"/>
            <w:right w:val="single" w:sz="6" w:space="0" w:color="E4EAEC"/>
          </w:divBdr>
        </w:div>
        <w:div w:id="1848446514">
          <w:marLeft w:val="0"/>
          <w:marRight w:val="75"/>
          <w:marTop w:val="0"/>
          <w:marBottom w:val="75"/>
          <w:divBdr>
            <w:top w:val="single" w:sz="6" w:space="0" w:color="E4EAEC"/>
            <w:left w:val="single" w:sz="6" w:space="0" w:color="E4EAEC"/>
            <w:bottom w:val="single" w:sz="6" w:space="0" w:color="E4EAEC"/>
            <w:right w:val="single" w:sz="6" w:space="0" w:color="E4EAEC"/>
          </w:divBdr>
        </w:div>
        <w:div w:id="326711192">
          <w:marLeft w:val="0"/>
          <w:marRight w:val="75"/>
          <w:marTop w:val="0"/>
          <w:marBottom w:val="75"/>
          <w:divBdr>
            <w:top w:val="single" w:sz="6" w:space="0" w:color="E4EAEC"/>
            <w:left w:val="single" w:sz="6" w:space="0" w:color="E4EAEC"/>
            <w:bottom w:val="single" w:sz="6" w:space="0" w:color="E4EAEC"/>
            <w:right w:val="single" w:sz="6" w:space="0" w:color="E4EAEC"/>
          </w:divBdr>
        </w:div>
        <w:div w:id="1565024734">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609431960">
      <w:bodyDiv w:val="1"/>
      <w:marLeft w:val="0"/>
      <w:marRight w:val="0"/>
      <w:marTop w:val="0"/>
      <w:marBottom w:val="0"/>
      <w:divBdr>
        <w:top w:val="none" w:sz="0" w:space="0" w:color="auto"/>
        <w:left w:val="none" w:sz="0" w:space="0" w:color="auto"/>
        <w:bottom w:val="none" w:sz="0" w:space="0" w:color="auto"/>
        <w:right w:val="none" w:sz="0" w:space="0" w:color="auto"/>
      </w:divBdr>
      <w:divsChild>
        <w:div w:id="1413045997">
          <w:marLeft w:val="0"/>
          <w:marRight w:val="75"/>
          <w:marTop w:val="0"/>
          <w:marBottom w:val="75"/>
          <w:divBdr>
            <w:top w:val="single" w:sz="6" w:space="0" w:color="E4EAEC"/>
            <w:left w:val="single" w:sz="6" w:space="0" w:color="E4EAEC"/>
            <w:bottom w:val="single" w:sz="6" w:space="0" w:color="E4EAEC"/>
            <w:right w:val="single" w:sz="6" w:space="0" w:color="E4EAEC"/>
          </w:divBdr>
        </w:div>
        <w:div w:id="1547062234">
          <w:marLeft w:val="0"/>
          <w:marRight w:val="75"/>
          <w:marTop w:val="0"/>
          <w:marBottom w:val="75"/>
          <w:divBdr>
            <w:top w:val="single" w:sz="6" w:space="0" w:color="E4EAEC"/>
            <w:left w:val="single" w:sz="6" w:space="0" w:color="E4EAEC"/>
            <w:bottom w:val="single" w:sz="6" w:space="0" w:color="E4EAEC"/>
            <w:right w:val="single" w:sz="6" w:space="0" w:color="E4EAEC"/>
          </w:divBdr>
        </w:div>
        <w:div w:id="444276729">
          <w:marLeft w:val="0"/>
          <w:marRight w:val="75"/>
          <w:marTop w:val="0"/>
          <w:marBottom w:val="75"/>
          <w:divBdr>
            <w:top w:val="single" w:sz="6" w:space="0" w:color="E4EAEC"/>
            <w:left w:val="single" w:sz="6" w:space="0" w:color="E4EAEC"/>
            <w:bottom w:val="single" w:sz="6" w:space="0" w:color="E4EAEC"/>
            <w:right w:val="single" w:sz="6" w:space="0" w:color="E4EAEC"/>
          </w:divBdr>
        </w:div>
        <w:div w:id="440421923">
          <w:marLeft w:val="0"/>
          <w:marRight w:val="75"/>
          <w:marTop w:val="0"/>
          <w:marBottom w:val="75"/>
          <w:divBdr>
            <w:top w:val="single" w:sz="6" w:space="0" w:color="E4EAEC"/>
            <w:left w:val="single" w:sz="6" w:space="0" w:color="E4EAEC"/>
            <w:bottom w:val="single" w:sz="6" w:space="0" w:color="E4EAEC"/>
            <w:right w:val="single" w:sz="6" w:space="0" w:color="E4EAEC"/>
          </w:divBdr>
        </w:div>
        <w:div w:id="1118179661">
          <w:marLeft w:val="0"/>
          <w:marRight w:val="75"/>
          <w:marTop w:val="0"/>
          <w:marBottom w:val="75"/>
          <w:divBdr>
            <w:top w:val="single" w:sz="6" w:space="0" w:color="E4EAEC"/>
            <w:left w:val="single" w:sz="6" w:space="0" w:color="E4EAEC"/>
            <w:bottom w:val="single" w:sz="6" w:space="0" w:color="E4EAEC"/>
            <w:right w:val="single" w:sz="6" w:space="0" w:color="E4EAEC"/>
          </w:divBdr>
        </w:div>
        <w:div w:id="986280684">
          <w:marLeft w:val="0"/>
          <w:marRight w:val="75"/>
          <w:marTop w:val="0"/>
          <w:marBottom w:val="75"/>
          <w:divBdr>
            <w:top w:val="single" w:sz="6" w:space="0" w:color="E4EAEC"/>
            <w:left w:val="single" w:sz="6" w:space="0" w:color="E4EAEC"/>
            <w:bottom w:val="single" w:sz="6" w:space="0" w:color="E4EAEC"/>
            <w:right w:val="single" w:sz="6" w:space="0" w:color="E4EAEC"/>
          </w:divBdr>
        </w:div>
        <w:div w:id="169654271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614680132">
      <w:bodyDiv w:val="1"/>
      <w:marLeft w:val="0"/>
      <w:marRight w:val="0"/>
      <w:marTop w:val="0"/>
      <w:marBottom w:val="0"/>
      <w:divBdr>
        <w:top w:val="none" w:sz="0" w:space="0" w:color="auto"/>
        <w:left w:val="none" w:sz="0" w:space="0" w:color="auto"/>
        <w:bottom w:val="none" w:sz="0" w:space="0" w:color="auto"/>
        <w:right w:val="none" w:sz="0" w:space="0" w:color="auto"/>
      </w:divBdr>
      <w:divsChild>
        <w:div w:id="821190463">
          <w:marLeft w:val="0"/>
          <w:marRight w:val="75"/>
          <w:marTop w:val="0"/>
          <w:marBottom w:val="75"/>
          <w:divBdr>
            <w:top w:val="single" w:sz="6" w:space="0" w:color="E4EAEC"/>
            <w:left w:val="single" w:sz="6" w:space="0" w:color="E4EAEC"/>
            <w:bottom w:val="single" w:sz="6" w:space="0" w:color="E4EAEC"/>
            <w:right w:val="single" w:sz="6" w:space="0" w:color="E4EAEC"/>
          </w:divBdr>
        </w:div>
        <w:div w:id="659845713">
          <w:marLeft w:val="0"/>
          <w:marRight w:val="75"/>
          <w:marTop w:val="0"/>
          <w:marBottom w:val="75"/>
          <w:divBdr>
            <w:top w:val="single" w:sz="6" w:space="0" w:color="E4EAEC"/>
            <w:left w:val="single" w:sz="6" w:space="0" w:color="E4EAEC"/>
            <w:bottom w:val="single" w:sz="6" w:space="0" w:color="E4EAEC"/>
            <w:right w:val="single" w:sz="6" w:space="0" w:color="E4EAEC"/>
          </w:divBdr>
        </w:div>
        <w:div w:id="772091511">
          <w:marLeft w:val="0"/>
          <w:marRight w:val="75"/>
          <w:marTop w:val="0"/>
          <w:marBottom w:val="75"/>
          <w:divBdr>
            <w:top w:val="single" w:sz="6" w:space="0" w:color="E4EAEC"/>
            <w:left w:val="single" w:sz="6" w:space="0" w:color="E4EAEC"/>
            <w:bottom w:val="single" w:sz="6" w:space="0" w:color="E4EAEC"/>
            <w:right w:val="single" w:sz="6" w:space="0" w:color="E4EAEC"/>
          </w:divBdr>
        </w:div>
        <w:div w:id="300497138">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641080186">
      <w:bodyDiv w:val="1"/>
      <w:marLeft w:val="0"/>
      <w:marRight w:val="0"/>
      <w:marTop w:val="0"/>
      <w:marBottom w:val="0"/>
      <w:divBdr>
        <w:top w:val="none" w:sz="0" w:space="0" w:color="auto"/>
        <w:left w:val="none" w:sz="0" w:space="0" w:color="auto"/>
        <w:bottom w:val="none" w:sz="0" w:space="0" w:color="auto"/>
        <w:right w:val="none" w:sz="0" w:space="0" w:color="auto"/>
      </w:divBdr>
      <w:divsChild>
        <w:div w:id="336276099">
          <w:marLeft w:val="0"/>
          <w:marRight w:val="75"/>
          <w:marTop w:val="0"/>
          <w:marBottom w:val="75"/>
          <w:divBdr>
            <w:top w:val="single" w:sz="6" w:space="0" w:color="E4EAEC"/>
            <w:left w:val="single" w:sz="6" w:space="0" w:color="E4EAEC"/>
            <w:bottom w:val="single" w:sz="6" w:space="0" w:color="E4EAEC"/>
            <w:right w:val="single" w:sz="6" w:space="0" w:color="E4EAEC"/>
          </w:divBdr>
        </w:div>
        <w:div w:id="1866286832">
          <w:marLeft w:val="0"/>
          <w:marRight w:val="75"/>
          <w:marTop w:val="0"/>
          <w:marBottom w:val="75"/>
          <w:divBdr>
            <w:top w:val="single" w:sz="6" w:space="0" w:color="E4EAEC"/>
            <w:left w:val="single" w:sz="6" w:space="0" w:color="E4EAEC"/>
            <w:bottom w:val="single" w:sz="6" w:space="0" w:color="E4EAEC"/>
            <w:right w:val="single" w:sz="6" w:space="0" w:color="E4EAEC"/>
          </w:divBdr>
        </w:div>
        <w:div w:id="62029625">
          <w:marLeft w:val="0"/>
          <w:marRight w:val="75"/>
          <w:marTop w:val="0"/>
          <w:marBottom w:val="75"/>
          <w:divBdr>
            <w:top w:val="single" w:sz="6" w:space="0" w:color="E4EAEC"/>
            <w:left w:val="single" w:sz="6" w:space="0" w:color="E4EAEC"/>
            <w:bottom w:val="single" w:sz="6" w:space="0" w:color="E4EAEC"/>
            <w:right w:val="single" w:sz="6" w:space="0" w:color="E4EAEC"/>
          </w:divBdr>
        </w:div>
        <w:div w:id="1635331952">
          <w:marLeft w:val="0"/>
          <w:marRight w:val="75"/>
          <w:marTop w:val="0"/>
          <w:marBottom w:val="75"/>
          <w:divBdr>
            <w:top w:val="single" w:sz="6" w:space="0" w:color="E4EAEC"/>
            <w:left w:val="single" w:sz="6" w:space="0" w:color="E4EAEC"/>
            <w:bottom w:val="single" w:sz="6" w:space="0" w:color="E4EAEC"/>
            <w:right w:val="single" w:sz="6" w:space="0" w:color="E4EAEC"/>
          </w:divBdr>
        </w:div>
        <w:div w:id="1726220810">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661851886">
      <w:bodyDiv w:val="1"/>
      <w:marLeft w:val="0"/>
      <w:marRight w:val="0"/>
      <w:marTop w:val="0"/>
      <w:marBottom w:val="0"/>
      <w:divBdr>
        <w:top w:val="none" w:sz="0" w:space="0" w:color="auto"/>
        <w:left w:val="none" w:sz="0" w:space="0" w:color="auto"/>
        <w:bottom w:val="none" w:sz="0" w:space="0" w:color="auto"/>
        <w:right w:val="none" w:sz="0" w:space="0" w:color="auto"/>
      </w:divBdr>
      <w:divsChild>
        <w:div w:id="897516469">
          <w:marLeft w:val="0"/>
          <w:marRight w:val="75"/>
          <w:marTop w:val="0"/>
          <w:marBottom w:val="75"/>
          <w:divBdr>
            <w:top w:val="single" w:sz="6" w:space="0" w:color="E4EAEC"/>
            <w:left w:val="single" w:sz="6" w:space="0" w:color="E4EAEC"/>
            <w:bottom w:val="single" w:sz="6" w:space="0" w:color="E4EAEC"/>
            <w:right w:val="single" w:sz="6" w:space="0" w:color="E4EAEC"/>
          </w:divBdr>
        </w:div>
        <w:div w:id="91490071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682098980">
      <w:bodyDiv w:val="1"/>
      <w:marLeft w:val="0"/>
      <w:marRight w:val="0"/>
      <w:marTop w:val="0"/>
      <w:marBottom w:val="0"/>
      <w:divBdr>
        <w:top w:val="none" w:sz="0" w:space="0" w:color="auto"/>
        <w:left w:val="none" w:sz="0" w:space="0" w:color="auto"/>
        <w:bottom w:val="none" w:sz="0" w:space="0" w:color="auto"/>
        <w:right w:val="none" w:sz="0" w:space="0" w:color="auto"/>
      </w:divBdr>
      <w:divsChild>
        <w:div w:id="1631931947">
          <w:marLeft w:val="0"/>
          <w:marRight w:val="75"/>
          <w:marTop w:val="0"/>
          <w:marBottom w:val="75"/>
          <w:divBdr>
            <w:top w:val="single" w:sz="6" w:space="0" w:color="E4EAEC"/>
            <w:left w:val="single" w:sz="6" w:space="0" w:color="E4EAEC"/>
            <w:bottom w:val="single" w:sz="6" w:space="0" w:color="E4EAEC"/>
            <w:right w:val="single" w:sz="6" w:space="0" w:color="E4EAEC"/>
          </w:divBdr>
        </w:div>
        <w:div w:id="1804688404">
          <w:marLeft w:val="0"/>
          <w:marRight w:val="75"/>
          <w:marTop w:val="0"/>
          <w:marBottom w:val="75"/>
          <w:divBdr>
            <w:top w:val="single" w:sz="6" w:space="0" w:color="E4EAEC"/>
            <w:left w:val="single" w:sz="6" w:space="0" w:color="E4EAEC"/>
            <w:bottom w:val="single" w:sz="6" w:space="0" w:color="E4EAEC"/>
            <w:right w:val="single" w:sz="6" w:space="0" w:color="E4EAEC"/>
          </w:divBdr>
        </w:div>
        <w:div w:id="187136668">
          <w:marLeft w:val="0"/>
          <w:marRight w:val="75"/>
          <w:marTop w:val="0"/>
          <w:marBottom w:val="75"/>
          <w:divBdr>
            <w:top w:val="single" w:sz="6" w:space="0" w:color="E4EAEC"/>
            <w:left w:val="single" w:sz="6" w:space="0" w:color="E4EAEC"/>
            <w:bottom w:val="single" w:sz="6" w:space="0" w:color="E4EAEC"/>
            <w:right w:val="single" w:sz="6" w:space="0" w:color="E4EAEC"/>
          </w:divBdr>
        </w:div>
        <w:div w:id="1595550348">
          <w:marLeft w:val="0"/>
          <w:marRight w:val="75"/>
          <w:marTop w:val="0"/>
          <w:marBottom w:val="75"/>
          <w:divBdr>
            <w:top w:val="single" w:sz="6" w:space="0" w:color="E4EAEC"/>
            <w:left w:val="single" w:sz="6" w:space="0" w:color="E4EAEC"/>
            <w:bottom w:val="single" w:sz="6" w:space="0" w:color="E4EAEC"/>
            <w:right w:val="single" w:sz="6" w:space="0" w:color="E4EAEC"/>
          </w:divBdr>
        </w:div>
        <w:div w:id="1251617620">
          <w:marLeft w:val="0"/>
          <w:marRight w:val="75"/>
          <w:marTop w:val="0"/>
          <w:marBottom w:val="75"/>
          <w:divBdr>
            <w:top w:val="single" w:sz="6" w:space="0" w:color="E4EAEC"/>
            <w:left w:val="single" w:sz="6" w:space="0" w:color="E4EAEC"/>
            <w:bottom w:val="single" w:sz="6" w:space="0" w:color="E4EAEC"/>
            <w:right w:val="single" w:sz="6" w:space="0" w:color="E4EAEC"/>
          </w:divBdr>
        </w:div>
        <w:div w:id="1203131769">
          <w:marLeft w:val="0"/>
          <w:marRight w:val="75"/>
          <w:marTop w:val="0"/>
          <w:marBottom w:val="75"/>
          <w:divBdr>
            <w:top w:val="single" w:sz="6" w:space="0" w:color="E4EAEC"/>
            <w:left w:val="single" w:sz="6" w:space="0" w:color="E4EAEC"/>
            <w:bottom w:val="single" w:sz="6" w:space="0" w:color="E4EAEC"/>
            <w:right w:val="single" w:sz="6" w:space="0" w:color="E4EAEC"/>
          </w:divBdr>
        </w:div>
        <w:div w:id="639186068">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684945995">
      <w:bodyDiv w:val="1"/>
      <w:marLeft w:val="0"/>
      <w:marRight w:val="0"/>
      <w:marTop w:val="0"/>
      <w:marBottom w:val="0"/>
      <w:divBdr>
        <w:top w:val="none" w:sz="0" w:space="0" w:color="auto"/>
        <w:left w:val="none" w:sz="0" w:space="0" w:color="auto"/>
        <w:bottom w:val="none" w:sz="0" w:space="0" w:color="auto"/>
        <w:right w:val="none" w:sz="0" w:space="0" w:color="auto"/>
      </w:divBdr>
      <w:divsChild>
        <w:div w:id="840584206">
          <w:marLeft w:val="0"/>
          <w:marRight w:val="75"/>
          <w:marTop w:val="0"/>
          <w:marBottom w:val="75"/>
          <w:divBdr>
            <w:top w:val="single" w:sz="6" w:space="0" w:color="E4EAEC"/>
            <w:left w:val="single" w:sz="6" w:space="0" w:color="E4EAEC"/>
            <w:bottom w:val="single" w:sz="6" w:space="0" w:color="E4EAEC"/>
            <w:right w:val="single" w:sz="6" w:space="0" w:color="E4EAEC"/>
          </w:divBdr>
        </w:div>
        <w:div w:id="1473254922">
          <w:marLeft w:val="0"/>
          <w:marRight w:val="75"/>
          <w:marTop w:val="0"/>
          <w:marBottom w:val="75"/>
          <w:divBdr>
            <w:top w:val="single" w:sz="6" w:space="0" w:color="E4EAEC"/>
            <w:left w:val="single" w:sz="6" w:space="0" w:color="E4EAEC"/>
            <w:bottom w:val="single" w:sz="6" w:space="0" w:color="E4EAEC"/>
            <w:right w:val="single" w:sz="6" w:space="0" w:color="E4EAEC"/>
          </w:divBdr>
        </w:div>
        <w:div w:id="364797146">
          <w:marLeft w:val="0"/>
          <w:marRight w:val="75"/>
          <w:marTop w:val="0"/>
          <w:marBottom w:val="75"/>
          <w:divBdr>
            <w:top w:val="single" w:sz="6" w:space="0" w:color="E4EAEC"/>
            <w:left w:val="single" w:sz="6" w:space="0" w:color="E4EAEC"/>
            <w:bottom w:val="single" w:sz="6" w:space="0" w:color="E4EAEC"/>
            <w:right w:val="single" w:sz="6" w:space="0" w:color="E4EAEC"/>
          </w:divBdr>
        </w:div>
        <w:div w:id="116327350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687024568">
      <w:bodyDiv w:val="1"/>
      <w:marLeft w:val="0"/>
      <w:marRight w:val="0"/>
      <w:marTop w:val="0"/>
      <w:marBottom w:val="0"/>
      <w:divBdr>
        <w:top w:val="none" w:sz="0" w:space="0" w:color="auto"/>
        <w:left w:val="none" w:sz="0" w:space="0" w:color="auto"/>
        <w:bottom w:val="none" w:sz="0" w:space="0" w:color="auto"/>
        <w:right w:val="none" w:sz="0" w:space="0" w:color="auto"/>
      </w:divBdr>
      <w:divsChild>
        <w:div w:id="1773090844">
          <w:marLeft w:val="0"/>
          <w:marRight w:val="75"/>
          <w:marTop w:val="0"/>
          <w:marBottom w:val="75"/>
          <w:divBdr>
            <w:top w:val="single" w:sz="6" w:space="0" w:color="E4EAEC"/>
            <w:left w:val="single" w:sz="6" w:space="0" w:color="E4EAEC"/>
            <w:bottom w:val="single" w:sz="6" w:space="0" w:color="E4EAEC"/>
            <w:right w:val="single" w:sz="6" w:space="0" w:color="E4EAEC"/>
          </w:divBdr>
        </w:div>
        <w:div w:id="391541959">
          <w:marLeft w:val="0"/>
          <w:marRight w:val="75"/>
          <w:marTop w:val="0"/>
          <w:marBottom w:val="75"/>
          <w:divBdr>
            <w:top w:val="single" w:sz="6" w:space="0" w:color="E4EAEC"/>
            <w:left w:val="single" w:sz="6" w:space="0" w:color="E4EAEC"/>
            <w:bottom w:val="single" w:sz="6" w:space="0" w:color="E4EAEC"/>
            <w:right w:val="single" w:sz="6" w:space="0" w:color="E4EAEC"/>
          </w:divBdr>
        </w:div>
        <w:div w:id="557789439">
          <w:marLeft w:val="0"/>
          <w:marRight w:val="75"/>
          <w:marTop w:val="0"/>
          <w:marBottom w:val="75"/>
          <w:divBdr>
            <w:top w:val="single" w:sz="6" w:space="0" w:color="E4EAEC"/>
            <w:left w:val="single" w:sz="6" w:space="0" w:color="E4EAEC"/>
            <w:bottom w:val="single" w:sz="6" w:space="0" w:color="E4EAEC"/>
            <w:right w:val="single" w:sz="6" w:space="0" w:color="E4EAEC"/>
          </w:divBdr>
        </w:div>
        <w:div w:id="1204100056">
          <w:marLeft w:val="0"/>
          <w:marRight w:val="75"/>
          <w:marTop w:val="0"/>
          <w:marBottom w:val="75"/>
          <w:divBdr>
            <w:top w:val="single" w:sz="6" w:space="0" w:color="E4EAEC"/>
            <w:left w:val="single" w:sz="6" w:space="0" w:color="E4EAEC"/>
            <w:bottom w:val="single" w:sz="6" w:space="0" w:color="E4EAEC"/>
            <w:right w:val="single" w:sz="6" w:space="0" w:color="E4EAEC"/>
          </w:divBdr>
        </w:div>
        <w:div w:id="1019352690">
          <w:marLeft w:val="0"/>
          <w:marRight w:val="75"/>
          <w:marTop w:val="0"/>
          <w:marBottom w:val="75"/>
          <w:divBdr>
            <w:top w:val="single" w:sz="6" w:space="0" w:color="E4EAEC"/>
            <w:left w:val="single" w:sz="6" w:space="0" w:color="E4EAEC"/>
            <w:bottom w:val="single" w:sz="6" w:space="0" w:color="E4EAEC"/>
            <w:right w:val="single" w:sz="6" w:space="0" w:color="E4EAEC"/>
          </w:divBdr>
        </w:div>
        <w:div w:id="55987430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713844630">
      <w:bodyDiv w:val="1"/>
      <w:marLeft w:val="0"/>
      <w:marRight w:val="0"/>
      <w:marTop w:val="0"/>
      <w:marBottom w:val="0"/>
      <w:divBdr>
        <w:top w:val="none" w:sz="0" w:space="0" w:color="auto"/>
        <w:left w:val="none" w:sz="0" w:space="0" w:color="auto"/>
        <w:bottom w:val="none" w:sz="0" w:space="0" w:color="auto"/>
        <w:right w:val="none" w:sz="0" w:space="0" w:color="auto"/>
      </w:divBdr>
      <w:divsChild>
        <w:div w:id="1653292232">
          <w:marLeft w:val="0"/>
          <w:marRight w:val="75"/>
          <w:marTop w:val="0"/>
          <w:marBottom w:val="75"/>
          <w:divBdr>
            <w:top w:val="single" w:sz="6" w:space="0" w:color="E4EAEC"/>
            <w:left w:val="single" w:sz="6" w:space="0" w:color="E4EAEC"/>
            <w:bottom w:val="single" w:sz="6" w:space="0" w:color="E4EAEC"/>
            <w:right w:val="single" w:sz="6" w:space="0" w:color="E4EAEC"/>
          </w:divBdr>
        </w:div>
        <w:div w:id="1672761257">
          <w:marLeft w:val="0"/>
          <w:marRight w:val="75"/>
          <w:marTop w:val="0"/>
          <w:marBottom w:val="75"/>
          <w:divBdr>
            <w:top w:val="single" w:sz="6" w:space="0" w:color="E4EAEC"/>
            <w:left w:val="single" w:sz="6" w:space="0" w:color="E4EAEC"/>
            <w:bottom w:val="single" w:sz="6" w:space="0" w:color="E4EAEC"/>
            <w:right w:val="single" w:sz="6" w:space="0" w:color="E4EAEC"/>
          </w:divBdr>
        </w:div>
        <w:div w:id="545264803">
          <w:marLeft w:val="0"/>
          <w:marRight w:val="75"/>
          <w:marTop w:val="0"/>
          <w:marBottom w:val="75"/>
          <w:divBdr>
            <w:top w:val="single" w:sz="6" w:space="0" w:color="E4EAEC"/>
            <w:left w:val="single" w:sz="6" w:space="0" w:color="E4EAEC"/>
            <w:bottom w:val="single" w:sz="6" w:space="0" w:color="E4EAEC"/>
            <w:right w:val="single" w:sz="6" w:space="0" w:color="E4EAEC"/>
          </w:divBdr>
        </w:div>
        <w:div w:id="790561070">
          <w:marLeft w:val="0"/>
          <w:marRight w:val="75"/>
          <w:marTop w:val="0"/>
          <w:marBottom w:val="75"/>
          <w:divBdr>
            <w:top w:val="single" w:sz="6" w:space="0" w:color="E4EAEC"/>
            <w:left w:val="single" w:sz="6" w:space="0" w:color="E4EAEC"/>
            <w:bottom w:val="single" w:sz="6" w:space="0" w:color="E4EAEC"/>
            <w:right w:val="single" w:sz="6" w:space="0" w:color="E4EAEC"/>
          </w:divBdr>
        </w:div>
        <w:div w:id="1443839977">
          <w:marLeft w:val="0"/>
          <w:marRight w:val="75"/>
          <w:marTop w:val="0"/>
          <w:marBottom w:val="75"/>
          <w:divBdr>
            <w:top w:val="single" w:sz="6" w:space="0" w:color="E4EAEC"/>
            <w:left w:val="single" w:sz="6" w:space="0" w:color="E4EAEC"/>
            <w:bottom w:val="single" w:sz="6" w:space="0" w:color="E4EAEC"/>
            <w:right w:val="single" w:sz="6" w:space="0" w:color="E4EAEC"/>
          </w:divBdr>
        </w:div>
        <w:div w:id="1771048932">
          <w:marLeft w:val="0"/>
          <w:marRight w:val="75"/>
          <w:marTop w:val="0"/>
          <w:marBottom w:val="75"/>
          <w:divBdr>
            <w:top w:val="single" w:sz="6" w:space="0" w:color="E4EAEC"/>
            <w:left w:val="single" w:sz="6" w:space="0" w:color="E4EAEC"/>
            <w:bottom w:val="single" w:sz="6" w:space="0" w:color="E4EAEC"/>
            <w:right w:val="single" w:sz="6" w:space="0" w:color="E4EAEC"/>
          </w:divBdr>
        </w:div>
        <w:div w:id="802162628">
          <w:marLeft w:val="0"/>
          <w:marRight w:val="75"/>
          <w:marTop w:val="0"/>
          <w:marBottom w:val="75"/>
          <w:divBdr>
            <w:top w:val="single" w:sz="6" w:space="0" w:color="E4EAEC"/>
            <w:left w:val="single" w:sz="6" w:space="0" w:color="E4EAEC"/>
            <w:bottom w:val="single" w:sz="6" w:space="0" w:color="E4EAEC"/>
            <w:right w:val="single" w:sz="6" w:space="0" w:color="E4EAEC"/>
          </w:divBdr>
        </w:div>
        <w:div w:id="1798989205">
          <w:marLeft w:val="0"/>
          <w:marRight w:val="75"/>
          <w:marTop w:val="0"/>
          <w:marBottom w:val="75"/>
          <w:divBdr>
            <w:top w:val="single" w:sz="6" w:space="0" w:color="E4EAEC"/>
            <w:left w:val="single" w:sz="6" w:space="0" w:color="E4EAEC"/>
            <w:bottom w:val="single" w:sz="6" w:space="0" w:color="E4EAEC"/>
            <w:right w:val="single" w:sz="6" w:space="0" w:color="E4EAEC"/>
          </w:divBdr>
        </w:div>
        <w:div w:id="1047876841">
          <w:marLeft w:val="0"/>
          <w:marRight w:val="75"/>
          <w:marTop w:val="0"/>
          <w:marBottom w:val="75"/>
          <w:divBdr>
            <w:top w:val="single" w:sz="6" w:space="0" w:color="E4EAEC"/>
            <w:left w:val="single" w:sz="6" w:space="0" w:color="E4EAEC"/>
            <w:bottom w:val="single" w:sz="6" w:space="0" w:color="E4EAEC"/>
            <w:right w:val="single" w:sz="6" w:space="0" w:color="E4EAEC"/>
          </w:divBdr>
        </w:div>
        <w:div w:id="466778462">
          <w:marLeft w:val="0"/>
          <w:marRight w:val="75"/>
          <w:marTop w:val="0"/>
          <w:marBottom w:val="75"/>
          <w:divBdr>
            <w:top w:val="single" w:sz="6" w:space="0" w:color="E4EAEC"/>
            <w:left w:val="single" w:sz="6" w:space="0" w:color="E4EAEC"/>
            <w:bottom w:val="single" w:sz="6" w:space="0" w:color="E4EAEC"/>
            <w:right w:val="single" w:sz="6" w:space="0" w:color="E4EAEC"/>
          </w:divBdr>
        </w:div>
        <w:div w:id="109682743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721055040">
      <w:bodyDiv w:val="1"/>
      <w:marLeft w:val="0"/>
      <w:marRight w:val="0"/>
      <w:marTop w:val="0"/>
      <w:marBottom w:val="0"/>
      <w:divBdr>
        <w:top w:val="none" w:sz="0" w:space="0" w:color="auto"/>
        <w:left w:val="none" w:sz="0" w:space="0" w:color="auto"/>
        <w:bottom w:val="none" w:sz="0" w:space="0" w:color="auto"/>
        <w:right w:val="none" w:sz="0" w:space="0" w:color="auto"/>
      </w:divBdr>
      <w:divsChild>
        <w:div w:id="1904874273">
          <w:marLeft w:val="0"/>
          <w:marRight w:val="75"/>
          <w:marTop w:val="0"/>
          <w:marBottom w:val="75"/>
          <w:divBdr>
            <w:top w:val="single" w:sz="6" w:space="0" w:color="E4EAEC"/>
            <w:left w:val="single" w:sz="6" w:space="0" w:color="E4EAEC"/>
            <w:bottom w:val="single" w:sz="6" w:space="0" w:color="E4EAEC"/>
            <w:right w:val="single" w:sz="6" w:space="0" w:color="E4EAEC"/>
          </w:divBdr>
        </w:div>
        <w:div w:id="1763868350">
          <w:marLeft w:val="0"/>
          <w:marRight w:val="75"/>
          <w:marTop w:val="0"/>
          <w:marBottom w:val="75"/>
          <w:divBdr>
            <w:top w:val="single" w:sz="6" w:space="0" w:color="E4EAEC"/>
            <w:left w:val="single" w:sz="6" w:space="0" w:color="E4EAEC"/>
            <w:bottom w:val="single" w:sz="6" w:space="0" w:color="E4EAEC"/>
            <w:right w:val="single" w:sz="6" w:space="0" w:color="E4EAEC"/>
          </w:divBdr>
        </w:div>
        <w:div w:id="2068987382">
          <w:marLeft w:val="0"/>
          <w:marRight w:val="75"/>
          <w:marTop w:val="0"/>
          <w:marBottom w:val="75"/>
          <w:divBdr>
            <w:top w:val="single" w:sz="6" w:space="0" w:color="E4EAEC"/>
            <w:left w:val="single" w:sz="6" w:space="0" w:color="E4EAEC"/>
            <w:bottom w:val="single" w:sz="6" w:space="0" w:color="E4EAEC"/>
            <w:right w:val="single" w:sz="6" w:space="0" w:color="E4EAEC"/>
          </w:divBdr>
        </w:div>
        <w:div w:id="25305048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790048593">
      <w:bodyDiv w:val="1"/>
      <w:marLeft w:val="0"/>
      <w:marRight w:val="0"/>
      <w:marTop w:val="0"/>
      <w:marBottom w:val="0"/>
      <w:divBdr>
        <w:top w:val="none" w:sz="0" w:space="0" w:color="auto"/>
        <w:left w:val="none" w:sz="0" w:space="0" w:color="auto"/>
        <w:bottom w:val="none" w:sz="0" w:space="0" w:color="auto"/>
        <w:right w:val="none" w:sz="0" w:space="0" w:color="auto"/>
      </w:divBdr>
      <w:divsChild>
        <w:div w:id="1472402551">
          <w:marLeft w:val="0"/>
          <w:marRight w:val="75"/>
          <w:marTop w:val="0"/>
          <w:marBottom w:val="75"/>
          <w:divBdr>
            <w:top w:val="single" w:sz="6" w:space="0" w:color="E4EAEC"/>
            <w:left w:val="single" w:sz="6" w:space="0" w:color="E4EAEC"/>
            <w:bottom w:val="single" w:sz="6" w:space="0" w:color="E4EAEC"/>
            <w:right w:val="single" w:sz="6" w:space="0" w:color="E4EAEC"/>
          </w:divBdr>
        </w:div>
        <w:div w:id="852063634">
          <w:marLeft w:val="0"/>
          <w:marRight w:val="75"/>
          <w:marTop w:val="0"/>
          <w:marBottom w:val="75"/>
          <w:divBdr>
            <w:top w:val="single" w:sz="6" w:space="0" w:color="E4EAEC"/>
            <w:left w:val="single" w:sz="6" w:space="0" w:color="E4EAEC"/>
            <w:bottom w:val="single" w:sz="6" w:space="0" w:color="E4EAEC"/>
            <w:right w:val="single" w:sz="6" w:space="0" w:color="E4EAEC"/>
          </w:divBdr>
        </w:div>
        <w:div w:id="35936480">
          <w:marLeft w:val="0"/>
          <w:marRight w:val="75"/>
          <w:marTop w:val="0"/>
          <w:marBottom w:val="75"/>
          <w:divBdr>
            <w:top w:val="single" w:sz="6" w:space="0" w:color="E4EAEC"/>
            <w:left w:val="single" w:sz="6" w:space="0" w:color="E4EAEC"/>
            <w:bottom w:val="single" w:sz="6" w:space="0" w:color="E4EAEC"/>
            <w:right w:val="single" w:sz="6" w:space="0" w:color="E4EAEC"/>
          </w:divBdr>
        </w:div>
        <w:div w:id="944385240">
          <w:marLeft w:val="0"/>
          <w:marRight w:val="75"/>
          <w:marTop w:val="0"/>
          <w:marBottom w:val="75"/>
          <w:divBdr>
            <w:top w:val="single" w:sz="6" w:space="0" w:color="E4EAEC"/>
            <w:left w:val="single" w:sz="6" w:space="0" w:color="E4EAEC"/>
            <w:bottom w:val="single" w:sz="6" w:space="0" w:color="E4EAEC"/>
            <w:right w:val="single" w:sz="6" w:space="0" w:color="E4EAEC"/>
          </w:divBdr>
        </w:div>
        <w:div w:id="1695494701">
          <w:marLeft w:val="0"/>
          <w:marRight w:val="75"/>
          <w:marTop w:val="0"/>
          <w:marBottom w:val="75"/>
          <w:divBdr>
            <w:top w:val="single" w:sz="6" w:space="0" w:color="E4EAEC"/>
            <w:left w:val="single" w:sz="6" w:space="0" w:color="E4EAEC"/>
            <w:bottom w:val="single" w:sz="6" w:space="0" w:color="E4EAEC"/>
            <w:right w:val="single" w:sz="6" w:space="0" w:color="E4EAEC"/>
          </w:divBdr>
        </w:div>
        <w:div w:id="196702546">
          <w:marLeft w:val="0"/>
          <w:marRight w:val="75"/>
          <w:marTop w:val="0"/>
          <w:marBottom w:val="75"/>
          <w:divBdr>
            <w:top w:val="single" w:sz="6" w:space="0" w:color="E4EAEC"/>
            <w:left w:val="single" w:sz="6" w:space="0" w:color="E4EAEC"/>
            <w:bottom w:val="single" w:sz="6" w:space="0" w:color="E4EAEC"/>
            <w:right w:val="single" w:sz="6" w:space="0" w:color="E4EAEC"/>
          </w:divBdr>
        </w:div>
        <w:div w:id="1854755807">
          <w:marLeft w:val="0"/>
          <w:marRight w:val="75"/>
          <w:marTop w:val="0"/>
          <w:marBottom w:val="75"/>
          <w:divBdr>
            <w:top w:val="single" w:sz="6" w:space="0" w:color="E4EAEC"/>
            <w:left w:val="single" w:sz="6" w:space="0" w:color="E4EAEC"/>
            <w:bottom w:val="single" w:sz="6" w:space="0" w:color="E4EAEC"/>
            <w:right w:val="single" w:sz="6" w:space="0" w:color="E4EAEC"/>
          </w:divBdr>
        </w:div>
        <w:div w:id="685013999">
          <w:marLeft w:val="0"/>
          <w:marRight w:val="75"/>
          <w:marTop w:val="0"/>
          <w:marBottom w:val="75"/>
          <w:divBdr>
            <w:top w:val="single" w:sz="6" w:space="0" w:color="E4EAEC"/>
            <w:left w:val="single" w:sz="6" w:space="0" w:color="E4EAEC"/>
            <w:bottom w:val="single" w:sz="6" w:space="0" w:color="E4EAEC"/>
            <w:right w:val="single" w:sz="6" w:space="0" w:color="E4EAEC"/>
          </w:divBdr>
        </w:div>
        <w:div w:id="578252808">
          <w:marLeft w:val="0"/>
          <w:marRight w:val="75"/>
          <w:marTop w:val="0"/>
          <w:marBottom w:val="75"/>
          <w:divBdr>
            <w:top w:val="single" w:sz="6" w:space="0" w:color="E4EAEC"/>
            <w:left w:val="single" w:sz="6" w:space="0" w:color="E4EAEC"/>
            <w:bottom w:val="single" w:sz="6" w:space="0" w:color="E4EAEC"/>
            <w:right w:val="single" w:sz="6" w:space="0" w:color="E4EAEC"/>
          </w:divBdr>
        </w:div>
        <w:div w:id="323433628">
          <w:marLeft w:val="0"/>
          <w:marRight w:val="75"/>
          <w:marTop w:val="0"/>
          <w:marBottom w:val="75"/>
          <w:divBdr>
            <w:top w:val="single" w:sz="6" w:space="0" w:color="E4EAEC"/>
            <w:left w:val="single" w:sz="6" w:space="0" w:color="E4EAEC"/>
            <w:bottom w:val="single" w:sz="6" w:space="0" w:color="E4EAEC"/>
            <w:right w:val="single" w:sz="6" w:space="0" w:color="E4EAEC"/>
          </w:divBdr>
        </w:div>
        <w:div w:id="150366344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795175737">
      <w:bodyDiv w:val="1"/>
      <w:marLeft w:val="0"/>
      <w:marRight w:val="0"/>
      <w:marTop w:val="0"/>
      <w:marBottom w:val="0"/>
      <w:divBdr>
        <w:top w:val="none" w:sz="0" w:space="0" w:color="auto"/>
        <w:left w:val="none" w:sz="0" w:space="0" w:color="auto"/>
        <w:bottom w:val="none" w:sz="0" w:space="0" w:color="auto"/>
        <w:right w:val="none" w:sz="0" w:space="0" w:color="auto"/>
      </w:divBdr>
      <w:divsChild>
        <w:div w:id="752363713">
          <w:marLeft w:val="0"/>
          <w:marRight w:val="75"/>
          <w:marTop w:val="0"/>
          <w:marBottom w:val="75"/>
          <w:divBdr>
            <w:top w:val="single" w:sz="6" w:space="0" w:color="E4EAEC"/>
            <w:left w:val="single" w:sz="6" w:space="0" w:color="E4EAEC"/>
            <w:bottom w:val="single" w:sz="6" w:space="0" w:color="E4EAEC"/>
            <w:right w:val="single" w:sz="6" w:space="0" w:color="E4EAEC"/>
          </w:divBdr>
        </w:div>
        <w:div w:id="2070567789">
          <w:marLeft w:val="0"/>
          <w:marRight w:val="75"/>
          <w:marTop w:val="0"/>
          <w:marBottom w:val="75"/>
          <w:divBdr>
            <w:top w:val="single" w:sz="6" w:space="0" w:color="E4EAEC"/>
            <w:left w:val="single" w:sz="6" w:space="0" w:color="E4EAEC"/>
            <w:bottom w:val="single" w:sz="6" w:space="0" w:color="E4EAEC"/>
            <w:right w:val="single" w:sz="6" w:space="0" w:color="E4EAEC"/>
          </w:divBdr>
        </w:div>
        <w:div w:id="81995550">
          <w:marLeft w:val="0"/>
          <w:marRight w:val="75"/>
          <w:marTop w:val="0"/>
          <w:marBottom w:val="75"/>
          <w:divBdr>
            <w:top w:val="single" w:sz="6" w:space="0" w:color="E4EAEC"/>
            <w:left w:val="single" w:sz="6" w:space="0" w:color="E4EAEC"/>
            <w:bottom w:val="single" w:sz="6" w:space="0" w:color="E4EAEC"/>
            <w:right w:val="single" w:sz="6" w:space="0" w:color="E4EAEC"/>
          </w:divBdr>
        </w:div>
        <w:div w:id="945161896">
          <w:marLeft w:val="0"/>
          <w:marRight w:val="75"/>
          <w:marTop w:val="0"/>
          <w:marBottom w:val="75"/>
          <w:divBdr>
            <w:top w:val="single" w:sz="6" w:space="0" w:color="E4EAEC"/>
            <w:left w:val="single" w:sz="6" w:space="0" w:color="E4EAEC"/>
            <w:bottom w:val="single" w:sz="6" w:space="0" w:color="E4EAEC"/>
            <w:right w:val="single" w:sz="6" w:space="0" w:color="E4EAEC"/>
          </w:divBdr>
        </w:div>
        <w:div w:id="193331425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808353566">
      <w:bodyDiv w:val="1"/>
      <w:marLeft w:val="0"/>
      <w:marRight w:val="0"/>
      <w:marTop w:val="0"/>
      <w:marBottom w:val="0"/>
      <w:divBdr>
        <w:top w:val="none" w:sz="0" w:space="0" w:color="auto"/>
        <w:left w:val="none" w:sz="0" w:space="0" w:color="auto"/>
        <w:bottom w:val="none" w:sz="0" w:space="0" w:color="auto"/>
        <w:right w:val="none" w:sz="0" w:space="0" w:color="auto"/>
      </w:divBdr>
      <w:divsChild>
        <w:div w:id="2127194854">
          <w:marLeft w:val="0"/>
          <w:marRight w:val="75"/>
          <w:marTop w:val="0"/>
          <w:marBottom w:val="75"/>
          <w:divBdr>
            <w:top w:val="single" w:sz="6" w:space="0" w:color="E4EAEC"/>
            <w:left w:val="single" w:sz="6" w:space="0" w:color="E4EAEC"/>
            <w:bottom w:val="single" w:sz="6" w:space="0" w:color="E4EAEC"/>
            <w:right w:val="single" w:sz="6" w:space="0" w:color="E4EAEC"/>
          </w:divBdr>
        </w:div>
        <w:div w:id="662780984">
          <w:marLeft w:val="0"/>
          <w:marRight w:val="75"/>
          <w:marTop w:val="0"/>
          <w:marBottom w:val="75"/>
          <w:divBdr>
            <w:top w:val="single" w:sz="6" w:space="0" w:color="E4EAEC"/>
            <w:left w:val="single" w:sz="6" w:space="0" w:color="E4EAEC"/>
            <w:bottom w:val="single" w:sz="6" w:space="0" w:color="E4EAEC"/>
            <w:right w:val="single" w:sz="6" w:space="0" w:color="E4EAEC"/>
          </w:divBdr>
        </w:div>
        <w:div w:id="1425344949">
          <w:marLeft w:val="0"/>
          <w:marRight w:val="75"/>
          <w:marTop w:val="0"/>
          <w:marBottom w:val="75"/>
          <w:divBdr>
            <w:top w:val="single" w:sz="6" w:space="0" w:color="E4EAEC"/>
            <w:left w:val="single" w:sz="6" w:space="0" w:color="E4EAEC"/>
            <w:bottom w:val="single" w:sz="6" w:space="0" w:color="E4EAEC"/>
            <w:right w:val="single" w:sz="6" w:space="0" w:color="E4EAEC"/>
          </w:divBdr>
        </w:div>
        <w:div w:id="1936590740">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835194763">
      <w:bodyDiv w:val="1"/>
      <w:marLeft w:val="0"/>
      <w:marRight w:val="0"/>
      <w:marTop w:val="0"/>
      <w:marBottom w:val="0"/>
      <w:divBdr>
        <w:top w:val="none" w:sz="0" w:space="0" w:color="auto"/>
        <w:left w:val="none" w:sz="0" w:space="0" w:color="auto"/>
        <w:bottom w:val="none" w:sz="0" w:space="0" w:color="auto"/>
        <w:right w:val="none" w:sz="0" w:space="0" w:color="auto"/>
      </w:divBdr>
      <w:divsChild>
        <w:div w:id="973170291">
          <w:marLeft w:val="0"/>
          <w:marRight w:val="75"/>
          <w:marTop w:val="0"/>
          <w:marBottom w:val="75"/>
          <w:divBdr>
            <w:top w:val="single" w:sz="6" w:space="0" w:color="E4EAEC"/>
            <w:left w:val="single" w:sz="6" w:space="0" w:color="E4EAEC"/>
            <w:bottom w:val="single" w:sz="6" w:space="0" w:color="E4EAEC"/>
            <w:right w:val="single" w:sz="6" w:space="0" w:color="E4EAEC"/>
          </w:divBdr>
        </w:div>
        <w:div w:id="1967544004">
          <w:marLeft w:val="0"/>
          <w:marRight w:val="75"/>
          <w:marTop w:val="0"/>
          <w:marBottom w:val="75"/>
          <w:divBdr>
            <w:top w:val="single" w:sz="6" w:space="0" w:color="E4EAEC"/>
            <w:left w:val="single" w:sz="6" w:space="0" w:color="E4EAEC"/>
            <w:bottom w:val="single" w:sz="6" w:space="0" w:color="E4EAEC"/>
            <w:right w:val="single" w:sz="6" w:space="0" w:color="E4EAEC"/>
          </w:divBdr>
        </w:div>
        <w:div w:id="1291471919">
          <w:marLeft w:val="0"/>
          <w:marRight w:val="75"/>
          <w:marTop w:val="0"/>
          <w:marBottom w:val="75"/>
          <w:divBdr>
            <w:top w:val="single" w:sz="6" w:space="0" w:color="E4EAEC"/>
            <w:left w:val="single" w:sz="6" w:space="0" w:color="E4EAEC"/>
            <w:bottom w:val="single" w:sz="6" w:space="0" w:color="E4EAEC"/>
            <w:right w:val="single" w:sz="6" w:space="0" w:color="E4EAEC"/>
          </w:divBdr>
        </w:div>
        <w:div w:id="1491558530">
          <w:marLeft w:val="0"/>
          <w:marRight w:val="75"/>
          <w:marTop w:val="0"/>
          <w:marBottom w:val="75"/>
          <w:divBdr>
            <w:top w:val="single" w:sz="6" w:space="0" w:color="E4EAEC"/>
            <w:left w:val="single" w:sz="6" w:space="0" w:color="E4EAEC"/>
            <w:bottom w:val="single" w:sz="6" w:space="0" w:color="E4EAEC"/>
            <w:right w:val="single" w:sz="6" w:space="0" w:color="E4EAEC"/>
          </w:divBdr>
        </w:div>
        <w:div w:id="284384265">
          <w:marLeft w:val="0"/>
          <w:marRight w:val="75"/>
          <w:marTop w:val="0"/>
          <w:marBottom w:val="75"/>
          <w:divBdr>
            <w:top w:val="single" w:sz="6" w:space="0" w:color="E4EAEC"/>
            <w:left w:val="single" w:sz="6" w:space="0" w:color="E4EAEC"/>
            <w:bottom w:val="single" w:sz="6" w:space="0" w:color="E4EAEC"/>
            <w:right w:val="single" w:sz="6" w:space="0" w:color="E4EAEC"/>
          </w:divBdr>
        </w:div>
        <w:div w:id="1915236288">
          <w:marLeft w:val="0"/>
          <w:marRight w:val="75"/>
          <w:marTop w:val="0"/>
          <w:marBottom w:val="75"/>
          <w:divBdr>
            <w:top w:val="single" w:sz="6" w:space="0" w:color="E4EAEC"/>
            <w:left w:val="single" w:sz="6" w:space="0" w:color="E4EAEC"/>
            <w:bottom w:val="single" w:sz="6" w:space="0" w:color="E4EAEC"/>
            <w:right w:val="single" w:sz="6" w:space="0" w:color="E4EAEC"/>
          </w:divBdr>
        </w:div>
        <w:div w:id="176976450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851409089">
      <w:bodyDiv w:val="1"/>
      <w:marLeft w:val="0"/>
      <w:marRight w:val="0"/>
      <w:marTop w:val="0"/>
      <w:marBottom w:val="0"/>
      <w:divBdr>
        <w:top w:val="none" w:sz="0" w:space="0" w:color="auto"/>
        <w:left w:val="none" w:sz="0" w:space="0" w:color="auto"/>
        <w:bottom w:val="none" w:sz="0" w:space="0" w:color="auto"/>
        <w:right w:val="none" w:sz="0" w:space="0" w:color="auto"/>
      </w:divBdr>
      <w:divsChild>
        <w:div w:id="1031806845">
          <w:marLeft w:val="0"/>
          <w:marRight w:val="75"/>
          <w:marTop w:val="0"/>
          <w:marBottom w:val="75"/>
          <w:divBdr>
            <w:top w:val="single" w:sz="6" w:space="0" w:color="E4EAEC"/>
            <w:left w:val="single" w:sz="6" w:space="0" w:color="E4EAEC"/>
            <w:bottom w:val="single" w:sz="6" w:space="0" w:color="E4EAEC"/>
            <w:right w:val="single" w:sz="6" w:space="0" w:color="E4EAEC"/>
          </w:divBdr>
        </w:div>
        <w:div w:id="76633677">
          <w:marLeft w:val="0"/>
          <w:marRight w:val="75"/>
          <w:marTop w:val="0"/>
          <w:marBottom w:val="75"/>
          <w:divBdr>
            <w:top w:val="single" w:sz="6" w:space="0" w:color="E4EAEC"/>
            <w:left w:val="single" w:sz="6" w:space="0" w:color="E4EAEC"/>
            <w:bottom w:val="single" w:sz="6" w:space="0" w:color="E4EAEC"/>
            <w:right w:val="single" w:sz="6" w:space="0" w:color="E4EAEC"/>
          </w:divBdr>
        </w:div>
        <w:div w:id="1755281973">
          <w:marLeft w:val="0"/>
          <w:marRight w:val="75"/>
          <w:marTop w:val="0"/>
          <w:marBottom w:val="75"/>
          <w:divBdr>
            <w:top w:val="single" w:sz="6" w:space="0" w:color="E4EAEC"/>
            <w:left w:val="single" w:sz="6" w:space="0" w:color="E4EAEC"/>
            <w:bottom w:val="single" w:sz="6" w:space="0" w:color="E4EAEC"/>
            <w:right w:val="single" w:sz="6" w:space="0" w:color="E4EAEC"/>
          </w:divBdr>
        </w:div>
        <w:div w:id="2051496202">
          <w:marLeft w:val="0"/>
          <w:marRight w:val="75"/>
          <w:marTop w:val="0"/>
          <w:marBottom w:val="75"/>
          <w:divBdr>
            <w:top w:val="single" w:sz="6" w:space="0" w:color="E4EAEC"/>
            <w:left w:val="single" w:sz="6" w:space="0" w:color="E4EAEC"/>
            <w:bottom w:val="single" w:sz="6" w:space="0" w:color="E4EAEC"/>
            <w:right w:val="single" w:sz="6" w:space="0" w:color="E4EAEC"/>
          </w:divBdr>
        </w:div>
        <w:div w:id="1720931336">
          <w:marLeft w:val="0"/>
          <w:marRight w:val="75"/>
          <w:marTop w:val="0"/>
          <w:marBottom w:val="75"/>
          <w:divBdr>
            <w:top w:val="single" w:sz="6" w:space="0" w:color="E4EAEC"/>
            <w:left w:val="single" w:sz="6" w:space="0" w:color="E4EAEC"/>
            <w:bottom w:val="single" w:sz="6" w:space="0" w:color="E4EAEC"/>
            <w:right w:val="single" w:sz="6" w:space="0" w:color="E4EAEC"/>
          </w:divBdr>
        </w:div>
        <w:div w:id="1557206951">
          <w:marLeft w:val="0"/>
          <w:marRight w:val="75"/>
          <w:marTop w:val="0"/>
          <w:marBottom w:val="75"/>
          <w:divBdr>
            <w:top w:val="single" w:sz="6" w:space="0" w:color="E4EAEC"/>
            <w:left w:val="single" w:sz="6" w:space="0" w:color="E4EAEC"/>
            <w:bottom w:val="single" w:sz="6" w:space="0" w:color="E4EAEC"/>
            <w:right w:val="single" w:sz="6" w:space="0" w:color="E4EAEC"/>
          </w:divBdr>
        </w:div>
        <w:div w:id="178738710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853109166">
      <w:bodyDiv w:val="1"/>
      <w:marLeft w:val="0"/>
      <w:marRight w:val="0"/>
      <w:marTop w:val="0"/>
      <w:marBottom w:val="0"/>
      <w:divBdr>
        <w:top w:val="none" w:sz="0" w:space="0" w:color="auto"/>
        <w:left w:val="none" w:sz="0" w:space="0" w:color="auto"/>
        <w:bottom w:val="none" w:sz="0" w:space="0" w:color="auto"/>
        <w:right w:val="none" w:sz="0" w:space="0" w:color="auto"/>
      </w:divBdr>
      <w:divsChild>
        <w:div w:id="1257061133">
          <w:marLeft w:val="0"/>
          <w:marRight w:val="75"/>
          <w:marTop w:val="0"/>
          <w:marBottom w:val="75"/>
          <w:divBdr>
            <w:top w:val="single" w:sz="6" w:space="0" w:color="E4EAEC"/>
            <w:left w:val="single" w:sz="6" w:space="0" w:color="E4EAEC"/>
            <w:bottom w:val="single" w:sz="6" w:space="0" w:color="E4EAEC"/>
            <w:right w:val="single" w:sz="6" w:space="0" w:color="E4EAEC"/>
          </w:divBdr>
        </w:div>
        <w:div w:id="2115855539">
          <w:marLeft w:val="0"/>
          <w:marRight w:val="75"/>
          <w:marTop w:val="0"/>
          <w:marBottom w:val="75"/>
          <w:divBdr>
            <w:top w:val="single" w:sz="6" w:space="0" w:color="E4EAEC"/>
            <w:left w:val="single" w:sz="6" w:space="0" w:color="E4EAEC"/>
            <w:bottom w:val="single" w:sz="6" w:space="0" w:color="E4EAEC"/>
            <w:right w:val="single" w:sz="6" w:space="0" w:color="E4EAEC"/>
          </w:divBdr>
        </w:div>
        <w:div w:id="1289895442">
          <w:marLeft w:val="0"/>
          <w:marRight w:val="75"/>
          <w:marTop w:val="0"/>
          <w:marBottom w:val="75"/>
          <w:divBdr>
            <w:top w:val="single" w:sz="6" w:space="0" w:color="E4EAEC"/>
            <w:left w:val="single" w:sz="6" w:space="0" w:color="E4EAEC"/>
            <w:bottom w:val="single" w:sz="6" w:space="0" w:color="E4EAEC"/>
            <w:right w:val="single" w:sz="6" w:space="0" w:color="E4EAEC"/>
          </w:divBdr>
        </w:div>
        <w:div w:id="1350177560">
          <w:marLeft w:val="0"/>
          <w:marRight w:val="75"/>
          <w:marTop w:val="0"/>
          <w:marBottom w:val="75"/>
          <w:divBdr>
            <w:top w:val="single" w:sz="6" w:space="0" w:color="E4EAEC"/>
            <w:left w:val="single" w:sz="6" w:space="0" w:color="E4EAEC"/>
            <w:bottom w:val="single" w:sz="6" w:space="0" w:color="E4EAEC"/>
            <w:right w:val="single" w:sz="6" w:space="0" w:color="E4EAEC"/>
          </w:divBdr>
        </w:div>
        <w:div w:id="32290007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866483837">
      <w:bodyDiv w:val="1"/>
      <w:marLeft w:val="0"/>
      <w:marRight w:val="0"/>
      <w:marTop w:val="0"/>
      <w:marBottom w:val="0"/>
      <w:divBdr>
        <w:top w:val="none" w:sz="0" w:space="0" w:color="auto"/>
        <w:left w:val="none" w:sz="0" w:space="0" w:color="auto"/>
        <w:bottom w:val="none" w:sz="0" w:space="0" w:color="auto"/>
        <w:right w:val="none" w:sz="0" w:space="0" w:color="auto"/>
      </w:divBdr>
      <w:divsChild>
        <w:div w:id="1008943191">
          <w:marLeft w:val="0"/>
          <w:marRight w:val="75"/>
          <w:marTop w:val="0"/>
          <w:marBottom w:val="75"/>
          <w:divBdr>
            <w:top w:val="single" w:sz="6" w:space="0" w:color="E4EAEC"/>
            <w:left w:val="single" w:sz="6" w:space="0" w:color="E4EAEC"/>
            <w:bottom w:val="single" w:sz="6" w:space="0" w:color="E4EAEC"/>
            <w:right w:val="single" w:sz="6" w:space="0" w:color="E4EAEC"/>
          </w:divBdr>
        </w:div>
        <w:div w:id="1831365654">
          <w:marLeft w:val="0"/>
          <w:marRight w:val="75"/>
          <w:marTop w:val="0"/>
          <w:marBottom w:val="75"/>
          <w:divBdr>
            <w:top w:val="single" w:sz="6" w:space="0" w:color="E4EAEC"/>
            <w:left w:val="single" w:sz="6" w:space="0" w:color="E4EAEC"/>
            <w:bottom w:val="single" w:sz="6" w:space="0" w:color="E4EAEC"/>
            <w:right w:val="single" w:sz="6" w:space="0" w:color="E4EAEC"/>
          </w:divBdr>
        </w:div>
        <w:div w:id="674695046">
          <w:marLeft w:val="0"/>
          <w:marRight w:val="75"/>
          <w:marTop w:val="0"/>
          <w:marBottom w:val="75"/>
          <w:divBdr>
            <w:top w:val="single" w:sz="6" w:space="0" w:color="E4EAEC"/>
            <w:left w:val="single" w:sz="6" w:space="0" w:color="E4EAEC"/>
            <w:bottom w:val="single" w:sz="6" w:space="0" w:color="E4EAEC"/>
            <w:right w:val="single" w:sz="6" w:space="0" w:color="E4EAEC"/>
          </w:divBdr>
        </w:div>
        <w:div w:id="44705001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880819970">
      <w:bodyDiv w:val="1"/>
      <w:marLeft w:val="0"/>
      <w:marRight w:val="0"/>
      <w:marTop w:val="0"/>
      <w:marBottom w:val="0"/>
      <w:divBdr>
        <w:top w:val="none" w:sz="0" w:space="0" w:color="auto"/>
        <w:left w:val="none" w:sz="0" w:space="0" w:color="auto"/>
        <w:bottom w:val="none" w:sz="0" w:space="0" w:color="auto"/>
        <w:right w:val="none" w:sz="0" w:space="0" w:color="auto"/>
      </w:divBdr>
      <w:divsChild>
        <w:div w:id="2012872840">
          <w:marLeft w:val="0"/>
          <w:marRight w:val="75"/>
          <w:marTop w:val="0"/>
          <w:marBottom w:val="75"/>
          <w:divBdr>
            <w:top w:val="single" w:sz="6" w:space="0" w:color="E4EAEC"/>
            <w:left w:val="single" w:sz="6" w:space="0" w:color="E4EAEC"/>
            <w:bottom w:val="single" w:sz="6" w:space="0" w:color="E4EAEC"/>
            <w:right w:val="single" w:sz="6" w:space="0" w:color="E4EAEC"/>
          </w:divBdr>
        </w:div>
        <w:div w:id="1890024486">
          <w:marLeft w:val="0"/>
          <w:marRight w:val="75"/>
          <w:marTop w:val="0"/>
          <w:marBottom w:val="75"/>
          <w:divBdr>
            <w:top w:val="single" w:sz="6" w:space="0" w:color="E4EAEC"/>
            <w:left w:val="single" w:sz="6" w:space="0" w:color="E4EAEC"/>
            <w:bottom w:val="single" w:sz="6" w:space="0" w:color="E4EAEC"/>
            <w:right w:val="single" w:sz="6" w:space="0" w:color="E4EAEC"/>
          </w:divBdr>
        </w:div>
        <w:div w:id="1755666659">
          <w:marLeft w:val="0"/>
          <w:marRight w:val="75"/>
          <w:marTop w:val="0"/>
          <w:marBottom w:val="75"/>
          <w:divBdr>
            <w:top w:val="single" w:sz="6" w:space="0" w:color="E4EAEC"/>
            <w:left w:val="single" w:sz="6" w:space="0" w:color="E4EAEC"/>
            <w:bottom w:val="single" w:sz="6" w:space="0" w:color="E4EAEC"/>
            <w:right w:val="single" w:sz="6" w:space="0" w:color="E4EAEC"/>
          </w:divBdr>
        </w:div>
        <w:div w:id="198511921">
          <w:marLeft w:val="0"/>
          <w:marRight w:val="75"/>
          <w:marTop w:val="0"/>
          <w:marBottom w:val="75"/>
          <w:divBdr>
            <w:top w:val="single" w:sz="6" w:space="0" w:color="E4EAEC"/>
            <w:left w:val="single" w:sz="6" w:space="0" w:color="E4EAEC"/>
            <w:bottom w:val="single" w:sz="6" w:space="0" w:color="E4EAEC"/>
            <w:right w:val="single" w:sz="6" w:space="0" w:color="E4EAEC"/>
          </w:divBdr>
        </w:div>
        <w:div w:id="79405569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904293205">
      <w:bodyDiv w:val="1"/>
      <w:marLeft w:val="0"/>
      <w:marRight w:val="0"/>
      <w:marTop w:val="0"/>
      <w:marBottom w:val="0"/>
      <w:divBdr>
        <w:top w:val="none" w:sz="0" w:space="0" w:color="auto"/>
        <w:left w:val="none" w:sz="0" w:space="0" w:color="auto"/>
        <w:bottom w:val="none" w:sz="0" w:space="0" w:color="auto"/>
        <w:right w:val="none" w:sz="0" w:space="0" w:color="auto"/>
      </w:divBdr>
      <w:divsChild>
        <w:div w:id="1576936252">
          <w:marLeft w:val="0"/>
          <w:marRight w:val="75"/>
          <w:marTop w:val="0"/>
          <w:marBottom w:val="75"/>
          <w:divBdr>
            <w:top w:val="single" w:sz="6" w:space="0" w:color="E4EAEC"/>
            <w:left w:val="single" w:sz="6" w:space="0" w:color="E4EAEC"/>
            <w:bottom w:val="single" w:sz="6" w:space="0" w:color="E4EAEC"/>
            <w:right w:val="single" w:sz="6" w:space="0" w:color="E4EAEC"/>
          </w:divBdr>
        </w:div>
        <w:div w:id="1141580232">
          <w:marLeft w:val="0"/>
          <w:marRight w:val="75"/>
          <w:marTop w:val="0"/>
          <w:marBottom w:val="75"/>
          <w:divBdr>
            <w:top w:val="single" w:sz="6" w:space="0" w:color="E4EAEC"/>
            <w:left w:val="single" w:sz="6" w:space="0" w:color="E4EAEC"/>
            <w:bottom w:val="single" w:sz="6" w:space="0" w:color="E4EAEC"/>
            <w:right w:val="single" w:sz="6" w:space="0" w:color="E4EAEC"/>
          </w:divBdr>
        </w:div>
        <w:div w:id="76364856">
          <w:marLeft w:val="0"/>
          <w:marRight w:val="75"/>
          <w:marTop w:val="0"/>
          <w:marBottom w:val="75"/>
          <w:divBdr>
            <w:top w:val="single" w:sz="6" w:space="0" w:color="E4EAEC"/>
            <w:left w:val="single" w:sz="6" w:space="0" w:color="E4EAEC"/>
            <w:bottom w:val="single" w:sz="6" w:space="0" w:color="E4EAEC"/>
            <w:right w:val="single" w:sz="6" w:space="0" w:color="E4EAEC"/>
          </w:divBdr>
        </w:div>
        <w:div w:id="1424375930">
          <w:marLeft w:val="0"/>
          <w:marRight w:val="75"/>
          <w:marTop w:val="0"/>
          <w:marBottom w:val="75"/>
          <w:divBdr>
            <w:top w:val="single" w:sz="6" w:space="0" w:color="E4EAEC"/>
            <w:left w:val="single" w:sz="6" w:space="0" w:color="E4EAEC"/>
            <w:bottom w:val="single" w:sz="6" w:space="0" w:color="E4EAEC"/>
            <w:right w:val="single" w:sz="6" w:space="0" w:color="E4EAEC"/>
          </w:divBdr>
        </w:div>
        <w:div w:id="59821636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955022520">
      <w:bodyDiv w:val="1"/>
      <w:marLeft w:val="0"/>
      <w:marRight w:val="0"/>
      <w:marTop w:val="0"/>
      <w:marBottom w:val="0"/>
      <w:divBdr>
        <w:top w:val="none" w:sz="0" w:space="0" w:color="auto"/>
        <w:left w:val="none" w:sz="0" w:space="0" w:color="auto"/>
        <w:bottom w:val="none" w:sz="0" w:space="0" w:color="auto"/>
        <w:right w:val="none" w:sz="0" w:space="0" w:color="auto"/>
      </w:divBdr>
      <w:divsChild>
        <w:div w:id="320501061">
          <w:marLeft w:val="0"/>
          <w:marRight w:val="75"/>
          <w:marTop w:val="0"/>
          <w:marBottom w:val="75"/>
          <w:divBdr>
            <w:top w:val="single" w:sz="6" w:space="0" w:color="E4EAEC"/>
            <w:left w:val="single" w:sz="6" w:space="0" w:color="E4EAEC"/>
            <w:bottom w:val="single" w:sz="6" w:space="0" w:color="E4EAEC"/>
            <w:right w:val="single" w:sz="6" w:space="0" w:color="E4EAEC"/>
          </w:divBdr>
        </w:div>
        <w:div w:id="2021274977">
          <w:marLeft w:val="0"/>
          <w:marRight w:val="75"/>
          <w:marTop w:val="0"/>
          <w:marBottom w:val="75"/>
          <w:divBdr>
            <w:top w:val="single" w:sz="6" w:space="0" w:color="E4EAEC"/>
            <w:left w:val="single" w:sz="6" w:space="0" w:color="E4EAEC"/>
            <w:bottom w:val="single" w:sz="6" w:space="0" w:color="E4EAEC"/>
            <w:right w:val="single" w:sz="6" w:space="0" w:color="E4EAEC"/>
          </w:divBdr>
        </w:div>
        <w:div w:id="1418164785">
          <w:marLeft w:val="0"/>
          <w:marRight w:val="75"/>
          <w:marTop w:val="0"/>
          <w:marBottom w:val="75"/>
          <w:divBdr>
            <w:top w:val="single" w:sz="6" w:space="0" w:color="E4EAEC"/>
            <w:left w:val="single" w:sz="6" w:space="0" w:color="E4EAEC"/>
            <w:bottom w:val="single" w:sz="6" w:space="0" w:color="E4EAEC"/>
            <w:right w:val="single" w:sz="6" w:space="0" w:color="E4EAEC"/>
          </w:divBdr>
        </w:div>
        <w:div w:id="142194745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962155715">
      <w:bodyDiv w:val="1"/>
      <w:marLeft w:val="0"/>
      <w:marRight w:val="0"/>
      <w:marTop w:val="0"/>
      <w:marBottom w:val="0"/>
      <w:divBdr>
        <w:top w:val="none" w:sz="0" w:space="0" w:color="auto"/>
        <w:left w:val="none" w:sz="0" w:space="0" w:color="auto"/>
        <w:bottom w:val="none" w:sz="0" w:space="0" w:color="auto"/>
        <w:right w:val="none" w:sz="0" w:space="0" w:color="auto"/>
      </w:divBdr>
      <w:divsChild>
        <w:div w:id="1133985677">
          <w:marLeft w:val="0"/>
          <w:marRight w:val="75"/>
          <w:marTop w:val="0"/>
          <w:marBottom w:val="75"/>
          <w:divBdr>
            <w:top w:val="single" w:sz="6" w:space="0" w:color="E4EAEC"/>
            <w:left w:val="single" w:sz="6" w:space="0" w:color="E4EAEC"/>
            <w:bottom w:val="single" w:sz="6" w:space="0" w:color="E4EAEC"/>
            <w:right w:val="single" w:sz="6" w:space="0" w:color="E4EAEC"/>
          </w:divBdr>
        </w:div>
        <w:div w:id="361174235">
          <w:marLeft w:val="0"/>
          <w:marRight w:val="75"/>
          <w:marTop w:val="0"/>
          <w:marBottom w:val="75"/>
          <w:divBdr>
            <w:top w:val="single" w:sz="6" w:space="0" w:color="E4EAEC"/>
            <w:left w:val="single" w:sz="6" w:space="0" w:color="E4EAEC"/>
            <w:bottom w:val="single" w:sz="6" w:space="0" w:color="E4EAEC"/>
            <w:right w:val="single" w:sz="6" w:space="0" w:color="E4EAEC"/>
          </w:divBdr>
        </w:div>
        <w:div w:id="739644973">
          <w:marLeft w:val="0"/>
          <w:marRight w:val="75"/>
          <w:marTop w:val="0"/>
          <w:marBottom w:val="75"/>
          <w:divBdr>
            <w:top w:val="single" w:sz="6" w:space="0" w:color="E4EAEC"/>
            <w:left w:val="single" w:sz="6" w:space="0" w:color="E4EAEC"/>
            <w:bottom w:val="single" w:sz="6" w:space="0" w:color="E4EAEC"/>
            <w:right w:val="single" w:sz="6" w:space="0" w:color="E4EAEC"/>
          </w:divBdr>
        </w:div>
        <w:div w:id="147587173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964383033">
      <w:bodyDiv w:val="1"/>
      <w:marLeft w:val="0"/>
      <w:marRight w:val="0"/>
      <w:marTop w:val="0"/>
      <w:marBottom w:val="0"/>
      <w:divBdr>
        <w:top w:val="none" w:sz="0" w:space="0" w:color="auto"/>
        <w:left w:val="none" w:sz="0" w:space="0" w:color="auto"/>
        <w:bottom w:val="none" w:sz="0" w:space="0" w:color="auto"/>
        <w:right w:val="none" w:sz="0" w:space="0" w:color="auto"/>
      </w:divBdr>
      <w:divsChild>
        <w:div w:id="1767844293">
          <w:marLeft w:val="0"/>
          <w:marRight w:val="75"/>
          <w:marTop w:val="0"/>
          <w:marBottom w:val="75"/>
          <w:divBdr>
            <w:top w:val="single" w:sz="6" w:space="0" w:color="E4EAEC"/>
            <w:left w:val="single" w:sz="6" w:space="0" w:color="E4EAEC"/>
            <w:bottom w:val="single" w:sz="6" w:space="0" w:color="E4EAEC"/>
            <w:right w:val="single" w:sz="6" w:space="0" w:color="E4EAEC"/>
          </w:divBdr>
        </w:div>
        <w:div w:id="27918593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965964031">
      <w:bodyDiv w:val="1"/>
      <w:marLeft w:val="0"/>
      <w:marRight w:val="0"/>
      <w:marTop w:val="0"/>
      <w:marBottom w:val="0"/>
      <w:divBdr>
        <w:top w:val="none" w:sz="0" w:space="0" w:color="auto"/>
        <w:left w:val="none" w:sz="0" w:space="0" w:color="auto"/>
        <w:bottom w:val="none" w:sz="0" w:space="0" w:color="auto"/>
        <w:right w:val="none" w:sz="0" w:space="0" w:color="auto"/>
      </w:divBdr>
      <w:divsChild>
        <w:div w:id="956252911">
          <w:marLeft w:val="0"/>
          <w:marRight w:val="75"/>
          <w:marTop w:val="0"/>
          <w:marBottom w:val="75"/>
          <w:divBdr>
            <w:top w:val="single" w:sz="6" w:space="0" w:color="E4EAEC"/>
            <w:left w:val="single" w:sz="6" w:space="0" w:color="E4EAEC"/>
            <w:bottom w:val="single" w:sz="6" w:space="0" w:color="E4EAEC"/>
            <w:right w:val="single" w:sz="6" w:space="0" w:color="E4EAEC"/>
          </w:divBdr>
        </w:div>
        <w:div w:id="1482648540">
          <w:marLeft w:val="0"/>
          <w:marRight w:val="75"/>
          <w:marTop w:val="0"/>
          <w:marBottom w:val="75"/>
          <w:divBdr>
            <w:top w:val="single" w:sz="6" w:space="0" w:color="E4EAEC"/>
            <w:left w:val="single" w:sz="6" w:space="0" w:color="E4EAEC"/>
            <w:bottom w:val="single" w:sz="6" w:space="0" w:color="E4EAEC"/>
            <w:right w:val="single" w:sz="6" w:space="0" w:color="E4EAEC"/>
          </w:divBdr>
        </w:div>
        <w:div w:id="1819180607">
          <w:marLeft w:val="0"/>
          <w:marRight w:val="75"/>
          <w:marTop w:val="0"/>
          <w:marBottom w:val="75"/>
          <w:divBdr>
            <w:top w:val="single" w:sz="6" w:space="0" w:color="E4EAEC"/>
            <w:left w:val="single" w:sz="6" w:space="0" w:color="E4EAEC"/>
            <w:bottom w:val="single" w:sz="6" w:space="0" w:color="E4EAEC"/>
            <w:right w:val="single" w:sz="6" w:space="0" w:color="E4EAEC"/>
          </w:divBdr>
        </w:div>
        <w:div w:id="160330213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987392536">
      <w:bodyDiv w:val="1"/>
      <w:marLeft w:val="0"/>
      <w:marRight w:val="0"/>
      <w:marTop w:val="0"/>
      <w:marBottom w:val="0"/>
      <w:divBdr>
        <w:top w:val="none" w:sz="0" w:space="0" w:color="auto"/>
        <w:left w:val="none" w:sz="0" w:space="0" w:color="auto"/>
        <w:bottom w:val="none" w:sz="0" w:space="0" w:color="auto"/>
        <w:right w:val="none" w:sz="0" w:space="0" w:color="auto"/>
      </w:divBdr>
      <w:divsChild>
        <w:div w:id="894119912">
          <w:marLeft w:val="0"/>
          <w:marRight w:val="75"/>
          <w:marTop w:val="0"/>
          <w:marBottom w:val="75"/>
          <w:divBdr>
            <w:top w:val="single" w:sz="6" w:space="0" w:color="E4EAEC"/>
            <w:left w:val="single" w:sz="6" w:space="0" w:color="E4EAEC"/>
            <w:bottom w:val="single" w:sz="6" w:space="0" w:color="E4EAEC"/>
            <w:right w:val="single" w:sz="6" w:space="0" w:color="E4EAEC"/>
          </w:divBdr>
        </w:div>
        <w:div w:id="1651517836">
          <w:marLeft w:val="0"/>
          <w:marRight w:val="75"/>
          <w:marTop w:val="0"/>
          <w:marBottom w:val="75"/>
          <w:divBdr>
            <w:top w:val="single" w:sz="6" w:space="0" w:color="E4EAEC"/>
            <w:left w:val="single" w:sz="6" w:space="0" w:color="E4EAEC"/>
            <w:bottom w:val="single" w:sz="6" w:space="0" w:color="E4EAEC"/>
            <w:right w:val="single" w:sz="6" w:space="0" w:color="E4EAEC"/>
          </w:divBdr>
        </w:div>
        <w:div w:id="1879781848">
          <w:marLeft w:val="0"/>
          <w:marRight w:val="75"/>
          <w:marTop w:val="0"/>
          <w:marBottom w:val="75"/>
          <w:divBdr>
            <w:top w:val="single" w:sz="6" w:space="0" w:color="E4EAEC"/>
            <w:left w:val="single" w:sz="6" w:space="0" w:color="E4EAEC"/>
            <w:bottom w:val="single" w:sz="6" w:space="0" w:color="E4EAEC"/>
            <w:right w:val="single" w:sz="6" w:space="0" w:color="E4EAEC"/>
          </w:divBdr>
        </w:div>
        <w:div w:id="1290280315">
          <w:marLeft w:val="0"/>
          <w:marRight w:val="75"/>
          <w:marTop w:val="0"/>
          <w:marBottom w:val="75"/>
          <w:divBdr>
            <w:top w:val="single" w:sz="6" w:space="0" w:color="E4EAEC"/>
            <w:left w:val="single" w:sz="6" w:space="0" w:color="E4EAEC"/>
            <w:bottom w:val="single" w:sz="6" w:space="0" w:color="E4EAEC"/>
            <w:right w:val="single" w:sz="6" w:space="0" w:color="E4EAEC"/>
          </w:divBdr>
        </w:div>
        <w:div w:id="40254881">
          <w:marLeft w:val="0"/>
          <w:marRight w:val="75"/>
          <w:marTop w:val="0"/>
          <w:marBottom w:val="75"/>
          <w:divBdr>
            <w:top w:val="single" w:sz="6" w:space="0" w:color="E4EAEC"/>
            <w:left w:val="single" w:sz="6" w:space="0" w:color="E4EAEC"/>
            <w:bottom w:val="single" w:sz="6" w:space="0" w:color="E4EAEC"/>
            <w:right w:val="single" w:sz="6" w:space="0" w:color="E4EAEC"/>
          </w:divBdr>
        </w:div>
        <w:div w:id="1401638642">
          <w:marLeft w:val="0"/>
          <w:marRight w:val="75"/>
          <w:marTop w:val="0"/>
          <w:marBottom w:val="75"/>
          <w:divBdr>
            <w:top w:val="single" w:sz="6" w:space="0" w:color="E4EAEC"/>
            <w:left w:val="single" w:sz="6" w:space="0" w:color="E4EAEC"/>
            <w:bottom w:val="single" w:sz="6" w:space="0" w:color="E4EAEC"/>
            <w:right w:val="single" w:sz="6" w:space="0" w:color="E4EAEC"/>
          </w:divBdr>
        </w:div>
        <w:div w:id="869879030">
          <w:marLeft w:val="0"/>
          <w:marRight w:val="75"/>
          <w:marTop w:val="0"/>
          <w:marBottom w:val="75"/>
          <w:divBdr>
            <w:top w:val="single" w:sz="6" w:space="0" w:color="E4EAEC"/>
            <w:left w:val="single" w:sz="6" w:space="0" w:color="E4EAEC"/>
            <w:bottom w:val="single" w:sz="6" w:space="0" w:color="E4EAEC"/>
            <w:right w:val="single" w:sz="6" w:space="0" w:color="E4EAEC"/>
          </w:divBdr>
        </w:div>
        <w:div w:id="605966498">
          <w:marLeft w:val="0"/>
          <w:marRight w:val="75"/>
          <w:marTop w:val="0"/>
          <w:marBottom w:val="75"/>
          <w:divBdr>
            <w:top w:val="single" w:sz="6" w:space="0" w:color="E4EAEC"/>
            <w:left w:val="single" w:sz="6" w:space="0" w:color="E4EAEC"/>
            <w:bottom w:val="single" w:sz="6" w:space="0" w:color="E4EAEC"/>
            <w:right w:val="single" w:sz="6" w:space="0" w:color="E4EAEC"/>
          </w:divBdr>
        </w:div>
        <w:div w:id="1848015180">
          <w:marLeft w:val="0"/>
          <w:marRight w:val="75"/>
          <w:marTop w:val="0"/>
          <w:marBottom w:val="75"/>
          <w:divBdr>
            <w:top w:val="single" w:sz="6" w:space="0" w:color="E4EAEC"/>
            <w:left w:val="single" w:sz="6" w:space="0" w:color="E4EAEC"/>
            <w:bottom w:val="single" w:sz="6" w:space="0" w:color="E4EAEC"/>
            <w:right w:val="single" w:sz="6" w:space="0" w:color="E4EAEC"/>
          </w:divBdr>
        </w:div>
        <w:div w:id="208197906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005128921">
      <w:bodyDiv w:val="1"/>
      <w:marLeft w:val="0"/>
      <w:marRight w:val="0"/>
      <w:marTop w:val="0"/>
      <w:marBottom w:val="0"/>
      <w:divBdr>
        <w:top w:val="none" w:sz="0" w:space="0" w:color="auto"/>
        <w:left w:val="none" w:sz="0" w:space="0" w:color="auto"/>
        <w:bottom w:val="none" w:sz="0" w:space="0" w:color="auto"/>
        <w:right w:val="none" w:sz="0" w:space="0" w:color="auto"/>
      </w:divBdr>
      <w:divsChild>
        <w:div w:id="1240138098">
          <w:marLeft w:val="0"/>
          <w:marRight w:val="75"/>
          <w:marTop w:val="0"/>
          <w:marBottom w:val="75"/>
          <w:divBdr>
            <w:top w:val="single" w:sz="6" w:space="0" w:color="E4EAEC"/>
            <w:left w:val="single" w:sz="6" w:space="0" w:color="E4EAEC"/>
            <w:bottom w:val="single" w:sz="6" w:space="0" w:color="E4EAEC"/>
            <w:right w:val="single" w:sz="6" w:space="0" w:color="E4EAEC"/>
          </w:divBdr>
        </w:div>
        <w:div w:id="1846243663">
          <w:marLeft w:val="0"/>
          <w:marRight w:val="75"/>
          <w:marTop w:val="0"/>
          <w:marBottom w:val="75"/>
          <w:divBdr>
            <w:top w:val="single" w:sz="6" w:space="0" w:color="E4EAEC"/>
            <w:left w:val="single" w:sz="6" w:space="0" w:color="E4EAEC"/>
            <w:bottom w:val="single" w:sz="6" w:space="0" w:color="E4EAEC"/>
            <w:right w:val="single" w:sz="6" w:space="0" w:color="E4EAEC"/>
          </w:divBdr>
        </w:div>
        <w:div w:id="154687056">
          <w:marLeft w:val="0"/>
          <w:marRight w:val="75"/>
          <w:marTop w:val="0"/>
          <w:marBottom w:val="75"/>
          <w:divBdr>
            <w:top w:val="single" w:sz="6" w:space="0" w:color="E4EAEC"/>
            <w:left w:val="single" w:sz="6" w:space="0" w:color="E4EAEC"/>
            <w:bottom w:val="single" w:sz="6" w:space="0" w:color="E4EAEC"/>
            <w:right w:val="single" w:sz="6" w:space="0" w:color="E4EAEC"/>
          </w:divBdr>
        </w:div>
        <w:div w:id="1373650035">
          <w:marLeft w:val="0"/>
          <w:marRight w:val="75"/>
          <w:marTop w:val="0"/>
          <w:marBottom w:val="75"/>
          <w:divBdr>
            <w:top w:val="single" w:sz="6" w:space="0" w:color="E4EAEC"/>
            <w:left w:val="single" w:sz="6" w:space="0" w:color="E4EAEC"/>
            <w:bottom w:val="single" w:sz="6" w:space="0" w:color="E4EAEC"/>
            <w:right w:val="single" w:sz="6" w:space="0" w:color="E4EAEC"/>
          </w:divBdr>
        </w:div>
        <w:div w:id="337855518">
          <w:marLeft w:val="0"/>
          <w:marRight w:val="75"/>
          <w:marTop w:val="0"/>
          <w:marBottom w:val="75"/>
          <w:divBdr>
            <w:top w:val="single" w:sz="6" w:space="0" w:color="E4EAEC"/>
            <w:left w:val="single" w:sz="6" w:space="0" w:color="E4EAEC"/>
            <w:bottom w:val="single" w:sz="6" w:space="0" w:color="E4EAEC"/>
            <w:right w:val="single" w:sz="6" w:space="0" w:color="E4EAEC"/>
          </w:divBdr>
        </w:div>
        <w:div w:id="1295335856">
          <w:marLeft w:val="0"/>
          <w:marRight w:val="75"/>
          <w:marTop w:val="0"/>
          <w:marBottom w:val="75"/>
          <w:divBdr>
            <w:top w:val="single" w:sz="6" w:space="0" w:color="E4EAEC"/>
            <w:left w:val="single" w:sz="6" w:space="0" w:color="E4EAEC"/>
            <w:bottom w:val="single" w:sz="6" w:space="0" w:color="E4EAEC"/>
            <w:right w:val="single" w:sz="6" w:space="0" w:color="E4EAEC"/>
          </w:divBdr>
        </w:div>
        <w:div w:id="537813042">
          <w:marLeft w:val="0"/>
          <w:marRight w:val="75"/>
          <w:marTop w:val="0"/>
          <w:marBottom w:val="75"/>
          <w:divBdr>
            <w:top w:val="single" w:sz="6" w:space="0" w:color="E4EAEC"/>
            <w:left w:val="single" w:sz="6" w:space="0" w:color="E4EAEC"/>
            <w:bottom w:val="single" w:sz="6" w:space="0" w:color="E4EAEC"/>
            <w:right w:val="single" w:sz="6" w:space="0" w:color="E4EAEC"/>
          </w:divBdr>
        </w:div>
        <w:div w:id="204324451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030956903">
      <w:bodyDiv w:val="1"/>
      <w:marLeft w:val="0"/>
      <w:marRight w:val="0"/>
      <w:marTop w:val="0"/>
      <w:marBottom w:val="0"/>
      <w:divBdr>
        <w:top w:val="none" w:sz="0" w:space="0" w:color="auto"/>
        <w:left w:val="none" w:sz="0" w:space="0" w:color="auto"/>
        <w:bottom w:val="none" w:sz="0" w:space="0" w:color="auto"/>
        <w:right w:val="none" w:sz="0" w:space="0" w:color="auto"/>
      </w:divBdr>
      <w:divsChild>
        <w:div w:id="1386218624">
          <w:marLeft w:val="0"/>
          <w:marRight w:val="75"/>
          <w:marTop w:val="0"/>
          <w:marBottom w:val="75"/>
          <w:divBdr>
            <w:top w:val="single" w:sz="6" w:space="0" w:color="E4EAEC"/>
            <w:left w:val="single" w:sz="6" w:space="0" w:color="E4EAEC"/>
            <w:bottom w:val="single" w:sz="6" w:space="0" w:color="E4EAEC"/>
            <w:right w:val="single" w:sz="6" w:space="0" w:color="E4EAEC"/>
          </w:divBdr>
        </w:div>
        <w:div w:id="725640815">
          <w:marLeft w:val="0"/>
          <w:marRight w:val="75"/>
          <w:marTop w:val="0"/>
          <w:marBottom w:val="75"/>
          <w:divBdr>
            <w:top w:val="single" w:sz="6" w:space="0" w:color="E4EAEC"/>
            <w:left w:val="single" w:sz="6" w:space="0" w:color="E4EAEC"/>
            <w:bottom w:val="single" w:sz="6" w:space="0" w:color="E4EAEC"/>
            <w:right w:val="single" w:sz="6" w:space="0" w:color="E4EAEC"/>
          </w:divBdr>
        </w:div>
        <w:div w:id="1634604697">
          <w:marLeft w:val="0"/>
          <w:marRight w:val="75"/>
          <w:marTop w:val="0"/>
          <w:marBottom w:val="75"/>
          <w:divBdr>
            <w:top w:val="single" w:sz="6" w:space="0" w:color="E4EAEC"/>
            <w:left w:val="single" w:sz="6" w:space="0" w:color="E4EAEC"/>
            <w:bottom w:val="single" w:sz="6" w:space="0" w:color="E4EAEC"/>
            <w:right w:val="single" w:sz="6" w:space="0" w:color="E4EAEC"/>
          </w:divBdr>
        </w:div>
        <w:div w:id="12578285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037702012">
      <w:bodyDiv w:val="1"/>
      <w:marLeft w:val="0"/>
      <w:marRight w:val="0"/>
      <w:marTop w:val="0"/>
      <w:marBottom w:val="0"/>
      <w:divBdr>
        <w:top w:val="none" w:sz="0" w:space="0" w:color="auto"/>
        <w:left w:val="none" w:sz="0" w:space="0" w:color="auto"/>
        <w:bottom w:val="none" w:sz="0" w:space="0" w:color="auto"/>
        <w:right w:val="none" w:sz="0" w:space="0" w:color="auto"/>
      </w:divBdr>
      <w:divsChild>
        <w:div w:id="2038773986">
          <w:marLeft w:val="0"/>
          <w:marRight w:val="75"/>
          <w:marTop w:val="0"/>
          <w:marBottom w:val="75"/>
          <w:divBdr>
            <w:top w:val="single" w:sz="6" w:space="0" w:color="E4EAEC"/>
            <w:left w:val="single" w:sz="6" w:space="0" w:color="E4EAEC"/>
            <w:bottom w:val="single" w:sz="6" w:space="0" w:color="E4EAEC"/>
            <w:right w:val="single" w:sz="6" w:space="0" w:color="E4EAEC"/>
          </w:divBdr>
        </w:div>
        <w:div w:id="1027752905">
          <w:marLeft w:val="0"/>
          <w:marRight w:val="75"/>
          <w:marTop w:val="0"/>
          <w:marBottom w:val="75"/>
          <w:divBdr>
            <w:top w:val="single" w:sz="6" w:space="0" w:color="E4EAEC"/>
            <w:left w:val="single" w:sz="6" w:space="0" w:color="E4EAEC"/>
            <w:bottom w:val="single" w:sz="6" w:space="0" w:color="E4EAEC"/>
            <w:right w:val="single" w:sz="6" w:space="0" w:color="E4EAEC"/>
          </w:divBdr>
        </w:div>
        <w:div w:id="516820432">
          <w:marLeft w:val="0"/>
          <w:marRight w:val="75"/>
          <w:marTop w:val="0"/>
          <w:marBottom w:val="75"/>
          <w:divBdr>
            <w:top w:val="single" w:sz="6" w:space="0" w:color="E4EAEC"/>
            <w:left w:val="single" w:sz="6" w:space="0" w:color="E4EAEC"/>
            <w:bottom w:val="single" w:sz="6" w:space="0" w:color="E4EAEC"/>
            <w:right w:val="single" w:sz="6" w:space="0" w:color="E4EAEC"/>
          </w:divBdr>
        </w:div>
        <w:div w:id="1624267333">
          <w:marLeft w:val="0"/>
          <w:marRight w:val="75"/>
          <w:marTop w:val="0"/>
          <w:marBottom w:val="75"/>
          <w:divBdr>
            <w:top w:val="single" w:sz="6" w:space="0" w:color="E4EAEC"/>
            <w:left w:val="single" w:sz="6" w:space="0" w:color="E4EAEC"/>
            <w:bottom w:val="single" w:sz="6" w:space="0" w:color="E4EAEC"/>
            <w:right w:val="single" w:sz="6" w:space="0" w:color="E4EAEC"/>
          </w:divBdr>
        </w:div>
        <w:div w:id="452678636">
          <w:marLeft w:val="0"/>
          <w:marRight w:val="75"/>
          <w:marTop w:val="0"/>
          <w:marBottom w:val="75"/>
          <w:divBdr>
            <w:top w:val="single" w:sz="6" w:space="0" w:color="E4EAEC"/>
            <w:left w:val="single" w:sz="6" w:space="0" w:color="E4EAEC"/>
            <w:bottom w:val="single" w:sz="6" w:space="0" w:color="E4EAEC"/>
            <w:right w:val="single" w:sz="6" w:space="0" w:color="E4EAEC"/>
          </w:divBdr>
        </w:div>
        <w:div w:id="91312810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042752052">
      <w:bodyDiv w:val="1"/>
      <w:marLeft w:val="0"/>
      <w:marRight w:val="0"/>
      <w:marTop w:val="0"/>
      <w:marBottom w:val="0"/>
      <w:divBdr>
        <w:top w:val="none" w:sz="0" w:space="0" w:color="auto"/>
        <w:left w:val="none" w:sz="0" w:space="0" w:color="auto"/>
        <w:bottom w:val="none" w:sz="0" w:space="0" w:color="auto"/>
        <w:right w:val="none" w:sz="0" w:space="0" w:color="auto"/>
      </w:divBdr>
      <w:divsChild>
        <w:div w:id="1731613299">
          <w:marLeft w:val="0"/>
          <w:marRight w:val="75"/>
          <w:marTop w:val="0"/>
          <w:marBottom w:val="75"/>
          <w:divBdr>
            <w:top w:val="single" w:sz="6" w:space="0" w:color="E4EAEC"/>
            <w:left w:val="single" w:sz="6" w:space="0" w:color="E4EAEC"/>
            <w:bottom w:val="single" w:sz="6" w:space="0" w:color="E4EAEC"/>
            <w:right w:val="single" w:sz="6" w:space="0" w:color="E4EAEC"/>
          </w:divBdr>
        </w:div>
        <w:div w:id="660282061">
          <w:marLeft w:val="0"/>
          <w:marRight w:val="75"/>
          <w:marTop w:val="0"/>
          <w:marBottom w:val="75"/>
          <w:divBdr>
            <w:top w:val="single" w:sz="6" w:space="0" w:color="E4EAEC"/>
            <w:left w:val="single" w:sz="6" w:space="0" w:color="E4EAEC"/>
            <w:bottom w:val="single" w:sz="6" w:space="0" w:color="E4EAEC"/>
            <w:right w:val="single" w:sz="6" w:space="0" w:color="E4EAEC"/>
          </w:divBdr>
        </w:div>
        <w:div w:id="1159342412">
          <w:marLeft w:val="0"/>
          <w:marRight w:val="75"/>
          <w:marTop w:val="0"/>
          <w:marBottom w:val="75"/>
          <w:divBdr>
            <w:top w:val="single" w:sz="6" w:space="0" w:color="E4EAEC"/>
            <w:left w:val="single" w:sz="6" w:space="0" w:color="E4EAEC"/>
            <w:bottom w:val="single" w:sz="6" w:space="0" w:color="E4EAEC"/>
            <w:right w:val="single" w:sz="6" w:space="0" w:color="E4EAEC"/>
          </w:divBdr>
        </w:div>
        <w:div w:id="131776192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043091769">
      <w:bodyDiv w:val="1"/>
      <w:marLeft w:val="0"/>
      <w:marRight w:val="0"/>
      <w:marTop w:val="0"/>
      <w:marBottom w:val="0"/>
      <w:divBdr>
        <w:top w:val="none" w:sz="0" w:space="0" w:color="auto"/>
        <w:left w:val="none" w:sz="0" w:space="0" w:color="auto"/>
        <w:bottom w:val="none" w:sz="0" w:space="0" w:color="auto"/>
        <w:right w:val="none" w:sz="0" w:space="0" w:color="auto"/>
      </w:divBdr>
      <w:divsChild>
        <w:div w:id="1920827179">
          <w:marLeft w:val="0"/>
          <w:marRight w:val="75"/>
          <w:marTop w:val="0"/>
          <w:marBottom w:val="75"/>
          <w:divBdr>
            <w:top w:val="single" w:sz="6" w:space="0" w:color="E4EAEC"/>
            <w:left w:val="single" w:sz="6" w:space="0" w:color="E4EAEC"/>
            <w:bottom w:val="single" w:sz="6" w:space="0" w:color="E4EAEC"/>
            <w:right w:val="single" w:sz="6" w:space="0" w:color="E4EAEC"/>
          </w:divBdr>
        </w:div>
        <w:div w:id="1142113881">
          <w:marLeft w:val="0"/>
          <w:marRight w:val="75"/>
          <w:marTop w:val="0"/>
          <w:marBottom w:val="75"/>
          <w:divBdr>
            <w:top w:val="single" w:sz="6" w:space="0" w:color="E4EAEC"/>
            <w:left w:val="single" w:sz="6" w:space="0" w:color="E4EAEC"/>
            <w:bottom w:val="single" w:sz="6" w:space="0" w:color="E4EAEC"/>
            <w:right w:val="single" w:sz="6" w:space="0" w:color="E4EAEC"/>
          </w:divBdr>
        </w:div>
        <w:div w:id="1839690830">
          <w:marLeft w:val="0"/>
          <w:marRight w:val="75"/>
          <w:marTop w:val="0"/>
          <w:marBottom w:val="75"/>
          <w:divBdr>
            <w:top w:val="single" w:sz="6" w:space="0" w:color="E4EAEC"/>
            <w:left w:val="single" w:sz="6" w:space="0" w:color="E4EAEC"/>
            <w:bottom w:val="single" w:sz="6" w:space="0" w:color="E4EAEC"/>
            <w:right w:val="single" w:sz="6" w:space="0" w:color="E4EAEC"/>
          </w:divBdr>
        </w:div>
        <w:div w:id="1924140765">
          <w:marLeft w:val="0"/>
          <w:marRight w:val="75"/>
          <w:marTop w:val="0"/>
          <w:marBottom w:val="75"/>
          <w:divBdr>
            <w:top w:val="single" w:sz="6" w:space="0" w:color="E4EAEC"/>
            <w:left w:val="single" w:sz="6" w:space="0" w:color="E4EAEC"/>
            <w:bottom w:val="single" w:sz="6" w:space="0" w:color="E4EAEC"/>
            <w:right w:val="single" w:sz="6" w:space="0" w:color="E4EAEC"/>
          </w:divBdr>
        </w:div>
        <w:div w:id="1339428021">
          <w:marLeft w:val="0"/>
          <w:marRight w:val="75"/>
          <w:marTop w:val="0"/>
          <w:marBottom w:val="75"/>
          <w:divBdr>
            <w:top w:val="single" w:sz="6" w:space="0" w:color="E4EAEC"/>
            <w:left w:val="single" w:sz="6" w:space="0" w:color="E4EAEC"/>
            <w:bottom w:val="single" w:sz="6" w:space="0" w:color="E4EAEC"/>
            <w:right w:val="single" w:sz="6" w:space="0" w:color="E4EAEC"/>
          </w:divBdr>
        </w:div>
        <w:div w:id="5984622">
          <w:marLeft w:val="0"/>
          <w:marRight w:val="75"/>
          <w:marTop w:val="0"/>
          <w:marBottom w:val="75"/>
          <w:divBdr>
            <w:top w:val="single" w:sz="6" w:space="0" w:color="E4EAEC"/>
            <w:left w:val="single" w:sz="6" w:space="0" w:color="E4EAEC"/>
            <w:bottom w:val="single" w:sz="6" w:space="0" w:color="E4EAEC"/>
            <w:right w:val="single" w:sz="6" w:space="0" w:color="E4EAEC"/>
          </w:divBdr>
        </w:div>
        <w:div w:id="413942081">
          <w:marLeft w:val="0"/>
          <w:marRight w:val="75"/>
          <w:marTop w:val="0"/>
          <w:marBottom w:val="75"/>
          <w:divBdr>
            <w:top w:val="single" w:sz="6" w:space="0" w:color="E4EAEC"/>
            <w:left w:val="single" w:sz="6" w:space="0" w:color="E4EAEC"/>
            <w:bottom w:val="single" w:sz="6" w:space="0" w:color="E4EAEC"/>
            <w:right w:val="single" w:sz="6" w:space="0" w:color="E4EAEC"/>
          </w:divBdr>
        </w:div>
        <w:div w:id="4719566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074162354">
      <w:bodyDiv w:val="1"/>
      <w:marLeft w:val="0"/>
      <w:marRight w:val="0"/>
      <w:marTop w:val="0"/>
      <w:marBottom w:val="0"/>
      <w:divBdr>
        <w:top w:val="none" w:sz="0" w:space="0" w:color="auto"/>
        <w:left w:val="none" w:sz="0" w:space="0" w:color="auto"/>
        <w:bottom w:val="none" w:sz="0" w:space="0" w:color="auto"/>
        <w:right w:val="none" w:sz="0" w:space="0" w:color="auto"/>
      </w:divBdr>
      <w:divsChild>
        <w:div w:id="1482965484">
          <w:marLeft w:val="0"/>
          <w:marRight w:val="75"/>
          <w:marTop w:val="0"/>
          <w:marBottom w:val="75"/>
          <w:divBdr>
            <w:top w:val="single" w:sz="6" w:space="0" w:color="E4EAEC"/>
            <w:left w:val="single" w:sz="6" w:space="0" w:color="E4EAEC"/>
            <w:bottom w:val="single" w:sz="6" w:space="0" w:color="E4EAEC"/>
            <w:right w:val="single" w:sz="6" w:space="0" w:color="E4EAEC"/>
          </w:divBdr>
        </w:div>
        <w:div w:id="38969831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091199437">
      <w:bodyDiv w:val="1"/>
      <w:marLeft w:val="0"/>
      <w:marRight w:val="0"/>
      <w:marTop w:val="0"/>
      <w:marBottom w:val="0"/>
      <w:divBdr>
        <w:top w:val="none" w:sz="0" w:space="0" w:color="auto"/>
        <w:left w:val="none" w:sz="0" w:space="0" w:color="auto"/>
        <w:bottom w:val="none" w:sz="0" w:space="0" w:color="auto"/>
        <w:right w:val="none" w:sz="0" w:space="0" w:color="auto"/>
      </w:divBdr>
      <w:divsChild>
        <w:div w:id="168451167">
          <w:marLeft w:val="0"/>
          <w:marRight w:val="75"/>
          <w:marTop w:val="0"/>
          <w:marBottom w:val="75"/>
          <w:divBdr>
            <w:top w:val="single" w:sz="6" w:space="0" w:color="E4EAEC"/>
            <w:left w:val="single" w:sz="6" w:space="0" w:color="E4EAEC"/>
            <w:bottom w:val="single" w:sz="6" w:space="0" w:color="E4EAEC"/>
            <w:right w:val="single" w:sz="6" w:space="0" w:color="E4EAEC"/>
          </w:divBdr>
        </w:div>
        <w:div w:id="1107197539">
          <w:marLeft w:val="0"/>
          <w:marRight w:val="75"/>
          <w:marTop w:val="0"/>
          <w:marBottom w:val="75"/>
          <w:divBdr>
            <w:top w:val="single" w:sz="6" w:space="0" w:color="E4EAEC"/>
            <w:left w:val="single" w:sz="6" w:space="0" w:color="E4EAEC"/>
            <w:bottom w:val="single" w:sz="6" w:space="0" w:color="E4EAEC"/>
            <w:right w:val="single" w:sz="6" w:space="0" w:color="E4EAEC"/>
          </w:divBdr>
        </w:div>
        <w:div w:id="1344866256">
          <w:marLeft w:val="0"/>
          <w:marRight w:val="75"/>
          <w:marTop w:val="0"/>
          <w:marBottom w:val="75"/>
          <w:divBdr>
            <w:top w:val="single" w:sz="6" w:space="0" w:color="E4EAEC"/>
            <w:left w:val="single" w:sz="6" w:space="0" w:color="E4EAEC"/>
            <w:bottom w:val="single" w:sz="6" w:space="0" w:color="E4EAEC"/>
            <w:right w:val="single" w:sz="6" w:space="0" w:color="E4EAEC"/>
          </w:divBdr>
        </w:div>
        <w:div w:id="881751556">
          <w:marLeft w:val="0"/>
          <w:marRight w:val="75"/>
          <w:marTop w:val="0"/>
          <w:marBottom w:val="75"/>
          <w:divBdr>
            <w:top w:val="single" w:sz="6" w:space="0" w:color="E4EAEC"/>
            <w:left w:val="single" w:sz="6" w:space="0" w:color="E4EAEC"/>
            <w:bottom w:val="single" w:sz="6" w:space="0" w:color="E4EAEC"/>
            <w:right w:val="single" w:sz="6" w:space="0" w:color="E4EAEC"/>
          </w:divBdr>
        </w:div>
        <w:div w:id="494108028">
          <w:marLeft w:val="0"/>
          <w:marRight w:val="75"/>
          <w:marTop w:val="0"/>
          <w:marBottom w:val="75"/>
          <w:divBdr>
            <w:top w:val="single" w:sz="6" w:space="0" w:color="E4EAEC"/>
            <w:left w:val="single" w:sz="6" w:space="0" w:color="E4EAEC"/>
            <w:bottom w:val="single" w:sz="6" w:space="0" w:color="E4EAEC"/>
            <w:right w:val="single" w:sz="6" w:space="0" w:color="E4EAEC"/>
          </w:divBdr>
        </w:div>
        <w:div w:id="100967956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110853919">
      <w:bodyDiv w:val="1"/>
      <w:marLeft w:val="0"/>
      <w:marRight w:val="0"/>
      <w:marTop w:val="0"/>
      <w:marBottom w:val="0"/>
      <w:divBdr>
        <w:top w:val="none" w:sz="0" w:space="0" w:color="auto"/>
        <w:left w:val="none" w:sz="0" w:space="0" w:color="auto"/>
        <w:bottom w:val="none" w:sz="0" w:space="0" w:color="auto"/>
        <w:right w:val="none" w:sz="0" w:space="0" w:color="auto"/>
      </w:divBdr>
      <w:divsChild>
        <w:div w:id="1496217176">
          <w:marLeft w:val="0"/>
          <w:marRight w:val="75"/>
          <w:marTop w:val="0"/>
          <w:marBottom w:val="75"/>
          <w:divBdr>
            <w:top w:val="single" w:sz="6" w:space="0" w:color="E4EAEC"/>
            <w:left w:val="single" w:sz="6" w:space="0" w:color="E4EAEC"/>
            <w:bottom w:val="single" w:sz="6" w:space="0" w:color="E4EAEC"/>
            <w:right w:val="single" w:sz="6" w:space="0" w:color="E4EAEC"/>
          </w:divBdr>
        </w:div>
        <w:div w:id="796023095">
          <w:marLeft w:val="0"/>
          <w:marRight w:val="75"/>
          <w:marTop w:val="0"/>
          <w:marBottom w:val="75"/>
          <w:divBdr>
            <w:top w:val="single" w:sz="6" w:space="0" w:color="E4EAEC"/>
            <w:left w:val="single" w:sz="6" w:space="0" w:color="E4EAEC"/>
            <w:bottom w:val="single" w:sz="6" w:space="0" w:color="E4EAEC"/>
            <w:right w:val="single" w:sz="6" w:space="0" w:color="E4EAEC"/>
          </w:divBdr>
        </w:div>
        <w:div w:id="850922021">
          <w:marLeft w:val="0"/>
          <w:marRight w:val="75"/>
          <w:marTop w:val="0"/>
          <w:marBottom w:val="75"/>
          <w:divBdr>
            <w:top w:val="single" w:sz="6" w:space="0" w:color="E4EAEC"/>
            <w:left w:val="single" w:sz="6" w:space="0" w:color="E4EAEC"/>
            <w:bottom w:val="single" w:sz="6" w:space="0" w:color="E4EAEC"/>
            <w:right w:val="single" w:sz="6" w:space="0" w:color="E4EAEC"/>
          </w:divBdr>
        </w:div>
        <w:div w:id="1237208311">
          <w:marLeft w:val="0"/>
          <w:marRight w:val="75"/>
          <w:marTop w:val="0"/>
          <w:marBottom w:val="75"/>
          <w:divBdr>
            <w:top w:val="single" w:sz="6" w:space="0" w:color="E4EAEC"/>
            <w:left w:val="single" w:sz="6" w:space="0" w:color="E4EAEC"/>
            <w:bottom w:val="single" w:sz="6" w:space="0" w:color="E4EAEC"/>
            <w:right w:val="single" w:sz="6" w:space="0" w:color="E4EAEC"/>
          </w:divBdr>
        </w:div>
        <w:div w:id="1362438289">
          <w:marLeft w:val="0"/>
          <w:marRight w:val="75"/>
          <w:marTop w:val="0"/>
          <w:marBottom w:val="75"/>
          <w:divBdr>
            <w:top w:val="single" w:sz="6" w:space="0" w:color="E4EAEC"/>
            <w:left w:val="single" w:sz="6" w:space="0" w:color="E4EAEC"/>
            <w:bottom w:val="single" w:sz="6" w:space="0" w:color="E4EAEC"/>
            <w:right w:val="single" w:sz="6" w:space="0" w:color="E4EAEC"/>
          </w:divBdr>
        </w:div>
        <w:div w:id="1522475846">
          <w:marLeft w:val="0"/>
          <w:marRight w:val="75"/>
          <w:marTop w:val="0"/>
          <w:marBottom w:val="75"/>
          <w:divBdr>
            <w:top w:val="single" w:sz="6" w:space="0" w:color="E4EAEC"/>
            <w:left w:val="single" w:sz="6" w:space="0" w:color="E4EAEC"/>
            <w:bottom w:val="single" w:sz="6" w:space="0" w:color="E4EAEC"/>
            <w:right w:val="single" w:sz="6" w:space="0" w:color="E4EAEC"/>
          </w:divBdr>
        </w:div>
        <w:div w:id="1465463355">
          <w:marLeft w:val="0"/>
          <w:marRight w:val="75"/>
          <w:marTop w:val="0"/>
          <w:marBottom w:val="75"/>
          <w:divBdr>
            <w:top w:val="single" w:sz="6" w:space="0" w:color="E4EAEC"/>
            <w:left w:val="single" w:sz="6" w:space="0" w:color="E4EAEC"/>
            <w:bottom w:val="single" w:sz="6" w:space="0" w:color="E4EAEC"/>
            <w:right w:val="single" w:sz="6" w:space="0" w:color="E4EAEC"/>
          </w:divBdr>
        </w:div>
        <w:div w:id="240070977">
          <w:marLeft w:val="0"/>
          <w:marRight w:val="75"/>
          <w:marTop w:val="0"/>
          <w:marBottom w:val="75"/>
          <w:divBdr>
            <w:top w:val="single" w:sz="6" w:space="0" w:color="E4EAEC"/>
            <w:left w:val="single" w:sz="6" w:space="0" w:color="E4EAEC"/>
            <w:bottom w:val="single" w:sz="6" w:space="0" w:color="E4EAEC"/>
            <w:right w:val="single" w:sz="6" w:space="0" w:color="E4EAEC"/>
          </w:divBdr>
        </w:div>
        <w:div w:id="63676150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124273098">
      <w:bodyDiv w:val="1"/>
      <w:marLeft w:val="0"/>
      <w:marRight w:val="0"/>
      <w:marTop w:val="0"/>
      <w:marBottom w:val="0"/>
      <w:divBdr>
        <w:top w:val="none" w:sz="0" w:space="0" w:color="auto"/>
        <w:left w:val="none" w:sz="0" w:space="0" w:color="auto"/>
        <w:bottom w:val="none" w:sz="0" w:space="0" w:color="auto"/>
        <w:right w:val="none" w:sz="0" w:space="0" w:color="auto"/>
      </w:divBdr>
      <w:divsChild>
        <w:div w:id="1416589736">
          <w:marLeft w:val="0"/>
          <w:marRight w:val="75"/>
          <w:marTop w:val="0"/>
          <w:marBottom w:val="75"/>
          <w:divBdr>
            <w:top w:val="single" w:sz="6" w:space="0" w:color="E4EAEC"/>
            <w:left w:val="single" w:sz="6" w:space="0" w:color="E4EAEC"/>
            <w:bottom w:val="single" w:sz="6" w:space="0" w:color="E4EAEC"/>
            <w:right w:val="single" w:sz="6" w:space="0" w:color="E4EAEC"/>
          </w:divBdr>
        </w:div>
        <w:div w:id="1481342216">
          <w:marLeft w:val="0"/>
          <w:marRight w:val="75"/>
          <w:marTop w:val="0"/>
          <w:marBottom w:val="75"/>
          <w:divBdr>
            <w:top w:val="single" w:sz="6" w:space="0" w:color="E4EAEC"/>
            <w:left w:val="single" w:sz="6" w:space="0" w:color="E4EAEC"/>
            <w:bottom w:val="single" w:sz="6" w:space="0" w:color="E4EAEC"/>
            <w:right w:val="single" w:sz="6" w:space="0" w:color="E4EAEC"/>
          </w:divBdr>
        </w:div>
        <w:div w:id="1216507202">
          <w:marLeft w:val="0"/>
          <w:marRight w:val="75"/>
          <w:marTop w:val="0"/>
          <w:marBottom w:val="75"/>
          <w:divBdr>
            <w:top w:val="single" w:sz="6" w:space="0" w:color="E4EAEC"/>
            <w:left w:val="single" w:sz="6" w:space="0" w:color="E4EAEC"/>
            <w:bottom w:val="single" w:sz="6" w:space="0" w:color="E4EAEC"/>
            <w:right w:val="single" w:sz="6" w:space="0" w:color="E4EAEC"/>
          </w:divBdr>
        </w:div>
        <w:div w:id="871456441">
          <w:marLeft w:val="0"/>
          <w:marRight w:val="75"/>
          <w:marTop w:val="0"/>
          <w:marBottom w:val="75"/>
          <w:divBdr>
            <w:top w:val="single" w:sz="6" w:space="0" w:color="E4EAEC"/>
            <w:left w:val="single" w:sz="6" w:space="0" w:color="E4EAEC"/>
            <w:bottom w:val="single" w:sz="6" w:space="0" w:color="E4EAEC"/>
            <w:right w:val="single" w:sz="6" w:space="0" w:color="E4EAEC"/>
          </w:divBdr>
        </w:div>
        <w:div w:id="1971128883">
          <w:marLeft w:val="0"/>
          <w:marRight w:val="75"/>
          <w:marTop w:val="0"/>
          <w:marBottom w:val="75"/>
          <w:divBdr>
            <w:top w:val="single" w:sz="6" w:space="0" w:color="E4EAEC"/>
            <w:left w:val="single" w:sz="6" w:space="0" w:color="E4EAEC"/>
            <w:bottom w:val="single" w:sz="6" w:space="0" w:color="E4EAEC"/>
            <w:right w:val="single" w:sz="6" w:space="0" w:color="E4EAEC"/>
          </w:divBdr>
        </w:div>
        <w:div w:id="1569727027">
          <w:marLeft w:val="0"/>
          <w:marRight w:val="75"/>
          <w:marTop w:val="0"/>
          <w:marBottom w:val="75"/>
          <w:divBdr>
            <w:top w:val="single" w:sz="6" w:space="0" w:color="E4EAEC"/>
            <w:left w:val="single" w:sz="6" w:space="0" w:color="E4EAEC"/>
            <w:bottom w:val="single" w:sz="6" w:space="0" w:color="E4EAEC"/>
            <w:right w:val="single" w:sz="6" w:space="0" w:color="E4EAEC"/>
          </w:divBdr>
        </w:div>
        <w:div w:id="302856944">
          <w:marLeft w:val="0"/>
          <w:marRight w:val="75"/>
          <w:marTop w:val="0"/>
          <w:marBottom w:val="75"/>
          <w:divBdr>
            <w:top w:val="single" w:sz="6" w:space="0" w:color="E4EAEC"/>
            <w:left w:val="single" w:sz="6" w:space="0" w:color="E4EAEC"/>
            <w:bottom w:val="single" w:sz="6" w:space="0" w:color="E4EAEC"/>
            <w:right w:val="single" w:sz="6" w:space="0" w:color="E4EAEC"/>
          </w:divBdr>
        </w:div>
        <w:div w:id="301538882">
          <w:marLeft w:val="0"/>
          <w:marRight w:val="75"/>
          <w:marTop w:val="0"/>
          <w:marBottom w:val="75"/>
          <w:divBdr>
            <w:top w:val="single" w:sz="6" w:space="0" w:color="E4EAEC"/>
            <w:left w:val="single" w:sz="6" w:space="0" w:color="E4EAEC"/>
            <w:bottom w:val="single" w:sz="6" w:space="0" w:color="E4EAEC"/>
            <w:right w:val="single" w:sz="6" w:space="0" w:color="E4EAEC"/>
          </w:divBdr>
        </w:div>
        <w:div w:id="1281955554">
          <w:marLeft w:val="0"/>
          <w:marRight w:val="75"/>
          <w:marTop w:val="0"/>
          <w:marBottom w:val="75"/>
          <w:divBdr>
            <w:top w:val="single" w:sz="6" w:space="0" w:color="E4EAEC"/>
            <w:left w:val="single" w:sz="6" w:space="0" w:color="E4EAEC"/>
            <w:bottom w:val="single" w:sz="6" w:space="0" w:color="E4EAEC"/>
            <w:right w:val="single" w:sz="6" w:space="0" w:color="E4EAEC"/>
          </w:divBdr>
        </w:div>
        <w:div w:id="150334973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129279018">
      <w:bodyDiv w:val="1"/>
      <w:marLeft w:val="0"/>
      <w:marRight w:val="0"/>
      <w:marTop w:val="0"/>
      <w:marBottom w:val="0"/>
      <w:divBdr>
        <w:top w:val="none" w:sz="0" w:space="0" w:color="auto"/>
        <w:left w:val="none" w:sz="0" w:space="0" w:color="auto"/>
        <w:bottom w:val="none" w:sz="0" w:space="0" w:color="auto"/>
        <w:right w:val="none" w:sz="0" w:space="0" w:color="auto"/>
      </w:divBdr>
      <w:divsChild>
        <w:div w:id="512189403">
          <w:marLeft w:val="0"/>
          <w:marRight w:val="75"/>
          <w:marTop w:val="0"/>
          <w:marBottom w:val="75"/>
          <w:divBdr>
            <w:top w:val="single" w:sz="6" w:space="0" w:color="E4EAEC"/>
            <w:left w:val="single" w:sz="6" w:space="0" w:color="E4EAEC"/>
            <w:bottom w:val="single" w:sz="6" w:space="0" w:color="E4EAEC"/>
            <w:right w:val="single" w:sz="6" w:space="0" w:color="E4EAEC"/>
          </w:divBdr>
        </w:div>
        <w:div w:id="1907102447">
          <w:marLeft w:val="0"/>
          <w:marRight w:val="75"/>
          <w:marTop w:val="0"/>
          <w:marBottom w:val="75"/>
          <w:divBdr>
            <w:top w:val="single" w:sz="6" w:space="0" w:color="E4EAEC"/>
            <w:left w:val="single" w:sz="6" w:space="0" w:color="E4EAEC"/>
            <w:bottom w:val="single" w:sz="6" w:space="0" w:color="E4EAEC"/>
            <w:right w:val="single" w:sz="6" w:space="0" w:color="E4EAEC"/>
          </w:divBdr>
        </w:div>
        <w:div w:id="1586380996">
          <w:marLeft w:val="0"/>
          <w:marRight w:val="75"/>
          <w:marTop w:val="0"/>
          <w:marBottom w:val="75"/>
          <w:divBdr>
            <w:top w:val="single" w:sz="6" w:space="0" w:color="E4EAEC"/>
            <w:left w:val="single" w:sz="6" w:space="0" w:color="E4EAEC"/>
            <w:bottom w:val="single" w:sz="6" w:space="0" w:color="E4EAEC"/>
            <w:right w:val="single" w:sz="6" w:space="0" w:color="E4EAEC"/>
          </w:divBdr>
        </w:div>
        <w:div w:id="83546411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170559122">
      <w:bodyDiv w:val="1"/>
      <w:marLeft w:val="0"/>
      <w:marRight w:val="0"/>
      <w:marTop w:val="0"/>
      <w:marBottom w:val="0"/>
      <w:divBdr>
        <w:top w:val="none" w:sz="0" w:space="0" w:color="auto"/>
        <w:left w:val="none" w:sz="0" w:space="0" w:color="auto"/>
        <w:bottom w:val="none" w:sz="0" w:space="0" w:color="auto"/>
        <w:right w:val="none" w:sz="0" w:space="0" w:color="auto"/>
      </w:divBdr>
      <w:divsChild>
        <w:div w:id="841776638">
          <w:marLeft w:val="0"/>
          <w:marRight w:val="75"/>
          <w:marTop w:val="0"/>
          <w:marBottom w:val="75"/>
          <w:divBdr>
            <w:top w:val="single" w:sz="6" w:space="0" w:color="E4EAEC"/>
            <w:left w:val="single" w:sz="6" w:space="0" w:color="E4EAEC"/>
            <w:bottom w:val="single" w:sz="6" w:space="0" w:color="E4EAEC"/>
            <w:right w:val="single" w:sz="6" w:space="0" w:color="E4EAEC"/>
          </w:divBdr>
        </w:div>
        <w:div w:id="681278995">
          <w:marLeft w:val="0"/>
          <w:marRight w:val="75"/>
          <w:marTop w:val="0"/>
          <w:marBottom w:val="75"/>
          <w:divBdr>
            <w:top w:val="single" w:sz="6" w:space="0" w:color="E4EAEC"/>
            <w:left w:val="single" w:sz="6" w:space="0" w:color="E4EAEC"/>
            <w:bottom w:val="single" w:sz="6" w:space="0" w:color="E4EAEC"/>
            <w:right w:val="single" w:sz="6" w:space="0" w:color="E4EAEC"/>
          </w:divBdr>
        </w:div>
        <w:div w:id="1148323876">
          <w:marLeft w:val="0"/>
          <w:marRight w:val="75"/>
          <w:marTop w:val="0"/>
          <w:marBottom w:val="75"/>
          <w:divBdr>
            <w:top w:val="single" w:sz="6" w:space="0" w:color="E4EAEC"/>
            <w:left w:val="single" w:sz="6" w:space="0" w:color="E4EAEC"/>
            <w:bottom w:val="single" w:sz="6" w:space="0" w:color="E4EAEC"/>
            <w:right w:val="single" w:sz="6" w:space="0" w:color="E4EAEC"/>
          </w:divBdr>
        </w:div>
        <w:div w:id="1495952398">
          <w:marLeft w:val="0"/>
          <w:marRight w:val="75"/>
          <w:marTop w:val="0"/>
          <w:marBottom w:val="75"/>
          <w:divBdr>
            <w:top w:val="single" w:sz="6" w:space="0" w:color="E4EAEC"/>
            <w:left w:val="single" w:sz="6" w:space="0" w:color="E4EAEC"/>
            <w:bottom w:val="single" w:sz="6" w:space="0" w:color="E4EAEC"/>
            <w:right w:val="single" w:sz="6" w:space="0" w:color="E4EAEC"/>
          </w:divBdr>
        </w:div>
        <w:div w:id="269747796">
          <w:marLeft w:val="0"/>
          <w:marRight w:val="75"/>
          <w:marTop w:val="0"/>
          <w:marBottom w:val="75"/>
          <w:divBdr>
            <w:top w:val="single" w:sz="6" w:space="0" w:color="E4EAEC"/>
            <w:left w:val="single" w:sz="6" w:space="0" w:color="E4EAEC"/>
            <w:bottom w:val="single" w:sz="6" w:space="0" w:color="E4EAEC"/>
            <w:right w:val="single" w:sz="6" w:space="0" w:color="E4EAEC"/>
          </w:divBdr>
        </w:div>
        <w:div w:id="1451390747">
          <w:marLeft w:val="0"/>
          <w:marRight w:val="75"/>
          <w:marTop w:val="0"/>
          <w:marBottom w:val="75"/>
          <w:divBdr>
            <w:top w:val="single" w:sz="6" w:space="0" w:color="E4EAEC"/>
            <w:left w:val="single" w:sz="6" w:space="0" w:color="E4EAEC"/>
            <w:bottom w:val="single" w:sz="6" w:space="0" w:color="E4EAEC"/>
            <w:right w:val="single" w:sz="6" w:space="0" w:color="E4EAEC"/>
          </w:divBdr>
        </w:div>
        <w:div w:id="1805267571">
          <w:marLeft w:val="0"/>
          <w:marRight w:val="75"/>
          <w:marTop w:val="0"/>
          <w:marBottom w:val="75"/>
          <w:divBdr>
            <w:top w:val="single" w:sz="6" w:space="0" w:color="E4EAEC"/>
            <w:left w:val="single" w:sz="6" w:space="0" w:color="E4EAEC"/>
            <w:bottom w:val="single" w:sz="6" w:space="0" w:color="E4EAEC"/>
            <w:right w:val="single" w:sz="6" w:space="0" w:color="E4EAEC"/>
          </w:divBdr>
        </w:div>
        <w:div w:id="1978221743">
          <w:marLeft w:val="0"/>
          <w:marRight w:val="75"/>
          <w:marTop w:val="0"/>
          <w:marBottom w:val="75"/>
          <w:divBdr>
            <w:top w:val="single" w:sz="6" w:space="0" w:color="E4EAEC"/>
            <w:left w:val="single" w:sz="6" w:space="0" w:color="E4EAEC"/>
            <w:bottom w:val="single" w:sz="6" w:space="0" w:color="E4EAEC"/>
            <w:right w:val="single" w:sz="6" w:space="0" w:color="E4EAEC"/>
          </w:divBdr>
        </w:div>
        <w:div w:id="13240786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246958407">
      <w:bodyDiv w:val="1"/>
      <w:marLeft w:val="0"/>
      <w:marRight w:val="0"/>
      <w:marTop w:val="0"/>
      <w:marBottom w:val="0"/>
      <w:divBdr>
        <w:top w:val="none" w:sz="0" w:space="0" w:color="auto"/>
        <w:left w:val="none" w:sz="0" w:space="0" w:color="auto"/>
        <w:bottom w:val="none" w:sz="0" w:space="0" w:color="auto"/>
        <w:right w:val="none" w:sz="0" w:space="0" w:color="auto"/>
      </w:divBdr>
      <w:divsChild>
        <w:div w:id="1479954452">
          <w:marLeft w:val="0"/>
          <w:marRight w:val="75"/>
          <w:marTop w:val="0"/>
          <w:marBottom w:val="75"/>
          <w:divBdr>
            <w:top w:val="single" w:sz="6" w:space="0" w:color="E4EAEC"/>
            <w:left w:val="single" w:sz="6" w:space="0" w:color="E4EAEC"/>
            <w:bottom w:val="single" w:sz="6" w:space="0" w:color="E4EAEC"/>
            <w:right w:val="single" w:sz="6" w:space="0" w:color="E4EAEC"/>
          </w:divBdr>
        </w:div>
        <w:div w:id="997994915">
          <w:marLeft w:val="0"/>
          <w:marRight w:val="75"/>
          <w:marTop w:val="0"/>
          <w:marBottom w:val="75"/>
          <w:divBdr>
            <w:top w:val="single" w:sz="6" w:space="0" w:color="E4EAEC"/>
            <w:left w:val="single" w:sz="6" w:space="0" w:color="E4EAEC"/>
            <w:bottom w:val="single" w:sz="6" w:space="0" w:color="E4EAEC"/>
            <w:right w:val="single" w:sz="6" w:space="0" w:color="E4EAEC"/>
          </w:divBdr>
        </w:div>
        <w:div w:id="152983049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294365112">
      <w:bodyDiv w:val="1"/>
      <w:marLeft w:val="0"/>
      <w:marRight w:val="0"/>
      <w:marTop w:val="0"/>
      <w:marBottom w:val="0"/>
      <w:divBdr>
        <w:top w:val="none" w:sz="0" w:space="0" w:color="auto"/>
        <w:left w:val="none" w:sz="0" w:space="0" w:color="auto"/>
        <w:bottom w:val="none" w:sz="0" w:space="0" w:color="auto"/>
        <w:right w:val="none" w:sz="0" w:space="0" w:color="auto"/>
      </w:divBdr>
      <w:divsChild>
        <w:div w:id="845480944">
          <w:marLeft w:val="0"/>
          <w:marRight w:val="75"/>
          <w:marTop w:val="0"/>
          <w:marBottom w:val="75"/>
          <w:divBdr>
            <w:top w:val="single" w:sz="6" w:space="0" w:color="E4EAEC"/>
            <w:left w:val="single" w:sz="6" w:space="0" w:color="E4EAEC"/>
            <w:bottom w:val="single" w:sz="6" w:space="0" w:color="E4EAEC"/>
            <w:right w:val="single" w:sz="6" w:space="0" w:color="E4EAEC"/>
          </w:divBdr>
        </w:div>
        <w:div w:id="191958200">
          <w:marLeft w:val="0"/>
          <w:marRight w:val="75"/>
          <w:marTop w:val="0"/>
          <w:marBottom w:val="75"/>
          <w:divBdr>
            <w:top w:val="single" w:sz="6" w:space="0" w:color="E4EAEC"/>
            <w:left w:val="single" w:sz="6" w:space="0" w:color="E4EAEC"/>
            <w:bottom w:val="single" w:sz="6" w:space="0" w:color="E4EAEC"/>
            <w:right w:val="single" w:sz="6" w:space="0" w:color="E4EAEC"/>
          </w:divBdr>
        </w:div>
        <w:div w:id="64574259">
          <w:marLeft w:val="0"/>
          <w:marRight w:val="75"/>
          <w:marTop w:val="0"/>
          <w:marBottom w:val="75"/>
          <w:divBdr>
            <w:top w:val="single" w:sz="6" w:space="0" w:color="E4EAEC"/>
            <w:left w:val="single" w:sz="6" w:space="0" w:color="E4EAEC"/>
            <w:bottom w:val="single" w:sz="6" w:space="0" w:color="E4EAEC"/>
            <w:right w:val="single" w:sz="6" w:space="0" w:color="E4EAEC"/>
          </w:divBdr>
        </w:div>
        <w:div w:id="1997411775">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1300188429">
      <w:bodyDiv w:val="1"/>
      <w:marLeft w:val="0"/>
      <w:marRight w:val="0"/>
      <w:marTop w:val="0"/>
      <w:marBottom w:val="0"/>
      <w:divBdr>
        <w:top w:val="none" w:sz="0" w:space="0" w:color="auto"/>
        <w:left w:val="none" w:sz="0" w:space="0" w:color="auto"/>
        <w:bottom w:val="none" w:sz="0" w:space="0" w:color="auto"/>
        <w:right w:val="none" w:sz="0" w:space="0" w:color="auto"/>
      </w:divBdr>
      <w:divsChild>
        <w:div w:id="1951890749">
          <w:marLeft w:val="0"/>
          <w:marRight w:val="75"/>
          <w:marTop w:val="0"/>
          <w:marBottom w:val="75"/>
          <w:divBdr>
            <w:top w:val="single" w:sz="6" w:space="0" w:color="E4EAEC"/>
            <w:left w:val="single" w:sz="6" w:space="0" w:color="E4EAEC"/>
            <w:bottom w:val="single" w:sz="6" w:space="0" w:color="E4EAEC"/>
            <w:right w:val="single" w:sz="6" w:space="0" w:color="E4EAEC"/>
          </w:divBdr>
        </w:div>
        <w:div w:id="1041630531">
          <w:marLeft w:val="0"/>
          <w:marRight w:val="75"/>
          <w:marTop w:val="0"/>
          <w:marBottom w:val="75"/>
          <w:divBdr>
            <w:top w:val="single" w:sz="6" w:space="0" w:color="E4EAEC"/>
            <w:left w:val="single" w:sz="6" w:space="0" w:color="E4EAEC"/>
            <w:bottom w:val="single" w:sz="6" w:space="0" w:color="E4EAEC"/>
            <w:right w:val="single" w:sz="6" w:space="0" w:color="E4EAEC"/>
          </w:divBdr>
        </w:div>
        <w:div w:id="1632130966">
          <w:marLeft w:val="0"/>
          <w:marRight w:val="75"/>
          <w:marTop w:val="0"/>
          <w:marBottom w:val="75"/>
          <w:divBdr>
            <w:top w:val="single" w:sz="6" w:space="0" w:color="E4EAEC"/>
            <w:left w:val="single" w:sz="6" w:space="0" w:color="E4EAEC"/>
            <w:bottom w:val="single" w:sz="6" w:space="0" w:color="E4EAEC"/>
            <w:right w:val="single" w:sz="6" w:space="0" w:color="E4EAEC"/>
          </w:divBdr>
        </w:div>
        <w:div w:id="888414339">
          <w:marLeft w:val="0"/>
          <w:marRight w:val="75"/>
          <w:marTop w:val="0"/>
          <w:marBottom w:val="75"/>
          <w:divBdr>
            <w:top w:val="single" w:sz="6" w:space="0" w:color="E4EAEC"/>
            <w:left w:val="single" w:sz="6" w:space="0" w:color="E4EAEC"/>
            <w:bottom w:val="single" w:sz="6" w:space="0" w:color="E4EAEC"/>
            <w:right w:val="single" w:sz="6" w:space="0" w:color="E4EAEC"/>
          </w:divBdr>
        </w:div>
        <w:div w:id="1285498260">
          <w:marLeft w:val="0"/>
          <w:marRight w:val="75"/>
          <w:marTop w:val="0"/>
          <w:marBottom w:val="75"/>
          <w:divBdr>
            <w:top w:val="single" w:sz="6" w:space="0" w:color="E4EAEC"/>
            <w:left w:val="single" w:sz="6" w:space="0" w:color="E4EAEC"/>
            <w:bottom w:val="single" w:sz="6" w:space="0" w:color="E4EAEC"/>
            <w:right w:val="single" w:sz="6" w:space="0" w:color="E4EAEC"/>
          </w:divBdr>
        </w:div>
        <w:div w:id="86732964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322738988">
      <w:bodyDiv w:val="1"/>
      <w:marLeft w:val="0"/>
      <w:marRight w:val="0"/>
      <w:marTop w:val="0"/>
      <w:marBottom w:val="0"/>
      <w:divBdr>
        <w:top w:val="none" w:sz="0" w:space="0" w:color="auto"/>
        <w:left w:val="none" w:sz="0" w:space="0" w:color="auto"/>
        <w:bottom w:val="none" w:sz="0" w:space="0" w:color="auto"/>
        <w:right w:val="none" w:sz="0" w:space="0" w:color="auto"/>
      </w:divBdr>
      <w:divsChild>
        <w:div w:id="913584390">
          <w:marLeft w:val="0"/>
          <w:marRight w:val="75"/>
          <w:marTop w:val="0"/>
          <w:marBottom w:val="75"/>
          <w:divBdr>
            <w:top w:val="single" w:sz="6" w:space="0" w:color="E4EAEC"/>
            <w:left w:val="single" w:sz="6" w:space="0" w:color="E4EAEC"/>
            <w:bottom w:val="single" w:sz="6" w:space="0" w:color="E4EAEC"/>
            <w:right w:val="single" w:sz="6" w:space="0" w:color="E4EAEC"/>
          </w:divBdr>
        </w:div>
        <w:div w:id="1185903148">
          <w:marLeft w:val="0"/>
          <w:marRight w:val="75"/>
          <w:marTop w:val="0"/>
          <w:marBottom w:val="75"/>
          <w:divBdr>
            <w:top w:val="single" w:sz="6" w:space="0" w:color="E4EAEC"/>
            <w:left w:val="single" w:sz="6" w:space="0" w:color="E4EAEC"/>
            <w:bottom w:val="single" w:sz="6" w:space="0" w:color="E4EAEC"/>
            <w:right w:val="single" w:sz="6" w:space="0" w:color="E4EAEC"/>
          </w:divBdr>
        </w:div>
        <w:div w:id="549338598">
          <w:marLeft w:val="0"/>
          <w:marRight w:val="75"/>
          <w:marTop w:val="0"/>
          <w:marBottom w:val="75"/>
          <w:divBdr>
            <w:top w:val="single" w:sz="6" w:space="0" w:color="E4EAEC"/>
            <w:left w:val="single" w:sz="6" w:space="0" w:color="E4EAEC"/>
            <w:bottom w:val="single" w:sz="6" w:space="0" w:color="E4EAEC"/>
            <w:right w:val="single" w:sz="6" w:space="0" w:color="E4EAEC"/>
          </w:divBdr>
        </w:div>
        <w:div w:id="968824939">
          <w:marLeft w:val="0"/>
          <w:marRight w:val="75"/>
          <w:marTop w:val="0"/>
          <w:marBottom w:val="75"/>
          <w:divBdr>
            <w:top w:val="single" w:sz="6" w:space="0" w:color="E4EAEC"/>
            <w:left w:val="single" w:sz="6" w:space="0" w:color="E4EAEC"/>
            <w:bottom w:val="single" w:sz="6" w:space="0" w:color="E4EAEC"/>
            <w:right w:val="single" w:sz="6" w:space="0" w:color="E4EAEC"/>
          </w:divBdr>
        </w:div>
        <w:div w:id="1038890680">
          <w:marLeft w:val="0"/>
          <w:marRight w:val="75"/>
          <w:marTop w:val="0"/>
          <w:marBottom w:val="75"/>
          <w:divBdr>
            <w:top w:val="single" w:sz="6" w:space="0" w:color="E4EAEC"/>
            <w:left w:val="single" w:sz="6" w:space="0" w:color="E4EAEC"/>
            <w:bottom w:val="single" w:sz="6" w:space="0" w:color="E4EAEC"/>
            <w:right w:val="single" w:sz="6" w:space="0" w:color="E4EAEC"/>
          </w:divBdr>
        </w:div>
        <w:div w:id="1234700330">
          <w:marLeft w:val="0"/>
          <w:marRight w:val="75"/>
          <w:marTop w:val="0"/>
          <w:marBottom w:val="75"/>
          <w:divBdr>
            <w:top w:val="single" w:sz="6" w:space="0" w:color="E4EAEC"/>
            <w:left w:val="single" w:sz="6" w:space="0" w:color="E4EAEC"/>
            <w:bottom w:val="single" w:sz="6" w:space="0" w:color="E4EAEC"/>
            <w:right w:val="single" w:sz="6" w:space="0" w:color="E4EAEC"/>
          </w:divBdr>
        </w:div>
        <w:div w:id="746925246">
          <w:marLeft w:val="0"/>
          <w:marRight w:val="75"/>
          <w:marTop w:val="0"/>
          <w:marBottom w:val="75"/>
          <w:divBdr>
            <w:top w:val="single" w:sz="6" w:space="0" w:color="E4EAEC"/>
            <w:left w:val="single" w:sz="6" w:space="0" w:color="E4EAEC"/>
            <w:bottom w:val="single" w:sz="6" w:space="0" w:color="E4EAEC"/>
            <w:right w:val="single" w:sz="6" w:space="0" w:color="E4EAEC"/>
          </w:divBdr>
        </w:div>
        <w:div w:id="157616065">
          <w:marLeft w:val="0"/>
          <w:marRight w:val="75"/>
          <w:marTop w:val="0"/>
          <w:marBottom w:val="75"/>
          <w:divBdr>
            <w:top w:val="single" w:sz="6" w:space="0" w:color="E4EAEC"/>
            <w:left w:val="single" w:sz="6" w:space="0" w:color="E4EAEC"/>
            <w:bottom w:val="single" w:sz="6" w:space="0" w:color="E4EAEC"/>
            <w:right w:val="single" w:sz="6" w:space="0" w:color="E4EAEC"/>
          </w:divBdr>
        </w:div>
        <w:div w:id="12092630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340083247">
      <w:bodyDiv w:val="1"/>
      <w:marLeft w:val="0"/>
      <w:marRight w:val="0"/>
      <w:marTop w:val="0"/>
      <w:marBottom w:val="0"/>
      <w:divBdr>
        <w:top w:val="none" w:sz="0" w:space="0" w:color="auto"/>
        <w:left w:val="none" w:sz="0" w:space="0" w:color="auto"/>
        <w:bottom w:val="none" w:sz="0" w:space="0" w:color="auto"/>
        <w:right w:val="none" w:sz="0" w:space="0" w:color="auto"/>
      </w:divBdr>
      <w:divsChild>
        <w:div w:id="265814893">
          <w:marLeft w:val="0"/>
          <w:marRight w:val="75"/>
          <w:marTop w:val="0"/>
          <w:marBottom w:val="75"/>
          <w:divBdr>
            <w:top w:val="single" w:sz="6" w:space="0" w:color="E4EAEC"/>
            <w:left w:val="single" w:sz="6" w:space="0" w:color="E4EAEC"/>
            <w:bottom w:val="single" w:sz="6" w:space="0" w:color="E4EAEC"/>
            <w:right w:val="single" w:sz="6" w:space="0" w:color="E4EAEC"/>
          </w:divBdr>
        </w:div>
        <w:div w:id="1993753760">
          <w:marLeft w:val="0"/>
          <w:marRight w:val="75"/>
          <w:marTop w:val="0"/>
          <w:marBottom w:val="75"/>
          <w:divBdr>
            <w:top w:val="single" w:sz="6" w:space="0" w:color="E4EAEC"/>
            <w:left w:val="single" w:sz="6" w:space="0" w:color="E4EAEC"/>
            <w:bottom w:val="single" w:sz="6" w:space="0" w:color="E4EAEC"/>
            <w:right w:val="single" w:sz="6" w:space="0" w:color="E4EAEC"/>
          </w:divBdr>
        </w:div>
        <w:div w:id="1352994036">
          <w:marLeft w:val="0"/>
          <w:marRight w:val="75"/>
          <w:marTop w:val="0"/>
          <w:marBottom w:val="75"/>
          <w:divBdr>
            <w:top w:val="single" w:sz="6" w:space="0" w:color="E4EAEC"/>
            <w:left w:val="single" w:sz="6" w:space="0" w:color="E4EAEC"/>
            <w:bottom w:val="single" w:sz="6" w:space="0" w:color="E4EAEC"/>
            <w:right w:val="single" w:sz="6" w:space="0" w:color="E4EAEC"/>
          </w:divBdr>
        </w:div>
        <w:div w:id="2091080046">
          <w:marLeft w:val="0"/>
          <w:marRight w:val="75"/>
          <w:marTop w:val="0"/>
          <w:marBottom w:val="75"/>
          <w:divBdr>
            <w:top w:val="single" w:sz="6" w:space="0" w:color="E4EAEC"/>
            <w:left w:val="single" w:sz="6" w:space="0" w:color="E4EAEC"/>
            <w:bottom w:val="single" w:sz="6" w:space="0" w:color="E4EAEC"/>
            <w:right w:val="single" w:sz="6" w:space="0" w:color="E4EAEC"/>
          </w:divBdr>
        </w:div>
        <w:div w:id="1694913033">
          <w:marLeft w:val="0"/>
          <w:marRight w:val="75"/>
          <w:marTop w:val="0"/>
          <w:marBottom w:val="75"/>
          <w:divBdr>
            <w:top w:val="single" w:sz="6" w:space="0" w:color="E4EAEC"/>
            <w:left w:val="single" w:sz="6" w:space="0" w:color="E4EAEC"/>
            <w:bottom w:val="single" w:sz="6" w:space="0" w:color="E4EAEC"/>
            <w:right w:val="single" w:sz="6" w:space="0" w:color="E4EAEC"/>
          </w:divBdr>
        </w:div>
        <w:div w:id="1359308849">
          <w:marLeft w:val="0"/>
          <w:marRight w:val="75"/>
          <w:marTop w:val="0"/>
          <w:marBottom w:val="75"/>
          <w:divBdr>
            <w:top w:val="single" w:sz="6" w:space="0" w:color="E4EAEC"/>
            <w:left w:val="single" w:sz="6" w:space="0" w:color="E4EAEC"/>
            <w:bottom w:val="single" w:sz="6" w:space="0" w:color="E4EAEC"/>
            <w:right w:val="single" w:sz="6" w:space="0" w:color="E4EAEC"/>
          </w:divBdr>
        </w:div>
        <w:div w:id="1031760191">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341395914">
      <w:bodyDiv w:val="1"/>
      <w:marLeft w:val="0"/>
      <w:marRight w:val="0"/>
      <w:marTop w:val="0"/>
      <w:marBottom w:val="0"/>
      <w:divBdr>
        <w:top w:val="none" w:sz="0" w:space="0" w:color="auto"/>
        <w:left w:val="none" w:sz="0" w:space="0" w:color="auto"/>
        <w:bottom w:val="none" w:sz="0" w:space="0" w:color="auto"/>
        <w:right w:val="none" w:sz="0" w:space="0" w:color="auto"/>
      </w:divBdr>
      <w:divsChild>
        <w:div w:id="1683974473">
          <w:marLeft w:val="0"/>
          <w:marRight w:val="75"/>
          <w:marTop w:val="0"/>
          <w:marBottom w:val="75"/>
          <w:divBdr>
            <w:top w:val="single" w:sz="6" w:space="0" w:color="E4EAEC"/>
            <w:left w:val="single" w:sz="6" w:space="0" w:color="E4EAEC"/>
            <w:bottom w:val="single" w:sz="6" w:space="0" w:color="E4EAEC"/>
            <w:right w:val="single" w:sz="6" w:space="0" w:color="E4EAEC"/>
          </w:divBdr>
        </w:div>
        <w:div w:id="826213453">
          <w:marLeft w:val="0"/>
          <w:marRight w:val="75"/>
          <w:marTop w:val="0"/>
          <w:marBottom w:val="75"/>
          <w:divBdr>
            <w:top w:val="single" w:sz="6" w:space="0" w:color="E4EAEC"/>
            <w:left w:val="single" w:sz="6" w:space="0" w:color="E4EAEC"/>
            <w:bottom w:val="single" w:sz="6" w:space="0" w:color="E4EAEC"/>
            <w:right w:val="single" w:sz="6" w:space="0" w:color="E4EAEC"/>
          </w:divBdr>
        </w:div>
        <w:div w:id="220139843">
          <w:marLeft w:val="0"/>
          <w:marRight w:val="75"/>
          <w:marTop w:val="0"/>
          <w:marBottom w:val="75"/>
          <w:divBdr>
            <w:top w:val="single" w:sz="6" w:space="0" w:color="E4EAEC"/>
            <w:left w:val="single" w:sz="6" w:space="0" w:color="E4EAEC"/>
            <w:bottom w:val="single" w:sz="6" w:space="0" w:color="E4EAEC"/>
            <w:right w:val="single" w:sz="6" w:space="0" w:color="E4EAEC"/>
          </w:divBdr>
        </w:div>
        <w:div w:id="1393888822">
          <w:marLeft w:val="0"/>
          <w:marRight w:val="75"/>
          <w:marTop w:val="0"/>
          <w:marBottom w:val="75"/>
          <w:divBdr>
            <w:top w:val="single" w:sz="6" w:space="0" w:color="E4EAEC"/>
            <w:left w:val="single" w:sz="6" w:space="0" w:color="E4EAEC"/>
            <w:bottom w:val="single" w:sz="6" w:space="0" w:color="E4EAEC"/>
            <w:right w:val="single" w:sz="6" w:space="0" w:color="E4EAEC"/>
          </w:divBdr>
        </w:div>
        <w:div w:id="899436544">
          <w:marLeft w:val="0"/>
          <w:marRight w:val="75"/>
          <w:marTop w:val="0"/>
          <w:marBottom w:val="75"/>
          <w:divBdr>
            <w:top w:val="single" w:sz="6" w:space="0" w:color="E4EAEC"/>
            <w:left w:val="single" w:sz="6" w:space="0" w:color="E4EAEC"/>
            <w:bottom w:val="single" w:sz="6" w:space="0" w:color="E4EAEC"/>
            <w:right w:val="single" w:sz="6" w:space="0" w:color="E4EAEC"/>
          </w:divBdr>
        </w:div>
        <w:div w:id="562453723">
          <w:marLeft w:val="0"/>
          <w:marRight w:val="75"/>
          <w:marTop w:val="0"/>
          <w:marBottom w:val="75"/>
          <w:divBdr>
            <w:top w:val="single" w:sz="6" w:space="0" w:color="E4EAEC"/>
            <w:left w:val="single" w:sz="6" w:space="0" w:color="E4EAEC"/>
            <w:bottom w:val="single" w:sz="6" w:space="0" w:color="E4EAEC"/>
            <w:right w:val="single" w:sz="6" w:space="0" w:color="E4EAEC"/>
          </w:divBdr>
        </w:div>
        <w:div w:id="1341934258">
          <w:marLeft w:val="0"/>
          <w:marRight w:val="75"/>
          <w:marTop w:val="0"/>
          <w:marBottom w:val="75"/>
          <w:divBdr>
            <w:top w:val="single" w:sz="6" w:space="0" w:color="E4EAEC"/>
            <w:left w:val="single" w:sz="6" w:space="0" w:color="E4EAEC"/>
            <w:bottom w:val="single" w:sz="6" w:space="0" w:color="E4EAEC"/>
            <w:right w:val="single" w:sz="6" w:space="0" w:color="E4EAEC"/>
          </w:divBdr>
        </w:div>
        <w:div w:id="96797098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365790394">
      <w:bodyDiv w:val="1"/>
      <w:marLeft w:val="0"/>
      <w:marRight w:val="0"/>
      <w:marTop w:val="0"/>
      <w:marBottom w:val="0"/>
      <w:divBdr>
        <w:top w:val="none" w:sz="0" w:space="0" w:color="auto"/>
        <w:left w:val="none" w:sz="0" w:space="0" w:color="auto"/>
        <w:bottom w:val="none" w:sz="0" w:space="0" w:color="auto"/>
        <w:right w:val="none" w:sz="0" w:space="0" w:color="auto"/>
      </w:divBdr>
      <w:divsChild>
        <w:div w:id="275525443">
          <w:marLeft w:val="0"/>
          <w:marRight w:val="75"/>
          <w:marTop w:val="0"/>
          <w:marBottom w:val="75"/>
          <w:divBdr>
            <w:top w:val="single" w:sz="6" w:space="0" w:color="E4EAEC"/>
            <w:left w:val="single" w:sz="6" w:space="0" w:color="E4EAEC"/>
            <w:bottom w:val="single" w:sz="6" w:space="0" w:color="E4EAEC"/>
            <w:right w:val="single" w:sz="6" w:space="0" w:color="E4EAEC"/>
          </w:divBdr>
        </w:div>
        <w:div w:id="759330181">
          <w:marLeft w:val="0"/>
          <w:marRight w:val="75"/>
          <w:marTop w:val="0"/>
          <w:marBottom w:val="75"/>
          <w:divBdr>
            <w:top w:val="single" w:sz="6" w:space="0" w:color="E4EAEC"/>
            <w:left w:val="single" w:sz="6" w:space="0" w:color="E4EAEC"/>
            <w:bottom w:val="single" w:sz="6" w:space="0" w:color="E4EAEC"/>
            <w:right w:val="single" w:sz="6" w:space="0" w:color="E4EAEC"/>
          </w:divBdr>
        </w:div>
        <w:div w:id="333267882">
          <w:marLeft w:val="0"/>
          <w:marRight w:val="75"/>
          <w:marTop w:val="0"/>
          <w:marBottom w:val="75"/>
          <w:divBdr>
            <w:top w:val="single" w:sz="6" w:space="0" w:color="E4EAEC"/>
            <w:left w:val="single" w:sz="6" w:space="0" w:color="E4EAEC"/>
            <w:bottom w:val="single" w:sz="6" w:space="0" w:color="E4EAEC"/>
            <w:right w:val="single" w:sz="6" w:space="0" w:color="E4EAEC"/>
          </w:divBdr>
        </w:div>
        <w:div w:id="165059875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388411144">
      <w:bodyDiv w:val="1"/>
      <w:marLeft w:val="0"/>
      <w:marRight w:val="0"/>
      <w:marTop w:val="0"/>
      <w:marBottom w:val="0"/>
      <w:divBdr>
        <w:top w:val="none" w:sz="0" w:space="0" w:color="auto"/>
        <w:left w:val="none" w:sz="0" w:space="0" w:color="auto"/>
        <w:bottom w:val="none" w:sz="0" w:space="0" w:color="auto"/>
        <w:right w:val="none" w:sz="0" w:space="0" w:color="auto"/>
      </w:divBdr>
      <w:divsChild>
        <w:div w:id="1726415173">
          <w:marLeft w:val="0"/>
          <w:marRight w:val="75"/>
          <w:marTop w:val="0"/>
          <w:marBottom w:val="75"/>
          <w:divBdr>
            <w:top w:val="single" w:sz="6" w:space="0" w:color="E4EAEC"/>
            <w:left w:val="single" w:sz="6" w:space="0" w:color="E4EAEC"/>
            <w:bottom w:val="single" w:sz="6" w:space="0" w:color="E4EAEC"/>
            <w:right w:val="single" w:sz="6" w:space="0" w:color="E4EAEC"/>
          </w:divBdr>
        </w:div>
        <w:div w:id="1192498445">
          <w:marLeft w:val="0"/>
          <w:marRight w:val="75"/>
          <w:marTop w:val="0"/>
          <w:marBottom w:val="75"/>
          <w:divBdr>
            <w:top w:val="single" w:sz="6" w:space="0" w:color="E4EAEC"/>
            <w:left w:val="single" w:sz="6" w:space="0" w:color="E4EAEC"/>
            <w:bottom w:val="single" w:sz="6" w:space="0" w:color="E4EAEC"/>
            <w:right w:val="single" w:sz="6" w:space="0" w:color="E4EAEC"/>
          </w:divBdr>
        </w:div>
        <w:div w:id="745223928">
          <w:marLeft w:val="0"/>
          <w:marRight w:val="75"/>
          <w:marTop w:val="0"/>
          <w:marBottom w:val="75"/>
          <w:divBdr>
            <w:top w:val="single" w:sz="6" w:space="0" w:color="E4EAEC"/>
            <w:left w:val="single" w:sz="6" w:space="0" w:color="E4EAEC"/>
            <w:bottom w:val="single" w:sz="6" w:space="0" w:color="E4EAEC"/>
            <w:right w:val="single" w:sz="6" w:space="0" w:color="E4EAEC"/>
          </w:divBdr>
        </w:div>
        <w:div w:id="1889295370">
          <w:marLeft w:val="0"/>
          <w:marRight w:val="75"/>
          <w:marTop w:val="0"/>
          <w:marBottom w:val="75"/>
          <w:divBdr>
            <w:top w:val="single" w:sz="6" w:space="0" w:color="E4EAEC"/>
            <w:left w:val="single" w:sz="6" w:space="0" w:color="E4EAEC"/>
            <w:bottom w:val="single" w:sz="6" w:space="0" w:color="E4EAEC"/>
            <w:right w:val="single" w:sz="6" w:space="0" w:color="E4EAEC"/>
          </w:divBdr>
        </w:div>
        <w:div w:id="551773397">
          <w:marLeft w:val="0"/>
          <w:marRight w:val="75"/>
          <w:marTop w:val="0"/>
          <w:marBottom w:val="75"/>
          <w:divBdr>
            <w:top w:val="single" w:sz="6" w:space="0" w:color="E4EAEC"/>
            <w:left w:val="single" w:sz="6" w:space="0" w:color="E4EAEC"/>
            <w:bottom w:val="single" w:sz="6" w:space="0" w:color="E4EAEC"/>
            <w:right w:val="single" w:sz="6" w:space="0" w:color="E4EAEC"/>
          </w:divBdr>
        </w:div>
        <w:div w:id="181143917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397432449">
      <w:bodyDiv w:val="1"/>
      <w:marLeft w:val="0"/>
      <w:marRight w:val="0"/>
      <w:marTop w:val="0"/>
      <w:marBottom w:val="0"/>
      <w:divBdr>
        <w:top w:val="none" w:sz="0" w:space="0" w:color="auto"/>
        <w:left w:val="none" w:sz="0" w:space="0" w:color="auto"/>
        <w:bottom w:val="none" w:sz="0" w:space="0" w:color="auto"/>
        <w:right w:val="none" w:sz="0" w:space="0" w:color="auto"/>
      </w:divBdr>
      <w:divsChild>
        <w:div w:id="386028031">
          <w:marLeft w:val="0"/>
          <w:marRight w:val="75"/>
          <w:marTop w:val="0"/>
          <w:marBottom w:val="75"/>
          <w:divBdr>
            <w:top w:val="single" w:sz="6" w:space="0" w:color="E4EAEC"/>
            <w:left w:val="single" w:sz="6" w:space="0" w:color="E4EAEC"/>
            <w:bottom w:val="single" w:sz="6" w:space="0" w:color="E4EAEC"/>
            <w:right w:val="single" w:sz="6" w:space="0" w:color="E4EAEC"/>
          </w:divBdr>
        </w:div>
        <w:div w:id="1387874505">
          <w:marLeft w:val="0"/>
          <w:marRight w:val="75"/>
          <w:marTop w:val="0"/>
          <w:marBottom w:val="75"/>
          <w:divBdr>
            <w:top w:val="single" w:sz="6" w:space="0" w:color="E4EAEC"/>
            <w:left w:val="single" w:sz="6" w:space="0" w:color="E4EAEC"/>
            <w:bottom w:val="single" w:sz="6" w:space="0" w:color="E4EAEC"/>
            <w:right w:val="single" w:sz="6" w:space="0" w:color="E4EAEC"/>
          </w:divBdr>
        </w:div>
        <w:div w:id="1690061221">
          <w:marLeft w:val="0"/>
          <w:marRight w:val="75"/>
          <w:marTop w:val="0"/>
          <w:marBottom w:val="75"/>
          <w:divBdr>
            <w:top w:val="single" w:sz="6" w:space="0" w:color="E4EAEC"/>
            <w:left w:val="single" w:sz="6" w:space="0" w:color="E4EAEC"/>
            <w:bottom w:val="single" w:sz="6" w:space="0" w:color="E4EAEC"/>
            <w:right w:val="single" w:sz="6" w:space="0" w:color="E4EAEC"/>
          </w:divBdr>
        </w:div>
        <w:div w:id="1607035975">
          <w:marLeft w:val="0"/>
          <w:marRight w:val="75"/>
          <w:marTop w:val="0"/>
          <w:marBottom w:val="75"/>
          <w:divBdr>
            <w:top w:val="single" w:sz="6" w:space="0" w:color="E4EAEC"/>
            <w:left w:val="single" w:sz="6" w:space="0" w:color="E4EAEC"/>
            <w:bottom w:val="single" w:sz="6" w:space="0" w:color="E4EAEC"/>
            <w:right w:val="single" w:sz="6" w:space="0" w:color="E4EAEC"/>
          </w:divBdr>
        </w:div>
        <w:div w:id="130947102">
          <w:marLeft w:val="0"/>
          <w:marRight w:val="75"/>
          <w:marTop w:val="0"/>
          <w:marBottom w:val="75"/>
          <w:divBdr>
            <w:top w:val="single" w:sz="6" w:space="0" w:color="E4EAEC"/>
            <w:left w:val="single" w:sz="6" w:space="0" w:color="E4EAEC"/>
            <w:bottom w:val="single" w:sz="6" w:space="0" w:color="E4EAEC"/>
            <w:right w:val="single" w:sz="6" w:space="0" w:color="E4EAEC"/>
          </w:divBdr>
        </w:div>
        <w:div w:id="1468471519">
          <w:marLeft w:val="0"/>
          <w:marRight w:val="75"/>
          <w:marTop w:val="0"/>
          <w:marBottom w:val="75"/>
          <w:divBdr>
            <w:top w:val="single" w:sz="6" w:space="0" w:color="E4EAEC"/>
            <w:left w:val="single" w:sz="6" w:space="0" w:color="E4EAEC"/>
            <w:bottom w:val="single" w:sz="6" w:space="0" w:color="E4EAEC"/>
            <w:right w:val="single" w:sz="6" w:space="0" w:color="E4EAEC"/>
          </w:divBdr>
        </w:div>
        <w:div w:id="704603372">
          <w:marLeft w:val="0"/>
          <w:marRight w:val="75"/>
          <w:marTop w:val="0"/>
          <w:marBottom w:val="75"/>
          <w:divBdr>
            <w:top w:val="single" w:sz="6" w:space="0" w:color="E4EAEC"/>
            <w:left w:val="single" w:sz="6" w:space="0" w:color="E4EAEC"/>
            <w:bottom w:val="single" w:sz="6" w:space="0" w:color="E4EAEC"/>
            <w:right w:val="single" w:sz="6" w:space="0" w:color="E4EAEC"/>
          </w:divBdr>
        </w:div>
        <w:div w:id="134979085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413091029">
      <w:bodyDiv w:val="1"/>
      <w:marLeft w:val="0"/>
      <w:marRight w:val="0"/>
      <w:marTop w:val="0"/>
      <w:marBottom w:val="0"/>
      <w:divBdr>
        <w:top w:val="none" w:sz="0" w:space="0" w:color="auto"/>
        <w:left w:val="none" w:sz="0" w:space="0" w:color="auto"/>
        <w:bottom w:val="none" w:sz="0" w:space="0" w:color="auto"/>
        <w:right w:val="none" w:sz="0" w:space="0" w:color="auto"/>
      </w:divBdr>
      <w:divsChild>
        <w:div w:id="664825770">
          <w:marLeft w:val="0"/>
          <w:marRight w:val="75"/>
          <w:marTop w:val="0"/>
          <w:marBottom w:val="75"/>
          <w:divBdr>
            <w:top w:val="single" w:sz="6" w:space="0" w:color="E4EAEC"/>
            <w:left w:val="single" w:sz="6" w:space="0" w:color="E4EAEC"/>
            <w:bottom w:val="single" w:sz="6" w:space="0" w:color="E4EAEC"/>
            <w:right w:val="single" w:sz="6" w:space="0" w:color="E4EAEC"/>
          </w:divBdr>
        </w:div>
        <w:div w:id="1778937880">
          <w:marLeft w:val="0"/>
          <w:marRight w:val="75"/>
          <w:marTop w:val="0"/>
          <w:marBottom w:val="75"/>
          <w:divBdr>
            <w:top w:val="single" w:sz="6" w:space="0" w:color="E4EAEC"/>
            <w:left w:val="single" w:sz="6" w:space="0" w:color="E4EAEC"/>
            <w:bottom w:val="single" w:sz="6" w:space="0" w:color="E4EAEC"/>
            <w:right w:val="single" w:sz="6" w:space="0" w:color="E4EAEC"/>
          </w:divBdr>
        </w:div>
        <w:div w:id="1642073415">
          <w:marLeft w:val="0"/>
          <w:marRight w:val="75"/>
          <w:marTop w:val="0"/>
          <w:marBottom w:val="75"/>
          <w:divBdr>
            <w:top w:val="single" w:sz="6" w:space="0" w:color="E4EAEC"/>
            <w:left w:val="single" w:sz="6" w:space="0" w:color="E4EAEC"/>
            <w:bottom w:val="single" w:sz="6" w:space="0" w:color="E4EAEC"/>
            <w:right w:val="single" w:sz="6" w:space="0" w:color="E4EAEC"/>
          </w:divBdr>
        </w:div>
        <w:div w:id="1838883742">
          <w:marLeft w:val="0"/>
          <w:marRight w:val="75"/>
          <w:marTop w:val="0"/>
          <w:marBottom w:val="75"/>
          <w:divBdr>
            <w:top w:val="single" w:sz="6" w:space="0" w:color="E4EAEC"/>
            <w:left w:val="single" w:sz="6" w:space="0" w:color="E4EAEC"/>
            <w:bottom w:val="single" w:sz="6" w:space="0" w:color="E4EAEC"/>
            <w:right w:val="single" w:sz="6" w:space="0" w:color="E4EAEC"/>
          </w:divBdr>
        </w:div>
        <w:div w:id="103693008">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430617263">
      <w:bodyDiv w:val="1"/>
      <w:marLeft w:val="0"/>
      <w:marRight w:val="0"/>
      <w:marTop w:val="0"/>
      <w:marBottom w:val="0"/>
      <w:divBdr>
        <w:top w:val="none" w:sz="0" w:space="0" w:color="auto"/>
        <w:left w:val="none" w:sz="0" w:space="0" w:color="auto"/>
        <w:bottom w:val="none" w:sz="0" w:space="0" w:color="auto"/>
        <w:right w:val="none" w:sz="0" w:space="0" w:color="auto"/>
      </w:divBdr>
      <w:divsChild>
        <w:div w:id="1534996232">
          <w:marLeft w:val="0"/>
          <w:marRight w:val="75"/>
          <w:marTop w:val="0"/>
          <w:marBottom w:val="75"/>
          <w:divBdr>
            <w:top w:val="single" w:sz="6" w:space="0" w:color="E4EAEC"/>
            <w:left w:val="single" w:sz="6" w:space="0" w:color="E4EAEC"/>
            <w:bottom w:val="single" w:sz="6" w:space="0" w:color="E4EAEC"/>
            <w:right w:val="single" w:sz="6" w:space="0" w:color="E4EAEC"/>
          </w:divBdr>
        </w:div>
        <w:div w:id="1772162725">
          <w:marLeft w:val="0"/>
          <w:marRight w:val="75"/>
          <w:marTop w:val="0"/>
          <w:marBottom w:val="75"/>
          <w:divBdr>
            <w:top w:val="single" w:sz="6" w:space="0" w:color="E4EAEC"/>
            <w:left w:val="single" w:sz="6" w:space="0" w:color="E4EAEC"/>
            <w:bottom w:val="single" w:sz="6" w:space="0" w:color="E4EAEC"/>
            <w:right w:val="single" w:sz="6" w:space="0" w:color="E4EAEC"/>
          </w:divBdr>
        </w:div>
        <w:div w:id="1363166370">
          <w:marLeft w:val="0"/>
          <w:marRight w:val="75"/>
          <w:marTop w:val="0"/>
          <w:marBottom w:val="75"/>
          <w:divBdr>
            <w:top w:val="single" w:sz="6" w:space="0" w:color="E4EAEC"/>
            <w:left w:val="single" w:sz="6" w:space="0" w:color="E4EAEC"/>
            <w:bottom w:val="single" w:sz="6" w:space="0" w:color="E4EAEC"/>
            <w:right w:val="single" w:sz="6" w:space="0" w:color="E4EAEC"/>
          </w:divBdr>
        </w:div>
        <w:div w:id="68429106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454208999">
      <w:bodyDiv w:val="1"/>
      <w:marLeft w:val="0"/>
      <w:marRight w:val="0"/>
      <w:marTop w:val="0"/>
      <w:marBottom w:val="0"/>
      <w:divBdr>
        <w:top w:val="none" w:sz="0" w:space="0" w:color="auto"/>
        <w:left w:val="none" w:sz="0" w:space="0" w:color="auto"/>
        <w:bottom w:val="none" w:sz="0" w:space="0" w:color="auto"/>
        <w:right w:val="none" w:sz="0" w:space="0" w:color="auto"/>
      </w:divBdr>
      <w:divsChild>
        <w:div w:id="641617750">
          <w:marLeft w:val="0"/>
          <w:marRight w:val="75"/>
          <w:marTop w:val="0"/>
          <w:marBottom w:val="75"/>
          <w:divBdr>
            <w:top w:val="single" w:sz="6" w:space="0" w:color="E4EAEC"/>
            <w:left w:val="single" w:sz="6" w:space="0" w:color="E4EAEC"/>
            <w:bottom w:val="single" w:sz="6" w:space="0" w:color="E4EAEC"/>
            <w:right w:val="single" w:sz="6" w:space="0" w:color="E4EAEC"/>
          </w:divBdr>
        </w:div>
        <w:div w:id="680812155">
          <w:marLeft w:val="0"/>
          <w:marRight w:val="75"/>
          <w:marTop w:val="0"/>
          <w:marBottom w:val="75"/>
          <w:divBdr>
            <w:top w:val="single" w:sz="6" w:space="0" w:color="E4EAEC"/>
            <w:left w:val="single" w:sz="6" w:space="0" w:color="E4EAEC"/>
            <w:bottom w:val="single" w:sz="6" w:space="0" w:color="E4EAEC"/>
            <w:right w:val="single" w:sz="6" w:space="0" w:color="E4EAEC"/>
          </w:divBdr>
        </w:div>
        <w:div w:id="1005865945">
          <w:marLeft w:val="0"/>
          <w:marRight w:val="75"/>
          <w:marTop w:val="0"/>
          <w:marBottom w:val="75"/>
          <w:divBdr>
            <w:top w:val="single" w:sz="6" w:space="0" w:color="E4EAEC"/>
            <w:left w:val="single" w:sz="6" w:space="0" w:color="E4EAEC"/>
            <w:bottom w:val="single" w:sz="6" w:space="0" w:color="E4EAEC"/>
            <w:right w:val="single" w:sz="6" w:space="0" w:color="E4EAEC"/>
          </w:divBdr>
        </w:div>
        <w:div w:id="150362379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477380196">
      <w:bodyDiv w:val="1"/>
      <w:marLeft w:val="0"/>
      <w:marRight w:val="0"/>
      <w:marTop w:val="0"/>
      <w:marBottom w:val="0"/>
      <w:divBdr>
        <w:top w:val="none" w:sz="0" w:space="0" w:color="auto"/>
        <w:left w:val="none" w:sz="0" w:space="0" w:color="auto"/>
        <w:bottom w:val="none" w:sz="0" w:space="0" w:color="auto"/>
        <w:right w:val="none" w:sz="0" w:space="0" w:color="auto"/>
      </w:divBdr>
      <w:divsChild>
        <w:div w:id="666639626">
          <w:marLeft w:val="0"/>
          <w:marRight w:val="75"/>
          <w:marTop w:val="0"/>
          <w:marBottom w:val="75"/>
          <w:divBdr>
            <w:top w:val="single" w:sz="6" w:space="0" w:color="E4EAEC"/>
            <w:left w:val="single" w:sz="6" w:space="0" w:color="E4EAEC"/>
            <w:bottom w:val="single" w:sz="6" w:space="0" w:color="E4EAEC"/>
            <w:right w:val="single" w:sz="6" w:space="0" w:color="E4EAEC"/>
          </w:divBdr>
        </w:div>
        <w:div w:id="450317848">
          <w:marLeft w:val="0"/>
          <w:marRight w:val="75"/>
          <w:marTop w:val="0"/>
          <w:marBottom w:val="75"/>
          <w:divBdr>
            <w:top w:val="single" w:sz="6" w:space="0" w:color="E4EAEC"/>
            <w:left w:val="single" w:sz="6" w:space="0" w:color="E4EAEC"/>
            <w:bottom w:val="single" w:sz="6" w:space="0" w:color="E4EAEC"/>
            <w:right w:val="single" w:sz="6" w:space="0" w:color="E4EAEC"/>
          </w:divBdr>
        </w:div>
        <w:div w:id="2063019330">
          <w:marLeft w:val="0"/>
          <w:marRight w:val="75"/>
          <w:marTop w:val="0"/>
          <w:marBottom w:val="75"/>
          <w:divBdr>
            <w:top w:val="single" w:sz="6" w:space="0" w:color="E4EAEC"/>
            <w:left w:val="single" w:sz="6" w:space="0" w:color="E4EAEC"/>
            <w:bottom w:val="single" w:sz="6" w:space="0" w:color="E4EAEC"/>
            <w:right w:val="single" w:sz="6" w:space="0" w:color="E4EAEC"/>
          </w:divBdr>
        </w:div>
        <w:div w:id="1421636286">
          <w:marLeft w:val="0"/>
          <w:marRight w:val="75"/>
          <w:marTop w:val="0"/>
          <w:marBottom w:val="75"/>
          <w:divBdr>
            <w:top w:val="single" w:sz="6" w:space="0" w:color="E4EAEC"/>
            <w:left w:val="single" w:sz="6" w:space="0" w:color="E4EAEC"/>
            <w:bottom w:val="single" w:sz="6" w:space="0" w:color="E4EAEC"/>
            <w:right w:val="single" w:sz="6" w:space="0" w:color="E4EAEC"/>
          </w:divBdr>
        </w:div>
        <w:div w:id="51755010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489980200">
      <w:bodyDiv w:val="1"/>
      <w:marLeft w:val="0"/>
      <w:marRight w:val="0"/>
      <w:marTop w:val="0"/>
      <w:marBottom w:val="0"/>
      <w:divBdr>
        <w:top w:val="none" w:sz="0" w:space="0" w:color="auto"/>
        <w:left w:val="none" w:sz="0" w:space="0" w:color="auto"/>
        <w:bottom w:val="none" w:sz="0" w:space="0" w:color="auto"/>
        <w:right w:val="none" w:sz="0" w:space="0" w:color="auto"/>
      </w:divBdr>
      <w:divsChild>
        <w:div w:id="173423424">
          <w:marLeft w:val="0"/>
          <w:marRight w:val="75"/>
          <w:marTop w:val="0"/>
          <w:marBottom w:val="75"/>
          <w:divBdr>
            <w:top w:val="single" w:sz="6" w:space="0" w:color="E4EAEC"/>
            <w:left w:val="single" w:sz="6" w:space="0" w:color="E4EAEC"/>
            <w:bottom w:val="single" w:sz="6" w:space="0" w:color="E4EAEC"/>
            <w:right w:val="single" w:sz="6" w:space="0" w:color="E4EAEC"/>
          </w:divBdr>
        </w:div>
        <w:div w:id="361907520">
          <w:marLeft w:val="0"/>
          <w:marRight w:val="75"/>
          <w:marTop w:val="0"/>
          <w:marBottom w:val="75"/>
          <w:divBdr>
            <w:top w:val="single" w:sz="6" w:space="0" w:color="E4EAEC"/>
            <w:left w:val="single" w:sz="6" w:space="0" w:color="E4EAEC"/>
            <w:bottom w:val="single" w:sz="6" w:space="0" w:color="E4EAEC"/>
            <w:right w:val="single" w:sz="6" w:space="0" w:color="E4EAEC"/>
          </w:divBdr>
        </w:div>
        <w:div w:id="868418879">
          <w:marLeft w:val="0"/>
          <w:marRight w:val="75"/>
          <w:marTop w:val="0"/>
          <w:marBottom w:val="75"/>
          <w:divBdr>
            <w:top w:val="single" w:sz="6" w:space="0" w:color="E4EAEC"/>
            <w:left w:val="single" w:sz="6" w:space="0" w:color="E4EAEC"/>
            <w:bottom w:val="single" w:sz="6" w:space="0" w:color="E4EAEC"/>
            <w:right w:val="single" w:sz="6" w:space="0" w:color="E4EAEC"/>
          </w:divBdr>
        </w:div>
        <w:div w:id="97467625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493178661">
      <w:bodyDiv w:val="1"/>
      <w:marLeft w:val="0"/>
      <w:marRight w:val="0"/>
      <w:marTop w:val="0"/>
      <w:marBottom w:val="0"/>
      <w:divBdr>
        <w:top w:val="none" w:sz="0" w:space="0" w:color="auto"/>
        <w:left w:val="none" w:sz="0" w:space="0" w:color="auto"/>
        <w:bottom w:val="none" w:sz="0" w:space="0" w:color="auto"/>
        <w:right w:val="none" w:sz="0" w:space="0" w:color="auto"/>
      </w:divBdr>
      <w:divsChild>
        <w:div w:id="1030836582">
          <w:marLeft w:val="0"/>
          <w:marRight w:val="75"/>
          <w:marTop w:val="0"/>
          <w:marBottom w:val="75"/>
          <w:divBdr>
            <w:top w:val="single" w:sz="6" w:space="0" w:color="E4EAEC"/>
            <w:left w:val="single" w:sz="6" w:space="0" w:color="E4EAEC"/>
            <w:bottom w:val="single" w:sz="6" w:space="0" w:color="E4EAEC"/>
            <w:right w:val="single" w:sz="6" w:space="0" w:color="E4EAEC"/>
          </w:divBdr>
        </w:div>
        <w:div w:id="1241133879">
          <w:marLeft w:val="0"/>
          <w:marRight w:val="75"/>
          <w:marTop w:val="0"/>
          <w:marBottom w:val="75"/>
          <w:divBdr>
            <w:top w:val="single" w:sz="6" w:space="0" w:color="E4EAEC"/>
            <w:left w:val="single" w:sz="6" w:space="0" w:color="E4EAEC"/>
            <w:bottom w:val="single" w:sz="6" w:space="0" w:color="E4EAEC"/>
            <w:right w:val="single" w:sz="6" w:space="0" w:color="E4EAEC"/>
          </w:divBdr>
        </w:div>
        <w:div w:id="1629818443">
          <w:marLeft w:val="0"/>
          <w:marRight w:val="75"/>
          <w:marTop w:val="0"/>
          <w:marBottom w:val="75"/>
          <w:divBdr>
            <w:top w:val="single" w:sz="6" w:space="0" w:color="E4EAEC"/>
            <w:left w:val="single" w:sz="6" w:space="0" w:color="E4EAEC"/>
            <w:bottom w:val="single" w:sz="6" w:space="0" w:color="E4EAEC"/>
            <w:right w:val="single" w:sz="6" w:space="0" w:color="E4EAEC"/>
          </w:divBdr>
        </w:div>
        <w:div w:id="1386178777">
          <w:marLeft w:val="0"/>
          <w:marRight w:val="75"/>
          <w:marTop w:val="0"/>
          <w:marBottom w:val="75"/>
          <w:divBdr>
            <w:top w:val="single" w:sz="6" w:space="0" w:color="E4EAEC"/>
            <w:left w:val="single" w:sz="6" w:space="0" w:color="E4EAEC"/>
            <w:bottom w:val="single" w:sz="6" w:space="0" w:color="E4EAEC"/>
            <w:right w:val="single" w:sz="6" w:space="0" w:color="E4EAEC"/>
          </w:divBdr>
        </w:div>
        <w:div w:id="1986425557">
          <w:marLeft w:val="0"/>
          <w:marRight w:val="75"/>
          <w:marTop w:val="0"/>
          <w:marBottom w:val="75"/>
          <w:divBdr>
            <w:top w:val="single" w:sz="6" w:space="0" w:color="E4EAEC"/>
            <w:left w:val="single" w:sz="6" w:space="0" w:color="E4EAEC"/>
            <w:bottom w:val="single" w:sz="6" w:space="0" w:color="E4EAEC"/>
            <w:right w:val="single" w:sz="6" w:space="0" w:color="E4EAEC"/>
          </w:divBdr>
        </w:div>
        <w:div w:id="139075008">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495953967">
      <w:bodyDiv w:val="1"/>
      <w:marLeft w:val="0"/>
      <w:marRight w:val="0"/>
      <w:marTop w:val="0"/>
      <w:marBottom w:val="0"/>
      <w:divBdr>
        <w:top w:val="none" w:sz="0" w:space="0" w:color="auto"/>
        <w:left w:val="none" w:sz="0" w:space="0" w:color="auto"/>
        <w:bottom w:val="none" w:sz="0" w:space="0" w:color="auto"/>
        <w:right w:val="none" w:sz="0" w:space="0" w:color="auto"/>
      </w:divBdr>
      <w:divsChild>
        <w:div w:id="26151716">
          <w:marLeft w:val="0"/>
          <w:marRight w:val="75"/>
          <w:marTop w:val="0"/>
          <w:marBottom w:val="75"/>
          <w:divBdr>
            <w:top w:val="single" w:sz="6" w:space="0" w:color="E4EAEC"/>
            <w:left w:val="single" w:sz="6" w:space="0" w:color="E4EAEC"/>
            <w:bottom w:val="single" w:sz="6" w:space="0" w:color="E4EAEC"/>
            <w:right w:val="single" w:sz="6" w:space="0" w:color="E4EAEC"/>
          </w:divBdr>
        </w:div>
        <w:div w:id="1755201512">
          <w:marLeft w:val="0"/>
          <w:marRight w:val="75"/>
          <w:marTop w:val="0"/>
          <w:marBottom w:val="75"/>
          <w:divBdr>
            <w:top w:val="single" w:sz="6" w:space="0" w:color="E4EAEC"/>
            <w:left w:val="single" w:sz="6" w:space="0" w:color="E4EAEC"/>
            <w:bottom w:val="single" w:sz="6" w:space="0" w:color="E4EAEC"/>
            <w:right w:val="single" w:sz="6" w:space="0" w:color="E4EAEC"/>
          </w:divBdr>
        </w:div>
        <w:div w:id="1070155074">
          <w:marLeft w:val="0"/>
          <w:marRight w:val="75"/>
          <w:marTop w:val="0"/>
          <w:marBottom w:val="75"/>
          <w:divBdr>
            <w:top w:val="single" w:sz="6" w:space="0" w:color="E4EAEC"/>
            <w:left w:val="single" w:sz="6" w:space="0" w:color="E4EAEC"/>
            <w:bottom w:val="single" w:sz="6" w:space="0" w:color="E4EAEC"/>
            <w:right w:val="single" w:sz="6" w:space="0" w:color="E4EAEC"/>
          </w:divBdr>
        </w:div>
        <w:div w:id="287395358">
          <w:marLeft w:val="0"/>
          <w:marRight w:val="75"/>
          <w:marTop w:val="0"/>
          <w:marBottom w:val="75"/>
          <w:divBdr>
            <w:top w:val="single" w:sz="6" w:space="0" w:color="E4EAEC"/>
            <w:left w:val="single" w:sz="6" w:space="0" w:color="E4EAEC"/>
            <w:bottom w:val="single" w:sz="6" w:space="0" w:color="E4EAEC"/>
            <w:right w:val="single" w:sz="6" w:space="0" w:color="E4EAEC"/>
          </w:divBdr>
        </w:div>
        <w:div w:id="119305027">
          <w:marLeft w:val="0"/>
          <w:marRight w:val="75"/>
          <w:marTop w:val="0"/>
          <w:marBottom w:val="75"/>
          <w:divBdr>
            <w:top w:val="single" w:sz="6" w:space="0" w:color="E4EAEC"/>
            <w:left w:val="single" w:sz="6" w:space="0" w:color="E4EAEC"/>
            <w:bottom w:val="single" w:sz="6" w:space="0" w:color="E4EAEC"/>
            <w:right w:val="single" w:sz="6" w:space="0" w:color="E4EAEC"/>
          </w:divBdr>
        </w:div>
        <w:div w:id="2040543067">
          <w:marLeft w:val="0"/>
          <w:marRight w:val="75"/>
          <w:marTop w:val="0"/>
          <w:marBottom w:val="75"/>
          <w:divBdr>
            <w:top w:val="single" w:sz="6" w:space="0" w:color="E4EAEC"/>
            <w:left w:val="single" w:sz="6" w:space="0" w:color="E4EAEC"/>
            <w:bottom w:val="single" w:sz="6" w:space="0" w:color="E4EAEC"/>
            <w:right w:val="single" w:sz="6" w:space="0" w:color="E4EAEC"/>
          </w:divBdr>
        </w:div>
        <w:div w:id="979767476">
          <w:marLeft w:val="0"/>
          <w:marRight w:val="75"/>
          <w:marTop w:val="0"/>
          <w:marBottom w:val="75"/>
          <w:divBdr>
            <w:top w:val="single" w:sz="6" w:space="0" w:color="E4EAEC"/>
            <w:left w:val="single" w:sz="6" w:space="0" w:color="E4EAEC"/>
            <w:bottom w:val="single" w:sz="6" w:space="0" w:color="E4EAEC"/>
            <w:right w:val="single" w:sz="6" w:space="0" w:color="E4EAEC"/>
          </w:divBdr>
        </w:div>
        <w:div w:id="1258909665">
          <w:marLeft w:val="0"/>
          <w:marRight w:val="75"/>
          <w:marTop w:val="0"/>
          <w:marBottom w:val="75"/>
          <w:divBdr>
            <w:top w:val="single" w:sz="6" w:space="0" w:color="E4EAEC"/>
            <w:left w:val="single" w:sz="6" w:space="0" w:color="E4EAEC"/>
            <w:bottom w:val="single" w:sz="6" w:space="0" w:color="E4EAEC"/>
            <w:right w:val="single" w:sz="6" w:space="0" w:color="E4EAEC"/>
          </w:divBdr>
        </w:div>
        <w:div w:id="641614199">
          <w:marLeft w:val="0"/>
          <w:marRight w:val="75"/>
          <w:marTop w:val="0"/>
          <w:marBottom w:val="75"/>
          <w:divBdr>
            <w:top w:val="single" w:sz="6" w:space="0" w:color="E4EAEC"/>
            <w:left w:val="single" w:sz="6" w:space="0" w:color="E4EAEC"/>
            <w:bottom w:val="single" w:sz="6" w:space="0" w:color="E4EAEC"/>
            <w:right w:val="single" w:sz="6" w:space="0" w:color="E4EAEC"/>
          </w:divBdr>
        </w:div>
        <w:div w:id="76563603">
          <w:marLeft w:val="0"/>
          <w:marRight w:val="75"/>
          <w:marTop w:val="0"/>
          <w:marBottom w:val="75"/>
          <w:divBdr>
            <w:top w:val="single" w:sz="6" w:space="0" w:color="E4EAEC"/>
            <w:left w:val="single" w:sz="6" w:space="0" w:color="E4EAEC"/>
            <w:bottom w:val="single" w:sz="6" w:space="0" w:color="E4EAEC"/>
            <w:right w:val="single" w:sz="6" w:space="0" w:color="E4EAEC"/>
          </w:divBdr>
        </w:div>
        <w:div w:id="123497066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512256229">
      <w:bodyDiv w:val="1"/>
      <w:marLeft w:val="0"/>
      <w:marRight w:val="0"/>
      <w:marTop w:val="0"/>
      <w:marBottom w:val="0"/>
      <w:divBdr>
        <w:top w:val="none" w:sz="0" w:space="0" w:color="auto"/>
        <w:left w:val="none" w:sz="0" w:space="0" w:color="auto"/>
        <w:bottom w:val="none" w:sz="0" w:space="0" w:color="auto"/>
        <w:right w:val="none" w:sz="0" w:space="0" w:color="auto"/>
      </w:divBdr>
      <w:divsChild>
        <w:div w:id="594440802">
          <w:marLeft w:val="0"/>
          <w:marRight w:val="75"/>
          <w:marTop w:val="0"/>
          <w:marBottom w:val="75"/>
          <w:divBdr>
            <w:top w:val="single" w:sz="6" w:space="0" w:color="E4EAEC"/>
            <w:left w:val="single" w:sz="6" w:space="0" w:color="E4EAEC"/>
            <w:bottom w:val="single" w:sz="6" w:space="0" w:color="E4EAEC"/>
            <w:right w:val="single" w:sz="6" w:space="0" w:color="E4EAEC"/>
          </w:divBdr>
        </w:div>
        <w:div w:id="1372463791">
          <w:marLeft w:val="0"/>
          <w:marRight w:val="75"/>
          <w:marTop w:val="0"/>
          <w:marBottom w:val="75"/>
          <w:divBdr>
            <w:top w:val="single" w:sz="6" w:space="0" w:color="E4EAEC"/>
            <w:left w:val="single" w:sz="6" w:space="0" w:color="E4EAEC"/>
            <w:bottom w:val="single" w:sz="6" w:space="0" w:color="E4EAEC"/>
            <w:right w:val="single" w:sz="6" w:space="0" w:color="E4EAEC"/>
          </w:divBdr>
        </w:div>
        <w:div w:id="425152038">
          <w:marLeft w:val="0"/>
          <w:marRight w:val="75"/>
          <w:marTop w:val="0"/>
          <w:marBottom w:val="75"/>
          <w:divBdr>
            <w:top w:val="single" w:sz="6" w:space="0" w:color="E4EAEC"/>
            <w:left w:val="single" w:sz="6" w:space="0" w:color="E4EAEC"/>
            <w:bottom w:val="single" w:sz="6" w:space="0" w:color="E4EAEC"/>
            <w:right w:val="single" w:sz="6" w:space="0" w:color="E4EAEC"/>
          </w:divBdr>
        </w:div>
        <w:div w:id="433134786">
          <w:marLeft w:val="0"/>
          <w:marRight w:val="75"/>
          <w:marTop w:val="0"/>
          <w:marBottom w:val="75"/>
          <w:divBdr>
            <w:top w:val="single" w:sz="6" w:space="0" w:color="E4EAEC"/>
            <w:left w:val="single" w:sz="6" w:space="0" w:color="E4EAEC"/>
            <w:bottom w:val="single" w:sz="6" w:space="0" w:color="E4EAEC"/>
            <w:right w:val="single" w:sz="6" w:space="0" w:color="E4EAEC"/>
          </w:divBdr>
        </w:div>
        <w:div w:id="1010445204">
          <w:marLeft w:val="0"/>
          <w:marRight w:val="75"/>
          <w:marTop w:val="0"/>
          <w:marBottom w:val="75"/>
          <w:divBdr>
            <w:top w:val="single" w:sz="6" w:space="0" w:color="E4EAEC"/>
            <w:left w:val="single" w:sz="6" w:space="0" w:color="E4EAEC"/>
            <w:bottom w:val="single" w:sz="6" w:space="0" w:color="E4EAEC"/>
            <w:right w:val="single" w:sz="6" w:space="0" w:color="E4EAEC"/>
          </w:divBdr>
        </w:div>
        <w:div w:id="1776050615">
          <w:marLeft w:val="0"/>
          <w:marRight w:val="75"/>
          <w:marTop w:val="0"/>
          <w:marBottom w:val="75"/>
          <w:divBdr>
            <w:top w:val="single" w:sz="6" w:space="0" w:color="E4EAEC"/>
            <w:left w:val="single" w:sz="6" w:space="0" w:color="E4EAEC"/>
            <w:bottom w:val="single" w:sz="6" w:space="0" w:color="E4EAEC"/>
            <w:right w:val="single" w:sz="6" w:space="0" w:color="E4EAEC"/>
          </w:divBdr>
        </w:div>
        <w:div w:id="1416322582">
          <w:marLeft w:val="0"/>
          <w:marRight w:val="75"/>
          <w:marTop w:val="0"/>
          <w:marBottom w:val="75"/>
          <w:divBdr>
            <w:top w:val="single" w:sz="6" w:space="0" w:color="E4EAEC"/>
            <w:left w:val="single" w:sz="6" w:space="0" w:color="E4EAEC"/>
            <w:bottom w:val="single" w:sz="6" w:space="0" w:color="E4EAEC"/>
            <w:right w:val="single" w:sz="6" w:space="0" w:color="E4EAEC"/>
          </w:divBdr>
        </w:div>
        <w:div w:id="655112800">
          <w:marLeft w:val="0"/>
          <w:marRight w:val="75"/>
          <w:marTop w:val="0"/>
          <w:marBottom w:val="75"/>
          <w:divBdr>
            <w:top w:val="single" w:sz="6" w:space="0" w:color="E4EAEC"/>
            <w:left w:val="single" w:sz="6" w:space="0" w:color="E4EAEC"/>
            <w:bottom w:val="single" w:sz="6" w:space="0" w:color="E4EAEC"/>
            <w:right w:val="single" w:sz="6" w:space="0" w:color="E4EAEC"/>
          </w:divBdr>
        </w:div>
        <w:div w:id="99224731">
          <w:marLeft w:val="0"/>
          <w:marRight w:val="75"/>
          <w:marTop w:val="0"/>
          <w:marBottom w:val="75"/>
          <w:divBdr>
            <w:top w:val="single" w:sz="6" w:space="0" w:color="E4EAEC"/>
            <w:left w:val="single" w:sz="6" w:space="0" w:color="E4EAEC"/>
            <w:bottom w:val="single" w:sz="6" w:space="0" w:color="E4EAEC"/>
            <w:right w:val="single" w:sz="6" w:space="0" w:color="E4EAEC"/>
          </w:divBdr>
        </w:div>
        <w:div w:id="354766348">
          <w:marLeft w:val="0"/>
          <w:marRight w:val="75"/>
          <w:marTop w:val="0"/>
          <w:marBottom w:val="75"/>
          <w:divBdr>
            <w:top w:val="single" w:sz="6" w:space="0" w:color="E4EAEC"/>
            <w:left w:val="single" w:sz="6" w:space="0" w:color="E4EAEC"/>
            <w:bottom w:val="single" w:sz="6" w:space="0" w:color="E4EAEC"/>
            <w:right w:val="single" w:sz="6" w:space="0" w:color="E4EAEC"/>
          </w:divBdr>
        </w:div>
        <w:div w:id="138879669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526596522">
      <w:bodyDiv w:val="1"/>
      <w:marLeft w:val="0"/>
      <w:marRight w:val="0"/>
      <w:marTop w:val="0"/>
      <w:marBottom w:val="0"/>
      <w:divBdr>
        <w:top w:val="none" w:sz="0" w:space="0" w:color="auto"/>
        <w:left w:val="none" w:sz="0" w:space="0" w:color="auto"/>
        <w:bottom w:val="none" w:sz="0" w:space="0" w:color="auto"/>
        <w:right w:val="none" w:sz="0" w:space="0" w:color="auto"/>
      </w:divBdr>
      <w:divsChild>
        <w:div w:id="1922061993">
          <w:marLeft w:val="0"/>
          <w:marRight w:val="75"/>
          <w:marTop w:val="0"/>
          <w:marBottom w:val="75"/>
          <w:divBdr>
            <w:top w:val="single" w:sz="6" w:space="0" w:color="E4EAEC"/>
            <w:left w:val="single" w:sz="6" w:space="0" w:color="E4EAEC"/>
            <w:bottom w:val="single" w:sz="6" w:space="0" w:color="E4EAEC"/>
            <w:right w:val="single" w:sz="6" w:space="0" w:color="E4EAEC"/>
          </w:divBdr>
        </w:div>
        <w:div w:id="1109086919">
          <w:marLeft w:val="0"/>
          <w:marRight w:val="75"/>
          <w:marTop w:val="0"/>
          <w:marBottom w:val="75"/>
          <w:divBdr>
            <w:top w:val="single" w:sz="6" w:space="0" w:color="E4EAEC"/>
            <w:left w:val="single" w:sz="6" w:space="0" w:color="E4EAEC"/>
            <w:bottom w:val="single" w:sz="6" w:space="0" w:color="E4EAEC"/>
            <w:right w:val="single" w:sz="6" w:space="0" w:color="E4EAEC"/>
          </w:divBdr>
        </w:div>
        <w:div w:id="1072001073">
          <w:marLeft w:val="0"/>
          <w:marRight w:val="75"/>
          <w:marTop w:val="0"/>
          <w:marBottom w:val="75"/>
          <w:divBdr>
            <w:top w:val="single" w:sz="6" w:space="0" w:color="E4EAEC"/>
            <w:left w:val="single" w:sz="6" w:space="0" w:color="E4EAEC"/>
            <w:bottom w:val="single" w:sz="6" w:space="0" w:color="E4EAEC"/>
            <w:right w:val="single" w:sz="6" w:space="0" w:color="E4EAEC"/>
          </w:divBdr>
        </w:div>
        <w:div w:id="698429532">
          <w:marLeft w:val="0"/>
          <w:marRight w:val="75"/>
          <w:marTop w:val="0"/>
          <w:marBottom w:val="75"/>
          <w:divBdr>
            <w:top w:val="single" w:sz="6" w:space="0" w:color="E4EAEC"/>
            <w:left w:val="single" w:sz="6" w:space="0" w:color="E4EAEC"/>
            <w:bottom w:val="single" w:sz="6" w:space="0" w:color="E4EAEC"/>
            <w:right w:val="single" w:sz="6" w:space="0" w:color="E4EAEC"/>
          </w:divBdr>
        </w:div>
        <w:div w:id="1609893760">
          <w:marLeft w:val="0"/>
          <w:marRight w:val="75"/>
          <w:marTop w:val="0"/>
          <w:marBottom w:val="75"/>
          <w:divBdr>
            <w:top w:val="single" w:sz="6" w:space="0" w:color="E4EAEC"/>
            <w:left w:val="single" w:sz="6" w:space="0" w:color="E4EAEC"/>
            <w:bottom w:val="single" w:sz="6" w:space="0" w:color="E4EAEC"/>
            <w:right w:val="single" w:sz="6" w:space="0" w:color="E4EAEC"/>
          </w:divBdr>
        </w:div>
        <w:div w:id="1445539663">
          <w:marLeft w:val="0"/>
          <w:marRight w:val="75"/>
          <w:marTop w:val="0"/>
          <w:marBottom w:val="75"/>
          <w:divBdr>
            <w:top w:val="single" w:sz="6" w:space="0" w:color="E4EAEC"/>
            <w:left w:val="single" w:sz="6" w:space="0" w:color="E4EAEC"/>
            <w:bottom w:val="single" w:sz="6" w:space="0" w:color="E4EAEC"/>
            <w:right w:val="single" w:sz="6" w:space="0" w:color="E4EAEC"/>
          </w:divBdr>
        </w:div>
        <w:div w:id="180633674">
          <w:marLeft w:val="0"/>
          <w:marRight w:val="75"/>
          <w:marTop w:val="0"/>
          <w:marBottom w:val="75"/>
          <w:divBdr>
            <w:top w:val="single" w:sz="6" w:space="0" w:color="E4EAEC"/>
            <w:left w:val="single" w:sz="6" w:space="0" w:color="E4EAEC"/>
            <w:bottom w:val="single" w:sz="6" w:space="0" w:color="E4EAEC"/>
            <w:right w:val="single" w:sz="6" w:space="0" w:color="E4EAEC"/>
          </w:divBdr>
        </w:div>
        <w:div w:id="164365103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589923689">
      <w:bodyDiv w:val="1"/>
      <w:marLeft w:val="0"/>
      <w:marRight w:val="0"/>
      <w:marTop w:val="0"/>
      <w:marBottom w:val="0"/>
      <w:divBdr>
        <w:top w:val="none" w:sz="0" w:space="0" w:color="auto"/>
        <w:left w:val="none" w:sz="0" w:space="0" w:color="auto"/>
        <w:bottom w:val="none" w:sz="0" w:space="0" w:color="auto"/>
        <w:right w:val="none" w:sz="0" w:space="0" w:color="auto"/>
      </w:divBdr>
      <w:divsChild>
        <w:div w:id="1620717725">
          <w:marLeft w:val="0"/>
          <w:marRight w:val="75"/>
          <w:marTop w:val="0"/>
          <w:marBottom w:val="75"/>
          <w:divBdr>
            <w:top w:val="single" w:sz="6" w:space="0" w:color="E4EAEC"/>
            <w:left w:val="single" w:sz="6" w:space="0" w:color="E4EAEC"/>
            <w:bottom w:val="single" w:sz="6" w:space="0" w:color="E4EAEC"/>
            <w:right w:val="single" w:sz="6" w:space="0" w:color="E4EAEC"/>
          </w:divBdr>
        </w:div>
        <w:div w:id="81688286">
          <w:marLeft w:val="0"/>
          <w:marRight w:val="75"/>
          <w:marTop w:val="0"/>
          <w:marBottom w:val="75"/>
          <w:divBdr>
            <w:top w:val="single" w:sz="6" w:space="0" w:color="E4EAEC"/>
            <w:left w:val="single" w:sz="6" w:space="0" w:color="E4EAEC"/>
            <w:bottom w:val="single" w:sz="6" w:space="0" w:color="E4EAEC"/>
            <w:right w:val="single" w:sz="6" w:space="0" w:color="E4EAEC"/>
          </w:divBdr>
        </w:div>
        <w:div w:id="1388259112">
          <w:marLeft w:val="0"/>
          <w:marRight w:val="75"/>
          <w:marTop w:val="0"/>
          <w:marBottom w:val="75"/>
          <w:divBdr>
            <w:top w:val="single" w:sz="6" w:space="0" w:color="E4EAEC"/>
            <w:left w:val="single" w:sz="6" w:space="0" w:color="E4EAEC"/>
            <w:bottom w:val="single" w:sz="6" w:space="0" w:color="E4EAEC"/>
            <w:right w:val="single" w:sz="6" w:space="0" w:color="E4EAEC"/>
          </w:divBdr>
        </w:div>
        <w:div w:id="1078749984">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1650595030">
      <w:bodyDiv w:val="1"/>
      <w:marLeft w:val="0"/>
      <w:marRight w:val="0"/>
      <w:marTop w:val="0"/>
      <w:marBottom w:val="0"/>
      <w:divBdr>
        <w:top w:val="none" w:sz="0" w:space="0" w:color="auto"/>
        <w:left w:val="none" w:sz="0" w:space="0" w:color="auto"/>
        <w:bottom w:val="none" w:sz="0" w:space="0" w:color="auto"/>
        <w:right w:val="none" w:sz="0" w:space="0" w:color="auto"/>
      </w:divBdr>
      <w:divsChild>
        <w:div w:id="52629414">
          <w:marLeft w:val="0"/>
          <w:marRight w:val="75"/>
          <w:marTop w:val="0"/>
          <w:marBottom w:val="75"/>
          <w:divBdr>
            <w:top w:val="single" w:sz="6" w:space="0" w:color="E4EAEC"/>
            <w:left w:val="single" w:sz="6" w:space="0" w:color="E4EAEC"/>
            <w:bottom w:val="single" w:sz="6" w:space="0" w:color="E4EAEC"/>
            <w:right w:val="single" w:sz="6" w:space="0" w:color="E4EAEC"/>
          </w:divBdr>
        </w:div>
        <w:div w:id="1593005318">
          <w:marLeft w:val="0"/>
          <w:marRight w:val="75"/>
          <w:marTop w:val="0"/>
          <w:marBottom w:val="75"/>
          <w:divBdr>
            <w:top w:val="single" w:sz="6" w:space="0" w:color="E4EAEC"/>
            <w:left w:val="single" w:sz="6" w:space="0" w:color="E4EAEC"/>
            <w:bottom w:val="single" w:sz="6" w:space="0" w:color="E4EAEC"/>
            <w:right w:val="single" w:sz="6" w:space="0" w:color="E4EAEC"/>
          </w:divBdr>
        </w:div>
        <w:div w:id="1826437096">
          <w:marLeft w:val="0"/>
          <w:marRight w:val="75"/>
          <w:marTop w:val="0"/>
          <w:marBottom w:val="75"/>
          <w:divBdr>
            <w:top w:val="single" w:sz="6" w:space="0" w:color="E4EAEC"/>
            <w:left w:val="single" w:sz="6" w:space="0" w:color="E4EAEC"/>
            <w:bottom w:val="single" w:sz="6" w:space="0" w:color="E4EAEC"/>
            <w:right w:val="single" w:sz="6" w:space="0" w:color="E4EAEC"/>
          </w:divBdr>
        </w:div>
        <w:div w:id="1167089035">
          <w:marLeft w:val="0"/>
          <w:marRight w:val="75"/>
          <w:marTop w:val="0"/>
          <w:marBottom w:val="75"/>
          <w:divBdr>
            <w:top w:val="single" w:sz="6" w:space="0" w:color="E4EAEC"/>
            <w:left w:val="single" w:sz="6" w:space="0" w:color="E4EAEC"/>
            <w:bottom w:val="single" w:sz="6" w:space="0" w:color="E4EAEC"/>
            <w:right w:val="single" w:sz="6" w:space="0" w:color="E4EAEC"/>
          </w:divBdr>
        </w:div>
        <w:div w:id="895356133">
          <w:marLeft w:val="0"/>
          <w:marRight w:val="75"/>
          <w:marTop w:val="0"/>
          <w:marBottom w:val="75"/>
          <w:divBdr>
            <w:top w:val="single" w:sz="6" w:space="0" w:color="E4EAEC"/>
            <w:left w:val="single" w:sz="6" w:space="0" w:color="E4EAEC"/>
            <w:bottom w:val="single" w:sz="6" w:space="0" w:color="E4EAEC"/>
            <w:right w:val="single" w:sz="6" w:space="0" w:color="E4EAEC"/>
          </w:divBdr>
        </w:div>
        <w:div w:id="968778617">
          <w:marLeft w:val="0"/>
          <w:marRight w:val="75"/>
          <w:marTop w:val="0"/>
          <w:marBottom w:val="75"/>
          <w:divBdr>
            <w:top w:val="single" w:sz="6" w:space="0" w:color="E4EAEC"/>
            <w:left w:val="single" w:sz="6" w:space="0" w:color="E4EAEC"/>
            <w:bottom w:val="single" w:sz="6" w:space="0" w:color="E4EAEC"/>
            <w:right w:val="single" w:sz="6" w:space="0" w:color="E4EAEC"/>
          </w:divBdr>
        </w:div>
        <w:div w:id="107829048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665864151">
      <w:bodyDiv w:val="1"/>
      <w:marLeft w:val="0"/>
      <w:marRight w:val="0"/>
      <w:marTop w:val="0"/>
      <w:marBottom w:val="0"/>
      <w:divBdr>
        <w:top w:val="none" w:sz="0" w:space="0" w:color="auto"/>
        <w:left w:val="none" w:sz="0" w:space="0" w:color="auto"/>
        <w:bottom w:val="none" w:sz="0" w:space="0" w:color="auto"/>
        <w:right w:val="none" w:sz="0" w:space="0" w:color="auto"/>
      </w:divBdr>
      <w:divsChild>
        <w:div w:id="1204949102">
          <w:marLeft w:val="0"/>
          <w:marRight w:val="75"/>
          <w:marTop w:val="0"/>
          <w:marBottom w:val="75"/>
          <w:divBdr>
            <w:top w:val="single" w:sz="6" w:space="0" w:color="E4EAEC"/>
            <w:left w:val="single" w:sz="6" w:space="0" w:color="E4EAEC"/>
            <w:bottom w:val="single" w:sz="6" w:space="0" w:color="E4EAEC"/>
            <w:right w:val="single" w:sz="6" w:space="0" w:color="E4EAEC"/>
          </w:divBdr>
        </w:div>
        <w:div w:id="1564945853">
          <w:marLeft w:val="0"/>
          <w:marRight w:val="75"/>
          <w:marTop w:val="0"/>
          <w:marBottom w:val="75"/>
          <w:divBdr>
            <w:top w:val="single" w:sz="6" w:space="0" w:color="E4EAEC"/>
            <w:left w:val="single" w:sz="6" w:space="0" w:color="E4EAEC"/>
            <w:bottom w:val="single" w:sz="6" w:space="0" w:color="E4EAEC"/>
            <w:right w:val="single" w:sz="6" w:space="0" w:color="E4EAEC"/>
          </w:divBdr>
        </w:div>
        <w:div w:id="921372213">
          <w:marLeft w:val="0"/>
          <w:marRight w:val="75"/>
          <w:marTop w:val="0"/>
          <w:marBottom w:val="75"/>
          <w:divBdr>
            <w:top w:val="single" w:sz="6" w:space="0" w:color="E4EAEC"/>
            <w:left w:val="single" w:sz="6" w:space="0" w:color="E4EAEC"/>
            <w:bottom w:val="single" w:sz="6" w:space="0" w:color="E4EAEC"/>
            <w:right w:val="single" w:sz="6" w:space="0" w:color="E4EAEC"/>
          </w:divBdr>
        </w:div>
        <w:div w:id="387336597">
          <w:marLeft w:val="0"/>
          <w:marRight w:val="75"/>
          <w:marTop w:val="0"/>
          <w:marBottom w:val="75"/>
          <w:divBdr>
            <w:top w:val="single" w:sz="6" w:space="0" w:color="E4EAEC"/>
            <w:left w:val="single" w:sz="6" w:space="0" w:color="E4EAEC"/>
            <w:bottom w:val="single" w:sz="6" w:space="0" w:color="E4EAEC"/>
            <w:right w:val="single" w:sz="6" w:space="0" w:color="E4EAEC"/>
          </w:divBdr>
        </w:div>
        <w:div w:id="185094661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672638248">
      <w:bodyDiv w:val="1"/>
      <w:marLeft w:val="0"/>
      <w:marRight w:val="0"/>
      <w:marTop w:val="0"/>
      <w:marBottom w:val="0"/>
      <w:divBdr>
        <w:top w:val="none" w:sz="0" w:space="0" w:color="auto"/>
        <w:left w:val="none" w:sz="0" w:space="0" w:color="auto"/>
        <w:bottom w:val="none" w:sz="0" w:space="0" w:color="auto"/>
        <w:right w:val="none" w:sz="0" w:space="0" w:color="auto"/>
      </w:divBdr>
      <w:divsChild>
        <w:div w:id="1384207636">
          <w:marLeft w:val="0"/>
          <w:marRight w:val="75"/>
          <w:marTop w:val="0"/>
          <w:marBottom w:val="75"/>
          <w:divBdr>
            <w:top w:val="single" w:sz="6" w:space="0" w:color="E4EAEC"/>
            <w:left w:val="single" w:sz="6" w:space="0" w:color="E4EAEC"/>
            <w:bottom w:val="single" w:sz="6" w:space="0" w:color="E4EAEC"/>
            <w:right w:val="single" w:sz="6" w:space="0" w:color="E4EAEC"/>
          </w:divBdr>
        </w:div>
        <w:div w:id="186797424">
          <w:marLeft w:val="0"/>
          <w:marRight w:val="75"/>
          <w:marTop w:val="0"/>
          <w:marBottom w:val="75"/>
          <w:divBdr>
            <w:top w:val="single" w:sz="6" w:space="0" w:color="E4EAEC"/>
            <w:left w:val="single" w:sz="6" w:space="0" w:color="E4EAEC"/>
            <w:bottom w:val="single" w:sz="6" w:space="0" w:color="E4EAEC"/>
            <w:right w:val="single" w:sz="6" w:space="0" w:color="E4EAEC"/>
          </w:divBdr>
        </w:div>
        <w:div w:id="1775593040">
          <w:marLeft w:val="0"/>
          <w:marRight w:val="75"/>
          <w:marTop w:val="0"/>
          <w:marBottom w:val="75"/>
          <w:divBdr>
            <w:top w:val="single" w:sz="6" w:space="0" w:color="E4EAEC"/>
            <w:left w:val="single" w:sz="6" w:space="0" w:color="E4EAEC"/>
            <w:bottom w:val="single" w:sz="6" w:space="0" w:color="E4EAEC"/>
            <w:right w:val="single" w:sz="6" w:space="0" w:color="E4EAEC"/>
          </w:divBdr>
        </w:div>
        <w:div w:id="1075318093">
          <w:marLeft w:val="0"/>
          <w:marRight w:val="75"/>
          <w:marTop w:val="0"/>
          <w:marBottom w:val="75"/>
          <w:divBdr>
            <w:top w:val="single" w:sz="6" w:space="0" w:color="E4EAEC"/>
            <w:left w:val="single" w:sz="6" w:space="0" w:color="E4EAEC"/>
            <w:bottom w:val="single" w:sz="6" w:space="0" w:color="E4EAEC"/>
            <w:right w:val="single" w:sz="6" w:space="0" w:color="E4EAEC"/>
          </w:divBdr>
        </w:div>
        <w:div w:id="1493332191">
          <w:marLeft w:val="0"/>
          <w:marRight w:val="75"/>
          <w:marTop w:val="0"/>
          <w:marBottom w:val="75"/>
          <w:divBdr>
            <w:top w:val="single" w:sz="6" w:space="0" w:color="E4EAEC"/>
            <w:left w:val="single" w:sz="6" w:space="0" w:color="E4EAEC"/>
            <w:bottom w:val="single" w:sz="6" w:space="0" w:color="E4EAEC"/>
            <w:right w:val="single" w:sz="6" w:space="0" w:color="E4EAEC"/>
          </w:divBdr>
        </w:div>
        <w:div w:id="1033844099">
          <w:marLeft w:val="0"/>
          <w:marRight w:val="75"/>
          <w:marTop w:val="0"/>
          <w:marBottom w:val="75"/>
          <w:divBdr>
            <w:top w:val="single" w:sz="6" w:space="0" w:color="E4EAEC"/>
            <w:left w:val="single" w:sz="6" w:space="0" w:color="E4EAEC"/>
            <w:bottom w:val="single" w:sz="6" w:space="0" w:color="E4EAEC"/>
            <w:right w:val="single" w:sz="6" w:space="0" w:color="E4EAEC"/>
          </w:divBdr>
        </w:div>
        <w:div w:id="2092391648">
          <w:marLeft w:val="0"/>
          <w:marRight w:val="75"/>
          <w:marTop w:val="0"/>
          <w:marBottom w:val="75"/>
          <w:divBdr>
            <w:top w:val="single" w:sz="6" w:space="0" w:color="E4EAEC"/>
            <w:left w:val="single" w:sz="6" w:space="0" w:color="E4EAEC"/>
            <w:bottom w:val="single" w:sz="6" w:space="0" w:color="E4EAEC"/>
            <w:right w:val="single" w:sz="6" w:space="0" w:color="E4EAEC"/>
          </w:divBdr>
        </w:div>
        <w:div w:id="409086967">
          <w:marLeft w:val="0"/>
          <w:marRight w:val="75"/>
          <w:marTop w:val="0"/>
          <w:marBottom w:val="75"/>
          <w:divBdr>
            <w:top w:val="single" w:sz="6" w:space="0" w:color="E4EAEC"/>
            <w:left w:val="single" w:sz="6" w:space="0" w:color="E4EAEC"/>
            <w:bottom w:val="single" w:sz="6" w:space="0" w:color="E4EAEC"/>
            <w:right w:val="single" w:sz="6" w:space="0" w:color="E4EAEC"/>
          </w:divBdr>
        </w:div>
        <w:div w:id="1030111740">
          <w:marLeft w:val="0"/>
          <w:marRight w:val="75"/>
          <w:marTop w:val="0"/>
          <w:marBottom w:val="75"/>
          <w:divBdr>
            <w:top w:val="single" w:sz="6" w:space="0" w:color="E4EAEC"/>
            <w:left w:val="single" w:sz="6" w:space="0" w:color="E4EAEC"/>
            <w:bottom w:val="single" w:sz="6" w:space="0" w:color="E4EAEC"/>
            <w:right w:val="single" w:sz="6" w:space="0" w:color="E4EAEC"/>
          </w:divBdr>
        </w:div>
        <w:div w:id="171533754">
          <w:marLeft w:val="0"/>
          <w:marRight w:val="75"/>
          <w:marTop w:val="0"/>
          <w:marBottom w:val="75"/>
          <w:divBdr>
            <w:top w:val="single" w:sz="6" w:space="0" w:color="E4EAEC"/>
            <w:left w:val="single" w:sz="6" w:space="0" w:color="E4EAEC"/>
            <w:bottom w:val="single" w:sz="6" w:space="0" w:color="E4EAEC"/>
            <w:right w:val="single" w:sz="6" w:space="0" w:color="E4EAEC"/>
          </w:divBdr>
        </w:div>
        <w:div w:id="659843532">
          <w:marLeft w:val="0"/>
          <w:marRight w:val="75"/>
          <w:marTop w:val="0"/>
          <w:marBottom w:val="75"/>
          <w:divBdr>
            <w:top w:val="single" w:sz="6" w:space="0" w:color="E4EAEC"/>
            <w:left w:val="single" w:sz="6" w:space="0" w:color="E4EAEC"/>
            <w:bottom w:val="single" w:sz="6" w:space="0" w:color="E4EAEC"/>
            <w:right w:val="single" w:sz="6" w:space="0" w:color="E4EAEC"/>
          </w:divBdr>
        </w:div>
        <w:div w:id="1627079522">
          <w:marLeft w:val="0"/>
          <w:marRight w:val="75"/>
          <w:marTop w:val="0"/>
          <w:marBottom w:val="75"/>
          <w:divBdr>
            <w:top w:val="single" w:sz="6" w:space="0" w:color="E4EAEC"/>
            <w:left w:val="single" w:sz="6" w:space="0" w:color="E4EAEC"/>
            <w:bottom w:val="single" w:sz="6" w:space="0" w:color="E4EAEC"/>
            <w:right w:val="single" w:sz="6" w:space="0" w:color="E4EAEC"/>
          </w:divBdr>
        </w:div>
        <w:div w:id="883298508">
          <w:marLeft w:val="0"/>
          <w:marRight w:val="75"/>
          <w:marTop w:val="0"/>
          <w:marBottom w:val="75"/>
          <w:divBdr>
            <w:top w:val="single" w:sz="6" w:space="0" w:color="E4EAEC"/>
            <w:left w:val="single" w:sz="6" w:space="0" w:color="E4EAEC"/>
            <w:bottom w:val="single" w:sz="6" w:space="0" w:color="E4EAEC"/>
            <w:right w:val="single" w:sz="6" w:space="0" w:color="E4EAEC"/>
          </w:divBdr>
        </w:div>
        <w:div w:id="2018192164">
          <w:marLeft w:val="0"/>
          <w:marRight w:val="75"/>
          <w:marTop w:val="0"/>
          <w:marBottom w:val="75"/>
          <w:divBdr>
            <w:top w:val="single" w:sz="6" w:space="0" w:color="E4EAEC"/>
            <w:left w:val="single" w:sz="6" w:space="0" w:color="E4EAEC"/>
            <w:bottom w:val="single" w:sz="6" w:space="0" w:color="E4EAEC"/>
            <w:right w:val="single" w:sz="6" w:space="0" w:color="E4EAEC"/>
          </w:divBdr>
        </w:div>
        <w:div w:id="718867154">
          <w:marLeft w:val="0"/>
          <w:marRight w:val="75"/>
          <w:marTop w:val="0"/>
          <w:marBottom w:val="75"/>
          <w:divBdr>
            <w:top w:val="single" w:sz="6" w:space="0" w:color="E4EAEC"/>
            <w:left w:val="single" w:sz="6" w:space="0" w:color="E4EAEC"/>
            <w:bottom w:val="single" w:sz="6" w:space="0" w:color="E4EAEC"/>
            <w:right w:val="single" w:sz="6" w:space="0" w:color="E4EAEC"/>
          </w:divBdr>
        </w:div>
        <w:div w:id="434863145">
          <w:marLeft w:val="0"/>
          <w:marRight w:val="75"/>
          <w:marTop w:val="0"/>
          <w:marBottom w:val="75"/>
          <w:divBdr>
            <w:top w:val="single" w:sz="6" w:space="0" w:color="E4EAEC"/>
            <w:left w:val="single" w:sz="6" w:space="0" w:color="E4EAEC"/>
            <w:bottom w:val="single" w:sz="6" w:space="0" w:color="E4EAEC"/>
            <w:right w:val="single" w:sz="6" w:space="0" w:color="E4EAEC"/>
          </w:divBdr>
        </w:div>
        <w:div w:id="1542402779">
          <w:marLeft w:val="0"/>
          <w:marRight w:val="75"/>
          <w:marTop w:val="0"/>
          <w:marBottom w:val="75"/>
          <w:divBdr>
            <w:top w:val="single" w:sz="6" w:space="0" w:color="E4EAEC"/>
            <w:left w:val="single" w:sz="6" w:space="0" w:color="E4EAEC"/>
            <w:bottom w:val="single" w:sz="6" w:space="0" w:color="E4EAEC"/>
            <w:right w:val="single" w:sz="6" w:space="0" w:color="E4EAEC"/>
          </w:divBdr>
        </w:div>
        <w:div w:id="119153005">
          <w:marLeft w:val="0"/>
          <w:marRight w:val="75"/>
          <w:marTop w:val="0"/>
          <w:marBottom w:val="75"/>
          <w:divBdr>
            <w:top w:val="single" w:sz="6" w:space="0" w:color="E4EAEC"/>
            <w:left w:val="single" w:sz="6" w:space="0" w:color="E4EAEC"/>
            <w:bottom w:val="single" w:sz="6" w:space="0" w:color="E4EAEC"/>
            <w:right w:val="single" w:sz="6" w:space="0" w:color="E4EAEC"/>
          </w:divBdr>
        </w:div>
        <w:div w:id="1809083741">
          <w:marLeft w:val="0"/>
          <w:marRight w:val="75"/>
          <w:marTop w:val="0"/>
          <w:marBottom w:val="75"/>
          <w:divBdr>
            <w:top w:val="single" w:sz="6" w:space="0" w:color="E4EAEC"/>
            <w:left w:val="single" w:sz="6" w:space="0" w:color="E4EAEC"/>
            <w:bottom w:val="single" w:sz="6" w:space="0" w:color="E4EAEC"/>
            <w:right w:val="single" w:sz="6" w:space="0" w:color="E4EAEC"/>
          </w:divBdr>
        </w:div>
        <w:div w:id="106371867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712921571">
      <w:bodyDiv w:val="1"/>
      <w:marLeft w:val="0"/>
      <w:marRight w:val="0"/>
      <w:marTop w:val="0"/>
      <w:marBottom w:val="0"/>
      <w:divBdr>
        <w:top w:val="none" w:sz="0" w:space="0" w:color="auto"/>
        <w:left w:val="none" w:sz="0" w:space="0" w:color="auto"/>
        <w:bottom w:val="none" w:sz="0" w:space="0" w:color="auto"/>
        <w:right w:val="none" w:sz="0" w:space="0" w:color="auto"/>
      </w:divBdr>
      <w:divsChild>
        <w:div w:id="245917600">
          <w:marLeft w:val="0"/>
          <w:marRight w:val="75"/>
          <w:marTop w:val="0"/>
          <w:marBottom w:val="75"/>
          <w:divBdr>
            <w:top w:val="single" w:sz="6" w:space="0" w:color="E4EAEC"/>
            <w:left w:val="single" w:sz="6" w:space="0" w:color="E4EAEC"/>
            <w:bottom w:val="single" w:sz="6" w:space="0" w:color="E4EAEC"/>
            <w:right w:val="single" w:sz="6" w:space="0" w:color="E4EAEC"/>
          </w:divBdr>
        </w:div>
        <w:div w:id="452404715">
          <w:marLeft w:val="0"/>
          <w:marRight w:val="75"/>
          <w:marTop w:val="0"/>
          <w:marBottom w:val="75"/>
          <w:divBdr>
            <w:top w:val="single" w:sz="6" w:space="0" w:color="E4EAEC"/>
            <w:left w:val="single" w:sz="6" w:space="0" w:color="E4EAEC"/>
            <w:bottom w:val="single" w:sz="6" w:space="0" w:color="E4EAEC"/>
            <w:right w:val="single" w:sz="6" w:space="0" w:color="E4EAEC"/>
          </w:divBdr>
        </w:div>
        <w:div w:id="1234706388">
          <w:marLeft w:val="0"/>
          <w:marRight w:val="75"/>
          <w:marTop w:val="0"/>
          <w:marBottom w:val="75"/>
          <w:divBdr>
            <w:top w:val="single" w:sz="6" w:space="0" w:color="E4EAEC"/>
            <w:left w:val="single" w:sz="6" w:space="0" w:color="E4EAEC"/>
            <w:bottom w:val="single" w:sz="6" w:space="0" w:color="E4EAEC"/>
            <w:right w:val="single" w:sz="6" w:space="0" w:color="E4EAEC"/>
          </w:divBdr>
        </w:div>
        <w:div w:id="665940353">
          <w:marLeft w:val="0"/>
          <w:marRight w:val="75"/>
          <w:marTop w:val="0"/>
          <w:marBottom w:val="75"/>
          <w:divBdr>
            <w:top w:val="single" w:sz="6" w:space="0" w:color="E4EAEC"/>
            <w:left w:val="single" w:sz="6" w:space="0" w:color="E4EAEC"/>
            <w:bottom w:val="single" w:sz="6" w:space="0" w:color="E4EAEC"/>
            <w:right w:val="single" w:sz="6" w:space="0" w:color="E4EAEC"/>
          </w:divBdr>
        </w:div>
        <w:div w:id="10133982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732267545">
      <w:bodyDiv w:val="1"/>
      <w:marLeft w:val="0"/>
      <w:marRight w:val="0"/>
      <w:marTop w:val="0"/>
      <w:marBottom w:val="0"/>
      <w:divBdr>
        <w:top w:val="none" w:sz="0" w:space="0" w:color="auto"/>
        <w:left w:val="none" w:sz="0" w:space="0" w:color="auto"/>
        <w:bottom w:val="none" w:sz="0" w:space="0" w:color="auto"/>
        <w:right w:val="none" w:sz="0" w:space="0" w:color="auto"/>
      </w:divBdr>
      <w:divsChild>
        <w:div w:id="1316454230">
          <w:marLeft w:val="0"/>
          <w:marRight w:val="75"/>
          <w:marTop w:val="0"/>
          <w:marBottom w:val="75"/>
          <w:divBdr>
            <w:top w:val="single" w:sz="6" w:space="0" w:color="3B99E7"/>
            <w:left w:val="single" w:sz="6" w:space="0" w:color="3B99E7"/>
            <w:bottom w:val="single" w:sz="6" w:space="0" w:color="3B99E7"/>
            <w:right w:val="single" w:sz="6" w:space="0" w:color="3B99E7"/>
          </w:divBdr>
        </w:div>
        <w:div w:id="670989966">
          <w:marLeft w:val="0"/>
          <w:marRight w:val="75"/>
          <w:marTop w:val="0"/>
          <w:marBottom w:val="75"/>
          <w:divBdr>
            <w:top w:val="single" w:sz="6" w:space="0" w:color="E4EAEC"/>
            <w:left w:val="single" w:sz="6" w:space="0" w:color="E4EAEC"/>
            <w:bottom w:val="single" w:sz="6" w:space="0" w:color="E4EAEC"/>
            <w:right w:val="single" w:sz="6" w:space="0" w:color="E4EAEC"/>
          </w:divBdr>
        </w:div>
        <w:div w:id="984970262">
          <w:marLeft w:val="0"/>
          <w:marRight w:val="75"/>
          <w:marTop w:val="0"/>
          <w:marBottom w:val="75"/>
          <w:divBdr>
            <w:top w:val="single" w:sz="6" w:space="0" w:color="E4EAEC"/>
            <w:left w:val="single" w:sz="6" w:space="0" w:color="E4EAEC"/>
            <w:bottom w:val="single" w:sz="6" w:space="0" w:color="E4EAEC"/>
            <w:right w:val="single" w:sz="6" w:space="0" w:color="E4EAEC"/>
          </w:divBdr>
        </w:div>
        <w:div w:id="356585102">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1738937535">
      <w:bodyDiv w:val="1"/>
      <w:marLeft w:val="0"/>
      <w:marRight w:val="0"/>
      <w:marTop w:val="0"/>
      <w:marBottom w:val="0"/>
      <w:divBdr>
        <w:top w:val="none" w:sz="0" w:space="0" w:color="auto"/>
        <w:left w:val="none" w:sz="0" w:space="0" w:color="auto"/>
        <w:bottom w:val="none" w:sz="0" w:space="0" w:color="auto"/>
        <w:right w:val="none" w:sz="0" w:space="0" w:color="auto"/>
      </w:divBdr>
      <w:divsChild>
        <w:div w:id="1884441955">
          <w:marLeft w:val="0"/>
          <w:marRight w:val="75"/>
          <w:marTop w:val="0"/>
          <w:marBottom w:val="75"/>
          <w:divBdr>
            <w:top w:val="single" w:sz="6" w:space="0" w:color="E4EAEC"/>
            <w:left w:val="single" w:sz="6" w:space="0" w:color="E4EAEC"/>
            <w:bottom w:val="single" w:sz="6" w:space="0" w:color="E4EAEC"/>
            <w:right w:val="single" w:sz="6" w:space="0" w:color="E4EAEC"/>
          </w:divBdr>
        </w:div>
        <w:div w:id="2053963945">
          <w:marLeft w:val="0"/>
          <w:marRight w:val="75"/>
          <w:marTop w:val="0"/>
          <w:marBottom w:val="75"/>
          <w:divBdr>
            <w:top w:val="single" w:sz="6" w:space="0" w:color="E4EAEC"/>
            <w:left w:val="single" w:sz="6" w:space="0" w:color="E4EAEC"/>
            <w:bottom w:val="single" w:sz="6" w:space="0" w:color="E4EAEC"/>
            <w:right w:val="single" w:sz="6" w:space="0" w:color="E4EAEC"/>
          </w:divBdr>
        </w:div>
        <w:div w:id="1638339572">
          <w:marLeft w:val="0"/>
          <w:marRight w:val="75"/>
          <w:marTop w:val="0"/>
          <w:marBottom w:val="75"/>
          <w:divBdr>
            <w:top w:val="single" w:sz="6" w:space="0" w:color="E4EAEC"/>
            <w:left w:val="single" w:sz="6" w:space="0" w:color="E4EAEC"/>
            <w:bottom w:val="single" w:sz="6" w:space="0" w:color="E4EAEC"/>
            <w:right w:val="single" w:sz="6" w:space="0" w:color="E4EAEC"/>
          </w:divBdr>
        </w:div>
        <w:div w:id="2044355324">
          <w:marLeft w:val="0"/>
          <w:marRight w:val="75"/>
          <w:marTop w:val="0"/>
          <w:marBottom w:val="75"/>
          <w:divBdr>
            <w:top w:val="single" w:sz="6" w:space="0" w:color="E4EAEC"/>
            <w:left w:val="single" w:sz="6" w:space="0" w:color="E4EAEC"/>
            <w:bottom w:val="single" w:sz="6" w:space="0" w:color="E4EAEC"/>
            <w:right w:val="single" w:sz="6" w:space="0" w:color="E4EAEC"/>
          </w:divBdr>
        </w:div>
        <w:div w:id="23246932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741902757">
      <w:bodyDiv w:val="1"/>
      <w:marLeft w:val="0"/>
      <w:marRight w:val="0"/>
      <w:marTop w:val="0"/>
      <w:marBottom w:val="0"/>
      <w:divBdr>
        <w:top w:val="none" w:sz="0" w:space="0" w:color="auto"/>
        <w:left w:val="none" w:sz="0" w:space="0" w:color="auto"/>
        <w:bottom w:val="none" w:sz="0" w:space="0" w:color="auto"/>
        <w:right w:val="none" w:sz="0" w:space="0" w:color="auto"/>
      </w:divBdr>
      <w:divsChild>
        <w:div w:id="1562712953">
          <w:marLeft w:val="0"/>
          <w:marRight w:val="75"/>
          <w:marTop w:val="0"/>
          <w:marBottom w:val="75"/>
          <w:divBdr>
            <w:top w:val="single" w:sz="6" w:space="0" w:color="E4EAEC"/>
            <w:left w:val="single" w:sz="6" w:space="0" w:color="E4EAEC"/>
            <w:bottom w:val="single" w:sz="6" w:space="0" w:color="E4EAEC"/>
            <w:right w:val="single" w:sz="6" w:space="0" w:color="E4EAEC"/>
          </w:divBdr>
        </w:div>
        <w:div w:id="1964775310">
          <w:marLeft w:val="0"/>
          <w:marRight w:val="75"/>
          <w:marTop w:val="0"/>
          <w:marBottom w:val="75"/>
          <w:divBdr>
            <w:top w:val="single" w:sz="6" w:space="0" w:color="E4EAEC"/>
            <w:left w:val="single" w:sz="6" w:space="0" w:color="E4EAEC"/>
            <w:bottom w:val="single" w:sz="6" w:space="0" w:color="E4EAEC"/>
            <w:right w:val="single" w:sz="6" w:space="0" w:color="E4EAEC"/>
          </w:divBdr>
        </w:div>
        <w:div w:id="1016804976">
          <w:marLeft w:val="0"/>
          <w:marRight w:val="75"/>
          <w:marTop w:val="0"/>
          <w:marBottom w:val="75"/>
          <w:divBdr>
            <w:top w:val="single" w:sz="6" w:space="0" w:color="E4EAEC"/>
            <w:left w:val="single" w:sz="6" w:space="0" w:color="E4EAEC"/>
            <w:bottom w:val="single" w:sz="6" w:space="0" w:color="E4EAEC"/>
            <w:right w:val="single" w:sz="6" w:space="0" w:color="E4EAEC"/>
          </w:divBdr>
        </w:div>
        <w:div w:id="2065446980">
          <w:marLeft w:val="0"/>
          <w:marRight w:val="75"/>
          <w:marTop w:val="0"/>
          <w:marBottom w:val="75"/>
          <w:divBdr>
            <w:top w:val="single" w:sz="6" w:space="0" w:color="E4EAEC"/>
            <w:left w:val="single" w:sz="6" w:space="0" w:color="E4EAEC"/>
            <w:bottom w:val="single" w:sz="6" w:space="0" w:color="E4EAEC"/>
            <w:right w:val="single" w:sz="6" w:space="0" w:color="E4EAEC"/>
          </w:divBdr>
        </w:div>
        <w:div w:id="712774923">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1766924731">
      <w:bodyDiv w:val="1"/>
      <w:marLeft w:val="0"/>
      <w:marRight w:val="0"/>
      <w:marTop w:val="0"/>
      <w:marBottom w:val="0"/>
      <w:divBdr>
        <w:top w:val="none" w:sz="0" w:space="0" w:color="auto"/>
        <w:left w:val="none" w:sz="0" w:space="0" w:color="auto"/>
        <w:bottom w:val="none" w:sz="0" w:space="0" w:color="auto"/>
        <w:right w:val="none" w:sz="0" w:space="0" w:color="auto"/>
      </w:divBdr>
      <w:divsChild>
        <w:div w:id="1181502997">
          <w:marLeft w:val="0"/>
          <w:marRight w:val="75"/>
          <w:marTop w:val="0"/>
          <w:marBottom w:val="75"/>
          <w:divBdr>
            <w:top w:val="single" w:sz="6" w:space="0" w:color="E4EAEC"/>
            <w:left w:val="single" w:sz="6" w:space="0" w:color="E4EAEC"/>
            <w:bottom w:val="single" w:sz="6" w:space="0" w:color="E4EAEC"/>
            <w:right w:val="single" w:sz="6" w:space="0" w:color="E4EAEC"/>
          </w:divBdr>
        </w:div>
        <w:div w:id="367032175">
          <w:marLeft w:val="0"/>
          <w:marRight w:val="75"/>
          <w:marTop w:val="0"/>
          <w:marBottom w:val="75"/>
          <w:divBdr>
            <w:top w:val="single" w:sz="6" w:space="0" w:color="E4EAEC"/>
            <w:left w:val="single" w:sz="6" w:space="0" w:color="E4EAEC"/>
            <w:bottom w:val="single" w:sz="6" w:space="0" w:color="E4EAEC"/>
            <w:right w:val="single" w:sz="6" w:space="0" w:color="E4EAEC"/>
          </w:divBdr>
        </w:div>
        <w:div w:id="131336778">
          <w:marLeft w:val="0"/>
          <w:marRight w:val="75"/>
          <w:marTop w:val="0"/>
          <w:marBottom w:val="75"/>
          <w:divBdr>
            <w:top w:val="single" w:sz="6" w:space="0" w:color="E4EAEC"/>
            <w:left w:val="single" w:sz="6" w:space="0" w:color="E4EAEC"/>
            <w:bottom w:val="single" w:sz="6" w:space="0" w:color="E4EAEC"/>
            <w:right w:val="single" w:sz="6" w:space="0" w:color="E4EAEC"/>
          </w:divBdr>
        </w:div>
        <w:div w:id="1437486770">
          <w:marLeft w:val="0"/>
          <w:marRight w:val="75"/>
          <w:marTop w:val="0"/>
          <w:marBottom w:val="75"/>
          <w:divBdr>
            <w:top w:val="single" w:sz="6" w:space="0" w:color="E4EAEC"/>
            <w:left w:val="single" w:sz="6" w:space="0" w:color="E4EAEC"/>
            <w:bottom w:val="single" w:sz="6" w:space="0" w:color="E4EAEC"/>
            <w:right w:val="single" w:sz="6" w:space="0" w:color="E4EAEC"/>
          </w:divBdr>
        </w:div>
        <w:div w:id="41097822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770420952">
      <w:bodyDiv w:val="1"/>
      <w:marLeft w:val="0"/>
      <w:marRight w:val="0"/>
      <w:marTop w:val="0"/>
      <w:marBottom w:val="0"/>
      <w:divBdr>
        <w:top w:val="none" w:sz="0" w:space="0" w:color="auto"/>
        <w:left w:val="none" w:sz="0" w:space="0" w:color="auto"/>
        <w:bottom w:val="none" w:sz="0" w:space="0" w:color="auto"/>
        <w:right w:val="none" w:sz="0" w:space="0" w:color="auto"/>
      </w:divBdr>
      <w:divsChild>
        <w:div w:id="2077127421">
          <w:marLeft w:val="0"/>
          <w:marRight w:val="75"/>
          <w:marTop w:val="0"/>
          <w:marBottom w:val="75"/>
          <w:divBdr>
            <w:top w:val="single" w:sz="6" w:space="0" w:color="E4EAEC"/>
            <w:left w:val="single" w:sz="6" w:space="0" w:color="E4EAEC"/>
            <w:bottom w:val="single" w:sz="6" w:space="0" w:color="E4EAEC"/>
            <w:right w:val="single" w:sz="6" w:space="0" w:color="E4EAEC"/>
          </w:divBdr>
        </w:div>
        <w:div w:id="246116369">
          <w:marLeft w:val="0"/>
          <w:marRight w:val="75"/>
          <w:marTop w:val="0"/>
          <w:marBottom w:val="75"/>
          <w:divBdr>
            <w:top w:val="single" w:sz="6" w:space="0" w:color="E4EAEC"/>
            <w:left w:val="single" w:sz="6" w:space="0" w:color="E4EAEC"/>
            <w:bottom w:val="single" w:sz="6" w:space="0" w:color="E4EAEC"/>
            <w:right w:val="single" w:sz="6" w:space="0" w:color="E4EAEC"/>
          </w:divBdr>
        </w:div>
        <w:div w:id="1829635598">
          <w:marLeft w:val="0"/>
          <w:marRight w:val="75"/>
          <w:marTop w:val="0"/>
          <w:marBottom w:val="75"/>
          <w:divBdr>
            <w:top w:val="single" w:sz="6" w:space="0" w:color="E4EAEC"/>
            <w:left w:val="single" w:sz="6" w:space="0" w:color="E4EAEC"/>
            <w:bottom w:val="single" w:sz="6" w:space="0" w:color="E4EAEC"/>
            <w:right w:val="single" w:sz="6" w:space="0" w:color="E4EAEC"/>
          </w:divBdr>
        </w:div>
        <w:div w:id="1366640054">
          <w:marLeft w:val="0"/>
          <w:marRight w:val="75"/>
          <w:marTop w:val="0"/>
          <w:marBottom w:val="75"/>
          <w:divBdr>
            <w:top w:val="single" w:sz="6" w:space="0" w:color="E4EAEC"/>
            <w:left w:val="single" w:sz="6" w:space="0" w:color="E4EAEC"/>
            <w:bottom w:val="single" w:sz="6" w:space="0" w:color="E4EAEC"/>
            <w:right w:val="single" w:sz="6" w:space="0" w:color="E4EAEC"/>
          </w:divBdr>
        </w:div>
        <w:div w:id="2057776566">
          <w:marLeft w:val="0"/>
          <w:marRight w:val="75"/>
          <w:marTop w:val="0"/>
          <w:marBottom w:val="75"/>
          <w:divBdr>
            <w:top w:val="single" w:sz="6" w:space="0" w:color="E4EAEC"/>
            <w:left w:val="single" w:sz="6" w:space="0" w:color="E4EAEC"/>
            <w:bottom w:val="single" w:sz="6" w:space="0" w:color="E4EAEC"/>
            <w:right w:val="single" w:sz="6" w:space="0" w:color="E4EAEC"/>
          </w:divBdr>
        </w:div>
        <w:div w:id="906305810">
          <w:marLeft w:val="0"/>
          <w:marRight w:val="75"/>
          <w:marTop w:val="0"/>
          <w:marBottom w:val="75"/>
          <w:divBdr>
            <w:top w:val="single" w:sz="6" w:space="0" w:color="E4EAEC"/>
            <w:left w:val="single" w:sz="6" w:space="0" w:color="E4EAEC"/>
            <w:bottom w:val="single" w:sz="6" w:space="0" w:color="E4EAEC"/>
            <w:right w:val="single" w:sz="6" w:space="0" w:color="E4EAEC"/>
          </w:divBdr>
        </w:div>
        <w:div w:id="808090627">
          <w:marLeft w:val="0"/>
          <w:marRight w:val="75"/>
          <w:marTop w:val="0"/>
          <w:marBottom w:val="75"/>
          <w:divBdr>
            <w:top w:val="single" w:sz="6" w:space="0" w:color="E4EAEC"/>
            <w:left w:val="single" w:sz="6" w:space="0" w:color="E4EAEC"/>
            <w:bottom w:val="single" w:sz="6" w:space="0" w:color="E4EAEC"/>
            <w:right w:val="single" w:sz="6" w:space="0" w:color="E4EAEC"/>
          </w:divBdr>
        </w:div>
        <w:div w:id="776296714">
          <w:marLeft w:val="0"/>
          <w:marRight w:val="75"/>
          <w:marTop w:val="0"/>
          <w:marBottom w:val="75"/>
          <w:divBdr>
            <w:top w:val="single" w:sz="6" w:space="0" w:color="E4EAEC"/>
            <w:left w:val="single" w:sz="6" w:space="0" w:color="E4EAEC"/>
            <w:bottom w:val="single" w:sz="6" w:space="0" w:color="E4EAEC"/>
            <w:right w:val="single" w:sz="6" w:space="0" w:color="E4EAEC"/>
          </w:divBdr>
        </w:div>
        <w:div w:id="2104254107">
          <w:marLeft w:val="0"/>
          <w:marRight w:val="75"/>
          <w:marTop w:val="0"/>
          <w:marBottom w:val="75"/>
          <w:divBdr>
            <w:top w:val="single" w:sz="6" w:space="0" w:color="E4EAEC"/>
            <w:left w:val="single" w:sz="6" w:space="0" w:color="E4EAEC"/>
            <w:bottom w:val="single" w:sz="6" w:space="0" w:color="E4EAEC"/>
            <w:right w:val="single" w:sz="6" w:space="0" w:color="E4EAEC"/>
          </w:divBdr>
        </w:div>
        <w:div w:id="220292042">
          <w:marLeft w:val="0"/>
          <w:marRight w:val="75"/>
          <w:marTop w:val="0"/>
          <w:marBottom w:val="75"/>
          <w:divBdr>
            <w:top w:val="single" w:sz="6" w:space="0" w:color="E4EAEC"/>
            <w:left w:val="single" w:sz="6" w:space="0" w:color="E4EAEC"/>
            <w:bottom w:val="single" w:sz="6" w:space="0" w:color="E4EAEC"/>
            <w:right w:val="single" w:sz="6" w:space="0" w:color="E4EAEC"/>
          </w:divBdr>
        </w:div>
      </w:divsChild>
    </w:div>
    <w:div w:id="1776754662">
      <w:bodyDiv w:val="1"/>
      <w:marLeft w:val="0"/>
      <w:marRight w:val="0"/>
      <w:marTop w:val="0"/>
      <w:marBottom w:val="0"/>
      <w:divBdr>
        <w:top w:val="none" w:sz="0" w:space="0" w:color="auto"/>
        <w:left w:val="none" w:sz="0" w:space="0" w:color="auto"/>
        <w:bottom w:val="none" w:sz="0" w:space="0" w:color="auto"/>
        <w:right w:val="none" w:sz="0" w:space="0" w:color="auto"/>
      </w:divBdr>
      <w:divsChild>
        <w:div w:id="1806508907">
          <w:marLeft w:val="0"/>
          <w:marRight w:val="75"/>
          <w:marTop w:val="0"/>
          <w:marBottom w:val="75"/>
          <w:divBdr>
            <w:top w:val="single" w:sz="6" w:space="0" w:color="E4EAEC"/>
            <w:left w:val="single" w:sz="6" w:space="0" w:color="E4EAEC"/>
            <w:bottom w:val="single" w:sz="6" w:space="0" w:color="E4EAEC"/>
            <w:right w:val="single" w:sz="6" w:space="0" w:color="E4EAEC"/>
          </w:divBdr>
        </w:div>
        <w:div w:id="136382264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798143514">
      <w:bodyDiv w:val="1"/>
      <w:marLeft w:val="0"/>
      <w:marRight w:val="0"/>
      <w:marTop w:val="0"/>
      <w:marBottom w:val="0"/>
      <w:divBdr>
        <w:top w:val="none" w:sz="0" w:space="0" w:color="auto"/>
        <w:left w:val="none" w:sz="0" w:space="0" w:color="auto"/>
        <w:bottom w:val="none" w:sz="0" w:space="0" w:color="auto"/>
        <w:right w:val="none" w:sz="0" w:space="0" w:color="auto"/>
      </w:divBdr>
      <w:divsChild>
        <w:div w:id="530534141">
          <w:marLeft w:val="0"/>
          <w:marRight w:val="75"/>
          <w:marTop w:val="0"/>
          <w:marBottom w:val="75"/>
          <w:divBdr>
            <w:top w:val="single" w:sz="6" w:space="0" w:color="E4EAEC"/>
            <w:left w:val="single" w:sz="6" w:space="0" w:color="E4EAEC"/>
            <w:bottom w:val="single" w:sz="6" w:space="0" w:color="E4EAEC"/>
            <w:right w:val="single" w:sz="6" w:space="0" w:color="E4EAEC"/>
          </w:divBdr>
        </w:div>
        <w:div w:id="1284842778">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807776799">
      <w:bodyDiv w:val="1"/>
      <w:marLeft w:val="0"/>
      <w:marRight w:val="0"/>
      <w:marTop w:val="0"/>
      <w:marBottom w:val="0"/>
      <w:divBdr>
        <w:top w:val="none" w:sz="0" w:space="0" w:color="auto"/>
        <w:left w:val="none" w:sz="0" w:space="0" w:color="auto"/>
        <w:bottom w:val="none" w:sz="0" w:space="0" w:color="auto"/>
        <w:right w:val="none" w:sz="0" w:space="0" w:color="auto"/>
      </w:divBdr>
      <w:divsChild>
        <w:div w:id="605842745">
          <w:marLeft w:val="0"/>
          <w:marRight w:val="75"/>
          <w:marTop w:val="0"/>
          <w:marBottom w:val="75"/>
          <w:divBdr>
            <w:top w:val="single" w:sz="6" w:space="0" w:color="E4EAEC"/>
            <w:left w:val="single" w:sz="6" w:space="0" w:color="E4EAEC"/>
            <w:bottom w:val="single" w:sz="6" w:space="0" w:color="E4EAEC"/>
            <w:right w:val="single" w:sz="6" w:space="0" w:color="E4EAEC"/>
          </w:divBdr>
        </w:div>
        <w:div w:id="989602177">
          <w:marLeft w:val="0"/>
          <w:marRight w:val="75"/>
          <w:marTop w:val="0"/>
          <w:marBottom w:val="75"/>
          <w:divBdr>
            <w:top w:val="single" w:sz="6" w:space="0" w:color="E4EAEC"/>
            <w:left w:val="single" w:sz="6" w:space="0" w:color="E4EAEC"/>
            <w:bottom w:val="single" w:sz="6" w:space="0" w:color="E4EAEC"/>
            <w:right w:val="single" w:sz="6" w:space="0" w:color="E4EAEC"/>
          </w:divBdr>
        </w:div>
        <w:div w:id="1890919323">
          <w:marLeft w:val="0"/>
          <w:marRight w:val="75"/>
          <w:marTop w:val="0"/>
          <w:marBottom w:val="75"/>
          <w:divBdr>
            <w:top w:val="single" w:sz="6" w:space="0" w:color="E4EAEC"/>
            <w:left w:val="single" w:sz="6" w:space="0" w:color="E4EAEC"/>
            <w:bottom w:val="single" w:sz="6" w:space="0" w:color="E4EAEC"/>
            <w:right w:val="single" w:sz="6" w:space="0" w:color="E4EAEC"/>
          </w:divBdr>
        </w:div>
        <w:div w:id="362366563">
          <w:marLeft w:val="0"/>
          <w:marRight w:val="75"/>
          <w:marTop w:val="0"/>
          <w:marBottom w:val="75"/>
          <w:divBdr>
            <w:top w:val="single" w:sz="6" w:space="0" w:color="E4EAEC"/>
            <w:left w:val="single" w:sz="6" w:space="0" w:color="E4EAEC"/>
            <w:bottom w:val="single" w:sz="6" w:space="0" w:color="E4EAEC"/>
            <w:right w:val="single" w:sz="6" w:space="0" w:color="E4EAEC"/>
          </w:divBdr>
        </w:div>
        <w:div w:id="1652169553">
          <w:marLeft w:val="0"/>
          <w:marRight w:val="75"/>
          <w:marTop w:val="0"/>
          <w:marBottom w:val="75"/>
          <w:divBdr>
            <w:top w:val="single" w:sz="6" w:space="0" w:color="E4EAEC"/>
            <w:left w:val="single" w:sz="6" w:space="0" w:color="E4EAEC"/>
            <w:bottom w:val="single" w:sz="6" w:space="0" w:color="E4EAEC"/>
            <w:right w:val="single" w:sz="6" w:space="0" w:color="E4EAEC"/>
          </w:divBdr>
        </w:div>
        <w:div w:id="2073498538">
          <w:marLeft w:val="0"/>
          <w:marRight w:val="75"/>
          <w:marTop w:val="0"/>
          <w:marBottom w:val="75"/>
          <w:divBdr>
            <w:top w:val="single" w:sz="6" w:space="0" w:color="E4EAEC"/>
            <w:left w:val="single" w:sz="6" w:space="0" w:color="E4EAEC"/>
            <w:bottom w:val="single" w:sz="6" w:space="0" w:color="E4EAEC"/>
            <w:right w:val="single" w:sz="6" w:space="0" w:color="E4EAEC"/>
          </w:divBdr>
        </w:div>
        <w:div w:id="1666324344">
          <w:marLeft w:val="0"/>
          <w:marRight w:val="75"/>
          <w:marTop w:val="0"/>
          <w:marBottom w:val="75"/>
          <w:divBdr>
            <w:top w:val="single" w:sz="6" w:space="0" w:color="E4EAEC"/>
            <w:left w:val="single" w:sz="6" w:space="0" w:color="E4EAEC"/>
            <w:bottom w:val="single" w:sz="6" w:space="0" w:color="E4EAEC"/>
            <w:right w:val="single" w:sz="6" w:space="0" w:color="E4EAEC"/>
          </w:divBdr>
        </w:div>
        <w:div w:id="1388381026">
          <w:marLeft w:val="0"/>
          <w:marRight w:val="75"/>
          <w:marTop w:val="0"/>
          <w:marBottom w:val="75"/>
          <w:divBdr>
            <w:top w:val="single" w:sz="6" w:space="0" w:color="E4EAEC"/>
            <w:left w:val="single" w:sz="6" w:space="0" w:color="E4EAEC"/>
            <w:bottom w:val="single" w:sz="6" w:space="0" w:color="E4EAEC"/>
            <w:right w:val="single" w:sz="6" w:space="0" w:color="E4EAEC"/>
          </w:divBdr>
        </w:div>
        <w:div w:id="1171408057">
          <w:marLeft w:val="0"/>
          <w:marRight w:val="75"/>
          <w:marTop w:val="0"/>
          <w:marBottom w:val="75"/>
          <w:divBdr>
            <w:top w:val="single" w:sz="6" w:space="0" w:color="E4EAEC"/>
            <w:left w:val="single" w:sz="6" w:space="0" w:color="E4EAEC"/>
            <w:bottom w:val="single" w:sz="6" w:space="0" w:color="E4EAEC"/>
            <w:right w:val="single" w:sz="6" w:space="0" w:color="E4EAEC"/>
          </w:divBdr>
        </w:div>
        <w:div w:id="378284720">
          <w:marLeft w:val="0"/>
          <w:marRight w:val="75"/>
          <w:marTop w:val="0"/>
          <w:marBottom w:val="75"/>
          <w:divBdr>
            <w:top w:val="single" w:sz="6" w:space="0" w:color="E4EAEC"/>
            <w:left w:val="single" w:sz="6" w:space="0" w:color="E4EAEC"/>
            <w:bottom w:val="single" w:sz="6" w:space="0" w:color="E4EAEC"/>
            <w:right w:val="single" w:sz="6" w:space="0" w:color="E4EAEC"/>
          </w:divBdr>
        </w:div>
        <w:div w:id="111791322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816482674">
      <w:bodyDiv w:val="1"/>
      <w:marLeft w:val="0"/>
      <w:marRight w:val="0"/>
      <w:marTop w:val="0"/>
      <w:marBottom w:val="0"/>
      <w:divBdr>
        <w:top w:val="none" w:sz="0" w:space="0" w:color="auto"/>
        <w:left w:val="none" w:sz="0" w:space="0" w:color="auto"/>
        <w:bottom w:val="none" w:sz="0" w:space="0" w:color="auto"/>
        <w:right w:val="none" w:sz="0" w:space="0" w:color="auto"/>
      </w:divBdr>
      <w:divsChild>
        <w:div w:id="1666476593">
          <w:marLeft w:val="0"/>
          <w:marRight w:val="75"/>
          <w:marTop w:val="0"/>
          <w:marBottom w:val="75"/>
          <w:divBdr>
            <w:top w:val="single" w:sz="6" w:space="0" w:color="E4EAEC"/>
            <w:left w:val="single" w:sz="6" w:space="0" w:color="E4EAEC"/>
            <w:bottom w:val="single" w:sz="6" w:space="0" w:color="E4EAEC"/>
            <w:right w:val="single" w:sz="6" w:space="0" w:color="E4EAEC"/>
          </w:divBdr>
        </w:div>
        <w:div w:id="152793062">
          <w:marLeft w:val="0"/>
          <w:marRight w:val="75"/>
          <w:marTop w:val="0"/>
          <w:marBottom w:val="75"/>
          <w:divBdr>
            <w:top w:val="single" w:sz="6" w:space="0" w:color="E4EAEC"/>
            <w:left w:val="single" w:sz="6" w:space="0" w:color="E4EAEC"/>
            <w:bottom w:val="single" w:sz="6" w:space="0" w:color="E4EAEC"/>
            <w:right w:val="single" w:sz="6" w:space="0" w:color="E4EAEC"/>
          </w:divBdr>
        </w:div>
        <w:div w:id="1959096275">
          <w:marLeft w:val="0"/>
          <w:marRight w:val="75"/>
          <w:marTop w:val="0"/>
          <w:marBottom w:val="75"/>
          <w:divBdr>
            <w:top w:val="single" w:sz="6" w:space="0" w:color="E4EAEC"/>
            <w:left w:val="single" w:sz="6" w:space="0" w:color="E4EAEC"/>
            <w:bottom w:val="single" w:sz="6" w:space="0" w:color="E4EAEC"/>
            <w:right w:val="single" w:sz="6" w:space="0" w:color="E4EAEC"/>
          </w:divBdr>
        </w:div>
        <w:div w:id="441875067">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886286381">
      <w:bodyDiv w:val="1"/>
      <w:marLeft w:val="0"/>
      <w:marRight w:val="0"/>
      <w:marTop w:val="0"/>
      <w:marBottom w:val="0"/>
      <w:divBdr>
        <w:top w:val="none" w:sz="0" w:space="0" w:color="auto"/>
        <w:left w:val="none" w:sz="0" w:space="0" w:color="auto"/>
        <w:bottom w:val="none" w:sz="0" w:space="0" w:color="auto"/>
        <w:right w:val="none" w:sz="0" w:space="0" w:color="auto"/>
      </w:divBdr>
      <w:divsChild>
        <w:div w:id="2110463525">
          <w:marLeft w:val="0"/>
          <w:marRight w:val="75"/>
          <w:marTop w:val="0"/>
          <w:marBottom w:val="75"/>
          <w:divBdr>
            <w:top w:val="single" w:sz="6" w:space="0" w:color="E4EAEC"/>
            <w:left w:val="single" w:sz="6" w:space="0" w:color="E4EAEC"/>
            <w:bottom w:val="single" w:sz="6" w:space="0" w:color="E4EAEC"/>
            <w:right w:val="single" w:sz="6" w:space="0" w:color="E4EAEC"/>
          </w:divBdr>
        </w:div>
        <w:div w:id="49892138">
          <w:marLeft w:val="0"/>
          <w:marRight w:val="75"/>
          <w:marTop w:val="0"/>
          <w:marBottom w:val="75"/>
          <w:divBdr>
            <w:top w:val="single" w:sz="6" w:space="0" w:color="E4EAEC"/>
            <w:left w:val="single" w:sz="6" w:space="0" w:color="E4EAEC"/>
            <w:bottom w:val="single" w:sz="6" w:space="0" w:color="E4EAEC"/>
            <w:right w:val="single" w:sz="6" w:space="0" w:color="E4EAEC"/>
          </w:divBdr>
        </w:div>
        <w:div w:id="734887932">
          <w:marLeft w:val="0"/>
          <w:marRight w:val="75"/>
          <w:marTop w:val="0"/>
          <w:marBottom w:val="75"/>
          <w:divBdr>
            <w:top w:val="single" w:sz="6" w:space="0" w:color="E4EAEC"/>
            <w:left w:val="single" w:sz="6" w:space="0" w:color="E4EAEC"/>
            <w:bottom w:val="single" w:sz="6" w:space="0" w:color="E4EAEC"/>
            <w:right w:val="single" w:sz="6" w:space="0" w:color="E4EAEC"/>
          </w:divBdr>
        </w:div>
        <w:div w:id="183131631">
          <w:marLeft w:val="0"/>
          <w:marRight w:val="75"/>
          <w:marTop w:val="0"/>
          <w:marBottom w:val="75"/>
          <w:divBdr>
            <w:top w:val="single" w:sz="6" w:space="0" w:color="E4EAEC"/>
            <w:left w:val="single" w:sz="6" w:space="0" w:color="E4EAEC"/>
            <w:bottom w:val="single" w:sz="6" w:space="0" w:color="E4EAEC"/>
            <w:right w:val="single" w:sz="6" w:space="0" w:color="E4EAEC"/>
          </w:divBdr>
        </w:div>
        <w:div w:id="903444690">
          <w:marLeft w:val="0"/>
          <w:marRight w:val="75"/>
          <w:marTop w:val="0"/>
          <w:marBottom w:val="75"/>
          <w:divBdr>
            <w:top w:val="single" w:sz="6" w:space="0" w:color="E4EAEC"/>
            <w:left w:val="single" w:sz="6" w:space="0" w:color="E4EAEC"/>
            <w:bottom w:val="single" w:sz="6" w:space="0" w:color="E4EAEC"/>
            <w:right w:val="single" w:sz="6" w:space="0" w:color="E4EAEC"/>
          </w:divBdr>
        </w:div>
        <w:div w:id="1298535425">
          <w:marLeft w:val="0"/>
          <w:marRight w:val="75"/>
          <w:marTop w:val="0"/>
          <w:marBottom w:val="75"/>
          <w:divBdr>
            <w:top w:val="single" w:sz="6" w:space="0" w:color="E4EAEC"/>
            <w:left w:val="single" w:sz="6" w:space="0" w:color="E4EAEC"/>
            <w:bottom w:val="single" w:sz="6" w:space="0" w:color="E4EAEC"/>
            <w:right w:val="single" w:sz="6" w:space="0" w:color="E4EAEC"/>
          </w:divBdr>
        </w:div>
        <w:div w:id="132524935">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889099112">
      <w:bodyDiv w:val="1"/>
      <w:marLeft w:val="0"/>
      <w:marRight w:val="0"/>
      <w:marTop w:val="0"/>
      <w:marBottom w:val="0"/>
      <w:divBdr>
        <w:top w:val="none" w:sz="0" w:space="0" w:color="auto"/>
        <w:left w:val="none" w:sz="0" w:space="0" w:color="auto"/>
        <w:bottom w:val="none" w:sz="0" w:space="0" w:color="auto"/>
        <w:right w:val="none" w:sz="0" w:space="0" w:color="auto"/>
      </w:divBdr>
      <w:divsChild>
        <w:div w:id="701831025">
          <w:marLeft w:val="0"/>
          <w:marRight w:val="75"/>
          <w:marTop w:val="0"/>
          <w:marBottom w:val="75"/>
          <w:divBdr>
            <w:top w:val="single" w:sz="6" w:space="0" w:color="E4EAEC"/>
            <w:left w:val="single" w:sz="6" w:space="0" w:color="E4EAEC"/>
            <w:bottom w:val="single" w:sz="6" w:space="0" w:color="E4EAEC"/>
            <w:right w:val="single" w:sz="6" w:space="0" w:color="E4EAEC"/>
          </w:divBdr>
        </w:div>
        <w:div w:id="1611887266">
          <w:marLeft w:val="0"/>
          <w:marRight w:val="75"/>
          <w:marTop w:val="0"/>
          <w:marBottom w:val="75"/>
          <w:divBdr>
            <w:top w:val="single" w:sz="6" w:space="0" w:color="E4EAEC"/>
            <w:left w:val="single" w:sz="6" w:space="0" w:color="E4EAEC"/>
            <w:bottom w:val="single" w:sz="6" w:space="0" w:color="E4EAEC"/>
            <w:right w:val="single" w:sz="6" w:space="0" w:color="E4EAEC"/>
          </w:divBdr>
        </w:div>
        <w:div w:id="1249925610">
          <w:marLeft w:val="0"/>
          <w:marRight w:val="75"/>
          <w:marTop w:val="0"/>
          <w:marBottom w:val="75"/>
          <w:divBdr>
            <w:top w:val="single" w:sz="6" w:space="0" w:color="E4EAEC"/>
            <w:left w:val="single" w:sz="6" w:space="0" w:color="E4EAEC"/>
            <w:bottom w:val="single" w:sz="6" w:space="0" w:color="E4EAEC"/>
            <w:right w:val="single" w:sz="6" w:space="0" w:color="E4EAEC"/>
          </w:divBdr>
        </w:div>
        <w:div w:id="201091187">
          <w:marLeft w:val="0"/>
          <w:marRight w:val="75"/>
          <w:marTop w:val="0"/>
          <w:marBottom w:val="75"/>
          <w:divBdr>
            <w:top w:val="single" w:sz="6" w:space="0" w:color="E4EAEC"/>
            <w:left w:val="single" w:sz="6" w:space="0" w:color="E4EAEC"/>
            <w:bottom w:val="single" w:sz="6" w:space="0" w:color="E4EAEC"/>
            <w:right w:val="single" w:sz="6" w:space="0" w:color="E4EAEC"/>
          </w:divBdr>
        </w:div>
        <w:div w:id="607808466">
          <w:marLeft w:val="0"/>
          <w:marRight w:val="75"/>
          <w:marTop w:val="0"/>
          <w:marBottom w:val="75"/>
          <w:divBdr>
            <w:top w:val="single" w:sz="6" w:space="0" w:color="E4EAEC"/>
            <w:left w:val="single" w:sz="6" w:space="0" w:color="E4EAEC"/>
            <w:bottom w:val="single" w:sz="6" w:space="0" w:color="E4EAEC"/>
            <w:right w:val="single" w:sz="6" w:space="0" w:color="E4EAEC"/>
          </w:divBdr>
        </w:div>
        <w:div w:id="2005741996">
          <w:marLeft w:val="0"/>
          <w:marRight w:val="75"/>
          <w:marTop w:val="0"/>
          <w:marBottom w:val="75"/>
          <w:divBdr>
            <w:top w:val="single" w:sz="6" w:space="0" w:color="E4EAEC"/>
            <w:left w:val="single" w:sz="6" w:space="0" w:color="E4EAEC"/>
            <w:bottom w:val="single" w:sz="6" w:space="0" w:color="E4EAEC"/>
            <w:right w:val="single" w:sz="6" w:space="0" w:color="E4EAEC"/>
          </w:divBdr>
        </w:div>
        <w:div w:id="544755270">
          <w:marLeft w:val="0"/>
          <w:marRight w:val="75"/>
          <w:marTop w:val="0"/>
          <w:marBottom w:val="75"/>
          <w:divBdr>
            <w:top w:val="single" w:sz="6" w:space="0" w:color="E4EAEC"/>
            <w:left w:val="single" w:sz="6" w:space="0" w:color="E4EAEC"/>
            <w:bottom w:val="single" w:sz="6" w:space="0" w:color="E4EAEC"/>
            <w:right w:val="single" w:sz="6" w:space="0" w:color="E4EAEC"/>
          </w:divBdr>
        </w:div>
        <w:div w:id="208444977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894652886">
      <w:bodyDiv w:val="1"/>
      <w:marLeft w:val="0"/>
      <w:marRight w:val="0"/>
      <w:marTop w:val="0"/>
      <w:marBottom w:val="0"/>
      <w:divBdr>
        <w:top w:val="none" w:sz="0" w:space="0" w:color="auto"/>
        <w:left w:val="none" w:sz="0" w:space="0" w:color="auto"/>
        <w:bottom w:val="none" w:sz="0" w:space="0" w:color="auto"/>
        <w:right w:val="none" w:sz="0" w:space="0" w:color="auto"/>
      </w:divBdr>
      <w:divsChild>
        <w:div w:id="1273395088">
          <w:marLeft w:val="0"/>
          <w:marRight w:val="75"/>
          <w:marTop w:val="0"/>
          <w:marBottom w:val="75"/>
          <w:divBdr>
            <w:top w:val="single" w:sz="6" w:space="0" w:color="E4EAEC"/>
            <w:left w:val="single" w:sz="6" w:space="0" w:color="E4EAEC"/>
            <w:bottom w:val="single" w:sz="6" w:space="0" w:color="E4EAEC"/>
            <w:right w:val="single" w:sz="6" w:space="0" w:color="E4EAEC"/>
          </w:divBdr>
        </w:div>
        <w:div w:id="200090171">
          <w:marLeft w:val="0"/>
          <w:marRight w:val="75"/>
          <w:marTop w:val="0"/>
          <w:marBottom w:val="75"/>
          <w:divBdr>
            <w:top w:val="single" w:sz="6" w:space="0" w:color="E4EAEC"/>
            <w:left w:val="single" w:sz="6" w:space="0" w:color="E4EAEC"/>
            <w:bottom w:val="single" w:sz="6" w:space="0" w:color="E4EAEC"/>
            <w:right w:val="single" w:sz="6" w:space="0" w:color="E4EAEC"/>
          </w:divBdr>
        </w:div>
        <w:div w:id="1156383884">
          <w:marLeft w:val="0"/>
          <w:marRight w:val="75"/>
          <w:marTop w:val="0"/>
          <w:marBottom w:val="75"/>
          <w:divBdr>
            <w:top w:val="single" w:sz="6" w:space="0" w:color="E4EAEC"/>
            <w:left w:val="single" w:sz="6" w:space="0" w:color="E4EAEC"/>
            <w:bottom w:val="single" w:sz="6" w:space="0" w:color="E4EAEC"/>
            <w:right w:val="single" w:sz="6" w:space="0" w:color="E4EAEC"/>
          </w:divBdr>
        </w:div>
        <w:div w:id="48041944">
          <w:marLeft w:val="0"/>
          <w:marRight w:val="75"/>
          <w:marTop w:val="0"/>
          <w:marBottom w:val="75"/>
          <w:divBdr>
            <w:top w:val="single" w:sz="6" w:space="0" w:color="E4EAEC"/>
            <w:left w:val="single" w:sz="6" w:space="0" w:color="E4EAEC"/>
            <w:bottom w:val="single" w:sz="6" w:space="0" w:color="E4EAEC"/>
            <w:right w:val="single" w:sz="6" w:space="0" w:color="E4EAEC"/>
          </w:divBdr>
        </w:div>
        <w:div w:id="1435050951">
          <w:marLeft w:val="0"/>
          <w:marRight w:val="75"/>
          <w:marTop w:val="0"/>
          <w:marBottom w:val="75"/>
          <w:divBdr>
            <w:top w:val="single" w:sz="6" w:space="0" w:color="E4EAEC"/>
            <w:left w:val="single" w:sz="6" w:space="0" w:color="E4EAEC"/>
            <w:bottom w:val="single" w:sz="6" w:space="0" w:color="E4EAEC"/>
            <w:right w:val="single" w:sz="6" w:space="0" w:color="E4EAEC"/>
          </w:divBdr>
        </w:div>
        <w:div w:id="703944790">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895047993">
      <w:bodyDiv w:val="1"/>
      <w:marLeft w:val="0"/>
      <w:marRight w:val="0"/>
      <w:marTop w:val="0"/>
      <w:marBottom w:val="0"/>
      <w:divBdr>
        <w:top w:val="none" w:sz="0" w:space="0" w:color="auto"/>
        <w:left w:val="none" w:sz="0" w:space="0" w:color="auto"/>
        <w:bottom w:val="none" w:sz="0" w:space="0" w:color="auto"/>
        <w:right w:val="none" w:sz="0" w:space="0" w:color="auto"/>
      </w:divBdr>
      <w:divsChild>
        <w:div w:id="1086145236">
          <w:marLeft w:val="0"/>
          <w:marRight w:val="75"/>
          <w:marTop w:val="0"/>
          <w:marBottom w:val="75"/>
          <w:divBdr>
            <w:top w:val="single" w:sz="6" w:space="0" w:color="E4EAEC"/>
            <w:left w:val="single" w:sz="6" w:space="0" w:color="E4EAEC"/>
            <w:bottom w:val="single" w:sz="6" w:space="0" w:color="E4EAEC"/>
            <w:right w:val="single" w:sz="6" w:space="0" w:color="E4EAEC"/>
          </w:divBdr>
        </w:div>
        <w:div w:id="1369917611">
          <w:marLeft w:val="0"/>
          <w:marRight w:val="75"/>
          <w:marTop w:val="0"/>
          <w:marBottom w:val="75"/>
          <w:divBdr>
            <w:top w:val="single" w:sz="6" w:space="0" w:color="E4EAEC"/>
            <w:left w:val="single" w:sz="6" w:space="0" w:color="E4EAEC"/>
            <w:bottom w:val="single" w:sz="6" w:space="0" w:color="E4EAEC"/>
            <w:right w:val="single" w:sz="6" w:space="0" w:color="E4EAEC"/>
          </w:divBdr>
        </w:div>
        <w:div w:id="1454399654">
          <w:marLeft w:val="0"/>
          <w:marRight w:val="75"/>
          <w:marTop w:val="0"/>
          <w:marBottom w:val="75"/>
          <w:divBdr>
            <w:top w:val="single" w:sz="6" w:space="0" w:color="E4EAEC"/>
            <w:left w:val="single" w:sz="6" w:space="0" w:color="E4EAEC"/>
            <w:bottom w:val="single" w:sz="6" w:space="0" w:color="E4EAEC"/>
            <w:right w:val="single" w:sz="6" w:space="0" w:color="E4EAEC"/>
          </w:divBdr>
        </w:div>
        <w:div w:id="2005350897">
          <w:marLeft w:val="0"/>
          <w:marRight w:val="75"/>
          <w:marTop w:val="0"/>
          <w:marBottom w:val="75"/>
          <w:divBdr>
            <w:top w:val="single" w:sz="6" w:space="0" w:color="E4EAEC"/>
            <w:left w:val="single" w:sz="6" w:space="0" w:color="E4EAEC"/>
            <w:bottom w:val="single" w:sz="6" w:space="0" w:color="E4EAEC"/>
            <w:right w:val="single" w:sz="6" w:space="0" w:color="E4EAEC"/>
          </w:divBdr>
        </w:div>
        <w:div w:id="2013684362">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897810501">
      <w:bodyDiv w:val="1"/>
      <w:marLeft w:val="0"/>
      <w:marRight w:val="0"/>
      <w:marTop w:val="0"/>
      <w:marBottom w:val="0"/>
      <w:divBdr>
        <w:top w:val="none" w:sz="0" w:space="0" w:color="auto"/>
        <w:left w:val="none" w:sz="0" w:space="0" w:color="auto"/>
        <w:bottom w:val="none" w:sz="0" w:space="0" w:color="auto"/>
        <w:right w:val="none" w:sz="0" w:space="0" w:color="auto"/>
      </w:divBdr>
      <w:divsChild>
        <w:div w:id="1244873991">
          <w:marLeft w:val="0"/>
          <w:marRight w:val="75"/>
          <w:marTop w:val="0"/>
          <w:marBottom w:val="75"/>
          <w:divBdr>
            <w:top w:val="single" w:sz="6" w:space="0" w:color="E4EAEC"/>
            <w:left w:val="single" w:sz="6" w:space="0" w:color="E4EAEC"/>
            <w:bottom w:val="single" w:sz="6" w:space="0" w:color="E4EAEC"/>
            <w:right w:val="single" w:sz="6" w:space="0" w:color="E4EAEC"/>
          </w:divBdr>
        </w:div>
        <w:div w:id="910894005">
          <w:marLeft w:val="0"/>
          <w:marRight w:val="75"/>
          <w:marTop w:val="0"/>
          <w:marBottom w:val="75"/>
          <w:divBdr>
            <w:top w:val="single" w:sz="6" w:space="0" w:color="E4EAEC"/>
            <w:left w:val="single" w:sz="6" w:space="0" w:color="E4EAEC"/>
            <w:bottom w:val="single" w:sz="6" w:space="0" w:color="E4EAEC"/>
            <w:right w:val="single" w:sz="6" w:space="0" w:color="E4EAEC"/>
          </w:divBdr>
        </w:div>
        <w:div w:id="2025783711">
          <w:marLeft w:val="0"/>
          <w:marRight w:val="75"/>
          <w:marTop w:val="0"/>
          <w:marBottom w:val="75"/>
          <w:divBdr>
            <w:top w:val="single" w:sz="6" w:space="0" w:color="E4EAEC"/>
            <w:left w:val="single" w:sz="6" w:space="0" w:color="E4EAEC"/>
            <w:bottom w:val="single" w:sz="6" w:space="0" w:color="E4EAEC"/>
            <w:right w:val="single" w:sz="6" w:space="0" w:color="E4EAEC"/>
          </w:divBdr>
        </w:div>
        <w:div w:id="722563805">
          <w:marLeft w:val="0"/>
          <w:marRight w:val="75"/>
          <w:marTop w:val="0"/>
          <w:marBottom w:val="75"/>
          <w:divBdr>
            <w:top w:val="single" w:sz="6" w:space="0" w:color="E4EAEC"/>
            <w:left w:val="single" w:sz="6" w:space="0" w:color="E4EAEC"/>
            <w:bottom w:val="single" w:sz="6" w:space="0" w:color="E4EAEC"/>
            <w:right w:val="single" w:sz="6" w:space="0" w:color="E4EAEC"/>
          </w:divBdr>
        </w:div>
        <w:div w:id="672220945">
          <w:marLeft w:val="0"/>
          <w:marRight w:val="75"/>
          <w:marTop w:val="0"/>
          <w:marBottom w:val="75"/>
          <w:divBdr>
            <w:top w:val="single" w:sz="6" w:space="0" w:color="E4EAEC"/>
            <w:left w:val="single" w:sz="6" w:space="0" w:color="E4EAEC"/>
            <w:bottom w:val="single" w:sz="6" w:space="0" w:color="E4EAEC"/>
            <w:right w:val="single" w:sz="6" w:space="0" w:color="E4EAEC"/>
          </w:divBdr>
        </w:div>
        <w:div w:id="1866747539">
          <w:marLeft w:val="0"/>
          <w:marRight w:val="75"/>
          <w:marTop w:val="0"/>
          <w:marBottom w:val="75"/>
          <w:divBdr>
            <w:top w:val="single" w:sz="6" w:space="0" w:color="E4EAEC"/>
            <w:left w:val="single" w:sz="6" w:space="0" w:color="E4EAEC"/>
            <w:bottom w:val="single" w:sz="6" w:space="0" w:color="E4EAEC"/>
            <w:right w:val="single" w:sz="6" w:space="0" w:color="E4EAEC"/>
          </w:divBdr>
        </w:div>
        <w:div w:id="1789665498">
          <w:marLeft w:val="0"/>
          <w:marRight w:val="75"/>
          <w:marTop w:val="0"/>
          <w:marBottom w:val="75"/>
          <w:divBdr>
            <w:top w:val="single" w:sz="6" w:space="0" w:color="E4EAEC"/>
            <w:left w:val="single" w:sz="6" w:space="0" w:color="E4EAEC"/>
            <w:bottom w:val="single" w:sz="6" w:space="0" w:color="E4EAEC"/>
            <w:right w:val="single" w:sz="6" w:space="0" w:color="E4EAEC"/>
          </w:divBdr>
        </w:div>
        <w:div w:id="150019618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908833840">
      <w:bodyDiv w:val="1"/>
      <w:marLeft w:val="0"/>
      <w:marRight w:val="0"/>
      <w:marTop w:val="0"/>
      <w:marBottom w:val="0"/>
      <w:divBdr>
        <w:top w:val="none" w:sz="0" w:space="0" w:color="auto"/>
        <w:left w:val="none" w:sz="0" w:space="0" w:color="auto"/>
        <w:bottom w:val="none" w:sz="0" w:space="0" w:color="auto"/>
        <w:right w:val="none" w:sz="0" w:space="0" w:color="auto"/>
      </w:divBdr>
      <w:divsChild>
        <w:div w:id="93476659">
          <w:marLeft w:val="0"/>
          <w:marRight w:val="75"/>
          <w:marTop w:val="0"/>
          <w:marBottom w:val="75"/>
          <w:divBdr>
            <w:top w:val="single" w:sz="6" w:space="0" w:color="E4EAEC"/>
            <w:left w:val="single" w:sz="6" w:space="0" w:color="E4EAEC"/>
            <w:bottom w:val="single" w:sz="6" w:space="0" w:color="E4EAEC"/>
            <w:right w:val="single" w:sz="6" w:space="0" w:color="E4EAEC"/>
          </w:divBdr>
        </w:div>
        <w:div w:id="1660304637">
          <w:marLeft w:val="0"/>
          <w:marRight w:val="75"/>
          <w:marTop w:val="0"/>
          <w:marBottom w:val="75"/>
          <w:divBdr>
            <w:top w:val="single" w:sz="6" w:space="0" w:color="E4EAEC"/>
            <w:left w:val="single" w:sz="6" w:space="0" w:color="E4EAEC"/>
            <w:bottom w:val="single" w:sz="6" w:space="0" w:color="E4EAEC"/>
            <w:right w:val="single" w:sz="6" w:space="0" w:color="E4EAEC"/>
          </w:divBdr>
        </w:div>
        <w:div w:id="1414009374">
          <w:marLeft w:val="0"/>
          <w:marRight w:val="75"/>
          <w:marTop w:val="0"/>
          <w:marBottom w:val="75"/>
          <w:divBdr>
            <w:top w:val="single" w:sz="6" w:space="0" w:color="E4EAEC"/>
            <w:left w:val="single" w:sz="6" w:space="0" w:color="E4EAEC"/>
            <w:bottom w:val="single" w:sz="6" w:space="0" w:color="E4EAEC"/>
            <w:right w:val="single" w:sz="6" w:space="0" w:color="E4EAEC"/>
          </w:divBdr>
        </w:div>
        <w:div w:id="475224083">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942295167">
      <w:bodyDiv w:val="1"/>
      <w:marLeft w:val="0"/>
      <w:marRight w:val="0"/>
      <w:marTop w:val="0"/>
      <w:marBottom w:val="0"/>
      <w:divBdr>
        <w:top w:val="none" w:sz="0" w:space="0" w:color="auto"/>
        <w:left w:val="none" w:sz="0" w:space="0" w:color="auto"/>
        <w:bottom w:val="none" w:sz="0" w:space="0" w:color="auto"/>
        <w:right w:val="none" w:sz="0" w:space="0" w:color="auto"/>
      </w:divBdr>
      <w:divsChild>
        <w:div w:id="1997299019">
          <w:marLeft w:val="0"/>
          <w:marRight w:val="75"/>
          <w:marTop w:val="0"/>
          <w:marBottom w:val="75"/>
          <w:divBdr>
            <w:top w:val="single" w:sz="6" w:space="0" w:color="E4EAEC"/>
            <w:left w:val="single" w:sz="6" w:space="0" w:color="E4EAEC"/>
            <w:bottom w:val="single" w:sz="6" w:space="0" w:color="E4EAEC"/>
            <w:right w:val="single" w:sz="6" w:space="0" w:color="E4EAEC"/>
          </w:divBdr>
        </w:div>
        <w:div w:id="902374115">
          <w:marLeft w:val="0"/>
          <w:marRight w:val="75"/>
          <w:marTop w:val="0"/>
          <w:marBottom w:val="75"/>
          <w:divBdr>
            <w:top w:val="single" w:sz="6" w:space="0" w:color="E4EAEC"/>
            <w:left w:val="single" w:sz="6" w:space="0" w:color="E4EAEC"/>
            <w:bottom w:val="single" w:sz="6" w:space="0" w:color="E4EAEC"/>
            <w:right w:val="single" w:sz="6" w:space="0" w:color="E4EAEC"/>
          </w:divBdr>
        </w:div>
        <w:div w:id="1701472987">
          <w:marLeft w:val="0"/>
          <w:marRight w:val="75"/>
          <w:marTop w:val="0"/>
          <w:marBottom w:val="75"/>
          <w:divBdr>
            <w:top w:val="single" w:sz="6" w:space="0" w:color="E4EAEC"/>
            <w:left w:val="single" w:sz="6" w:space="0" w:color="E4EAEC"/>
            <w:bottom w:val="single" w:sz="6" w:space="0" w:color="E4EAEC"/>
            <w:right w:val="single" w:sz="6" w:space="0" w:color="E4EAEC"/>
          </w:divBdr>
        </w:div>
        <w:div w:id="1934127561">
          <w:marLeft w:val="0"/>
          <w:marRight w:val="75"/>
          <w:marTop w:val="0"/>
          <w:marBottom w:val="75"/>
          <w:divBdr>
            <w:top w:val="single" w:sz="6" w:space="0" w:color="E4EAEC"/>
            <w:left w:val="single" w:sz="6" w:space="0" w:color="E4EAEC"/>
            <w:bottom w:val="single" w:sz="6" w:space="0" w:color="E4EAEC"/>
            <w:right w:val="single" w:sz="6" w:space="0" w:color="E4EAEC"/>
          </w:divBdr>
        </w:div>
        <w:div w:id="1316108891">
          <w:marLeft w:val="0"/>
          <w:marRight w:val="75"/>
          <w:marTop w:val="0"/>
          <w:marBottom w:val="75"/>
          <w:divBdr>
            <w:top w:val="single" w:sz="6" w:space="0" w:color="E4EAEC"/>
            <w:left w:val="single" w:sz="6" w:space="0" w:color="E4EAEC"/>
            <w:bottom w:val="single" w:sz="6" w:space="0" w:color="E4EAEC"/>
            <w:right w:val="single" w:sz="6" w:space="0" w:color="E4EAEC"/>
          </w:divBdr>
        </w:div>
        <w:div w:id="1086221888">
          <w:marLeft w:val="0"/>
          <w:marRight w:val="75"/>
          <w:marTop w:val="0"/>
          <w:marBottom w:val="75"/>
          <w:divBdr>
            <w:top w:val="single" w:sz="6" w:space="0" w:color="E4EAEC"/>
            <w:left w:val="single" w:sz="6" w:space="0" w:color="E4EAEC"/>
            <w:bottom w:val="single" w:sz="6" w:space="0" w:color="E4EAEC"/>
            <w:right w:val="single" w:sz="6" w:space="0" w:color="E4EAEC"/>
          </w:divBdr>
        </w:div>
        <w:div w:id="1078789915">
          <w:marLeft w:val="0"/>
          <w:marRight w:val="75"/>
          <w:marTop w:val="0"/>
          <w:marBottom w:val="75"/>
          <w:divBdr>
            <w:top w:val="single" w:sz="6" w:space="0" w:color="E4EAEC"/>
            <w:left w:val="single" w:sz="6" w:space="0" w:color="E4EAEC"/>
            <w:bottom w:val="single" w:sz="6" w:space="0" w:color="E4EAEC"/>
            <w:right w:val="single" w:sz="6" w:space="0" w:color="E4EAEC"/>
          </w:divBdr>
        </w:div>
        <w:div w:id="475680296">
          <w:marLeft w:val="0"/>
          <w:marRight w:val="75"/>
          <w:marTop w:val="0"/>
          <w:marBottom w:val="75"/>
          <w:divBdr>
            <w:top w:val="single" w:sz="6" w:space="0" w:color="E4EAEC"/>
            <w:left w:val="single" w:sz="6" w:space="0" w:color="E4EAEC"/>
            <w:bottom w:val="single" w:sz="6" w:space="0" w:color="E4EAEC"/>
            <w:right w:val="single" w:sz="6" w:space="0" w:color="E4EAEC"/>
          </w:divBdr>
        </w:div>
        <w:div w:id="193613201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942833807">
      <w:bodyDiv w:val="1"/>
      <w:marLeft w:val="0"/>
      <w:marRight w:val="0"/>
      <w:marTop w:val="0"/>
      <w:marBottom w:val="0"/>
      <w:divBdr>
        <w:top w:val="none" w:sz="0" w:space="0" w:color="auto"/>
        <w:left w:val="none" w:sz="0" w:space="0" w:color="auto"/>
        <w:bottom w:val="none" w:sz="0" w:space="0" w:color="auto"/>
        <w:right w:val="none" w:sz="0" w:space="0" w:color="auto"/>
      </w:divBdr>
      <w:divsChild>
        <w:div w:id="1761025781">
          <w:marLeft w:val="0"/>
          <w:marRight w:val="75"/>
          <w:marTop w:val="0"/>
          <w:marBottom w:val="75"/>
          <w:divBdr>
            <w:top w:val="single" w:sz="6" w:space="0" w:color="E4EAEC"/>
            <w:left w:val="single" w:sz="6" w:space="0" w:color="E4EAEC"/>
            <w:bottom w:val="single" w:sz="6" w:space="0" w:color="E4EAEC"/>
            <w:right w:val="single" w:sz="6" w:space="0" w:color="E4EAEC"/>
          </w:divBdr>
        </w:div>
        <w:div w:id="882595158">
          <w:marLeft w:val="0"/>
          <w:marRight w:val="75"/>
          <w:marTop w:val="0"/>
          <w:marBottom w:val="75"/>
          <w:divBdr>
            <w:top w:val="single" w:sz="6" w:space="0" w:color="E4EAEC"/>
            <w:left w:val="single" w:sz="6" w:space="0" w:color="E4EAEC"/>
            <w:bottom w:val="single" w:sz="6" w:space="0" w:color="E4EAEC"/>
            <w:right w:val="single" w:sz="6" w:space="0" w:color="E4EAEC"/>
          </w:divBdr>
        </w:div>
        <w:div w:id="1941717682">
          <w:marLeft w:val="0"/>
          <w:marRight w:val="75"/>
          <w:marTop w:val="0"/>
          <w:marBottom w:val="75"/>
          <w:divBdr>
            <w:top w:val="single" w:sz="6" w:space="0" w:color="E4EAEC"/>
            <w:left w:val="single" w:sz="6" w:space="0" w:color="E4EAEC"/>
            <w:bottom w:val="single" w:sz="6" w:space="0" w:color="E4EAEC"/>
            <w:right w:val="single" w:sz="6" w:space="0" w:color="E4EAEC"/>
          </w:divBdr>
        </w:div>
        <w:div w:id="110198957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947928523">
      <w:bodyDiv w:val="1"/>
      <w:marLeft w:val="0"/>
      <w:marRight w:val="0"/>
      <w:marTop w:val="0"/>
      <w:marBottom w:val="0"/>
      <w:divBdr>
        <w:top w:val="none" w:sz="0" w:space="0" w:color="auto"/>
        <w:left w:val="none" w:sz="0" w:space="0" w:color="auto"/>
        <w:bottom w:val="none" w:sz="0" w:space="0" w:color="auto"/>
        <w:right w:val="none" w:sz="0" w:space="0" w:color="auto"/>
      </w:divBdr>
      <w:divsChild>
        <w:div w:id="1717578449">
          <w:marLeft w:val="0"/>
          <w:marRight w:val="75"/>
          <w:marTop w:val="0"/>
          <w:marBottom w:val="75"/>
          <w:divBdr>
            <w:top w:val="single" w:sz="6" w:space="0" w:color="E4EAEC"/>
            <w:left w:val="single" w:sz="6" w:space="0" w:color="E4EAEC"/>
            <w:bottom w:val="single" w:sz="6" w:space="0" w:color="E4EAEC"/>
            <w:right w:val="single" w:sz="6" w:space="0" w:color="E4EAEC"/>
          </w:divBdr>
        </w:div>
        <w:div w:id="595020825">
          <w:marLeft w:val="0"/>
          <w:marRight w:val="75"/>
          <w:marTop w:val="0"/>
          <w:marBottom w:val="75"/>
          <w:divBdr>
            <w:top w:val="single" w:sz="6" w:space="0" w:color="E4EAEC"/>
            <w:left w:val="single" w:sz="6" w:space="0" w:color="E4EAEC"/>
            <w:bottom w:val="single" w:sz="6" w:space="0" w:color="E4EAEC"/>
            <w:right w:val="single" w:sz="6" w:space="0" w:color="E4EAEC"/>
          </w:divBdr>
        </w:div>
        <w:div w:id="2039548936">
          <w:marLeft w:val="0"/>
          <w:marRight w:val="75"/>
          <w:marTop w:val="0"/>
          <w:marBottom w:val="75"/>
          <w:divBdr>
            <w:top w:val="single" w:sz="6" w:space="0" w:color="E4EAEC"/>
            <w:left w:val="single" w:sz="6" w:space="0" w:color="E4EAEC"/>
            <w:bottom w:val="single" w:sz="6" w:space="0" w:color="E4EAEC"/>
            <w:right w:val="single" w:sz="6" w:space="0" w:color="E4EAEC"/>
          </w:divBdr>
        </w:div>
        <w:div w:id="639462308">
          <w:marLeft w:val="0"/>
          <w:marRight w:val="75"/>
          <w:marTop w:val="0"/>
          <w:marBottom w:val="75"/>
          <w:divBdr>
            <w:top w:val="single" w:sz="6" w:space="0" w:color="E4EAEC"/>
            <w:left w:val="single" w:sz="6" w:space="0" w:color="E4EAEC"/>
            <w:bottom w:val="single" w:sz="6" w:space="0" w:color="E4EAEC"/>
            <w:right w:val="single" w:sz="6" w:space="0" w:color="E4EAEC"/>
          </w:divBdr>
        </w:div>
        <w:div w:id="293104124">
          <w:marLeft w:val="0"/>
          <w:marRight w:val="75"/>
          <w:marTop w:val="0"/>
          <w:marBottom w:val="75"/>
          <w:divBdr>
            <w:top w:val="single" w:sz="6" w:space="0" w:color="E4EAEC"/>
            <w:left w:val="single" w:sz="6" w:space="0" w:color="E4EAEC"/>
            <w:bottom w:val="single" w:sz="6" w:space="0" w:color="E4EAEC"/>
            <w:right w:val="single" w:sz="6" w:space="0" w:color="E4EAEC"/>
          </w:divBdr>
        </w:div>
        <w:div w:id="50615527">
          <w:marLeft w:val="0"/>
          <w:marRight w:val="75"/>
          <w:marTop w:val="0"/>
          <w:marBottom w:val="75"/>
          <w:divBdr>
            <w:top w:val="single" w:sz="6" w:space="0" w:color="E4EAEC"/>
            <w:left w:val="single" w:sz="6" w:space="0" w:color="E4EAEC"/>
            <w:bottom w:val="single" w:sz="6" w:space="0" w:color="E4EAEC"/>
            <w:right w:val="single" w:sz="6" w:space="0" w:color="E4EAEC"/>
          </w:divBdr>
        </w:div>
        <w:div w:id="1176194240">
          <w:marLeft w:val="0"/>
          <w:marRight w:val="75"/>
          <w:marTop w:val="0"/>
          <w:marBottom w:val="75"/>
          <w:divBdr>
            <w:top w:val="single" w:sz="6" w:space="0" w:color="E4EAEC"/>
            <w:left w:val="single" w:sz="6" w:space="0" w:color="E4EAEC"/>
            <w:bottom w:val="single" w:sz="6" w:space="0" w:color="E4EAEC"/>
            <w:right w:val="single" w:sz="6" w:space="0" w:color="E4EAEC"/>
          </w:divBdr>
        </w:div>
        <w:div w:id="1907253144">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1991401507">
      <w:bodyDiv w:val="1"/>
      <w:marLeft w:val="0"/>
      <w:marRight w:val="0"/>
      <w:marTop w:val="0"/>
      <w:marBottom w:val="0"/>
      <w:divBdr>
        <w:top w:val="none" w:sz="0" w:space="0" w:color="auto"/>
        <w:left w:val="none" w:sz="0" w:space="0" w:color="auto"/>
        <w:bottom w:val="none" w:sz="0" w:space="0" w:color="auto"/>
        <w:right w:val="none" w:sz="0" w:space="0" w:color="auto"/>
      </w:divBdr>
      <w:divsChild>
        <w:div w:id="932664269">
          <w:marLeft w:val="0"/>
          <w:marRight w:val="75"/>
          <w:marTop w:val="0"/>
          <w:marBottom w:val="75"/>
          <w:divBdr>
            <w:top w:val="single" w:sz="6" w:space="0" w:color="E4EAEC"/>
            <w:left w:val="single" w:sz="6" w:space="0" w:color="E4EAEC"/>
            <w:bottom w:val="single" w:sz="6" w:space="0" w:color="E4EAEC"/>
            <w:right w:val="single" w:sz="6" w:space="0" w:color="E4EAEC"/>
          </w:divBdr>
        </w:div>
        <w:div w:id="319503872">
          <w:marLeft w:val="0"/>
          <w:marRight w:val="75"/>
          <w:marTop w:val="0"/>
          <w:marBottom w:val="75"/>
          <w:divBdr>
            <w:top w:val="single" w:sz="6" w:space="0" w:color="E4EAEC"/>
            <w:left w:val="single" w:sz="6" w:space="0" w:color="E4EAEC"/>
            <w:bottom w:val="single" w:sz="6" w:space="0" w:color="E4EAEC"/>
            <w:right w:val="single" w:sz="6" w:space="0" w:color="E4EAEC"/>
          </w:divBdr>
        </w:div>
        <w:div w:id="82963706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2025324860">
      <w:bodyDiv w:val="1"/>
      <w:marLeft w:val="0"/>
      <w:marRight w:val="0"/>
      <w:marTop w:val="0"/>
      <w:marBottom w:val="0"/>
      <w:divBdr>
        <w:top w:val="none" w:sz="0" w:space="0" w:color="auto"/>
        <w:left w:val="none" w:sz="0" w:space="0" w:color="auto"/>
        <w:bottom w:val="none" w:sz="0" w:space="0" w:color="auto"/>
        <w:right w:val="none" w:sz="0" w:space="0" w:color="auto"/>
      </w:divBdr>
      <w:divsChild>
        <w:div w:id="469982161">
          <w:marLeft w:val="0"/>
          <w:marRight w:val="75"/>
          <w:marTop w:val="0"/>
          <w:marBottom w:val="75"/>
          <w:divBdr>
            <w:top w:val="single" w:sz="6" w:space="0" w:color="E4EAEC"/>
            <w:left w:val="single" w:sz="6" w:space="0" w:color="E4EAEC"/>
            <w:bottom w:val="single" w:sz="6" w:space="0" w:color="E4EAEC"/>
            <w:right w:val="single" w:sz="6" w:space="0" w:color="E4EAEC"/>
          </w:divBdr>
        </w:div>
        <w:div w:id="31419972">
          <w:marLeft w:val="0"/>
          <w:marRight w:val="75"/>
          <w:marTop w:val="0"/>
          <w:marBottom w:val="75"/>
          <w:divBdr>
            <w:top w:val="single" w:sz="6" w:space="0" w:color="E4EAEC"/>
            <w:left w:val="single" w:sz="6" w:space="0" w:color="E4EAEC"/>
            <w:bottom w:val="single" w:sz="6" w:space="0" w:color="E4EAEC"/>
            <w:right w:val="single" w:sz="6" w:space="0" w:color="E4EAEC"/>
          </w:divBdr>
        </w:div>
        <w:div w:id="1075397056">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2055931108">
      <w:bodyDiv w:val="1"/>
      <w:marLeft w:val="0"/>
      <w:marRight w:val="0"/>
      <w:marTop w:val="0"/>
      <w:marBottom w:val="0"/>
      <w:divBdr>
        <w:top w:val="none" w:sz="0" w:space="0" w:color="auto"/>
        <w:left w:val="none" w:sz="0" w:space="0" w:color="auto"/>
        <w:bottom w:val="none" w:sz="0" w:space="0" w:color="auto"/>
        <w:right w:val="none" w:sz="0" w:space="0" w:color="auto"/>
      </w:divBdr>
      <w:divsChild>
        <w:div w:id="1891844181">
          <w:marLeft w:val="0"/>
          <w:marRight w:val="75"/>
          <w:marTop w:val="0"/>
          <w:marBottom w:val="75"/>
          <w:divBdr>
            <w:top w:val="single" w:sz="6" w:space="0" w:color="E4EAEC"/>
            <w:left w:val="single" w:sz="6" w:space="0" w:color="E4EAEC"/>
            <w:bottom w:val="single" w:sz="6" w:space="0" w:color="E4EAEC"/>
            <w:right w:val="single" w:sz="6" w:space="0" w:color="E4EAEC"/>
          </w:divBdr>
        </w:div>
        <w:div w:id="586185794">
          <w:marLeft w:val="0"/>
          <w:marRight w:val="75"/>
          <w:marTop w:val="0"/>
          <w:marBottom w:val="75"/>
          <w:divBdr>
            <w:top w:val="single" w:sz="6" w:space="0" w:color="E4EAEC"/>
            <w:left w:val="single" w:sz="6" w:space="0" w:color="E4EAEC"/>
            <w:bottom w:val="single" w:sz="6" w:space="0" w:color="E4EAEC"/>
            <w:right w:val="single" w:sz="6" w:space="0" w:color="E4EAEC"/>
          </w:divBdr>
        </w:div>
        <w:div w:id="53080027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 w:id="2119525499">
      <w:bodyDiv w:val="1"/>
      <w:marLeft w:val="0"/>
      <w:marRight w:val="0"/>
      <w:marTop w:val="0"/>
      <w:marBottom w:val="0"/>
      <w:divBdr>
        <w:top w:val="none" w:sz="0" w:space="0" w:color="auto"/>
        <w:left w:val="none" w:sz="0" w:space="0" w:color="auto"/>
        <w:bottom w:val="none" w:sz="0" w:space="0" w:color="auto"/>
        <w:right w:val="none" w:sz="0" w:space="0" w:color="auto"/>
      </w:divBdr>
      <w:divsChild>
        <w:div w:id="683939935">
          <w:marLeft w:val="0"/>
          <w:marRight w:val="75"/>
          <w:marTop w:val="0"/>
          <w:marBottom w:val="75"/>
          <w:divBdr>
            <w:top w:val="single" w:sz="6" w:space="0" w:color="E4EAEC"/>
            <w:left w:val="single" w:sz="6" w:space="0" w:color="E4EAEC"/>
            <w:bottom w:val="single" w:sz="6" w:space="0" w:color="E4EAEC"/>
            <w:right w:val="single" w:sz="6" w:space="0" w:color="E4EAEC"/>
          </w:divBdr>
        </w:div>
        <w:div w:id="2114738962">
          <w:marLeft w:val="0"/>
          <w:marRight w:val="75"/>
          <w:marTop w:val="0"/>
          <w:marBottom w:val="75"/>
          <w:divBdr>
            <w:top w:val="single" w:sz="6" w:space="0" w:color="E4EAEC"/>
            <w:left w:val="single" w:sz="6" w:space="0" w:color="E4EAEC"/>
            <w:bottom w:val="single" w:sz="6" w:space="0" w:color="E4EAEC"/>
            <w:right w:val="single" w:sz="6" w:space="0" w:color="E4EAEC"/>
          </w:divBdr>
        </w:div>
        <w:div w:id="1824655924">
          <w:marLeft w:val="0"/>
          <w:marRight w:val="75"/>
          <w:marTop w:val="0"/>
          <w:marBottom w:val="75"/>
          <w:divBdr>
            <w:top w:val="single" w:sz="6" w:space="0" w:color="E4EAEC"/>
            <w:left w:val="single" w:sz="6" w:space="0" w:color="E4EAEC"/>
            <w:bottom w:val="single" w:sz="6" w:space="0" w:color="E4EAEC"/>
            <w:right w:val="single" w:sz="6" w:space="0" w:color="E4EAEC"/>
          </w:divBdr>
        </w:div>
        <w:div w:id="1796830705">
          <w:marLeft w:val="0"/>
          <w:marRight w:val="75"/>
          <w:marTop w:val="0"/>
          <w:marBottom w:val="75"/>
          <w:divBdr>
            <w:top w:val="single" w:sz="6" w:space="0" w:color="E4EAEC"/>
            <w:left w:val="single" w:sz="6" w:space="0" w:color="E4EAEC"/>
            <w:bottom w:val="single" w:sz="6" w:space="0" w:color="E4EAEC"/>
            <w:right w:val="single" w:sz="6" w:space="0" w:color="E4EAEC"/>
          </w:divBdr>
        </w:div>
        <w:div w:id="1047724370">
          <w:marLeft w:val="0"/>
          <w:marRight w:val="75"/>
          <w:marTop w:val="0"/>
          <w:marBottom w:val="75"/>
          <w:divBdr>
            <w:top w:val="single" w:sz="6" w:space="0" w:color="E4EAEC"/>
            <w:left w:val="single" w:sz="6" w:space="0" w:color="E4EAEC"/>
            <w:bottom w:val="single" w:sz="6" w:space="0" w:color="E4EAEC"/>
            <w:right w:val="single" w:sz="6" w:space="0" w:color="E4EAEC"/>
          </w:divBdr>
        </w:div>
        <w:div w:id="468282010">
          <w:marLeft w:val="0"/>
          <w:marRight w:val="75"/>
          <w:marTop w:val="0"/>
          <w:marBottom w:val="75"/>
          <w:divBdr>
            <w:top w:val="single" w:sz="6" w:space="0" w:color="E4EAEC"/>
            <w:left w:val="single" w:sz="6" w:space="0" w:color="E4EAEC"/>
            <w:bottom w:val="single" w:sz="6" w:space="0" w:color="E4EAEC"/>
            <w:right w:val="single" w:sz="6" w:space="0" w:color="E4EAEC"/>
          </w:divBdr>
        </w:div>
        <w:div w:id="929317345">
          <w:marLeft w:val="0"/>
          <w:marRight w:val="75"/>
          <w:marTop w:val="0"/>
          <w:marBottom w:val="75"/>
          <w:divBdr>
            <w:top w:val="single" w:sz="6" w:space="0" w:color="E4EAEC"/>
            <w:left w:val="single" w:sz="6" w:space="0" w:color="E4EAEC"/>
            <w:bottom w:val="single" w:sz="6" w:space="0" w:color="E4EAEC"/>
            <w:right w:val="single" w:sz="6" w:space="0" w:color="E4EAEC"/>
          </w:divBdr>
        </w:div>
        <w:div w:id="2009794015">
          <w:marLeft w:val="0"/>
          <w:marRight w:val="75"/>
          <w:marTop w:val="0"/>
          <w:marBottom w:val="75"/>
          <w:divBdr>
            <w:top w:val="single" w:sz="6" w:space="0" w:color="E4EAEC"/>
            <w:left w:val="single" w:sz="6" w:space="0" w:color="E4EAEC"/>
            <w:bottom w:val="single" w:sz="6" w:space="0" w:color="E4EAEC"/>
            <w:right w:val="single" w:sz="6" w:space="0" w:color="E4EAEC"/>
          </w:divBdr>
        </w:div>
        <w:div w:id="1290555195">
          <w:marLeft w:val="0"/>
          <w:marRight w:val="75"/>
          <w:marTop w:val="0"/>
          <w:marBottom w:val="75"/>
          <w:divBdr>
            <w:top w:val="single" w:sz="6" w:space="0" w:color="E4EAEC"/>
            <w:left w:val="single" w:sz="6" w:space="0" w:color="E4EAEC"/>
            <w:bottom w:val="single" w:sz="6" w:space="0" w:color="E4EAEC"/>
            <w:right w:val="single" w:sz="6" w:space="0" w:color="E4EAEC"/>
          </w:divBdr>
        </w:div>
        <w:div w:id="736441786">
          <w:marLeft w:val="0"/>
          <w:marRight w:val="75"/>
          <w:marTop w:val="0"/>
          <w:marBottom w:val="75"/>
          <w:divBdr>
            <w:top w:val="single" w:sz="6" w:space="0" w:color="E4EAEC"/>
            <w:left w:val="single" w:sz="6" w:space="0" w:color="E4EAEC"/>
            <w:bottom w:val="single" w:sz="6" w:space="0" w:color="E4EAEC"/>
            <w:right w:val="single" w:sz="6" w:space="0" w:color="E4EAEC"/>
          </w:divBdr>
        </w:div>
        <w:div w:id="738409131">
          <w:marLeft w:val="0"/>
          <w:marRight w:val="75"/>
          <w:marTop w:val="0"/>
          <w:marBottom w:val="75"/>
          <w:divBdr>
            <w:top w:val="single" w:sz="6" w:space="0" w:color="E4EAEC"/>
            <w:left w:val="single" w:sz="6" w:space="0" w:color="E4EAEC"/>
            <w:bottom w:val="single" w:sz="6" w:space="0" w:color="E4EAEC"/>
            <w:right w:val="single" w:sz="6" w:space="0" w:color="E4EAEC"/>
          </w:divBdr>
        </w:div>
        <w:div w:id="977343209">
          <w:marLeft w:val="0"/>
          <w:marRight w:val="75"/>
          <w:marTop w:val="0"/>
          <w:marBottom w:val="75"/>
          <w:divBdr>
            <w:top w:val="single" w:sz="6" w:space="0" w:color="3B99E7"/>
            <w:left w:val="single" w:sz="6" w:space="0" w:color="3B99E7"/>
            <w:bottom w:val="single" w:sz="6" w:space="0" w:color="3B99E7"/>
            <w:right w:val="single" w:sz="6" w:space="0" w:color="3B99E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24</Pages>
  <Words>7595</Words>
  <Characters>41777</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Saules Cortés</dc:creator>
  <cp:keywords/>
  <dc:description/>
  <cp:lastModifiedBy>Jhonatan Saules Cortés</cp:lastModifiedBy>
  <cp:revision>34</cp:revision>
  <dcterms:created xsi:type="dcterms:W3CDTF">2018-10-09T02:00:00Z</dcterms:created>
  <dcterms:modified xsi:type="dcterms:W3CDTF">2018-10-10T03:48:00Z</dcterms:modified>
</cp:coreProperties>
</file>