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4AA17" w14:textId="69B5F692" w:rsidR="00FF1A45" w:rsidRPr="00396756" w:rsidRDefault="00552626" w:rsidP="005952B2">
      <w:pPr>
        <w:ind w:left="720" w:hanging="360"/>
        <w:jc w:val="center"/>
        <w:rPr>
          <w:b/>
          <w:bCs/>
          <w:sz w:val="40"/>
          <w:szCs w:val="40"/>
        </w:rPr>
      </w:pPr>
      <w:r w:rsidRPr="00396756">
        <w:rPr>
          <w:b/>
          <w:bCs/>
          <w:sz w:val="40"/>
          <w:szCs w:val="40"/>
        </w:rPr>
        <w:t>Prueba técnica para el cargo de Analista de Cartera del Grupo MP</w:t>
      </w:r>
    </w:p>
    <w:p w14:paraId="41DB5DC3" w14:textId="15DDB581" w:rsidR="00DA2AE8" w:rsidRPr="00396756" w:rsidRDefault="00DA2AE8" w:rsidP="005952B2">
      <w:pPr>
        <w:jc w:val="center"/>
        <w:rPr>
          <w:u w:val="single"/>
        </w:rPr>
      </w:pPr>
      <w:r w:rsidRPr="00396756">
        <w:rPr>
          <w:sz w:val="16"/>
          <w:szCs w:val="16"/>
          <w:u w:val="single"/>
          <w:lang w:eastAsia="es-CO"/>
        </w:rPr>
        <w:t>Política de Confidencialidad y Tratamiento de Datos Personales</w:t>
      </w:r>
    </w:p>
    <w:p w14:paraId="44D24A71" w14:textId="335FDB50" w:rsidR="00DA2AE8" w:rsidRPr="00396756" w:rsidRDefault="00DA2AE8" w:rsidP="005952B2">
      <w:pPr>
        <w:jc w:val="both"/>
        <w:rPr>
          <w:sz w:val="16"/>
          <w:szCs w:val="16"/>
          <w:u w:val="single"/>
          <w:lang w:eastAsia="es-CO"/>
        </w:rPr>
      </w:pPr>
      <w:r w:rsidRPr="00396756">
        <w:rPr>
          <w:sz w:val="16"/>
          <w:szCs w:val="16"/>
          <w:u w:val="single"/>
          <w:lang w:eastAsia="es-CO"/>
        </w:rPr>
        <w:t>Al participar en esta entrevista, usted se compromete a mantener la confidencialidad de toda la información de la empresa y del contenido de la prueba técnica, utilizando dicha información únicamente para este proceso y sin divulgarla a terceros.</w:t>
      </w:r>
      <w:r w:rsidR="00D8075B" w:rsidRPr="00396756">
        <w:rPr>
          <w:sz w:val="16"/>
          <w:szCs w:val="16"/>
          <w:u w:val="single"/>
          <w:lang w:eastAsia="es-CO"/>
        </w:rPr>
        <w:t xml:space="preserve"> De igual forma,</w:t>
      </w:r>
      <w:r w:rsidRPr="00396756">
        <w:rPr>
          <w:sz w:val="16"/>
          <w:szCs w:val="16"/>
          <w:u w:val="single"/>
          <w:lang w:eastAsia="es-CO"/>
        </w:rPr>
        <w:t xml:space="preserve"> usted autoriza a la empresa a consultar y utilizar sus datos personales con fines relacionados con la selección. La empresa garantizará el tratamiento adecuado de sus datos conforme a la Ley 1581 de 2012 y el Decreto 1377 de 2013 de Colombia.</w:t>
      </w:r>
    </w:p>
    <w:p w14:paraId="527EB082" w14:textId="77777777" w:rsidR="00DA2AE8" w:rsidRPr="00396756" w:rsidRDefault="00DA2AE8" w:rsidP="005952B2">
      <w:pPr>
        <w:jc w:val="center"/>
        <w:rPr>
          <w:sz w:val="16"/>
          <w:szCs w:val="16"/>
          <w:u w:val="single"/>
          <w:lang w:eastAsia="es-CO"/>
        </w:rPr>
      </w:pPr>
      <w:r w:rsidRPr="00396756">
        <w:rPr>
          <w:sz w:val="16"/>
          <w:szCs w:val="16"/>
          <w:u w:val="single"/>
          <w:lang w:eastAsia="es-CO"/>
        </w:rPr>
        <w:t>Su participación implica la aceptación de estas condiciones.</w:t>
      </w:r>
    </w:p>
    <w:p w14:paraId="5B2BCA2E" w14:textId="238362FE" w:rsidR="00FF1A45" w:rsidRDefault="00FF1A45" w:rsidP="00EA512C">
      <w:pPr>
        <w:jc w:val="both"/>
      </w:pPr>
      <w:r>
        <w:t>Esta prueba evalúa tus conocimientos y habilidades en estadística, indicadores, Power BI, R o RStudio, Python, Machine Learning y SQL. Cada pregunta y situación están diseñadas para medir tu competencia en áreas críticas para el rol.</w:t>
      </w:r>
      <w:r w:rsidR="00361428">
        <w:t xml:space="preserve"> Por favor, responde de forma breve y precisa.</w:t>
      </w:r>
      <w:r>
        <w:t xml:space="preserve"> ¡Te deseamos mucho éxito!</w:t>
      </w:r>
    </w:p>
    <w:p w14:paraId="706B44ED" w14:textId="6C8ADD25" w:rsidR="00FF1A45" w:rsidRPr="00FF1A45" w:rsidRDefault="00FF1A45" w:rsidP="00EA512C">
      <w:pPr>
        <w:jc w:val="both"/>
        <w:rPr>
          <w:b/>
          <w:bCs/>
        </w:rPr>
      </w:pPr>
      <w:r w:rsidRPr="00FF1A45">
        <w:rPr>
          <w:b/>
          <w:bCs/>
        </w:rPr>
        <w:t>Preguntas:</w:t>
      </w:r>
    </w:p>
    <w:p w14:paraId="3C22E50C" w14:textId="150A3C20" w:rsidR="00FD3CDD" w:rsidRPr="00FF1A45" w:rsidRDefault="009D2CFD" w:rsidP="00EA512C">
      <w:pPr>
        <w:pStyle w:val="Prrafodelista"/>
        <w:numPr>
          <w:ilvl w:val="0"/>
          <w:numId w:val="1"/>
        </w:numPr>
        <w:jc w:val="both"/>
      </w:pPr>
      <w:r w:rsidRPr="00FF1A45">
        <w:t xml:space="preserve">En el contexto estadístico, </w:t>
      </w:r>
      <w:r w:rsidR="00EE6124" w:rsidRPr="00FF1A45">
        <w:t>¿</w:t>
      </w:r>
      <w:r w:rsidRPr="00FF1A45">
        <w:t>q</w:t>
      </w:r>
      <w:r w:rsidR="00EE6124" w:rsidRPr="00FF1A45">
        <w:t>ué es un dato?</w:t>
      </w:r>
    </w:p>
    <w:p w14:paraId="00A5110A" w14:textId="77777777" w:rsidR="00D10FCF" w:rsidRDefault="00D10FCF" w:rsidP="00EA512C">
      <w:pPr>
        <w:pStyle w:val="Prrafodelista"/>
        <w:jc w:val="both"/>
        <w:rPr>
          <w:b/>
          <w:bCs/>
        </w:rPr>
      </w:pPr>
    </w:p>
    <w:p w14:paraId="4E595C65" w14:textId="13AD766E" w:rsidR="00FD3CDD" w:rsidRPr="00FF1A45" w:rsidRDefault="009D2CFD" w:rsidP="00EA512C">
      <w:pPr>
        <w:pStyle w:val="Prrafodelista"/>
        <w:numPr>
          <w:ilvl w:val="0"/>
          <w:numId w:val="1"/>
        </w:numPr>
        <w:jc w:val="both"/>
      </w:pPr>
      <w:r w:rsidRPr="00FF1A45">
        <w:t>Describa la diferencia entre variable estadística e indicador.</w:t>
      </w:r>
    </w:p>
    <w:p w14:paraId="45B943BE" w14:textId="77777777" w:rsidR="00D10FCF" w:rsidRPr="00D10FCF" w:rsidRDefault="00D10FCF" w:rsidP="00EA512C">
      <w:pPr>
        <w:pStyle w:val="Prrafodelista"/>
        <w:jc w:val="both"/>
        <w:rPr>
          <w:b/>
          <w:bCs/>
        </w:rPr>
      </w:pPr>
    </w:p>
    <w:p w14:paraId="49DBCDF0" w14:textId="77777777" w:rsidR="0008648F" w:rsidRDefault="00552626" w:rsidP="00EA512C">
      <w:pPr>
        <w:pStyle w:val="Prrafodelista"/>
        <w:numPr>
          <w:ilvl w:val="0"/>
          <w:numId w:val="1"/>
        </w:numPr>
        <w:jc w:val="both"/>
      </w:pPr>
      <w:r w:rsidRPr="00FF1A45">
        <w:t>¿</w:t>
      </w:r>
      <w:r w:rsidR="00EE6124" w:rsidRPr="00FF1A45">
        <w:t>Cuáles son algunos tipos de análisis estadísticos fundamentales en machine learning y cómo pueden influir en la eficacia de los modelos?</w:t>
      </w:r>
    </w:p>
    <w:p w14:paraId="1078466F" w14:textId="77777777" w:rsidR="0008648F" w:rsidRDefault="0008648F" w:rsidP="00EA512C">
      <w:pPr>
        <w:pStyle w:val="Prrafodelista"/>
        <w:jc w:val="both"/>
      </w:pPr>
    </w:p>
    <w:p w14:paraId="48B8DDA4" w14:textId="7AC099DE" w:rsidR="0008648F" w:rsidRPr="0008648F" w:rsidRDefault="0008648F" w:rsidP="00EA512C">
      <w:pPr>
        <w:pStyle w:val="Prrafodelista"/>
        <w:numPr>
          <w:ilvl w:val="0"/>
          <w:numId w:val="1"/>
        </w:numPr>
        <w:jc w:val="both"/>
      </w:pPr>
      <w:r w:rsidRPr="0008648F">
        <w:t>¿Cuál es la diferencia entre adivinar y predecir en el contexto del análisis de datos?</w:t>
      </w:r>
    </w:p>
    <w:p w14:paraId="1E14F8EB" w14:textId="77777777" w:rsidR="00D10FCF" w:rsidRPr="00D10FCF" w:rsidRDefault="00D10FCF" w:rsidP="00EA512C">
      <w:pPr>
        <w:pStyle w:val="Prrafodelista"/>
        <w:jc w:val="both"/>
        <w:rPr>
          <w:b/>
          <w:bCs/>
        </w:rPr>
      </w:pPr>
    </w:p>
    <w:p w14:paraId="05C75274" w14:textId="670C39C9" w:rsidR="005952B2" w:rsidRPr="005952B2" w:rsidRDefault="00D93940" w:rsidP="00EA512C">
      <w:pPr>
        <w:pStyle w:val="Prrafodelista"/>
        <w:numPr>
          <w:ilvl w:val="0"/>
          <w:numId w:val="1"/>
        </w:numPr>
        <w:jc w:val="both"/>
      </w:pPr>
      <w:r w:rsidRPr="00FF1A45">
        <w:t>¿</w:t>
      </w:r>
      <w:r w:rsidR="005A4902" w:rsidRPr="00FF1A45">
        <w:t>Qué realiza el siguiente código en Python y por qué es importante aplicarlo a un conjunto de datos?</w:t>
      </w:r>
    </w:p>
    <w:p w14:paraId="4F77DDD8" w14:textId="63AAF369" w:rsidR="00B95765" w:rsidRPr="005952B2" w:rsidRDefault="00B95765" w:rsidP="00EA512C">
      <w:pPr>
        <w:ind w:firstLine="708"/>
        <w:jc w:val="both"/>
        <w:rPr>
          <w:b/>
          <w:bCs/>
        </w:rPr>
      </w:pPr>
      <w:r w:rsidRPr="00B95765">
        <w:rPr>
          <w:noProof/>
        </w:rPr>
        <w:drawing>
          <wp:inline distT="0" distB="0" distL="0" distR="0" wp14:anchorId="260CE9C3" wp14:editId="1D771470">
            <wp:extent cx="3116911" cy="799415"/>
            <wp:effectExtent l="0" t="0" r="0" b="1270"/>
            <wp:docPr id="19737954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9545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844" cy="80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E904" w14:textId="76DE3E9C" w:rsidR="00552626" w:rsidRPr="00FF1A45" w:rsidRDefault="00552626" w:rsidP="00EA512C">
      <w:pPr>
        <w:pStyle w:val="Prrafodelista"/>
        <w:numPr>
          <w:ilvl w:val="0"/>
          <w:numId w:val="1"/>
        </w:numPr>
        <w:jc w:val="both"/>
      </w:pPr>
      <w:r w:rsidRPr="00FF1A45">
        <w:t>En el contexto de datos estructurados temporalmente (por ejemplo, registros diarios, semanales, mensuales), ¿cómo debería particionarse el conjunto de datos para entrenamiento y pru</w:t>
      </w:r>
      <w:r w:rsidR="008E0AEC" w:rsidRPr="00FF1A45">
        <w:softHyphen/>
      </w:r>
      <w:r w:rsidRPr="00FF1A45">
        <w:t>eba al aplicar técnicas de machine learning? Explica brevemente tu enfoque y la razón detrás de esa estrategia.</w:t>
      </w:r>
    </w:p>
    <w:p w14:paraId="71AF51FD" w14:textId="77777777" w:rsidR="008E0AEC" w:rsidRDefault="008E0AEC" w:rsidP="00EA512C">
      <w:pPr>
        <w:pStyle w:val="Prrafodelista"/>
        <w:jc w:val="both"/>
        <w:rPr>
          <w:b/>
          <w:bCs/>
        </w:rPr>
      </w:pPr>
    </w:p>
    <w:p w14:paraId="0AD37901" w14:textId="50FF6AC1" w:rsidR="009D2CFD" w:rsidRPr="00FF1A45" w:rsidRDefault="009D2CFD" w:rsidP="00EA512C">
      <w:pPr>
        <w:pStyle w:val="Prrafodelista"/>
        <w:numPr>
          <w:ilvl w:val="0"/>
          <w:numId w:val="1"/>
        </w:numPr>
        <w:jc w:val="both"/>
      </w:pPr>
      <w:r w:rsidRPr="00FF1A45">
        <w:t>Describe la metodología general de modelado que ofrece el paquete gamlss en R y cómo puede ser útil en el análisis de datos estadísticos.</w:t>
      </w:r>
    </w:p>
    <w:p w14:paraId="0AF5E293" w14:textId="77777777" w:rsidR="00FF1A45" w:rsidRDefault="00FF1A45" w:rsidP="00EA512C">
      <w:pPr>
        <w:pStyle w:val="Prrafodelista"/>
        <w:jc w:val="both"/>
        <w:rPr>
          <w:b/>
          <w:bCs/>
        </w:rPr>
      </w:pPr>
    </w:p>
    <w:p w14:paraId="5309120E" w14:textId="77777777" w:rsidR="00FF1A45" w:rsidRDefault="004276C1" w:rsidP="00EA512C">
      <w:pPr>
        <w:pStyle w:val="Prrafodelista"/>
        <w:numPr>
          <w:ilvl w:val="0"/>
          <w:numId w:val="1"/>
        </w:numPr>
        <w:jc w:val="both"/>
      </w:pPr>
      <w:r w:rsidRPr="00FF1A45">
        <w:t>¿Qué es un procedimiento almacenado en SQL?</w:t>
      </w:r>
    </w:p>
    <w:p w14:paraId="1E06724A" w14:textId="77777777" w:rsidR="00FF1A45" w:rsidRDefault="00FF1A45" w:rsidP="00EA512C">
      <w:pPr>
        <w:pStyle w:val="Prrafodelista"/>
        <w:jc w:val="both"/>
      </w:pPr>
    </w:p>
    <w:p w14:paraId="2E2688FD" w14:textId="6F195870" w:rsidR="00245821" w:rsidRDefault="004276C1" w:rsidP="002227C7">
      <w:pPr>
        <w:pStyle w:val="Prrafodelista"/>
        <w:numPr>
          <w:ilvl w:val="0"/>
          <w:numId w:val="1"/>
        </w:numPr>
        <w:jc w:val="both"/>
      </w:pPr>
      <w:r w:rsidRPr="00FF1A45">
        <w:t>¿Qué es Power Query en Power BI y cómo se utiliza para la preparación de datos?</w:t>
      </w:r>
    </w:p>
    <w:p w14:paraId="0958C913" w14:textId="134FEEE3" w:rsidR="00245821" w:rsidRDefault="00245821" w:rsidP="00EA512C">
      <w:pPr>
        <w:pStyle w:val="Prrafodelista"/>
        <w:numPr>
          <w:ilvl w:val="0"/>
          <w:numId w:val="1"/>
        </w:numPr>
        <w:jc w:val="both"/>
      </w:pPr>
      <w:r>
        <w:lastRenderedPageBreak/>
        <w:t>Imagina que la empresa necesita proyectar el recaudo futuro basado en datos históricos de ventas. Tienes disponibles varios modelos de machine learning para predecir esta cantidad: regresión lineal, regresión polinomial, y un modelo de redes neuronales. Dado que la empresa toma decisiones basadas en su flujo de caja, y que dichas decisiones dependen directamente de la proyección que realices, ¿cómo decidirías qué modelo utilizar y por qué?</w:t>
      </w:r>
    </w:p>
    <w:p w14:paraId="43286150" w14:textId="77777777" w:rsidR="005952B2" w:rsidRDefault="005952B2" w:rsidP="00EA512C">
      <w:pPr>
        <w:pStyle w:val="Prrafodelista"/>
        <w:jc w:val="both"/>
      </w:pPr>
    </w:p>
    <w:p w14:paraId="1FD504B1" w14:textId="7FB95B09" w:rsidR="0057380C" w:rsidRDefault="0057380C" w:rsidP="00EA512C">
      <w:pPr>
        <w:pStyle w:val="Prrafodelista"/>
        <w:numPr>
          <w:ilvl w:val="0"/>
          <w:numId w:val="1"/>
        </w:numPr>
        <w:jc w:val="both"/>
      </w:pPr>
      <w:r>
        <w:t>Ejercicio Práctico: Proyección del Recaudo</w:t>
      </w:r>
      <w:r w:rsidR="00A109A4">
        <w:t>.</w:t>
      </w:r>
    </w:p>
    <w:p w14:paraId="4A21CA40" w14:textId="77777777" w:rsidR="0057380C" w:rsidRDefault="0057380C" w:rsidP="00EA512C">
      <w:pPr>
        <w:pStyle w:val="Prrafodelista"/>
        <w:jc w:val="both"/>
      </w:pPr>
    </w:p>
    <w:p w14:paraId="2BBACE85" w14:textId="6C96AE03" w:rsidR="00DB28EF" w:rsidRDefault="0057380C" w:rsidP="00EA512C">
      <w:pPr>
        <w:pStyle w:val="Prrafodelista"/>
        <w:jc w:val="both"/>
      </w:pPr>
      <w:r w:rsidRPr="0057380C">
        <w:rPr>
          <w:b/>
          <w:bCs/>
        </w:rPr>
        <w:t xml:space="preserve">Objetivo: </w:t>
      </w:r>
      <w:r>
        <w:t>El objetivo de este ejercicio es proyectar el recaudo basado en datos históricos.</w:t>
      </w:r>
      <w:r w:rsidR="00FC03BB">
        <w:t xml:space="preserve"> </w:t>
      </w:r>
    </w:p>
    <w:p w14:paraId="3C48283E" w14:textId="77777777" w:rsidR="000E009A" w:rsidRDefault="000E009A" w:rsidP="00EA512C">
      <w:pPr>
        <w:pStyle w:val="Prrafodelista"/>
        <w:jc w:val="both"/>
      </w:pPr>
    </w:p>
    <w:p w14:paraId="40CD6E91" w14:textId="0CE6E85C" w:rsidR="00BC5ECA" w:rsidRDefault="007F7596" w:rsidP="00EA512C">
      <w:pPr>
        <w:pStyle w:val="Prrafodelista"/>
        <w:jc w:val="both"/>
      </w:pPr>
      <w:r w:rsidRPr="007F7596">
        <w:rPr>
          <w:b/>
          <w:bCs/>
        </w:rPr>
        <w:t>Indicaciones:</w:t>
      </w:r>
      <w:r>
        <w:rPr>
          <w:b/>
          <w:bCs/>
        </w:rPr>
        <w:t xml:space="preserve"> </w:t>
      </w:r>
      <w:r w:rsidR="00FC03BB">
        <w:t xml:space="preserve">Inicia realizando un análisis descriptivo y exploratorio de la variable recaudo. </w:t>
      </w:r>
      <w:r>
        <w:t xml:space="preserve">Normaliza los datos de entrenamiento y de prueba, dejando el recaudo en su escala original. </w:t>
      </w:r>
      <w:r w:rsidR="00C92699">
        <w:t>A</w:t>
      </w:r>
      <w:r w:rsidR="0057380C">
        <w:t>justa al menos dos algoritmos predictivos</w:t>
      </w:r>
      <w:r w:rsidR="00BE028A">
        <w:t xml:space="preserve"> de Machine Learning</w:t>
      </w:r>
      <w:r w:rsidR="0057380C">
        <w:t xml:space="preserve"> al conjunto de datos de entrenamiento </w:t>
      </w:r>
      <w:r w:rsidR="0057380C" w:rsidRPr="00A109A4">
        <w:rPr>
          <w:i/>
          <w:iCs/>
        </w:rPr>
        <w:t>(datos_train)</w:t>
      </w:r>
      <w:r w:rsidR="0057380C">
        <w:t xml:space="preserve"> y pred</w:t>
      </w:r>
      <w:r w:rsidR="00C92699">
        <w:t>ice</w:t>
      </w:r>
      <w:r w:rsidR="0057380C">
        <w:t xml:space="preserve"> con el conjunto de datos de prueba </w:t>
      </w:r>
      <w:r w:rsidR="0057380C" w:rsidRPr="00A109A4">
        <w:rPr>
          <w:i/>
          <w:iCs/>
        </w:rPr>
        <w:t>(datos_test).</w:t>
      </w:r>
      <w:r w:rsidR="0057380C">
        <w:t xml:space="preserve"> </w:t>
      </w:r>
      <w:r w:rsidR="0049245D">
        <w:t>E</w:t>
      </w:r>
      <w:r w:rsidR="0057380C">
        <w:t>lige el mejor modelo ajustado utilizando el RMSE.</w:t>
      </w:r>
      <w:r w:rsidR="0049245D">
        <w:t xml:space="preserve"> Calcula la asertividad de los modelos</w:t>
      </w:r>
      <w:r w:rsidR="00BC5ECA">
        <w:t>.</w:t>
      </w:r>
      <w:r w:rsidR="00591949">
        <w:t xml:space="preserve"> </w:t>
      </w:r>
      <w:r w:rsidR="00591949" w:rsidRPr="00061757">
        <w:rPr>
          <w:i/>
          <w:iCs/>
        </w:rPr>
        <w:t>(</w:t>
      </w:r>
      <w:r w:rsidR="00591949" w:rsidRPr="00061757">
        <w:rPr>
          <w:i/>
          <w:iCs/>
        </w:rPr>
        <w:t>Puedes hacerlo en R o en Python</w:t>
      </w:r>
      <w:r w:rsidR="00591949" w:rsidRPr="00061757">
        <w:rPr>
          <w:i/>
          <w:iCs/>
        </w:rPr>
        <w:t>).</w:t>
      </w:r>
    </w:p>
    <w:p w14:paraId="3765ED66" w14:textId="77777777" w:rsidR="00BC5ECA" w:rsidRDefault="00BC5ECA" w:rsidP="00A109A4">
      <w:pPr>
        <w:pStyle w:val="Prrafodelista"/>
        <w:jc w:val="both"/>
      </w:pPr>
    </w:p>
    <w:p w14:paraId="55C435FC" w14:textId="393369B5" w:rsidR="00396756" w:rsidRPr="00773B18" w:rsidRDefault="00BC5ECA" w:rsidP="00773B18">
      <w:pPr>
        <w:pStyle w:val="Prrafodelista"/>
        <w:jc w:val="bot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Asertividad=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Observado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Predicho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1DE8CEBA" w14:textId="77777777" w:rsidR="00773B18" w:rsidRDefault="00773B18" w:rsidP="00773B18">
      <w:pPr>
        <w:pStyle w:val="Prrafodelista"/>
        <w:jc w:val="both"/>
        <w:rPr>
          <w:rFonts w:eastAsiaTheme="minorEastAsia"/>
          <w:b/>
          <w:bCs/>
        </w:rPr>
      </w:pPr>
    </w:p>
    <w:p w14:paraId="0FB6BDEB" w14:textId="7BDE4029" w:rsidR="00773B18" w:rsidRPr="005D2466" w:rsidRDefault="00773B18" w:rsidP="00773B18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>Descripción de las variables de</w:t>
      </w:r>
      <w:r w:rsidR="000A0977">
        <w:rPr>
          <w:rFonts w:eastAsiaTheme="minorEastAsia"/>
          <w:b/>
          <w:bCs/>
        </w:rPr>
        <w:t>l conjunto de datos, datos_train:</w:t>
      </w:r>
      <w:r w:rsidR="005D2466">
        <w:rPr>
          <w:rFonts w:eastAsiaTheme="minorEastAsia"/>
          <w:b/>
          <w:bCs/>
        </w:rPr>
        <w:t xml:space="preserve"> </w:t>
      </w:r>
      <w:r w:rsidR="00AF0E81">
        <w:rPr>
          <w:rFonts w:eastAsiaTheme="minorEastAsia"/>
        </w:rPr>
        <w:t xml:space="preserve">en este conjunto de datos vas a </w:t>
      </w:r>
      <w:r w:rsidR="005D2466">
        <w:rPr>
          <w:rFonts w:eastAsiaTheme="minorEastAsia"/>
        </w:rPr>
        <w:t>encontrar un conjunto de 11 variables</w:t>
      </w:r>
      <w:r w:rsidR="00AF0E81">
        <w:rPr>
          <w:rFonts w:eastAsiaTheme="minorEastAsia"/>
        </w:rPr>
        <w:t xml:space="preserve"> (columnas)</w:t>
      </w:r>
      <w:r w:rsidR="00DE38AB">
        <w:rPr>
          <w:rFonts w:eastAsiaTheme="minorEastAsia"/>
        </w:rPr>
        <w:t>; la variable de respuesta: R</w:t>
      </w:r>
      <w:r w:rsidR="005D2466">
        <w:rPr>
          <w:rFonts w:eastAsiaTheme="minorEastAsia"/>
        </w:rPr>
        <w:t xml:space="preserve">ecaudo y </w:t>
      </w:r>
      <w:r w:rsidR="00DE38AB">
        <w:rPr>
          <w:rFonts w:eastAsiaTheme="minorEastAsia"/>
        </w:rPr>
        <w:t xml:space="preserve">otras </w:t>
      </w:r>
      <w:r w:rsidR="005D2466">
        <w:rPr>
          <w:rFonts w:eastAsiaTheme="minorEastAsia"/>
        </w:rPr>
        <w:t>10 variables</w:t>
      </w:r>
      <w:r w:rsidR="00DE38AB">
        <w:rPr>
          <w:rFonts w:eastAsiaTheme="minorEastAsia"/>
        </w:rPr>
        <w:t xml:space="preserve"> de entrada</w:t>
      </w:r>
      <w:r w:rsidR="006A6CE4">
        <w:rPr>
          <w:rFonts w:eastAsiaTheme="minorEastAsia"/>
        </w:rPr>
        <w:t>,</w:t>
      </w:r>
      <w:r w:rsidR="005D2466">
        <w:rPr>
          <w:rFonts w:eastAsiaTheme="minorEastAsia"/>
        </w:rPr>
        <w:t xml:space="preserve"> </w:t>
      </w:r>
      <w:r w:rsidR="00AF0E81">
        <w:rPr>
          <w:rFonts w:eastAsiaTheme="minorEastAsia"/>
        </w:rPr>
        <w:t>explicativas o regresoras.</w:t>
      </w:r>
      <w:r w:rsidR="006A6CE4">
        <w:rPr>
          <w:rFonts w:eastAsiaTheme="minorEastAsia"/>
        </w:rPr>
        <w:t xml:space="preserve"> A continuación, su descripción:</w:t>
      </w:r>
    </w:p>
    <w:p w14:paraId="0D603E0B" w14:textId="77777777" w:rsidR="000A0977" w:rsidRDefault="000A0977" w:rsidP="00773B18">
      <w:pPr>
        <w:pStyle w:val="Prrafodelista"/>
        <w:jc w:val="both"/>
        <w:rPr>
          <w:rFonts w:eastAsiaTheme="minorEastAsia"/>
          <w:b/>
          <w:bCs/>
        </w:rPr>
      </w:pPr>
    </w:p>
    <w:p w14:paraId="69172CAE" w14:textId="77777777" w:rsidR="00365C45" w:rsidRDefault="00365C45" w:rsidP="00365C45">
      <w:pPr>
        <w:pStyle w:val="Prrafodelista"/>
        <w:numPr>
          <w:ilvl w:val="0"/>
          <w:numId w:val="3"/>
        </w:numPr>
        <w:tabs>
          <w:tab w:val="left" w:pos="6000"/>
        </w:tabs>
      </w:pPr>
      <w:r w:rsidRPr="00365C45">
        <w:rPr>
          <w:b/>
          <w:bCs/>
        </w:rPr>
        <w:t>Recaudo:</w:t>
      </w:r>
      <w:r>
        <w:t xml:space="preserve"> Dinero que la empresa ha recolectado.</w:t>
      </w:r>
    </w:p>
    <w:p w14:paraId="3919FC02" w14:textId="77777777" w:rsidR="00365C45" w:rsidRDefault="00365C45" w:rsidP="00365C45">
      <w:pPr>
        <w:pStyle w:val="Prrafodelista"/>
        <w:numPr>
          <w:ilvl w:val="0"/>
          <w:numId w:val="3"/>
        </w:numPr>
        <w:tabs>
          <w:tab w:val="left" w:pos="6000"/>
        </w:tabs>
      </w:pPr>
      <w:r w:rsidRPr="00365C45">
        <w:rPr>
          <w:b/>
          <w:bCs/>
        </w:rPr>
        <w:t>Semana:</w:t>
      </w:r>
      <w:r>
        <w:t xml:space="preserve"> Número de la semana en la que se ha recolectado o se recolectará la venta realizada.</w:t>
      </w:r>
    </w:p>
    <w:p w14:paraId="34E5A8AD" w14:textId="77777777" w:rsidR="00365C45" w:rsidRDefault="00365C45" w:rsidP="00365C45">
      <w:pPr>
        <w:pStyle w:val="Prrafodelista"/>
        <w:numPr>
          <w:ilvl w:val="0"/>
          <w:numId w:val="3"/>
        </w:numPr>
        <w:tabs>
          <w:tab w:val="left" w:pos="6000"/>
        </w:tabs>
      </w:pPr>
      <w:r w:rsidRPr="00365C45">
        <w:rPr>
          <w:b/>
          <w:bCs/>
        </w:rPr>
        <w:t>Venta:</w:t>
      </w:r>
      <w:r>
        <w:t xml:space="preserve"> Total de ventas realizadas por los grupos que facturan en esa semana.</w:t>
      </w:r>
    </w:p>
    <w:p w14:paraId="6984C76B" w14:textId="77777777" w:rsidR="00365C45" w:rsidRDefault="00365C45" w:rsidP="00365C45">
      <w:pPr>
        <w:pStyle w:val="Prrafodelista"/>
        <w:numPr>
          <w:ilvl w:val="0"/>
          <w:numId w:val="3"/>
        </w:numPr>
        <w:tabs>
          <w:tab w:val="left" w:pos="6000"/>
        </w:tabs>
      </w:pPr>
      <w:r w:rsidRPr="00365C45">
        <w:rPr>
          <w:b/>
          <w:bCs/>
        </w:rPr>
        <w:t>Cons:</w:t>
      </w:r>
      <w:r>
        <w:t xml:space="preserve"> Proporción de clientes que harán pedidos consecutivos.</w:t>
      </w:r>
    </w:p>
    <w:p w14:paraId="25E33428" w14:textId="77777777" w:rsidR="00365C45" w:rsidRDefault="00365C45" w:rsidP="00365C45">
      <w:pPr>
        <w:pStyle w:val="Prrafodelista"/>
        <w:numPr>
          <w:ilvl w:val="0"/>
          <w:numId w:val="3"/>
        </w:numPr>
        <w:tabs>
          <w:tab w:val="left" w:pos="6000"/>
        </w:tabs>
      </w:pPr>
      <w:r w:rsidRPr="00365C45">
        <w:rPr>
          <w:b/>
          <w:bCs/>
        </w:rPr>
        <w:t>Grupos:</w:t>
      </w:r>
      <w:r>
        <w:t xml:space="preserve"> Número de grupos de clientes de diferentes zonas del país que facturan en una semana.</w:t>
      </w:r>
    </w:p>
    <w:p w14:paraId="1854A5AB" w14:textId="77777777" w:rsidR="00365C45" w:rsidRDefault="00365C45" w:rsidP="00365C45">
      <w:pPr>
        <w:pStyle w:val="Prrafodelista"/>
        <w:numPr>
          <w:ilvl w:val="0"/>
          <w:numId w:val="3"/>
        </w:numPr>
        <w:tabs>
          <w:tab w:val="left" w:pos="6000"/>
        </w:tabs>
      </w:pPr>
      <w:r w:rsidRPr="00365C45">
        <w:rPr>
          <w:b/>
          <w:bCs/>
        </w:rPr>
        <w:t>Festivos:</w:t>
      </w:r>
      <w:r>
        <w:t xml:space="preserve"> Número de días festivos en la semana.</w:t>
      </w:r>
    </w:p>
    <w:p w14:paraId="02646160" w14:textId="77777777" w:rsidR="00365C45" w:rsidRDefault="00365C45" w:rsidP="00365C45">
      <w:pPr>
        <w:pStyle w:val="Prrafodelista"/>
        <w:numPr>
          <w:ilvl w:val="0"/>
          <w:numId w:val="3"/>
        </w:numPr>
        <w:tabs>
          <w:tab w:val="left" w:pos="6000"/>
        </w:tabs>
      </w:pPr>
      <w:r w:rsidRPr="00365C45">
        <w:rPr>
          <w:b/>
          <w:bCs/>
        </w:rPr>
        <w:t>Ing:</w:t>
      </w:r>
      <w:r>
        <w:t xml:space="preserve"> Número de ingresos realizados o planificados.</w:t>
      </w:r>
    </w:p>
    <w:p w14:paraId="5FF84197" w14:textId="77777777" w:rsidR="00365C45" w:rsidRDefault="00365C45" w:rsidP="00365C45">
      <w:pPr>
        <w:pStyle w:val="Prrafodelista"/>
        <w:numPr>
          <w:ilvl w:val="0"/>
          <w:numId w:val="3"/>
        </w:numPr>
        <w:tabs>
          <w:tab w:val="left" w:pos="6000"/>
        </w:tabs>
      </w:pPr>
      <w:r w:rsidRPr="00365C45">
        <w:rPr>
          <w:b/>
          <w:bCs/>
        </w:rPr>
        <w:t>Egr:</w:t>
      </w:r>
      <w:r>
        <w:t xml:space="preserve"> Número de egresos realizados o planificados.</w:t>
      </w:r>
    </w:p>
    <w:p w14:paraId="51F93405" w14:textId="77777777" w:rsidR="00365C45" w:rsidRDefault="00365C45" w:rsidP="00365C45">
      <w:pPr>
        <w:pStyle w:val="Prrafodelista"/>
        <w:numPr>
          <w:ilvl w:val="0"/>
          <w:numId w:val="3"/>
        </w:numPr>
        <w:tabs>
          <w:tab w:val="left" w:pos="6000"/>
        </w:tabs>
      </w:pPr>
      <w:r w:rsidRPr="00365C45">
        <w:rPr>
          <w:b/>
          <w:bCs/>
        </w:rPr>
        <w:t>Ped:</w:t>
      </w:r>
      <w:r>
        <w:t xml:space="preserve"> Número de pedidos realizados o planificados.</w:t>
      </w:r>
    </w:p>
    <w:p w14:paraId="604D7F74" w14:textId="77777777" w:rsidR="00365C45" w:rsidRDefault="00365C45" w:rsidP="00365C45">
      <w:pPr>
        <w:pStyle w:val="Prrafodelista"/>
        <w:numPr>
          <w:ilvl w:val="0"/>
          <w:numId w:val="3"/>
        </w:numPr>
        <w:tabs>
          <w:tab w:val="left" w:pos="6000"/>
        </w:tabs>
      </w:pPr>
      <w:r w:rsidRPr="00365C45">
        <w:rPr>
          <w:b/>
          <w:bCs/>
        </w:rPr>
        <w:t>NS:</w:t>
      </w:r>
      <w:r>
        <w:t xml:space="preserve"> Nivel de servicio de la operación.</w:t>
      </w:r>
    </w:p>
    <w:p w14:paraId="764AE15D" w14:textId="1C212765" w:rsidR="00503FC7" w:rsidRDefault="00365C45" w:rsidP="00503FC7">
      <w:pPr>
        <w:pStyle w:val="Prrafodelista"/>
        <w:numPr>
          <w:ilvl w:val="0"/>
          <w:numId w:val="3"/>
        </w:numPr>
        <w:tabs>
          <w:tab w:val="left" w:pos="6000"/>
        </w:tabs>
      </w:pPr>
      <w:r w:rsidRPr="00365C45">
        <w:rPr>
          <w:b/>
          <w:bCs/>
        </w:rPr>
        <w:t>OP:</w:t>
      </w:r>
      <w:r>
        <w:t xml:space="preserve"> Promedio de órdenes de los grupos que facturan en una semana.</w:t>
      </w:r>
    </w:p>
    <w:p w14:paraId="62BA0D0E" w14:textId="446D3908" w:rsidR="00503FC7" w:rsidRPr="00503FC7" w:rsidRDefault="00503FC7" w:rsidP="00503FC7">
      <w:pPr>
        <w:tabs>
          <w:tab w:val="left" w:pos="6000"/>
        </w:tabs>
        <w:jc w:val="center"/>
        <w:rPr>
          <w:sz w:val="48"/>
          <w:szCs w:val="48"/>
        </w:rPr>
      </w:pPr>
      <w:r w:rsidRPr="00503FC7">
        <w:rPr>
          <w:sz w:val="48"/>
          <w:szCs w:val="48"/>
        </w:rPr>
        <w:t>¡Éxitos!</w:t>
      </w:r>
    </w:p>
    <w:sectPr w:rsidR="00503FC7" w:rsidRPr="00503F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254B8" w14:textId="77777777" w:rsidR="007A682E" w:rsidRDefault="007A682E" w:rsidP="007A682E">
      <w:pPr>
        <w:spacing w:after="0" w:line="240" w:lineRule="auto"/>
      </w:pPr>
      <w:r>
        <w:separator/>
      </w:r>
    </w:p>
  </w:endnote>
  <w:endnote w:type="continuationSeparator" w:id="0">
    <w:p w14:paraId="14CABE6A" w14:textId="77777777" w:rsidR="007A682E" w:rsidRDefault="007A682E" w:rsidP="007A6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FCC32" w14:textId="77777777" w:rsidR="00CF2B60" w:rsidRDefault="00CF2B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D1E49" w14:textId="61A5C4BF" w:rsidR="007A682E" w:rsidRPr="007A682E" w:rsidRDefault="007A682E" w:rsidP="007A682E">
    <w:pPr>
      <w:pStyle w:val="Piedepgina"/>
      <w:jc w:val="center"/>
      <w:rPr>
        <w:lang w:val="es-ES"/>
      </w:rPr>
    </w:pPr>
    <w:r>
      <w:rPr>
        <w:b/>
        <w:bCs/>
        <w:lang w:val="es-ES"/>
      </w:rPr>
      <w:t>Por favor, g</w:t>
    </w:r>
    <w:r w:rsidRPr="007A682E">
      <w:rPr>
        <w:b/>
        <w:bCs/>
        <w:lang w:val="es-ES"/>
      </w:rPr>
      <w:t>uarda el archivo así:</w:t>
    </w:r>
    <w:r>
      <w:rPr>
        <w:lang w:val="es-ES"/>
      </w:rPr>
      <w:t xml:space="preserve"> </w:t>
    </w:r>
    <w:r w:rsidR="003E7460">
      <w:rPr>
        <w:lang w:val="es-ES"/>
      </w:rPr>
      <w:t>TuN</w:t>
    </w:r>
    <w:r>
      <w:rPr>
        <w:lang w:val="es-ES"/>
      </w:rPr>
      <w:t>ombre_</w:t>
    </w:r>
    <w:r w:rsidR="003E7460">
      <w:rPr>
        <w:lang w:val="es-ES"/>
      </w:rPr>
      <w:t>Tu</w:t>
    </w:r>
    <w:r>
      <w:rPr>
        <w:lang w:val="es-ES"/>
      </w:rPr>
      <w:t>Apellido_CC_</w:t>
    </w:r>
    <w:r w:rsidR="003E7460">
      <w:rPr>
        <w:lang w:val="es-ES"/>
      </w:rPr>
      <w:t>0</w:t>
    </w:r>
    <w:r>
      <w:rPr>
        <w:lang w:val="es-ES"/>
      </w:rPr>
      <w:t>123456789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38CAC" w14:textId="77777777" w:rsidR="00CF2B60" w:rsidRDefault="00CF2B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71015" w14:textId="77777777" w:rsidR="007A682E" w:rsidRDefault="007A682E" w:rsidP="007A682E">
      <w:pPr>
        <w:spacing w:after="0" w:line="240" w:lineRule="auto"/>
      </w:pPr>
      <w:r>
        <w:separator/>
      </w:r>
    </w:p>
  </w:footnote>
  <w:footnote w:type="continuationSeparator" w:id="0">
    <w:p w14:paraId="6A0619FE" w14:textId="77777777" w:rsidR="007A682E" w:rsidRDefault="007A682E" w:rsidP="007A6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E1232" w14:textId="5A0DE139" w:rsidR="00CF2B60" w:rsidRDefault="000E009A">
    <w:pPr>
      <w:pStyle w:val="Encabezado"/>
    </w:pPr>
    <w:r>
      <w:rPr>
        <w:noProof/>
      </w:rPr>
      <w:pict w14:anchorId="61862D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8193657" o:spid="_x0000_s2051" type="#_x0000_t75" style="position:absolute;margin-left:0;margin-top:0;width:441.75pt;height:284.1pt;z-index:-251657216;mso-position-horizontal:center;mso-position-horizontal-relative:margin;mso-position-vertical:center;mso-position-vertical-relative:margin" o:allowincell="f">
          <v:imagedata r:id="rId1" o:title="grupomp-multimarc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5504906"/>
      <w:docPartObj>
        <w:docPartGallery w:val="Watermarks"/>
        <w:docPartUnique/>
      </w:docPartObj>
    </w:sdtPr>
    <w:sdtEndPr/>
    <w:sdtContent>
      <w:p w14:paraId="752C44EA" w14:textId="737F557C" w:rsidR="00CF2B60" w:rsidRDefault="000E009A">
        <w:pPr>
          <w:pStyle w:val="Encabezado"/>
        </w:pPr>
        <w:r>
          <w:rPr>
            <w:noProof/>
          </w:rPr>
          <w:pict w14:anchorId="76FF5CD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368193658" o:spid="_x0000_s2052" type="#_x0000_t75" style="position:absolute;margin-left:0;margin-top:0;width:441.75pt;height:284.1pt;z-index:-251656192;mso-position-horizontal:center;mso-position-horizontal-relative:margin;mso-position-vertical:center;mso-position-vertical-relative:margin" o:allowincell="f">
              <v:imagedata r:id="rId1" o:title="grupomp-multimarca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F6BC3" w14:textId="2172373F" w:rsidR="00CF2B60" w:rsidRDefault="000E009A">
    <w:pPr>
      <w:pStyle w:val="Encabezado"/>
    </w:pPr>
    <w:r>
      <w:rPr>
        <w:noProof/>
      </w:rPr>
      <w:pict w14:anchorId="35BE21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8193656" o:spid="_x0000_s2050" type="#_x0000_t75" style="position:absolute;margin-left:0;margin-top:0;width:441.75pt;height:284.1pt;z-index:-251658240;mso-position-horizontal:center;mso-position-horizontal-relative:margin;mso-position-vertical:center;mso-position-vertical-relative:margin" o:allowincell="f">
          <v:imagedata r:id="rId1" o:title="grupomp-multimarc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D1D71"/>
    <w:multiLevelType w:val="hybridMultilevel"/>
    <w:tmpl w:val="48C8704C"/>
    <w:lvl w:ilvl="0" w:tplc="94203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913AB"/>
    <w:multiLevelType w:val="hybridMultilevel"/>
    <w:tmpl w:val="5EF427FC"/>
    <w:lvl w:ilvl="0" w:tplc="A3464F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B11AD"/>
    <w:multiLevelType w:val="hybridMultilevel"/>
    <w:tmpl w:val="0E0A1894"/>
    <w:lvl w:ilvl="0" w:tplc="C07E3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3819179">
    <w:abstractNumId w:val="0"/>
  </w:num>
  <w:num w:numId="2" w16cid:durableId="2142646557">
    <w:abstractNumId w:val="2"/>
  </w:num>
  <w:num w:numId="3" w16cid:durableId="308218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40"/>
    <w:rsid w:val="00061757"/>
    <w:rsid w:val="0008648F"/>
    <w:rsid w:val="000A0977"/>
    <w:rsid w:val="000E009A"/>
    <w:rsid w:val="000F621C"/>
    <w:rsid w:val="002227C7"/>
    <w:rsid w:val="00245821"/>
    <w:rsid w:val="002F6608"/>
    <w:rsid w:val="00303DF7"/>
    <w:rsid w:val="003565ED"/>
    <w:rsid w:val="00361428"/>
    <w:rsid w:val="00365C45"/>
    <w:rsid w:val="00396756"/>
    <w:rsid w:val="0039746D"/>
    <w:rsid w:val="003A5ABD"/>
    <w:rsid w:val="003D7D51"/>
    <w:rsid w:val="003E7460"/>
    <w:rsid w:val="004276C1"/>
    <w:rsid w:val="0049245D"/>
    <w:rsid w:val="00503FC7"/>
    <w:rsid w:val="00552626"/>
    <w:rsid w:val="00561E96"/>
    <w:rsid w:val="0057380C"/>
    <w:rsid w:val="00591949"/>
    <w:rsid w:val="005952B2"/>
    <w:rsid w:val="005A4902"/>
    <w:rsid w:val="005D2466"/>
    <w:rsid w:val="005F7F2F"/>
    <w:rsid w:val="006A6CE4"/>
    <w:rsid w:val="006E04BE"/>
    <w:rsid w:val="006F7442"/>
    <w:rsid w:val="00723FD0"/>
    <w:rsid w:val="00773B18"/>
    <w:rsid w:val="007A2D0B"/>
    <w:rsid w:val="007A682E"/>
    <w:rsid w:val="007F7596"/>
    <w:rsid w:val="00873CB2"/>
    <w:rsid w:val="008B4FAD"/>
    <w:rsid w:val="008E0AEC"/>
    <w:rsid w:val="00923876"/>
    <w:rsid w:val="00950BA2"/>
    <w:rsid w:val="00961BF2"/>
    <w:rsid w:val="009642A4"/>
    <w:rsid w:val="00976FD4"/>
    <w:rsid w:val="009D00F4"/>
    <w:rsid w:val="009D2CFD"/>
    <w:rsid w:val="00A109A4"/>
    <w:rsid w:val="00AD2E3E"/>
    <w:rsid w:val="00AF0E81"/>
    <w:rsid w:val="00B303C3"/>
    <w:rsid w:val="00B72EDE"/>
    <w:rsid w:val="00B739E7"/>
    <w:rsid w:val="00B95765"/>
    <w:rsid w:val="00BB4884"/>
    <w:rsid w:val="00BC5ECA"/>
    <w:rsid w:val="00BE028A"/>
    <w:rsid w:val="00BE1E62"/>
    <w:rsid w:val="00C27984"/>
    <w:rsid w:val="00C92699"/>
    <w:rsid w:val="00CB4449"/>
    <w:rsid w:val="00CB76CF"/>
    <w:rsid w:val="00CE27AF"/>
    <w:rsid w:val="00CF2B60"/>
    <w:rsid w:val="00D10FCF"/>
    <w:rsid w:val="00D4358D"/>
    <w:rsid w:val="00D43A71"/>
    <w:rsid w:val="00D8075B"/>
    <w:rsid w:val="00D93940"/>
    <w:rsid w:val="00DA2AE8"/>
    <w:rsid w:val="00DB28EF"/>
    <w:rsid w:val="00DE14AC"/>
    <w:rsid w:val="00DE38AB"/>
    <w:rsid w:val="00E13210"/>
    <w:rsid w:val="00EA512C"/>
    <w:rsid w:val="00EE6124"/>
    <w:rsid w:val="00EF76BE"/>
    <w:rsid w:val="00F31CF9"/>
    <w:rsid w:val="00FA50A3"/>
    <w:rsid w:val="00FC03BB"/>
    <w:rsid w:val="00FD3CDD"/>
    <w:rsid w:val="00FF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7FAE834"/>
  <w15:chartTrackingRefBased/>
  <w15:docId w15:val="{D9E49A3E-A52F-4835-83DB-C96D015D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3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3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3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3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3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3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3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3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3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3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93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39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39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39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39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39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39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3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3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3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3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3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39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39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39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3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39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39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7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il">
    <w:name w:val="il"/>
    <w:basedOn w:val="Fuentedeprrafopredeter"/>
    <w:rsid w:val="00CB76CF"/>
  </w:style>
  <w:style w:type="character" w:customStyle="1" w:styleId="hljs-keyword">
    <w:name w:val="hljs-keyword"/>
    <w:basedOn w:val="Fuentedeprrafopredeter"/>
    <w:rsid w:val="005A4902"/>
  </w:style>
  <w:style w:type="character" w:styleId="Textoennegrita">
    <w:name w:val="Strong"/>
    <w:basedOn w:val="Fuentedeprrafopredeter"/>
    <w:uiPriority w:val="22"/>
    <w:qFormat/>
    <w:rsid w:val="004276C1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0F621C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7A6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682E"/>
  </w:style>
  <w:style w:type="paragraph" w:styleId="Piedepgina">
    <w:name w:val="footer"/>
    <w:basedOn w:val="Normal"/>
    <w:link w:val="PiedepginaCar"/>
    <w:uiPriority w:val="99"/>
    <w:unhideWhenUsed/>
    <w:rsid w:val="007A6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6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636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Yuberth Anderson Saavedra Coneo</dc:creator>
  <cp:keywords/>
  <dc:description/>
  <cp:lastModifiedBy>Yuberth Anderson Saavedra Coneo</cp:lastModifiedBy>
  <cp:revision>58</cp:revision>
  <cp:lastPrinted>2024-06-14T16:11:00Z</cp:lastPrinted>
  <dcterms:created xsi:type="dcterms:W3CDTF">2024-06-14T15:41:00Z</dcterms:created>
  <dcterms:modified xsi:type="dcterms:W3CDTF">2024-06-14T20:46:00Z</dcterms:modified>
</cp:coreProperties>
</file>