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E750" w14:textId="722807FA" w:rsidR="008218F2" w:rsidRDefault="00E65029" w:rsidP="00E918E0">
      <w:pPr>
        <w:spacing w:line="240" w:lineRule="auto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7A382E">
        <w:rPr>
          <w:b/>
          <w:bCs/>
          <w:color w:val="2F5496" w:themeColor="accent1" w:themeShade="BF"/>
          <w:sz w:val="48"/>
          <w:szCs w:val="48"/>
        </w:rPr>
        <w:t>Exercício Supermercado</w:t>
      </w:r>
      <w:r w:rsidR="00B36B15">
        <w:rPr>
          <w:b/>
          <w:bCs/>
          <w:color w:val="2F5496" w:themeColor="accent1" w:themeShade="BF"/>
          <w:sz w:val="48"/>
          <w:szCs w:val="48"/>
        </w:rPr>
        <w:t xml:space="preserve"> </w:t>
      </w:r>
    </w:p>
    <w:p w14:paraId="04C6EF85" w14:textId="673B2125" w:rsidR="00E918E0" w:rsidRPr="00E918E0" w:rsidRDefault="00E918E0" w:rsidP="00E918E0">
      <w:pPr>
        <w:spacing w:line="240" w:lineRule="auto"/>
        <w:rPr>
          <w:b/>
          <w:bCs/>
          <w:color w:val="000000" w:themeColor="text1"/>
        </w:rPr>
      </w:pPr>
      <w:r w:rsidRPr="00E918E0">
        <w:rPr>
          <w:b/>
          <w:bCs/>
          <w:color w:val="000000" w:themeColor="text1"/>
        </w:rPr>
        <w:t>Situação hipotética:</w:t>
      </w:r>
    </w:p>
    <w:p w14:paraId="37F2A361" w14:textId="4364D697" w:rsidR="00E65029" w:rsidRPr="001D16D5" w:rsidRDefault="00E65029" w:rsidP="00E918E0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A382E">
        <w:rPr>
          <w:color w:val="000000" w:themeColor="text1"/>
          <w:sz w:val="27"/>
          <w:szCs w:val="27"/>
        </w:rPr>
        <w:t>Relato do proprietário da rede de supermercados chamada</w:t>
      </w:r>
      <w:r w:rsidR="0014381E" w:rsidRPr="001D16D5">
        <w:rPr>
          <w:color w:val="000000" w:themeColor="text1"/>
          <w:sz w:val="28"/>
          <w:szCs w:val="28"/>
        </w:rPr>
        <w:t xml:space="preserve"> </w:t>
      </w:r>
      <w:r w:rsidR="0014381E" w:rsidRPr="001D16D5">
        <w:rPr>
          <w:color w:val="000000" w:themeColor="text1"/>
          <w:sz w:val="36"/>
          <w:szCs w:val="36"/>
        </w:rPr>
        <w:t>‘</w:t>
      </w:r>
      <w:r w:rsidRPr="001D16D5">
        <w:rPr>
          <w:b/>
          <w:bCs/>
          <w:color w:val="000000" w:themeColor="text1"/>
          <w:sz w:val="44"/>
          <w:szCs w:val="44"/>
        </w:rPr>
        <w:t>Rede Mais</w:t>
      </w:r>
      <w:r w:rsidR="0014381E" w:rsidRPr="001D16D5">
        <w:rPr>
          <w:color w:val="000000" w:themeColor="text1"/>
          <w:sz w:val="36"/>
          <w:szCs w:val="36"/>
        </w:rPr>
        <w:t>’</w:t>
      </w:r>
      <w:r w:rsidRPr="001D16D5">
        <w:rPr>
          <w:color w:val="000000" w:themeColor="text1"/>
          <w:sz w:val="28"/>
          <w:szCs w:val="28"/>
        </w:rPr>
        <w:t>:</w:t>
      </w:r>
    </w:p>
    <w:p w14:paraId="4063C5ED" w14:textId="2B3E6EA9" w:rsidR="0014381E" w:rsidRPr="007A382E" w:rsidRDefault="00E6502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>Nossas lojas estão distribuídas por algumas regiões da cidade</w:t>
      </w:r>
      <w:r w:rsidR="0014381E" w:rsidRPr="007A382E">
        <w:rPr>
          <w:color w:val="000000" w:themeColor="text1"/>
          <w:sz w:val="27"/>
          <w:szCs w:val="27"/>
        </w:rPr>
        <w:t xml:space="preserve">, sendo que a maior concentração </w:t>
      </w:r>
      <w:r w:rsidR="009F2944">
        <w:rPr>
          <w:color w:val="000000" w:themeColor="text1"/>
          <w:sz w:val="27"/>
          <w:szCs w:val="27"/>
        </w:rPr>
        <w:t xml:space="preserve">se </w:t>
      </w:r>
      <w:r w:rsidR="0014381E" w:rsidRPr="007A382E">
        <w:rPr>
          <w:color w:val="000000" w:themeColor="text1"/>
          <w:sz w:val="27"/>
          <w:szCs w:val="27"/>
        </w:rPr>
        <w:t>encontra na região Sul.</w:t>
      </w:r>
    </w:p>
    <w:p w14:paraId="5A0334D1" w14:textId="09362B38" w:rsidR="0014381E" w:rsidRPr="007A382E" w:rsidRDefault="0014381E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>Atualmente cada loja possui seu sistema sem integração com as demais. Esse cenário dificulta muito as operações e controle de negócio</w:t>
      </w:r>
      <w:r w:rsidR="00E27349" w:rsidRPr="007A382E">
        <w:rPr>
          <w:color w:val="000000" w:themeColor="text1"/>
          <w:sz w:val="27"/>
          <w:szCs w:val="27"/>
        </w:rPr>
        <w:t>.</w:t>
      </w:r>
    </w:p>
    <w:p w14:paraId="7E24A702" w14:textId="5F27E33F" w:rsidR="00E27349" w:rsidRPr="007A382E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1845DAE8" w14:textId="0E53B34D" w:rsidR="00E27349" w:rsidRPr="007A382E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>Inicialmente necessitamos de um sistema que controle de forma integrada os processos de vendas e estoque das lojas.</w:t>
      </w:r>
    </w:p>
    <w:p w14:paraId="3C125C5A" w14:textId="276DB832" w:rsidR="00E27349" w:rsidRPr="007A382E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3740254A" w14:textId="41CDCCF1" w:rsidR="00E27349" w:rsidRPr="007A382E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 xml:space="preserve">Fisicamente cada loja possui seu </w:t>
      </w:r>
      <w:r w:rsidRPr="00042555">
        <w:rPr>
          <w:color w:val="000000" w:themeColor="text1"/>
          <w:sz w:val="27"/>
          <w:szCs w:val="27"/>
        </w:rPr>
        <w:t>próprio e</w:t>
      </w:r>
      <w:r w:rsidRPr="007A382E">
        <w:rPr>
          <w:color w:val="000000" w:themeColor="text1"/>
          <w:sz w:val="27"/>
          <w:szCs w:val="27"/>
        </w:rPr>
        <w:t xml:space="preserve">stoque, porém as solicitações de compras para os nossos fornecedores são </w:t>
      </w:r>
      <w:r w:rsidRPr="00042555">
        <w:rPr>
          <w:color w:val="000000" w:themeColor="text1"/>
          <w:sz w:val="27"/>
          <w:szCs w:val="27"/>
        </w:rPr>
        <w:t>feitas baseadas nas necessidades de todas as lojas.</w:t>
      </w:r>
    </w:p>
    <w:p w14:paraId="46783F4C" w14:textId="0E211403" w:rsidR="00E27349" w:rsidRPr="007A382E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16F5E28A" w14:textId="36BFA334" w:rsidR="00381C22" w:rsidRDefault="00E27349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>Um dos nossos objetivos é criar um relacionamento de fidelidade com o nosso cliente. Para isso</w:t>
      </w:r>
      <w:r w:rsidRPr="00042555">
        <w:rPr>
          <w:color w:val="000000" w:themeColor="text1"/>
          <w:sz w:val="27"/>
          <w:szCs w:val="27"/>
        </w:rPr>
        <w:t xml:space="preserve">, </w:t>
      </w:r>
      <w:r w:rsidRPr="00B76718">
        <w:rPr>
          <w:color w:val="000000" w:themeColor="text1"/>
          <w:sz w:val="27"/>
          <w:szCs w:val="27"/>
        </w:rPr>
        <w:t>no momento da compra, gostaríamos de registrar informações importantes sobre o nosso cliente, como por exemplo: nome, telefone, endereço, data de nascimento, sexo, estado civil</w:t>
      </w:r>
      <w:r w:rsidRPr="007A382E">
        <w:rPr>
          <w:color w:val="000000" w:themeColor="text1"/>
          <w:sz w:val="27"/>
          <w:szCs w:val="27"/>
        </w:rPr>
        <w:t>. Assim poderemos mandar material promocional e até mesmo cartões em datas festivas como natal e aniversário</w:t>
      </w:r>
      <w:r w:rsidR="00381C22" w:rsidRPr="007A382E">
        <w:rPr>
          <w:color w:val="000000" w:themeColor="text1"/>
          <w:sz w:val="27"/>
          <w:szCs w:val="27"/>
        </w:rPr>
        <w:t xml:space="preserve">, inclusive já temos uma iniciativa de marketing para incentivar o cadastro por parte do cliente, onde o cliente cadastrado terá desconto na compra de alguns produtos. </w:t>
      </w:r>
      <w:r w:rsidR="00381C22" w:rsidRPr="00042555">
        <w:rPr>
          <w:color w:val="000000" w:themeColor="text1"/>
          <w:sz w:val="27"/>
          <w:szCs w:val="27"/>
          <w:highlight w:val="lightGray"/>
        </w:rPr>
        <w:t>Esse desconto será proporcional a quantidade de vezes que o cliente comprou em uma das nossas lojas, podendo variar de 2% até 10%.</w:t>
      </w:r>
    </w:p>
    <w:p w14:paraId="70E4C09A" w14:textId="77777777" w:rsidR="003D0763" w:rsidRPr="007A382E" w:rsidRDefault="003D0763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1B4A568A" w14:textId="251A6FD0" w:rsidR="00381C22" w:rsidRPr="007A382E" w:rsidRDefault="00381C22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 xml:space="preserve">Atualmente temos filas excessivas nos caixas devido à fragilidade do nosso sistema. </w:t>
      </w:r>
      <w:r w:rsidRPr="00042555">
        <w:rPr>
          <w:color w:val="000000" w:themeColor="text1"/>
          <w:sz w:val="27"/>
          <w:szCs w:val="27"/>
          <w:highlight w:val="lightGray"/>
        </w:rPr>
        <w:t>Ao registrar um produto o caixa precisa saber o setor responsável pelo produto (padaria, higiene, etc.), a descrição, o preço de tabela, o percentual de desconto para o cliente e o preço com desconto</w:t>
      </w:r>
      <w:r w:rsidR="001D16D5" w:rsidRPr="007A382E">
        <w:rPr>
          <w:color w:val="000000" w:themeColor="text1"/>
          <w:sz w:val="27"/>
          <w:szCs w:val="27"/>
        </w:rPr>
        <w:t>.</w:t>
      </w:r>
    </w:p>
    <w:p w14:paraId="110ECFDB" w14:textId="0048ADD9" w:rsidR="001D16D5" w:rsidRPr="007A382E" w:rsidRDefault="001D16D5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7F421487" w14:textId="50D11A95" w:rsidR="001D16D5" w:rsidRPr="007A382E" w:rsidRDefault="001D16D5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7A382E">
        <w:rPr>
          <w:color w:val="000000" w:themeColor="text1"/>
          <w:sz w:val="27"/>
          <w:szCs w:val="27"/>
        </w:rPr>
        <w:t xml:space="preserve">É importante lembrar que nem todos os produtos terão descontos. Os descontos podem ser atribuídos a um produto específico ou a todos os produtos de um determinado setor. </w:t>
      </w:r>
      <w:r w:rsidRPr="00B76718">
        <w:rPr>
          <w:color w:val="000000" w:themeColor="text1"/>
          <w:sz w:val="27"/>
          <w:szCs w:val="27"/>
          <w:highlight w:val="lightGray"/>
        </w:rPr>
        <w:t>Para isso basta saber que os produtos de um determinado setor estão em promoção ou um ou mais produtos, do mesmo setor ou de setores diferentes, estão em promoção.</w:t>
      </w:r>
    </w:p>
    <w:p w14:paraId="00F59EA0" w14:textId="69D30117" w:rsidR="001D16D5" w:rsidRPr="007A382E" w:rsidRDefault="001D16D5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1C0E31D8" w14:textId="31FD1B26" w:rsidR="001D16D5" w:rsidRPr="007A382E" w:rsidRDefault="001D16D5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B76718">
        <w:rPr>
          <w:color w:val="000000" w:themeColor="text1"/>
          <w:sz w:val="27"/>
          <w:szCs w:val="27"/>
          <w:highlight w:val="lightGray"/>
        </w:rPr>
        <w:t>A cada produto registrado o sistema precisa dar baixa no estoque da loja onde a compra ocorreu</w:t>
      </w:r>
      <w:r w:rsidRPr="007A382E">
        <w:rPr>
          <w:color w:val="000000" w:themeColor="text1"/>
          <w:sz w:val="27"/>
          <w:szCs w:val="27"/>
        </w:rPr>
        <w:t>. Gostaríamos de saber também qual o nome do caixa que registrou a compra.</w:t>
      </w:r>
    </w:p>
    <w:p w14:paraId="7954452E" w14:textId="2FCE9BD5" w:rsidR="003D0763" w:rsidRDefault="001D16D5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B76718">
        <w:rPr>
          <w:color w:val="000000" w:themeColor="text1"/>
          <w:sz w:val="27"/>
          <w:szCs w:val="27"/>
          <w:highlight w:val="lightGray"/>
        </w:rPr>
        <w:t>No final da compra o sistema precisa emitir uma nota fiscal com todos os produtos registrados. Lembrando que em uma mesma nota fiscal podemos ter mais de uma vez o mesmo produto</w:t>
      </w:r>
      <w:r w:rsidR="007A382E" w:rsidRPr="00B76718">
        <w:rPr>
          <w:color w:val="000000" w:themeColor="text1"/>
          <w:sz w:val="27"/>
          <w:szCs w:val="27"/>
          <w:highlight w:val="lightGray"/>
        </w:rPr>
        <w:t>. Além disso, é necessário exibir o valor unitário do produto, quantidade de produtos, valor total sem desconto, valor do desconto e valor pago</w:t>
      </w:r>
      <w:r w:rsidR="007A382E" w:rsidRPr="007A382E">
        <w:rPr>
          <w:color w:val="000000" w:themeColor="text1"/>
          <w:sz w:val="27"/>
          <w:szCs w:val="27"/>
        </w:rPr>
        <w:t>.</w:t>
      </w:r>
    </w:p>
    <w:p w14:paraId="3549F230" w14:textId="3B0B0CF6" w:rsidR="003D0763" w:rsidRDefault="007A382E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Com a criação desse sistema teremos como extrair informações como o total vendido por cada loja, total vendido por região, etc. Assim poderemos até criar políticas de premiação para os gerentes das lojas que mai</w:t>
      </w:r>
      <w:r w:rsidR="009F2944">
        <w:rPr>
          <w:color w:val="000000" w:themeColor="text1"/>
          <w:sz w:val="27"/>
          <w:szCs w:val="27"/>
        </w:rPr>
        <w:t>s vendem</w:t>
      </w:r>
      <w:r w:rsidR="003D0763">
        <w:rPr>
          <w:color w:val="000000" w:themeColor="text1"/>
          <w:sz w:val="27"/>
          <w:szCs w:val="27"/>
        </w:rPr>
        <w:t>.</w:t>
      </w:r>
    </w:p>
    <w:p w14:paraId="2DF03BA1" w14:textId="5DBE399B" w:rsidR="003A6F11" w:rsidRPr="00526E21" w:rsidRDefault="00526E21" w:rsidP="00E27349">
      <w:pPr>
        <w:spacing w:after="0" w:line="240" w:lineRule="auto"/>
        <w:jc w:val="both"/>
        <w:rPr>
          <w:color w:val="000000" w:themeColor="text1"/>
        </w:rPr>
      </w:pPr>
      <w:r w:rsidRPr="00526E21">
        <w:rPr>
          <w:color w:val="000000" w:themeColor="text1"/>
        </w:rPr>
        <w:t>*(marquei</w:t>
      </w:r>
      <w:r>
        <w:rPr>
          <w:color w:val="000000" w:themeColor="text1"/>
        </w:rPr>
        <w:t xml:space="preserve"> em </w:t>
      </w:r>
      <w:proofErr w:type="gramStart"/>
      <w:r>
        <w:rPr>
          <w:color w:val="000000" w:themeColor="text1"/>
        </w:rPr>
        <w:t xml:space="preserve">cinza </w:t>
      </w:r>
      <w:r w:rsidRPr="00526E21">
        <w:rPr>
          <w:color w:val="000000" w:themeColor="text1"/>
        </w:rPr>
        <w:t xml:space="preserve"> as</w:t>
      </w:r>
      <w:proofErr w:type="gramEnd"/>
      <w:r w:rsidRPr="00526E21">
        <w:rPr>
          <w:color w:val="000000" w:themeColor="text1"/>
        </w:rPr>
        <w:t xml:space="preserve"> partes dos requisitos que geram automações</w:t>
      </w:r>
      <w:r>
        <w:rPr>
          <w:color w:val="000000" w:themeColor="text1"/>
        </w:rPr>
        <w:t>,</w:t>
      </w:r>
      <w:r w:rsidRPr="00526E21">
        <w:rPr>
          <w:color w:val="000000" w:themeColor="text1"/>
        </w:rPr>
        <w:t xml:space="preserve"> para facilitar o desenvolvimento)</w:t>
      </w:r>
    </w:p>
    <w:p w14:paraId="407825A2" w14:textId="2824A5A0" w:rsidR="003A6F11" w:rsidRDefault="003A6F11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lastRenderedPageBreak/>
        <w:t>Tabelas a serem implementadas:</w:t>
      </w:r>
    </w:p>
    <w:p w14:paraId="20F2B2AF" w14:textId="19BDA8F6" w:rsidR="003A6F11" w:rsidRDefault="003A6F11" w:rsidP="00E27349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7FCE6110" w14:textId="42B4E597" w:rsidR="00794DE0" w:rsidRPr="00B41208" w:rsidRDefault="003A6F11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Logradouro</w:t>
      </w:r>
      <w:r w:rsidR="00860CD1" w:rsidRPr="00B41208">
        <w:rPr>
          <w:color w:val="000000" w:themeColor="text1"/>
          <w:sz w:val="22"/>
          <w:szCs w:val="22"/>
        </w:rPr>
        <w:t>: ID LOG(PK), LOGRADOURO, NÚMERO, CEP, BAIRRO(FK);</w:t>
      </w:r>
    </w:p>
    <w:p w14:paraId="4F9FD8F4" w14:textId="78A5D2A6" w:rsidR="00794DE0" w:rsidRPr="00B41208" w:rsidRDefault="003A6F11" w:rsidP="00D061D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Bairro</w:t>
      </w:r>
      <w:r w:rsidR="00860CD1" w:rsidRPr="00B41208">
        <w:rPr>
          <w:color w:val="000000" w:themeColor="text1"/>
          <w:sz w:val="22"/>
          <w:szCs w:val="22"/>
        </w:rPr>
        <w:t>: ID BAIRRO(PK), NOME, CIDADE(FK);</w:t>
      </w:r>
    </w:p>
    <w:p w14:paraId="10EE6E4E" w14:textId="217A5053" w:rsidR="00794DE0" w:rsidRPr="00B41208" w:rsidRDefault="00794DE0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Cidade</w:t>
      </w:r>
      <w:r w:rsidR="00860CD1" w:rsidRPr="00B41208">
        <w:rPr>
          <w:color w:val="000000" w:themeColor="text1"/>
          <w:sz w:val="22"/>
          <w:szCs w:val="22"/>
        </w:rPr>
        <w:t xml:space="preserve">: ID CIDADE(PK), NOME, ESTADO(FK); </w:t>
      </w:r>
    </w:p>
    <w:p w14:paraId="1FBF2B82" w14:textId="442887A1" w:rsidR="003A6F11" w:rsidRPr="00B41208" w:rsidRDefault="00794DE0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Estado</w:t>
      </w:r>
      <w:r w:rsidR="00860CD1" w:rsidRPr="00B41208">
        <w:rPr>
          <w:color w:val="000000" w:themeColor="text1"/>
          <w:sz w:val="22"/>
          <w:szCs w:val="22"/>
        </w:rPr>
        <w:t>:</w:t>
      </w:r>
      <w:r w:rsidRPr="00B41208">
        <w:rPr>
          <w:color w:val="000000" w:themeColor="text1"/>
          <w:sz w:val="22"/>
          <w:szCs w:val="22"/>
        </w:rPr>
        <w:t xml:space="preserve"> </w:t>
      </w:r>
      <w:r w:rsidR="00860CD1" w:rsidRPr="00B41208">
        <w:rPr>
          <w:color w:val="000000" w:themeColor="text1"/>
          <w:sz w:val="22"/>
          <w:szCs w:val="22"/>
        </w:rPr>
        <w:t>ID ESTADO(PK), NOME;</w:t>
      </w:r>
    </w:p>
    <w:p w14:paraId="40359B62" w14:textId="44DC365B" w:rsidR="003A6F11" w:rsidRPr="00B41208" w:rsidRDefault="003A6F11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Cliente</w:t>
      </w:r>
      <w:r w:rsidR="00860CD1" w:rsidRPr="00B41208">
        <w:rPr>
          <w:color w:val="000000" w:themeColor="text1"/>
          <w:sz w:val="22"/>
          <w:szCs w:val="22"/>
        </w:rPr>
        <w:t xml:space="preserve">: </w:t>
      </w:r>
      <w:r w:rsidR="00633545" w:rsidRPr="00B41208">
        <w:rPr>
          <w:color w:val="000000" w:themeColor="text1"/>
          <w:sz w:val="22"/>
          <w:szCs w:val="22"/>
        </w:rPr>
        <w:t>ID CLIENTE(PK), NOME, LOGRADOURO(FK), SEXO, EST CIVIL, NASC, DESC</w:t>
      </w:r>
      <w:r w:rsidR="003C0187" w:rsidRPr="00B41208">
        <w:rPr>
          <w:color w:val="000000" w:themeColor="text1"/>
          <w:sz w:val="22"/>
          <w:szCs w:val="22"/>
        </w:rPr>
        <w:t>, DATA CADASTRO</w:t>
      </w:r>
      <w:r w:rsidR="00633545" w:rsidRPr="00B41208">
        <w:rPr>
          <w:color w:val="000000" w:themeColor="text1"/>
          <w:sz w:val="22"/>
          <w:szCs w:val="22"/>
        </w:rPr>
        <w:t>;</w:t>
      </w:r>
    </w:p>
    <w:p w14:paraId="12B3889E" w14:textId="3EDE2F52" w:rsidR="003A6F11" w:rsidRPr="00B41208" w:rsidRDefault="003A6F11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Loja</w:t>
      </w:r>
      <w:r w:rsidR="00860CD1" w:rsidRPr="00B41208">
        <w:rPr>
          <w:color w:val="000000" w:themeColor="text1"/>
          <w:sz w:val="22"/>
          <w:szCs w:val="22"/>
        </w:rPr>
        <w:t>:</w:t>
      </w:r>
      <w:r w:rsidR="00633545" w:rsidRPr="00B41208">
        <w:rPr>
          <w:color w:val="000000" w:themeColor="text1"/>
          <w:sz w:val="22"/>
          <w:szCs w:val="22"/>
        </w:rPr>
        <w:t xml:space="preserve"> ID LOJA(PK), LOGRADOURO(FK), GERENTE;</w:t>
      </w:r>
    </w:p>
    <w:p w14:paraId="2386E408" w14:textId="2132C671" w:rsidR="00794DE0" w:rsidRPr="00B41208" w:rsidRDefault="00794DE0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Setor</w:t>
      </w:r>
      <w:r w:rsidR="00860CD1" w:rsidRPr="00B41208">
        <w:rPr>
          <w:color w:val="000000" w:themeColor="text1"/>
          <w:sz w:val="22"/>
          <w:szCs w:val="22"/>
        </w:rPr>
        <w:t>:</w:t>
      </w:r>
      <w:r w:rsidR="00633545" w:rsidRPr="00B41208">
        <w:rPr>
          <w:color w:val="000000" w:themeColor="text1"/>
          <w:sz w:val="22"/>
          <w:szCs w:val="22"/>
        </w:rPr>
        <w:t xml:space="preserve"> ID SETOR(PK), NOME, PROCENTAGEM DESC;</w:t>
      </w:r>
    </w:p>
    <w:p w14:paraId="4396B260" w14:textId="4FA7BC43" w:rsidR="003A6F11" w:rsidRPr="00B41208" w:rsidRDefault="00794DE0" w:rsidP="003A6F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Produto</w:t>
      </w:r>
      <w:r w:rsidR="00D061DB" w:rsidRPr="00B41208">
        <w:rPr>
          <w:color w:val="000000" w:themeColor="text1"/>
          <w:sz w:val="22"/>
          <w:szCs w:val="22"/>
        </w:rPr>
        <w:t>s</w:t>
      </w:r>
      <w:r w:rsidR="00860CD1" w:rsidRPr="00B41208">
        <w:rPr>
          <w:color w:val="000000" w:themeColor="text1"/>
          <w:sz w:val="22"/>
          <w:szCs w:val="22"/>
        </w:rPr>
        <w:t>:</w:t>
      </w:r>
      <w:r w:rsidR="00633545" w:rsidRPr="00B41208">
        <w:rPr>
          <w:color w:val="000000" w:themeColor="text1"/>
          <w:sz w:val="22"/>
          <w:szCs w:val="22"/>
        </w:rPr>
        <w:t xml:space="preserve"> ID PRODUTO(PK), NOME, VALOR, QUANTIDADE, SETOR(FK);</w:t>
      </w:r>
    </w:p>
    <w:p w14:paraId="38CCEEEB" w14:textId="35DF1F0B" w:rsidR="009833F3" w:rsidRDefault="009833F3" w:rsidP="009833F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Lista Produtos: COD_NOTA(FK), COD_PRODUTO(FK), DESC_TOTAL, VALOR_C_DESC</w:t>
      </w:r>
      <w:r w:rsidR="00490461">
        <w:rPr>
          <w:color w:val="000000" w:themeColor="text1"/>
          <w:sz w:val="22"/>
          <w:szCs w:val="22"/>
        </w:rPr>
        <w:t>;</w:t>
      </w:r>
    </w:p>
    <w:p w14:paraId="757CDE8A" w14:textId="237ACB10" w:rsidR="000A407D" w:rsidRPr="009833F3" w:rsidRDefault="00794DE0" w:rsidP="009833F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Nota Fiscal</w:t>
      </w:r>
      <w:r w:rsidR="00860CD1" w:rsidRPr="00B41208">
        <w:rPr>
          <w:color w:val="000000" w:themeColor="text1"/>
          <w:sz w:val="22"/>
          <w:szCs w:val="22"/>
        </w:rPr>
        <w:t xml:space="preserve">: </w:t>
      </w:r>
      <w:r w:rsidR="00633545" w:rsidRPr="00B41208">
        <w:rPr>
          <w:color w:val="000000" w:themeColor="text1"/>
          <w:sz w:val="22"/>
          <w:szCs w:val="22"/>
        </w:rPr>
        <w:t>ID NTFL(PK), VENDEDOR, CLIENTE(FK), QNTD PRODT, TOTAL DESC, VALOR TOAL, VALOR PAGO</w:t>
      </w:r>
      <w:r w:rsidR="003C0187" w:rsidRPr="00B41208">
        <w:rPr>
          <w:color w:val="000000" w:themeColor="text1"/>
          <w:sz w:val="22"/>
          <w:szCs w:val="22"/>
        </w:rPr>
        <w:t>, DATA</w:t>
      </w:r>
      <w:r w:rsidR="00633545" w:rsidRPr="00B41208">
        <w:rPr>
          <w:color w:val="000000" w:themeColor="text1"/>
          <w:sz w:val="22"/>
          <w:szCs w:val="22"/>
        </w:rPr>
        <w:t>;</w:t>
      </w:r>
    </w:p>
    <w:p w14:paraId="530E2E28" w14:textId="598E1385" w:rsidR="00F422DB" w:rsidRPr="00B41208" w:rsidRDefault="00F422DB" w:rsidP="00F422D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B41208">
        <w:rPr>
          <w:color w:val="000000" w:themeColor="text1"/>
          <w:sz w:val="22"/>
          <w:szCs w:val="22"/>
        </w:rPr>
        <w:t>Vendas</w:t>
      </w:r>
      <w:r w:rsidR="0008172D">
        <w:rPr>
          <w:color w:val="000000" w:themeColor="text1"/>
          <w:sz w:val="22"/>
          <w:szCs w:val="22"/>
        </w:rPr>
        <w:t xml:space="preserve"> Geral</w:t>
      </w:r>
      <w:r w:rsidR="00633545" w:rsidRPr="00B41208">
        <w:rPr>
          <w:color w:val="000000" w:themeColor="text1"/>
          <w:sz w:val="22"/>
          <w:szCs w:val="22"/>
        </w:rPr>
        <w:t>: LOJA(FK), COD NTFL(FK)</w:t>
      </w:r>
      <w:r w:rsidR="003C0187" w:rsidRPr="00B41208">
        <w:rPr>
          <w:color w:val="000000" w:themeColor="text1"/>
          <w:sz w:val="22"/>
          <w:szCs w:val="22"/>
        </w:rPr>
        <w:t>, DATA</w:t>
      </w:r>
      <w:r w:rsidRPr="00B41208">
        <w:rPr>
          <w:color w:val="000000" w:themeColor="text1"/>
          <w:sz w:val="22"/>
          <w:szCs w:val="22"/>
        </w:rPr>
        <w:t>;</w:t>
      </w:r>
    </w:p>
    <w:p w14:paraId="650A940E" w14:textId="61DEC1F1" w:rsidR="00F422DB" w:rsidRDefault="00F422DB" w:rsidP="00F422DB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27651F17" w14:textId="382D1DDB" w:rsidR="001815B8" w:rsidRDefault="001815B8" w:rsidP="001815B8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Modelo Relacional:</w:t>
      </w:r>
    </w:p>
    <w:p w14:paraId="39C317C3" w14:textId="0DED4E50" w:rsidR="00F422DB" w:rsidRDefault="001815B8" w:rsidP="00F422DB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noProof/>
          <w:color w:val="000000" w:themeColor="text1"/>
          <w:sz w:val="27"/>
          <w:szCs w:val="27"/>
        </w:rPr>
        <w:drawing>
          <wp:inline distT="0" distB="0" distL="0" distR="0" wp14:anchorId="63E2076F" wp14:editId="32960DAD">
            <wp:extent cx="5758880" cy="3479471"/>
            <wp:effectExtent l="0" t="0" r="0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79" cy="34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BCC9" w14:textId="7F5B4920" w:rsidR="001815B8" w:rsidRDefault="001815B8" w:rsidP="00F422DB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348E3811" w14:textId="6AA4B808" w:rsidR="00F422DB" w:rsidRDefault="00F422DB" w:rsidP="00F422DB">
      <w:p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Plano de Desenvolvimento:</w:t>
      </w:r>
    </w:p>
    <w:p w14:paraId="7A647D3A" w14:textId="7C251CE4" w:rsidR="00F422DB" w:rsidRDefault="00F422DB" w:rsidP="00F422DB">
      <w:pPr>
        <w:spacing w:after="0" w:line="240" w:lineRule="auto"/>
        <w:jc w:val="both"/>
        <w:rPr>
          <w:color w:val="000000" w:themeColor="text1"/>
          <w:sz w:val="27"/>
          <w:szCs w:val="27"/>
        </w:rPr>
      </w:pPr>
    </w:p>
    <w:p w14:paraId="36D25CBA" w14:textId="63DFFB5D" w:rsidR="00F422DB" w:rsidRDefault="00F422DB" w:rsidP="000817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 w:rsidRPr="00F422DB">
        <w:rPr>
          <w:color w:val="000000" w:themeColor="text1"/>
          <w:sz w:val="27"/>
          <w:szCs w:val="27"/>
        </w:rPr>
        <w:t>Criar o Banco de Dados no sistema</w:t>
      </w:r>
      <w:r w:rsidR="00C529EF">
        <w:rPr>
          <w:color w:val="000000" w:themeColor="text1"/>
          <w:sz w:val="27"/>
          <w:szCs w:val="27"/>
        </w:rPr>
        <w:t>: OK</w:t>
      </w:r>
    </w:p>
    <w:p w14:paraId="41BC0A9D" w14:textId="096A269F" w:rsidR="00F422DB" w:rsidRPr="00197F79" w:rsidRDefault="00F422DB" w:rsidP="000817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7"/>
          <w:szCs w:val="27"/>
          <w:u w:val="single"/>
        </w:rPr>
      </w:pPr>
      <w:r>
        <w:rPr>
          <w:color w:val="000000" w:themeColor="text1"/>
          <w:sz w:val="27"/>
          <w:szCs w:val="27"/>
        </w:rPr>
        <w:t>Criar as tabelas e os relacionamentos</w:t>
      </w:r>
      <w:r w:rsidR="00C529EF">
        <w:rPr>
          <w:color w:val="000000" w:themeColor="text1"/>
          <w:sz w:val="27"/>
          <w:szCs w:val="27"/>
        </w:rPr>
        <w:t xml:space="preserve">: </w:t>
      </w:r>
      <w:r w:rsidR="00197F79">
        <w:rPr>
          <w:color w:val="000000" w:themeColor="text1"/>
          <w:sz w:val="27"/>
          <w:szCs w:val="27"/>
        </w:rPr>
        <w:t>OK</w:t>
      </w:r>
    </w:p>
    <w:p w14:paraId="05466579" w14:textId="1EB4FE4D" w:rsidR="005626D6" w:rsidRDefault="00F422DB" w:rsidP="000817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Criar as automações</w:t>
      </w:r>
      <w:r w:rsidR="00C529EF">
        <w:rPr>
          <w:color w:val="000000" w:themeColor="text1"/>
          <w:sz w:val="27"/>
          <w:szCs w:val="27"/>
        </w:rPr>
        <w:t>:</w:t>
      </w:r>
    </w:p>
    <w:p w14:paraId="208C97E8" w14:textId="5EDF71CB" w:rsidR="001815B8" w:rsidRDefault="001815B8" w:rsidP="001815B8">
      <w:pPr>
        <w:tabs>
          <w:tab w:val="left" w:pos="1477"/>
        </w:tabs>
        <w:rPr>
          <w:sz w:val="24"/>
          <w:szCs w:val="24"/>
        </w:rPr>
      </w:pPr>
      <w:r w:rsidRPr="00526E21">
        <w:rPr>
          <w:color w:val="000000" w:themeColor="text1"/>
          <w:sz w:val="24"/>
          <w:szCs w:val="24"/>
          <w:highlight w:val="lightGray"/>
        </w:rPr>
        <w:t xml:space="preserve">Para isso pensei no processo lógico </w:t>
      </w:r>
      <w:r w:rsidR="00794921">
        <w:rPr>
          <w:color w:val="000000" w:themeColor="text1"/>
          <w:sz w:val="24"/>
          <w:szCs w:val="24"/>
          <w:highlight w:val="lightGray"/>
        </w:rPr>
        <w:t>a seguir</w:t>
      </w:r>
      <w:r w:rsidRPr="00526E21">
        <w:rPr>
          <w:color w:val="000000" w:themeColor="text1"/>
          <w:sz w:val="24"/>
          <w:szCs w:val="24"/>
          <w:highlight w:val="lightGray"/>
        </w:rPr>
        <w:t xml:space="preserve"> e nas interações com o banco de dados, para facilitar o desenvolvimento criativo: </w:t>
      </w:r>
      <w:r w:rsidRPr="00526E21">
        <w:rPr>
          <w:sz w:val="24"/>
          <w:szCs w:val="24"/>
          <w:highlight w:val="lightGray"/>
        </w:rPr>
        <w:t>A empresa compra o produto, o produto está em estoque, o cliente vem até a loja, se for cadastrado compra direto, se não faz o cadastro, a loja emite a nota fiscal da compra, o sistema da baixa no estoque e registra a venda.</w:t>
      </w:r>
    </w:p>
    <w:p w14:paraId="3D1D6697" w14:textId="77777777" w:rsidR="00E918E0" w:rsidRPr="001815B8" w:rsidRDefault="00E918E0" w:rsidP="001815B8">
      <w:pPr>
        <w:tabs>
          <w:tab w:val="left" w:pos="1477"/>
        </w:tabs>
        <w:rPr>
          <w:color w:val="000000" w:themeColor="text1"/>
          <w:sz w:val="24"/>
          <w:szCs w:val="24"/>
        </w:rPr>
      </w:pPr>
    </w:p>
    <w:p w14:paraId="69A8EF16" w14:textId="7290C3F6" w:rsidR="00B76718" w:rsidRDefault="008F5DBD" w:rsidP="00B767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Criar </w:t>
      </w:r>
      <w:proofErr w:type="spellStart"/>
      <w:r>
        <w:rPr>
          <w:color w:val="000000" w:themeColor="text1"/>
          <w:sz w:val="27"/>
          <w:szCs w:val="27"/>
        </w:rPr>
        <w:t>sequences</w:t>
      </w:r>
      <w:proofErr w:type="spellEnd"/>
      <w:r>
        <w:rPr>
          <w:color w:val="000000" w:themeColor="text1"/>
          <w:sz w:val="27"/>
          <w:szCs w:val="27"/>
        </w:rPr>
        <w:t xml:space="preserve"> para os </w:t>
      </w:r>
      <w:proofErr w:type="spellStart"/>
      <w:r>
        <w:rPr>
          <w:color w:val="000000" w:themeColor="text1"/>
          <w:sz w:val="27"/>
          <w:szCs w:val="27"/>
        </w:rPr>
        <w:t>ID’s</w:t>
      </w:r>
      <w:proofErr w:type="spellEnd"/>
      <w:r>
        <w:rPr>
          <w:color w:val="000000" w:themeColor="text1"/>
          <w:sz w:val="27"/>
          <w:szCs w:val="27"/>
        </w:rPr>
        <w:t xml:space="preserve"> de todas as tabelas necessárias.</w:t>
      </w:r>
      <w:r w:rsidR="00794921">
        <w:rPr>
          <w:color w:val="000000" w:themeColor="text1"/>
          <w:sz w:val="27"/>
          <w:szCs w:val="27"/>
        </w:rPr>
        <w:t xml:space="preserve"> OK</w:t>
      </w:r>
    </w:p>
    <w:p w14:paraId="6C79F3C3" w14:textId="43F8E1AC" w:rsidR="00D061DB" w:rsidRDefault="00D061DB" w:rsidP="00D061DB">
      <w:pPr>
        <w:pStyle w:val="PargrafodaLista"/>
        <w:spacing w:after="0" w:line="240" w:lineRule="auto"/>
        <w:ind w:left="1068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1.1 Inserir</w:t>
      </w:r>
      <w:r w:rsidR="00604D5E">
        <w:rPr>
          <w:color w:val="000000" w:themeColor="text1"/>
          <w:sz w:val="27"/>
          <w:szCs w:val="27"/>
        </w:rPr>
        <w:t xml:space="preserve"> alguns </w:t>
      </w:r>
      <w:r>
        <w:rPr>
          <w:color w:val="000000" w:themeColor="text1"/>
          <w:sz w:val="27"/>
          <w:szCs w:val="27"/>
        </w:rPr>
        <w:t>dados nas tabelas base para as automações (Produtos, Logradouro e demais localizações, Loja, Setor, Cliente)</w:t>
      </w:r>
      <w:r w:rsidR="00B837BB">
        <w:rPr>
          <w:color w:val="000000" w:themeColor="text1"/>
          <w:sz w:val="27"/>
          <w:szCs w:val="27"/>
        </w:rPr>
        <w:t>. OK</w:t>
      </w:r>
    </w:p>
    <w:p w14:paraId="75AAEC12" w14:textId="158AF75E" w:rsidR="008F5DBD" w:rsidRDefault="008F5DBD" w:rsidP="008F5DB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lastRenderedPageBreak/>
        <w:t>A cada compra de estoque, atualizar ou inserir dados na tabela produtos.</w:t>
      </w:r>
      <w:r w:rsidR="00794921">
        <w:rPr>
          <w:color w:val="000000" w:themeColor="text1"/>
          <w:sz w:val="27"/>
          <w:szCs w:val="27"/>
        </w:rPr>
        <w:t xml:space="preserve"> OK</w:t>
      </w:r>
    </w:p>
    <w:p w14:paraId="4F1F1933" w14:textId="054BBB9D" w:rsidR="00B41208" w:rsidRDefault="00B41208" w:rsidP="00B767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Procedure para simular processo de compra, utilizando variáveis para informações n</w:t>
      </w:r>
      <w:r w:rsidR="0008172D">
        <w:rPr>
          <w:color w:val="000000" w:themeColor="text1"/>
          <w:sz w:val="27"/>
          <w:szCs w:val="27"/>
        </w:rPr>
        <w:t>ão</w:t>
      </w:r>
      <w:r>
        <w:rPr>
          <w:color w:val="000000" w:themeColor="text1"/>
          <w:sz w:val="27"/>
          <w:szCs w:val="27"/>
        </w:rPr>
        <w:t xml:space="preserve"> </w:t>
      </w:r>
      <w:r w:rsidR="0008172D">
        <w:rPr>
          <w:color w:val="000000" w:themeColor="text1"/>
          <w:sz w:val="27"/>
          <w:szCs w:val="27"/>
        </w:rPr>
        <w:t>fixadas</w:t>
      </w:r>
      <w:r>
        <w:rPr>
          <w:color w:val="000000" w:themeColor="text1"/>
          <w:sz w:val="27"/>
          <w:szCs w:val="27"/>
        </w:rPr>
        <w:t xml:space="preserve"> no banco.</w:t>
      </w:r>
      <w:r w:rsidR="00CA3575">
        <w:rPr>
          <w:color w:val="000000" w:themeColor="text1"/>
          <w:sz w:val="27"/>
          <w:szCs w:val="27"/>
        </w:rPr>
        <w:t xml:space="preserve"> OK</w:t>
      </w:r>
    </w:p>
    <w:p w14:paraId="1E3EA11B" w14:textId="5F94C622" w:rsidR="0008172D" w:rsidRDefault="00B41208" w:rsidP="0008172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Calcular valor dos produtos de acordo com a quantidade e se tiver desconto, levar em conta</w:t>
      </w:r>
      <w:r w:rsidR="0008172D">
        <w:rPr>
          <w:color w:val="000000" w:themeColor="text1"/>
          <w:sz w:val="27"/>
          <w:szCs w:val="27"/>
        </w:rPr>
        <w:t xml:space="preserve"> </w:t>
      </w:r>
      <w:proofErr w:type="gramStart"/>
      <w:r w:rsidR="0008172D">
        <w:rPr>
          <w:color w:val="000000" w:themeColor="text1"/>
          <w:sz w:val="27"/>
          <w:szCs w:val="27"/>
        </w:rPr>
        <w:t>pra</w:t>
      </w:r>
      <w:proofErr w:type="gramEnd"/>
      <w:r w:rsidR="0008172D">
        <w:rPr>
          <w:color w:val="000000" w:themeColor="text1"/>
          <w:sz w:val="27"/>
          <w:szCs w:val="27"/>
        </w:rPr>
        <w:t xml:space="preserve"> ser inserido na nota</w:t>
      </w:r>
      <w:r w:rsidR="00FA2F45">
        <w:rPr>
          <w:color w:val="000000" w:themeColor="text1"/>
          <w:sz w:val="27"/>
          <w:szCs w:val="27"/>
        </w:rPr>
        <w:t xml:space="preserve"> o total</w:t>
      </w:r>
      <w:r>
        <w:rPr>
          <w:color w:val="000000" w:themeColor="text1"/>
          <w:sz w:val="27"/>
          <w:szCs w:val="27"/>
        </w:rPr>
        <w:t>.</w:t>
      </w:r>
      <w:r w:rsidR="00CA3575">
        <w:rPr>
          <w:color w:val="000000" w:themeColor="text1"/>
          <w:sz w:val="27"/>
          <w:szCs w:val="27"/>
        </w:rPr>
        <w:t xml:space="preserve"> OK</w:t>
      </w:r>
    </w:p>
    <w:p w14:paraId="477B8C5D" w14:textId="38723314" w:rsidR="0008172D" w:rsidRPr="0008172D" w:rsidRDefault="0008172D" w:rsidP="0008172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A cada compra dar baixa no estoque e subtrair a quantidade vendida.</w:t>
      </w:r>
      <w:r w:rsidR="00CF2BD1">
        <w:rPr>
          <w:color w:val="000000" w:themeColor="text1"/>
          <w:sz w:val="27"/>
          <w:szCs w:val="27"/>
        </w:rPr>
        <w:t xml:space="preserve"> OK</w:t>
      </w:r>
    </w:p>
    <w:p w14:paraId="2072AE0B" w14:textId="3576FA25" w:rsidR="00B41208" w:rsidRDefault="0008172D" w:rsidP="00B767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A cada compra inserir um valor maior de desconto no perfil do cliente.</w:t>
      </w:r>
      <w:r w:rsidR="00CF2BD1">
        <w:rPr>
          <w:color w:val="000000" w:themeColor="text1"/>
          <w:sz w:val="27"/>
          <w:szCs w:val="27"/>
        </w:rPr>
        <w:t xml:space="preserve"> </w:t>
      </w:r>
      <w:r w:rsidR="008918AE">
        <w:rPr>
          <w:color w:val="000000" w:themeColor="text1"/>
          <w:sz w:val="27"/>
          <w:szCs w:val="27"/>
        </w:rPr>
        <w:t>OK</w:t>
      </w:r>
    </w:p>
    <w:p w14:paraId="3BD015D1" w14:textId="0AC920DD" w:rsidR="0008172D" w:rsidRDefault="0008172D" w:rsidP="00B767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A cada compra registrar uma venda a mais na tabela Vendas Geral.</w:t>
      </w:r>
      <w:r w:rsidR="00CF2BD1">
        <w:rPr>
          <w:color w:val="000000" w:themeColor="text1"/>
          <w:sz w:val="27"/>
          <w:szCs w:val="27"/>
        </w:rPr>
        <w:t xml:space="preserve"> OK</w:t>
      </w:r>
    </w:p>
    <w:p w14:paraId="653655B9" w14:textId="77777777" w:rsidR="00526E21" w:rsidRPr="00B76718" w:rsidRDefault="00526E21" w:rsidP="00526E21">
      <w:pPr>
        <w:pStyle w:val="PargrafodaLista"/>
        <w:spacing w:after="0" w:line="240" w:lineRule="auto"/>
        <w:ind w:left="1068"/>
        <w:jc w:val="both"/>
        <w:rPr>
          <w:color w:val="000000" w:themeColor="text1"/>
          <w:sz w:val="27"/>
          <w:szCs w:val="27"/>
        </w:rPr>
      </w:pPr>
    </w:p>
    <w:p w14:paraId="4B39C60E" w14:textId="4EFDEF8E" w:rsidR="00F422DB" w:rsidRDefault="00F422DB" w:rsidP="000817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Inserir dados e checar o funcionamento </w:t>
      </w:r>
      <w:r w:rsidRPr="00526E21">
        <w:rPr>
          <w:color w:val="000000" w:themeColor="text1"/>
          <w:sz w:val="27"/>
          <w:szCs w:val="27"/>
        </w:rPr>
        <w:t>geral</w:t>
      </w:r>
      <w:r w:rsidR="00C529EF">
        <w:rPr>
          <w:color w:val="000000" w:themeColor="text1"/>
          <w:sz w:val="27"/>
          <w:szCs w:val="27"/>
        </w:rPr>
        <w:t xml:space="preserve">: </w:t>
      </w:r>
      <w:r w:rsidR="00C36810">
        <w:rPr>
          <w:color w:val="000000" w:themeColor="text1"/>
          <w:sz w:val="27"/>
          <w:szCs w:val="27"/>
        </w:rPr>
        <w:t>OK</w:t>
      </w:r>
    </w:p>
    <w:p w14:paraId="40E40E63" w14:textId="7EDBEE5A" w:rsidR="00D061DB" w:rsidRDefault="00D061DB" w:rsidP="001815B8">
      <w:pPr>
        <w:tabs>
          <w:tab w:val="left" w:pos="1477"/>
        </w:tabs>
      </w:pPr>
    </w:p>
    <w:p w14:paraId="4572BA70" w14:textId="03A84A69" w:rsidR="00C36810" w:rsidRDefault="00C36810" w:rsidP="001815B8">
      <w:pPr>
        <w:tabs>
          <w:tab w:val="left" w:pos="1477"/>
        </w:tabs>
        <w:rPr>
          <w:sz w:val="27"/>
          <w:szCs w:val="27"/>
        </w:rPr>
      </w:pPr>
      <w:r>
        <w:rPr>
          <w:sz w:val="27"/>
          <w:szCs w:val="27"/>
        </w:rPr>
        <w:t xml:space="preserve">Após todos os passos concluídos, é só usar e ir dando manutenção quando necessário. Aqui está uma pequena demonstração do </w:t>
      </w:r>
      <w:proofErr w:type="gramStart"/>
      <w:r>
        <w:rPr>
          <w:sz w:val="27"/>
          <w:szCs w:val="27"/>
        </w:rPr>
        <w:t>resultado final</w:t>
      </w:r>
      <w:proofErr w:type="gramEnd"/>
      <w:r>
        <w:rPr>
          <w:sz w:val="27"/>
          <w:szCs w:val="27"/>
        </w:rPr>
        <w:t>:</w:t>
      </w:r>
    </w:p>
    <w:p w14:paraId="6A3B45EE" w14:textId="2816E810" w:rsidR="00C36810" w:rsidRPr="00C36810" w:rsidRDefault="00C36810" w:rsidP="001815B8">
      <w:pPr>
        <w:tabs>
          <w:tab w:val="left" w:pos="1477"/>
        </w:tabs>
      </w:pPr>
      <w:r>
        <w:t>(</w:t>
      </w:r>
      <w:r w:rsidR="00C45256">
        <w:t>F</w:t>
      </w:r>
      <w:r>
        <w:t xml:space="preserve">iz uma “NOTINHA” </w:t>
      </w:r>
      <w:r w:rsidR="00C45256">
        <w:t xml:space="preserve">na </w:t>
      </w:r>
      <w:r w:rsidR="00C45256" w:rsidRPr="00C45256">
        <w:rPr>
          <w:i/>
          <w:iCs/>
        </w:rPr>
        <w:t xml:space="preserve">saída </w:t>
      </w:r>
      <w:proofErr w:type="spellStart"/>
      <w:r w:rsidR="00C45256" w:rsidRPr="00C45256">
        <w:rPr>
          <w:i/>
          <w:iCs/>
        </w:rPr>
        <w:t>dbms</w:t>
      </w:r>
      <w:proofErr w:type="spellEnd"/>
      <w:r w:rsidR="00C45256">
        <w:t xml:space="preserve"> </w:t>
      </w:r>
      <w:proofErr w:type="gramStart"/>
      <w:r>
        <w:t>pra</w:t>
      </w:r>
      <w:proofErr w:type="gramEnd"/>
      <w:r>
        <w:t xml:space="preserve"> ficar bonita a imagem de conclusão</w:t>
      </w:r>
      <w:r w:rsidR="00C45256">
        <w:t xml:space="preserve"> </w:t>
      </w:r>
      <w:proofErr w:type="spellStart"/>
      <w:r w:rsidR="00C45256">
        <w:t>haha</w:t>
      </w:r>
      <w:proofErr w:type="spellEnd"/>
      <w:r w:rsidR="00C45256">
        <w:t>!</w:t>
      </w:r>
      <w:r>
        <w:t>)</w:t>
      </w:r>
    </w:p>
    <w:p w14:paraId="506C49F4" w14:textId="11D1785F" w:rsidR="00C36810" w:rsidRDefault="00C36810" w:rsidP="001815B8">
      <w:pPr>
        <w:tabs>
          <w:tab w:val="left" w:pos="1477"/>
        </w:tabs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AFCB860" wp14:editId="4AADABE5">
            <wp:extent cx="5760085" cy="3238500"/>
            <wp:effectExtent l="0" t="0" r="0" b="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B9E" w14:textId="77777777" w:rsidR="00C45256" w:rsidRDefault="00C45256" w:rsidP="001815B8">
      <w:pPr>
        <w:tabs>
          <w:tab w:val="left" w:pos="1477"/>
        </w:tabs>
        <w:rPr>
          <w:sz w:val="27"/>
          <w:szCs w:val="27"/>
        </w:rPr>
      </w:pPr>
      <w:r>
        <w:rPr>
          <w:sz w:val="27"/>
          <w:szCs w:val="27"/>
        </w:rPr>
        <w:t>Tem alguns valores incompletos na tabela, que mostrei de propósito, para vocês verem que a perfeição só após várias tentativas erradas. Isso é um processo normal. NUNCA DESISTA!</w:t>
      </w:r>
    </w:p>
    <w:p w14:paraId="35CBE2D2" w14:textId="56A93D15" w:rsidR="00C45256" w:rsidRDefault="00C45256" w:rsidP="00C45256">
      <w:pPr>
        <w:tabs>
          <w:tab w:val="left" w:pos="1477"/>
        </w:tabs>
        <w:rPr>
          <w:sz w:val="27"/>
          <w:szCs w:val="27"/>
        </w:rPr>
      </w:pPr>
      <w:r>
        <w:rPr>
          <w:sz w:val="27"/>
          <w:szCs w:val="27"/>
        </w:rPr>
        <w:t>Projeto completo e com TODOS os códigos usados, disponível em meu repositório remoto: github.com/</w:t>
      </w:r>
      <w:proofErr w:type="spellStart"/>
      <w:r>
        <w:rPr>
          <w:sz w:val="27"/>
          <w:szCs w:val="27"/>
        </w:rPr>
        <w:t>jhonatasmenezes</w:t>
      </w:r>
      <w:proofErr w:type="spellEnd"/>
      <w:r>
        <w:rPr>
          <w:sz w:val="27"/>
          <w:szCs w:val="27"/>
        </w:rPr>
        <w:t xml:space="preserve"> </w:t>
      </w:r>
    </w:p>
    <w:p w14:paraId="02B9943A" w14:textId="43A9F6B9" w:rsidR="00C45256" w:rsidRDefault="00C45256" w:rsidP="00C45256">
      <w:pPr>
        <w:tabs>
          <w:tab w:val="left" w:pos="1477"/>
        </w:tabs>
        <w:rPr>
          <w:sz w:val="27"/>
          <w:szCs w:val="27"/>
        </w:rPr>
      </w:pPr>
      <w:r>
        <w:rPr>
          <w:sz w:val="27"/>
          <w:szCs w:val="27"/>
        </w:rPr>
        <w:t>APROVEITE!</w:t>
      </w:r>
    </w:p>
    <w:p w14:paraId="0DA47A86" w14:textId="77777777" w:rsidR="00C45256" w:rsidRDefault="00C45256" w:rsidP="00E918E0">
      <w:pPr>
        <w:tabs>
          <w:tab w:val="left" w:pos="1477"/>
        </w:tabs>
        <w:rPr>
          <w:b/>
          <w:bCs/>
          <w:sz w:val="28"/>
          <w:szCs w:val="28"/>
        </w:rPr>
      </w:pPr>
    </w:p>
    <w:p w14:paraId="011A3D17" w14:textId="77777777" w:rsidR="00C45256" w:rsidRDefault="00C45256" w:rsidP="00C45256">
      <w:pPr>
        <w:tabs>
          <w:tab w:val="left" w:pos="1477"/>
        </w:tabs>
        <w:jc w:val="right"/>
        <w:rPr>
          <w:b/>
          <w:bCs/>
          <w:sz w:val="28"/>
          <w:szCs w:val="28"/>
        </w:rPr>
      </w:pPr>
    </w:p>
    <w:p w14:paraId="4ABBAA9A" w14:textId="77777777" w:rsidR="00C45256" w:rsidRDefault="00C45256" w:rsidP="00C45256">
      <w:pPr>
        <w:tabs>
          <w:tab w:val="left" w:pos="1477"/>
        </w:tabs>
        <w:jc w:val="right"/>
        <w:rPr>
          <w:b/>
          <w:bCs/>
          <w:sz w:val="28"/>
          <w:szCs w:val="28"/>
        </w:rPr>
      </w:pPr>
    </w:p>
    <w:p w14:paraId="6BD0A77D" w14:textId="0314A99D" w:rsidR="00C45256" w:rsidRPr="00C45256" w:rsidRDefault="00C45256" w:rsidP="00C45256">
      <w:pPr>
        <w:tabs>
          <w:tab w:val="left" w:pos="1477"/>
        </w:tabs>
        <w:jc w:val="right"/>
        <w:rPr>
          <w:b/>
          <w:bCs/>
          <w:sz w:val="28"/>
          <w:szCs w:val="28"/>
        </w:rPr>
      </w:pPr>
      <w:proofErr w:type="spellStart"/>
      <w:r w:rsidRPr="00C45256">
        <w:rPr>
          <w:b/>
          <w:bCs/>
          <w:sz w:val="28"/>
          <w:szCs w:val="28"/>
        </w:rPr>
        <w:t>By</w:t>
      </w:r>
      <w:proofErr w:type="spellEnd"/>
      <w:r w:rsidRPr="00C45256">
        <w:rPr>
          <w:b/>
          <w:bCs/>
          <w:sz w:val="28"/>
          <w:szCs w:val="28"/>
        </w:rPr>
        <w:t xml:space="preserve">: </w:t>
      </w:r>
      <w:proofErr w:type="spellStart"/>
      <w:r w:rsidRPr="00C45256">
        <w:rPr>
          <w:b/>
          <w:bCs/>
          <w:sz w:val="28"/>
          <w:szCs w:val="28"/>
        </w:rPr>
        <w:t>Jhonatas</w:t>
      </w:r>
      <w:proofErr w:type="spellEnd"/>
      <w:r w:rsidRPr="00C45256">
        <w:rPr>
          <w:b/>
          <w:bCs/>
          <w:sz w:val="28"/>
          <w:szCs w:val="28"/>
        </w:rPr>
        <w:t xml:space="preserve"> Menezes</w:t>
      </w:r>
    </w:p>
    <w:p w14:paraId="6314707F" w14:textId="69C9550C" w:rsidR="00C45256" w:rsidRPr="00C45256" w:rsidRDefault="00C45256" w:rsidP="00C45256">
      <w:pPr>
        <w:tabs>
          <w:tab w:val="left" w:pos="1477"/>
        </w:tabs>
        <w:jc w:val="right"/>
        <w:rPr>
          <w:b/>
          <w:bCs/>
          <w:sz w:val="28"/>
          <w:szCs w:val="28"/>
        </w:rPr>
      </w:pPr>
      <w:r w:rsidRPr="00C45256">
        <w:rPr>
          <w:b/>
          <w:bCs/>
          <w:sz w:val="28"/>
          <w:szCs w:val="28"/>
        </w:rPr>
        <w:t xml:space="preserve">Conclusão em 28/07/2021.  </w:t>
      </w:r>
    </w:p>
    <w:sectPr w:rsidR="00C45256" w:rsidRPr="00C45256" w:rsidSect="00F422DB">
      <w:pgSz w:w="11907" w:h="16840" w:code="9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A9AB" w14:textId="77777777" w:rsidR="00022329" w:rsidRDefault="00022329" w:rsidP="003D0763">
      <w:pPr>
        <w:spacing w:after="0" w:line="240" w:lineRule="auto"/>
      </w:pPr>
      <w:r>
        <w:separator/>
      </w:r>
    </w:p>
  </w:endnote>
  <w:endnote w:type="continuationSeparator" w:id="0">
    <w:p w14:paraId="3F0AF9D3" w14:textId="77777777" w:rsidR="00022329" w:rsidRDefault="00022329" w:rsidP="003D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D6F1" w14:textId="77777777" w:rsidR="00022329" w:rsidRDefault="00022329" w:rsidP="003D0763">
      <w:pPr>
        <w:spacing w:after="0" w:line="240" w:lineRule="auto"/>
      </w:pPr>
      <w:r>
        <w:separator/>
      </w:r>
    </w:p>
  </w:footnote>
  <w:footnote w:type="continuationSeparator" w:id="0">
    <w:p w14:paraId="29CFF473" w14:textId="77777777" w:rsidR="00022329" w:rsidRDefault="00022329" w:rsidP="003D0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D5D"/>
    <w:multiLevelType w:val="hybridMultilevel"/>
    <w:tmpl w:val="6A023A1A"/>
    <w:lvl w:ilvl="0" w:tplc="8F38B8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5157"/>
    <w:multiLevelType w:val="multilevel"/>
    <w:tmpl w:val="96EC6C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3017A7B"/>
    <w:multiLevelType w:val="hybridMultilevel"/>
    <w:tmpl w:val="CEF2B6D0"/>
    <w:lvl w:ilvl="0" w:tplc="F4CE3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955699"/>
    <w:multiLevelType w:val="hybridMultilevel"/>
    <w:tmpl w:val="921259DA"/>
    <w:lvl w:ilvl="0" w:tplc="76DA1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9"/>
    <w:rsid w:val="00022329"/>
    <w:rsid w:val="00042555"/>
    <w:rsid w:val="0008172D"/>
    <w:rsid w:val="000A28C3"/>
    <w:rsid w:val="000A407D"/>
    <w:rsid w:val="0014381E"/>
    <w:rsid w:val="001815B8"/>
    <w:rsid w:val="00191070"/>
    <w:rsid w:val="00197F79"/>
    <w:rsid w:val="001D16D5"/>
    <w:rsid w:val="00381C22"/>
    <w:rsid w:val="003A6F11"/>
    <w:rsid w:val="003C0187"/>
    <w:rsid w:val="003D0763"/>
    <w:rsid w:val="00490461"/>
    <w:rsid w:val="00526E21"/>
    <w:rsid w:val="005626D6"/>
    <w:rsid w:val="00604D5E"/>
    <w:rsid w:val="00633545"/>
    <w:rsid w:val="006872D7"/>
    <w:rsid w:val="00694822"/>
    <w:rsid w:val="00794921"/>
    <w:rsid w:val="00794DE0"/>
    <w:rsid w:val="007A382E"/>
    <w:rsid w:val="007A580C"/>
    <w:rsid w:val="008218F2"/>
    <w:rsid w:val="00860CD1"/>
    <w:rsid w:val="008918AE"/>
    <w:rsid w:val="008F5DBD"/>
    <w:rsid w:val="00924242"/>
    <w:rsid w:val="009833F3"/>
    <w:rsid w:val="009F2944"/>
    <w:rsid w:val="00AC5F23"/>
    <w:rsid w:val="00B36B15"/>
    <w:rsid w:val="00B41208"/>
    <w:rsid w:val="00B76718"/>
    <w:rsid w:val="00B837BB"/>
    <w:rsid w:val="00C36810"/>
    <w:rsid w:val="00C45256"/>
    <w:rsid w:val="00C529EF"/>
    <w:rsid w:val="00CA3575"/>
    <w:rsid w:val="00CF2BD1"/>
    <w:rsid w:val="00D061DB"/>
    <w:rsid w:val="00D40DCE"/>
    <w:rsid w:val="00E27349"/>
    <w:rsid w:val="00E50FFB"/>
    <w:rsid w:val="00E65029"/>
    <w:rsid w:val="00E918E0"/>
    <w:rsid w:val="00F422DB"/>
    <w:rsid w:val="00FA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3497"/>
  <w15:chartTrackingRefBased/>
  <w15:docId w15:val="{8F10BFDA-7647-4298-80E5-D017527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29"/>
  </w:style>
  <w:style w:type="paragraph" w:styleId="Ttulo1">
    <w:name w:val="heading 1"/>
    <w:basedOn w:val="Normal"/>
    <w:next w:val="Normal"/>
    <w:link w:val="Ttulo1Char"/>
    <w:uiPriority w:val="9"/>
    <w:qFormat/>
    <w:rsid w:val="00E650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0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0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0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0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0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0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0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0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02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02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02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02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02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02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02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650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E65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02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0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65029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E65029"/>
    <w:rPr>
      <w:b/>
      <w:bCs/>
    </w:rPr>
  </w:style>
  <w:style w:type="character" w:styleId="nfase">
    <w:name w:val="Emphasis"/>
    <w:basedOn w:val="Fontepargpadro"/>
    <w:uiPriority w:val="20"/>
    <w:qFormat/>
    <w:rsid w:val="00E65029"/>
    <w:rPr>
      <w:i/>
      <w:iCs/>
    </w:rPr>
  </w:style>
  <w:style w:type="paragraph" w:styleId="SemEspaamento">
    <w:name w:val="No Spacing"/>
    <w:uiPriority w:val="1"/>
    <w:qFormat/>
    <w:rsid w:val="00E6502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650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0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02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0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650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6502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65029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65029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E6502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502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3D0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763"/>
  </w:style>
  <w:style w:type="paragraph" w:styleId="Rodap">
    <w:name w:val="footer"/>
    <w:basedOn w:val="Normal"/>
    <w:link w:val="RodapChar"/>
    <w:uiPriority w:val="99"/>
    <w:unhideWhenUsed/>
    <w:rsid w:val="003D0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763"/>
  </w:style>
  <w:style w:type="paragraph" w:styleId="PargrafodaLista">
    <w:name w:val="List Paragraph"/>
    <w:basedOn w:val="Normal"/>
    <w:uiPriority w:val="34"/>
    <w:qFormat/>
    <w:rsid w:val="003A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3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JHONATAS EDWARDS MENEZES ALVES</dc:creator>
  <cp:keywords/>
  <dc:description/>
  <cp:lastModifiedBy>JHONATAS EDWARDS MENEZES ALVES</cp:lastModifiedBy>
  <cp:revision>7</cp:revision>
  <cp:lastPrinted>2021-07-23T19:50:00Z</cp:lastPrinted>
  <dcterms:created xsi:type="dcterms:W3CDTF">2021-07-23T17:14:00Z</dcterms:created>
  <dcterms:modified xsi:type="dcterms:W3CDTF">2021-07-29T01:09:00Z</dcterms:modified>
</cp:coreProperties>
</file>