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61" w:rsidRDefault="00DD3D7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108734</wp:posOffset>
                </wp:positionV>
                <wp:extent cx="3661858" cy="4042896"/>
                <wp:effectExtent l="19050" t="19050" r="53340" b="5334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1858" cy="404289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2D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4.95pt;margin-top:8.55pt;width:288.35pt;height:3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  <w:r>
        <w:t>VALIDAR ARCHIVOS, SE AÑADE LA RUTA PARA BUSCAR EN LAS 2 ÚLTIMAS CELDAS DE BUSCAR SIENDO LA MISMA RUTA</w:t>
      </w:r>
    </w:p>
    <w:p w:rsidR="00DD3D7C" w:rsidRDefault="00DD3D7C"/>
    <w:p w:rsidR="00DD3D7C" w:rsidRDefault="00DD3D7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4280759</wp:posOffset>
                </wp:positionH>
                <wp:positionV relativeFrom="paragraph">
                  <wp:posOffset>868493</wp:posOffset>
                </wp:positionV>
                <wp:extent cx="1053353" cy="627343"/>
                <wp:effectExtent l="0" t="0" r="13970" b="2095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53" cy="6273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2ABC" id="Elipse 3" o:spid="_x0000_s1026" style="position:absolute;margin-left:337.05pt;margin-top:68.4pt;width:82.95pt;height:4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8DF216C" wp14:editId="27B2BCDE">
            <wp:extent cx="5400040" cy="39192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7C" w:rsidRDefault="00DD3D7C"/>
    <w:p w:rsidR="00DD3D7C" w:rsidRDefault="00DD3D7C">
      <w:r>
        <w:t>En este caso nos sale un Excel de este tipo</w:t>
      </w:r>
      <w:r w:rsidRPr="00DD3D7C">
        <w:rPr>
          <w:highlight w:val="green"/>
        </w:rPr>
        <w:t>(estructura),</w:t>
      </w:r>
      <w:r>
        <w:t xml:space="preserve"> muy importante que nos salgan los documentos así nombrados. Añado el Excel en </w:t>
      </w:r>
      <w:proofErr w:type="gramStart"/>
      <w:r>
        <w:t>la rutas</w:t>
      </w:r>
      <w:proofErr w:type="gramEnd"/>
      <w:r>
        <w:t xml:space="preserve"> de renombrar, para verificar que están todos los documentos que queremos y como están nombrados</w:t>
      </w:r>
    </w:p>
    <w:p w:rsidR="00DD3D7C" w:rsidRDefault="00DD3D7C"/>
    <w:p w:rsidR="00DD3D7C" w:rsidRDefault="00DD3D7C">
      <w:r>
        <w:rPr>
          <w:noProof/>
          <w:lang w:eastAsia="es-ES"/>
        </w:rPr>
        <w:drawing>
          <wp:inline distT="0" distB="0" distL="0" distR="0" wp14:anchorId="5BB9768A" wp14:editId="55164D72">
            <wp:extent cx="5400040" cy="12928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7C" w:rsidRDefault="00DD3D7C"/>
    <w:p w:rsidR="00DD3D7C" w:rsidRDefault="00DD3D7C"/>
    <w:p w:rsidR="00DD3D7C" w:rsidRDefault="00DD3D7C"/>
    <w:p w:rsidR="00DD3D7C" w:rsidRDefault="00DD3D7C"/>
    <w:p w:rsidR="00DD3D7C" w:rsidRDefault="00DD3D7C"/>
    <w:p w:rsidR="00DD3D7C" w:rsidRDefault="00A3000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1447912</wp:posOffset>
                </wp:positionH>
                <wp:positionV relativeFrom="paragraph">
                  <wp:posOffset>220793</wp:posOffset>
                </wp:positionV>
                <wp:extent cx="900617" cy="5015641"/>
                <wp:effectExtent l="19050" t="0" r="109220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617" cy="501564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9286" id="Conector recto de flecha 6" o:spid="_x0000_s1026" type="#_x0000_t32" style="position:absolute;margin-left:114pt;margin-top:17.4pt;width:70.9pt;height:39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" strokecolor="#5b9bd5 [3204]" strokeweight="4.5pt">
                <v:stroke endarrow="block" joinstyle="miter"/>
              </v:shape>
            </w:pict>
          </mc:Fallback>
        </mc:AlternateContent>
      </w:r>
      <w:r w:rsidR="00DD3D7C">
        <w:t>PARA RENOMBRAR ARCHIVOS EN PDF.</w:t>
      </w:r>
    </w:p>
    <w:p w:rsidR="00A30001" w:rsidRDefault="00A30001"/>
    <w:p w:rsidR="00A30001" w:rsidRDefault="00A30001">
      <w:r>
        <w:t>RUTA DEL EXCEL</w:t>
      </w:r>
    </w:p>
    <w:p w:rsidR="00A30001" w:rsidRDefault="00A30001">
      <w:r>
        <w:t xml:space="preserve">RUTA DONDE BUSCAR </w:t>
      </w:r>
    </w:p>
    <w:p w:rsidR="00A30001" w:rsidRDefault="00A30001">
      <w:r>
        <w:t>RUTA DONDE CAMBIAR EL NOMBRE DE ESTE ARCHIVO, EN ESTE CASO SERÍA LA MISMA Y DARLE A RENOMBRAR ARCHVOS, ADJUNTO EXCEL COMO EJEMPLO</w:t>
      </w:r>
    </w:p>
    <w:p w:rsidR="00DD3D7C" w:rsidRDefault="00A30001">
      <w:r>
        <w:rPr>
          <w:noProof/>
          <w:lang w:eastAsia="es-ES"/>
        </w:rPr>
        <w:drawing>
          <wp:inline distT="0" distB="0" distL="0" distR="0" wp14:anchorId="49BF1E17" wp14:editId="59801A0F">
            <wp:extent cx="5400040" cy="41636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01" w:rsidRDefault="00A30001"/>
    <w:p w:rsidR="00A30001" w:rsidRDefault="00A30001"/>
    <w:p w:rsidR="003E2ED7" w:rsidRDefault="003E2ED7"/>
    <w:p w:rsidR="003E2ED7" w:rsidRDefault="003E2ED7"/>
    <w:p w:rsidR="003E2ED7" w:rsidRDefault="003E2ED7"/>
    <w:p w:rsidR="003E2ED7" w:rsidRDefault="003E2ED7"/>
    <w:p w:rsidR="003E2ED7" w:rsidRDefault="003E2ED7"/>
    <w:p w:rsidR="003E2ED7" w:rsidRDefault="003E2ED7"/>
    <w:p w:rsidR="003E2ED7" w:rsidRDefault="003E2ED7"/>
    <w:p w:rsidR="003E2ED7" w:rsidRDefault="003E2ED7"/>
    <w:p w:rsidR="003E2ED7" w:rsidRDefault="003E2ED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829348</wp:posOffset>
                </wp:positionH>
                <wp:positionV relativeFrom="paragraph">
                  <wp:posOffset>149076</wp:posOffset>
                </wp:positionV>
                <wp:extent cx="290942" cy="4065456"/>
                <wp:effectExtent l="19050" t="19050" r="90170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2" cy="40654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493C" id="Conector recto de flecha 8" o:spid="_x0000_s1026" type="#_x0000_t32" style="position:absolute;margin-left:65.3pt;margin-top:11.75pt;width:22.9pt;height:3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" strokecolor="#5b9bd5 [3204]" strokeweight="3pt">
                <v:stroke endarrow="block" joinstyle="miter"/>
              </v:shape>
            </w:pict>
          </mc:Fallback>
        </mc:AlternateContent>
      </w:r>
      <w:r>
        <w:t xml:space="preserve">RENOMBRAR CARPETAS, SE AJUNTA EL EXCEL CON EL NOMBRE ACTUAL Y EL NUEVO NOMBRE, Y SE BUSCAR LA RUTA DONDE BUSCAR, EN ESTE CASO COINCIDE LA RUTA, </w:t>
      </w:r>
    </w:p>
    <w:p w:rsidR="00DD3D7C" w:rsidRDefault="003E2ED7">
      <w:r>
        <w:t xml:space="preserve">ADJUNTO EL EXCEL </w:t>
      </w:r>
    </w:p>
    <w:p w:rsidR="003E2ED7" w:rsidRDefault="003E2ED7">
      <w:r>
        <w:rPr>
          <w:noProof/>
          <w:lang w:eastAsia="es-ES"/>
        </w:rPr>
        <w:drawing>
          <wp:inline distT="0" distB="0" distL="0" distR="0" wp14:anchorId="6A380083" wp14:editId="6A8DE79F">
            <wp:extent cx="5400040" cy="3877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/>
    <w:p w:rsidR="00DF50F8" w:rsidRDefault="00DF50F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753147</wp:posOffset>
                </wp:positionH>
                <wp:positionV relativeFrom="paragraph">
                  <wp:posOffset>153558</wp:posOffset>
                </wp:positionV>
                <wp:extent cx="2725234" cy="4154805"/>
                <wp:effectExtent l="19050" t="19050" r="75565" b="552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234" cy="41548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9467" id="Conector recto de flecha 11" o:spid="_x0000_s1026" type="#_x0000_t32" style="position:absolute;margin-left:59.3pt;margin-top:12.1pt;width:214.6pt;height:3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>
        <w:t>MOVER ARCHIVOS Y RENOMBRAR</w:t>
      </w:r>
    </w:p>
    <w:p w:rsidR="00DF50F8" w:rsidRDefault="00DF50F8"/>
    <w:p w:rsidR="00DF50F8" w:rsidRDefault="00DF50F8">
      <w:r>
        <w:rPr>
          <w:noProof/>
          <w:lang w:eastAsia="es-ES"/>
        </w:rPr>
        <w:drawing>
          <wp:inline distT="0" distB="0" distL="0" distR="0" wp14:anchorId="7DA536CE" wp14:editId="724F1D92">
            <wp:extent cx="5400040" cy="41103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8" w:rsidRDefault="00DF50F8">
      <w:r>
        <w:t>Se rellena el Excel, con el nombre del archivo actual y se pone los datos de cómo se debe de llamar el documento y se envía a la carpeta que indicamos, con el nuevo nombre del documento, he adjuntado en la carpeta algunos ejemplos.</w:t>
      </w:r>
    </w:p>
    <w:p w:rsidR="00F9122C" w:rsidRDefault="00F9122C">
      <w:r>
        <w:t>Hay que poner la ruta de entrada y de salida.</w:t>
      </w:r>
    </w:p>
    <w:p w:rsidR="00F9122C" w:rsidRDefault="00F9122C"/>
    <w:p w:rsidR="00F9122C" w:rsidRDefault="00F9122C"/>
    <w:p w:rsidR="00F9122C" w:rsidRDefault="00F9122C"/>
    <w:p w:rsidR="00F9122C" w:rsidRDefault="00F9122C"/>
    <w:p w:rsidR="00F9122C" w:rsidRDefault="00F9122C"/>
    <w:p w:rsidR="00F9122C" w:rsidRDefault="00F9122C"/>
    <w:p w:rsidR="00F9122C" w:rsidRDefault="00F9122C"/>
    <w:p w:rsidR="00F9122C" w:rsidRDefault="00F9122C"/>
    <w:p w:rsidR="00F9122C" w:rsidRDefault="00F9122C"/>
    <w:p w:rsidR="00F9122C" w:rsidRDefault="00F9122C"/>
    <w:p w:rsidR="00F9122C" w:rsidRDefault="00F9122C"/>
    <w:p w:rsidR="00F9122C" w:rsidRDefault="00F9122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780004</wp:posOffset>
                </wp:positionH>
                <wp:positionV relativeFrom="paragraph">
                  <wp:posOffset>139738</wp:posOffset>
                </wp:positionV>
                <wp:extent cx="398145" cy="4355689"/>
                <wp:effectExtent l="19050" t="19050" r="78105" b="4508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43556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6CA0" id="Conector recto de flecha 13" o:spid="_x0000_s1026" type="#_x0000_t32" style="position:absolute;margin-left:61.4pt;margin-top:11pt;width:31.35pt;height:34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" strokecolor="#5b9bd5 [3204]" strokeweight="3pt">
                <v:stroke endarrow="block" joinstyle="miter"/>
              </v:shape>
            </w:pict>
          </mc:Fallback>
        </mc:AlternateContent>
      </w:r>
      <w:r>
        <w:t xml:space="preserve">MOVER CARPETAS, se adjunta el </w:t>
      </w:r>
      <w:proofErr w:type="gramStart"/>
      <w:r>
        <w:t>Excel  y</w:t>
      </w:r>
      <w:proofErr w:type="gramEnd"/>
      <w:r>
        <w:t xml:space="preserve"> se buscar la ruta de inicio y de destino</w:t>
      </w:r>
      <w:bookmarkStart w:id="0" w:name="_GoBack"/>
      <w:bookmarkEnd w:id="0"/>
    </w:p>
    <w:p w:rsidR="00F9122C" w:rsidRDefault="00F9122C"/>
    <w:p w:rsidR="00F9122C" w:rsidRDefault="00F9122C">
      <w:r>
        <w:rPr>
          <w:noProof/>
          <w:lang w:eastAsia="es-ES"/>
        </w:rPr>
        <w:drawing>
          <wp:inline distT="0" distB="0" distL="0" distR="0" wp14:anchorId="25E3EB25" wp14:editId="3CD38C16">
            <wp:extent cx="5400040" cy="41649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8" w:rsidRDefault="00DF50F8"/>
    <w:p w:rsidR="00DF50F8" w:rsidRDefault="00DF50F8"/>
    <w:sectPr w:rsidR="00DF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7C"/>
    <w:rsid w:val="00270661"/>
    <w:rsid w:val="003E2ED7"/>
    <w:rsid w:val="00A30001"/>
    <w:rsid w:val="00DD3D7C"/>
    <w:rsid w:val="00DF50F8"/>
    <w:rsid w:val="00F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835D"/>
  <w15:chartTrackingRefBased/>
  <w15:docId w15:val="{561B8170-1FE9-4EDD-9778-5501681B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9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Angeles Urquijo Dominguez</dc:creator>
  <cp:keywords/>
  <dc:description/>
  <cp:lastModifiedBy>Mª Angeles Urquijo Dominguez</cp:lastModifiedBy>
  <cp:revision>1</cp:revision>
  <dcterms:created xsi:type="dcterms:W3CDTF">2023-09-11T13:48:00Z</dcterms:created>
  <dcterms:modified xsi:type="dcterms:W3CDTF">2023-09-11T16:24:00Z</dcterms:modified>
</cp:coreProperties>
</file>