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1F1C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数据库模块实现指令</w:t>
      </w:r>
    </w:p>
    <w:p w14:paraId="0CD3A2F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  <w:lang w:val="en-US" w:eastAsia="zh-CN"/>
        </w:rPr>
        <w:t>数据表清单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9"/>
        <w:gridCol w:w="3411"/>
      </w:tblGrid>
      <w:tr w14:paraId="3E07A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C731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0B63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1DCC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F1A00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302AA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玩家</w:t>
            </w:r>
          </w:p>
        </w:tc>
      </w:tr>
      <w:tr w14:paraId="2225A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CA65E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backpack_items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FDD4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背包物品</w:t>
            </w:r>
          </w:p>
        </w:tc>
      </w:tr>
      <w:tr w14:paraId="61CCB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BB587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market_orders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DE5F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市场挂单</w:t>
            </w:r>
          </w:p>
        </w:tc>
      </w:tr>
      <w:tr w14:paraId="211FF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6CB2B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buy_records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9E7D2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购买记录</w:t>
            </w:r>
          </w:p>
        </w:tc>
      </w:tr>
      <w:tr w14:paraId="04A9C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6880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sell_records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3E13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出售记录</w:t>
            </w:r>
          </w:p>
        </w:tc>
      </w:tr>
      <w:tr w14:paraId="0A0E8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9E4C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item_config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FBE39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物品配置（只读）</w:t>
            </w:r>
          </w:p>
        </w:tc>
      </w:tr>
    </w:tbl>
    <w:p w14:paraId="21BB8457">
      <w:pPr>
        <w:bidi w:val="0"/>
        <w:rPr>
          <w:rFonts w:hint="default"/>
          <w:lang w:val="en-US" w:eastAsia="zh-CN"/>
        </w:rPr>
      </w:pPr>
    </w:p>
    <w:p w14:paraId="710DD2F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表结构（完整字段 + 类型 + 约束）</w:t>
      </w:r>
    </w:p>
    <w:p w14:paraId="29EB547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玩家表（players）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482"/>
        <w:gridCol w:w="3058"/>
        <w:gridCol w:w="1109"/>
      </w:tblGrid>
      <w:tr w14:paraId="72AC2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B116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031D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800C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E648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8F79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0A53D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3329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AA3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PRIMARY KEY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EC17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系统生成</w:t>
            </w:r>
          </w:p>
        </w:tc>
      </w:tr>
      <w:tr w14:paraId="63FBF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C41E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AC20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25D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UNIQUE 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3FF98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2–12 字符</w:t>
            </w:r>
          </w:p>
        </w:tc>
      </w:tr>
      <w:tr w14:paraId="75DB9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6594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gold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A8D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320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DEFAULT 1000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7501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金币</w:t>
            </w:r>
          </w:p>
        </w:tc>
      </w:tr>
      <w:tr w14:paraId="12560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7FC2F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716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F356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DEFAULT CURRENT_TIMESTAMP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F037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创建时间</w:t>
            </w:r>
          </w:p>
        </w:tc>
      </w:tr>
    </w:tbl>
    <w:p w14:paraId="05FCE9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3631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背包物品表（backpack_items）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7"/>
        <w:gridCol w:w="1482"/>
        <w:gridCol w:w="3045"/>
        <w:gridCol w:w="1630"/>
      </w:tblGrid>
      <w:tr w14:paraId="572D2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4A7D3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9FEF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87EF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6E85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0C68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A13A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D7EE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DFD9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PRIMARY KEY AUTOINCREMENT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7514A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自增</w:t>
            </w:r>
          </w:p>
        </w:tc>
      </w:tr>
      <w:tr w14:paraId="6215C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EE626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E4F5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1DAD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FOREIGN KEY → players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49DC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所属玩家</w:t>
            </w:r>
          </w:p>
        </w:tc>
      </w:tr>
      <w:tr w14:paraId="48B0B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DBF33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108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8A68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C8B29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配置表 ID</w:t>
            </w:r>
          </w:p>
        </w:tc>
      </w:tr>
      <w:tr w14:paraId="07139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D4B6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DE9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5835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DB7A8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冗余</w:t>
            </w:r>
          </w:p>
        </w:tc>
      </w:tr>
      <w:tr w14:paraId="6324B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6328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7789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1A14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2D606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武器 / 药水等</w:t>
            </w:r>
          </w:p>
        </w:tc>
      </w:tr>
      <w:tr w14:paraId="6777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E7B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rarity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732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745B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C5397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普通 / 稀有等</w:t>
            </w:r>
          </w:p>
        </w:tc>
      </w:tr>
      <w:tr w14:paraId="19328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6879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quantity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12CF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ACAB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&gt;0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C7D89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数量</w:t>
            </w:r>
          </w:p>
        </w:tc>
      </w:tr>
      <w:tr w14:paraId="3DC32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05A0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sell_price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6BBC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73E5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FBC5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卖给系统的单价</w:t>
            </w:r>
          </w:p>
        </w:tc>
      </w:tr>
    </w:tbl>
    <w:p w14:paraId="7E7F2B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D9C2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市场挂单表（market_orders）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1482"/>
        <w:gridCol w:w="1472"/>
        <w:gridCol w:w="3554"/>
      </w:tblGrid>
      <w:tr w14:paraId="5E8D5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1528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2A57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8238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2532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2BD8F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97FA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order_id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A17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B6C6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PRIMARY KEY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3C9F7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挂单唯一 ID</w:t>
            </w:r>
          </w:p>
        </w:tc>
      </w:tr>
      <w:tr w14:paraId="220BD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4A07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F8F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83EE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430E3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玩家 ID 或 "系统"</w:t>
            </w:r>
          </w:p>
        </w:tc>
      </w:tr>
      <w:tr w14:paraId="516EE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99882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E04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2B51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C2AEA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物品 ID</w:t>
            </w:r>
          </w:p>
        </w:tc>
      </w:tr>
      <w:tr w14:paraId="46B73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D17F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A75E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68948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11D56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05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4A19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unit_price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D9DA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EB74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&gt;0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637C6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单价</w:t>
            </w:r>
          </w:p>
        </w:tc>
      </w:tr>
      <w:tr w14:paraId="488BD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70145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total_quantity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8DE5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9E50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D1531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上架总数</w:t>
            </w:r>
          </w:p>
        </w:tc>
      </w:tr>
      <w:tr w14:paraId="6B66F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DF99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remaining_quantity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8299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DE77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D9089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剩余</w:t>
            </w:r>
          </w:p>
        </w:tc>
      </w:tr>
      <w:tr w14:paraId="18642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9B12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58E0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C434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3E2E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在售 / 部分售出 / 已售罄 / 已下架</w:t>
            </w:r>
          </w:p>
        </w:tc>
      </w:tr>
      <w:tr w14:paraId="2BE60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54DD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list_time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B287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B050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4E549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上架时间</w:t>
            </w:r>
          </w:p>
        </w:tc>
      </w:tr>
    </w:tbl>
    <w:p w14:paraId="134D5F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7D02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购买记录表（buy_records）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4"/>
        <w:gridCol w:w="2353"/>
        <w:gridCol w:w="2083"/>
      </w:tblGrid>
      <w:tr w14:paraId="02E37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73CE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569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DBFC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约束</w:t>
            </w:r>
          </w:p>
        </w:tc>
      </w:tr>
      <w:tr w14:paraId="2A8ED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B1A14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record_id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7BB0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817AA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PRIMARY KEY</w:t>
            </w:r>
          </w:p>
        </w:tc>
      </w:tr>
      <w:tr w14:paraId="27CFE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7B6D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buyer_id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ED8C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BE89A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F2E0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01EB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BEF8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88132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F37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D6893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5E6E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A3DE6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691D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2948A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136A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2FAC2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56C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B96BC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quantity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CA5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FC12E4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3551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0905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unit_price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FB9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05EABE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E7C3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08E98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total_price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D5DA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102D1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F0FF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2E57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trade_time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11D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CA1EB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39AC52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5686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出售记录表（sell_records）</w:t>
      </w:r>
    </w:p>
    <w:p w14:paraId="5C6E98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结构同上，字段名对齐 SellRecord</w:t>
      </w:r>
    </w:p>
    <w:p w14:paraId="2B2550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47A2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物品配置表（item_config）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1"/>
        <w:gridCol w:w="1482"/>
        <w:gridCol w:w="3207"/>
      </w:tblGrid>
      <w:tr w14:paraId="55177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49820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A01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3431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2A99D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D3C47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16E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647D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PRIMARY KEY</w:t>
            </w:r>
          </w:p>
        </w:tc>
      </w:tr>
      <w:tr w14:paraId="5F759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92002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AD9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2000D7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4DAF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9B31B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53B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VARCHAR(16)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5AA29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7555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664A6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rarity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687E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VARCHAR(8)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B6727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7099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836CC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base_price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08B72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86537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8FDE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4F41A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rarity_multiplier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E46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DOUBLE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352B5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普通 1.0 / 稀有 2.0 / 史诗 4.0 / 传说 8.0</w:t>
            </w:r>
          </w:p>
        </w:tc>
      </w:tr>
    </w:tbl>
    <w:p w14:paraId="6C5A25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4917E">
      <w:pPr>
        <w:bidi w:val="0"/>
        <w:rPr>
          <w:rFonts w:hint="default"/>
          <w:lang w:val="en-US" w:eastAsia="zh-CN"/>
        </w:rPr>
      </w:pPr>
    </w:p>
    <w:p w14:paraId="7ABB0CE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三、表与表之间的关系</w:t>
      </w:r>
    </w:p>
    <w:p w14:paraId="78C95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backpack_items.player_id → players.player_id</w:t>
      </w:r>
    </w:p>
    <w:p w14:paraId="7546D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删除玩家 → 删除 backpack_items</w:t>
      </w:r>
    </w:p>
    <w:p w14:paraId="49214EC3">
      <w:pPr>
        <w:rPr>
          <w:rFonts w:hint="default"/>
          <w:lang w:val="en-US" w:eastAsia="zh-CN"/>
        </w:rPr>
      </w:pPr>
    </w:p>
    <w:p w14:paraId="48188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market_orders.seller_id → players.player_id 或 "系统"</w:t>
      </w:r>
    </w:p>
    <w:p w14:paraId="75B32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删除玩家 → 删除其 market_orders（不包括系统）</w:t>
      </w:r>
    </w:p>
    <w:p w14:paraId="1CB541E1">
      <w:pPr>
        <w:rPr>
          <w:rFonts w:hint="default"/>
          <w:lang w:val="en-US" w:eastAsia="zh-CN"/>
        </w:rPr>
      </w:pPr>
    </w:p>
    <w:p w14:paraId="7812F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market_orders.item_id → item_config.item_id（逻辑引用）</w:t>
      </w:r>
    </w:p>
    <w:p w14:paraId="0EC8A346">
      <w:pPr>
        <w:rPr>
          <w:rFonts w:hint="default"/>
          <w:lang w:val="en-US" w:eastAsia="zh-CN"/>
        </w:rPr>
      </w:pPr>
    </w:p>
    <w:p w14:paraId="52C86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backpack_items.item_id → item_config.item_id（逻辑引用）</w:t>
      </w:r>
    </w:p>
    <w:p w14:paraId="0B14E88E">
      <w:pPr>
        <w:rPr>
          <w:rFonts w:hint="default"/>
          <w:lang w:val="en-US" w:eastAsia="zh-CN"/>
        </w:rPr>
      </w:pPr>
    </w:p>
    <w:p w14:paraId="3DCAC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buy_records.buyer_id → players.player_id</w:t>
      </w:r>
    </w:p>
    <w:p w14:paraId="62611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删除玩家 → 保留记录</w:t>
      </w:r>
    </w:p>
    <w:p w14:paraId="1A408B5B">
      <w:pPr>
        <w:rPr>
          <w:rFonts w:hint="default"/>
          <w:lang w:val="en-US" w:eastAsia="zh-CN"/>
        </w:rPr>
      </w:pPr>
    </w:p>
    <w:p w14:paraId="68061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buy_records.seller_id → players.player_id 或 "系统"</w:t>
      </w:r>
    </w:p>
    <w:p w14:paraId="615B3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删除玩家 → 保留记录</w:t>
      </w:r>
    </w:p>
    <w:p w14:paraId="4D546618">
      <w:pPr>
        <w:rPr>
          <w:rFonts w:hint="default"/>
          <w:lang w:val="en-US" w:eastAsia="zh-CN"/>
        </w:rPr>
      </w:pPr>
    </w:p>
    <w:p w14:paraId="3565F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sell_records.seller_id → players.player_id</w:t>
      </w:r>
    </w:p>
    <w:p w14:paraId="46B15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删除玩家 → 保留记录</w:t>
      </w:r>
    </w:p>
    <w:p w14:paraId="2715BF1F">
      <w:pPr>
        <w:rPr>
          <w:rFonts w:hint="default"/>
          <w:lang w:val="en-US" w:eastAsia="zh-CN"/>
        </w:rPr>
      </w:pPr>
    </w:p>
    <w:p w14:paraId="2E127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sell_records.buyer_id → players.player_id</w:t>
      </w:r>
    </w:p>
    <w:p w14:paraId="3A357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删除玩家 → 保留记录</w:t>
      </w:r>
    </w:p>
    <w:p w14:paraId="1D310C0D">
      <w:pPr>
        <w:rPr>
          <w:rFonts w:hint="default"/>
          <w:lang w:val="en-US" w:eastAsia="zh-CN"/>
        </w:rPr>
      </w:pPr>
    </w:p>
    <w:p w14:paraId="1211CE42">
      <w:pPr>
        <w:rPr>
          <w:rFonts w:hint="default"/>
          <w:lang w:val="en-US" w:eastAsia="zh-CN"/>
        </w:rPr>
      </w:pPr>
    </w:p>
    <w:p w14:paraId="319C5FA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</w:t>
      </w:r>
      <w:r>
        <w:rPr>
          <w:rFonts w:hint="default"/>
          <w:lang w:val="en-US" w:eastAsia="zh-CN"/>
        </w:rPr>
        <w:t>每张表支持的基本操作（CRUD）</w:t>
      </w:r>
    </w:p>
    <w:p w14:paraId="16602B5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玩家表（players）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5041"/>
      </w:tblGrid>
      <w:tr w14:paraId="214C8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FCF0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095A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新增玩家</w:t>
            </w:r>
          </w:p>
        </w:tc>
      </w:tr>
      <w:tr w14:paraId="6205B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3995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AB02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 player_id / name 查询</w:t>
            </w:r>
          </w:p>
        </w:tc>
      </w:tr>
      <w:tr w14:paraId="2D98D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562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374C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更新金币</w:t>
            </w:r>
          </w:p>
        </w:tc>
      </w:tr>
      <w:tr w14:paraId="7A5FE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5A11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Delete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6144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删除玩家（级联删除背包、挂单）</w:t>
            </w:r>
          </w:p>
        </w:tc>
      </w:tr>
    </w:tbl>
    <w:p w14:paraId="1810B3BA">
      <w:pPr>
        <w:rPr>
          <w:rFonts w:hint="default"/>
          <w:lang w:val="en-US" w:eastAsia="zh-CN"/>
        </w:rPr>
      </w:pPr>
    </w:p>
    <w:p w14:paraId="29E395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不允许修改玩家 ID</w:t>
      </w:r>
    </w:p>
    <w:p w14:paraId="0D5E27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不允许直接批量更新所有玩家金币</w:t>
      </w:r>
    </w:p>
    <w:p w14:paraId="55F430C7">
      <w:pPr>
        <w:rPr>
          <w:rFonts w:hint="default"/>
          <w:lang w:val="en-US" w:eastAsia="zh-CN"/>
        </w:rPr>
      </w:pPr>
    </w:p>
    <w:p w14:paraId="75B296B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背包物品表（backpack_items）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5100"/>
      </w:tblGrid>
      <w:tr w14:paraId="46F51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1647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07E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3012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196A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7318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新增物品（购买、系统赠送）</w:t>
            </w:r>
          </w:p>
        </w:tc>
      </w:tr>
      <w:tr w14:paraId="6665F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711D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9061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查询某玩家的所有背包物品</w:t>
            </w:r>
          </w:p>
        </w:tc>
      </w:tr>
      <w:tr w14:paraId="3232B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00D9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3455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修改数量（出售、上架、下架返还）</w:t>
            </w:r>
          </w:p>
        </w:tc>
      </w:tr>
      <w:tr w14:paraId="6AAE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E2F0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Delete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58CD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删除某一行（数量归零时）</w:t>
            </w:r>
          </w:p>
        </w:tc>
      </w:tr>
    </w:tbl>
    <w:p w14:paraId="689969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不允许直接修改 player_id（转移物品必须通过业务层）</w:t>
      </w:r>
    </w:p>
    <w:p w14:paraId="5FFFEDE9">
      <w:pPr>
        <w:rPr>
          <w:rFonts w:hint="default"/>
          <w:lang w:val="en-US" w:eastAsia="zh-CN"/>
        </w:rPr>
      </w:pPr>
    </w:p>
    <w:p w14:paraId="2C0B1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D15E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市场挂单表（market_orders）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3"/>
        <w:gridCol w:w="5027"/>
      </w:tblGrid>
      <w:tr w14:paraId="70B60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8C5F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62F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ADB2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1DD1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705C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玩家上架、系统上新</w:t>
            </w:r>
          </w:p>
        </w:tc>
      </w:tr>
      <w:tr w14:paraId="3D822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89B5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9C27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查询所有在售 / 按卖家 / 按物品</w:t>
            </w:r>
          </w:p>
        </w:tc>
      </w:tr>
      <w:tr w14:paraId="491DE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FC4A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FBCF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更新剩余数量、状态</w:t>
            </w:r>
          </w:p>
        </w:tc>
      </w:tr>
      <w:tr w14:paraId="22FF7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507B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Delete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33F1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下架、售罄后移除</w:t>
            </w:r>
          </w:p>
        </w:tc>
      </w:tr>
    </w:tbl>
    <w:p w14:paraId="0E94B697">
      <w:pPr>
        <w:rPr>
          <w:rFonts w:hint="default"/>
          <w:lang w:val="en-US" w:eastAsia="zh-CN"/>
        </w:rPr>
      </w:pPr>
    </w:p>
    <w:p w14:paraId="609D8B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不允许直接修改 seller_id</w:t>
      </w:r>
    </w:p>
    <w:p w14:paraId="6237DB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不允许直接修改 order_id</w:t>
      </w:r>
    </w:p>
    <w:p w14:paraId="3F7D7D61">
      <w:pPr>
        <w:rPr>
          <w:rFonts w:hint="default"/>
          <w:lang w:val="en-US" w:eastAsia="zh-CN"/>
        </w:rPr>
      </w:pPr>
    </w:p>
    <w:p w14:paraId="268A6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8A30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购买记录表（buy_records）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3"/>
        <w:gridCol w:w="4487"/>
      </w:tblGrid>
      <w:tr w14:paraId="6DC55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F65E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E4F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79CE9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FEE8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2FFF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每次购买新增一条</w:t>
            </w:r>
          </w:p>
        </w:tc>
      </w:tr>
      <w:tr w14:paraId="53333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00C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F27E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按买家 ID 查询</w:t>
            </w:r>
          </w:p>
        </w:tc>
      </w:tr>
    </w:tbl>
    <w:p w14:paraId="1D6E7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·不允许update</w:t>
      </w:r>
    </w:p>
    <w:p w14:paraId="469CB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·不允许delete</w:t>
      </w:r>
    </w:p>
    <w:p w14:paraId="172EB204">
      <w:pPr>
        <w:rPr>
          <w:rFonts w:hint="default"/>
          <w:lang w:val="en-US" w:eastAsia="zh-CN"/>
        </w:rPr>
      </w:pPr>
    </w:p>
    <w:p w14:paraId="1946771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出售记录表（sell_records）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3"/>
        <w:gridCol w:w="4487"/>
      </w:tblGrid>
      <w:tr w14:paraId="05C61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6A3A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C71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6BFAF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D759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E1DA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每次出售新增一条</w:t>
            </w:r>
          </w:p>
        </w:tc>
      </w:tr>
      <w:tr w14:paraId="3AC9E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3C7D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268C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按卖家 ID 查询</w:t>
            </w:r>
          </w:p>
        </w:tc>
      </w:tr>
    </w:tbl>
    <w:p w14:paraId="50BEA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DB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·不允许update</w:t>
      </w:r>
    </w:p>
    <w:p w14:paraId="16CF4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·不允许delete</w:t>
      </w:r>
    </w:p>
    <w:p w14:paraId="3DE6FEF7">
      <w:pPr>
        <w:rPr>
          <w:rFonts w:hint="default"/>
          <w:lang w:val="en-US" w:eastAsia="zh-CN"/>
        </w:rPr>
      </w:pPr>
    </w:p>
    <w:p w14:paraId="2C697631">
      <w:pPr>
        <w:rPr>
          <w:rFonts w:hint="default"/>
          <w:lang w:val="en-US" w:eastAsia="zh-CN"/>
        </w:rPr>
      </w:pPr>
    </w:p>
    <w:p w14:paraId="29D0DE3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物品配置表（item_config）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1"/>
        <w:gridCol w:w="4409"/>
      </w:tblGrid>
      <w:tr w14:paraId="0C98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33D9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390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086D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E4B8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35A7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初始化时插入</w:t>
            </w:r>
          </w:p>
        </w:tc>
      </w:tr>
      <w:tr w14:paraId="48405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D8F2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8F35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 ID / 全部查询</w:t>
            </w:r>
          </w:p>
        </w:tc>
      </w:tr>
    </w:tbl>
    <w:p w14:paraId="79745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·不允许update</w:t>
      </w:r>
    </w:p>
    <w:p w14:paraId="6017E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·不允许delete</w:t>
      </w:r>
    </w:p>
    <w:p w14:paraId="2EB29BB4">
      <w:pPr>
        <w:rPr>
          <w:rFonts w:hint="default"/>
          <w:lang w:val="en-US" w:eastAsia="zh-CN"/>
        </w:rPr>
      </w:pPr>
    </w:p>
    <w:p w14:paraId="746A3F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五、数据库对外提供的方法接口</w:t>
      </w:r>
    </w:p>
    <w:p w14:paraId="2626AAC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玩家 Repository（PlayerRepository）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1"/>
        <w:gridCol w:w="2102"/>
        <w:gridCol w:w="1379"/>
        <w:gridCol w:w="2104"/>
      </w:tblGrid>
      <w:tr w14:paraId="2BEC6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66EF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055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F08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816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770EA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3C74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create_player(name, gold)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46C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name: str, gold: 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91C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7580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新增玩家，自动生成ID</w:t>
            </w:r>
          </w:p>
        </w:tc>
      </w:tr>
      <w:tr w14:paraId="3AE0C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9C87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get_player_by_id(player_id)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476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E93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或 None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AE8B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返回玩家信息</w:t>
            </w:r>
          </w:p>
        </w:tc>
      </w:tr>
      <w:tr w14:paraId="271E0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64B7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get_player_by_name(name)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9E1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name: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13C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或 None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BC40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用于重名检查</w:t>
            </w:r>
          </w:p>
        </w:tc>
      </w:tr>
      <w:tr w14:paraId="029EE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3323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update_gold(player_id, new_gold)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F97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str, new_gold: 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BFC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2A18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更新金币</w:t>
            </w:r>
          </w:p>
        </w:tc>
      </w:tr>
      <w:tr w14:paraId="1DECD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450D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delete_player(player_id)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08B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55E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147C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删除玩家及关联数据</w:t>
            </w:r>
          </w:p>
        </w:tc>
      </w:tr>
      <w:tr w14:paraId="2AC74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7CC2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get_all_players()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659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76C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7990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获取所有玩家（用于重名校验）</w:t>
            </w:r>
          </w:p>
        </w:tc>
      </w:tr>
    </w:tbl>
    <w:p w14:paraId="4C961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0C73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背包 Repository（BackpackRepository）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5"/>
        <w:gridCol w:w="2100"/>
        <w:gridCol w:w="1013"/>
        <w:gridCol w:w="1818"/>
      </w:tblGrid>
      <w:tr w14:paraId="78900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DFF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0A8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813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658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70669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E977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save_backpack(player_id, items)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FA7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str, items: 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7336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5CDD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先删后存，完整保存背包</w:t>
            </w:r>
          </w:p>
        </w:tc>
      </w:tr>
      <w:tr w14:paraId="6BF2E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712D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load_backpack(player_id)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FCC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A1C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8761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返回该玩家的所有背包物品</w:t>
            </w:r>
          </w:p>
        </w:tc>
      </w:tr>
      <w:tr w14:paraId="04756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EBE2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update_item_quantity(player_id, item_id, delta)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CD8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str, item_id: str, delta: 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A1C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801C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增加或减少数量（delta可为负）</w:t>
            </w:r>
          </w:p>
        </w:tc>
      </w:tr>
      <w:tr w14:paraId="6B2C5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B376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remove_item(player_id, item_id)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67F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str, item_id: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856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EC76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删除某一行（数量归零时）</w:t>
            </w:r>
          </w:p>
        </w:tc>
      </w:tr>
    </w:tbl>
    <w:p w14:paraId="25E51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4C3A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市场挂单 Repository（MarketRepository）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0"/>
        <w:gridCol w:w="2037"/>
        <w:gridCol w:w="1185"/>
        <w:gridCol w:w="1654"/>
      </w:tblGrid>
      <w:tr w14:paraId="6CE56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7C91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4A0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4A8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8872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2BF2A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B3C3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create_order(order)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E2C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order: dict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038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7E08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新增挂单</w:t>
            </w:r>
          </w:p>
        </w:tc>
      </w:tr>
      <w:tr w14:paraId="5E791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F052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get_active_orders()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A7E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135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199F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查询所有“在售/部分售出”挂单</w:t>
            </w:r>
          </w:p>
        </w:tc>
      </w:tr>
      <w:tr w14:paraId="50549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C895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get_orders_by_seller(seller_id)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823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309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C470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查询某卖家的所有挂单</w:t>
            </w:r>
          </w:p>
        </w:tc>
      </w:tr>
      <w:tr w14:paraId="1182E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604A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get_order_by_id(order_id)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F29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order_id: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A04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或 None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F08D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根据ID查询单个挂单</w:t>
            </w:r>
          </w:p>
        </w:tc>
      </w:tr>
      <w:tr w14:paraId="7D442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4335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update_order_quantity(order_id, remaining, status)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538C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order_id: str, remaining: int, status: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4C4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59DF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更新剩余数量和状态</w:t>
            </w:r>
          </w:p>
        </w:tc>
      </w:tr>
      <w:tr w14:paraId="6CD5F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9E6E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delete_order(order_id)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831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order_id: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FC1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05A9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删除挂单（下架）</w:t>
            </w:r>
          </w:p>
        </w:tc>
      </w:tr>
      <w:tr w14:paraId="0CC8D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668D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delete_orders_by_seller(seller_id)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476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38A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C4EC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删除某玩家的所有挂单（删账号时用）</w:t>
            </w:r>
          </w:p>
        </w:tc>
      </w:tr>
    </w:tbl>
    <w:p w14:paraId="757B7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E76F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购买记录 Repository（BuyRecordRepository）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7"/>
        <w:gridCol w:w="1392"/>
        <w:gridCol w:w="1013"/>
        <w:gridCol w:w="2684"/>
      </w:tblGrid>
      <w:tr w14:paraId="33D56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A41B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DFB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D79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398B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AC6F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FB96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add_buy_record(record)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BF2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record: dict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F07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0A11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新增一条购买记录</w:t>
            </w:r>
          </w:p>
        </w:tc>
      </w:tr>
      <w:tr w14:paraId="6C967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47F9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get_buy_records_by_buyer(buyer_id)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7CD3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buyer_id: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B5C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CE3C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按买家ID查询，按时间倒序</w:t>
            </w:r>
          </w:p>
        </w:tc>
      </w:tr>
      <w:tr w14:paraId="6CAEA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8D4B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get_buy_records_by_seller(seller_id)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852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E6E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5B99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按卖家ID查询（用于统计）</w:t>
            </w:r>
          </w:p>
        </w:tc>
      </w:tr>
    </w:tbl>
    <w:p w14:paraId="7CAA4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62C1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出售记录 Repository（SellRecordRepository）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4"/>
        <w:gridCol w:w="1371"/>
        <w:gridCol w:w="1013"/>
        <w:gridCol w:w="2758"/>
      </w:tblGrid>
      <w:tr w14:paraId="43CBD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2000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7C1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FB2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153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9BD9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8E7F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add_sell_record(record)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64E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record: dict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E61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A962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新增一条出售记录</w:t>
            </w:r>
          </w:p>
        </w:tc>
      </w:tr>
      <w:tr w14:paraId="57063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CFF2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get_sell_records_by_seller(seller_id)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25F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seller_id: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E78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54E1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按卖家ID查询，按时间倒序</w:t>
            </w:r>
          </w:p>
        </w:tc>
      </w:tr>
    </w:tbl>
    <w:p w14:paraId="675D5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27EF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物品配置 Repository（ConfigRepository）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7"/>
        <w:gridCol w:w="1299"/>
        <w:gridCol w:w="1519"/>
        <w:gridCol w:w="2946"/>
      </w:tblGrid>
      <w:tr w14:paraId="50820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882C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62A3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2EDB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371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F3C4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3B57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get_item_config(item_id)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319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item_id: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5D1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或 None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4DFB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根据ID获取配置</w:t>
            </w:r>
          </w:p>
        </w:tc>
      </w:tr>
      <w:tr w14:paraId="48873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E7C5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get_all_item_configs()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938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7DF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2197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获取所有物品配置</w:t>
            </w:r>
          </w:p>
        </w:tc>
      </w:tr>
      <w:tr w14:paraId="2D538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419D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get_initial_backpack_items()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406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F17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49C7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获取玩家初始物品（4件）</w:t>
            </w:r>
          </w:p>
        </w:tc>
      </w:tr>
      <w:tr w14:paraId="6724B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AE22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get_system_pool_items()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2D32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DE0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list[dict]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7834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获取系统可上架物品（16件）</w:t>
            </w:r>
          </w:p>
        </w:tc>
      </w:tr>
      <w:tr w14:paraId="1BAF4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669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get_rarity_multiplier(rarity)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530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rarity: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9D10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2B4D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获取稀有度系数</w:t>
            </w:r>
          </w:p>
        </w:tc>
      </w:tr>
    </w:tbl>
    <w:p w14:paraId="78BA1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F3B3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bookmarkStart w:id="0" w:name="_GoBack"/>
      <w:bookmarkEnd w:id="0"/>
      <w:r>
        <w:rPr>
          <w:rFonts w:hint="default"/>
          <w:lang w:val="en-US" w:eastAsia="zh-CN"/>
        </w:rPr>
        <w:t>存档 Repository（SaveRepository）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7"/>
        <w:gridCol w:w="1751"/>
        <w:gridCol w:w="1415"/>
        <w:gridCol w:w="2383"/>
      </w:tblGrid>
      <w:tr w14:paraId="5ABF4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1D36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283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040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31C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E49C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103D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save_full_game_state(player)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E18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player: 玩家对象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845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1E6A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保存玩家所有数据</w:t>
            </w:r>
          </w:p>
        </w:tc>
      </w:tr>
      <w:tr w14:paraId="369D7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B30F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load_full_game_state(player_id)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3AD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player_id: str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204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dict 或 None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6B03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加载完整存档</w:t>
            </w:r>
          </w:p>
        </w:tc>
      </w:tr>
      <w:tr w14:paraId="38C6D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6B57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has_save_data()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AD9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9E14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50EF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判断是否有存档（首次游玩</w:t>
            </w:r>
          </w:p>
        </w:tc>
      </w:tr>
    </w:tbl>
    <w:p w14:paraId="6195A856">
      <w:pPr>
        <w:rPr>
          <w:rFonts w:hint="default"/>
          <w:lang w:val="en-US" w:eastAsia="zh-CN"/>
        </w:rPr>
      </w:pPr>
    </w:p>
    <w:p w14:paraId="1B5016D0">
      <w:pPr>
        <w:rPr>
          <w:rFonts w:hint="default"/>
          <w:lang w:val="en-US" w:eastAsia="zh-CN"/>
        </w:rPr>
      </w:pPr>
    </w:p>
    <w:p w14:paraId="04BC23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六、数据一致性/业务规则</w:t>
      </w:r>
    </w:p>
    <w:p w14:paraId="0C703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616A0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一、玩家相关</w:t>
      </w:r>
    </w:p>
    <w:p w14:paraId="0676B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6AD5DB20">
      <w:pPr>
        <w:rPr>
          <w:rFonts w:hint="default"/>
          <w:lang w:val="en-US" w:eastAsia="zh-CN"/>
        </w:rPr>
      </w:pPr>
    </w:p>
    <w:p w14:paraId="4CB0B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玩家名称必须唯一</w:t>
      </w:r>
    </w:p>
    <w:p w14:paraId="1B0C3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数据库层：name 字段设置 UNIQUE 约束</w:t>
      </w:r>
    </w:p>
    <w:p w14:paraId="326F8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插入重复名称时，sqlite3 会抛出 IntegrityError</w:t>
      </w:r>
    </w:p>
    <w:p w14:paraId="278C62A6">
      <w:pPr>
        <w:rPr>
          <w:rFonts w:hint="default"/>
          <w:lang w:val="en-US" w:eastAsia="zh-CN"/>
        </w:rPr>
      </w:pPr>
    </w:p>
    <w:p w14:paraId="2A7C0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玩家金币不能为负数</w:t>
      </w:r>
    </w:p>
    <w:p w14:paraId="59D35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业务层保证调用 update_gold 时 new_gold &gt;= 0</w:t>
      </w:r>
    </w:p>
    <w:p w14:paraId="435B9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数据库层不做自动校验（由业务层控制）</w:t>
      </w:r>
    </w:p>
    <w:p w14:paraId="699BDD23">
      <w:pPr>
        <w:rPr>
          <w:rFonts w:hint="default"/>
          <w:lang w:val="en-US" w:eastAsia="zh-CN"/>
        </w:rPr>
      </w:pPr>
    </w:p>
    <w:p w14:paraId="077D1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删除玩家时，必须同时删除以下数据：</w:t>
      </w:r>
    </w:p>
    <w:p w14:paraId="3E586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backpack_items 中所有该玩家的记录</w:t>
      </w:r>
    </w:p>
    <w:p w14:paraId="50C62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market_orders 中 seller_id = 该玩家 的记录</w:t>
      </w:r>
    </w:p>
    <w:p w14:paraId="1CD3C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不删除 buy_records / sell_records（保留历史）</w:t>
      </w:r>
    </w:p>
    <w:p w14:paraId="44D03AEB">
      <w:pPr>
        <w:rPr>
          <w:rFonts w:hint="default"/>
          <w:lang w:val="en-US" w:eastAsia="zh-CN"/>
        </w:rPr>
      </w:pPr>
    </w:p>
    <w:p w14:paraId="2AD65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4FD44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二、背包相关</w:t>
      </w:r>
    </w:p>
    <w:p w14:paraId="007AC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790271CD">
      <w:pPr>
        <w:rPr>
          <w:rFonts w:hint="default"/>
          <w:lang w:val="en-US" w:eastAsia="zh-CN"/>
        </w:rPr>
      </w:pPr>
    </w:p>
    <w:p w14:paraId="1BC5C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背包物品数量不能为负数</w:t>
      </w:r>
    </w:p>
    <w:p w14:paraId="7E480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业务层保证调用 update_item_quantity 时 delta 不会导致 quantity &lt; 0</w:t>
      </w:r>
    </w:p>
    <w:p w14:paraId="71936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数据库层不自动校验</w:t>
      </w:r>
    </w:p>
    <w:p w14:paraId="63A84180">
      <w:pPr>
        <w:rPr>
          <w:rFonts w:hint="default"/>
          <w:lang w:val="en-US" w:eastAsia="zh-CN"/>
        </w:rPr>
      </w:pPr>
    </w:p>
    <w:p w14:paraId="038C0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背包物品数量为 0 时</w:t>
      </w:r>
    </w:p>
    <w:p w14:paraId="67A5F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业务层应调用 remove_item 删除该行</w:t>
      </w:r>
    </w:p>
    <w:p w14:paraId="576F0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数据库层不自动删除</w:t>
      </w:r>
    </w:p>
    <w:p w14:paraId="055FFDB0">
      <w:pPr>
        <w:rPr>
          <w:rFonts w:hint="default"/>
          <w:lang w:val="en-US" w:eastAsia="zh-CN"/>
        </w:rPr>
      </w:pPr>
    </w:p>
    <w:p w14:paraId="67CE1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25E89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三、市场挂单相关</w:t>
      </w:r>
    </w:p>
    <w:p w14:paraId="35113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18B3F849">
      <w:pPr>
        <w:rPr>
          <w:rFonts w:hint="default"/>
          <w:lang w:val="en-US" w:eastAsia="zh-CN"/>
        </w:rPr>
      </w:pPr>
    </w:p>
    <w:p w14:paraId="6F70D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挂单剩余数量不能为负数</w:t>
      </w:r>
    </w:p>
    <w:p w14:paraId="7745F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业务层保证</w:t>
      </w:r>
    </w:p>
    <w:p w14:paraId="559622CE">
      <w:pPr>
        <w:rPr>
          <w:rFonts w:hint="default"/>
          <w:lang w:val="en-US" w:eastAsia="zh-CN"/>
        </w:rPr>
      </w:pPr>
    </w:p>
    <w:p w14:paraId="74515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挂单状态必须与剩余数量一致：</w:t>
      </w:r>
    </w:p>
    <w:p w14:paraId="53348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剩余数量 = 总上架数量 → status = "在售"</w:t>
      </w:r>
    </w:p>
    <w:p w14:paraId="3A8B5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- 0 &lt; 剩余数量 &lt; 总上架数量 → status = "部分售出"</w:t>
      </w:r>
    </w:p>
    <w:p w14:paraId="442B4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剩余数量 = 0 → status = "已售罄"</w:t>
      </w:r>
    </w:p>
    <w:p w14:paraId="41BC5B75">
      <w:pPr>
        <w:rPr>
          <w:rFonts w:hint="default"/>
          <w:lang w:val="en-US" w:eastAsia="zh-CN"/>
        </w:rPr>
      </w:pPr>
    </w:p>
    <w:p w14:paraId="137B0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数据库层不自动计算，由业务层调用 update_order_quantity 时传入正确 status</w:t>
      </w:r>
    </w:p>
    <w:p w14:paraId="640F574E">
      <w:pPr>
        <w:rPr>
          <w:rFonts w:hint="default"/>
          <w:lang w:val="en-US" w:eastAsia="zh-CN"/>
        </w:rPr>
      </w:pPr>
    </w:p>
    <w:p w14:paraId="53587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系统上新的挂单：</w:t>
      </w:r>
    </w:p>
    <w:p w14:paraId="3304B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seller_id = "系统"</w:t>
      </w:r>
    </w:p>
    <w:p w14:paraId="5B13B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不关联任何玩家</w:t>
      </w:r>
    </w:p>
    <w:p w14:paraId="655C51F1">
      <w:pPr>
        <w:rPr>
          <w:rFonts w:hint="default"/>
          <w:lang w:val="en-US" w:eastAsia="zh-CN"/>
        </w:rPr>
      </w:pPr>
    </w:p>
    <w:p w14:paraId="14662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下架挂单时（业务层调用 delete_order）：</w:t>
      </w:r>
    </w:p>
    <w:p w14:paraId="1BB82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剩余数量必须返还到卖家背包</w:t>
      </w:r>
    </w:p>
    <w:p w14:paraId="71D13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这一步由业务层完成，数据库层只负责删除</w:t>
      </w:r>
    </w:p>
    <w:p w14:paraId="6A8E6492">
      <w:pPr>
        <w:rPr>
          <w:rFonts w:hint="default"/>
          <w:lang w:val="en-US" w:eastAsia="zh-CN"/>
        </w:rPr>
      </w:pPr>
    </w:p>
    <w:p w14:paraId="2F929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7F5CE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四、交易记录相关</w:t>
      </w:r>
    </w:p>
    <w:p w14:paraId="4E6BD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1B52E0CA">
      <w:pPr>
        <w:rPr>
          <w:rFonts w:hint="default"/>
          <w:lang w:val="en-US" w:eastAsia="zh-CN"/>
        </w:rPr>
      </w:pPr>
    </w:p>
    <w:p w14:paraId="6235E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购买记录和出售记录：</w:t>
      </w:r>
    </w:p>
    <w:p w14:paraId="76346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只增不删</w:t>
      </w:r>
    </w:p>
    <w:p w14:paraId="4501E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不支持 UPDATE / DELETE</w:t>
      </w:r>
    </w:p>
    <w:p w14:paraId="2B6FE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Repository 层不提供 update / delete 方法</w:t>
      </w:r>
    </w:p>
    <w:p w14:paraId="4913F8B1">
      <w:pPr>
        <w:rPr>
          <w:rFonts w:hint="default"/>
          <w:lang w:val="en-US" w:eastAsia="zh-CN"/>
        </w:rPr>
      </w:pPr>
    </w:p>
    <w:p w14:paraId="394AF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7E883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五、物品配置相关</w:t>
      </w:r>
    </w:p>
    <w:p w14:paraId="1E183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195D5EA3">
      <w:pPr>
        <w:rPr>
          <w:rFonts w:hint="default"/>
          <w:lang w:val="en-US" w:eastAsia="zh-CN"/>
        </w:rPr>
      </w:pPr>
    </w:p>
    <w:p w14:paraId="00C2B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物品配置表：</w:t>
      </w:r>
    </w:p>
    <w:p w14:paraId="1EC83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只读</w:t>
      </w:r>
    </w:p>
    <w:p w14:paraId="642C2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初始化后不允许修改 / 删除</w:t>
      </w:r>
    </w:p>
    <w:p w14:paraId="0C3FD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Repository 层不提供 update / delete 方法【数据一致性 / 业务规则】</w:t>
      </w:r>
    </w:p>
    <w:p w14:paraId="34AB0E2B">
      <w:pPr>
        <w:rPr>
          <w:rFonts w:hint="default"/>
          <w:lang w:val="en-US" w:eastAsia="zh-CN"/>
        </w:rPr>
      </w:pPr>
    </w:p>
    <w:p w14:paraId="28FBF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010BB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一、玩家相关</w:t>
      </w:r>
    </w:p>
    <w:p w14:paraId="521B2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78EC2296">
      <w:pPr>
        <w:rPr>
          <w:rFonts w:hint="default"/>
          <w:lang w:val="en-US" w:eastAsia="zh-CN"/>
        </w:rPr>
      </w:pPr>
    </w:p>
    <w:p w14:paraId="51150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玩家名称必须唯一</w:t>
      </w:r>
    </w:p>
    <w:p w14:paraId="1C627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数据库层：name 字段设置 UNIQUE 约束</w:t>
      </w:r>
    </w:p>
    <w:p w14:paraId="66FBD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插入重复名称时，sqlite3 会抛出 IntegrityError</w:t>
      </w:r>
    </w:p>
    <w:p w14:paraId="4ADB64F2">
      <w:pPr>
        <w:rPr>
          <w:rFonts w:hint="default"/>
          <w:lang w:val="en-US" w:eastAsia="zh-CN"/>
        </w:rPr>
      </w:pPr>
    </w:p>
    <w:p w14:paraId="2CAB5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玩家金币不能为负数</w:t>
      </w:r>
    </w:p>
    <w:p w14:paraId="521B4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业务层保证调用 update_gold 时 new_gold &gt;= 0</w:t>
      </w:r>
    </w:p>
    <w:p w14:paraId="66306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数据库层不做自动校验（由业务层控制）</w:t>
      </w:r>
    </w:p>
    <w:p w14:paraId="7F1F7B12">
      <w:pPr>
        <w:rPr>
          <w:rFonts w:hint="default"/>
          <w:lang w:val="en-US" w:eastAsia="zh-CN"/>
        </w:rPr>
      </w:pPr>
    </w:p>
    <w:p w14:paraId="3B725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删除玩家时，必须同时删除以下数据：</w:t>
      </w:r>
    </w:p>
    <w:p w14:paraId="435CD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backpack_items 中所有该玩家的记录</w:t>
      </w:r>
    </w:p>
    <w:p w14:paraId="51A78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market_orders 中 seller_id = 该玩家 的记录</w:t>
      </w:r>
    </w:p>
    <w:p w14:paraId="363CD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不删除 buy_records / sell_records（保留历史）</w:t>
      </w:r>
    </w:p>
    <w:p w14:paraId="730F320E">
      <w:pPr>
        <w:rPr>
          <w:rFonts w:hint="default"/>
          <w:lang w:val="en-US" w:eastAsia="zh-CN"/>
        </w:rPr>
      </w:pPr>
    </w:p>
    <w:p w14:paraId="2B61D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3E288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二、背包相关</w:t>
      </w:r>
    </w:p>
    <w:p w14:paraId="113BD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2195054E">
      <w:pPr>
        <w:rPr>
          <w:rFonts w:hint="default"/>
          <w:lang w:val="en-US" w:eastAsia="zh-CN"/>
        </w:rPr>
      </w:pPr>
    </w:p>
    <w:p w14:paraId="48133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背包物品数量不能为负数</w:t>
      </w:r>
    </w:p>
    <w:p w14:paraId="10227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业务层保证调用 update_item_quantity 时 delta 不会导致 quantity &lt; 0</w:t>
      </w:r>
    </w:p>
    <w:p w14:paraId="1E989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数据库层不自动校验</w:t>
      </w:r>
    </w:p>
    <w:p w14:paraId="28B9F01D">
      <w:pPr>
        <w:rPr>
          <w:rFonts w:hint="default"/>
          <w:lang w:val="en-US" w:eastAsia="zh-CN"/>
        </w:rPr>
      </w:pPr>
    </w:p>
    <w:p w14:paraId="5AA4B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背包物品数量为 0 时</w:t>
      </w:r>
    </w:p>
    <w:p w14:paraId="0C505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业务层应调用 remove_item 删除该行</w:t>
      </w:r>
    </w:p>
    <w:p w14:paraId="4831A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数据库层不自动删除</w:t>
      </w:r>
    </w:p>
    <w:p w14:paraId="7252524B">
      <w:pPr>
        <w:rPr>
          <w:rFonts w:hint="default"/>
          <w:lang w:val="en-US" w:eastAsia="zh-CN"/>
        </w:rPr>
      </w:pPr>
    </w:p>
    <w:p w14:paraId="08599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2B754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三、市场挂单相关</w:t>
      </w:r>
    </w:p>
    <w:p w14:paraId="07C8E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524AAE76">
      <w:pPr>
        <w:rPr>
          <w:rFonts w:hint="default"/>
          <w:lang w:val="en-US" w:eastAsia="zh-CN"/>
        </w:rPr>
      </w:pPr>
    </w:p>
    <w:p w14:paraId="68F24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挂单剩余数量不能为负数</w:t>
      </w:r>
    </w:p>
    <w:p w14:paraId="2FE30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业务层保证</w:t>
      </w:r>
    </w:p>
    <w:p w14:paraId="4787EE41">
      <w:pPr>
        <w:rPr>
          <w:rFonts w:hint="default"/>
          <w:lang w:val="en-US" w:eastAsia="zh-CN"/>
        </w:rPr>
      </w:pPr>
    </w:p>
    <w:p w14:paraId="6D1C0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挂单状态必须与剩余数量一致：</w:t>
      </w:r>
    </w:p>
    <w:p w14:paraId="17618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剩余数量 = 总上架数量 → status = "在售"</w:t>
      </w:r>
    </w:p>
    <w:p w14:paraId="6BEF5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- 0 &lt; 剩余数量 &lt; 总上架数量 → status = "部分售出"</w:t>
      </w:r>
    </w:p>
    <w:p w14:paraId="5654F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剩余数量 = 0 → status = "已售罄"</w:t>
      </w:r>
    </w:p>
    <w:p w14:paraId="48F1EBBE">
      <w:pPr>
        <w:rPr>
          <w:rFonts w:hint="default"/>
          <w:lang w:val="en-US" w:eastAsia="zh-CN"/>
        </w:rPr>
      </w:pPr>
    </w:p>
    <w:p w14:paraId="272E6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数据库层不自动计算，由业务层调用 update_order_quantity 时传入正确 status</w:t>
      </w:r>
    </w:p>
    <w:p w14:paraId="7D3134F0">
      <w:pPr>
        <w:rPr>
          <w:rFonts w:hint="default"/>
          <w:lang w:val="en-US" w:eastAsia="zh-CN"/>
        </w:rPr>
      </w:pPr>
    </w:p>
    <w:p w14:paraId="70A09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系统上新的挂单：</w:t>
      </w:r>
    </w:p>
    <w:p w14:paraId="43155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seller_id = "系统"</w:t>
      </w:r>
    </w:p>
    <w:p w14:paraId="73469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不关联任何玩家</w:t>
      </w:r>
    </w:p>
    <w:p w14:paraId="3A5FF142">
      <w:pPr>
        <w:rPr>
          <w:rFonts w:hint="default"/>
          <w:lang w:val="en-US" w:eastAsia="zh-CN"/>
        </w:rPr>
      </w:pPr>
    </w:p>
    <w:p w14:paraId="78EB2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下架挂单时（业务层调用 delete_order）：</w:t>
      </w:r>
    </w:p>
    <w:p w14:paraId="24952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剩余数量必须返还到卖家背包</w:t>
      </w:r>
    </w:p>
    <w:p w14:paraId="1BA78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这一步由业务层完成，数据库层只负责删除</w:t>
      </w:r>
    </w:p>
    <w:p w14:paraId="17419568">
      <w:pPr>
        <w:rPr>
          <w:rFonts w:hint="default"/>
          <w:lang w:val="en-US" w:eastAsia="zh-CN"/>
        </w:rPr>
      </w:pPr>
    </w:p>
    <w:p w14:paraId="4D2AA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62053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四、交易记录相关</w:t>
      </w:r>
    </w:p>
    <w:p w14:paraId="52080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62D81424">
      <w:pPr>
        <w:rPr>
          <w:rFonts w:hint="default"/>
          <w:lang w:val="en-US" w:eastAsia="zh-CN"/>
        </w:rPr>
      </w:pPr>
    </w:p>
    <w:p w14:paraId="1B522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购买记录和出售记录：</w:t>
      </w:r>
    </w:p>
    <w:p w14:paraId="0F0A2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只增不删</w:t>
      </w:r>
    </w:p>
    <w:p w14:paraId="7A51A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不支持 UPDATE / DELETE</w:t>
      </w:r>
    </w:p>
    <w:p w14:paraId="4D027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Repository 层不提供 update / delete 方法</w:t>
      </w:r>
    </w:p>
    <w:p w14:paraId="10E8FB69">
      <w:pPr>
        <w:rPr>
          <w:rFonts w:hint="default"/>
          <w:lang w:val="en-US" w:eastAsia="zh-CN"/>
        </w:rPr>
      </w:pPr>
    </w:p>
    <w:p w14:paraId="6940B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3782C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五、物品配置相关</w:t>
      </w:r>
    </w:p>
    <w:p w14:paraId="0AB8B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</w:t>
      </w:r>
    </w:p>
    <w:p w14:paraId="0345D020">
      <w:pPr>
        <w:rPr>
          <w:rFonts w:hint="default"/>
          <w:lang w:val="en-US" w:eastAsia="zh-CN"/>
        </w:rPr>
      </w:pPr>
    </w:p>
    <w:p w14:paraId="59E3D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物品配置表：</w:t>
      </w:r>
    </w:p>
    <w:p w14:paraId="7D661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只读</w:t>
      </w:r>
    </w:p>
    <w:p w14:paraId="45CA8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初始化后不允许修改 / 删除</w:t>
      </w:r>
    </w:p>
    <w:p w14:paraId="7FAD2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Repository 层不提供 update / delete 方法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E6CE5"/>
    <w:rsid w:val="76FB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2026-04-20T13:26:33Z</dcterms:created>
  <dc:creator>20251</dc:creator>
  <cp:lastModifiedBy>奇奇怪怪</cp:lastModifiedBy>
  <dcterms:modified xsi:type="dcterms:W3CDTF">2026-04-20T15:07:29Z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eyJoZGlkIjoiMjEzMjg5YWY2MDY2MjM5ZWNhYzI3NzRhZDViMmM5OWUiLCJ1c2VySWQiOiI0NzQ4NjYyNDkifQ==</vt:lpwstr>
  </property>
  <property fmtid="{D5CDD505-2E9C-101B-9397-08002B2CF9AE}" pid="4" name="ICV">
    <vt:lpwstr>49A50493CB3C41A39758865DA753A0FC_12</vt:lpwstr>
  </property>
</Properties>
</file>