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29EA" w:rsidRDefault="008229EA"/>
    <w:p w14:paraId="00000002" w14:textId="77777777" w:rsidR="008229EA" w:rsidRDefault="008229EA"/>
    <w:p w14:paraId="00000003" w14:textId="77777777" w:rsidR="008229EA" w:rsidRDefault="008229EA"/>
    <w:p w14:paraId="00000004" w14:textId="77777777" w:rsidR="008229EA" w:rsidRDefault="00000000">
      <w:r>
        <w:t>Prompt 11:</w:t>
      </w:r>
    </w:p>
    <w:p w14:paraId="00000005" w14:textId="77777777" w:rsidR="008229EA" w:rsidRDefault="00000000">
      <w:r>
        <w:t>Prepare a SWOT analysis for the selected startup.</w:t>
      </w:r>
    </w:p>
    <w:p w14:paraId="00000006" w14:textId="77777777" w:rsidR="008229EA" w:rsidRDefault="008229EA"/>
    <w:p w14:paraId="01614F77" w14:textId="77777777" w:rsidR="0005235E" w:rsidRDefault="0005235E"/>
    <w:p w14:paraId="5ABF0536" w14:textId="77777777" w:rsidR="0005235E" w:rsidRDefault="0005235E"/>
    <w:p w14:paraId="381EF097" w14:textId="0F86992E" w:rsidR="0005235E" w:rsidRDefault="0005235E" w:rsidP="0005235E">
      <w:r>
        <w:t>Prompt 1</w:t>
      </w:r>
      <w:r w:rsidR="006D63BE">
        <w:t>2</w:t>
      </w:r>
      <w:r>
        <w:t>:</w:t>
      </w:r>
    </w:p>
    <w:p w14:paraId="10AE72BF" w14:textId="0F4E88A8" w:rsidR="0005235E" w:rsidRDefault="0005235E" w:rsidP="0005235E">
      <w:r>
        <w:t xml:space="preserve">Prepare </w:t>
      </w:r>
      <w:proofErr w:type="gramStart"/>
      <w:r>
        <w:t>a</w:t>
      </w:r>
      <w:proofErr w:type="gramEnd"/>
      <w:r>
        <w:t xml:space="preserve"> analysis for the startup.</w:t>
      </w:r>
    </w:p>
    <w:p w14:paraId="0AC82BDA" w14:textId="52DD582B" w:rsidR="0005235E" w:rsidRDefault="0005235E" w:rsidP="0005235E"/>
    <w:sectPr w:rsidR="000523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BA15AE-4E7B-429E-8C12-C620DD9A0A9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8DD2B593-4215-4F68-A715-48C323052E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DC3B9F-5E58-41C1-A20A-E4DC088C965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1EBDA365-9446-414A-B602-B810E85026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9EA"/>
    <w:rsid w:val="0005235E"/>
    <w:rsid w:val="005F0F29"/>
    <w:rsid w:val="006D63BE"/>
    <w:rsid w:val="008229EA"/>
    <w:rsid w:val="00A9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840E"/>
  <w15:docId w15:val="{F4F82ED1-2FB6-43E0-8FF4-1220CFF9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jignasha s</cp:lastModifiedBy>
  <cp:revision>3</cp:revision>
  <dcterms:created xsi:type="dcterms:W3CDTF">2026-06-24T18:45:00Z</dcterms:created>
  <dcterms:modified xsi:type="dcterms:W3CDTF">2026-06-24T18:47:00Z</dcterms:modified>
</cp:coreProperties>
</file>