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B495E" w:rsidRDefault="002B495E">
      <w:pPr>
        <w:rPr>
          <w:b/>
          <w:sz w:val="28"/>
          <w:szCs w:val="28"/>
          <w:u w:val="single"/>
        </w:rPr>
      </w:pPr>
      <w:r w:rsidRPr="002B495E">
        <w:rPr>
          <w:b/>
          <w:sz w:val="28"/>
          <w:szCs w:val="28"/>
          <w:u w:val="single"/>
        </w:rPr>
        <w:t>Project Management System</w:t>
      </w:r>
    </w:p>
    <w:p w:rsidR="002B495E" w:rsidRDefault="002B495E"/>
    <w:p w:rsidR="002B495E" w:rsidRDefault="002B495E">
      <w:r>
        <w:t>GIT URL’s</w:t>
      </w:r>
    </w:p>
    <w:p w:rsidR="00EB24B8" w:rsidRPr="00EB24B8" w:rsidRDefault="00EB24B8">
      <w:pPr>
        <w:rPr>
          <w:b/>
        </w:rPr>
      </w:pPr>
      <w:r w:rsidRPr="00EB24B8">
        <w:rPr>
          <w:b/>
        </w:rPr>
        <w:t>JAVA</w:t>
      </w:r>
    </w:p>
    <w:p w:rsidR="002B495E" w:rsidRPr="008B4652" w:rsidRDefault="002B495E">
      <w:pPr>
        <w:rPr>
          <w:b/>
        </w:rPr>
      </w:pPr>
      <w:r>
        <w:t>API Micro Service:</w:t>
      </w:r>
      <w:r w:rsidRPr="008B4652">
        <w:rPr>
          <w:b/>
        </w:rPr>
        <w:t xml:space="preserve"> </w:t>
      </w:r>
      <w:hyperlink r:id="rId4" w:history="1">
        <w:r w:rsidRPr="008B4652">
          <w:rPr>
            <w:rStyle w:val="Hyperlink"/>
            <w:b/>
          </w:rPr>
          <w:t>https://github.com/JijoMathew-CTS/sba-eureka-service.git</w:t>
        </w:r>
      </w:hyperlink>
    </w:p>
    <w:p w:rsidR="002B495E" w:rsidRDefault="009D2CDE">
      <w:r>
        <w:t xml:space="preserve">Project Management </w:t>
      </w:r>
      <w:r w:rsidR="002B495E">
        <w:t xml:space="preserve">API </w:t>
      </w:r>
      <w:r>
        <w:t xml:space="preserve"> : </w:t>
      </w:r>
      <w:hyperlink r:id="rId5" w:history="1">
        <w:r w:rsidR="00EB24B8" w:rsidRPr="008B4652">
          <w:rPr>
            <w:rStyle w:val="Hyperlink"/>
            <w:b/>
          </w:rPr>
          <w:t>https://github.com/JijoMathew-CTS/sba-project-management-service.git</w:t>
        </w:r>
      </w:hyperlink>
    </w:p>
    <w:p w:rsidR="002B495E" w:rsidRDefault="00EB24B8">
      <w:pPr>
        <w:rPr>
          <w:b/>
        </w:rPr>
      </w:pPr>
      <w:r>
        <w:rPr>
          <w:b/>
        </w:rPr>
        <w:t xml:space="preserve">Angular </w:t>
      </w:r>
      <w:r w:rsidR="002B495E" w:rsidRPr="00EB24B8">
        <w:rPr>
          <w:b/>
        </w:rPr>
        <w:t xml:space="preserve">UI : </w:t>
      </w:r>
      <w:hyperlink r:id="rId6" w:history="1">
        <w:r w:rsidR="008B4652" w:rsidRPr="00D020E5">
          <w:rPr>
            <w:rStyle w:val="Hyperlink"/>
            <w:b/>
          </w:rPr>
          <w:t>https://github.com/JijoMathew-CTS/SBA-Project-Management-UI.git</w:t>
        </w:r>
      </w:hyperlink>
    </w:p>
    <w:p w:rsidR="008B4652" w:rsidRDefault="008B4652">
      <w:pPr>
        <w:rPr>
          <w:b/>
        </w:rPr>
      </w:pPr>
    </w:p>
    <w:p w:rsidR="00002097" w:rsidRPr="00002097" w:rsidRDefault="00002097">
      <w:r w:rsidRPr="00002097">
        <w:t xml:space="preserve">My SQL : </w:t>
      </w:r>
      <w:r w:rsidRPr="00002097">
        <w:rPr>
          <w:b/>
        </w:rPr>
        <w:t>jdbc:mysql://localhost:3306/jijo</w:t>
      </w:r>
    </w:p>
    <w:p w:rsidR="00002097" w:rsidRPr="00002097" w:rsidRDefault="00002097">
      <w:r w:rsidRPr="00002097">
        <w:t xml:space="preserve">Username : </w:t>
      </w:r>
      <w:r w:rsidRPr="00002097">
        <w:rPr>
          <w:b/>
        </w:rPr>
        <w:t>root</w:t>
      </w:r>
    </w:p>
    <w:p w:rsidR="00002097" w:rsidRPr="00002097" w:rsidRDefault="00002097">
      <w:pPr>
        <w:rPr>
          <w:b/>
        </w:rPr>
      </w:pPr>
      <w:r w:rsidRPr="00002097">
        <w:t xml:space="preserve">Password : </w:t>
      </w:r>
      <w:r w:rsidRPr="00002097">
        <w:rPr>
          <w:b/>
        </w:rPr>
        <w:t>pass@word1</w:t>
      </w:r>
    </w:p>
    <w:p w:rsidR="008B4652" w:rsidRDefault="00002097">
      <w:pPr>
        <w:rPr>
          <w:b/>
        </w:rPr>
      </w:pPr>
      <w:r>
        <w:rPr>
          <w:b/>
        </w:rPr>
        <w:t xml:space="preserve">JAVA API Run : </w:t>
      </w:r>
    </w:p>
    <w:p w:rsidR="00002097" w:rsidRDefault="00002097">
      <w:r>
        <w:rPr>
          <w:b/>
        </w:rPr>
        <w:t xml:space="preserve">Step1:  </w:t>
      </w:r>
      <w:r w:rsidRPr="00002097">
        <w:t xml:space="preserve">Clone the application </w:t>
      </w:r>
      <w:r w:rsidRPr="00002097">
        <w:rPr>
          <w:b/>
        </w:rPr>
        <w:t>sba-eureka-service</w:t>
      </w:r>
      <w:r>
        <w:rPr>
          <w:b/>
        </w:rPr>
        <w:t xml:space="preserve"> </w:t>
      </w:r>
      <w:r>
        <w:t xml:space="preserve"> and </w:t>
      </w:r>
      <w:r>
        <w:rPr>
          <w:b/>
        </w:rPr>
        <w:t xml:space="preserve"> </w:t>
      </w:r>
      <w:r w:rsidRPr="00002097">
        <w:rPr>
          <w:b/>
        </w:rPr>
        <w:t>sba-project-management-service</w:t>
      </w:r>
      <w:r w:rsidRPr="00002097">
        <w:t xml:space="preserve"> into work space</w:t>
      </w:r>
    </w:p>
    <w:p w:rsidR="00002097" w:rsidRDefault="00002097">
      <w:r w:rsidRPr="00284B2B">
        <w:rPr>
          <w:b/>
        </w:rPr>
        <w:t>Step2</w:t>
      </w:r>
      <w:r>
        <w:t xml:space="preserve"> : import the applications in STS as maven project</w:t>
      </w:r>
    </w:p>
    <w:p w:rsidR="00006229" w:rsidRDefault="00006229"/>
    <w:p w:rsidR="00006229" w:rsidRDefault="00006229">
      <w:r>
        <w:rPr>
          <w:noProof/>
        </w:rPr>
        <w:lastRenderedPageBreak/>
        <w:drawing>
          <wp:inline distT="0" distB="0" distL="0" distR="0">
            <wp:extent cx="5943600" cy="43421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097" w:rsidRDefault="00002097">
      <w:r w:rsidRPr="00284B2B">
        <w:rPr>
          <w:b/>
        </w:rPr>
        <w:t>Step3</w:t>
      </w:r>
      <w:r>
        <w:t xml:space="preserve"> :  Run the </w:t>
      </w:r>
      <w:r w:rsidRPr="00284B2B">
        <w:rPr>
          <w:b/>
        </w:rPr>
        <w:t>EurekaServiceApplication</w:t>
      </w:r>
      <w:r>
        <w:t xml:space="preserve"> as spring boot</w:t>
      </w:r>
    </w:p>
    <w:p w:rsidR="00F2783D" w:rsidRDefault="00F2783D"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http://localhost:8091/eureka/</w:t>
      </w:r>
    </w:p>
    <w:p w:rsidR="00002097" w:rsidRDefault="00002097">
      <w:r w:rsidRPr="00284B2B">
        <w:rPr>
          <w:b/>
        </w:rPr>
        <w:t>Step4</w:t>
      </w:r>
      <w:r>
        <w:t xml:space="preserve"> :  Run the </w:t>
      </w:r>
      <w:r w:rsidRPr="00284B2B">
        <w:rPr>
          <w:b/>
        </w:rPr>
        <w:t>ProjectManagementServiceApplication</w:t>
      </w:r>
      <w:r>
        <w:t xml:space="preserve"> as spring boot</w:t>
      </w:r>
    </w:p>
    <w:p w:rsidR="00F2783D" w:rsidRDefault="00F2783D"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http://localhost:9999/eureka/</w:t>
      </w:r>
    </w:p>
    <w:p w:rsidR="00F2783D" w:rsidRDefault="00F2783D"/>
    <w:p w:rsidR="00284B2B" w:rsidRDefault="00284B2B">
      <w:r w:rsidRPr="00006229">
        <w:rPr>
          <w:b/>
        </w:rPr>
        <w:t>Step5</w:t>
      </w:r>
      <w:r>
        <w:t xml:space="preserve"> : import the </w:t>
      </w:r>
      <w:r w:rsidRPr="00284B2B">
        <w:t>SBA-Project-Management-UI</w:t>
      </w:r>
      <w:r>
        <w:t xml:space="preserve"> in Visual Studio Code</w:t>
      </w:r>
    </w:p>
    <w:p w:rsidR="00284B2B" w:rsidRDefault="00284B2B">
      <w:r w:rsidRPr="00006229">
        <w:rPr>
          <w:b/>
        </w:rPr>
        <w:t>Step6</w:t>
      </w:r>
      <w:r>
        <w:t xml:space="preserve"> : Take terminal and “</w:t>
      </w:r>
      <w:r w:rsidRPr="00284B2B">
        <w:t>npm start</w:t>
      </w:r>
      <w:r>
        <w:t>”</w:t>
      </w:r>
    </w:p>
    <w:p w:rsidR="00006229" w:rsidRDefault="00006229">
      <w:r>
        <w:rPr>
          <w:noProof/>
        </w:rPr>
        <w:lastRenderedPageBreak/>
        <w:drawing>
          <wp:inline distT="0" distB="0" distL="0" distR="0">
            <wp:extent cx="5943600" cy="33990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229" w:rsidRDefault="00006229"/>
    <w:p w:rsidR="00006229" w:rsidRDefault="00006229">
      <w:r>
        <w:t xml:space="preserve">Step7 :  </w:t>
      </w:r>
      <w:hyperlink r:id="rId9" w:history="1">
        <w:r w:rsidR="00BE6914">
          <w:rPr>
            <w:rStyle w:val="Hyperlink"/>
          </w:rPr>
          <w:t>http://localhost:4200/</w:t>
        </w:r>
      </w:hyperlink>
    </w:p>
    <w:p w:rsidR="00BE6914" w:rsidRDefault="00BE6914"/>
    <w:p w:rsidR="00CC2143" w:rsidRDefault="00CC2143"/>
    <w:p w:rsidR="00284B2B" w:rsidRDefault="00A56FE8">
      <w:r>
        <w:t xml:space="preserve">Step8: Configure the </w:t>
      </w:r>
      <w:r w:rsidR="006831CC">
        <w:t xml:space="preserve">API </w:t>
      </w:r>
      <w:r>
        <w:t xml:space="preserve"> in Jenkins</w:t>
      </w:r>
    </w:p>
    <w:p w:rsidR="003F26EB" w:rsidRDefault="003F26EB">
      <w:hyperlink r:id="rId10" w:history="1">
        <w:r>
          <w:rPr>
            <w:rStyle w:val="Hyperlink"/>
          </w:rPr>
          <w:t>http://localhost:8080/</w:t>
        </w:r>
      </w:hyperlink>
    </w:p>
    <w:p w:rsidR="00A56FE8" w:rsidRDefault="00A56FE8">
      <w:r>
        <w:rPr>
          <w:noProof/>
        </w:rPr>
        <w:lastRenderedPageBreak/>
        <w:drawing>
          <wp:inline distT="0" distB="0" distL="0" distR="0">
            <wp:extent cx="5943600" cy="33066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1CC" w:rsidRDefault="006831CC"/>
    <w:p w:rsidR="006831CC" w:rsidRDefault="006831CC"/>
    <w:p w:rsidR="00A56FE8" w:rsidRDefault="00A56FE8"/>
    <w:p w:rsidR="00002097" w:rsidRDefault="0039663C">
      <w:r>
        <w:t xml:space="preserve">Step9: </w:t>
      </w:r>
      <w:r w:rsidR="00374D82">
        <w:t>Eclemma coverage Report</w:t>
      </w:r>
    </w:p>
    <w:p w:rsidR="00374D82" w:rsidRDefault="00F83274">
      <w:r>
        <w:rPr>
          <w:noProof/>
        </w:rPr>
        <w:lastRenderedPageBreak/>
        <w:drawing>
          <wp:inline distT="0" distB="0" distL="0" distR="0">
            <wp:extent cx="5943600" cy="36298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D82" w:rsidRDefault="00374D82"/>
    <w:p w:rsidR="00002097" w:rsidRPr="00002097" w:rsidRDefault="00002097"/>
    <w:p w:rsidR="00002097" w:rsidRPr="00EB24B8" w:rsidRDefault="00002097">
      <w:pPr>
        <w:rPr>
          <w:b/>
        </w:rPr>
      </w:pPr>
    </w:p>
    <w:p w:rsidR="002B495E" w:rsidRDefault="002B495E"/>
    <w:sectPr w:rsidR="002B4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B495E"/>
    <w:rsid w:val="00002097"/>
    <w:rsid w:val="00006229"/>
    <w:rsid w:val="00284B2B"/>
    <w:rsid w:val="002B495E"/>
    <w:rsid w:val="00374D82"/>
    <w:rsid w:val="0039663C"/>
    <w:rsid w:val="003F26EB"/>
    <w:rsid w:val="006831CC"/>
    <w:rsid w:val="008B4652"/>
    <w:rsid w:val="009D2CDE"/>
    <w:rsid w:val="00A56FE8"/>
    <w:rsid w:val="00BE6914"/>
    <w:rsid w:val="00CC2143"/>
    <w:rsid w:val="00EB24B8"/>
    <w:rsid w:val="00F2783D"/>
    <w:rsid w:val="00F83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9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2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ijoMathew-CTS/SBA-Project-Management-UI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JijoMathew-CTS/sba-project-management-service.git" TargetMode="External"/><Relationship Id="rId10" Type="http://schemas.openxmlformats.org/officeDocument/2006/relationships/hyperlink" Target="http://localhost:8080/" TargetMode="External"/><Relationship Id="rId4" Type="http://schemas.openxmlformats.org/officeDocument/2006/relationships/hyperlink" Target="https://github.com/JijoMathew-CTS/sba-eureka-service.git" TargetMode="External"/><Relationship Id="rId9" Type="http://schemas.openxmlformats.org/officeDocument/2006/relationships/hyperlink" Target="http://localhost:42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ctsjavauser203</dc:creator>
  <cp:keywords/>
  <dc:description/>
  <cp:lastModifiedBy>ctsjavauser203</cp:lastModifiedBy>
  <cp:revision>17</cp:revision>
  <dcterms:created xsi:type="dcterms:W3CDTF">2020-07-20T09:52:00Z</dcterms:created>
  <dcterms:modified xsi:type="dcterms:W3CDTF">2020-07-20T10:43:00Z</dcterms:modified>
</cp:coreProperties>
</file>