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F0F38" w14:textId="72729D8E" w:rsidR="0066563B" w:rsidRDefault="006656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2</w:t>
      </w:r>
    </w:p>
    <w:p w14:paraId="321344E0" w14:textId="28461B9F" w:rsidR="0066563B" w:rsidRDefault="0066563B">
      <w:pPr>
        <w:rPr>
          <w:rFonts w:ascii="Times New Roman" w:hAnsi="Times New Roman" w:cs="Times New Roman"/>
        </w:rPr>
      </w:pPr>
    </w:p>
    <w:p w14:paraId="249E58DD" w14:textId="18BF13ED" w:rsidR="0066563B" w:rsidRPr="0066563B" w:rsidRDefault="0066563B" w:rsidP="0066563B">
      <w:pPr>
        <w:spacing w:line="480" w:lineRule="auto"/>
        <w:rPr>
          <w:rFonts w:ascii="Times New Roman" w:hAnsi="Times New Roman" w:cs="Times New Roman"/>
          <w:i/>
          <w:iCs/>
        </w:rPr>
      </w:pPr>
      <w:r w:rsidRPr="0066563B">
        <w:rPr>
          <w:rFonts w:ascii="Times New Roman" w:hAnsi="Times New Roman" w:cs="Times New Roman"/>
          <w:i/>
          <w:iCs/>
        </w:rPr>
        <w:t xml:space="preserve">Total Number of Students Corresponding to the Number of ImPACT Tests Completed during Recovery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9"/>
        <w:gridCol w:w="1570"/>
        <w:gridCol w:w="1569"/>
        <w:gridCol w:w="1569"/>
        <w:gridCol w:w="1475"/>
        <w:gridCol w:w="1475"/>
        <w:gridCol w:w="1475"/>
        <w:gridCol w:w="1129"/>
        <w:gridCol w:w="1129"/>
      </w:tblGrid>
      <w:tr w:rsidR="00047404" w14:paraId="646A77C1" w14:textId="6AC67B1F" w:rsidTr="00047404">
        <w:tc>
          <w:tcPr>
            <w:tcW w:w="15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2E1FFA" w14:textId="78FA1BD6" w:rsidR="00047404" w:rsidRDefault="00047404" w:rsidP="005F6D5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tests completed during recovery</w:t>
            </w:r>
          </w:p>
        </w:tc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8D7E62" w14:textId="2E0AE3B8" w:rsidR="00047404" w:rsidRDefault="00047404" w:rsidP="005F6D5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Tests completed by females</w:t>
            </w:r>
          </w:p>
        </w:tc>
        <w:tc>
          <w:tcPr>
            <w:tcW w:w="15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3630CB" w14:textId="72CED0CC" w:rsidR="00047404" w:rsidRDefault="00047404" w:rsidP="005F6D5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Tests completed by males</w:t>
            </w:r>
          </w:p>
        </w:tc>
        <w:tc>
          <w:tcPr>
            <w:tcW w:w="15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FAC89E" w14:textId="032D22D7" w:rsidR="00047404" w:rsidRDefault="00047404" w:rsidP="005F6D5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tests completed</w:t>
            </w:r>
          </w:p>
        </w:tc>
        <w:tc>
          <w:tcPr>
            <w:tcW w:w="1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EF2C50" w14:textId="759E47FA" w:rsidR="00047404" w:rsidRPr="00C206BB" w:rsidRDefault="00047404" w:rsidP="005F6D56">
            <w:pPr>
              <w:spacing w:before="120" w:after="120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206BB">
              <w:rPr>
                <w:rFonts w:ascii="Times New Roman" w:hAnsi="Times New Roman" w:cs="Times New Roman"/>
                <w:highlight w:val="yellow"/>
              </w:rPr>
              <w:t>Total number of female students</w:t>
            </w:r>
          </w:p>
        </w:tc>
        <w:tc>
          <w:tcPr>
            <w:tcW w:w="1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83EDE0" w14:textId="0750B2D3" w:rsidR="00047404" w:rsidRPr="00C206BB" w:rsidRDefault="00047404" w:rsidP="005F6D56">
            <w:pPr>
              <w:spacing w:before="120" w:after="120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206BB">
              <w:rPr>
                <w:rFonts w:ascii="Times New Roman" w:hAnsi="Times New Roman" w:cs="Times New Roman"/>
                <w:highlight w:val="yellow"/>
              </w:rPr>
              <w:t>Total number of male students</w:t>
            </w:r>
          </w:p>
        </w:tc>
        <w:tc>
          <w:tcPr>
            <w:tcW w:w="1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498B1C" w14:textId="543C32AA" w:rsidR="00047404" w:rsidRPr="00C206BB" w:rsidRDefault="00047404" w:rsidP="005F6D56">
            <w:pPr>
              <w:spacing w:before="120" w:after="120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206BB">
              <w:rPr>
                <w:rFonts w:ascii="Times New Roman" w:hAnsi="Times New Roman" w:cs="Times New Roman"/>
                <w:highlight w:val="yellow"/>
              </w:rPr>
              <w:t>Total number of students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4D8475" w14:textId="128DC50D" w:rsidR="00047404" w:rsidRPr="00C206BB" w:rsidRDefault="00047404" w:rsidP="00047404">
            <w:pPr>
              <w:spacing w:before="120" w:after="120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Female average age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6E51D7" w14:textId="2DEFF20E" w:rsidR="00047404" w:rsidRPr="00C206BB" w:rsidRDefault="00047404" w:rsidP="00047404">
            <w:pPr>
              <w:spacing w:before="120" w:after="120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Male average age</w:t>
            </w:r>
          </w:p>
        </w:tc>
      </w:tr>
      <w:tr w:rsidR="00047404" w14:paraId="2AFE1191" w14:textId="32468F6E" w:rsidTr="00047404">
        <w:tc>
          <w:tcPr>
            <w:tcW w:w="1569" w:type="dxa"/>
            <w:tcBorders>
              <w:top w:val="single" w:sz="4" w:space="0" w:color="auto"/>
            </w:tcBorders>
          </w:tcPr>
          <w:p w14:paraId="638104FF" w14:textId="5FEF3EB2" w:rsidR="00047404" w:rsidRDefault="00047404" w:rsidP="0066563B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test </w:t>
            </w:r>
          </w:p>
        </w:tc>
        <w:tc>
          <w:tcPr>
            <w:tcW w:w="1570" w:type="dxa"/>
            <w:tcBorders>
              <w:top w:val="single" w:sz="4" w:space="0" w:color="auto"/>
            </w:tcBorders>
            <w:vAlign w:val="center"/>
          </w:tcPr>
          <w:p w14:paraId="67A99B54" w14:textId="04553F6E" w:rsidR="00047404" w:rsidRDefault="00047404" w:rsidP="005F6D5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4,096</w:t>
            </w:r>
          </w:p>
        </w:tc>
        <w:tc>
          <w:tcPr>
            <w:tcW w:w="1569" w:type="dxa"/>
            <w:tcBorders>
              <w:top w:val="single" w:sz="4" w:space="0" w:color="auto"/>
            </w:tcBorders>
            <w:vAlign w:val="center"/>
          </w:tcPr>
          <w:p w14:paraId="70B8C68C" w14:textId="2F519106" w:rsidR="00047404" w:rsidRDefault="00047404" w:rsidP="005F6D5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5,895</w:t>
            </w:r>
          </w:p>
        </w:tc>
        <w:tc>
          <w:tcPr>
            <w:tcW w:w="1569" w:type="dxa"/>
            <w:tcBorders>
              <w:top w:val="single" w:sz="4" w:space="0" w:color="auto"/>
            </w:tcBorders>
            <w:vAlign w:val="center"/>
          </w:tcPr>
          <w:p w14:paraId="7BA5CB50" w14:textId="3FA887DF" w:rsidR="00047404" w:rsidRDefault="00047404" w:rsidP="005F6D5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9,991</w:t>
            </w:r>
          </w:p>
        </w:tc>
        <w:tc>
          <w:tcPr>
            <w:tcW w:w="1475" w:type="dxa"/>
            <w:tcBorders>
              <w:top w:val="single" w:sz="4" w:space="0" w:color="auto"/>
            </w:tcBorders>
            <w:vAlign w:val="center"/>
          </w:tcPr>
          <w:p w14:paraId="2275AFFB" w14:textId="0A98AFC2" w:rsidR="00047404" w:rsidRPr="00C206BB" w:rsidRDefault="00047404" w:rsidP="005F6D56">
            <w:pPr>
              <w:spacing w:before="120" w:after="120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206BB">
              <w:rPr>
                <w:rFonts w:ascii="Times New Roman" w:hAnsi="Times New Roman" w:cs="Times New Roman"/>
                <w:highlight w:val="yellow"/>
              </w:rPr>
              <w:t>3,400</w:t>
            </w:r>
          </w:p>
        </w:tc>
        <w:tc>
          <w:tcPr>
            <w:tcW w:w="1475" w:type="dxa"/>
            <w:tcBorders>
              <w:top w:val="single" w:sz="4" w:space="0" w:color="auto"/>
            </w:tcBorders>
            <w:vAlign w:val="center"/>
          </w:tcPr>
          <w:p w14:paraId="17ECE3A9" w14:textId="34A0C2BB" w:rsidR="00047404" w:rsidRPr="00C206BB" w:rsidRDefault="00047404" w:rsidP="005F6D56">
            <w:pPr>
              <w:spacing w:before="120" w:after="120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206BB">
              <w:rPr>
                <w:rFonts w:ascii="Times New Roman" w:hAnsi="Times New Roman" w:cs="Times New Roman"/>
                <w:highlight w:val="yellow"/>
              </w:rPr>
              <w:t>4,995</w:t>
            </w:r>
          </w:p>
        </w:tc>
        <w:tc>
          <w:tcPr>
            <w:tcW w:w="1475" w:type="dxa"/>
            <w:tcBorders>
              <w:top w:val="single" w:sz="4" w:space="0" w:color="auto"/>
            </w:tcBorders>
            <w:vAlign w:val="center"/>
          </w:tcPr>
          <w:p w14:paraId="75E69C10" w14:textId="21C27357" w:rsidR="00047404" w:rsidRPr="00C206BB" w:rsidRDefault="00047404" w:rsidP="005F6D56">
            <w:pPr>
              <w:spacing w:before="120" w:after="120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206BB">
              <w:rPr>
                <w:rFonts w:ascii="Times New Roman" w:hAnsi="Times New Roman" w:cs="Times New Roman"/>
                <w:highlight w:val="yellow"/>
              </w:rPr>
              <w:t>8,395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50C2330E" w14:textId="099F2277" w:rsidR="00047404" w:rsidRPr="00C206BB" w:rsidRDefault="00047404" w:rsidP="005F6D56">
            <w:pPr>
              <w:spacing w:before="120" w:after="120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15.2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57F93F22" w14:textId="4DF5D5FC" w:rsidR="00047404" w:rsidRPr="00C206BB" w:rsidRDefault="00047404" w:rsidP="005F6D56">
            <w:pPr>
              <w:spacing w:before="120" w:after="120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15.3</w:t>
            </w:r>
          </w:p>
        </w:tc>
      </w:tr>
      <w:tr w:rsidR="00047404" w14:paraId="3D942CF8" w14:textId="0FF7E2D5" w:rsidTr="00047404">
        <w:tc>
          <w:tcPr>
            <w:tcW w:w="1569" w:type="dxa"/>
          </w:tcPr>
          <w:p w14:paraId="6FF4B5F9" w14:textId="7A3B88CF" w:rsidR="00047404" w:rsidRDefault="00047404" w:rsidP="0066563B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tests </w:t>
            </w:r>
          </w:p>
        </w:tc>
        <w:tc>
          <w:tcPr>
            <w:tcW w:w="1570" w:type="dxa"/>
            <w:vAlign w:val="center"/>
          </w:tcPr>
          <w:p w14:paraId="19F60A8B" w14:textId="6248D871" w:rsidR="00047404" w:rsidRDefault="00047404" w:rsidP="005F6D5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2,210</w:t>
            </w:r>
          </w:p>
        </w:tc>
        <w:tc>
          <w:tcPr>
            <w:tcW w:w="1569" w:type="dxa"/>
            <w:vAlign w:val="center"/>
          </w:tcPr>
          <w:p w14:paraId="0EFF3E5B" w14:textId="0F61EDAD" w:rsidR="00047404" w:rsidRDefault="00047404" w:rsidP="005F6D5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3,085</w:t>
            </w:r>
          </w:p>
        </w:tc>
        <w:tc>
          <w:tcPr>
            <w:tcW w:w="1569" w:type="dxa"/>
            <w:vAlign w:val="center"/>
          </w:tcPr>
          <w:p w14:paraId="7107E3F3" w14:textId="608D1CE0" w:rsidR="00047404" w:rsidRDefault="00047404" w:rsidP="005F6D5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5,295</w:t>
            </w:r>
          </w:p>
        </w:tc>
        <w:tc>
          <w:tcPr>
            <w:tcW w:w="1475" w:type="dxa"/>
            <w:vAlign w:val="center"/>
          </w:tcPr>
          <w:p w14:paraId="56C0D8A3" w14:textId="5759B582" w:rsidR="00047404" w:rsidRPr="00C206BB" w:rsidRDefault="00047404" w:rsidP="005F6D56">
            <w:pPr>
              <w:spacing w:before="120" w:after="120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206BB">
              <w:rPr>
                <w:rFonts w:ascii="Times New Roman" w:hAnsi="Times New Roman" w:cs="Times New Roman"/>
                <w:highlight w:val="yellow"/>
              </w:rPr>
              <w:t>2,040</w:t>
            </w:r>
          </w:p>
        </w:tc>
        <w:tc>
          <w:tcPr>
            <w:tcW w:w="1475" w:type="dxa"/>
            <w:vAlign w:val="center"/>
          </w:tcPr>
          <w:p w14:paraId="3F43CCB1" w14:textId="562D00F2" w:rsidR="00047404" w:rsidRPr="00C206BB" w:rsidRDefault="00047404" w:rsidP="005F6D56">
            <w:pPr>
              <w:spacing w:before="120" w:after="120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206BB">
              <w:rPr>
                <w:rFonts w:ascii="Times New Roman" w:hAnsi="Times New Roman" w:cs="Times New Roman"/>
                <w:highlight w:val="yellow"/>
              </w:rPr>
              <w:t>2,872</w:t>
            </w:r>
          </w:p>
        </w:tc>
        <w:tc>
          <w:tcPr>
            <w:tcW w:w="1475" w:type="dxa"/>
            <w:vAlign w:val="center"/>
          </w:tcPr>
          <w:p w14:paraId="27107639" w14:textId="0506D3E5" w:rsidR="00047404" w:rsidRPr="00C206BB" w:rsidRDefault="00047404" w:rsidP="005F6D56">
            <w:pPr>
              <w:spacing w:before="120" w:after="120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206BB">
              <w:rPr>
                <w:rFonts w:ascii="Times New Roman" w:hAnsi="Times New Roman" w:cs="Times New Roman"/>
                <w:highlight w:val="yellow"/>
              </w:rPr>
              <w:t>4,912</w:t>
            </w:r>
          </w:p>
        </w:tc>
        <w:tc>
          <w:tcPr>
            <w:tcW w:w="1129" w:type="dxa"/>
          </w:tcPr>
          <w:p w14:paraId="7E409888" w14:textId="5A8A5A5A" w:rsidR="00047404" w:rsidRPr="00C206BB" w:rsidRDefault="00047404" w:rsidP="005F6D56">
            <w:pPr>
              <w:spacing w:before="120" w:after="120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15.2</w:t>
            </w:r>
          </w:p>
        </w:tc>
        <w:tc>
          <w:tcPr>
            <w:tcW w:w="1129" w:type="dxa"/>
          </w:tcPr>
          <w:p w14:paraId="33C5B2F0" w14:textId="3DE6C0F8" w:rsidR="00047404" w:rsidRPr="00C206BB" w:rsidRDefault="00047404" w:rsidP="005F6D56">
            <w:pPr>
              <w:spacing w:before="120" w:after="120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15.2</w:t>
            </w:r>
          </w:p>
        </w:tc>
      </w:tr>
      <w:tr w:rsidR="00047404" w14:paraId="00508505" w14:textId="426E6573" w:rsidTr="00047404">
        <w:tc>
          <w:tcPr>
            <w:tcW w:w="1569" w:type="dxa"/>
          </w:tcPr>
          <w:p w14:paraId="51BDC9DA" w14:textId="38A70D48" w:rsidR="00047404" w:rsidRDefault="00047404" w:rsidP="0066563B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tests </w:t>
            </w:r>
          </w:p>
        </w:tc>
        <w:tc>
          <w:tcPr>
            <w:tcW w:w="1570" w:type="dxa"/>
            <w:vAlign w:val="center"/>
          </w:tcPr>
          <w:p w14:paraId="78F597BE" w14:textId="183543C1" w:rsidR="00047404" w:rsidRDefault="00047404" w:rsidP="005F6D5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928</w:t>
            </w:r>
          </w:p>
        </w:tc>
        <w:tc>
          <w:tcPr>
            <w:tcW w:w="1569" w:type="dxa"/>
            <w:vAlign w:val="center"/>
          </w:tcPr>
          <w:p w14:paraId="00CB5547" w14:textId="273719F9" w:rsidR="00047404" w:rsidRDefault="00047404" w:rsidP="005F6D5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1,300</w:t>
            </w:r>
          </w:p>
        </w:tc>
        <w:tc>
          <w:tcPr>
            <w:tcW w:w="1569" w:type="dxa"/>
            <w:vAlign w:val="center"/>
          </w:tcPr>
          <w:p w14:paraId="13934502" w14:textId="009FD88A" w:rsidR="00047404" w:rsidRDefault="00047404" w:rsidP="005F6D5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2,228</w:t>
            </w:r>
          </w:p>
        </w:tc>
        <w:tc>
          <w:tcPr>
            <w:tcW w:w="1475" w:type="dxa"/>
            <w:vAlign w:val="center"/>
          </w:tcPr>
          <w:p w14:paraId="13CB2AC2" w14:textId="608CBA88" w:rsidR="00047404" w:rsidRPr="00C206BB" w:rsidRDefault="00047404" w:rsidP="005F6D56">
            <w:pPr>
              <w:spacing w:before="120" w:after="120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206BB">
              <w:rPr>
                <w:rFonts w:ascii="Times New Roman" w:hAnsi="Times New Roman" w:cs="Times New Roman"/>
                <w:highlight w:val="yellow"/>
              </w:rPr>
              <w:t>884</w:t>
            </w:r>
          </w:p>
        </w:tc>
        <w:tc>
          <w:tcPr>
            <w:tcW w:w="1475" w:type="dxa"/>
            <w:vAlign w:val="center"/>
          </w:tcPr>
          <w:p w14:paraId="743408F6" w14:textId="13EB20F1" w:rsidR="00047404" w:rsidRPr="00C206BB" w:rsidRDefault="00047404" w:rsidP="005F6D56">
            <w:pPr>
              <w:spacing w:before="120" w:after="120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206BB">
              <w:rPr>
                <w:rFonts w:ascii="Times New Roman" w:hAnsi="Times New Roman" w:cs="Times New Roman"/>
                <w:highlight w:val="yellow"/>
              </w:rPr>
              <w:t>1,254</w:t>
            </w:r>
          </w:p>
        </w:tc>
        <w:tc>
          <w:tcPr>
            <w:tcW w:w="1475" w:type="dxa"/>
            <w:vAlign w:val="center"/>
          </w:tcPr>
          <w:p w14:paraId="0B48BB92" w14:textId="1334B68B" w:rsidR="00047404" w:rsidRPr="00C206BB" w:rsidRDefault="00047404" w:rsidP="005F6D56">
            <w:pPr>
              <w:spacing w:before="120" w:after="120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206BB">
              <w:rPr>
                <w:rFonts w:ascii="Times New Roman" w:hAnsi="Times New Roman" w:cs="Times New Roman"/>
                <w:highlight w:val="yellow"/>
              </w:rPr>
              <w:t>2,138</w:t>
            </w:r>
          </w:p>
        </w:tc>
        <w:tc>
          <w:tcPr>
            <w:tcW w:w="1129" w:type="dxa"/>
          </w:tcPr>
          <w:p w14:paraId="22B0F1F9" w14:textId="040D0239" w:rsidR="00047404" w:rsidRPr="00C206BB" w:rsidRDefault="00047404" w:rsidP="005F6D56">
            <w:pPr>
              <w:spacing w:before="120" w:after="120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15.0</w:t>
            </w:r>
          </w:p>
        </w:tc>
        <w:tc>
          <w:tcPr>
            <w:tcW w:w="1129" w:type="dxa"/>
          </w:tcPr>
          <w:p w14:paraId="2036B277" w14:textId="033CF893" w:rsidR="00047404" w:rsidRPr="00C206BB" w:rsidRDefault="00047404" w:rsidP="005F6D56">
            <w:pPr>
              <w:spacing w:before="120" w:after="120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15.1</w:t>
            </w:r>
          </w:p>
        </w:tc>
      </w:tr>
      <w:tr w:rsidR="00047404" w14:paraId="497F4A22" w14:textId="6D692FDB" w:rsidTr="00047404">
        <w:tc>
          <w:tcPr>
            <w:tcW w:w="1569" w:type="dxa"/>
            <w:tcBorders>
              <w:bottom w:val="single" w:sz="8" w:space="0" w:color="auto"/>
            </w:tcBorders>
          </w:tcPr>
          <w:p w14:paraId="6EE912A8" w14:textId="60F4540C" w:rsidR="00047404" w:rsidRDefault="00047404" w:rsidP="0066563B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 tests </w:t>
            </w:r>
          </w:p>
        </w:tc>
        <w:tc>
          <w:tcPr>
            <w:tcW w:w="1570" w:type="dxa"/>
            <w:tcBorders>
              <w:bottom w:val="single" w:sz="8" w:space="0" w:color="auto"/>
            </w:tcBorders>
            <w:vAlign w:val="center"/>
          </w:tcPr>
          <w:p w14:paraId="7E7DB728" w14:textId="56571310" w:rsidR="00047404" w:rsidRDefault="00047404" w:rsidP="005F6D5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320</w:t>
            </w:r>
          </w:p>
        </w:tc>
        <w:tc>
          <w:tcPr>
            <w:tcW w:w="1569" w:type="dxa"/>
            <w:tcBorders>
              <w:bottom w:val="single" w:sz="8" w:space="0" w:color="auto"/>
            </w:tcBorders>
            <w:vAlign w:val="center"/>
          </w:tcPr>
          <w:p w14:paraId="37E86AC0" w14:textId="37F4A184" w:rsidR="00047404" w:rsidRDefault="00047404" w:rsidP="005F6D5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460</w:t>
            </w:r>
          </w:p>
        </w:tc>
        <w:tc>
          <w:tcPr>
            <w:tcW w:w="1569" w:type="dxa"/>
            <w:tcBorders>
              <w:bottom w:val="single" w:sz="8" w:space="0" w:color="auto"/>
            </w:tcBorders>
            <w:vAlign w:val="center"/>
          </w:tcPr>
          <w:p w14:paraId="6A540CE8" w14:textId="2C776D0B" w:rsidR="00047404" w:rsidRDefault="00047404" w:rsidP="005F6D5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780</w:t>
            </w:r>
          </w:p>
        </w:tc>
        <w:tc>
          <w:tcPr>
            <w:tcW w:w="1475" w:type="dxa"/>
            <w:tcBorders>
              <w:bottom w:val="single" w:sz="8" w:space="0" w:color="auto"/>
            </w:tcBorders>
            <w:vAlign w:val="center"/>
          </w:tcPr>
          <w:p w14:paraId="35801339" w14:textId="6A56A5DC" w:rsidR="00047404" w:rsidRPr="00C206BB" w:rsidRDefault="00047404" w:rsidP="005F6D56">
            <w:pPr>
              <w:spacing w:before="120" w:after="120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206BB">
              <w:rPr>
                <w:rFonts w:ascii="Times New Roman" w:hAnsi="Times New Roman" w:cs="Times New Roman"/>
                <w:highlight w:val="yellow"/>
              </w:rPr>
              <w:t>313</w:t>
            </w:r>
          </w:p>
        </w:tc>
        <w:tc>
          <w:tcPr>
            <w:tcW w:w="1475" w:type="dxa"/>
            <w:tcBorders>
              <w:bottom w:val="single" w:sz="8" w:space="0" w:color="auto"/>
            </w:tcBorders>
            <w:vAlign w:val="center"/>
          </w:tcPr>
          <w:p w14:paraId="0D6E3D9D" w14:textId="45F5924B" w:rsidR="00047404" w:rsidRPr="00C206BB" w:rsidRDefault="00047404" w:rsidP="005F6D56">
            <w:pPr>
              <w:spacing w:before="120" w:after="120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206BB">
              <w:rPr>
                <w:rFonts w:ascii="Times New Roman" w:hAnsi="Times New Roman" w:cs="Times New Roman"/>
                <w:highlight w:val="yellow"/>
              </w:rPr>
              <w:t>454</w:t>
            </w:r>
          </w:p>
        </w:tc>
        <w:tc>
          <w:tcPr>
            <w:tcW w:w="1475" w:type="dxa"/>
            <w:tcBorders>
              <w:bottom w:val="single" w:sz="8" w:space="0" w:color="auto"/>
            </w:tcBorders>
            <w:vAlign w:val="center"/>
          </w:tcPr>
          <w:p w14:paraId="593E6396" w14:textId="7DF2D1B3" w:rsidR="00047404" w:rsidRPr="00C206BB" w:rsidRDefault="00047404" w:rsidP="005F6D56">
            <w:pPr>
              <w:spacing w:before="120" w:after="120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206BB">
              <w:rPr>
                <w:rFonts w:ascii="Times New Roman" w:hAnsi="Times New Roman" w:cs="Times New Roman"/>
                <w:highlight w:val="yellow"/>
              </w:rPr>
              <w:t>767</w:t>
            </w:r>
          </w:p>
        </w:tc>
        <w:tc>
          <w:tcPr>
            <w:tcW w:w="1129" w:type="dxa"/>
            <w:tcBorders>
              <w:bottom w:val="single" w:sz="8" w:space="0" w:color="auto"/>
            </w:tcBorders>
          </w:tcPr>
          <w:p w14:paraId="16F58F02" w14:textId="18434EFF" w:rsidR="00047404" w:rsidRPr="00C206BB" w:rsidRDefault="00047404" w:rsidP="005F6D56">
            <w:pPr>
              <w:spacing w:before="120" w:after="120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14.9</w:t>
            </w:r>
          </w:p>
        </w:tc>
        <w:tc>
          <w:tcPr>
            <w:tcW w:w="1129" w:type="dxa"/>
            <w:tcBorders>
              <w:bottom w:val="single" w:sz="8" w:space="0" w:color="auto"/>
            </w:tcBorders>
          </w:tcPr>
          <w:p w14:paraId="775DE056" w14:textId="5C44684C" w:rsidR="00047404" w:rsidRPr="00C206BB" w:rsidRDefault="00047404" w:rsidP="005F6D56">
            <w:pPr>
              <w:spacing w:before="120" w:after="120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15.0</w:t>
            </w:r>
          </w:p>
        </w:tc>
      </w:tr>
    </w:tbl>
    <w:p w14:paraId="1299A6CC" w14:textId="384DE4AE" w:rsidR="0066563B" w:rsidRPr="005F6D56" w:rsidRDefault="005F6D56" w:rsidP="005F6D56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Note. </w:t>
      </w:r>
      <w:r w:rsidR="00E50AD6">
        <w:rPr>
          <w:rFonts w:ascii="Times New Roman" w:hAnsi="Times New Roman" w:cs="Times New Roman"/>
        </w:rPr>
        <w:t>PCSS results from t</w:t>
      </w:r>
      <w:r>
        <w:rPr>
          <w:rFonts w:ascii="Times New Roman" w:hAnsi="Times New Roman" w:cs="Times New Roman"/>
        </w:rPr>
        <w:t xml:space="preserve">he total number of tests completed was used for statistical analysis. </w:t>
      </w:r>
    </w:p>
    <w:sectPr w:rsidR="0066563B" w:rsidRPr="005F6D56" w:rsidSect="0066563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6B3"/>
    <w:rsid w:val="00007F26"/>
    <w:rsid w:val="00047404"/>
    <w:rsid w:val="0009722B"/>
    <w:rsid w:val="0022362A"/>
    <w:rsid w:val="00372873"/>
    <w:rsid w:val="00401692"/>
    <w:rsid w:val="005F6D56"/>
    <w:rsid w:val="0066563B"/>
    <w:rsid w:val="00731A37"/>
    <w:rsid w:val="007574DB"/>
    <w:rsid w:val="007B0B4E"/>
    <w:rsid w:val="00BD6848"/>
    <w:rsid w:val="00C206BB"/>
    <w:rsid w:val="00C82AE4"/>
    <w:rsid w:val="00D23C72"/>
    <w:rsid w:val="00E50AD6"/>
    <w:rsid w:val="00F4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10406"/>
  <w14:defaultImageDpi w14:val="32767"/>
  <w15:chartTrackingRefBased/>
  <w15:docId w15:val="{8D3F9B2D-C8D5-2449-87FC-A3DEA054A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2873"/>
    <w:pPr>
      <w:spacing w:line="48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873"/>
    <w:pPr>
      <w:keepNext/>
      <w:keepLines/>
      <w:contextualSpacing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873"/>
    <w:pPr>
      <w:keepNext/>
      <w:keepLines/>
      <w:spacing w:line="480" w:lineRule="auto"/>
      <w:outlineLvl w:val="2"/>
    </w:pPr>
    <w:rPr>
      <w:rFonts w:ascii="Times New Roman" w:eastAsiaTheme="majorEastAsia" w:hAnsi="Times New Roman" w:cstheme="majorBidi"/>
      <w:b/>
      <w:i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4DB"/>
    <w:pPr>
      <w:keepNext/>
      <w:keepLines/>
      <w:spacing w:line="480" w:lineRule="auto"/>
      <w:outlineLvl w:val="4"/>
    </w:pPr>
    <w:rPr>
      <w:rFonts w:asciiTheme="majorHAnsi" w:eastAsiaTheme="majorEastAsia" w:hAnsiTheme="majorHAnsi" w:cstheme="majorBidi"/>
      <w:b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873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2873"/>
    <w:rPr>
      <w:rFonts w:ascii="Times New Roman" w:eastAsia="Times New Roman" w:hAnsi="Times New Roman" w:cs="Times New Roman"/>
      <w:b/>
      <w:bCs/>
      <w:kern w:val="36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72873"/>
    <w:rPr>
      <w:rFonts w:ascii="Times New Roman" w:eastAsiaTheme="majorEastAsia" w:hAnsi="Times New Roman" w:cstheme="majorBidi"/>
      <w:b/>
      <w:i/>
      <w:color w:val="000000" w:themeColor="text1"/>
    </w:rPr>
  </w:style>
  <w:style w:type="paragraph" w:customStyle="1" w:styleId="Style1">
    <w:name w:val="Style1"/>
    <w:basedOn w:val="Heading3"/>
    <w:uiPriority w:val="1"/>
    <w:qFormat/>
    <w:rsid w:val="0009722B"/>
    <w:pPr>
      <w:spacing w:line="360" w:lineRule="auto"/>
    </w:pPr>
    <w:rPr>
      <w:i w:val="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4DB"/>
    <w:rPr>
      <w:rFonts w:asciiTheme="majorHAnsi" w:eastAsiaTheme="majorEastAsia" w:hAnsiTheme="majorHAnsi" w:cstheme="majorBidi"/>
      <w:b/>
      <w:i/>
      <w:color w:val="000000" w:themeColor="text1"/>
    </w:rPr>
  </w:style>
  <w:style w:type="table" w:styleId="TableGrid">
    <w:name w:val="Table Grid"/>
    <w:basedOn w:val="TableNormal"/>
    <w:uiPriority w:val="39"/>
    <w:rsid w:val="00F476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Wright</dc:creator>
  <cp:keywords/>
  <dc:description/>
  <cp:lastModifiedBy>Jim Wright</cp:lastModifiedBy>
  <cp:revision>8</cp:revision>
  <dcterms:created xsi:type="dcterms:W3CDTF">2021-05-05T22:32:00Z</dcterms:created>
  <dcterms:modified xsi:type="dcterms:W3CDTF">2021-10-13T18:07:00Z</dcterms:modified>
</cp:coreProperties>
</file>