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9E5B8" w14:textId="4D007F13" w:rsidR="0058512A" w:rsidRDefault="005D22B2" w:rsidP="003E3188">
      <w:pPr>
        <w:pStyle w:val="1"/>
      </w:pPr>
      <w:r>
        <w:rPr>
          <w:rFonts w:hint="eastAsia"/>
        </w:rPr>
        <w:t>DBaaS</w:t>
      </w:r>
      <w:r>
        <w:rPr>
          <w:rFonts w:hint="eastAsia"/>
        </w:rPr>
        <w:t>平台</w:t>
      </w:r>
      <w:r w:rsidR="0058512A">
        <w:rPr>
          <w:rFonts w:hint="eastAsia"/>
        </w:rPr>
        <w:t>管理</w:t>
      </w:r>
      <w:r w:rsidR="00E31893">
        <w:rPr>
          <w:rFonts w:hint="eastAsia"/>
        </w:rPr>
        <w:t>接口</w:t>
      </w:r>
    </w:p>
    <w:p w14:paraId="0BAE7E24" w14:textId="3EB19071" w:rsidR="00E13F7C" w:rsidRDefault="003E32EF" w:rsidP="00E13F7C">
      <w:r>
        <w:rPr>
          <w:rFonts w:hint="eastAsia"/>
        </w:rPr>
        <w:t>说明：</w:t>
      </w:r>
      <w:r>
        <w:rPr>
          <w:rFonts w:hint="eastAsia"/>
        </w:rPr>
        <w:tab/>
        <w:t xml:space="preserve">192.168.16.0/24 </w:t>
      </w:r>
      <w:r>
        <w:rPr>
          <w:rFonts w:hint="eastAsia"/>
        </w:rPr>
        <w:t>网段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192.168.16.31:4000</w:t>
      </w:r>
    </w:p>
    <w:p w14:paraId="55A74A66" w14:textId="511F19AD" w:rsidR="003E32EF" w:rsidRDefault="003E32EF" w:rsidP="003E32EF">
      <w:pPr>
        <w:ind w:left="420" w:firstLine="420"/>
      </w:pPr>
      <w:r>
        <w:rPr>
          <w:rFonts w:hint="eastAsia"/>
        </w:rPr>
        <w:t xml:space="preserve">146.240.104.0/24 </w:t>
      </w:r>
      <w:r>
        <w:rPr>
          <w:rFonts w:hint="eastAsia"/>
        </w:rPr>
        <w:t>网段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146.240.104.25:4000</w:t>
      </w:r>
    </w:p>
    <w:p w14:paraId="4029EAB1" w14:textId="77777777" w:rsidR="000428DB" w:rsidRPr="00E31893" w:rsidRDefault="00DE3B19" w:rsidP="003E3188">
      <w:pPr>
        <w:pStyle w:val="2"/>
      </w:pPr>
      <w:r w:rsidRPr="00E31893">
        <w:rPr>
          <w:rFonts w:hint="eastAsia"/>
        </w:rPr>
        <w:t>集群管理</w:t>
      </w:r>
      <w:r w:rsidR="000428DB" w:rsidRPr="00E31893">
        <w:rPr>
          <w:rFonts w:hint="eastAsia"/>
        </w:rPr>
        <w:t>接口</w:t>
      </w:r>
    </w:p>
    <w:p w14:paraId="231D6A4F" w14:textId="6B51704D" w:rsidR="00712D80" w:rsidRPr="003E3188" w:rsidRDefault="00DE3B19" w:rsidP="00D75D9A">
      <w:pPr>
        <w:pStyle w:val="3"/>
      </w:pPr>
      <w:r w:rsidRPr="003E3188">
        <w:rPr>
          <w:rFonts w:hint="eastAsia"/>
        </w:rPr>
        <w:t>集群</w:t>
      </w:r>
      <w:r w:rsidR="00BA35F9" w:rsidRPr="003E3188">
        <w:rPr>
          <w:rFonts w:hint="eastAsia"/>
        </w:rPr>
        <w:t>创建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78"/>
        <w:gridCol w:w="1206"/>
        <w:gridCol w:w="2154"/>
        <w:gridCol w:w="215"/>
        <w:gridCol w:w="1464"/>
        <w:gridCol w:w="253"/>
        <w:gridCol w:w="3568"/>
      </w:tblGrid>
      <w:tr w:rsidR="003A7FF0" w14:paraId="75966C67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8422A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324538" w14:textId="77777777" w:rsidR="00712D80" w:rsidRDefault="00712D80" w:rsidP="00DE3B19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 w:rsidR="00DE3B19"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="00DE3B19">
              <w:rPr>
                <w:rFonts w:cs="微软雅黑"/>
                <w:sz w:val="24"/>
                <w:szCs w:val="24"/>
              </w:rPr>
              <w:t>clusters</w:t>
            </w:r>
          </w:p>
        </w:tc>
      </w:tr>
      <w:tr w:rsidR="003A7FF0" w14:paraId="7C41F85B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C99D63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A79D15" w14:textId="77777777" w:rsidR="00712D80" w:rsidRDefault="00712D80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 w:rsidR="00DE3B19"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A7FF0" w14:paraId="2FE8AA39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E1B113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52DCAD" w14:textId="77777777" w:rsidR="00712D80" w:rsidRDefault="00DE3B19" w:rsidP="00D3209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创建集群</w:t>
            </w:r>
          </w:p>
        </w:tc>
      </w:tr>
      <w:tr w:rsidR="003A7FF0" w14:paraId="2C02A9FB" w14:textId="77777777" w:rsidTr="00EA3D30">
        <w:trPr>
          <w:trHeight w:val="716"/>
        </w:trPr>
        <w:tc>
          <w:tcPr>
            <w:tcW w:w="13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70A3A" w14:textId="77777777" w:rsidR="00712D80" w:rsidRDefault="00712D80" w:rsidP="00DE3B19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B00B6A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B2D22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33EFB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F1984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A7FF0" w14:paraId="37CF1824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FD18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5635F6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60D30B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8D1B11" w14:textId="77777777" w:rsidR="00712D80" w:rsidRDefault="00DE3B19" w:rsidP="00DE3B1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5465B7" w14:textId="4D9A4CF5" w:rsidR="00712D80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</w:t>
            </w:r>
          </w:p>
        </w:tc>
      </w:tr>
      <w:tr w:rsidR="003A7FF0" w14:paraId="331972C7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DDDDD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93725E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75903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3EB244" w14:textId="77777777" w:rsidR="00712D80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8C8F7A" w14:textId="77777777" w:rsidR="00D3209F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不能为空，</w:t>
            </w:r>
          </w:p>
          <w:p w14:paraId="50499D04" w14:textId="006929EB" w:rsidR="00712D80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字符串项</w:t>
            </w:r>
            <w:r w:rsidR="00DE3B19">
              <w:rPr>
                <w:rFonts w:cs="微软雅黑"/>
                <w:sz w:val="20"/>
                <w:szCs w:val="24"/>
              </w:rPr>
              <w:t>upsql , upproxy</w:t>
            </w:r>
          </w:p>
        </w:tc>
      </w:tr>
      <w:tr w:rsidR="003A7FF0" w14:paraId="2C91685C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550B57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A0FAA5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站点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BC7777" w14:textId="1D26089B" w:rsidR="00DE3B19" w:rsidRDefault="00105EBB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3FDCD0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06BD1A" w14:textId="25BD02C8" w:rsidR="00DE3B19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</w:t>
            </w:r>
          </w:p>
        </w:tc>
      </w:tr>
      <w:tr w:rsidR="003A7FF0" w14:paraId="7FC34786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5D6A0F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ABD14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最大节点数量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F49D3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max_node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40A8A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935F7F" w14:textId="7D73048C" w:rsidR="00DE3B19" w:rsidRDefault="00D3209F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默认</w:t>
            </w:r>
            <w:r>
              <w:rPr>
                <w:rFonts w:cs="微软雅黑" w:hint="eastAsia"/>
                <w:sz w:val="20"/>
                <w:szCs w:val="24"/>
              </w:rPr>
              <w:t>100</w:t>
            </w:r>
          </w:p>
        </w:tc>
      </w:tr>
      <w:tr w:rsidR="003A7FF0" w14:paraId="11B0289A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9BEF52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38D835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集群最大使用比例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B44AB" w14:textId="77777777" w:rsidR="00DE3B19" w:rsidRDefault="00DE3B1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DE3B19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162A23" w14:textId="77777777" w:rsid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t>float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5B6EA3" w14:textId="77777777" w:rsid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0-1</w:t>
            </w:r>
          </w:p>
        </w:tc>
      </w:tr>
      <w:tr w:rsidR="003A7FF0" w14:paraId="36C97472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125711" w14:textId="77777777" w:rsidR="001F1C11" w:rsidRDefault="001F1C11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A2E6B8" w14:textId="77777777" w:rsidR="001F1C11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9D584" w14:textId="77777777" w:rsidR="001F1C11" w:rsidRPr="00DE3B19" w:rsidRDefault="001F1C11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011D64" w14:textId="77777777" w:rsidR="001F1C11" w:rsidRDefault="001F1C11" w:rsidP="00825B4C">
            <w:pPr>
              <w:spacing w:after="120" w:line="4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4EACEF" w14:textId="77777777" w:rsidR="009554FD" w:rsidRDefault="009554FD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不能为空，</w:t>
            </w:r>
          </w:p>
          <w:p w14:paraId="02D16983" w14:textId="70DD46F6" w:rsidR="001F1C11" w:rsidRDefault="009554FD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字符串项</w:t>
            </w:r>
            <w:r w:rsidR="00F76F93"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/>
                <w:sz w:val="20"/>
                <w:szCs w:val="24"/>
              </w:rPr>
              <w:t xml:space="preserve">, </w:t>
            </w:r>
            <w:r w:rsidR="00F76F93">
              <w:rPr>
                <w:rFonts w:cs="微软雅黑" w:hint="eastAsia"/>
                <w:sz w:val="20"/>
                <w:szCs w:val="24"/>
              </w:rPr>
              <w:t>san</w:t>
            </w:r>
          </w:p>
        </w:tc>
      </w:tr>
      <w:tr w:rsidR="003A7FF0" w14:paraId="0FE8A617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8BADC" w14:textId="77777777" w:rsidR="000C2400" w:rsidRDefault="000C240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454558" w14:textId="6EAD8295" w:rsidR="000C2400" w:rsidRDefault="00572D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81F606" w14:textId="0DC2C6C7" w:rsidR="000C2400" w:rsidRPr="001F1C11" w:rsidRDefault="00572D8C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storag</w:t>
            </w:r>
            <w:r>
              <w:rPr>
                <w:rFonts w:cs="微软雅黑"/>
                <w:sz w:val="20"/>
                <w:szCs w:val="24"/>
              </w:rPr>
              <w:t>e_id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C7E85E" w14:textId="04507FB0" w:rsidR="000C2400" w:rsidRDefault="00572D8C" w:rsidP="00825B4C">
            <w:pPr>
              <w:spacing w:after="120" w:line="420" w:lineRule="auto"/>
              <w:jc w:val="center"/>
            </w:pPr>
            <w:r>
              <w:t>string</w:t>
            </w:r>
          </w:p>
        </w:tc>
        <w:tc>
          <w:tcPr>
            <w:tcW w:w="35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F636AF" w14:textId="515C35A2" w:rsidR="000C2400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5982771E" w14:textId="2A641EA7" w:rsidR="00572D8C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  <w:p w14:paraId="412A5416" w14:textId="552EA82A" w:rsidR="00572D8C" w:rsidRDefault="00572D8C" w:rsidP="009554FD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A7FF0" w14:paraId="1369CA49" w14:textId="77777777" w:rsidTr="00EA3D30">
        <w:trPr>
          <w:trHeight w:val="90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85198C" w14:textId="759CD932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32026D" w14:textId="77777777" w:rsidR="00712D80" w:rsidRDefault="00712D80" w:rsidP="00825B4C">
            <w:pPr>
              <w:spacing w:line="420" w:lineRule="auto"/>
              <w:jc w:val="center"/>
            </w:pPr>
          </w:p>
          <w:p w14:paraId="4393DF06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DF8AB15" w14:textId="3C475269" w:rsidR="00572D8C" w:rsidRDefault="00572D8C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创建本地存储集群</w:t>
            </w:r>
          </w:p>
          <w:p w14:paraId="1ADFB157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{</w:t>
            </w:r>
          </w:p>
          <w:p w14:paraId="12A30703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1350BE9B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"type": "upsql",</w:t>
            </w:r>
          </w:p>
          <w:p w14:paraId="1BAD02D9" w14:textId="404A4B09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</w:t>
            </w:r>
            <w:r w:rsidR="000C2C0F">
              <w:rPr>
                <w:rFonts w:cs="微软雅黑"/>
                <w:sz w:val="20"/>
                <w:szCs w:val="24"/>
              </w:rPr>
              <w:t>dc</w:t>
            </w:r>
            <w:r w:rsidRPr="001F1C11">
              <w:rPr>
                <w:rFonts w:cs="微软雅黑"/>
                <w:sz w:val="20"/>
                <w:szCs w:val="24"/>
              </w:rPr>
              <w:t>": "shanghai001",</w:t>
            </w:r>
          </w:p>
          <w:p w14:paraId="5752FDB2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"max_node": 100,</w:t>
            </w:r>
          </w:p>
          <w:p w14:paraId="25DB7EB7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"usage_limit": 0.8,</w:t>
            </w:r>
          </w:p>
          <w:p w14:paraId="7098FF48" w14:textId="77777777" w:rsidR="001F1C11" w:rsidRPr="001F1C11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 xml:space="preserve">    "storage_type": "local"</w:t>
            </w:r>
          </w:p>
          <w:p w14:paraId="17315A4B" w14:textId="77777777" w:rsidR="00712D80" w:rsidRDefault="001F1C11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1F1C11">
              <w:rPr>
                <w:rFonts w:cs="微软雅黑"/>
                <w:sz w:val="20"/>
                <w:szCs w:val="24"/>
              </w:rPr>
              <w:t>}</w:t>
            </w:r>
            <w:r w:rsidR="00630A8C">
              <w:rPr>
                <w:rFonts w:cs="微软雅黑"/>
                <w:sz w:val="20"/>
                <w:szCs w:val="24"/>
              </w:rPr>
              <w:t xml:space="preserve"> </w:t>
            </w:r>
          </w:p>
          <w:p w14:paraId="5B61A20C" w14:textId="60DB6BF4" w:rsidR="00572D8C" w:rsidRDefault="00572D8C" w:rsidP="001F1C11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创建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存储集群</w:t>
            </w:r>
          </w:p>
          <w:p w14:paraId="7057673B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>{</w:t>
            </w:r>
          </w:p>
          <w:p w14:paraId="64203A78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"name": "cluster001",</w:t>
            </w:r>
          </w:p>
          <w:p w14:paraId="436FF286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"type": "upsql",</w:t>
            </w:r>
          </w:p>
          <w:p w14:paraId="38B7CBDB" w14:textId="0E8563A8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</w:t>
            </w:r>
            <w:r w:rsidR="00D42F4A">
              <w:rPr>
                <w:rFonts w:cs="微软雅黑"/>
                <w:sz w:val="20"/>
                <w:szCs w:val="24"/>
              </w:rPr>
              <w:t>dc</w:t>
            </w:r>
            <w:r w:rsidRPr="00572D8C">
              <w:rPr>
                <w:rFonts w:cs="微软雅黑"/>
                <w:sz w:val="20"/>
                <w:szCs w:val="24"/>
              </w:rPr>
              <w:t>": "shanghai001",</w:t>
            </w:r>
          </w:p>
          <w:p w14:paraId="7E146DD7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"max_node": 100,</w:t>
            </w:r>
          </w:p>
          <w:p w14:paraId="70C6D6C6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"usage_limit": 0.8,</w:t>
            </w:r>
          </w:p>
          <w:p w14:paraId="172A6BEF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"storage_type": "SAN"</w:t>
            </w:r>
          </w:p>
          <w:p w14:paraId="517B68FE" w14:textId="77777777" w:rsidR="00572D8C" w:rsidRP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 xml:space="preserve">    "storage_id": "8u3xssdffm4easdjf"</w:t>
            </w:r>
          </w:p>
          <w:p w14:paraId="38864DF7" w14:textId="0677C8D2" w:rsidR="00572D8C" w:rsidRDefault="00572D8C" w:rsidP="00572D8C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572D8C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A7FF0" w14:paraId="6E3C0A6D" w14:textId="77777777" w:rsidTr="00EA3D30">
        <w:trPr>
          <w:trHeight w:val="115"/>
        </w:trPr>
        <w:tc>
          <w:tcPr>
            <w:tcW w:w="137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8205EB" w14:textId="7A0652C1" w:rsidR="00712D80" w:rsidRDefault="006776D8" w:rsidP="00825B4C">
            <w:pPr>
              <w:spacing w:line="420" w:lineRule="auto"/>
              <w:jc w:val="center"/>
            </w:pPr>
            <w:r>
              <w:lastRenderedPageBreak/>
              <w:t>201</w:t>
            </w:r>
          </w:p>
          <w:p w14:paraId="0329F971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31B3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474162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A40C85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0FB79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A7FF0" w14:paraId="78B2622D" w14:textId="77777777" w:rsidTr="00EA3D30">
        <w:trPr>
          <w:trHeight w:val="112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68DDA7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0C126E" w14:textId="3091ADCB" w:rsidR="00712D80" w:rsidRDefault="00A92A5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 w:rsidR="001F1C11"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BD9BB" w14:textId="27317CE9" w:rsidR="00712D80" w:rsidRDefault="00A92A59" w:rsidP="00825B4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4CB79E" w14:textId="53779BC0" w:rsidR="00712D80" w:rsidRDefault="00CF27EC" w:rsidP="00CF27EC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2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2D1CB0" w14:textId="258E8508" w:rsidR="00712D80" w:rsidRDefault="00712D80" w:rsidP="00CF27EC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A7FF0" w14:paraId="00D076D7" w14:textId="77777777" w:rsidTr="00EA3D30">
        <w:trPr>
          <w:trHeight w:val="112"/>
        </w:trPr>
        <w:tc>
          <w:tcPr>
            <w:tcW w:w="137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6D5B2C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440A19" w14:textId="77777777" w:rsidR="00712D80" w:rsidRDefault="00712D80" w:rsidP="00D3209F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8F1F96" w14:textId="77777777" w:rsidR="00E035C1" w:rsidRPr="00E035C1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{</w:t>
            </w:r>
          </w:p>
          <w:p w14:paraId="7EBB9036" w14:textId="77777777" w:rsidR="00E035C1" w:rsidRPr="00E035C1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</w:t>
            </w:r>
          </w:p>
          <w:p w14:paraId="2DD934EF" w14:textId="7C9855D5" w:rsidR="00712D80" w:rsidRDefault="00E035C1" w:rsidP="00E035C1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A7FF0" w14:paraId="3F073FE8" w14:textId="77777777" w:rsidTr="00EA3D30">
        <w:tc>
          <w:tcPr>
            <w:tcW w:w="13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6BCA8E" w14:textId="77777777" w:rsidR="00712D80" w:rsidRDefault="00712D80" w:rsidP="00825B4C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6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46891F" w14:textId="55B9ACAE" w:rsidR="00712D80" w:rsidRDefault="00E31893" w:rsidP="00825B4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42B725D" w14:textId="017FF091" w:rsidR="00712D80" w:rsidRDefault="00D3209F" w:rsidP="00D75D9A">
      <w:pPr>
        <w:pStyle w:val="3"/>
      </w:pPr>
      <w:r w:rsidRPr="003E3188">
        <w:rPr>
          <w:rFonts w:hint="eastAsia"/>
        </w:rPr>
        <w:t>集群</w:t>
      </w:r>
      <w:r w:rsidR="00BA35F9" w:rsidRPr="003E3188"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A3D30" w14:paraId="44EF69E3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142B6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D127C3" w14:textId="4275E190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</w:t>
            </w:r>
            <w:r w:rsidR="001B40A4">
              <w:rPr>
                <w:rFonts w:cs="微软雅黑"/>
                <w:sz w:val="24"/>
                <w:szCs w:val="24"/>
              </w:rPr>
              <w:t>dis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EA3D30" w14:paraId="1D9AA186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BE01A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525BDB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A3D30" w14:paraId="6EEC8C45" w14:textId="77777777" w:rsidTr="00EA3D30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357A9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CB6E142" w14:textId="31367B0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停用集群</w:t>
            </w:r>
          </w:p>
        </w:tc>
      </w:tr>
      <w:tr w:rsidR="00EA3D30" w14:paraId="0BCD9204" w14:textId="77777777" w:rsidTr="00EA3D30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CE377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32A89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9C8C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19193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E859E6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12872E40" w14:textId="77777777" w:rsidTr="00EA3D3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67658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AF40EA" w14:textId="3C69D7B6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5A2C6C" w14:textId="1906FECE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66F5C9" w14:textId="200FCBB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F015F5" w14:textId="121A8FEA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24828CDF" w14:textId="77777777" w:rsidTr="00EA3D30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50908D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C65CAC" w14:textId="77777777" w:rsidR="00EA3D30" w:rsidRDefault="00EA3D30" w:rsidP="001D2206">
            <w:pPr>
              <w:spacing w:line="420" w:lineRule="auto"/>
              <w:jc w:val="center"/>
            </w:pPr>
          </w:p>
          <w:p w14:paraId="67DDF81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CF6C83" w14:textId="438547C5" w:rsidR="00EA3D30" w:rsidRDefault="00EA3D3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97C7F1A" w14:textId="77777777" w:rsidTr="00EA3D30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631217" w14:textId="77777777" w:rsidR="00EA3D30" w:rsidRDefault="00EA3D30" w:rsidP="001D2206">
            <w:pPr>
              <w:spacing w:line="420" w:lineRule="auto"/>
              <w:jc w:val="center"/>
            </w:pPr>
            <w:r>
              <w:t>200</w:t>
            </w:r>
          </w:p>
          <w:p w14:paraId="56B9D65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60CD9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BB77E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F41AF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BBFA41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52B6E489" w14:textId="77777777" w:rsidTr="00EA3D3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251370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67876F" w14:textId="1961DFD1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C35555" w14:textId="05BF5D10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D9DF0" w14:textId="24CA738B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90A92D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7F43901" w14:textId="77777777" w:rsidTr="00EA3D30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6A36A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BFB18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EA7E19" w14:textId="6B1F248F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F02DDD5" w14:textId="77777777" w:rsidTr="00EA3D30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3BE25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7673FAE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0253E8E" w14:textId="77777777" w:rsidR="00D3209F" w:rsidRPr="00D3209F" w:rsidRDefault="00D3209F" w:rsidP="00D3209F"/>
    <w:p w14:paraId="317B82CA" w14:textId="4314C197" w:rsidR="00AC46E2" w:rsidRPr="003E3188" w:rsidRDefault="00AC46E2" w:rsidP="00D75D9A">
      <w:pPr>
        <w:pStyle w:val="3"/>
      </w:pPr>
      <w:r w:rsidRPr="003E3188">
        <w:rPr>
          <w:rFonts w:hint="eastAsia"/>
        </w:rPr>
        <w:lastRenderedPageBreak/>
        <w:t>集群</w:t>
      </w:r>
      <w:r w:rsidR="00BA35F9" w:rsidRPr="003E3188"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A3D30" w14:paraId="52931A8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ED844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F8F9C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POST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EA3D30" w14:paraId="29B9DF7F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6DF26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F94431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A3D30" w14:paraId="49F1272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BFE0D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22039C" w14:textId="0B9CD47E" w:rsidR="00EA3D30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EA3D30">
              <w:rPr>
                <w:rFonts w:cs="微软雅黑" w:hint="eastAsia"/>
                <w:sz w:val="24"/>
                <w:szCs w:val="24"/>
              </w:rPr>
              <w:t>用集群</w:t>
            </w:r>
          </w:p>
        </w:tc>
      </w:tr>
      <w:tr w:rsidR="00EA3D30" w14:paraId="0EE156C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78C955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08F8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1E289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083C2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F8F52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35702F9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AA49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96409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1FA12F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761E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F41FAE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7CF26B9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DEF52C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7064BD" w14:textId="77777777" w:rsidR="00EA3D30" w:rsidRDefault="00EA3D30" w:rsidP="001D2206">
            <w:pPr>
              <w:spacing w:line="420" w:lineRule="auto"/>
              <w:jc w:val="center"/>
            </w:pPr>
          </w:p>
          <w:p w14:paraId="29D572A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C9BB818" w14:textId="77777777" w:rsidR="00EA3D30" w:rsidRDefault="00EA3D3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2A5D495F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16C896" w14:textId="77777777" w:rsidR="00EA3D30" w:rsidRDefault="00EA3D30" w:rsidP="001D2206">
            <w:pPr>
              <w:spacing w:line="420" w:lineRule="auto"/>
              <w:jc w:val="center"/>
            </w:pPr>
            <w:r>
              <w:t>200</w:t>
            </w:r>
          </w:p>
          <w:p w14:paraId="341A140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7E71C2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DF01EE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59FB3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07ABF8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A3D30" w14:paraId="3A0DB0D3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D49A2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2A9F71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35A4A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1B911D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9AE344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5065786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551B7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5CA2C3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CDCDF0B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A3D30" w14:paraId="4A526D98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C98F64" w14:textId="77777777" w:rsidR="00EA3D30" w:rsidRDefault="00EA3D3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8EC618" w14:textId="77777777" w:rsidR="00EA3D30" w:rsidRDefault="00EA3D3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33A40B6" w14:textId="77777777" w:rsidR="00AC46E2" w:rsidRPr="00D3209F" w:rsidRDefault="00AC46E2" w:rsidP="00AC46E2"/>
    <w:p w14:paraId="46BCF9E0" w14:textId="64D883BA" w:rsidR="00901057" w:rsidRDefault="00901057" w:rsidP="00D75D9A">
      <w:pPr>
        <w:pStyle w:val="3"/>
      </w:pPr>
      <w:r>
        <w:rPr>
          <w:rFonts w:hint="eastAsia"/>
        </w:rPr>
        <w:t>集群</w:t>
      </w:r>
      <w:r w:rsidR="001400A0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05544" w14:paraId="2E5CF632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0A58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2B68B7" w14:textId="71F551AB" w:rsidR="00705544" w:rsidRDefault="00705544" w:rsidP="0070554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</w:t>
            </w:r>
          </w:p>
        </w:tc>
      </w:tr>
      <w:tr w:rsidR="00705544" w14:paraId="70C7B1E9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5D9B1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142478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05544" w14:paraId="470F3C6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0118D4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D22471F" w14:textId="3806299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删除集群</w:t>
            </w:r>
          </w:p>
        </w:tc>
      </w:tr>
      <w:tr w:rsidR="00705544" w14:paraId="44330885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8C90C9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9B3B4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EA90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E64F66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0D333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05544" w14:paraId="1ACF12F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AAA9C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D009C7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13C85F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ABD6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FF60C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3A73C8C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1730B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B4FC61" w14:textId="77777777" w:rsidR="00705544" w:rsidRDefault="00705544" w:rsidP="001D2206">
            <w:pPr>
              <w:spacing w:line="420" w:lineRule="auto"/>
              <w:jc w:val="center"/>
            </w:pPr>
          </w:p>
          <w:p w14:paraId="7B42E08A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ACFD07" w14:textId="77777777" w:rsidR="00705544" w:rsidRDefault="0070554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7811BD06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EABFA8" w14:textId="11A68D0F" w:rsidR="00705544" w:rsidRDefault="000C7825" w:rsidP="001D2206">
            <w:pPr>
              <w:spacing w:line="420" w:lineRule="auto"/>
              <w:jc w:val="center"/>
            </w:pPr>
            <w:r>
              <w:lastRenderedPageBreak/>
              <w:t>204</w:t>
            </w:r>
          </w:p>
          <w:p w14:paraId="76C75470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FF46A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47033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53EAF6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69DB61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05544" w14:paraId="41E605D7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8D9680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3965F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3CAD9B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DCC6C8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C2DEB2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1594709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7AE545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BA4B93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F2397F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05544" w14:paraId="677516BD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B108B4" w14:textId="77777777" w:rsidR="00705544" w:rsidRDefault="0070554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A7E124" w14:textId="77777777" w:rsidR="00705544" w:rsidRDefault="0070554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483F12B" w14:textId="77777777" w:rsidR="00901057" w:rsidRDefault="00901057" w:rsidP="00901057"/>
    <w:p w14:paraId="431F068B" w14:textId="5A79E903" w:rsidR="00575444" w:rsidRDefault="00575444" w:rsidP="00D75D9A">
      <w:pPr>
        <w:pStyle w:val="3"/>
      </w:pPr>
      <w:r>
        <w:rPr>
          <w:rFonts w:hint="eastAsia"/>
        </w:rPr>
        <w:t>集群</w:t>
      </w:r>
      <w:r w:rsidR="00E32A69">
        <w:rPr>
          <w:rFonts w:hint="eastAsia"/>
        </w:rPr>
        <w:t>概要</w:t>
      </w:r>
      <w:r>
        <w:rPr>
          <w:rFonts w:hint="eastAsia"/>
        </w:rPr>
        <w:t>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16FDE" w14:paraId="53FFE08D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CD3E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9AF041" w14:textId="42A0A93A" w:rsidR="00A16FDE" w:rsidRDefault="00D60E8B" w:rsidP="00D60E8B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</w:t>
            </w:r>
            <w:r w:rsidR="00A16FDE">
              <w:rPr>
                <w:rFonts w:cs="微软雅黑"/>
                <w:sz w:val="24"/>
                <w:szCs w:val="24"/>
              </w:rPr>
              <w:t xml:space="preserve"> /v1</w:t>
            </w:r>
            <w:r w:rsidR="00A16FDE">
              <w:rPr>
                <w:rFonts w:cs="微软雅黑" w:hint="eastAsia"/>
                <w:sz w:val="24"/>
                <w:szCs w:val="24"/>
              </w:rPr>
              <w:t>.0</w:t>
            </w:r>
            <w:r w:rsidR="00BB0B6D">
              <w:rPr>
                <w:rFonts w:cs="微软雅黑"/>
                <w:sz w:val="24"/>
                <w:szCs w:val="24"/>
              </w:rPr>
              <w:t>/clusters/{cluster_id}</w:t>
            </w:r>
            <w:bookmarkStart w:id="0" w:name="_GoBack"/>
            <w:bookmarkEnd w:id="0"/>
          </w:p>
        </w:tc>
      </w:tr>
      <w:tr w:rsidR="00A16FDE" w14:paraId="50048893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5673A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9F1C12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16FDE" w14:paraId="63CB885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8456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8C1341" w14:textId="6C2524DC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集群</w:t>
            </w:r>
            <w:r w:rsidR="00D60E8B">
              <w:rPr>
                <w:rFonts w:cs="微软雅黑" w:hint="eastAsia"/>
                <w:sz w:val="24"/>
                <w:szCs w:val="24"/>
              </w:rPr>
              <w:t>概要信息查询</w:t>
            </w:r>
          </w:p>
        </w:tc>
      </w:tr>
      <w:tr w:rsidR="00A16FDE" w14:paraId="5A67B5F6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3A68BF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D1138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E6AEA2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C6441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FB60B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16FDE" w14:paraId="3F23B0A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C82D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4888F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27CBF6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C87981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EA1B3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16FDE" w14:paraId="0B13B31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DBB8E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12733" w14:textId="77777777" w:rsidR="00A16FDE" w:rsidRDefault="00A16FDE" w:rsidP="00893EE3">
            <w:pPr>
              <w:spacing w:line="420" w:lineRule="auto"/>
              <w:jc w:val="center"/>
            </w:pPr>
          </w:p>
          <w:p w14:paraId="2259CFF5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8BAA5D" w14:textId="77777777" w:rsidR="00A16FDE" w:rsidRDefault="00A16FDE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16FDE" w14:paraId="3FE8DBE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CB26A5" w14:textId="77777777" w:rsidR="00A16FDE" w:rsidRDefault="00A16FDE" w:rsidP="00893EE3">
            <w:pPr>
              <w:spacing w:line="420" w:lineRule="auto"/>
              <w:jc w:val="center"/>
            </w:pPr>
            <w:r>
              <w:t>200</w:t>
            </w:r>
          </w:p>
          <w:p w14:paraId="459649E1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9D1096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9207C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4173D4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053C59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16FDE" w14:paraId="1163E5F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80D65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36C08B" w14:textId="037204DF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858110" w14:textId="4476E88D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B54A96" w14:textId="7FC5296B" w:rsidR="00A16FDE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FB1510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0B4F7A0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F5765A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CA5A86" w14:textId="0DC072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FF9C07" w14:textId="2546EE6F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1167BF" w14:textId="3924D37C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C5F4DB" w14:textId="77777777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550FDC1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2BD88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4DB245" w14:textId="431DF12F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集群所属站点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BCCCD3" w14:textId="2D35DE1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0A6043" w14:textId="54D20D5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1BF197" w14:textId="383EFB8D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4B4CFF6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7E62AA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9BFBEA" w14:textId="00F3383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1BDF8E" w14:textId="0695A998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C1020" w14:textId="1956C5E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E35552" w14:textId="45373AB5" w:rsidR="004B2567" w:rsidRDefault="00143BC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 w:rsidR="00A009E9" w:rsidRPr="00A009E9">
              <w:rPr>
                <w:rFonts w:cs="微软雅黑"/>
                <w:sz w:val="20"/>
                <w:szCs w:val="24"/>
              </w:rPr>
              <w:t>upsql / upproxy</w:t>
            </w:r>
          </w:p>
        </w:tc>
      </w:tr>
      <w:tr w:rsidR="004B2567" w14:paraId="3219F3E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5537AB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45478F" w14:textId="7A073EF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D6E16A" w14:textId="7A25D013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25647" w14:textId="30F22B9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04D988" w14:textId="0066F0B3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>
              <w:rPr>
                <w:rFonts w:cs="微软雅黑" w:hint="eastAsia"/>
                <w:sz w:val="20"/>
                <w:szCs w:val="24"/>
              </w:rPr>
              <w:t xml:space="preserve"> local </w:t>
            </w:r>
            <w:r>
              <w:rPr>
                <w:rFonts w:cs="微软雅黑"/>
                <w:sz w:val="20"/>
                <w:szCs w:val="24"/>
              </w:rPr>
              <w:t>/ san</w:t>
            </w:r>
          </w:p>
        </w:tc>
      </w:tr>
      <w:tr w:rsidR="004B2567" w14:paraId="77E8490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3D6C19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68E4E2" w14:textId="60F45336" w:rsidR="004B2567" w:rsidRDefault="00380C8D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关联存储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2177DD" w14:textId="58F584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010E1" w14:textId="557E49EB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99A7649" w14:textId="77777777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和集群关联的存储</w:t>
            </w:r>
            <w:r>
              <w:rPr>
                <w:rFonts w:cs="微软雅黑" w:hint="eastAsia"/>
                <w:sz w:val="20"/>
                <w:szCs w:val="24"/>
              </w:rPr>
              <w:t xml:space="preserve"> ID</w:t>
            </w:r>
          </w:p>
          <w:p w14:paraId="75B89F97" w14:textId="77777777" w:rsidR="006F69E9" w:rsidRDefault="006F69E9" w:rsidP="006F69E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4C947F66" w14:textId="1A9243FA" w:rsidR="006F69E9" w:rsidRPr="006F69E9" w:rsidRDefault="006F69E9" w:rsidP="006F69E9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</w:tc>
      </w:tr>
      <w:tr w:rsidR="004B2567" w14:paraId="3D1B659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16A107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2C5EE3" w14:textId="65F09B4D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可容纳最大物理机数量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10009" w14:textId="27134B25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max_node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AB1D61" w14:textId="68E699F4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92F059" w14:textId="77777777" w:rsidR="004B2567" w:rsidRDefault="004B256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B2567" w14:paraId="59EB356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76CC54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89AC46" w14:textId="6C4752C9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资源使用率限制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A2D9B7" w14:textId="60CFF6FF" w:rsidR="004B2567" w:rsidRP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87049E" w14:textId="71AD20D2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float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AC8F1A6" w14:textId="105E9441" w:rsidR="004B2567" w:rsidRDefault="00380C8D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值的范围</w:t>
            </w:r>
            <w:r>
              <w:rPr>
                <w:rFonts w:cs="微软雅黑" w:hint="eastAsia"/>
                <w:sz w:val="20"/>
                <w:szCs w:val="24"/>
              </w:rPr>
              <w:t xml:space="preserve"> 0</w:t>
            </w:r>
            <w:r>
              <w:rPr>
                <w:rFonts w:cs="微软雅黑"/>
                <w:sz w:val="20"/>
                <w:szCs w:val="24"/>
              </w:rPr>
              <w:t>.0—1.0</w:t>
            </w:r>
          </w:p>
        </w:tc>
      </w:tr>
      <w:tr w:rsidR="004B2567" w14:paraId="4552456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9E2654" w14:textId="77777777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13789" w14:textId="62B0F580" w:rsidR="004B2567" w:rsidRPr="004B2567" w:rsidRDefault="004B2567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是否启用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2C6681" w14:textId="25437BAA" w:rsidR="004B2567" w:rsidRP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650D46" w14:textId="28EBF93C" w:rsidR="004B2567" w:rsidRDefault="004B256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BB08EC" w14:textId="205FB64D" w:rsidR="004B2567" w:rsidRDefault="005C202E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C202E">
              <w:rPr>
                <w:rFonts w:cs="微软雅黑" w:hint="eastAsia"/>
                <w:sz w:val="20"/>
                <w:szCs w:val="24"/>
              </w:rPr>
              <w:t>集群状态，</w:t>
            </w:r>
            <w:r w:rsidRPr="005C202E">
              <w:rPr>
                <w:rFonts w:cs="微软雅黑" w:hint="eastAsia"/>
                <w:sz w:val="20"/>
                <w:szCs w:val="24"/>
              </w:rPr>
              <w:t>0</w:t>
            </w:r>
            <w:r w:rsidRPr="005C202E">
              <w:rPr>
                <w:rFonts w:cs="微软雅黑" w:hint="eastAsia"/>
                <w:sz w:val="20"/>
                <w:szCs w:val="24"/>
              </w:rPr>
              <w:t>：停用，</w:t>
            </w:r>
            <w:r w:rsidRPr="005C202E">
              <w:rPr>
                <w:rFonts w:cs="微软雅黑" w:hint="eastAsia"/>
                <w:sz w:val="20"/>
                <w:szCs w:val="24"/>
              </w:rPr>
              <w:t>1</w:t>
            </w:r>
            <w:r w:rsidRPr="005C202E">
              <w:rPr>
                <w:rFonts w:cs="微软雅黑" w:hint="eastAsia"/>
                <w:sz w:val="20"/>
                <w:szCs w:val="24"/>
              </w:rPr>
              <w:t>：启用。</w:t>
            </w:r>
          </w:p>
        </w:tc>
      </w:tr>
      <w:tr w:rsidR="007D3774" w14:paraId="38DFF71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97884C" w14:textId="77777777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549723" w14:textId="728AAFE9" w:rsidR="007D3774" w:rsidRDefault="007D3774" w:rsidP="00893EE3">
            <w:pPr>
              <w:spacing w:after="120" w:line="420" w:lineRule="auto"/>
              <w:jc w:val="center"/>
              <w:rPr>
                <w:rFonts w:ascii="Calibri" w:hAnsi="Calibri" w:cs="Calibri" w:hint="eastAsia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集群包含物理机数量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36F726" w14:textId="4D8B64E5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node_num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B45A0D" w14:textId="77AA8AB7" w:rsidR="007D3774" w:rsidRDefault="007D3774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EF781D" w14:textId="77777777" w:rsidR="007D3774" w:rsidRPr="005C202E" w:rsidRDefault="007D3774" w:rsidP="00893EE3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A16FDE" w14:paraId="693DA33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7A4F28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3B993C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34B5EE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>{</w:t>
            </w:r>
          </w:p>
          <w:p w14:paraId="1B344F58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"3f1ebb615c5d8ba700ba65c9ad43e2c3e6957ae9cdc34c2141f04f6499fe3392",</w:t>
            </w:r>
          </w:p>
          <w:p w14:paraId="40D49B51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"name": "cluster001",</w:t>
            </w:r>
          </w:p>
          <w:p w14:paraId="37573CAE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"type": "upsql",</w:t>
            </w:r>
          </w:p>
          <w:p w14:paraId="28BFB947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"storage_type": "local",</w:t>
            </w:r>
          </w:p>
          <w:p w14:paraId="5E339901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"storage_id": "",</w:t>
            </w:r>
          </w:p>
          <w:p w14:paraId="7C81AEC0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"max_node": 100,</w:t>
            </w:r>
          </w:p>
          <w:p w14:paraId="1619F177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"usage_limit": 0.8,</w:t>
            </w:r>
          </w:p>
          <w:p w14:paraId="7C51237D" w14:textId="77777777" w:rsidR="00CA5278" w:rsidRPr="00CA5278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"dc": "shanghai001",</w:t>
            </w:r>
          </w:p>
          <w:p w14:paraId="0A635EFA" w14:textId="77777777" w:rsidR="005E3834" w:rsidRDefault="00CA5278" w:rsidP="005E383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lastRenderedPageBreak/>
              <w:t xml:space="preserve">  "enabled": 1</w:t>
            </w:r>
            <w:r w:rsidR="005E3834" w:rsidRPr="00CA5278">
              <w:rPr>
                <w:rFonts w:cs="微软雅黑"/>
                <w:sz w:val="20"/>
                <w:szCs w:val="24"/>
              </w:rPr>
              <w:t>,</w:t>
            </w:r>
          </w:p>
          <w:p w14:paraId="213F4030" w14:textId="77777777" w:rsidR="005E3834" w:rsidRPr="00CA5278" w:rsidRDefault="005E3834" w:rsidP="005E3834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</w:t>
            </w:r>
            <w:r w:rsidRPr="00CA5278">
              <w:rPr>
                <w:rFonts w:cs="微软雅黑"/>
                <w:sz w:val="20"/>
                <w:szCs w:val="24"/>
              </w:rPr>
              <w:t>"</w:t>
            </w:r>
            <w:r>
              <w:rPr>
                <w:rFonts w:cs="微软雅黑" w:hint="eastAsia"/>
                <w:sz w:val="20"/>
                <w:szCs w:val="24"/>
              </w:rPr>
              <w:t>node</w:t>
            </w:r>
            <w:r>
              <w:rPr>
                <w:rFonts w:cs="微软雅黑"/>
                <w:sz w:val="20"/>
                <w:szCs w:val="24"/>
              </w:rPr>
              <w:t>_num</w:t>
            </w:r>
            <w:r w:rsidRPr="00CA5278">
              <w:rPr>
                <w:rFonts w:cs="微软雅黑"/>
                <w:sz w:val="20"/>
                <w:szCs w:val="24"/>
              </w:rPr>
              <w:t>": 1</w:t>
            </w:r>
            <w:r>
              <w:rPr>
                <w:rFonts w:cs="微软雅黑"/>
                <w:sz w:val="20"/>
                <w:szCs w:val="24"/>
              </w:rPr>
              <w:t>00</w:t>
            </w:r>
          </w:p>
          <w:p w14:paraId="1C725543" w14:textId="38400096" w:rsidR="00A16FDE" w:rsidRDefault="00CA5278" w:rsidP="00CA527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A16FDE" w14:paraId="7D4E19A4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AC21F7" w14:textId="77777777" w:rsidR="00A16FDE" w:rsidRDefault="00A16FDE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9FF385" w14:textId="77777777" w:rsidR="00A16FDE" w:rsidRDefault="00A16FDE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86E7111" w14:textId="56CE6A3D" w:rsidR="00346A64" w:rsidRDefault="00346A64" w:rsidP="00346A64">
      <w:pPr>
        <w:pStyle w:val="3"/>
      </w:pPr>
      <w:r>
        <w:rPr>
          <w:rFonts w:hint="eastAsia"/>
        </w:rPr>
        <w:t>全部集群概要信息查询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46A64" w14:paraId="51F0DD10" w14:textId="77777777" w:rsidTr="005E0DF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F458F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04DF22" w14:textId="56D51FE6" w:rsidR="00346A64" w:rsidRDefault="00346A64" w:rsidP="00346A64">
            <w:pPr>
              <w:spacing w:after="120" w:line="420" w:lineRule="auto"/>
              <w:rPr>
                <w:rFonts w:cs="微软雅黑" w:hint="eastAsia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</w:t>
            </w:r>
          </w:p>
        </w:tc>
      </w:tr>
      <w:tr w:rsidR="00346A64" w14:paraId="6CD66C44" w14:textId="77777777" w:rsidTr="005E0DF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5D941E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080C8E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46A64" w14:paraId="11F0F83F" w14:textId="77777777" w:rsidTr="005E0DF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044DE2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2CC792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集群概要信息查询</w:t>
            </w:r>
          </w:p>
        </w:tc>
      </w:tr>
      <w:tr w:rsidR="00346A64" w14:paraId="1A47CF1C" w14:textId="77777777" w:rsidTr="005E0DF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7031F2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38FF6F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AC1C18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BE853B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A1156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46A64" w14:paraId="6EC4BCD7" w14:textId="77777777" w:rsidTr="005E0DF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E127DB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C2EFBA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736D04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2A0000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4F002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408B363" w14:textId="77777777" w:rsidTr="005E0DF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8D6F8E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D6059" w14:textId="77777777" w:rsidR="00346A64" w:rsidRDefault="00346A64" w:rsidP="005E0DF3">
            <w:pPr>
              <w:spacing w:line="420" w:lineRule="auto"/>
              <w:jc w:val="center"/>
            </w:pPr>
          </w:p>
          <w:p w14:paraId="1B65EDEE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6594C2" w14:textId="77777777" w:rsidR="00346A64" w:rsidRDefault="00346A64" w:rsidP="005E0DF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75EA51A" w14:textId="77777777" w:rsidTr="005E0DF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D6BFCC" w14:textId="77777777" w:rsidR="00346A64" w:rsidRDefault="00346A64" w:rsidP="005E0DF3">
            <w:pPr>
              <w:spacing w:line="420" w:lineRule="auto"/>
              <w:jc w:val="center"/>
            </w:pPr>
            <w:r>
              <w:t>200</w:t>
            </w:r>
          </w:p>
          <w:p w14:paraId="7588BEFC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13CD80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BF5609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544307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9C406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46A64" w14:paraId="1B6BE36A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0A473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E1869F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F68077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AB3510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1F8CDD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074438CB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0006FE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8FB9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集群名称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77B37C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2D4C4D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D4FEE9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54ECB075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4378DE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80D489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集群所属站点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665738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dc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2CFC2D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D3157F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C39163A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3A5425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BAC88A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AC1959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551C30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272165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 w:rsidRPr="00A009E9">
              <w:rPr>
                <w:rFonts w:cs="微软雅黑"/>
                <w:sz w:val="20"/>
                <w:szCs w:val="24"/>
              </w:rPr>
              <w:t>upsql / upproxy</w:t>
            </w:r>
          </w:p>
        </w:tc>
      </w:tr>
      <w:tr w:rsidR="00346A64" w14:paraId="0FD561B0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16968C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9A4CC8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集群存储类型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8058EA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storage_type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DFF50D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C8F114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选择范围：</w:t>
            </w:r>
            <w:r>
              <w:rPr>
                <w:rFonts w:cs="微软雅黑" w:hint="eastAsia"/>
                <w:sz w:val="20"/>
                <w:szCs w:val="24"/>
              </w:rPr>
              <w:t xml:space="preserve"> local </w:t>
            </w:r>
            <w:r>
              <w:rPr>
                <w:rFonts w:cs="微软雅黑"/>
                <w:sz w:val="20"/>
                <w:szCs w:val="24"/>
              </w:rPr>
              <w:t>/ san</w:t>
            </w:r>
          </w:p>
        </w:tc>
      </w:tr>
      <w:tr w:rsidR="00346A64" w14:paraId="1860CD56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11531D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AE3F87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关联存储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7D62B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storage_id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6FE4F8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AFE485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和集群关联的存储</w:t>
            </w:r>
            <w:r>
              <w:rPr>
                <w:rFonts w:cs="微软雅黑" w:hint="eastAsia"/>
                <w:sz w:val="20"/>
                <w:szCs w:val="24"/>
              </w:rPr>
              <w:t xml:space="preserve"> ID</w:t>
            </w:r>
          </w:p>
          <w:p w14:paraId="4CDEA7C5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local</w:t>
            </w:r>
            <w:r>
              <w:rPr>
                <w:rFonts w:cs="微软雅黑" w:hint="eastAsia"/>
                <w:sz w:val="20"/>
                <w:szCs w:val="24"/>
              </w:rPr>
              <w:t>，该值为空，</w:t>
            </w:r>
          </w:p>
          <w:p w14:paraId="14D70829" w14:textId="77777777" w:rsidR="00346A64" w:rsidRPr="006F69E9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如果集群存储类型为</w:t>
            </w:r>
            <w:r>
              <w:rPr>
                <w:rFonts w:cs="微软雅黑" w:hint="eastAsia"/>
                <w:sz w:val="20"/>
                <w:szCs w:val="24"/>
              </w:rPr>
              <w:t>san</w:t>
            </w:r>
            <w:r>
              <w:rPr>
                <w:rFonts w:cs="微软雅黑" w:hint="eastAsia"/>
                <w:sz w:val="20"/>
                <w:szCs w:val="24"/>
              </w:rPr>
              <w:t>，该值不能为空</w:t>
            </w:r>
          </w:p>
        </w:tc>
      </w:tr>
      <w:tr w:rsidR="00346A64" w14:paraId="7BF3DC3E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B217CF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48498C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可容纳最大物理机数量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A6889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max_node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C92019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E107C5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46A64" w14:paraId="45734673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5521E5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23345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资源使用率限制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75B92D" w14:textId="77777777" w:rsidR="00346A64" w:rsidRPr="004B2567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4B2567">
              <w:rPr>
                <w:rFonts w:cs="微软雅黑"/>
                <w:sz w:val="20"/>
                <w:szCs w:val="24"/>
              </w:rPr>
              <w:t>usage_limit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4DEEC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float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CD4240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值的范围</w:t>
            </w:r>
            <w:r>
              <w:rPr>
                <w:rFonts w:cs="微软雅黑" w:hint="eastAsia"/>
                <w:sz w:val="20"/>
                <w:szCs w:val="24"/>
              </w:rPr>
              <w:t xml:space="preserve"> 0</w:t>
            </w:r>
            <w:r>
              <w:rPr>
                <w:rFonts w:cs="微软雅黑"/>
                <w:sz w:val="20"/>
                <w:szCs w:val="24"/>
              </w:rPr>
              <w:t>.0—1.0</w:t>
            </w:r>
          </w:p>
        </w:tc>
      </w:tr>
      <w:tr w:rsidR="00346A64" w14:paraId="176B21F7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628244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2C5866" w14:textId="77777777" w:rsidR="00346A64" w:rsidRPr="004B2567" w:rsidRDefault="00346A64" w:rsidP="005E0DF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是否启用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4817E5" w14:textId="77777777" w:rsidR="00346A64" w:rsidRPr="004B2567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enabled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C99A0A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27300C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5C202E">
              <w:rPr>
                <w:rFonts w:cs="微软雅黑" w:hint="eastAsia"/>
                <w:sz w:val="20"/>
                <w:szCs w:val="24"/>
              </w:rPr>
              <w:t>集群状态，</w:t>
            </w:r>
            <w:r w:rsidRPr="005C202E">
              <w:rPr>
                <w:rFonts w:cs="微软雅黑" w:hint="eastAsia"/>
                <w:sz w:val="20"/>
                <w:szCs w:val="24"/>
              </w:rPr>
              <w:t>0</w:t>
            </w:r>
            <w:r w:rsidRPr="005C202E">
              <w:rPr>
                <w:rFonts w:cs="微软雅黑" w:hint="eastAsia"/>
                <w:sz w:val="20"/>
                <w:szCs w:val="24"/>
              </w:rPr>
              <w:t>：停用，</w:t>
            </w:r>
            <w:r w:rsidRPr="005C202E">
              <w:rPr>
                <w:rFonts w:cs="微软雅黑" w:hint="eastAsia"/>
                <w:sz w:val="20"/>
                <w:szCs w:val="24"/>
              </w:rPr>
              <w:t>1</w:t>
            </w:r>
            <w:r w:rsidRPr="005C202E">
              <w:rPr>
                <w:rFonts w:cs="微软雅黑" w:hint="eastAsia"/>
                <w:sz w:val="20"/>
                <w:szCs w:val="24"/>
              </w:rPr>
              <w:t>：启用。</w:t>
            </w:r>
          </w:p>
        </w:tc>
      </w:tr>
      <w:tr w:rsidR="00346A64" w14:paraId="46656040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80F861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C58C28" w14:textId="1A4AB9B7" w:rsidR="00346A64" w:rsidRDefault="00346A64" w:rsidP="005E0DF3">
            <w:pPr>
              <w:spacing w:after="120" w:line="420" w:lineRule="auto"/>
              <w:jc w:val="center"/>
              <w:rPr>
                <w:rFonts w:ascii="Calibri" w:hAnsi="Calibri" w:cs="Calibri" w:hint="eastAsia"/>
                <w:sz w:val="20"/>
                <w:szCs w:val="24"/>
              </w:rPr>
            </w:pPr>
            <w:r>
              <w:rPr>
                <w:rFonts w:ascii="Calibri" w:hAnsi="Calibri" w:cs="Calibri" w:hint="eastAsia"/>
                <w:sz w:val="20"/>
                <w:szCs w:val="24"/>
              </w:rPr>
              <w:t>集群包含物理机数量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9EE286" w14:textId="3A2A54C3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node_num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652298" w14:textId="05028AB2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int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ECFAFC" w14:textId="77777777" w:rsidR="00346A64" w:rsidRPr="005C202E" w:rsidRDefault="00346A64" w:rsidP="005E0DF3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</w:p>
        </w:tc>
      </w:tr>
      <w:tr w:rsidR="00346A64" w14:paraId="07A8BFD3" w14:textId="77777777" w:rsidTr="005E0DF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02BFE6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8892BF" w14:textId="77777777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72B26F" w14:textId="49358CE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</w:t>
            </w:r>
            <w:r w:rsidRPr="00CA5278">
              <w:rPr>
                <w:rFonts w:cs="微软雅黑"/>
                <w:sz w:val="20"/>
                <w:szCs w:val="24"/>
              </w:rPr>
              <w:t>{</w:t>
            </w:r>
          </w:p>
          <w:p w14:paraId="0D340858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"3f1ebb615c5d8ba700ba65c9ad43e2c3e6957ae9cdc34c2141f04f6499fe3392",</w:t>
            </w:r>
          </w:p>
          <w:p w14:paraId="2030DE67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"name": "cluster001",</w:t>
            </w:r>
          </w:p>
          <w:p w14:paraId="0DD0E55F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"type": "upsql",</w:t>
            </w:r>
          </w:p>
          <w:p w14:paraId="21FC19B9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"storage_type": "local",</w:t>
            </w:r>
          </w:p>
          <w:p w14:paraId="5F738820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"storage_id": "",</w:t>
            </w:r>
          </w:p>
          <w:p w14:paraId="6E3A1D1F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"max_node": 100,</w:t>
            </w:r>
          </w:p>
          <w:p w14:paraId="467C24E0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"usage_limit": 0.8,</w:t>
            </w:r>
          </w:p>
          <w:p w14:paraId="239F6D88" w14:textId="77777777" w:rsidR="00346A64" w:rsidRPr="00CA5278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"dc": "shanghai001",</w:t>
            </w:r>
          </w:p>
          <w:p w14:paraId="3639D12D" w14:textId="04A6AB02" w:rsidR="00346A64" w:rsidRDefault="00346A64" w:rsidP="005E0DF3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t xml:space="preserve">  "enabled": 1,</w:t>
            </w:r>
          </w:p>
          <w:p w14:paraId="3FC36B0F" w14:textId="190DE792" w:rsidR="00346A64" w:rsidRPr="00CA5278" w:rsidRDefault="00346A64" w:rsidP="005E0DF3">
            <w:pPr>
              <w:spacing w:after="120" w:line="420" w:lineRule="auto"/>
              <w:rPr>
                <w:rFonts w:cs="微软雅黑" w:hint="eastAsia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 xml:space="preserve">  </w:t>
            </w:r>
            <w:r w:rsidRPr="00CA5278">
              <w:rPr>
                <w:rFonts w:cs="微软雅黑"/>
                <w:sz w:val="20"/>
                <w:szCs w:val="24"/>
              </w:rPr>
              <w:t>"</w:t>
            </w:r>
            <w:r>
              <w:rPr>
                <w:rFonts w:cs="微软雅黑" w:hint="eastAsia"/>
                <w:sz w:val="20"/>
                <w:szCs w:val="24"/>
              </w:rPr>
              <w:t>node</w:t>
            </w:r>
            <w:r>
              <w:rPr>
                <w:rFonts w:cs="微软雅黑"/>
                <w:sz w:val="20"/>
                <w:szCs w:val="24"/>
              </w:rPr>
              <w:t>_num</w:t>
            </w:r>
            <w:r w:rsidRPr="00CA5278">
              <w:rPr>
                <w:rFonts w:cs="微软雅黑"/>
                <w:sz w:val="20"/>
                <w:szCs w:val="24"/>
              </w:rPr>
              <w:t>": 1</w:t>
            </w:r>
            <w:r>
              <w:rPr>
                <w:rFonts w:cs="微软雅黑"/>
                <w:sz w:val="20"/>
                <w:szCs w:val="24"/>
              </w:rPr>
              <w:t>00</w:t>
            </w:r>
          </w:p>
          <w:p w14:paraId="631A6BDC" w14:textId="266B454C" w:rsidR="00346A64" w:rsidRDefault="00346A64" w:rsidP="005E0DF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CA5278">
              <w:rPr>
                <w:rFonts w:cs="微软雅黑"/>
                <w:sz w:val="20"/>
                <w:szCs w:val="24"/>
              </w:rPr>
              <w:lastRenderedPageBreak/>
              <w:t>}</w:t>
            </w:r>
            <w:r>
              <w:rPr>
                <w:rFonts w:cs="微软雅黑"/>
                <w:sz w:val="20"/>
                <w:szCs w:val="24"/>
              </w:rPr>
              <w:t>]</w:t>
            </w:r>
          </w:p>
        </w:tc>
      </w:tr>
      <w:tr w:rsidR="00346A64" w14:paraId="32350051" w14:textId="77777777" w:rsidTr="005E0DF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3C084" w14:textId="46EF0686" w:rsidR="00346A64" w:rsidRDefault="00346A64" w:rsidP="005E0DF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8D7101" w14:textId="77777777" w:rsidR="00346A64" w:rsidRDefault="00346A64" w:rsidP="005E0DF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659EBCF" w14:textId="77777777" w:rsidR="00346A64" w:rsidRPr="006D282D" w:rsidRDefault="00346A64" w:rsidP="00346A64"/>
    <w:p w14:paraId="0D32C997" w14:textId="77777777" w:rsidR="006D282D" w:rsidRPr="006D282D" w:rsidRDefault="006D282D" w:rsidP="006D282D"/>
    <w:p w14:paraId="174C0574" w14:textId="11ED08EF" w:rsidR="00E32A69" w:rsidRDefault="00E32A69" w:rsidP="00D75D9A">
      <w:pPr>
        <w:pStyle w:val="3"/>
      </w:pPr>
      <w:r>
        <w:rPr>
          <w:rFonts w:hint="eastAsia"/>
        </w:rPr>
        <w:t>集群详细信息查询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60E8B" w14:paraId="329131BE" w14:textId="77777777" w:rsidTr="00D60E8B">
        <w:trPr>
          <w:trHeight w:val="690"/>
        </w:trPr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EB7A01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B45E44" w14:textId="7B0E0F9F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GET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/clusters/{cluster_id}/</w:t>
            </w:r>
            <w:r>
              <w:rPr>
                <w:rFonts w:cs="微软雅黑" w:hint="eastAsia"/>
                <w:sz w:val="24"/>
                <w:szCs w:val="24"/>
              </w:rPr>
              <w:t>details</w:t>
            </w:r>
          </w:p>
        </w:tc>
      </w:tr>
      <w:tr w:rsidR="00D60E8B" w14:paraId="7C45C98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2E141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C5E744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60E8B" w14:paraId="40F7982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525316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D4A2845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集群概要信息查询</w:t>
            </w:r>
          </w:p>
        </w:tc>
      </w:tr>
      <w:tr w:rsidR="00D60E8B" w14:paraId="0EA2FD4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954677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BD40CF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6C2F86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7F7ED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F2D8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60E8B" w14:paraId="42EC4DD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DC115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913FE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4DFF00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C7AA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3AB988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4BB3010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738DEA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185587" w14:textId="77777777" w:rsidR="00D60E8B" w:rsidRDefault="00D60E8B" w:rsidP="00893EE3">
            <w:pPr>
              <w:spacing w:line="420" w:lineRule="auto"/>
              <w:jc w:val="center"/>
            </w:pPr>
          </w:p>
          <w:p w14:paraId="6A95D7E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88E482" w14:textId="77777777" w:rsidR="00D60E8B" w:rsidRDefault="00D60E8B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0EBA760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3C47E9" w14:textId="77777777" w:rsidR="00D60E8B" w:rsidRDefault="00D60E8B" w:rsidP="00893EE3">
            <w:pPr>
              <w:spacing w:line="420" w:lineRule="auto"/>
              <w:jc w:val="center"/>
            </w:pPr>
            <w:r>
              <w:t>200</w:t>
            </w:r>
          </w:p>
          <w:p w14:paraId="7C9F769B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9604A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D6DAE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A5A57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C8DC5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60E8B" w14:paraId="7BEF81B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4E1A99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5F1A5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81CB9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6BB60C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33B690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459AE54A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0F7D1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3FE3C4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11C40C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60E8B" w14:paraId="3F191E7F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5B1522" w14:textId="77777777" w:rsidR="00D60E8B" w:rsidRDefault="00D60E8B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469D9B" w14:textId="77777777" w:rsidR="00D60E8B" w:rsidRDefault="00D60E8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112C790" w14:textId="77777777" w:rsidR="00E32A69" w:rsidRPr="00E32A69" w:rsidRDefault="00E32A69" w:rsidP="00E32A69"/>
    <w:p w14:paraId="14C7E0DB" w14:textId="69D7E1D6" w:rsidR="00901057" w:rsidRDefault="00BE37CF" w:rsidP="00E31893">
      <w:pPr>
        <w:pStyle w:val="2"/>
      </w:pPr>
      <w:r>
        <w:rPr>
          <w:rFonts w:hint="eastAsia"/>
        </w:rPr>
        <w:t>网络管理</w:t>
      </w:r>
    </w:p>
    <w:p w14:paraId="3F0861C4" w14:textId="28FEFAF4" w:rsidR="00301AAE" w:rsidRDefault="00BE37CF" w:rsidP="00D75D9A">
      <w:pPr>
        <w:pStyle w:val="3"/>
        <w:numPr>
          <w:ilvl w:val="0"/>
          <w:numId w:val="5"/>
        </w:numPr>
      </w:pPr>
      <w:r>
        <w:rPr>
          <w:rFonts w:hint="eastAsia"/>
        </w:rPr>
        <w:t>网段</w:t>
      </w:r>
      <w:r w:rsidR="00064A75">
        <w:rPr>
          <w:rFonts w:hint="eastAsia"/>
        </w:rPr>
        <w:t>导入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01AAE" w14:paraId="41C704A6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EC3E1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9D7CBB" w14:textId="4CA1CA6A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</w:p>
        </w:tc>
      </w:tr>
      <w:tr w:rsidR="00301AAE" w14:paraId="58B2F3A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0A31B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230CE8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01AAE" w14:paraId="64FE64C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3B140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7D3F9E" w14:textId="430E4876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导入网段</w:t>
            </w:r>
          </w:p>
        </w:tc>
      </w:tr>
      <w:tr w:rsidR="00301AAE" w14:paraId="620996D1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6CA147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73CDBF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A917F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0A2BA3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8E72E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01AAE" w14:paraId="5BF6F8B2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EBB83A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075CEB" w14:textId="56169624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起始</w:t>
            </w:r>
            <w:r w:rsidR="00301AAE">
              <w:rPr>
                <w:rFonts w:cs="微软雅黑" w:hint="eastAsia"/>
                <w:sz w:val="20"/>
                <w:szCs w:val="24"/>
              </w:rPr>
              <w:t>IP</w:t>
            </w:r>
            <w:r w:rsidR="00301AAE"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8460A9" w14:textId="09439BD1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start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7D2391" w14:textId="5FD434DC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CA38F0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D6AA1" w14:paraId="67B649C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4B9B94" w14:textId="7777777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C2455" w14:textId="756C891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结束</w:t>
            </w: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2A8F23" w14:textId="5789C305" w:rsidR="005D6AA1" w:rsidRDefault="001D77B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C1FA22" w14:textId="77222C22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A5C653" w14:textId="77777777" w:rsidR="005D6AA1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717DFD7C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74C99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D287AF" w14:textId="102A527D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掩码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AC47C7" w14:textId="6811D0F6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prefix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A52DF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9E39D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261D98D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9B04EF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191D51" w14:textId="57A39326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网段类型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8673C2" w14:textId="0E8A506D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13B053" w14:textId="7503FA2D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600145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7BEC59D3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0236BC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FA77C8" w14:textId="6B3C1E04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网关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1F0F3" w14:textId="7C587709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gateway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156416" w14:textId="34A18ADB" w:rsidR="00301AAE" w:rsidRDefault="005D6AA1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AD5040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436C61B4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FB6A2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FE22E4" w14:textId="77777777" w:rsidR="00301AAE" w:rsidRDefault="00301AAE" w:rsidP="001D2206">
            <w:pPr>
              <w:spacing w:line="420" w:lineRule="auto"/>
              <w:jc w:val="center"/>
            </w:pPr>
          </w:p>
          <w:p w14:paraId="0F8D6DF5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4408A9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>{</w:t>
            </w:r>
          </w:p>
          <w:p w14:paraId="1A0D038E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"start": "192.168.16.151",</w:t>
            </w:r>
          </w:p>
          <w:p w14:paraId="004E0EFE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"end":"192.168.16.160",</w:t>
            </w:r>
          </w:p>
          <w:p w14:paraId="4DA1E6C9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"prefix": 24,</w:t>
            </w:r>
          </w:p>
          <w:p w14:paraId="571F95EB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"type": "internal_access_networking",</w:t>
            </w:r>
          </w:p>
          <w:p w14:paraId="71C74BFC" w14:textId="77777777" w:rsidR="00B830FE" w:rsidRPr="00B830F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 xml:space="preserve">    "gateway": "192.168.16.1"</w:t>
            </w:r>
          </w:p>
          <w:p w14:paraId="3FBFFD7C" w14:textId="05BAE6CE" w:rsidR="00301AAE" w:rsidRDefault="00B830FE" w:rsidP="00B830FE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B830FE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01AAE" w14:paraId="0677ECF5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ED0032" w14:textId="41B62A04" w:rsidR="00301AAE" w:rsidRDefault="00BB3A61" w:rsidP="001D2206">
            <w:pPr>
              <w:spacing w:line="420" w:lineRule="auto"/>
              <w:jc w:val="center"/>
            </w:pPr>
            <w:r>
              <w:t>201</w:t>
            </w:r>
          </w:p>
          <w:p w14:paraId="322D54C8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1A5599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52995C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D242E7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5D61A6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01AAE" w14:paraId="458B25DA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CA29B4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EA8CC" w14:textId="5DA9B209" w:rsidR="00301AAE" w:rsidRDefault="00114DB6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网段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8E5BBF" w14:textId="5FE363ED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628CB9" w14:textId="58F0B875" w:rsidR="00301AAE" w:rsidRDefault="009049A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DBD62FB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01AAE" w14:paraId="41207F2D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3800E7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875631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81A5BB" w14:textId="77777777" w:rsidR="00301AAE" w:rsidRPr="003A7FF0" w:rsidRDefault="00301AAE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{</w:t>
            </w:r>
          </w:p>
          <w:p w14:paraId="2BBFE9BA" w14:textId="77777777" w:rsidR="00301AAE" w:rsidRPr="003A7FF0" w:rsidRDefault="00301AAE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 xml:space="preserve">  "ID": "cc9ba0acb7ac5783d49d93fd9f8605570a337696420e7343ad834feca0780e42"</w:t>
            </w:r>
          </w:p>
          <w:p w14:paraId="3C025916" w14:textId="7C764288" w:rsidR="00301AAE" w:rsidRDefault="00301AAE" w:rsidP="00301AAE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301AAE" w14:paraId="749F3585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BC78D" w14:textId="77777777" w:rsidR="00301AAE" w:rsidRDefault="00301AA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E33CC5" w14:textId="77777777" w:rsidR="00301AAE" w:rsidRDefault="00301AA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F0DB26D" w14:textId="77777777" w:rsidR="00901057" w:rsidRDefault="00901057" w:rsidP="00901057"/>
    <w:p w14:paraId="349A1837" w14:textId="2560DFF1" w:rsidR="00097CA7" w:rsidRDefault="00097CA7" w:rsidP="00D75D9A">
      <w:pPr>
        <w:pStyle w:val="3"/>
      </w:pPr>
      <w:r>
        <w:rPr>
          <w:rFonts w:hint="eastAsia"/>
        </w:rPr>
        <w:t>网段</w:t>
      </w:r>
      <w:r w:rsidR="00064A75"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993B54" w14:paraId="61372A1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CECC0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768E1F" w14:textId="0E355493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EB2FD8">
              <w:rPr>
                <w:rFonts w:cs="微软雅黑"/>
                <w:sz w:val="24"/>
                <w:szCs w:val="24"/>
              </w:rPr>
              <w:t>{netwroking</w:t>
            </w:r>
            <w:r>
              <w:rPr>
                <w:rFonts w:cs="微软雅黑"/>
                <w:sz w:val="24"/>
                <w:szCs w:val="24"/>
              </w:rPr>
              <w:t>_id}/disable</w:t>
            </w:r>
          </w:p>
        </w:tc>
      </w:tr>
      <w:tr w:rsidR="00993B54" w14:paraId="7CA2ADE1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5633E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1221AD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993B54" w14:paraId="389042E7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F58E3F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5EC3F3" w14:textId="3A1C3C96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停用网段</w:t>
            </w:r>
          </w:p>
        </w:tc>
      </w:tr>
      <w:tr w:rsidR="00993B54" w14:paraId="235B2602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37B0D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74611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BE62A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DADD8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18DD6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0D65EDCF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CDD757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CB22C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24E5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851B5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77362C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786E7E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60DE0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32F62F" w14:textId="77777777" w:rsidR="00993B54" w:rsidRDefault="00993B54" w:rsidP="001D2206">
            <w:pPr>
              <w:spacing w:line="420" w:lineRule="auto"/>
              <w:jc w:val="center"/>
            </w:pPr>
          </w:p>
          <w:p w14:paraId="6B1B26A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A72D70" w14:textId="77777777" w:rsidR="00993B54" w:rsidRDefault="00993B5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5A03A633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7B1D98" w14:textId="77777777" w:rsidR="00993B54" w:rsidRDefault="00993B54" w:rsidP="001D2206">
            <w:pPr>
              <w:spacing w:line="420" w:lineRule="auto"/>
              <w:jc w:val="center"/>
            </w:pPr>
            <w:r>
              <w:t>200</w:t>
            </w:r>
          </w:p>
          <w:p w14:paraId="772B558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C883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816E2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6CC54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85A0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23B07605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BC79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F40C1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80EFA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779C75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A21D2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3668708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AC53B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1377C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E6FC44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C42ED84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B2C5BC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58A871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4480AB0" w14:textId="77777777" w:rsidR="00993B54" w:rsidRPr="00993B54" w:rsidRDefault="00993B54" w:rsidP="00993B54"/>
    <w:p w14:paraId="169FC7E1" w14:textId="585B9D7D" w:rsidR="00097CA7" w:rsidRDefault="00097CA7" w:rsidP="00D75D9A">
      <w:pPr>
        <w:pStyle w:val="3"/>
      </w:pPr>
      <w:r>
        <w:rPr>
          <w:rFonts w:hint="eastAsia"/>
        </w:rPr>
        <w:t>网段</w:t>
      </w:r>
      <w:r w:rsidR="00064A75"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993B54" w14:paraId="439B4A8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7B36B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BF00FCE" w14:textId="3125BD79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8E7C61">
              <w:rPr>
                <w:rFonts w:cs="微软雅黑"/>
                <w:sz w:val="24"/>
                <w:szCs w:val="24"/>
              </w:rPr>
              <w:t>{netwroking</w:t>
            </w:r>
            <w:r>
              <w:rPr>
                <w:rFonts w:cs="微软雅黑"/>
                <w:sz w:val="24"/>
                <w:szCs w:val="24"/>
              </w:rPr>
              <w:t>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993B54" w14:paraId="3B02BB69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87A85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50DB87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993B54" w14:paraId="44235EC2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DC7E2A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E0F4FE" w14:textId="238CE07D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启用网段</w:t>
            </w:r>
          </w:p>
        </w:tc>
      </w:tr>
      <w:tr w:rsidR="00993B54" w14:paraId="4C9A177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F711F2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781FBE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66AA05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954E2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E4A4F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21659579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82E16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0D4C70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3A246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925FD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73F407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5B7B7E3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241022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8BC5A2" w14:textId="77777777" w:rsidR="00993B54" w:rsidRDefault="00993B54" w:rsidP="001D2206">
            <w:pPr>
              <w:spacing w:line="420" w:lineRule="auto"/>
              <w:jc w:val="center"/>
            </w:pPr>
          </w:p>
          <w:p w14:paraId="6029DD86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243951" w14:textId="77777777" w:rsidR="00993B54" w:rsidRDefault="00993B54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259C7238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1642AE" w14:textId="77777777" w:rsidR="00993B54" w:rsidRDefault="00993B54" w:rsidP="001D2206">
            <w:pPr>
              <w:spacing w:line="420" w:lineRule="auto"/>
              <w:jc w:val="center"/>
            </w:pPr>
            <w:r>
              <w:t>200</w:t>
            </w:r>
          </w:p>
          <w:p w14:paraId="3508BE1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70562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54CE4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8387F1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02FC7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993B54" w14:paraId="7B14C1FE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D69419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FC8768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E3723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A205EB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C9E2F6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625B0FF3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632A2D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55F8C3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350058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993B54" w14:paraId="39ACD545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7FD144" w14:textId="77777777" w:rsidR="00993B54" w:rsidRDefault="00993B54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8BFE6F" w14:textId="77777777" w:rsidR="00993B54" w:rsidRDefault="00993B54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1D667B4" w14:textId="495E7C32" w:rsidR="00017DF0" w:rsidRDefault="00017DF0" w:rsidP="00D75D9A">
      <w:pPr>
        <w:pStyle w:val="3"/>
      </w:pPr>
      <w:r>
        <w:rPr>
          <w:rFonts w:hint="eastAsia"/>
        </w:rPr>
        <w:t>网段</w:t>
      </w:r>
      <w:r w:rsidR="00064A75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17DF0" w14:paraId="72F3EB5F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5545A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5DC24D" w14:textId="6407517E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Pr="00B05B46">
              <w:rPr>
                <w:rFonts w:cs="微软雅黑"/>
                <w:sz w:val="24"/>
                <w:szCs w:val="24"/>
              </w:rPr>
              <w:t xml:space="preserve"> networkings</w:t>
            </w:r>
            <w:r>
              <w:rPr>
                <w:rFonts w:cs="微软雅黑"/>
                <w:sz w:val="24"/>
                <w:szCs w:val="24"/>
              </w:rPr>
              <w:t>/{</w:t>
            </w:r>
            <w:r w:rsidR="00275435">
              <w:rPr>
                <w:rFonts w:cs="微软雅黑"/>
                <w:sz w:val="24"/>
                <w:szCs w:val="24"/>
              </w:rPr>
              <w:t xml:space="preserve"> networking</w:t>
            </w:r>
            <w:r>
              <w:rPr>
                <w:rFonts w:cs="微软雅黑"/>
                <w:sz w:val="24"/>
                <w:szCs w:val="24"/>
              </w:rPr>
              <w:t xml:space="preserve"> _id}</w:t>
            </w:r>
          </w:p>
        </w:tc>
      </w:tr>
      <w:tr w:rsidR="00017DF0" w14:paraId="01A2A53D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998ED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092379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17DF0" w14:paraId="1339705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A9C53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FEACD7" w14:textId="15D72C9D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删除网段</w:t>
            </w:r>
          </w:p>
        </w:tc>
      </w:tr>
      <w:tr w:rsidR="00017DF0" w14:paraId="7D7C07DD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97E1AC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B94711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E8513B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81408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94DA0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17DF0" w14:paraId="3C96EF6D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6AFA2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CCA78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44B3EC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B74D90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274535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6606C515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6BF507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A3CB83" w14:textId="77777777" w:rsidR="00017DF0" w:rsidRDefault="00017DF0" w:rsidP="001D2206">
            <w:pPr>
              <w:spacing w:line="420" w:lineRule="auto"/>
              <w:jc w:val="center"/>
            </w:pPr>
          </w:p>
          <w:p w14:paraId="3BC31C62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24B37E" w14:textId="77777777" w:rsidR="00017DF0" w:rsidRDefault="00017DF0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6F11E1BF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C3AE71" w14:textId="01A10ACA" w:rsidR="00017DF0" w:rsidRDefault="00944DF0" w:rsidP="001D2206">
            <w:pPr>
              <w:spacing w:line="420" w:lineRule="auto"/>
              <w:jc w:val="center"/>
            </w:pPr>
            <w:r>
              <w:t>204</w:t>
            </w:r>
          </w:p>
          <w:p w14:paraId="6A07E988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97075B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21F0D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6E0C44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D95EAD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17DF0" w14:paraId="1A7F6EC1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0E407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CCEF0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A9D6E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68683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132BAE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3445EF09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C8B2F6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8660D5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3DA094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17DF0" w14:paraId="5AE6CCB9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EFF89F" w14:textId="77777777" w:rsidR="00017DF0" w:rsidRDefault="00017DF0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21D4A1" w14:textId="77777777" w:rsidR="00017DF0" w:rsidRDefault="00017DF0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5B7CF24" w14:textId="77777777" w:rsidR="00097CA7" w:rsidRPr="00D3209F" w:rsidRDefault="00097CA7" w:rsidP="00901057"/>
    <w:p w14:paraId="211E3F53" w14:textId="62D42346" w:rsidR="00F37C0F" w:rsidRDefault="003E3188" w:rsidP="003E3188">
      <w:pPr>
        <w:pStyle w:val="2"/>
      </w:pPr>
      <w:r>
        <w:rPr>
          <w:rFonts w:hint="eastAsia"/>
        </w:rPr>
        <w:lastRenderedPageBreak/>
        <w:t>端口管理</w:t>
      </w:r>
    </w:p>
    <w:p w14:paraId="6913DC55" w14:textId="4C53580B" w:rsidR="005E0133" w:rsidRDefault="005E0133" w:rsidP="00D75D9A">
      <w:pPr>
        <w:pStyle w:val="3"/>
        <w:numPr>
          <w:ilvl w:val="0"/>
          <w:numId w:val="6"/>
        </w:numPr>
      </w:pPr>
      <w:r>
        <w:rPr>
          <w:rFonts w:hint="eastAsia"/>
        </w:rPr>
        <w:t>端口</w:t>
      </w:r>
      <w:r w:rsidR="00064A75">
        <w:rPr>
          <w:rFonts w:hint="eastAsia"/>
        </w:rPr>
        <w:t>导入</w:t>
      </w:r>
    </w:p>
    <w:tbl>
      <w:tblPr>
        <w:tblW w:w="0" w:type="auto"/>
        <w:tblInd w:w="39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608"/>
        <w:gridCol w:w="1235"/>
        <w:gridCol w:w="1540"/>
        <w:gridCol w:w="275"/>
        <w:gridCol w:w="954"/>
        <w:gridCol w:w="255"/>
        <w:gridCol w:w="2039"/>
      </w:tblGrid>
      <w:tr w:rsidR="005E0133" w14:paraId="365DBCFE" w14:textId="77777777" w:rsidTr="001D2206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CDE076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28D41A" w14:textId="3FB1E0BA" w:rsidR="005E0133" w:rsidRDefault="005E0133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="005060EA" w:rsidRPr="005060EA">
              <w:rPr>
                <w:rFonts w:cs="微软雅黑"/>
                <w:sz w:val="24"/>
                <w:szCs w:val="24"/>
              </w:rPr>
              <w:t>/v1.0/networkings/</w:t>
            </w:r>
            <w:r w:rsidR="00F95598">
              <w:rPr>
                <w:rFonts w:cs="微软雅黑"/>
                <w:sz w:val="24"/>
                <w:szCs w:val="24"/>
              </w:rPr>
              <w:t>ports</w:t>
            </w:r>
          </w:p>
        </w:tc>
      </w:tr>
      <w:tr w:rsidR="005E0133" w14:paraId="72B3C2FE" w14:textId="77777777" w:rsidTr="001D2206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28240E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FC0760" w14:textId="77777777" w:rsidR="005E0133" w:rsidRDefault="005E0133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5E0133" w14:paraId="67C73D58" w14:textId="77777777" w:rsidTr="001D2206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4C714C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A36786" w14:textId="5441F85F" w:rsidR="005E0133" w:rsidRDefault="005E0133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导入</w:t>
            </w:r>
            <w:r w:rsidR="009C2223">
              <w:rPr>
                <w:rFonts w:cs="微软雅黑" w:hint="eastAsia"/>
                <w:sz w:val="24"/>
                <w:szCs w:val="24"/>
              </w:rPr>
              <w:t>端口</w:t>
            </w:r>
          </w:p>
        </w:tc>
      </w:tr>
      <w:tr w:rsidR="005E0133" w14:paraId="7EA59C28" w14:textId="77777777" w:rsidTr="001D2206">
        <w:trPr>
          <w:trHeight w:val="716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89459D" w14:textId="77777777" w:rsidR="005E0133" w:rsidRDefault="005E0133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408068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B16F5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FC948A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DB3C50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5E0133" w14:paraId="0F1312E8" w14:textId="77777777" w:rsidTr="001D2206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64953B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BDC516" w14:textId="32C79E68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起始端口号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3EAFDD" w14:textId="6911660D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start</w:t>
            </w:r>
          </w:p>
        </w:tc>
        <w:tc>
          <w:tcPr>
            <w:tcW w:w="12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ED8714" w14:textId="121BA90A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63E348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0133" w14:paraId="7859CA77" w14:textId="77777777" w:rsidTr="001D2206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C90846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4F55E5" w14:textId="6E8226E9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结束端口号</w:t>
            </w:r>
          </w:p>
        </w:tc>
        <w:tc>
          <w:tcPr>
            <w:tcW w:w="18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9F24AE" w14:textId="1387EF10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end</w:t>
            </w:r>
          </w:p>
        </w:tc>
        <w:tc>
          <w:tcPr>
            <w:tcW w:w="12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F1608" w14:textId="4A30A9CB" w:rsidR="005E0133" w:rsidRDefault="00C15552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2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CFD2E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0133" w14:paraId="44AAF9CE" w14:textId="77777777" w:rsidTr="001D2206">
        <w:trPr>
          <w:trHeight w:val="90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B921A1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4BF4A2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D72C51" w14:textId="77777777" w:rsidR="00C15552" w:rsidRPr="00C15552" w:rsidRDefault="00C15552" w:rsidP="00C1555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C15552">
              <w:rPr>
                <w:rFonts w:cs="微软雅黑"/>
                <w:sz w:val="20"/>
                <w:szCs w:val="24"/>
              </w:rPr>
              <w:t>{</w:t>
            </w:r>
          </w:p>
          <w:p w14:paraId="0CCBF931" w14:textId="77777777" w:rsidR="00C15552" w:rsidRPr="00C15552" w:rsidRDefault="00C15552" w:rsidP="00C1555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C15552">
              <w:rPr>
                <w:rFonts w:cs="微软雅黑"/>
                <w:sz w:val="20"/>
                <w:szCs w:val="24"/>
              </w:rPr>
              <w:t xml:space="preserve">    "start": 30000,</w:t>
            </w:r>
          </w:p>
          <w:p w14:paraId="08239782" w14:textId="77777777" w:rsidR="00C15552" w:rsidRPr="00C15552" w:rsidRDefault="00C15552" w:rsidP="00C1555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C15552">
              <w:rPr>
                <w:rFonts w:cs="微软雅黑"/>
                <w:sz w:val="20"/>
                <w:szCs w:val="24"/>
              </w:rPr>
              <w:t xml:space="preserve">    "end": 30009</w:t>
            </w:r>
          </w:p>
          <w:p w14:paraId="3F3739A3" w14:textId="58780D5F" w:rsidR="005E0133" w:rsidRDefault="00C15552" w:rsidP="00C15552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C15552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E0133" w14:paraId="3F89C03B" w14:textId="77777777" w:rsidTr="001D2206">
        <w:trPr>
          <w:trHeight w:val="115"/>
        </w:trPr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3E3AA3" w14:textId="7B7C07BE" w:rsidR="005E0133" w:rsidRDefault="00BA6DB1" w:rsidP="001D2206">
            <w:pPr>
              <w:spacing w:line="420" w:lineRule="auto"/>
              <w:jc w:val="center"/>
            </w:pPr>
            <w:r>
              <w:t>201</w:t>
            </w:r>
          </w:p>
          <w:p w14:paraId="645C6125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07B1DE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3F5AEF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9028AA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22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74D12E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5E0133" w14:paraId="20F43072" w14:textId="77777777" w:rsidTr="001D2206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A06E47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B36145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A79F36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2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9399EE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2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852BF5" w14:textId="77777777" w:rsidR="005E0133" w:rsidRDefault="005E0133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E0133" w14:paraId="22F600FF" w14:textId="77777777" w:rsidTr="001D2206">
        <w:trPr>
          <w:trHeight w:val="112"/>
        </w:trPr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F3421B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3BE497" w14:textId="77777777" w:rsidR="005E0133" w:rsidRPr="000A12CB" w:rsidRDefault="005E0133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0A12CB"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506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48DED9" w14:textId="77777777" w:rsidR="003A7FF0" w:rsidRPr="003A7FF0" w:rsidRDefault="003A7FF0" w:rsidP="003A7F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{</w:t>
            </w:r>
          </w:p>
          <w:p w14:paraId="6F9A28DC" w14:textId="77777777" w:rsidR="003A7FF0" w:rsidRPr="003A7FF0" w:rsidRDefault="003A7FF0" w:rsidP="003A7F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 xml:space="preserve">  "num": 10</w:t>
            </w:r>
          </w:p>
          <w:p w14:paraId="69BD6C70" w14:textId="081E6DD8" w:rsidR="005E0133" w:rsidRDefault="003A7FF0" w:rsidP="003A7FF0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3A7FF0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E0133" w14:paraId="45392982" w14:textId="77777777" w:rsidTr="001D2206"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90F739" w14:textId="77777777" w:rsidR="005E0133" w:rsidRDefault="005E0133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6298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693594" w14:textId="77777777" w:rsidR="005E0133" w:rsidRDefault="005E0133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true</w:t>
            </w:r>
          </w:p>
        </w:tc>
      </w:tr>
    </w:tbl>
    <w:p w14:paraId="1E7D4971" w14:textId="77777777" w:rsidR="005E0133" w:rsidRDefault="005E0133" w:rsidP="005E0133"/>
    <w:p w14:paraId="4B467521" w14:textId="3C456743" w:rsidR="004505EE" w:rsidRDefault="004505EE" w:rsidP="00D75D9A">
      <w:pPr>
        <w:pStyle w:val="3"/>
      </w:pPr>
      <w:r>
        <w:rPr>
          <w:rFonts w:hint="eastAsia"/>
        </w:rPr>
        <w:lastRenderedPageBreak/>
        <w:t>端口</w:t>
      </w:r>
      <w:r w:rsidR="00064A75"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505EE" w14:paraId="0D07E46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8636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D96BC4" w14:textId="167FA972" w:rsidR="004505EE" w:rsidRDefault="004505EE" w:rsidP="004505EE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/port</w:t>
            </w:r>
            <w:r w:rsidR="00DB59AE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/{port}/disable</w:t>
            </w:r>
          </w:p>
        </w:tc>
      </w:tr>
      <w:tr w:rsidR="004505EE" w14:paraId="623D8C6C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D2A8C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A1A4D6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624C1C1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40FDA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4FB128" w14:textId="78598B1E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停用端口</w:t>
            </w:r>
          </w:p>
        </w:tc>
      </w:tr>
      <w:tr w:rsidR="004505EE" w14:paraId="23EDCB5F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DE0F39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FABD0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32554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FFB88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55E98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08AD34A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9FCCB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7E1E3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5AF13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E38EE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E5DA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697224D7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D883A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3F0889" w14:textId="77777777" w:rsidR="004505EE" w:rsidRDefault="004505EE" w:rsidP="001D2206">
            <w:pPr>
              <w:spacing w:line="420" w:lineRule="auto"/>
              <w:jc w:val="center"/>
            </w:pPr>
          </w:p>
          <w:p w14:paraId="3E37676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87C3DF" w14:textId="77777777" w:rsidR="004505EE" w:rsidRDefault="004505EE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8528B37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FC3C6C" w14:textId="77777777" w:rsidR="004505EE" w:rsidRDefault="004505EE" w:rsidP="001D2206">
            <w:pPr>
              <w:spacing w:line="420" w:lineRule="auto"/>
              <w:jc w:val="center"/>
            </w:pPr>
            <w:r>
              <w:t>200</w:t>
            </w:r>
          </w:p>
          <w:p w14:paraId="19A6DFC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E4191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A3062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009F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B35F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E9DD866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39D3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A21CF7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E2A7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EFDF1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4E304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7A47BCAB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83900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39479D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7D4187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4CC521F4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1DEA27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ACA1B9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1B46F46" w14:textId="77777777" w:rsidR="004505EE" w:rsidRPr="00993B54" w:rsidRDefault="004505EE" w:rsidP="004505EE"/>
    <w:p w14:paraId="421D9DE8" w14:textId="47B99566" w:rsidR="004505EE" w:rsidRDefault="009A5373" w:rsidP="00D75D9A">
      <w:pPr>
        <w:pStyle w:val="3"/>
      </w:pPr>
      <w:r>
        <w:rPr>
          <w:rFonts w:hint="eastAsia"/>
        </w:rPr>
        <w:t>端口</w:t>
      </w:r>
      <w:r w:rsidR="00064A75"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505EE" w14:paraId="4076C57E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3FA01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ECEE16" w14:textId="504FC656" w:rsidR="004505EE" w:rsidRDefault="00655CFF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/v1.0/networkings</w:t>
            </w:r>
            <w:r>
              <w:rPr>
                <w:rFonts w:cs="微软雅黑" w:hint="eastAsia"/>
                <w:sz w:val="24"/>
                <w:szCs w:val="24"/>
              </w:rPr>
              <w:t>/port</w:t>
            </w:r>
            <w:r w:rsidR="00DB59AE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/{port}/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4505EE" w14:paraId="46D04964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83443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DD033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0F6C52BA" w14:textId="77777777" w:rsidTr="001D2206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C4C0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DAC6A" w14:textId="68211111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启用</w:t>
            </w:r>
            <w:r w:rsidR="009A5373">
              <w:rPr>
                <w:rFonts w:cs="微软雅黑" w:hint="eastAsia"/>
                <w:sz w:val="24"/>
                <w:szCs w:val="24"/>
              </w:rPr>
              <w:t>端口</w:t>
            </w:r>
          </w:p>
        </w:tc>
      </w:tr>
      <w:tr w:rsidR="004505EE" w14:paraId="09F20F76" w14:textId="77777777" w:rsidTr="001D2206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AE527B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F194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9924B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22403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077A7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7B3DE0CE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47C862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F190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CF77E2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36F33D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1E58B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6D8E5416" w14:textId="77777777" w:rsidTr="001D2206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E642DD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FCDDD" w14:textId="77777777" w:rsidR="004505EE" w:rsidRDefault="004505EE" w:rsidP="001D2206">
            <w:pPr>
              <w:spacing w:line="420" w:lineRule="auto"/>
              <w:jc w:val="center"/>
            </w:pPr>
          </w:p>
          <w:p w14:paraId="00A945E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EB14EA" w14:textId="77777777" w:rsidR="004505EE" w:rsidRDefault="004505EE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70DF8DAE" w14:textId="77777777" w:rsidTr="001D2206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3CB7C6" w14:textId="77777777" w:rsidR="004505EE" w:rsidRDefault="004505EE" w:rsidP="001D2206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1C62CA1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EF5A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2A45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78736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F10F2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00999489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B3AB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18EEC7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8D0FC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A303B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D21C6E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718A0AA" w14:textId="77777777" w:rsidTr="001D2206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E406E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E9185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58B4B1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42EC483B" w14:textId="77777777" w:rsidTr="001D2206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D857F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445F2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D9BC7E3" w14:textId="201D07C4" w:rsidR="004505EE" w:rsidRDefault="00C5296D" w:rsidP="00D75D9A">
      <w:pPr>
        <w:pStyle w:val="3"/>
      </w:pPr>
      <w:r>
        <w:rPr>
          <w:rFonts w:hint="eastAsia"/>
        </w:rPr>
        <w:t>端口</w:t>
      </w:r>
      <w:r w:rsidR="00064A75">
        <w:rPr>
          <w:rFonts w:hint="eastAsia"/>
        </w:rPr>
        <w:t>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505EE" w14:paraId="6B863AAA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0421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04DC5B" w14:textId="42CFE6E5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>
              <w:rPr>
                <w:rFonts w:cs="微软雅黑"/>
                <w:sz w:val="24"/>
                <w:szCs w:val="24"/>
              </w:rPr>
              <w:t xml:space="preserve"> /v1</w:t>
            </w:r>
            <w:r>
              <w:rPr>
                <w:rFonts w:cs="微软雅黑" w:hint="eastAsia"/>
                <w:sz w:val="24"/>
                <w:szCs w:val="24"/>
              </w:rPr>
              <w:t>.0</w:t>
            </w:r>
            <w:r>
              <w:rPr>
                <w:rFonts w:cs="微软雅黑"/>
                <w:sz w:val="24"/>
                <w:szCs w:val="24"/>
              </w:rPr>
              <w:t>/</w:t>
            </w:r>
            <w:r w:rsidRPr="00B05B46">
              <w:rPr>
                <w:rFonts w:cs="微软雅黑"/>
                <w:sz w:val="24"/>
                <w:szCs w:val="24"/>
              </w:rPr>
              <w:t xml:space="preserve"> networkings</w:t>
            </w:r>
            <w:r>
              <w:rPr>
                <w:rFonts w:cs="微软雅黑"/>
                <w:sz w:val="24"/>
                <w:szCs w:val="24"/>
              </w:rPr>
              <w:t>/</w:t>
            </w:r>
            <w:r w:rsidR="00F74FFE">
              <w:rPr>
                <w:rFonts w:cs="微软雅黑" w:hint="eastAsia"/>
                <w:sz w:val="24"/>
                <w:szCs w:val="24"/>
              </w:rPr>
              <w:t>port</w:t>
            </w:r>
            <w:r w:rsidR="004C728E">
              <w:rPr>
                <w:rFonts w:cs="微软雅黑" w:hint="eastAsia"/>
                <w:sz w:val="24"/>
                <w:szCs w:val="24"/>
              </w:rPr>
              <w:t>s</w:t>
            </w:r>
            <w:r w:rsidR="00F74FFE">
              <w:rPr>
                <w:rFonts w:cs="微软雅黑"/>
                <w:sz w:val="24"/>
                <w:szCs w:val="24"/>
              </w:rPr>
              <w:t>/{port}/</w:t>
            </w:r>
          </w:p>
        </w:tc>
      </w:tr>
      <w:tr w:rsidR="004505EE" w14:paraId="3C688ADB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5810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B380FE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505EE" w14:paraId="0A49DEC7" w14:textId="77777777" w:rsidTr="00CE37A2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A3D3B2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4FD08DD" w14:textId="191BB8B5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删除</w:t>
            </w:r>
            <w:r w:rsidR="00F74FFE">
              <w:rPr>
                <w:rFonts w:cs="微软雅黑" w:hint="eastAsia"/>
                <w:sz w:val="24"/>
                <w:szCs w:val="24"/>
              </w:rPr>
              <w:t>端口</w:t>
            </w:r>
          </w:p>
        </w:tc>
      </w:tr>
      <w:tr w:rsidR="004505EE" w14:paraId="7C4E6896" w14:textId="77777777" w:rsidTr="00CE37A2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F43FA0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39B3F8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B9F89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82042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E73E51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4D21008D" w14:textId="77777777" w:rsidTr="00CE37A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F476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3A74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A4BBE9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C9BC2E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44DEB7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3FFF4566" w14:textId="77777777" w:rsidTr="00CE37A2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1EF48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9851BC" w14:textId="77777777" w:rsidR="004505EE" w:rsidRDefault="004505EE" w:rsidP="001D2206">
            <w:pPr>
              <w:spacing w:line="420" w:lineRule="auto"/>
              <w:jc w:val="center"/>
            </w:pPr>
          </w:p>
          <w:p w14:paraId="2A847FF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82D616C" w14:textId="77777777" w:rsidR="004505EE" w:rsidRDefault="004505EE" w:rsidP="001D2206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5176959A" w14:textId="77777777" w:rsidTr="00CE37A2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1639BD" w14:textId="5D55F183" w:rsidR="004505EE" w:rsidRDefault="00BA6DB1" w:rsidP="001D2206">
            <w:pPr>
              <w:spacing w:line="420" w:lineRule="auto"/>
              <w:jc w:val="center"/>
            </w:pPr>
            <w:r>
              <w:t>204</w:t>
            </w:r>
          </w:p>
          <w:p w14:paraId="52B1DFC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E2A026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696E3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776E6F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D48ECA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505EE" w14:paraId="1E9E1D6A" w14:textId="77777777" w:rsidTr="00CE37A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5613F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485DC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421825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A52BAB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890BFF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24B581EF" w14:textId="77777777" w:rsidTr="00CE37A2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DB34F0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8AB554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A5B1EB2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505EE" w14:paraId="7411BC1C" w14:textId="77777777" w:rsidTr="00CE37A2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67D8C" w14:textId="77777777" w:rsidR="004505EE" w:rsidRDefault="004505EE" w:rsidP="001D2206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4B47E3" w14:textId="77777777" w:rsidR="004505EE" w:rsidRDefault="004505EE" w:rsidP="001D2206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45A200A" w14:textId="77777777" w:rsidR="00097CA7" w:rsidRPr="005E0133" w:rsidRDefault="00097CA7" w:rsidP="005E0133"/>
    <w:p w14:paraId="7F5A142F" w14:textId="56485F7C" w:rsidR="003E3188" w:rsidRDefault="003E3188" w:rsidP="003E3188">
      <w:pPr>
        <w:pStyle w:val="2"/>
      </w:pPr>
      <w:r>
        <w:rPr>
          <w:rFonts w:hint="eastAsia"/>
        </w:rPr>
        <w:lastRenderedPageBreak/>
        <w:t>存储管理</w:t>
      </w:r>
    </w:p>
    <w:p w14:paraId="304EDC36" w14:textId="746BF043" w:rsidR="004A10A8" w:rsidRDefault="008D6765" w:rsidP="00D75D9A">
      <w:pPr>
        <w:pStyle w:val="3"/>
        <w:numPr>
          <w:ilvl w:val="0"/>
          <w:numId w:val="10"/>
        </w:numPr>
      </w:pPr>
      <w:r w:rsidRPr="008D6765">
        <w:rPr>
          <w:rFonts w:hint="eastAsia"/>
        </w:rPr>
        <w:t>存储登记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6F5BDD" w14:paraId="6E2DD47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B4CC9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1A54A3" w14:textId="23273674" w:rsidR="006F5BDD" w:rsidRDefault="006F5BDD" w:rsidP="006F5BD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 w:rsidR="00DF6AEC">
              <w:rPr>
                <w:rFonts w:cs="微软雅黑"/>
                <w:sz w:val="24"/>
                <w:szCs w:val="24"/>
              </w:rPr>
              <w:t>storage/san</w:t>
            </w:r>
          </w:p>
        </w:tc>
      </w:tr>
      <w:tr w:rsidR="006F5BDD" w14:paraId="67CE9C7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3DD976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CC6F17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6F5BDD" w14:paraId="6110205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6977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FE9112" w14:textId="6AE7020B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存储登记</w:t>
            </w:r>
            <w:r w:rsidR="00897789">
              <w:rPr>
                <w:rFonts w:cs="微软雅黑" w:hint="eastAsia"/>
                <w:sz w:val="24"/>
                <w:szCs w:val="24"/>
              </w:rPr>
              <w:t>，可以重复登记</w:t>
            </w:r>
            <w:r w:rsidR="004128A1">
              <w:rPr>
                <w:rFonts w:cs="微软雅黑" w:hint="eastAsia"/>
                <w:sz w:val="24"/>
                <w:szCs w:val="24"/>
              </w:rPr>
              <w:t>，检查数据是否存在，如果存在</w:t>
            </w:r>
            <w:r w:rsidR="004128A1">
              <w:rPr>
                <w:rFonts w:cs="微软雅黑" w:hint="eastAsia"/>
                <w:sz w:val="24"/>
                <w:szCs w:val="24"/>
              </w:rPr>
              <w:t>update</w:t>
            </w:r>
            <w:r w:rsidR="004128A1">
              <w:rPr>
                <w:rFonts w:cs="微软雅黑" w:hint="eastAsia"/>
                <w:sz w:val="24"/>
                <w:szCs w:val="24"/>
              </w:rPr>
              <w:t>，不存在</w:t>
            </w:r>
            <w:r w:rsidR="004128A1">
              <w:rPr>
                <w:rFonts w:cs="微软雅黑" w:hint="eastAsia"/>
                <w:sz w:val="24"/>
                <w:szCs w:val="24"/>
              </w:rPr>
              <w:t>insert</w:t>
            </w:r>
            <w:r w:rsidR="004128A1">
              <w:rPr>
                <w:rFonts w:cs="微软雅黑" w:hint="eastAsia"/>
                <w:sz w:val="24"/>
                <w:szCs w:val="24"/>
              </w:rPr>
              <w:t>，需要做可用性验证</w:t>
            </w:r>
          </w:p>
        </w:tc>
      </w:tr>
      <w:tr w:rsidR="006F5BDD" w14:paraId="5B5C9F00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B5FB1B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F0F8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B47EC5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7030A5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07052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F5BDD" w14:paraId="32C85D6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4C9EF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7A3229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301A0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C2097B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F2698F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52385010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B50D9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D64DE3" w14:textId="77777777" w:rsidR="006F5BDD" w:rsidRDefault="006F5BDD" w:rsidP="00761853">
            <w:pPr>
              <w:spacing w:line="420" w:lineRule="auto"/>
              <w:jc w:val="center"/>
            </w:pPr>
          </w:p>
          <w:p w14:paraId="6776F1FA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2DEF0B" w14:textId="77777777" w:rsidR="006F5BDD" w:rsidRDefault="006F5BDD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51DB04C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45233" w14:textId="53DDC6C2" w:rsidR="006F5BDD" w:rsidRDefault="00BA6DB1" w:rsidP="00761853">
            <w:pPr>
              <w:spacing w:line="420" w:lineRule="auto"/>
              <w:jc w:val="center"/>
            </w:pPr>
            <w:r>
              <w:t>201</w:t>
            </w:r>
          </w:p>
          <w:p w14:paraId="04B246F2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587247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24E8C1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022196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CF396E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F5BDD" w14:paraId="25029A0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4367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BB4993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028963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5D4D8A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749846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1CAC0E0A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D091D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B38B4F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F40D39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6F5BDD" w14:paraId="1C4E555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A3504E" w14:textId="77777777" w:rsidR="006F5BDD" w:rsidRDefault="006F5BDD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74C7C6F" w14:textId="77777777" w:rsidR="006F5BDD" w:rsidRDefault="006F5BDD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374C0A5" w14:textId="77777777" w:rsidR="00362F07" w:rsidRPr="00362F07" w:rsidRDefault="00362F07" w:rsidP="00362F07"/>
    <w:p w14:paraId="308E5365" w14:textId="77777777" w:rsidR="008D6765" w:rsidRDefault="008D6765" w:rsidP="00D75D9A">
      <w:pPr>
        <w:pStyle w:val="3"/>
      </w:pPr>
      <w:r w:rsidRPr="008D6765">
        <w:rPr>
          <w:rFonts w:hint="eastAsia"/>
        </w:rPr>
        <w:t>存储出库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3A588A4F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8785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8D007D" w14:textId="1C82B91E" w:rsidR="00362F07" w:rsidRDefault="00DF6AE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DELETE</w:t>
            </w:r>
            <w:r w:rsidR="00362F07">
              <w:rPr>
                <w:rFonts w:cs="微软雅黑"/>
                <w:sz w:val="24"/>
                <w:szCs w:val="24"/>
              </w:rPr>
              <w:t xml:space="preserve"> </w:t>
            </w:r>
            <w:r w:rsidR="00362F07"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/>
                <w:sz w:val="24"/>
                <w:szCs w:val="24"/>
              </w:rPr>
              <w:t>storage/san/{storage_id}</w:t>
            </w:r>
          </w:p>
        </w:tc>
      </w:tr>
      <w:tr w:rsidR="00362F07" w14:paraId="50BC6852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BEDCC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299816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3374552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FAF3F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6D62CE" w14:textId="3C722C22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存储</w:t>
            </w:r>
            <w:r w:rsidR="00DF6AEC">
              <w:rPr>
                <w:rFonts w:cs="微软雅黑" w:hint="eastAsia"/>
                <w:sz w:val="24"/>
                <w:szCs w:val="24"/>
              </w:rPr>
              <w:t>出库</w:t>
            </w:r>
          </w:p>
        </w:tc>
      </w:tr>
      <w:tr w:rsidR="00362F07" w14:paraId="62E9703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F3644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59D61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7757A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B2C1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882B1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4B9E2A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83A31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135A8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85C6D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29E3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1C88D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8D33625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396FB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7ED4B6" w14:textId="77777777" w:rsidR="00362F07" w:rsidRDefault="00362F07" w:rsidP="00893EE3">
            <w:pPr>
              <w:spacing w:line="420" w:lineRule="auto"/>
              <w:jc w:val="center"/>
            </w:pPr>
          </w:p>
          <w:p w14:paraId="24B303D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A61729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283EFA2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D0F067" w14:textId="04505D12" w:rsidR="00362F07" w:rsidRDefault="00BA6DB1" w:rsidP="00893EE3">
            <w:pPr>
              <w:spacing w:line="420" w:lineRule="auto"/>
              <w:jc w:val="center"/>
            </w:pPr>
            <w:r>
              <w:t>204</w:t>
            </w:r>
          </w:p>
          <w:p w14:paraId="7FA36A6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36844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7C955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A21B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6D488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250CBB13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CE11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A4BF0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41FAF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4593C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E42D5B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F0F5432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717E3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0444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D7C0E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69A34A75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E07E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D22585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6355A5D" w14:textId="77777777" w:rsidR="00362F07" w:rsidRPr="00362F07" w:rsidRDefault="00362F07" w:rsidP="00362F07"/>
    <w:p w14:paraId="3780EACD" w14:textId="58F25672" w:rsidR="008D6765" w:rsidRDefault="008D6765" w:rsidP="00D75D9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 w:rsidRPr="008D6765">
        <w:rPr>
          <w:rFonts w:hint="eastAsia"/>
        </w:rPr>
        <w:t>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09E971C4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52A0F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F55C7A" w14:textId="131BA82D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 w:rsidR="000B152D">
              <w:rPr>
                <w:rFonts w:cs="微软雅黑" w:hint="eastAsia"/>
                <w:sz w:val="24"/>
                <w:szCs w:val="24"/>
              </w:rPr>
              <w:t>storage/san</w:t>
            </w:r>
            <w:r w:rsidR="000B152D">
              <w:rPr>
                <w:rFonts w:cs="微软雅黑"/>
                <w:sz w:val="24"/>
                <w:szCs w:val="24"/>
              </w:rPr>
              <w:t>/{storage_id}</w:t>
            </w:r>
            <w:r w:rsidR="008B7F7C">
              <w:rPr>
                <w:rFonts w:cs="微软雅黑"/>
                <w:sz w:val="24"/>
                <w:szCs w:val="24"/>
              </w:rPr>
              <w:t>/raid_group</w:t>
            </w:r>
          </w:p>
        </w:tc>
      </w:tr>
      <w:tr w:rsidR="00362F07" w14:paraId="349D4D8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BE1D9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81AB81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36B7BFB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B5045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739F6B" w14:textId="77958E45" w:rsidR="00362F07" w:rsidRDefault="000B152D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RAID Group</w:t>
            </w:r>
            <w:r w:rsidR="00362F07">
              <w:rPr>
                <w:rFonts w:cs="微软雅黑" w:hint="eastAsia"/>
                <w:sz w:val="24"/>
                <w:szCs w:val="24"/>
              </w:rPr>
              <w:t>登记</w:t>
            </w:r>
          </w:p>
        </w:tc>
      </w:tr>
      <w:tr w:rsidR="00362F07" w14:paraId="2F1A4C5C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427BE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988ED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AC5E8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B2BF5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62B72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20507AC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F0277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25A822" w14:textId="0F68F803" w:rsidR="00362F07" w:rsidRPr="00D60DC2" w:rsidRDefault="00D60DC2" w:rsidP="00893EE3">
            <w:pPr>
              <w:spacing w:after="120" w:line="420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Raid group </w:t>
            </w:r>
            <w:r>
              <w:rPr>
                <w:rFonts w:ascii="Calibri" w:hAnsi="Calibri" w:cs="Calibri" w:hint="eastAsia"/>
                <w:sz w:val="20"/>
                <w:szCs w:val="24"/>
              </w:rPr>
              <w:t>号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B02641" w14:textId="09FE781F" w:rsidR="00362F07" w:rsidRDefault="00D60DC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rg_num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82F81" w14:textId="48FF47DB" w:rsidR="00362F07" w:rsidRDefault="00D60DC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int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0341E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748F34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0444E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314BA" w14:textId="77777777" w:rsidR="00362F07" w:rsidRDefault="00362F07" w:rsidP="00893EE3">
            <w:pPr>
              <w:spacing w:line="420" w:lineRule="auto"/>
              <w:jc w:val="center"/>
            </w:pPr>
          </w:p>
          <w:p w14:paraId="38CEE4C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2AC15D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2BBF0D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AA23F1" w14:textId="4F4B1FB3" w:rsidR="00362F07" w:rsidRDefault="00FC72FD" w:rsidP="00893EE3">
            <w:pPr>
              <w:spacing w:line="420" w:lineRule="auto"/>
              <w:jc w:val="center"/>
            </w:pPr>
            <w:r>
              <w:t>201</w:t>
            </w:r>
          </w:p>
          <w:p w14:paraId="7E31A80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07AEF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124C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7C023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6CD1D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349B8078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123A1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4C99F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BA94D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ED7B6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A35909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47BE1E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9C390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44E60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38CF78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B74158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6DE7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E1833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86C5055" w14:textId="77777777" w:rsidR="00362F07" w:rsidRPr="00362F07" w:rsidRDefault="00362F07" w:rsidP="00362F07"/>
    <w:p w14:paraId="52A96BF6" w14:textId="45F9D2B1" w:rsidR="008D6765" w:rsidRDefault="008D6765" w:rsidP="00D75D9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37BDED0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0F1DC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CB3BB2" w14:textId="7742C4E2" w:rsidR="00362F07" w:rsidRDefault="008B7F7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/raid_group/{raid_group_id}/disable</w:t>
            </w:r>
          </w:p>
        </w:tc>
      </w:tr>
      <w:tr w:rsidR="00362F07" w14:paraId="4553683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3B562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64CE8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78B50063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D1935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20D7101" w14:textId="13ADE5CC" w:rsidR="00362F07" w:rsidRDefault="004B27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RAID Group </w:t>
            </w:r>
            <w:r>
              <w:rPr>
                <w:rFonts w:cs="微软雅黑" w:hint="eastAsia"/>
                <w:sz w:val="24"/>
                <w:szCs w:val="24"/>
              </w:rPr>
              <w:t>停用</w:t>
            </w:r>
          </w:p>
        </w:tc>
      </w:tr>
      <w:tr w:rsidR="00362F07" w14:paraId="0890E311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CCBAD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7E937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EC6AD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CA901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06BD1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2A8FF4C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63B02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68E19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A3448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88033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06CF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CE4E4B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AD411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7EDCB" w14:textId="77777777" w:rsidR="00362F07" w:rsidRDefault="00362F07" w:rsidP="00893EE3">
            <w:pPr>
              <w:spacing w:line="420" w:lineRule="auto"/>
              <w:jc w:val="center"/>
            </w:pPr>
          </w:p>
          <w:p w14:paraId="195A73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DFF0EBB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A541BA5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261C16" w14:textId="77777777" w:rsidR="00362F07" w:rsidRDefault="00362F07" w:rsidP="00893EE3">
            <w:pPr>
              <w:spacing w:line="420" w:lineRule="auto"/>
              <w:jc w:val="center"/>
            </w:pPr>
            <w:r>
              <w:t>200</w:t>
            </w:r>
          </w:p>
          <w:p w14:paraId="7510646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E90A0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382F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3338C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172E3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793E862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B5368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F890C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D64E8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8F41D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DCF8B8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7A41919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AE7CA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F1333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478EE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6A2CD046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7B937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D42F70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F6B6EA8" w14:textId="77777777" w:rsidR="00362F07" w:rsidRPr="00362F07" w:rsidRDefault="00362F07" w:rsidP="00362F07"/>
    <w:p w14:paraId="489FA7F7" w14:textId="5F1AE0E5" w:rsidR="008D6765" w:rsidRDefault="008D6765" w:rsidP="00D75D9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B7F7C" w14:paraId="268A29A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DE69D7" w14:textId="77777777" w:rsidR="008B7F7C" w:rsidRDefault="008B7F7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8F179F" w14:textId="5DDF8B4C" w:rsidR="008B7F7C" w:rsidRDefault="008B7F7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/raid_group/{raid_group_id}/enable</w:t>
            </w:r>
          </w:p>
        </w:tc>
      </w:tr>
      <w:tr w:rsidR="00362F07" w14:paraId="6AFBE00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6C749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C16992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4D0C036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CE4C2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4C4551" w14:textId="5745CE3C" w:rsidR="00362F07" w:rsidRDefault="004B27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RAID Group</w:t>
            </w:r>
            <w:r>
              <w:rPr>
                <w:rFonts w:cs="微软雅黑" w:hint="eastAsia"/>
                <w:sz w:val="24"/>
                <w:szCs w:val="24"/>
              </w:rPr>
              <w:t>启用</w:t>
            </w:r>
          </w:p>
        </w:tc>
      </w:tr>
      <w:tr w:rsidR="00362F07" w14:paraId="602AD67D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EB4B20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ADFA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1358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4F53B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4B348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185A602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736322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AF02E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0EC21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9B1E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B66F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E64ED98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27C87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2EA61" w14:textId="77777777" w:rsidR="00362F07" w:rsidRDefault="00362F07" w:rsidP="00893EE3">
            <w:pPr>
              <w:spacing w:line="420" w:lineRule="auto"/>
              <w:jc w:val="center"/>
            </w:pPr>
          </w:p>
          <w:p w14:paraId="1D2660F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62690C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FD0F180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FB99D6" w14:textId="77777777" w:rsidR="00362F07" w:rsidRDefault="00362F07" w:rsidP="00893EE3">
            <w:pPr>
              <w:spacing w:line="420" w:lineRule="auto"/>
              <w:jc w:val="center"/>
            </w:pPr>
            <w:r>
              <w:t>200</w:t>
            </w:r>
          </w:p>
          <w:p w14:paraId="7F499AB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C1D8A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A1DEC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EC5D26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BE410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45211017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D741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EAB5B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4961B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37044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ABB3E4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35F2452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73092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335CA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7789E7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40A91219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3A1A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6DCEF2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43EFF8B" w14:textId="77777777" w:rsidR="00362F07" w:rsidRPr="00362F07" w:rsidRDefault="00362F07" w:rsidP="00362F07"/>
    <w:p w14:paraId="2FFB8247" w14:textId="2364F188" w:rsidR="008D6765" w:rsidRPr="008D6765" w:rsidRDefault="008D6765" w:rsidP="00D75D9A">
      <w:pPr>
        <w:pStyle w:val="3"/>
      </w:pPr>
      <w:r w:rsidRPr="008D6765">
        <w:rPr>
          <w:rFonts w:hint="eastAsia"/>
        </w:rPr>
        <w:t>R</w:t>
      </w:r>
      <w:r>
        <w:rPr>
          <w:rFonts w:hint="eastAsia"/>
        </w:rPr>
        <w:t xml:space="preserve">AID </w:t>
      </w:r>
      <w:r w:rsidRPr="008D6765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注销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362F07" w14:paraId="43B6A87D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28306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D5F220" w14:textId="2955D0A6" w:rsidR="00362F07" w:rsidRDefault="00B719A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</w:t>
            </w:r>
            <w:r>
              <w:rPr>
                <w:rFonts w:cs="微软雅黑"/>
                <w:sz w:val="24"/>
                <w:szCs w:val="24"/>
              </w:rPr>
              <w:t>LETE</w:t>
            </w:r>
            <w:r w:rsidR="00847C7D">
              <w:rPr>
                <w:rFonts w:cs="微软雅黑"/>
                <w:sz w:val="24"/>
                <w:szCs w:val="24"/>
              </w:rPr>
              <w:t xml:space="preserve">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</w:t>
            </w:r>
          </w:p>
        </w:tc>
      </w:tr>
      <w:tr w:rsidR="00362F07" w14:paraId="57BF0E8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6AAEC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C013AA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362F07" w14:paraId="5783B15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9D9D4C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4A84C4B" w14:textId="0BBBC0A1" w:rsidR="00362F07" w:rsidRDefault="000F0E86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RAID group</w:t>
            </w:r>
            <w:r>
              <w:rPr>
                <w:rFonts w:cs="微软雅黑" w:hint="eastAsia"/>
                <w:sz w:val="24"/>
                <w:szCs w:val="24"/>
              </w:rPr>
              <w:t>注销</w:t>
            </w:r>
          </w:p>
        </w:tc>
      </w:tr>
      <w:tr w:rsidR="00362F07" w14:paraId="435AC252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807A3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89E3A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EFB68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39C3E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1DB94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5ACCCA20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DDAD9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593F9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EA47FF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D8D2EE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20F7B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51C03D12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731DDD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4DAB3C" w14:textId="77777777" w:rsidR="00362F07" w:rsidRDefault="00362F07" w:rsidP="00893EE3">
            <w:pPr>
              <w:spacing w:line="420" w:lineRule="auto"/>
              <w:jc w:val="center"/>
            </w:pPr>
          </w:p>
          <w:p w14:paraId="72AEF1B0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7AE56C" w14:textId="77777777" w:rsidR="00362F07" w:rsidRDefault="00362F0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2F93D2E4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F3B766" w14:textId="6EF0306C" w:rsidR="00362F07" w:rsidRDefault="00730AC4" w:rsidP="00893EE3">
            <w:pPr>
              <w:spacing w:line="420" w:lineRule="auto"/>
              <w:jc w:val="center"/>
            </w:pPr>
            <w:r>
              <w:t>204</w:t>
            </w:r>
          </w:p>
          <w:p w14:paraId="5ECFB86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2BE15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A303F8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C20DA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52A4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362F07" w14:paraId="13F346C4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0E3A4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DEEAF9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90DE1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625CB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A480EF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167E6503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EE7D14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416B17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B630E5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362F07" w14:paraId="0D6EA091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F5D0D3" w14:textId="77777777" w:rsidR="00362F07" w:rsidRDefault="00362F0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58F2FD" w14:textId="77777777" w:rsidR="00362F07" w:rsidRDefault="00362F0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B447AFB" w14:textId="77777777" w:rsidR="008D6765" w:rsidRPr="004A10A8" w:rsidRDefault="008D6765" w:rsidP="004A10A8"/>
    <w:p w14:paraId="31840AD7" w14:textId="52777FDF" w:rsidR="003E3188" w:rsidRDefault="003E3188" w:rsidP="003E3188">
      <w:pPr>
        <w:pStyle w:val="2"/>
        <w:tabs>
          <w:tab w:val="left" w:pos="1946"/>
        </w:tabs>
      </w:pPr>
      <w:r>
        <w:rPr>
          <w:rFonts w:hint="eastAsia"/>
        </w:rPr>
        <w:lastRenderedPageBreak/>
        <w:t>共享存储管理</w:t>
      </w:r>
    </w:p>
    <w:p w14:paraId="5C62DB35" w14:textId="4D957044" w:rsidR="004A10A8" w:rsidRDefault="008D6765" w:rsidP="00D75D9A">
      <w:pPr>
        <w:pStyle w:val="3"/>
        <w:numPr>
          <w:ilvl w:val="0"/>
          <w:numId w:val="11"/>
        </w:numPr>
      </w:pPr>
      <w:r w:rsidRPr="008D6765">
        <w:rPr>
          <w:rFonts w:hint="eastAsia"/>
        </w:rPr>
        <w:t>共享</w:t>
      </w:r>
      <w:r>
        <w:rPr>
          <w:rFonts w:hint="eastAsia"/>
        </w:rPr>
        <w:t>存储</w:t>
      </w:r>
      <w:r w:rsidRPr="008D6765">
        <w:rPr>
          <w:rFonts w:hint="eastAsia"/>
        </w:rPr>
        <w:t>登记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5FFA" w14:paraId="3BFFFD07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EFC5A2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7DA3C1" w14:textId="4D155A8D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storage/nas</w:t>
            </w:r>
          </w:p>
        </w:tc>
      </w:tr>
      <w:tr w:rsidR="00D75FFA" w14:paraId="70341C91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9ACE2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E4B657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5FFA" w14:paraId="5B31BC3A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38D546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5A95CE" w14:textId="5FB67611" w:rsidR="00D75FFA" w:rsidRDefault="00D6406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共享</w:t>
            </w:r>
            <w:r w:rsidR="00D75FFA">
              <w:rPr>
                <w:rFonts w:cs="微软雅黑" w:hint="eastAsia"/>
                <w:sz w:val="24"/>
                <w:szCs w:val="24"/>
              </w:rPr>
              <w:t>存储登记</w:t>
            </w:r>
          </w:p>
        </w:tc>
      </w:tr>
      <w:tr w:rsidR="00D75FFA" w14:paraId="1493DD71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0EE659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A79FAD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A5844C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D0FFEC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F6CFF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FFA" w14:paraId="02718D63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A2F4D2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6DBA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766F4F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992661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623AAA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45C0D224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49CBB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19AAAF" w14:textId="77777777" w:rsidR="00D75FFA" w:rsidRDefault="00D75FFA" w:rsidP="00847258">
            <w:pPr>
              <w:spacing w:line="420" w:lineRule="auto"/>
              <w:jc w:val="center"/>
            </w:pPr>
          </w:p>
          <w:p w14:paraId="16B6060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012A13F" w14:textId="77777777" w:rsidR="00D75FFA" w:rsidRDefault="00D75FFA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6A789F88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4A8A45" w14:textId="522524DF" w:rsidR="00D75FFA" w:rsidRDefault="00E8139C" w:rsidP="00847258">
            <w:pPr>
              <w:spacing w:line="420" w:lineRule="auto"/>
              <w:jc w:val="center"/>
            </w:pPr>
            <w:r>
              <w:t>201</w:t>
            </w:r>
          </w:p>
          <w:p w14:paraId="73A72EB6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B7FE6A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A823E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76A824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1D48A4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FFA" w14:paraId="5788E49F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8D0A16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8B42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B30A11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95EADD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60256E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6529EBEB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B784AC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699D5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C4F64D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19A70083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4C91A2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7B9F9C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A877066" w14:textId="77777777" w:rsidR="00D75FFA" w:rsidRPr="00D75FFA" w:rsidRDefault="00D75FFA" w:rsidP="00D75FFA"/>
    <w:p w14:paraId="095BC933" w14:textId="739E06E1" w:rsidR="008D6765" w:rsidRPr="004A10A8" w:rsidRDefault="008D6765" w:rsidP="00D75D9A">
      <w:pPr>
        <w:pStyle w:val="3"/>
      </w:pPr>
      <w:r w:rsidRPr="008D6765">
        <w:rPr>
          <w:rFonts w:hint="eastAsia"/>
        </w:rPr>
        <w:t>共享</w:t>
      </w:r>
      <w:r>
        <w:rPr>
          <w:rFonts w:hint="eastAsia"/>
        </w:rPr>
        <w:t>存储</w:t>
      </w:r>
      <w:r w:rsidR="00293212">
        <w:rPr>
          <w:rFonts w:hint="eastAsia"/>
        </w:rPr>
        <w:t>注销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5FFA" w14:paraId="538D155C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938431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430114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</w:t>
            </w:r>
            <w:r>
              <w:rPr>
                <w:rFonts w:cs="微软雅黑"/>
                <w:sz w:val="24"/>
                <w:szCs w:val="24"/>
              </w:rPr>
              <w:t xml:space="preserve">LETE </w:t>
            </w:r>
            <w:r w:rsidRPr="00B05B46">
              <w:rPr>
                <w:rFonts w:cs="微软雅黑"/>
                <w:sz w:val="24"/>
                <w:szCs w:val="24"/>
              </w:rPr>
              <w:t>/v1.0/</w:t>
            </w:r>
            <w:r>
              <w:rPr>
                <w:rFonts w:cs="微软雅黑" w:hint="eastAsia"/>
                <w:sz w:val="24"/>
                <w:szCs w:val="24"/>
              </w:rPr>
              <w:t>storage/san</w:t>
            </w:r>
            <w:r>
              <w:rPr>
                <w:rFonts w:cs="微软雅黑"/>
                <w:sz w:val="24"/>
                <w:szCs w:val="24"/>
              </w:rPr>
              <w:t>/raid_group/{raid_group_id}</w:t>
            </w:r>
          </w:p>
        </w:tc>
      </w:tr>
      <w:tr w:rsidR="00D75FFA" w14:paraId="0530798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7953F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9834DA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5FFA" w14:paraId="162E3D63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B2B37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9CA9E2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存储登记</w:t>
            </w:r>
          </w:p>
        </w:tc>
      </w:tr>
      <w:tr w:rsidR="00D75FFA" w14:paraId="1125AEAA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5C33A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4F4DC2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6BC1C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4B2D3A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12E69C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FFA" w14:paraId="3C8617D4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AA67E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5FFE73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B16835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F77857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D09F8F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30CE9B1A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4CE2A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9F0052" w14:textId="77777777" w:rsidR="00D75FFA" w:rsidRDefault="00D75FFA" w:rsidP="00847258">
            <w:pPr>
              <w:spacing w:line="420" w:lineRule="auto"/>
              <w:jc w:val="center"/>
            </w:pPr>
          </w:p>
          <w:p w14:paraId="45DC2EB8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F91606" w14:textId="77777777" w:rsidR="00D75FFA" w:rsidRDefault="00D75FFA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5068C7E0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2113C2" w14:textId="1916F15A" w:rsidR="00D75FFA" w:rsidRDefault="00E8139C" w:rsidP="00847258">
            <w:pPr>
              <w:spacing w:line="420" w:lineRule="auto"/>
              <w:jc w:val="center"/>
            </w:pPr>
            <w:r>
              <w:t>204</w:t>
            </w:r>
          </w:p>
          <w:p w14:paraId="6CFFAEC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DFDB36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E9755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486D52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9691E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FFA" w14:paraId="001C4F73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C8BE9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451F2B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C98CD0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2BD963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43F6BEE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113E51F3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2094EA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FDC04E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C75CC3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FFA" w14:paraId="5FD09BF2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DA9818" w14:textId="77777777" w:rsidR="00D75FFA" w:rsidRDefault="00D75FF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0988C4" w14:textId="77777777" w:rsidR="00D75FFA" w:rsidRDefault="00D75FF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84BE0DE" w14:textId="77777777" w:rsidR="008D6765" w:rsidRPr="004A10A8" w:rsidRDefault="008D6765" w:rsidP="004A10A8"/>
    <w:p w14:paraId="7A7A75BB" w14:textId="6C7E25CE" w:rsidR="003E3188" w:rsidRDefault="003E3188" w:rsidP="003E3188">
      <w:pPr>
        <w:pStyle w:val="2"/>
      </w:pPr>
      <w:r>
        <w:rPr>
          <w:rFonts w:hint="eastAsia"/>
        </w:rPr>
        <w:t>软件管理</w:t>
      </w:r>
    </w:p>
    <w:p w14:paraId="5780670E" w14:textId="27A83896" w:rsidR="004A10A8" w:rsidRDefault="00E901D4" w:rsidP="00D75D9A">
      <w:pPr>
        <w:pStyle w:val="3"/>
        <w:numPr>
          <w:ilvl w:val="0"/>
          <w:numId w:val="12"/>
        </w:numPr>
      </w:pPr>
      <w:r>
        <w:rPr>
          <w:rFonts w:hint="eastAsia"/>
        </w:rPr>
        <w:t>软件入库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EB5578" w14:paraId="248B5C2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12B31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6DACCF" w14:textId="29B7B3F3" w:rsidR="00EB5578" w:rsidRDefault="00EB5578" w:rsidP="00F9559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="00AB545C" w:rsidRPr="00AB545C">
              <w:rPr>
                <w:rFonts w:cs="微软雅黑"/>
                <w:sz w:val="24"/>
                <w:szCs w:val="24"/>
              </w:rPr>
              <w:t>/v1.0/</w:t>
            </w:r>
            <w:r w:rsidR="00F95598">
              <w:rPr>
                <w:rFonts w:cs="微软雅黑"/>
                <w:sz w:val="24"/>
                <w:szCs w:val="24"/>
              </w:rPr>
              <w:t>image</w:t>
            </w:r>
            <w:r w:rsidR="00BB4AA1">
              <w:rPr>
                <w:rFonts w:cs="微软雅黑"/>
                <w:sz w:val="24"/>
                <w:szCs w:val="24"/>
              </w:rPr>
              <w:t>/load</w:t>
            </w:r>
          </w:p>
        </w:tc>
      </w:tr>
      <w:tr w:rsidR="00EB5578" w14:paraId="1EBC85D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5B7E5E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0B9E15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EB5578" w14:paraId="6016B86E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67467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20760BB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入库主机</w:t>
            </w:r>
          </w:p>
        </w:tc>
      </w:tr>
      <w:tr w:rsidR="00EB5578" w14:paraId="55C91372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E2D46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0BC40D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CF699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D1730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AF4A7A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B5578" w14:paraId="121222A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FBD04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7157A1" w14:textId="04197CCF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BABA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3522A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F133E" w14:textId="60D5B3BD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2258245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C8B83C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50C5E4" w14:textId="31BBB065" w:rsidR="00EB5578" w:rsidRDefault="00EB5578" w:rsidP="00EB557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版本号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C48B7B" w14:textId="73C9366A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27A46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DA0E02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426F8CC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7F920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9D0555" w14:textId="5FCB508A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导入文件路径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E27D5F" w14:textId="3701F9D0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path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F08A24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F05EBF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054A0EE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79258E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2A24F" w14:textId="1CC25480" w:rsidR="00EB5578" w:rsidRDefault="00F1051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软件配置放路径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3995DB" w14:textId="0D325A9F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config</w:t>
            </w:r>
            <w:r>
              <w:rPr>
                <w:rFonts w:cs="微软雅黑"/>
                <w:sz w:val="20"/>
                <w:szCs w:val="24"/>
              </w:rPr>
              <w:t>_path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36AE4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C8AAB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508C85D8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2AF81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C05A2" w14:textId="7EAD2B44" w:rsidR="00EB5578" w:rsidRDefault="00F1051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软件配置文件模版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F1070C" w14:textId="5AFC81F6" w:rsidR="00EB5578" w:rsidRDefault="00F1051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>config_content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A8201D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E4E0AF" w14:textId="3C092BE6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77829706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87634B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9046B" w14:textId="77777777" w:rsidR="00EB5578" w:rsidRDefault="00EB5578" w:rsidP="00893EE3">
            <w:pPr>
              <w:spacing w:line="420" w:lineRule="auto"/>
              <w:jc w:val="center"/>
            </w:pPr>
          </w:p>
          <w:p w14:paraId="6D2B6458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96543B5" w14:textId="77777777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>{</w:t>
            </w:r>
          </w:p>
          <w:p w14:paraId="7CE3589B" w14:textId="77777777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 xml:space="preserve">    "name": "upsql",</w:t>
            </w:r>
          </w:p>
          <w:p w14:paraId="38CB3B0E" w14:textId="77777777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 xml:space="preserve">    "version": "5.6.19",</w:t>
            </w:r>
          </w:p>
          <w:p w14:paraId="67A54E97" w14:textId="77777777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 xml:space="preserve">    "path": "/root/upsql-5.6.19.tar",</w:t>
            </w:r>
          </w:p>
          <w:p w14:paraId="4BC4F423" w14:textId="77777777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 xml:space="preserve">    "config_path": "/DBAASDAT/my.cnf",</w:t>
            </w:r>
          </w:p>
          <w:p w14:paraId="39EA8E2E" w14:textId="7D2A7109" w:rsidR="00EB5578" w:rsidRP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 xml:space="preserve">    "config_content": "</w:t>
            </w:r>
            <w:r w:rsidR="008C25E2">
              <w:rPr>
                <w:rFonts w:cs="微软雅黑" w:hint="eastAsia"/>
                <w:sz w:val="20"/>
                <w:szCs w:val="24"/>
              </w:rPr>
              <w:t>&lt;</w:t>
            </w:r>
            <w:r w:rsidR="007D32A6">
              <w:rPr>
                <w:rFonts w:cs="微软雅黑"/>
                <w:sz w:val="20"/>
                <w:szCs w:val="24"/>
              </w:rPr>
              <w:t>config_file</w:t>
            </w:r>
            <w:r w:rsidR="008C25E2">
              <w:rPr>
                <w:rFonts w:cs="微软雅黑" w:hint="eastAsia"/>
                <w:sz w:val="20"/>
                <w:szCs w:val="24"/>
              </w:rPr>
              <w:t>&gt;</w:t>
            </w:r>
            <w:r w:rsidRPr="00EB5578">
              <w:rPr>
                <w:rFonts w:cs="微软雅黑"/>
                <w:sz w:val="20"/>
                <w:szCs w:val="24"/>
              </w:rPr>
              <w:t>"</w:t>
            </w:r>
          </w:p>
          <w:p w14:paraId="61C5ACC9" w14:textId="765D5DB0" w:rsidR="00EB5578" w:rsidRDefault="00EB5578" w:rsidP="00EB5578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EB5578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B5578" w14:paraId="586C323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E8B29E" w14:textId="67192683" w:rsidR="00EB5578" w:rsidRDefault="00F02CFF" w:rsidP="00893EE3">
            <w:pPr>
              <w:spacing w:line="420" w:lineRule="auto"/>
              <w:jc w:val="center"/>
            </w:pPr>
            <w:r>
              <w:t>201</w:t>
            </w:r>
          </w:p>
          <w:p w14:paraId="651957E6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E001A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66AE5B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3B826C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0726E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EB5578" w14:paraId="20B58FE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CEB6E7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B96BC" w14:textId="7FE74E66" w:rsidR="00EB5578" w:rsidRDefault="00CE3A9D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软件</w:t>
            </w: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E26377" w14:textId="357B41BA" w:rsidR="00EB5578" w:rsidRDefault="00CE3A9D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ID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0EBCC5" w14:textId="67B7A480" w:rsidR="00EB5578" w:rsidRDefault="00CE3A9D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6CCB07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EB5578" w14:paraId="091F0E8D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5D776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CBA0A33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60D88F" w14:textId="77777777" w:rsidR="00CE3A9D" w:rsidRPr="00E035C1" w:rsidRDefault="00CE3A9D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{</w:t>
            </w:r>
          </w:p>
          <w:p w14:paraId="6460F177" w14:textId="77777777" w:rsidR="00CE3A9D" w:rsidRPr="00E035C1" w:rsidRDefault="00CE3A9D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 xml:space="preserve">  "ID": "3f1ebb615c5d8ba700ba65c9ad43e2c3e6957ae9cdc34c2141f04f6499fe3392"</w:t>
            </w:r>
          </w:p>
          <w:p w14:paraId="18261C79" w14:textId="761C4475" w:rsidR="00EB5578" w:rsidRDefault="00CE3A9D" w:rsidP="00CE3A9D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  <w:r w:rsidRPr="00E035C1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EB5578" w14:paraId="608ECE40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DDA5E" w14:textId="77777777" w:rsidR="00EB5578" w:rsidRDefault="00EB5578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2F02E5" w14:textId="77777777" w:rsidR="00EB5578" w:rsidRDefault="00EB557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7325C7B" w14:textId="77777777" w:rsidR="00EB5578" w:rsidRPr="00EB5578" w:rsidRDefault="00EB5578" w:rsidP="00EB5578"/>
    <w:p w14:paraId="7B8FACED" w14:textId="1A7BEBE4" w:rsidR="00E901D4" w:rsidRDefault="00E901D4" w:rsidP="00D75D9A">
      <w:pPr>
        <w:pStyle w:val="3"/>
      </w:pPr>
      <w:r>
        <w:rPr>
          <w:rFonts w:hint="eastAsia"/>
        </w:rPr>
        <w:t>软件停用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B545C" w14:paraId="2405439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C17EC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285302" w14:textId="03B74FD2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>{image_id}/disable</w:t>
            </w:r>
          </w:p>
        </w:tc>
      </w:tr>
      <w:tr w:rsidR="00AB545C" w14:paraId="32BE5C7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FF368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DC7D4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B545C" w14:paraId="543100C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EE151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7AB5D90" w14:textId="3922BF06" w:rsidR="00AB545C" w:rsidRDefault="00AB545C" w:rsidP="00AB545C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停用软件</w:t>
            </w:r>
          </w:p>
        </w:tc>
      </w:tr>
      <w:tr w:rsidR="00AB545C" w14:paraId="016DE52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F6C2BA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9958D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F3543A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F3209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3633C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4E9E576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FD3DD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978A8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6A27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239C7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36C7DE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32C6D46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8CF14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FF95E" w14:textId="77777777" w:rsidR="00AB545C" w:rsidRDefault="00AB545C" w:rsidP="00893EE3">
            <w:pPr>
              <w:spacing w:line="420" w:lineRule="auto"/>
              <w:jc w:val="center"/>
            </w:pPr>
          </w:p>
          <w:p w14:paraId="54DE722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CEF8D1" w14:textId="77777777" w:rsidR="00AB545C" w:rsidRDefault="00AB545C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367C300A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69004E" w14:textId="77777777" w:rsidR="00AB545C" w:rsidRDefault="00AB545C" w:rsidP="00893EE3">
            <w:pPr>
              <w:spacing w:line="420" w:lineRule="auto"/>
              <w:jc w:val="center"/>
            </w:pPr>
            <w:r>
              <w:t>200</w:t>
            </w:r>
          </w:p>
          <w:p w14:paraId="493D7D1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F3A8A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99E05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4042F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56FED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53D1FC5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4BBB9C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9308E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788C1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3BD74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A7D638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1DDBC8C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CA287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80148F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A180ED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3B9BB81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B37655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CF5924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842263B" w14:textId="77777777" w:rsidR="00AB545C" w:rsidRPr="00AB545C" w:rsidRDefault="00AB545C" w:rsidP="00AB545C"/>
    <w:p w14:paraId="1F1542A0" w14:textId="447DA35A" w:rsidR="00E901D4" w:rsidRDefault="00E901D4" w:rsidP="00D75D9A">
      <w:pPr>
        <w:pStyle w:val="3"/>
      </w:pPr>
      <w:r>
        <w:rPr>
          <w:rFonts w:hint="eastAsia"/>
        </w:rPr>
        <w:t>软件启用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B545C" w14:paraId="2D77B1B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3B346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554CFF" w14:textId="4BE7489A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>{image_id}/</w:t>
            </w:r>
            <w:r>
              <w:rPr>
                <w:rFonts w:cs="微软雅黑" w:hint="eastAsia"/>
                <w:sz w:val="24"/>
                <w:szCs w:val="24"/>
              </w:rPr>
              <w:t>en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AB545C" w14:paraId="7FAED82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E9CCF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B67FF0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B545C" w14:paraId="53B76AEB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A8182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B28579" w14:textId="00947C39" w:rsidR="00AB545C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AB545C">
              <w:rPr>
                <w:rFonts w:cs="微软雅黑" w:hint="eastAsia"/>
                <w:sz w:val="24"/>
                <w:szCs w:val="24"/>
              </w:rPr>
              <w:t>用软件</w:t>
            </w:r>
          </w:p>
        </w:tc>
      </w:tr>
      <w:tr w:rsidR="00AB545C" w14:paraId="03B10643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8D8BCB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38BD1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BB0D1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F24795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B0EE4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288789BF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49F93A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EB0B7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230B6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7932FB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A5826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9120C8D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BC3B4D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3BEDC9" w14:textId="77777777" w:rsidR="00AB545C" w:rsidRDefault="00AB545C" w:rsidP="00893EE3">
            <w:pPr>
              <w:spacing w:line="420" w:lineRule="auto"/>
              <w:jc w:val="center"/>
            </w:pPr>
          </w:p>
          <w:p w14:paraId="281E18C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A86AB3" w14:textId="77777777" w:rsidR="00AB545C" w:rsidRDefault="00AB545C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27D928D6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78478D" w14:textId="77777777" w:rsidR="00AB545C" w:rsidRDefault="00AB545C" w:rsidP="00893EE3">
            <w:pPr>
              <w:spacing w:line="420" w:lineRule="auto"/>
              <w:jc w:val="center"/>
            </w:pPr>
            <w:r>
              <w:t>200</w:t>
            </w:r>
          </w:p>
          <w:p w14:paraId="255DCD4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8191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0694F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8CAD62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43530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B545C" w14:paraId="6996E1DC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006EA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A1355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880113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E3821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DC1823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2CD8AB5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63AB88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B86ED9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8170FF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B545C" w14:paraId="4745F4CD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323E77" w14:textId="77777777" w:rsidR="00AB545C" w:rsidRDefault="00AB545C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931980" w14:textId="77777777" w:rsidR="00AB545C" w:rsidRDefault="00AB545C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59CB793" w14:textId="77777777" w:rsidR="00AB545C" w:rsidRPr="00AB545C" w:rsidRDefault="00AB545C" w:rsidP="00AB545C"/>
    <w:p w14:paraId="22F09C86" w14:textId="4A6B8C93" w:rsidR="00E901D4" w:rsidRDefault="00E901D4" w:rsidP="00D75D9A">
      <w:pPr>
        <w:pStyle w:val="3"/>
      </w:pPr>
      <w:r>
        <w:rPr>
          <w:rFonts w:hint="eastAsia"/>
        </w:rPr>
        <w:lastRenderedPageBreak/>
        <w:t>软件出库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CE37A2" w14:paraId="6221E26A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4EE45F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9BCD5A" w14:textId="1A55A48B" w:rsidR="00CE37A2" w:rsidRDefault="00CE37A2" w:rsidP="00CE37A2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DELETE </w:t>
            </w:r>
            <w:r w:rsidRPr="00AB545C">
              <w:rPr>
                <w:rFonts w:cs="微软雅黑"/>
                <w:sz w:val="24"/>
                <w:szCs w:val="24"/>
              </w:rPr>
              <w:t>/v1.0/image/</w:t>
            </w:r>
            <w:r>
              <w:rPr>
                <w:rFonts w:cs="微软雅黑"/>
                <w:sz w:val="24"/>
                <w:szCs w:val="24"/>
              </w:rPr>
              <w:t xml:space="preserve">{image_id} </w:t>
            </w:r>
          </w:p>
        </w:tc>
      </w:tr>
      <w:tr w:rsidR="00CE37A2" w14:paraId="6403445F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F7EBDA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FE0E3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CE37A2" w14:paraId="6059C3B2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62DD88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D98F43" w14:textId="09D091CE" w:rsidR="00CE37A2" w:rsidRDefault="00FA67A4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出库软件</w:t>
            </w:r>
          </w:p>
        </w:tc>
      </w:tr>
      <w:tr w:rsidR="00CE37A2" w14:paraId="088D93C9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B57301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09EA6B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72EADB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A8A13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3C68CE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E37A2" w14:paraId="0EDB8D37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6B490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DC940A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2813F4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926D0E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E7DC4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391E6533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C535A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6E8E9" w14:textId="77777777" w:rsidR="00CE37A2" w:rsidRDefault="00CE37A2" w:rsidP="00893EE3">
            <w:pPr>
              <w:spacing w:line="420" w:lineRule="auto"/>
              <w:jc w:val="center"/>
            </w:pPr>
          </w:p>
          <w:p w14:paraId="3541E57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0C2619" w14:textId="77777777" w:rsidR="00CE37A2" w:rsidRDefault="00CE37A2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6EC8E9AE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1D2061" w14:textId="61D7ED5C" w:rsidR="00CE37A2" w:rsidRDefault="00254BB0" w:rsidP="00893EE3">
            <w:pPr>
              <w:spacing w:line="420" w:lineRule="auto"/>
              <w:jc w:val="center"/>
            </w:pPr>
            <w:r>
              <w:t>204</w:t>
            </w:r>
          </w:p>
          <w:p w14:paraId="1E7014B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D6698C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9BEFE2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4E8AA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991BD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CE37A2" w14:paraId="32BE552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B9B950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070AB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3270A8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18D225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42AB9B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5D2E4C3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D60FC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278E13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822766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CE37A2" w14:paraId="7C1FC49C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2FDEB5" w14:textId="77777777" w:rsidR="00CE37A2" w:rsidRDefault="00CE37A2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B7FAD14" w14:textId="77777777" w:rsidR="00CE37A2" w:rsidRDefault="00CE37A2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B6E3DBE" w14:textId="77777777" w:rsidR="00CE37A2" w:rsidRPr="00CE37A2" w:rsidRDefault="00CE37A2" w:rsidP="00CE37A2"/>
    <w:p w14:paraId="4D7174BD" w14:textId="23831C9C" w:rsidR="003E3188" w:rsidRDefault="00646BB1" w:rsidP="003E3188">
      <w:pPr>
        <w:pStyle w:val="2"/>
      </w:pPr>
      <w:r>
        <w:rPr>
          <w:rFonts w:hint="eastAsia"/>
        </w:rPr>
        <w:t>主</w:t>
      </w:r>
      <w:r w:rsidR="003E3188">
        <w:rPr>
          <w:rFonts w:hint="eastAsia"/>
        </w:rPr>
        <w:t>机管理</w:t>
      </w:r>
    </w:p>
    <w:p w14:paraId="38C17975" w14:textId="100E451C" w:rsidR="00DE446F" w:rsidRDefault="00646BB1" w:rsidP="00D75D9A">
      <w:pPr>
        <w:pStyle w:val="3"/>
        <w:numPr>
          <w:ilvl w:val="0"/>
          <w:numId w:val="7"/>
        </w:numPr>
      </w:pPr>
      <w:r>
        <w:rPr>
          <w:rFonts w:hint="eastAsia"/>
        </w:rPr>
        <w:t>主</w:t>
      </w:r>
      <w:r w:rsidR="00DE446F">
        <w:rPr>
          <w:rFonts w:hint="eastAsia"/>
        </w:rPr>
        <w:t>机</w:t>
      </w:r>
      <w:r w:rsidR="00613195">
        <w:rPr>
          <w:rFonts w:hint="eastAsia"/>
        </w:rPr>
        <w:t>入库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E446F" w14:paraId="283E209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5D4B6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239CAB" w14:textId="3A29260B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v1.0/clusters/{</w:t>
            </w:r>
            <w:r w:rsidRPr="003A52F7">
              <w:rPr>
                <w:rFonts w:cs="微软雅黑"/>
                <w:sz w:val="24"/>
                <w:szCs w:val="24"/>
              </w:rPr>
              <w:t>cluster_id}/nodes</w:t>
            </w:r>
          </w:p>
        </w:tc>
      </w:tr>
      <w:tr w:rsidR="00DE446F" w14:paraId="11579AE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74295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6330E4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E446F" w14:paraId="2D474C3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DD93E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803A3F" w14:textId="0F039FA3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入库</w:t>
            </w:r>
            <w:r w:rsidR="00646BB1">
              <w:rPr>
                <w:rFonts w:cs="微软雅黑" w:hint="eastAsia"/>
                <w:sz w:val="24"/>
                <w:szCs w:val="24"/>
              </w:rPr>
              <w:t>主</w:t>
            </w:r>
            <w:r>
              <w:rPr>
                <w:rFonts w:cs="微软雅黑" w:hint="eastAsia"/>
                <w:sz w:val="24"/>
                <w:szCs w:val="24"/>
              </w:rPr>
              <w:t>机</w:t>
            </w:r>
          </w:p>
        </w:tc>
      </w:tr>
      <w:tr w:rsidR="00DE446F" w14:paraId="31EF1495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44B9B2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94ACF8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BC6E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ECC35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0FE5C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6277B2D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F5535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8A5DA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别名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37F35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E128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990C40" w14:textId="35F52BE4" w:rsidR="00DE446F" w:rsidRDefault="0061319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主</w:t>
            </w:r>
            <w:r w:rsidR="00DE446F">
              <w:rPr>
                <w:rFonts w:cs="微软雅黑" w:hint="eastAsia"/>
                <w:sz w:val="20"/>
                <w:szCs w:val="24"/>
              </w:rPr>
              <w:t>机别名，是管理员为物理机起的管理名称，并不是物理机主机名。</w:t>
            </w:r>
          </w:p>
        </w:tc>
      </w:tr>
      <w:tr w:rsidR="00DE446F" w14:paraId="6A893ED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68F7F7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FDB4B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IP</w:t>
            </w:r>
            <w:r>
              <w:rPr>
                <w:rFonts w:cs="微软雅黑" w:hint="eastAsia"/>
                <w:sz w:val="20"/>
                <w:szCs w:val="24"/>
              </w:rPr>
              <w:t>地址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0BBA2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address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F1884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57C9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06FFB9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C885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80B7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超级用户名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ED7A9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username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86192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7FBC8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7D5A2D6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133E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563C2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OS</w:t>
            </w:r>
            <w:r>
              <w:rPr>
                <w:rFonts w:cs="微软雅黑" w:hint="eastAsia"/>
                <w:sz w:val="20"/>
                <w:szCs w:val="24"/>
              </w:rPr>
              <w:t>超级用户密码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4E1DD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password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DCEA5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1644C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3A72CD0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8DE7C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05DE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最大容器数量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20619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max_container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4D519A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402FB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9EC830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162A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1C4C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机械硬盘设备名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7F88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hdd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D5A61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51746E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D5AD05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6B0F3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4686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固态硬盘设备名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954D8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ssd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CCB47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33694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40875EA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F763A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B62960" w14:textId="77777777" w:rsidR="00DE446F" w:rsidRDefault="00DE446F" w:rsidP="00761853">
            <w:pPr>
              <w:spacing w:line="420" w:lineRule="auto"/>
              <w:jc w:val="center"/>
            </w:pPr>
          </w:p>
          <w:p w14:paraId="375E147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43720B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[{</w:t>
            </w:r>
          </w:p>
          <w:p w14:paraId="0B6C684A" w14:textId="4971B703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"name": "node001",</w:t>
            </w:r>
          </w:p>
          <w:p w14:paraId="58E98DC9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"address": "192.168.16.41",</w:t>
            </w:r>
          </w:p>
          <w:p w14:paraId="12F14CFC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"username": "root",</w:t>
            </w:r>
          </w:p>
          <w:p w14:paraId="4E2327C7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"password": "root",</w:t>
            </w:r>
          </w:p>
          <w:p w14:paraId="35B9DB07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"max_container": 4,</w:t>
            </w:r>
          </w:p>
          <w:p w14:paraId="36147E4D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 xml:space="preserve">    "hdd": </w:t>
            </w:r>
            <w:r>
              <w:rPr>
                <w:rFonts w:cs="微软雅黑"/>
                <w:sz w:val="20"/>
                <w:szCs w:val="24"/>
              </w:rPr>
              <w:t>[</w:t>
            </w:r>
            <w:r w:rsidRPr="007A6A18">
              <w:rPr>
                <w:rFonts w:cs="微软雅黑"/>
                <w:sz w:val="20"/>
                <w:szCs w:val="24"/>
              </w:rPr>
              <w:t>"sdb"</w:t>
            </w:r>
            <w:r>
              <w:rPr>
                <w:rFonts w:cs="微软雅黑"/>
                <w:sz w:val="20"/>
                <w:szCs w:val="24"/>
              </w:rPr>
              <w:t>]</w:t>
            </w:r>
            <w:r w:rsidRPr="007A6A18">
              <w:rPr>
                <w:rFonts w:cs="微软雅黑"/>
                <w:sz w:val="20"/>
                <w:szCs w:val="24"/>
              </w:rPr>
              <w:t>,</w:t>
            </w:r>
          </w:p>
          <w:p w14:paraId="4B3E12E2" w14:textId="77777777" w:rsidR="00DE446F" w:rsidRPr="007A6A18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 xml:space="preserve">    "ssd": []</w:t>
            </w:r>
          </w:p>
          <w:p w14:paraId="276749CF" w14:textId="77777777" w:rsidR="00DE446F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7A6A18">
              <w:rPr>
                <w:rFonts w:cs="微软雅黑"/>
                <w:sz w:val="20"/>
                <w:szCs w:val="24"/>
              </w:rPr>
              <w:t>}]</w:t>
            </w:r>
          </w:p>
        </w:tc>
      </w:tr>
      <w:tr w:rsidR="00DE446F" w14:paraId="6F81D5C3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46AE9E" w14:textId="25A6E2F3" w:rsidR="00DE446F" w:rsidRDefault="00383A6B" w:rsidP="00761853">
            <w:pPr>
              <w:spacing w:line="420" w:lineRule="auto"/>
              <w:jc w:val="center"/>
            </w:pPr>
            <w:r>
              <w:t>201</w:t>
            </w:r>
          </w:p>
          <w:p w14:paraId="46A5B29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1713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206E4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34190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AFE21A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0CCB207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F27D4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BC9B68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A2A85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1F1D8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47C12F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726D434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A0AEA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17192F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D20E7E5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60CF2126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BB401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962324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5379F6D" w14:textId="77777777" w:rsidR="00DE446F" w:rsidRPr="006B767C" w:rsidRDefault="00DE446F" w:rsidP="00DE446F"/>
    <w:p w14:paraId="338D60A8" w14:textId="3490A605" w:rsidR="00DE446F" w:rsidRDefault="00613195" w:rsidP="00D75D9A">
      <w:pPr>
        <w:pStyle w:val="3"/>
      </w:pPr>
      <w:r>
        <w:rPr>
          <w:rFonts w:hint="eastAsia"/>
        </w:rPr>
        <w:t>主</w:t>
      </w:r>
      <w:r w:rsidR="00DE446F">
        <w:rPr>
          <w:rFonts w:hint="eastAsia"/>
        </w:rPr>
        <w:t>机</w:t>
      </w:r>
      <w:r>
        <w:rPr>
          <w:rFonts w:hint="eastAsia"/>
        </w:rPr>
        <w:t>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E446F" w14:paraId="4BCD5907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C1E991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2A4608" w14:textId="78D56512" w:rsidR="00DE446F" w:rsidRDefault="00DE446F" w:rsidP="00DE446F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v1.0/clusters/</w:t>
            </w:r>
            <w:r w:rsidRPr="003A52F7">
              <w:rPr>
                <w:rFonts w:cs="微软雅黑"/>
                <w:sz w:val="24"/>
                <w:szCs w:val="24"/>
              </w:rPr>
              <w:t>node</w:t>
            </w:r>
            <w:r w:rsidR="00C23BB9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/{node_id}</w:t>
            </w:r>
            <w:r w:rsidR="004425DA">
              <w:rPr>
                <w:rFonts w:cs="微软雅黑"/>
                <w:sz w:val="24"/>
                <w:szCs w:val="24"/>
              </w:rPr>
              <w:t>/disable</w:t>
            </w:r>
          </w:p>
        </w:tc>
      </w:tr>
      <w:tr w:rsidR="00DE446F" w14:paraId="2C5DDE16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DD3D4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83CD0B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E446F" w14:paraId="25606F6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1DC996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CB3FEF" w14:textId="345A72C9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停用物理机</w:t>
            </w:r>
          </w:p>
        </w:tc>
      </w:tr>
      <w:tr w:rsidR="00DE446F" w14:paraId="0B80798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9E38AC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F12D8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C3E15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965B5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3BA6F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56B8B62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C3907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8AE85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FF749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29C1A3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F68E2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296E0711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0C84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809BB7" w14:textId="77777777" w:rsidR="00DE446F" w:rsidRDefault="00DE446F" w:rsidP="00761853">
            <w:pPr>
              <w:spacing w:line="420" w:lineRule="auto"/>
              <w:jc w:val="center"/>
            </w:pPr>
          </w:p>
          <w:p w14:paraId="61E2BDB4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9496E7" w14:textId="77777777" w:rsidR="00DE446F" w:rsidRDefault="00DE446F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5CF41D6D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11E745" w14:textId="77777777" w:rsidR="00DE446F" w:rsidRDefault="00DE446F" w:rsidP="00761853">
            <w:pPr>
              <w:spacing w:line="420" w:lineRule="auto"/>
              <w:jc w:val="center"/>
            </w:pPr>
            <w:r>
              <w:t>200</w:t>
            </w:r>
          </w:p>
          <w:p w14:paraId="32E248F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14F73B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5D5651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C550FF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C10BF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E446F" w14:paraId="2706687C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19C8A0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32566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2A6532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790197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3EA9D7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1E746A0E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E32C8C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30C5FD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282732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E446F" w14:paraId="305B3F1A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155A19" w14:textId="77777777" w:rsidR="00DE446F" w:rsidRDefault="00DE446F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52E6812" w14:textId="77777777" w:rsidR="00DE446F" w:rsidRDefault="00DE446F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3FE6604" w14:textId="77777777" w:rsidR="004A10A8" w:rsidRDefault="004A10A8" w:rsidP="004A10A8"/>
    <w:p w14:paraId="1272B2AB" w14:textId="6645F5DB" w:rsidR="004425DA" w:rsidRDefault="00613195" w:rsidP="00D75D9A">
      <w:pPr>
        <w:pStyle w:val="3"/>
      </w:pPr>
      <w:r>
        <w:rPr>
          <w:rFonts w:hint="eastAsia"/>
        </w:rPr>
        <w:t>主</w:t>
      </w:r>
      <w:r w:rsidR="004425DA">
        <w:rPr>
          <w:rFonts w:hint="eastAsia"/>
        </w:rPr>
        <w:t>机</w:t>
      </w:r>
      <w:r>
        <w:rPr>
          <w:rFonts w:hint="eastAsia"/>
        </w:rPr>
        <w:t>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4425DA" w14:paraId="27083E5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3D0D1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22CAD7C" w14:textId="176B7EA4" w:rsidR="004425DA" w:rsidRDefault="004425DA" w:rsidP="004425DA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v1.0/clusters/</w:t>
            </w:r>
            <w:r w:rsidRPr="003A52F7">
              <w:rPr>
                <w:rFonts w:cs="微软雅黑"/>
                <w:sz w:val="24"/>
                <w:szCs w:val="24"/>
              </w:rPr>
              <w:t>node</w:t>
            </w:r>
            <w:r w:rsidR="00BC2A79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/>
                <w:sz w:val="24"/>
                <w:szCs w:val="24"/>
              </w:rPr>
              <w:t>/{node_id}/enable</w:t>
            </w:r>
          </w:p>
        </w:tc>
      </w:tr>
      <w:tr w:rsidR="004425DA" w14:paraId="52BD314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4D9191" w14:textId="3F3A470B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D60CFD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4425DA" w14:paraId="221F263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18932A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D27D56" w14:textId="7763F931" w:rsidR="004425DA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启</w:t>
            </w:r>
            <w:r w:rsidR="004425DA">
              <w:rPr>
                <w:rFonts w:cs="微软雅黑" w:hint="eastAsia"/>
                <w:sz w:val="24"/>
                <w:szCs w:val="24"/>
              </w:rPr>
              <w:t>用物理机</w:t>
            </w:r>
          </w:p>
        </w:tc>
      </w:tr>
      <w:tr w:rsidR="004425DA" w14:paraId="4AE1509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0A850B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9EC825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71026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768794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C284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425DA" w14:paraId="11D09FC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DE21FA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CA3B3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EFDE1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E8A7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C2B618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7EE3DB6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E155F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D697F4" w14:textId="77777777" w:rsidR="004425DA" w:rsidRDefault="004425DA" w:rsidP="00761853">
            <w:pPr>
              <w:spacing w:line="420" w:lineRule="auto"/>
              <w:jc w:val="center"/>
            </w:pPr>
          </w:p>
          <w:p w14:paraId="17905F8F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8AEA45A" w14:textId="77777777" w:rsidR="004425DA" w:rsidRDefault="004425DA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14DD7B5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64B592" w14:textId="77777777" w:rsidR="004425DA" w:rsidRDefault="004425DA" w:rsidP="00761853">
            <w:pPr>
              <w:spacing w:line="420" w:lineRule="auto"/>
              <w:jc w:val="center"/>
            </w:pPr>
            <w:r>
              <w:t>200</w:t>
            </w:r>
          </w:p>
          <w:p w14:paraId="6096498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8F8F52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9F70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05E6BD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71ABED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4425DA" w14:paraId="3AF37871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D27794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2259C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A99808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3A33E3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0E56228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305D0C3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604DB6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91FD9B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BB0FE1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4425DA" w14:paraId="683C5110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AAA651" w14:textId="77777777" w:rsidR="004425DA" w:rsidRDefault="004425DA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9BB79CC" w14:textId="77777777" w:rsidR="004425DA" w:rsidRDefault="004425DA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CFEB75D" w14:textId="77777777" w:rsidR="004425DA" w:rsidRPr="004A10A8" w:rsidRDefault="004425DA" w:rsidP="004425DA"/>
    <w:p w14:paraId="5265FC9C" w14:textId="2D1147C0" w:rsidR="0087304E" w:rsidRDefault="00613195" w:rsidP="00D75D9A">
      <w:pPr>
        <w:pStyle w:val="3"/>
      </w:pPr>
      <w:r>
        <w:rPr>
          <w:rFonts w:hint="eastAsia"/>
        </w:rPr>
        <w:t>主</w:t>
      </w:r>
      <w:r w:rsidR="0087304E">
        <w:rPr>
          <w:rFonts w:hint="eastAsia"/>
        </w:rPr>
        <w:t>机</w:t>
      </w:r>
      <w:r>
        <w:rPr>
          <w:rFonts w:hint="eastAsia"/>
        </w:rPr>
        <w:t>出库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7304E" w14:paraId="33AD827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98C550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D66354" w14:textId="0FD7FFC8" w:rsidR="0087304E" w:rsidRDefault="007D0127" w:rsidP="007D012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DELETE</w:t>
            </w:r>
            <w:r w:rsidR="0087304E">
              <w:rPr>
                <w:rFonts w:cs="微软雅黑"/>
                <w:sz w:val="24"/>
                <w:szCs w:val="24"/>
              </w:rPr>
              <w:t xml:space="preserve"> </w:t>
            </w:r>
            <w:r w:rsidR="0087304E" w:rsidRPr="00B05B46">
              <w:rPr>
                <w:rFonts w:cs="微软雅黑"/>
                <w:sz w:val="24"/>
                <w:szCs w:val="24"/>
              </w:rPr>
              <w:t>/</w:t>
            </w:r>
            <w:r w:rsidR="0087304E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87304E">
              <w:rPr>
                <w:rFonts w:cs="微软雅黑"/>
                <w:sz w:val="24"/>
                <w:szCs w:val="24"/>
              </w:rPr>
              <w:t>v1.0/clusters/</w:t>
            </w:r>
            <w:r w:rsidR="0087304E" w:rsidRPr="003A52F7">
              <w:rPr>
                <w:rFonts w:cs="微软雅黑"/>
                <w:sz w:val="24"/>
                <w:szCs w:val="24"/>
              </w:rPr>
              <w:t>node</w:t>
            </w:r>
            <w:r w:rsidR="004A3FE9">
              <w:rPr>
                <w:rFonts w:cs="微软雅黑" w:hint="eastAsia"/>
                <w:sz w:val="24"/>
                <w:szCs w:val="24"/>
              </w:rPr>
              <w:t>s</w:t>
            </w:r>
            <w:r w:rsidR="0087304E">
              <w:rPr>
                <w:rFonts w:cs="微软雅黑"/>
                <w:sz w:val="24"/>
                <w:szCs w:val="24"/>
              </w:rPr>
              <w:t>/{node_id}</w:t>
            </w:r>
          </w:p>
        </w:tc>
      </w:tr>
      <w:tr w:rsidR="0087304E" w14:paraId="6F39C1C7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7370EB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1BF9EBE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7304E" w14:paraId="5D5DA7E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CBD892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401475" w14:textId="2B2E41BD" w:rsidR="0087304E" w:rsidRDefault="007D0127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出库</w:t>
            </w:r>
            <w:r w:rsidR="0087304E">
              <w:rPr>
                <w:rFonts w:cs="微软雅黑" w:hint="eastAsia"/>
                <w:sz w:val="24"/>
                <w:szCs w:val="24"/>
              </w:rPr>
              <w:t>物理机</w:t>
            </w:r>
          </w:p>
        </w:tc>
      </w:tr>
      <w:tr w:rsidR="0087304E" w14:paraId="0C242A7E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FFACEC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99CFAC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C0CFB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EDEF08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F7E54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7304E" w14:paraId="6859756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7ED8BF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E015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9613F0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87B3E9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0D9D54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46FE483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F9109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FFE181E" w14:textId="77777777" w:rsidR="0087304E" w:rsidRDefault="0087304E" w:rsidP="00761853">
            <w:pPr>
              <w:spacing w:line="420" w:lineRule="auto"/>
              <w:jc w:val="center"/>
            </w:pPr>
          </w:p>
          <w:p w14:paraId="61F017A1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C7686F" w14:textId="77777777" w:rsidR="0087304E" w:rsidRDefault="0087304E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482334B3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2509F3" w14:textId="07A797D1" w:rsidR="0087304E" w:rsidRDefault="004465A6" w:rsidP="00761853">
            <w:pPr>
              <w:spacing w:line="420" w:lineRule="auto"/>
              <w:jc w:val="center"/>
            </w:pPr>
            <w:r>
              <w:t>204</w:t>
            </w:r>
          </w:p>
          <w:p w14:paraId="3BFB69F2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1C4B5F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8448E9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E04D7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3C58B1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7304E" w14:paraId="0040DAC8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A98BED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69AEDB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65E46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7D28D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555F96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2C15E83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15E39A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C9669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714FFA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7304E" w14:paraId="1EA7ABB1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7B2B66" w14:textId="77777777" w:rsidR="0087304E" w:rsidRDefault="008730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33CCD96" w14:textId="77777777" w:rsidR="0087304E" w:rsidRDefault="0087304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172619F" w14:textId="77777777" w:rsidR="0087304E" w:rsidRPr="004A10A8" w:rsidRDefault="0087304E" w:rsidP="0087304E"/>
    <w:p w14:paraId="607D10A8" w14:textId="6BE4DB98" w:rsidR="00613195" w:rsidRDefault="00613195" w:rsidP="00D75D9A">
      <w:pPr>
        <w:pStyle w:val="3"/>
      </w:pPr>
      <w:r>
        <w:rPr>
          <w:rFonts w:hint="eastAsia"/>
        </w:rPr>
        <w:t>主机信息查询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E24F7" w14:paraId="2B9163D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05CB2B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5009B6" w14:textId="7F11D1E6" w:rsidR="007E24F7" w:rsidRDefault="007E50DA" w:rsidP="007E24F7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GET</w:t>
            </w:r>
            <w:r w:rsidR="007E24F7" w:rsidRPr="00B05B46">
              <w:rPr>
                <w:rFonts w:cs="微软雅黑"/>
                <w:sz w:val="24"/>
                <w:szCs w:val="24"/>
              </w:rPr>
              <w:t>/</w:t>
            </w:r>
            <w:r w:rsidR="007E24F7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7E24F7">
              <w:rPr>
                <w:rFonts w:cs="微软雅黑"/>
                <w:sz w:val="24"/>
                <w:szCs w:val="24"/>
              </w:rPr>
              <w:t>v1.0/</w:t>
            </w:r>
          </w:p>
        </w:tc>
      </w:tr>
      <w:tr w:rsidR="007E24F7" w14:paraId="4759E958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AFBE9F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307DE2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E24F7" w14:paraId="081EB1D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59AF2E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A26C3A" w14:textId="6604C399" w:rsidR="007E24F7" w:rsidRDefault="00FB6EF8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主机信息查询</w:t>
            </w:r>
          </w:p>
        </w:tc>
      </w:tr>
      <w:tr w:rsidR="007E24F7" w14:paraId="61B7D998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99EEA9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65838A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41D2C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900B3D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BC60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E24F7" w14:paraId="220D20DA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23962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4337C6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BF5ADB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0D58AE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0FCBE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5CFFC29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201D1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FC98BB" w14:textId="77777777" w:rsidR="007E24F7" w:rsidRDefault="007E24F7" w:rsidP="00893EE3">
            <w:pPr>
              <w:spacing w:line="420" w:lineRule="auto"/>
              <w:jc w:val="center"/>
            </w:pPr>
          </w:p>
          <w:p w14:paraId="0C7BDD55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E6BD7B" w14:textId="77777777" w:rsidR="007E24F7" w:rsidRDefault="007E24F7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29BB1DF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DA044F" w14:textId="77777777" w:rsidR="007E24F7" w:rsidRDefault="007E24F7" w:rsidP="00893EE3">
            <w:pPr>
              <w:spacing w:line="420" w:lineRule="auto"/>
              <w:jc w:val="center"/>
            </w:pPr>
            <w:r>
              <w:t>200</w:t>
            </w:r>
          </w:p>
          <w:p w14:paraId="78E42D87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B38449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E6C241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B71A5F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7B716C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E24F7" w14:paraId="5869705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787B0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135750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096743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CB4EF4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A0C9C5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54AAE359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6C6E3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08EF24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CB41E0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E24F7" w14:paraId="1E9A38EA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E0B748" w14:textId="77777777" w:rsidR="007E24F7" w:rsidRDefault="007E24F7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E418DA" w14:textId="77777777" w:rsidR="007E24F7" w:rsidRDefault="007E24F7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36A5CB1" w14:textId="706FB7F3" w:rsidR="004425DA" w:rsidRPr="004A10A8" w:rsidRDefault="004425DA" w:rsidP="004A10A8"/>
    <w:p w14:paraId="1333BA08" w14:textId="713A2698" w:rsidR="00636165" w:rsidRDefault="001C2944" w:rsidP="00584156">
      <w:pPr>
        <w:pStyle w:val="2"/>
      </w:pPr>
      <w:r>
        <w:rPr>
          <w:rFonts w:hint="eastAsia"/>
        </w:rPr>
        <w:t>实例</w:t>
      </w:r>
      <w:r w:rsidR="006C1E5A">
        <w:rPr>
          <w:rFonts w:hint="eastAsia"/>
        </w:rPr>
        <w:t>管理</w:t>
      </w:r>
    </w:p>
    <w:p w14:paraId="03AD581B" w14:textId="7578E0AF" w:rsidR="006B767C" w:rsidRDefault="001C2944" w:rsidP="00D75D9A">
      <w:pPr>
        <w:pStyle w:val="3"/>
        <w:numPr>
          <w:ilvl w:val="0"/>
          <w:numId w:val="8"/>
        </w:numPr>
      </w:pPr>
      <w:r>
        <w:rPr>
          <w:rFonts w:hint="eastAsia"/>
        </w:rPr>
        <w:t>实例</w:t>
      </w:r>
      <w:r w:rsidR="00457268">
        <w:rPr>
          <w:rFonts w:hint="eastAsia"/>
        </w:rPr>
        <w:t>创建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6B767C" w14:paraId="1AC6EC6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267E5E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CA87C1" w14:textId="1E8550F1" w:rsidR="006B767C" w:rsidRDefault="006B767C" w:rsidP="008C363D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="003A52F7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4871DC">
              <w:rPr>
                <w:rFonts w:cs="微软雅黑"/>
                <w:sz w:val="24"/>
                <w:szCs w:val="24"/>
              </w:rPr>
              <w:t>v1.0/</w:t>
            </w:r>
            <w:r w:rsidR="005C3844">
              <w:rPr>
                <w:rFonts w:cs="微软雅黑"/>
                <w:sz w:val="24"/>
                <w:szCs w:val="24"/>
              </w:rPr>
              <w:t>services</w:t>
            </w:r>
          </w:p>
        </w:tc>
      </w:tr>
      <w:tr w:rsidR="006B767C" w14:paraId="0F849A9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6702FA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EA246E" w14:textId="77777777" w:rsidR="006B767C" w:rsidRDefault="006B767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6B767C" w14:paraId="25FF3C8A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2AFB1A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EFFE65" w14:textId="64B512A0" w:rsidR="006B767C" w:rsidRDefault="001C294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</w:t>
            </w:r>
            <w:r w:rsidR="000B50CE">
              <w:rPr>
                <w:rFonts w:cs="微软雅黑" w:hint="eastAsia"/>
                <w:sz w:val="24"/>
                <w:szCs w:val="24"/>
              </w:rPr>
              <w:t>创建</w:t>
            </w:r>
          </w:p>
        </w:tc>
      </w:tr>
      <w:tr w:rsidR="006B767C" w14:paraId="41FAFB2C" w14:textId="77777777" w:rsidTr="001C3FFC">
        <w:trPr>
          <w:trHeight w:val="758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C2376C" w14:textId="77777777" w:rsidR="006B767C" w:rsidRDefault="006B767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D51A6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2B809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3B0A3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03846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6B767C" w14:paraId="1CED9B7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8290B6" w14:textId="77777777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F68C21" w14:textId="0EECD964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6AAB0D" w14:textId="778B3531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30DC21" w14:textId="20879439" w:rsidR="006B767C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799FA0" w14:textId="2A8CA749" w:rsidR="006B767C" w:rsidRDefault="006B767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1948747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DA63F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3FB175" w14:textId="10A6B58E" w:rsidR="007A6A18" w:rsidRDefault="00BB5DFB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</w:t>
            </w:r>
            <w:r w:rsidR="000D4C8C">
              <w:rPr>
                <w:rFonts w:cs="微软雅黑" w:hint="eastAsia"/>
                <w:sz w:val="20"/>
                <w:szCs w:val="24"/>
              </w:rPr>
              <w:t>结构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877E91" w14:textId="0C4E16CB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arch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0F48D4" w14:textId="2ACD132F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69EA26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588B809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BB977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86C0C8" w14:textId="6ADFD231" w:rsidR="007A6A18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实例结构</w:t>
            </w:r>
            <w:r w:rsidR="00BB5DFB">
              <w:rPr>
                <w:rFonts w:cs="微软雅黑" w:hint="eastAsia"/>
                <w:sz w:val="20"/>
                <w:szCs w:val="24"/>
              </w:rPr>
              <w:t>模块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9E751F" w14:textId="1865B6B6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001682" w14:textId="111F2648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[]{}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6C3073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2CCEC08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43CABB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C55242" w14:textId="21359613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模块名称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F17E27" w14:textId="4DF2FFBB" w:rsidR="007A6A18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1C3FFC">
              <w:rPr>
                <w:rFonts w:cs="微软雅黑"/>
                <w:sz w:val="20"/>
                <w:szCs w:val="24"/>
              </w:rPr>
              <w:t>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815F47" w14:textId="3BFA5DCA" w:rsidR="007A6A18" w:rsidRDefault="001C3FF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312114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A6A18" w14:paraId="0D6A5AA0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AB466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D788C4" w14:textId="2201F6B0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模块版本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A6ADA1" w14:textId="7E498E4F" w:rsidR="007A6A18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694523">
              <w:rPr>
                <w:rFonts w:cs="微软雅黑" w:hint="eastAsia"/>
                <w:sz w:val="20"/>
                <w:szCs w:val="24"/>
              </w:rPr>
              <w:t>version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5FDEF1" w14:textId="4B4E7D6D" w:rsidR="007A6A18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F89B4A" w14:textId="77777777" w:rsidR="007A6A18" w:rsidRDefault="007A6A18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6763CD7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5C880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9D1C1" w14:textId="36C66C1C" w:rsidR="005E2163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模块类型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D0D1AC" w14:textId="66E563AF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694523">
              <w:rPr>
                <w:rFonts w:cs="微软雅黑" w:hint="eastAsia"/>
                <w:sz w:val="20"/>
                <w:szCs w:val="24"/>
              </w:rPr>
              <w:t>type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8974A" w14:textId="497AB8D5" w:rsidR="005E2163" w:rsidRDefault="0069452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</w:t>
            </w:r>
            <w:r w:rsidR="000D4C8C">
              <w:rPr>
                <w:rFonts w:cs="微软雅黑" w:hint="eastAsia"/>
                <w:sz w:val="20"/>
                <w:szCs w:val="24"/>
              </w:rPr>
              <w:t>r</w:t>
            </w:r>
            <w:r>
              <w:rPr>
                <w:rFonts w:cs="微软雅黑" w:hint="eastAsia"/>
                <w:sz w:val="20"/>
                <w:szCs w:val="24"/>
              </w:rPr>
              <w:t>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0C9A0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DF2156C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B644E4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D83B2" w14:textId="3000549E" w:rsidR="005E2163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模块结构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2053A" w14:textId="092E1B80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 w:rsidR="000D4C8C">
              <w:rPr>
                <w:rFonts w:cs="微软雅黑" w:hint="eastAsia"/>
                <w:sz w:val="20"/>
                <w:szCs w:val="24"/>
              </w:rPr>
              <w:t>arch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FF5970" w14:textId="278F8B9A" w:rsidR="005E2163" w:rsidRDefault="000D4C8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string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16EF9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3B66B2F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DF486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1A81F7" w14:textId="12C8B625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F88693" w14:textId="48E1B8B1" w:rsidR="005E2163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>
              <w:rPr>
                <w:rFonts w:cs="微软雅黑" w:hint="eastAsia"/>
                <w:sz w:val="20"/>
                <w:szCs w:val="24"/>
              </w:rPr>
              <w:t>stores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4F5E77" w14:textId="76D9C254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E7D1C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15332" w14:paraId="764DB4A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AECC38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DD706F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2F4856" w14:textId="25C107E2" w:rsidR="00315332" w:rsidRDefault="003F0560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modules.</w:t>
            </w:r>
            <w:r>
              <w:rPr>
                <w:rFonts w:cs="微软雅黑" w:hint="eastAsia"/>
                <w:sz w:val="20"/>
                <w:szCs w:val="24"/>
              </w:rPr>
              <w:t>stores</w:t>
            </w:r>
            <w:r>
              <w:rPr>
                <w:rFonts w:cs="微软雅黑"/>
                <w:sz w:val="20"/>
                <w:szCs w:val="24"/>
              </w:rPr>
              <w:t>.name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F6E84D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3AC2BD" w14:textId="77777777" w:rsidR="00315332" w:rsidRDefault="0031533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26C5C63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84A75E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15B37D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93A371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F20896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401080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58D49591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AD42CD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E87C33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F1A68A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8ED944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1FD70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431296D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F9EEAF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46AD3B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707B6F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3C4AB5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AE57C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375D4E" w14:paraId="005F5F8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A299B8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FE1EA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BA9F15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75C7A4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789E57" w14:textId="77777777" w:rsidR="00375D4E" w:rsidRDefault="00375D4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6B07CA0F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71CBA4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9E413F" w14:textId="77777777" w:rsidR="005E2163" w:rsidRDefault="005E2163" w:rsidP="00761853">
            <w:pPr>
              <w:spacing w:line="420" w:lineRule="auto"/>
              <w:jc w:val="center"/>
            </w:pPr>
          </w:p>
          <w:p w14:paraId="4C39F297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8FEC704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>{</w:t>
            </w:r>
          </w:p>
          <w:p w14:paraId="1125C7D0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"name": "",</w:t>
            </w:r>
          </w:p>
          <w:p w14:paraId="716F247E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"arch": "upsql:1",</w:t>
            </w:r>
          </w:p>
          <w:p w14:paraId="4FD7DCE0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"modules": [</w:t>
            </w:r>
          </w:p>
          <w:p w14:paraId="274154D1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{</w:t>
            </w:r>
          </w:p>
          <w:p w14:paraId="105FAECB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lastRenderedPageBreak/>
              <w:t xml:space="preserve">      "name": "upsql",</w:t>
            </w:r>
          </w:p>
          <w:p w14:paraId="41C1658E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"version": "5.6.19",</w:t>
            </w:r>
          </w:p>
          <w:p w14:paraId="3361E130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"type": "upsql",</w:t>
            </w:r>
          </w:p>
          <w:p w14:paraId="4D08B7CB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"arch": "master:1",</w:t>
            </w:r>
          </w:p>
          <w:p w14:paraId="627FB9EA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"stores": [</w:t>
            </w:r>
          </w:p>
          <w:p w14:paraId="590C37AC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44C0B061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"name": "DATA",</w:t>
            </w:r>
          </w:p>
          <w:p w14:paraId="2F3B4C7C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10F20352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"size": 10240000000</w:t>
            </w:r>
          </w:p>
          <w:p w14:paraId="2F762533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},</w:t>
            </w:r>
          </w:p>
          <w:p w14:paraId="627DE925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{</w:t>
            </w:r>
          </w:p>
          <w:p w14:paraId="1366258F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"name": "LOG",</w:t>
            </w:r>
          </w:p>
          <w:p w14:paraId="50BB8EC1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"type": "local:HDD",</w:t>
            </w:r>
          </w:p>
          <w:p w14:paraId="4660579B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  "size": 10240000000</w:t>
            </w:r>
          </w:p>
          <w:p w14:paraId="790DB8CF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}</w:t>
            </w:r>
          </w:p>
          <w:p w14:paraId="1E77E5CC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],</w:t>
            </w:r>
          </w:p>
          <w:p w14:paraId="78B77BAD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"host_config": {</w:t>
            </w:r>
          </w:p>
          <w:p w14:paraId="3210A15F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"cpusetcpus": "1",</w:t>
            </w:r>
          </w:p>
          <w:p w14:paraId="430B875D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"memory": 5120000000,</w:t>
            </w:r>
          </w:p>
          <w:p w14:paraId="2C54CA10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  "networkmode": "host"</w:t>
            </w:r>
          </w:p>
          <w:p w14:paraId="4BD88208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  }</w:t>
            </w:r>
          </w:p>
          <w:p w14:paraId="4C014BEA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}</w:t>
            </w:r>
          </w:p>
          <w:p w14:paraId="68CA3622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],</w:t>
            </w:r>
          </w:p>
          <w:p w14:paraId="308BA64C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"backup_strategy": {</w:t>
            </w:r>
          </w:p>
          <w:p w14:paraId="78777352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"type": "full",</w:t>
            </w:r>
          </w:p>
          <w:p w14:paraId="198FF618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lastRenderedPageBreak/>
              <w:t xml:space="preserve">    "spec": "* * * * *",</w:t>
            </w:r>
          </w:p>
          <w:p w14:paraId="42E0C060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"valid": "2006-01-02 15:04:05",</w:t>
            </w:r>
          </w:p>
          <w:p w14:paraId="4340EB8E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"timeout": 600,</w:t>
            </w:r>
          </w:p>
          <w:p w14:paraId="2C9987C5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"retention": 6000,</w:t>
            </w:r>
          </w:p>
          <w:p w14:paraId="18FA5A99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"maxsize": 1024000000000,</w:t>
            </w:r>
          </w:p>
          <w:p w14:paraId="577264BD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  "backupdir": "/BACKUP/"</w:t>
            </w:r>
          </w:p>
          <w:p w14:paraId="5A8F9999" w14:textId="77777777" w:rsidR="004F0F80" w:rsidRPr="004F0F80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 xml:space="preserve">  }</w:t>
            </w:r>
          </w:p>
          <w:p w14:paraId="661C697D" w14:textId="520474D9" w:rsidR="005E2163" w:rsidRDefault="004F0F80" w:rsidP="004F0F80">
            <w:pPr>
              <w:spacing w:line="420" w:lineRule="auto"/>
              <w:rPr>
                <w:rFonts w:cs="微软雅黑"/>
                <w:sz w:val="20"/>
                <w:szCs w:val="24"/>
              </w:rPr>
            </w:pPr>
            <w:r w:rsidRPr="004F0F80">
              <w:rPr>
                <w:rFonts w:cs="微软雅黑"/>
                <w:sz w:val="20"/>
                <w:szCs w:val="24"/>
              </w:rPr>
              <w:t>}</w:t>
            </w:r>
          </w:p>
        </w:tc>
      </w:tr>
      <w:tr w:rsidR="005E2163" w14:paraId="0A5DFE57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DF7FA3" w14:textId="77777777" w:rsidR="005E2163" w:rsidRDefault="005E2163" w:rsidP="00761853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2D30502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7ED981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6B09B2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5FD7B8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3707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5E2163" w14:paraId="66FDE999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F30E2B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737B29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48B12E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C21105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913C874" w14:textId="77777777" w:rsidR="005E2163" w:rsidRDefault="005E216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254845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F77C28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262E1BF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7B46B5" w14:textId="77777777" w:rsidR="005E2163" w:rsidRDefault="005E216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5E2163" w14:paraId="57824F6E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66D23C" w14:textId="77777777" w:rsidR="005E2163" w:rsidRDefault="005E216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9BF13B" w14:textId="77777777" w:rsidR="005E2163" w:rsidRDefault="005E216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03FFE5FB" w14:textId="77777777" w:rsidR="006B767C" w:rsidRDefault="006B767C" w:rsidP="006B767C"/>
    <w:p w14:paraId="2149FB40" w14:textId="48661D73" w:rsidR="00107F94" w:rsidRDefault="00107F94" w:rsidP="00D75D9A">
      <w:pPr>
        <w:pStyle w:val="3"/>
      </w:pPr>
      <w:r>
        <w:rPr>
          <w:rFonts w:hint="eastAsia"/>
        </w:rPr>
        <w:t>实例启动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B5AB3" w14:paraId="5E6D6D1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E1704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9E2139" w14:textId="5962AC82" w:rsidR="007B5AB3" w:rsidRDefault="007B5AB3" w:rsidP="007B5AB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{service_id}/start</w:t>
            </w:r>
          </w:p>
        </w:tc>
      </w:tr>
      <w:tr w:rsidR="007B5AB3" w14:paraId="14D1C29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FEB59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8A32F6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B5AB3" w14:paraId="0BFAE6B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21D4D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EE5336" w14:textId="702902F7" w:rsidR="007B5AB3" w:rsidRDefault="007B5AB3" w:rsidP="007B5AB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实例启动</w:t>
            </w:r>
          </w:p>
        </w:tc>
      </w:tr>
      <w:tr w:rsidR="007B5AB3" w14:paraId="70A73A6E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71680D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B1915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21339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C44763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F36CF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1A7DBB6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7988D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839C1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08CF9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119406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6889D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653788C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B294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BB2783" w14:textId="77777777" w:rsidR="007B5AB3" w:rsidRDefault="007B5AB3" w:rsidP="00761853">
            <w:pPr>
              <w:spacing w:line="420" w:lineRule="auto"/>
              <w:jc w:val="center"/>
            </w:pPr>
          </w:p>
          <w:p w14:paraId="2BE7B890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A03C55" w14:textId="77777777" w:rsidR="007B5AB3" w:rsidRDefault="007B5AB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0121F398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873CE5" w14:textId="77777777" w:rsidR="007B5AB3" w:rsidRDefault="007B5AB3" w:rsidP="00761853">
            <w:pPr>
              <w:spacing w:line="420" w:lineRule="auto"/>
              <w:jc w:val="center"/>
            </w:pPr>
            <w:r>
              <w:t>200</w:t>
            </w:r>
          </w:p>
          <w:p w14:paraId="4537E7A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BF7A1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lastRenderedPageBreak/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BB9E9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BF1531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9CBD95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66AE1A3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8AC871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84FB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56514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79829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939454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3380E3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03025D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297B7C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C73029C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7483CFB4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860AE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5D1F3A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B3CE9C7" w14:textId="77777777" w:rsidR="007B5AB3" w:rsidRPr="007B5AB3" w:rsidRDefault="007B5AB3" w:rsidP="007B5AB3"/>
    <w:p w14:paraId="1084927B" w14:textId="13D1363D" w:rsidR="00107F94" w:rsidRDefault="00791626" w:rsidP="00D75D9A">
      <w:pPr>
        <w:pStyle w:val="3"/>
      </w:pPr>
      <w:r>
        <w:rPr>
          <w:rFonts w:hint="eastAsia"/>
        </w:rPr>
        <w:t>实例停止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B5AB3" w14:paraId="08EA9564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2C6F2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BB13928" w14:textId="33676934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 w:rsidR="00DB0B83">
              <w:rPr>
                <w:rFonts w:cs="微软雅黑"/>
                <w:sz w:val="24"/>
                <w:szCs w:val="24"/>
              </w:rPr>
              <w:t>{service_id}/stop</w:t>
            </w:r>
          </w:p>
        </w:tc>
      </w:tr>
      <w:tr w:rsidR="007B5AB3" w14:paraId="77F38FE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71D97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CB1B181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B5AB3" w14:paraId="34B526A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E5973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3E71FA0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实例停止</w:t>
            </w:r>
          </w:p>
        </w:tc>
      </w:tr>
      <w:tr w:rsidR="007B5AB3" w14:paraId="326ED6B9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979860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BD62F4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8A20CE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19437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3E3B1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2458187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30557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4BA36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C872D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EAACCD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F3F057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D70102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AF656B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D2B20D" w14:textId="77777777" w:rsidR="007B5AB3" w:rsidRDefault="007B5AB3" w:rsidP="00761853">
            <w:pPr>
              <w:spacing w:line="420" w:lineRule="auto"/>
              <w:jc w:val="center"/>
            </w:pPr>
          </w:p>
          <w:p w14:paraId="1705AA6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676A91" w14:textId="77777777" w:rsidR="007B5AB3" w:rsidRDefault="007B5AB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44E057C5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28429E" w14:textId="77777777" w:rsidR="007B5AB3" w:rsidRDefault="007B5AB3" w:rsidP="00761853">
            <w:pPr>
              <w:spacing w:line="420" w:lineRule="auto"/>
              <w:jc w:val="center"/>
            </w:pPr>
            <w:r>
              <w:t>200</w:t>
            </w:r>
          </w:p>
          <w:p w14:paraId="269085C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A2AF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FE4A1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6D862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C0AE02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B5AB3" w14:paraId="126328C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4009F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E8CEB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4F458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2B4054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4FD31E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39C584E0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21008A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1E6D38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C50FB4D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B5AB3" w14:paraId="2DB953F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875F49" w14:textId="77777777" w:rsidR="007B5AB3" w:rsidRDefault="007B5AB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5F7287" w14:textId="77777777" w:rsidR="007B5AB3" w:rsidRDefault="007B5AB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AFEB32B" w14:textId="77777777" w:rsidR="007B5AB3" w:rsidRPr="007B5AB3" w:rsidRDefault="007B5AB3" w:rsidP="007B5AB3"/>
    <w:p w14:paraId="529F03D6" w14:textId="294C7E70" w:rsidR="00107F94" w:rsidRDefault="00107F94" w:rsidP="00D75D9A">
      <w:pPr>
        <w:pStyle w:val="3"/>
      </w:pPr>
      <w:r>
        <w:rPr>
          <w:rFonts w:hint="eastAsia"/>
        </w:rPr>
        <w:t>实例注销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2C0685" w14:paraId="36978BC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60085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2D941A" w14:textId="17DFD9E0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DELETE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1A2EF8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</w:t>
            </w:r>
          </w:p>
        </w:tc>
      </w:tr>
      <w:tr w:rsidR="002C0685" w14:paraId="5B8E3B16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D92A93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4343D6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2C0685" w14:paraId="56F89C4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7DACB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5877CC" w14:textId="4F833144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</w:t>
            </w:r>
            <w:r w:rsidR="008C77FC">
              <w:rPr>
                <w:rFonts w:cs="微软雅黑" w:hint="eastAsia"/>
                <w:sz w:val="24"/>
                <w:szCs w:val="24"/>
              </w:rPr>
              <w:t>注销</w:t>
            </w:r>
          </w:p>
        </w:tc>
      </w:tr>
      <w:tr w:rsidR="002C0685" w14:paraId="4C800FEA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915C51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8F4C3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6AD98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28E9B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99DB54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C0685" w14:paraId="12FDCA58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EF5B26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8A428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0E8D30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4B5189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3F293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50EB828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485CC0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1AEFDD" w14:textId="77777777" w:rsidR="002C0685" w:rsidRDefault="002C0685" w:rsidP="00761853">
            <w:pPr>
              <w:spacing w:line="420" w:lineRule="auto"/>
              <w:jc w:val="center"/>
            </w:pPr>
          </w:p>
          <w:p w14:paraId="4070E161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8315E3" w14:textId="77777777" w:rsidR="002C0685" w:rsidRDefault="002C0685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6A2F9C5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FB3F72" w14:textId="0DFB26F3" w:rsidR="002C0685" w:rsidRDefault="00A810EF" w:rsidP="00761853">
            <w:pPr>
              <w:spacing w:line="420" w:lineRule="auto"/>
              <w:jc w:val="center"/>
            </w:pPr>
            <w:r>
              <w:t>204</w:t>
            </w:r>
          </w:p>
          <w:p w14:paraId="42BDE06A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720D9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93CC3E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0F5532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41D94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C0685" w14:paraId="5036EFB5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8EA7AD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C37668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A25677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DBCF2C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A7B0D0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4A8F28BE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96CBE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19D60E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35AF33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C0685" w14:paraId="3C4C2BBE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1AEC8B" w14:textId="77777777" w:rsidR="002C0685" w:rsidRDefault="002C0685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0F18370" w14:textId="77777777" w:rsidR="002C0685" w:rsidRDefault="002C0685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BD9FA31" w14:textId="77777777" w:rsidR="002C0685" w:rsidRPr="002C0685" w:rsidRDefault="002C0685" w:rsidP="002C0685"/>
    <w:p w14:paraId="769B4CA6" w14:textId="136C6AB2" w:rsidR="00107F94" w:rsidRDefault="00107F94" w:rsidP="00D75D9A">
      <w:pPr>
        <w:pStyle w:val="3"/>
      </w:pPr>
      <w:r>
        <w:rPr>
          <w:rFonts w:hint="eastAsia"/>
        </w:rPr>
        <w:t>实例备份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BB2FE4" w14:paraId="533A7824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03D75B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3698C5D" w14:textId="20510EC9" w:rsidR="00BB2FE4" w:rsidRDefault="00BB2FE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</w:t>
            </w:r>
            <w:r>
              <w:rPr>
                <w:rFonts w:cs="微软雅黑" w:hint="eastAsia"/>
                <w:sz w:val="24"/>
                <w:szCs w:val="24"/>
              </w:rPr>
              <w:t>backup</w:t>
            </w:r>
          </w:p>
        </w:tc>
      </w:tr>
      <w:tr w:rsidR="00BB2FE4" w14:paraId="78A54CA5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1FEB4D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492A3DE" w14:textId="77777777" w:rsidR="00BB2FE4" w:rsidRDefault="00BB2FE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BB2FE4" w14:paraId="290B973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7A3D57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49025ED" w14:textId="3F2084D7" w:rsidR="00BB2FE4" w:rsidRDefault="00BB2FE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</w:t>
            </w:r>
          </w:p>
        </w:tc>
      </w:tr>
      <w:tr w:rsidR="00BB2FE4" w14:paraId="547ECAEA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B3FF14" w14:textId="77777777" w:rsidR="00BB2FE4" w:rsidRDefault="00BB2FE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4D78A8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1AAF6F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8E619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3056CD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B2FE4" w14:paraId="51305516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3B680C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513638F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DF3E91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6FFD71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5ABDCE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BB2FE4" w14:paraId="5C5B85E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3D113F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CB7913" w14:textId="77777777" w:rsidR="00BB2FE4" w:rsidRDefault="00BB2FE4" w:rsidP="00761853">
            <w:pPr>
              <w:spacing w:line="420" w:lineRule="auto"/>
              <w:jc w:val="center"/>
            </w:pPr>
          </w:p>
          <w:p w14:paraId="2BF0A9EA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AB351F2" w14:textId="77777777" w:rsidR="00BB2FE4" w:rsidRDefault="00BB2FE4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B2FE4" w14:paraId="67CC161B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2C0831" w14:textId="77777777" w:rsidR="00BB2FE4" w:rsidRDefault="00BB2FE4" w:rsidP="00761853">
            <w:pPr>
              <w:spacing w:line="420" w:lineRule="auto"/>
              <w:jc w:val="center"/>
            </w:pPr>
            <w:r>
              <w:t>200</w:t>
            </w:r>
          </w:p>
          <w:p w14:paraId="3A431884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105C31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AD8E47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3828C4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809B21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B2FE4" w14:paraId="3A969D4B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78F0D6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BC1238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13A4F8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AC8187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7F2042B" w14:textId="77777777" w:rsidR="00BB2FE4" w:rsidRDefault="00BB2FE4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B2FE4" w14:paraId="07AF77C7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1D1E83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286061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064C72" w14:textId="77777777" w:rsidR="00BB2FE4" w:rsidRDefault="00BB2FE4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B2FE4" w14:paraId="1A77473A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92AFE8" w14:textId="77777777" w:rsidR="00BB2FE4" w:rsidRDefault="00BB2FE4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735457" w14:textId="77777777" w:rsidR="00BB2FE4" w:rsidRDefault="00BB2FE4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1E81409" w14:textId="7CE809A6" w:rsidR="00B67395" w:rsidRDefault="00B67395" w:rsidP="00D75D9A">
      <w:pPr>
        <w:pStyle w:val="3"/>
      </w:pPr>
      <w:r>
        <w:rPr>
          <w:rFonts w:hint="eastAsia"/>
        </w:rPr>
        <w:t>实例备份文件查询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B67395" w14:paraId="546B67B5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55838B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EA46961" w14:textId="4ECA0195" w:rsidR="00B67395" w:rsidRDefault="009F555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GET </w:t>
            </w:r>
            <w:r w:rsidR="00B67395" w:rsidRPr="00B05B46">
              <w:rPr>
                <w:rFonts w:cs="微软雅黑"/>
                <w:sz w:val="24"/>
                <w:szCs w:val="24"/>
              </w:rPr>
              <w:t>/</w:t>
            </w:r>
            <w:r w:rsidR="00B67395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B67395">
              <w:rPr>
                <w:rFonts w:cs="微软雅黑"/>
                <w:sz w:val="24"/>
                <w:szCs w:val="24"/>
              </w:rPr>
              <w:t>v1.0/</w:t>
            </w:r>
            <w:r w:rsidR="00B67395">
              <w:rPr>
                <w:rFonts w:cs="微软雅黑" w:hint="eastAsia"/>
                <w:sz w:val="24"/>
                <w:szCs w:val="24"/>
              </w:rPr>
              <w:t>service</w:t>
            </w:r>
            <w:r w:rsidR="00B67395">
              <w:rPr>
                <w:rFonts w:cs="微软雅黑"/>
                <w:sz w:val="24"/>
                <w:szCs w:val="24"/>
              </w:rPr>
              <w:t>s</w:t>
            </w:r>
            <w:r w:rsidR="00B67395">
              <w:rPr>
                <w:rFonts w:cs="微软雅黑" w:hint="eastAsia"/>
                <w:sz w:val="24"/>
                <w:szCs w:val="24"/>
              </w:rPr>
              <w:t>/</w:t>
            </w:r>
            <w:r w:rsidR="00B67395">
              <w:rPr>
                <w:rFonts w:cs="微软雅黑"/>
                <w:sz w:val="24"/>
                <w:szCs w:val="24"/>
              </w:rPr>
              <w:t>{service_id}/</w:t>
            </w:r>
            <w:r w:rsidR="00B67395">
              <w:rPr>
                <w:rFonts w:cs="微软雅黑" w:hint="eastAsia"/>
                <w:sz w:val="24"/>
                <w:szCs w:val="24"/>
              </w:rPr>
              <w:t>backupfile</w:t>
            </w:r>
            <w:r w:rsidR="00B67395">
              <w:rPr>
                <w:rFonts w:cs="微软雅黑"/>
                <w:sz w:val="24"/>
                <w:szCs w:val="24"/>
              </w:rPr>
              <w:t>/list</w:t>
            </w:r>
          </w:p>
        </w:tc>
      </w:tr>
      <w:tr w:rsidR="00B67395" w14:paraId="064B2C6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7670CF" w14:textId="58AF8AC3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D277CF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B67395" w14:paraId="38434F79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F303A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DEB7F0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</w:t>
            </w:r>
          </w:p>
        </w:tc>
      </w:tr>
      <w:tr w:rsidR="00B67395" w14:paraId="0988AC0A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4CB445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AC7057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5E9911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22E46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A0812E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67395" w14:paraId="5755192E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CB3D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CBAEB2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F9C4F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643EB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6888CE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04176849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3EB73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5C90A3" w14:textId="77777777" w:rsidR="00B67395" w:rsidRDefault="00B67395" w:rsidP="00847258">
            <w:pPr>
              <w:spacing w:line="420" w:lineRule="auto"/>
              <w:jc w:val="center"/>
            </w:pPr>
          </w:p>
          <w:p w14:paraId="4D25B2C7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A4855FC" w14:textId="77777777" w:rsidR="00B67395" w:rsidRDefault="00B67395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7D4DD435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0873CA" w14:textId="77777777" w:rsidR="00B67395" w:rsidRDefault="00B67395" w:rsidP="00847258">
            <w:pPr>
              <w:spacing w:line="420" w:lineRule="auto"/>
              <w:jc w:val="center"/>
            </w:pPr>
            <w:r>
              <w:t>200</w:t>
            </w:r>
          </w:p>
          <w:p w14:paraId="0C4ED9DD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089FB8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E424AC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5F9143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54625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67395" w14:paraId="226AFB1D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D2FA54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DA32C6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DA89A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DECC11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A477546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63DF945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304499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C4A335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5B60B62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67395" w14:paraId="1638D1D5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4B3450" w14:textId="77777777" w:rsidR="00B67395" w:rsidRDefault="00B67395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7229EF4" w14:textId="77777777" w:rsidR="00B67395" w:rsidRDefault="00B67395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CD68E08" w14:textId="77777777" w:rsidR="00B67395" w:rsidRPr="00BB2FE4" w:rsidRDefault="00B67395" w:rsidP="00B67395"/>
    <w:p w14:paraId="04E03953" w14:textId="77777777" w:rsidR="00BB2FE4" w:rsidRPr="00BB2FE4" w:rsidRDefault="00BB2FE4" w:rsidP="00BB2FE4"/>
    <w:p w14:paraId="4145F28D" w14:textId="70C04531" w:rsidR="00107F94" w:rsidRDefault="00107F94" w:rsidP="00D75D9A">
      <w:pPr>
        <w:pStyle w:val="3"/>
      </w:pPr>
      <w:r>
        <w:rPr>
          <w:rFonts w:hint="eastAsia"/>
        </w:rPr>
        <w:t>实例恢复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A0491C" w14:paraId="0060997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ADF149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90E3053" w14:textId="60B1027E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service</w:t>
            </w:r>
            <w:r w:rsidR="00731FB3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{service_id}/</w:t>
            </w:r>
            <w:r>
              <w:rPr>
                <w:rFonts w:cs="微软雅黑" w:hint="eastAsia"/>
                <w:sz w:val="24"/>
                <w:szCs w:val="24"/>
              </w:rPr>
              <w:t>recover</w:t>
            </w:r>
          </w:p>
        </w:tc>
      </w:tr>
      <w:tr w:rsidR="00A0491C" w14:paraId="37019323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ECA612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ABB312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A0491C" w14:paraId="1A257A5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766A59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DAC0DC" w14:textId="7FD64609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实例恢复</w:t>
            </w:r>
          </w:p>
        </w:tc>
      </w:tr>
      <w:tr w:rsidR="00A0491C" w14:paraId="61E283AF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1FFFE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567E3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345CF1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E7166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B14CF7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0491C" w14:paraId="26889C19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E2B64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76A1C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27F6D2" w14:textId="5A49BCE8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backup_file_id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34DFB5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7701B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6F283D9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D938C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64385B" w14:textId="77777777" w:rsidR="00A0491C" w:rsidRDefault="00A0491C" w:rsidP="00761853">
            <w:pPr>
              <w:spacing w:line="420" w:lineRule="auto"/>
              <w:jc w:val="center"/>
            </w:pPr>
          </w:p>
          <w:p w14:paraId="50D2E3E2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7D335D" w14:textId="77777777" w:rsidR="00A0491C" w:rsidRDefault="00A0491C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66336F6E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CFBCA5" w14:textId="77777777" w:rsidR="00A0491C" w:rsidRDefault="00A0491C" w:rsidP="00761853">
            <w:pPr>
              <w:spacing w:line="420" w:lineRule="auto"/>
              <w:jc w:val="center"/>
            </w:pPr>
            <w:r>
              <w:t>200</w:t>
            </w:r>
          </w:p>
          <w:p w14:paraId="3D84EA45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1C3B4C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1BB177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7420C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1A90D8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A0491C" w14:paraId="2BBD54A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46BB4E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C923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199D3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0711B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33E6535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4379C23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667A6B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73213B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CE9D6A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A0491C" w14:paraId="139175D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1BFE70" w14:textId="77777777" w:rsidR="00A0491C" w:rsidRDefault="00A0491C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9FCD559" w14:textId="77777777" w:rsidR="00A0491C" w:rsidRDefault="00A0491C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31B197F" w14:textId="77777777" w:rsidR="00A0491C" w:rsidRPr="00A0491C" w:rsidRDefault="00A0491C" w:rsidP="00A0491C"/>
    <w:p w14:paraId="23573982" w14:textId="43C685EF" w:rsidR="00E901D4" w:rsidRDefault="00E901D4" w:rsidP="00D75D9A">
      <w:pPr>
        <w:pStyle w:val="3"/>
      </w:pPr>
      <w:r>
        <w:rPr>
          <w:rFonts w:hint="eastAsia"/>
        </w:rPr>
        <w:t>备份策略添加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22C729D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573A3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613F52" w14:textId="2275E0D2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 w:rsidR="007F00C0">
              <w:rPr>
                <w:rFonts w:cs="微软雅黑"/>
                <w:sz w:val="24"/>
                <w:szCs w:val="24"/>
              </w:rPr>
              <w:t>services/</w:t>
            </w:r>
            <w:r w:rsidR="00B254BB">
              <w:rPr>
                <w:rFonts w:cs="微软雅黑"/>
                <w:sz w:val="24"/>
                <w:szCs w:val="24"/>
              </w:rPr>
              <w:t>{service_id}/</w:t>
            </w:r>
            <w:r w:rsidR="007F00C0">
              <w:rPr>
                <w:rFonts w:cs="微软雅黑"/>
                <w:sz w:val="24"/>
                <w:szCs w:val="24"/>
              </w:rPr>
              <w:t>backup_strategy</w:t>
            </w:r>
          </w:p>
        </w:tc>
      </w:tr>
      <w:tr w:rsidR="00D25369" w14:paraId="0052CDF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9D23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065E6C5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44C997D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B336C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490175" w14:textId="007CD3DF" w:rsidR="00D25369" w:rsidRDefault="002E024D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实例备份策略添加</w:t>
            </w:r>
          </w:p>
        </w:tc>
      </w:tr>
      <w:tr w:rsidR="00D25369" w14:paraId="2913F29F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D2FED2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8662B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8577D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546FB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4F9BA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747E781C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F8F2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2EF3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10893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CFAA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D8429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CC30062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D2B64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A83948" w14:textId="77777777" w:rsidR="00D25369" w:rsidRDefault="00D25369" w:rsidP="00893EE3">
            <w:pPr>
              <w:spacing w:line="420" w:lineRule="auto"/>
              <w:jc w:val="center"/>
            </w:pPr>
          </w:p>
          <w:p w14:paraId="48AA576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9E8A306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05550E43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F29C52" w14:textId="7A739DCF" w:rsidR="00D25369" w:rsidRDefault="00935B47" w:rsidP="00893EE3">
            <w:pPr>
              <w:spacing w:line="420" w:lineRule="auto"/>
              <w:jc w:val="center"/>
            </w:pPr>
            <w:r>
              <w:t>201</w:t>
            </w:r>
          </w:p>
          <w:p w14:paraId="7963E5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5CFFE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D28FF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2E90BE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79B65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116326CB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10CDF9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BA94A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E6E58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FF36D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3E8B48D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5DC8CA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D3FB9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6685C8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B34EA3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5670A077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0C701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lastRenderedPageBreak/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349CD0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AA1CD8B" w14:textId="77777777" w:rsidR="00D25369" w:rsidRPr="00D25369" w:rsidRDefault="00D25369" w:rsidP="00D25369"/>
    <w:p w14:paraId="320CE82F" w14:textId="00A78135" w:rsidR="00E901D4" w:rsidRDefault="00E901D4" w:rsidP="00D75D9A">
      <w:pPr>
        <w:pStyle w:val="3"/>
      </w:pPr>
      <w:r>
        <w:rPr>
          <w:rFonts w:hint="eastAsia"/>
        </w:rPr>
        <w:t>备份策略删除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3817738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F866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37F5CCA" w14:textId="6A8EEA11" w:rsidR="00D25369" w:rsidRDefault="00D16A04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DELETE</w:t>
            </w:r>
            <w:r w:rsidR="0054102F">
              <w:rPr>
                <w:rFonts w:cs="微软雅黑"/>
                <w:sz w:val="24"/>
                <w:szCs w:val="24"/>
              </w:rPr>
              <w:t xml:space="preserve"> </w:t>
            </w:r>
            <w:r w:rsidR="0054102F" w:rsidRPr="00B05B46">
              <w:rPr>
                <w:rFonts w:cs="微软雅黑"/>
                <w:sz w:val="24"/>
                <w:szCs w:val="24"/>
              </w:rPr>
              <w:t>/</w:t>
            </w:r>
            <w:r w:rsidR="0054102F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54102F">
              <w:rPr>
                <w:rFonts w:cs="微软雅黑"/>
                <w:sz w:val="24"/>
                <w:szCs w:val="24"/>
              </w:rPr>
              <w:t>v1.0/services/backup_strategy/{backup_strategy_id}</w:t>
            </w:r>
          </w:p>
        </w:tc>
      </w:tr>
      <w:tr w:rsidR="00D25369" w14:paraId="2D2F7BB7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B8843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FB63C2E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1D8A103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A9EE8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2F883B" w14:textId="6F48AE62" w:rsidR="00D25369" w:rsidRDefault="00BC644B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实例备份策略删除</w:t>
            </w:r>
          </w:p>
        </w:tc>
      </w:tr>
      <w:tr w:rsidR="00D25369" w14:paraId="7F678D63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9C93C0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DD061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E816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F84F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03232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706DBC1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A81E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A51BF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2F763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D672B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FAED4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F74A4AF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D5ECD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ECB5C5" w14:textId="77777777" w:rsidR="00D25369" w:rsidRDefault="00D25369" w:rsidP="00893EE3">
            <w:pPr>
              <w:spacing w:line="420" w:lineRule="auto"/>
              <w:jc w:val="center"/>
            </w:pPr>
          </w:p>
          <w:p w14:paraId="15063E7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96B398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1B1D3219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DEBEF1" w14:textId="226602DB" w:rsidR="00D25369" w:rsidRDefault="002B688F" w:rsidP="00893EE3">
            <w:pPr>
              <w:spacing w:line="420" w:lineRule="auto"/>
              <w:jc w:val="center"/>
            </w:pPr>
            <w:r>
              <w:t>204</w:t>
            </w:r>
          </w:p>
          <w:p w14:paraId="244FF69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B322C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49B05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FECC19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E8DAC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33C7F6EF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17B8F5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1F5A9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E3D0B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CABF3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17814B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36766AE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58FCC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5E527F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3C17BC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02FDA84B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DB03D1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D2E4443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9C8EB51" w14:textId="77777777" w:rsidR="00D25369" w:rsidRDefault="00D25369" w:rsidP="00D25369"/>
    <w:p w14:paraId="6FE04263" w14:textId="72626C8A" w:rsidR="00801911" w:rsidRDefault="00801911" w:rsidP="00801911">
      <w:pPr>
        <w:pStyle w:val="3"/>
      </w:pPr>
      <w:r>
        <w:rPr>
          <w:rFonts w:hint="eastAsia"/>
        </w:rPr>
        <w:t>备份策略启用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01911" w14:paraId="0AC7BC94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5FB160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246872" w14:textId="60E39A9F" w:rsidR="00801911" w:rsidRDefault="00801911" w:rsidP="00CD6E55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CD6E55">
              <w:rPr>
                <w:rFonts w:cs="微软雅黑"/>
                <w:sz w:val="24"/>
                <w:szCs w:val="24"/>
              </w:rPr>
              <w:t>v1.0/services</w:t>
            </w:r>
            <w:r w:rsidR="00847258">
              <w:rPr>
                <w:rFonts w:cs="微软雅黑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backup_strategy/{backup_strategy_id}/enable</w:t>
            </w:r>
          </w:p>
        </w:tc>
      </w:tr>
      <w:tr w:rsidR="00801911" w14:paraId="13FBD645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A211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F4CA25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01911" w14:paraId="21BF0890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57CCF7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5EE68A" w14:textId="7B9F0AB3" w:rsidR="00801911" w:rsidRDefault="00503238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备份策略启用</w:t>
            </w:r>
          </w:p>
        </w:tc>
      </w:tr>
      <w:tr w:rsidR="00801911" w14:paraId="003121EB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B83A47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A097F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F21D2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55D6F0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236045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01911" w14:paraId="2036E6EF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EEF6F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85E762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A678E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337AF8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14167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C48C60C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46227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A5C9B6" w14:textId="77777777" w:rsidR="00801911" w:rsidRDefault="00801911" w:rsidP="00847258">
            <w:pPr>
              <w:spacing w:line="420" w:lineRule="auto"/>
              <w:jc w:val="center"/>
            </w:pPr>
          </w:p>
          <w:p w14:paraId="59381CD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B82AA4" w14:textId="77777777" w:rsidR="00801911" w:rsidRDefault="00801911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32345731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E2867C" w14:textId="77777777" w:rsidR="00801911" w:rsidRDefault="00801911" w:rsidP="00847258">
            <w:pPr>
              <w:spacing w:line="420" w:lineRule="auto"/>
              <w:jc w:val="center"/>
            </w:pPr>
            <w:r>
              <w:t>200</w:t>
            </w:r>
          </w:p>
          <w:p w14:paraId="534E31D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DBDDFF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E0835D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C46D8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D6D84A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01911" w14:paraId="7B2CEE2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01B125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F590B6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BD7FC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DB6063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0D9C2B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7FF5210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B9CB94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C3AC3B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4B32781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01911" w14:paraId="2B32A76F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8FBED42" w14:textId="77777777" w:rsidR="00801911" w:rsidRDefault="00801911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3C9AE5B" w14:textId="77777777" w:rsidR="00801911" w:rsidRDefault="00801911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14E2703" w14:textId="77777777" w:rsidR="00801911" w:rsidRPr="00D25369" w:rsidRDefault="00801911" w:rsidP="00801911"/>
    <w:p w14:paraId="4F078E05" w14:textId="77777777" w:rsidR="00801911" w:rsidRDefault="00801911" w:rsidP="00D25369"/>
    <w:p w14:paraId="4BCD580C" w14:textId="6FD461D8" w:rsidR="002D67E6" w:rsidRDefault="002D67E6" w:rsidP="002D67E6">
      <w:pPr>
        <w:pStyle w:val="3"/>
      </w:pPr>
      <w:r>
        <w:rPr>
          <w:rFonts w:hint="eastAsia"/>
        </w:rPr>
        <w:t>备份策略停用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2D67E6" w14:paraId="3F9C5E3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B7B3E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57E76B1" w14:textId="04D718D4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v1.0/services/backup_strategy/{backup_strategy_id}/</w:t>
            </w:r>
            <w:r>
              <w:rPr>
                <w:rFonts w:cs="微软雅黑" w:hint="eastAsia"/>
                <w:sz w:val="24"/>
                <w:szCs w:val="24"/>
              </w:rPr>
              <w:t>dis</w:t>
            </w:r>
            <w:r>
              <w:rPr>
                <w:rFonts w:cs="微软雅黑"/>
                <w:sz w:val="24"/>
                <w:szCs w:val="24"/>
              </w:rPr>
              <w:t>able</w:t>
            </w:r>
          </w:p>
        </w:tc>
      </w:tr>
      <w:tr w:rsidR="002D67E6" w14:paraId="1008A92A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D70565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FF6F459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2D67E6" w14:paraId="1743EC13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4E77E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85A322E" w14:textId="75C69FB8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备份策略停用</w:t>
            </w:r>
          </w:p>
        </w:tc>
      </w:tr>
      <w:tr w:rsidR="002D67E6" w14:paraId="64779546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C454D1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F6AD71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B68A7E2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FD6F28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9E142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D67E6" w14:paraId="28D0A71D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A6835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0A2D99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8423D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60DAF4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BCC4A5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3D21D5F4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7CDB6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8BB894" w14:textId="77777777" w:rsidR="002D67E6" w:rsidRDefault="002D67E6" w:rsidP="00847258">
            <w:pPr>
              <w:spacing w:line="420" w:lineRule="auto"/>
              <w:jc w:val="center"/>
            </w:pPr>
          </w:p>
          <w:p w14:paraId="2A34CA1A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3A1419" w14:textId="77777777" w:rsidR="002D67E6" w:rsidRDefault="002D67E6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2AC20292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19C76F" w14:textId="77777777" w:rsidR="002D67E6" w:rsidRDefault="002D67E6" w:rsidP="00847258">
            <w:pPr>
              <w:spacing w:line="420" w:lineRule="auto"/>
              <w:jc w:val="center"/>
            </w:pPr>
            <w:r>
              <w:t>200</w:t>
            </w:r>
          </w:p>
          <w:p w14:paraId="3604C657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39C95A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EE620D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347D58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B94CB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2D67E6" w14:paraId="11F95474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E963F1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AC0AA3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20F33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207E2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6951FFF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0FE27B19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299F50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D18A3E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9B13F9F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2D67E6" w14:paraId="5AF27490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E993ABB" w14:textId="77777777" w:rsidR="002D67E6" w:rsidRDefault="002D67E6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6F112B" w14:textId="77777777" w:rsidR="002D67E6" w:rsidRDefault="002D67E6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3E3B8830" w14:textId="77777777" w:rsidR="00801911" w:rsidRPr="00D25369" w:rsidRDefault="00801911" w:rsidP="00D25369"/>
    <w:p w14:paraId="35146E8D" w14:textId="4B77E49B" w:rsidR="00E901D4" w:rsidRDefault="00E901D4" w:rsidP="00D75D9A">
      <w:pPr>
        <w:pStyle w:val="3"/>
      </w:pPr>
      <w:r>
        <w:rPr>
          <w:rFonts w:hint="eastAsia"/>
        </w:rPr>
        <w:t>备份策略编辑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25369" w14:paraId="1ADF670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BFED7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F069718" w14:textId="45325014" w:rsidR="00D25369" w:rsidRDefault="007742E0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v1.0/services/backup_strategy/{backup_strategy_id}/</w:t>
            </w:r>
            <w:r>
              <w:rPr>
                <w:rFonts w:cs="微软雅黑" w:hint="eastAsia"/>
                <w:sz w:val="24"/>
                <w:szCs w:val="24"/>
              </w:rPr>
              <w:t>update</w:t>
            </w:r>
          </w:p>
        </w:tc>
      </w:tr>
      <w:tr w:rsidR="00D25369" w14:paraId="5358FC55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808CA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A0A7F9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25369" w14:paraId="717FFFB9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7D532E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90EA294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25369" w14:paraId="28BABE7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8254FE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03669E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84AD23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F30D9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5CB5E4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34BA371E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2A0F3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9649A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939C7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E6B8E2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4F714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529FA759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6E150D0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E63060" w14:textId="77777777" w:rsidR="00D25369" w:rsidRDefault="00D25369" w:rsidP="00893EE3">
            <w:pPr>
              <w:spacing w:line="420" w:lineRule="auto"/>
              <w:jc w:val="center"/>
            </w:pPr>
          </w:p>
          <w:p w14:paraId="55DAB38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264E89" w14:textId="77777777" w:rsidR="00D25369" w:rsidRDefault="00D25369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1469CCE4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E3E968" w14:textId="77777777" w:rsidR="00D25369" w:rsidRDefault="00D25369" w:rsidP="00893EE3">
            <w:pPr>
              <w:spacing w:line="420" w:lineRule="auto"/>
              <w:jc w:val="center"/>
            </w:pPr>
            <w:r>
              <w:t>200</w:t>
            </w:r>
          </w:p>
          <w:p w14:paraId="2F7E201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4A1B5A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C269F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68C9B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0FD4F6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25369" w14:paraId="07EB84E1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E61368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8348AF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9883B7D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5F030C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04DEFD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46854FF8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1554D9A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08F110B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B8DB5D4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25369" w14:paraId="73F9C7E3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59C1A7" w14:textId="77777777" w:rsidR="00D25369" w:rsidRDefault="00D25369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66CE01" w14:textId="77777777" w:rsidR="00D25369" w:rsidRDefault="00D25369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82DF294" w14:textId="77777777" w:rsidR="00D25369" w:rsidRPr="00D25369" w:rsidRDefault="00D25369" w:rsidP="00D25369"/>
    <w:p w14:paraId="7AB2EF45" w14:textId="6A76A7F9" w:rsidR="00457268" w:rsidRDefault="00457268" w:rsidP="00457268">
      <w:pPr>
        <w:pStyle w:val="2"/>
      </w:pPr>
      <w:r>
        <w:rPr>
          <w:rFonts w:hint="eastAsia"/>
        </w:rPr>
        <w:t>单元管理</w:t>
      </w:r>
    </w:p>
    <w:p w14:paraId="7451B566" w14:textId="6516DCB6" w:rsidR="000B50CE" w:rsidRDefault="000B50CE" w:rsidP="00D75D9A">
      <w:pPr>
        <w:pStyle w:val="3"/>
        <w:numPr>
          <w:ilvl w:val="0"/>
          <w:numId w:val="9"/>
        </w:numPr>
      </w:pPr>
      <w:r>
        <w:rPr>
          <w:rFonts w:hint="eastAsia"/>
        </w:rPr>
        <w:t>单元启动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B50CE" w14:paraId="3DFFA60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A8F1E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5521D4" w14:textId="1BF9ED9F" w:rsidR="000B50CE" w:rsidRDefault="000B50CE" w:rsidP="00107F94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 w:rsidR="00241426"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 w:hint="eastAsia"/>
                <w:sz w:val="24"/>
                <w:szCs w:val="24"/>
              </w:rPr>
              <w:t>s</w:t>
            </w:r>
            <w:r w:rsidR="00241426">
              <w:rPr>
                <w:rFonts w:cs="微软雅黑" w:hint="eastAsia"/>
                <w:sz w:val="24"/>
                <w:szCs w:val="24"/>
              </w:rPr>
              <w:t>/</w:t>
            </w:r>
            <w:r w:rsidR="00241426">
              <w:rPr>
                <w:rFonts w:cs="微软雅黑"/>
                <w:sz w:val="24"/>
                <w:szCs w:val="24"/>
              </w:rPr>
              <w:t>{unit_id}/start</w:t>
            </w:r>
          </w:p>
        </w:tc>
      </w:tr>
      <w:tr w:rsidR="000B50CE" w14:paraId="37F9FA74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91E0A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63DBF4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B50CE" w14:paraId="483845A3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0A13AD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A19E06" w14:textId="3F7F7DBC" w:rsidR="000B50CE" w:rsidRDefault="008D4401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实例单元启动</w:t>
            </w:r>
          </w:p>
        </w:tc>
      </w:tr>
      <w:tr w:rsidR="000B50CE" w14:paraId="4166D2D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D468FD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CCC858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2B812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6B1B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DBF58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7BB1E83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B2A48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05E612E" w14:textId="11DDEBF6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C2D38A" w14:textId="7D571C19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3A26F5" w14:textId="577D4F46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1F5545A" w14:textId="4A69CA28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220ABA3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84908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A9D92C" w14:textId="77777777" w:rsidR="000B50CE" w:rsidRDefault="000B50CE" w:rsidP="00761853">
            <w:pPr>
              <w:spacing w:line="420" w:lineRule="auto"/>
              <w:jc w:val="center"/>
            </w:pPr>
          </w:p>
          <w:p w14:paraId="2EFD3B1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D0744E" w14:textId="552A14B8" w:rsidR="000B50CE" w:rsidRDefault="000B50CE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70EEFA96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979134" w14:textId="77777777" w:rsidR="000B50CE" w:rsidRDefault="000B50CE" w:rsidP="00761853">
            <w:pPr>
              <w:spacing w:line="420" w:lineRule="auto"/>
              <w:jc w:val="center"/>
            </w:pPr>
            <w:r>
              <w:t>200</w:t>
            </w:r>
          </w:p>
          <w:p w14:paraId="21AA1F9B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8B3B21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680ED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0E549B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D0739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658C1D3A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10363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7FCC13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8CF74E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8F8382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8E7786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188CBEC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A3A33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9A7813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A1591F2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68B4D8E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7F347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D0D0CE8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7CF2E239" w14:textId="77777777" w:rsidR="000B50CE" w:rsidRDefault="000B50CE" w:rsidP="000B50CE"/>
    <w:p w14:paraId="50ABCD0A" w14:textId="2BE70CD2" w:rsidR="000B50CE" w:rsidRDefault="008D4401" w:rsidP="00D75D9A">
      <w:pPr>
        <w:pStyle w:val="3"/>
        <w:numPr>
          <w:ilvl w:val="0"/>
          <w:numId w:val="8"/>
        </w:numPr>
      </w:pPr>
      <w:r>
        <w:rPr>
          <w:rFonts w:hint="eastAsia"/>
        </w:rPr>
        <w:t>单元停止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0B50CE" w14:paraId="7B186FA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E5D76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85F518" w14:textId="5E1DA1BC" w:rsidR="000B50CE" w:rsidRDefault="00241426" w:rsidP="008D440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 w:hint="eastAsia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{unit_id}/stop</w:t>
            </w:r>
          </w:p>
        </w:tc>
      </w:tr>
      <w:tr w:rsidR="000B50CE" w14:paraId="1F51AAA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808D5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5BB58FD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0B50CE" w14:paraId="1CBC781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B0D23E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27678D" w14:textId="2DA82C13" w:rsidR="000B50CE" w:rsidRDefault="008D4401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0B50CE" w14:paraId="31FEE509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590652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542F1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F9F3AC8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9ED1B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DF2E44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7AD5511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A5473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A8C9C3" w14:textId="48ED1B48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512910" w14:textId="1EA8B323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A121E0" w14:textId="430E824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F9D9121" w14:textId="4D7600EE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15DC3CF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2D19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FC403" w14:textId="77777777" w:rsidR="000B50CE" w:rsidRDefault="000B50CE" w:rsidP="00761853">
            <w:pPr>
              <w:spacing w:line="420" w:lineRule="auto"/>
              <w:jc w:val="center"/>
            </w:pPr>
          </w:p>
          <w:p w14:paraId="6B9F4A01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69C50FF" w14:textId="19077090" w:rsidR="000B50CE" w:rsidRDefault="000B50CE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45492C31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1B08D9" w14:textId="77777777" w:rsidR="000B50CE" w:rsidRDefault="000B50CE" w:rsidP="00761853">
            <w:pPr>
              <w:spacing w:line="420" w:lineRule="auto"/>
              <w:jc w:val="center"/>
            </w:pPr>
            <w:r>
              <w:t>200</w:t>
            </w:r>
          </w:p>
          <w:p w14:paraId="512F4D1D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AE3B0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1B988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B6EE66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E48EDA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0B50CE" w14:paraId="272ADF7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13C54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424E7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688935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64A78C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7C71EA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398F8B0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CCDB8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0EECC9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F9EC8F0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0B50CE" w14:paraId="271EAB4B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2D4B440" w14:textId="77777777" w:rsidR="000B50CE" w:rsidRDefault="000B50CE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13E400" w14:textId="77777777" w:rsidR="000B50CE" w:rsidRDefault="000B50CE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E9E272C" w14:textId="77777777" w:rsidR="000B50CE" w:rsidRDefault="000B50CE" w:rsidP="000B50CE"/>
    <w:p w14:paraId="07524879" w14:textId="66C21A48" w:rsidR="00457268" w:rsidRDefault="008D4401" w:rsidP="00D75D9A">
      <w:pPr>
        <w:pStyle w:val="3"/>
      </w:pPr>
      <w:r>
        <w:rPr>
          <w:rFonts w:hint="eastAsia"/>
        </w:rPr>
        <w:lastRenderedPageBreak/>
        <w:t>单元备份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20AE8BD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FB1A5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22E2E2E" w14:textId="31D2933F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A26DD9">
              <w:rPr>
                <w:rFonts w:cs="微软雅黑"/>
                <w:sz w:val="24"/>
                <w:szCs w:val="24"/>
              </w:rPr>
              <w:t>/</w:t>
            </w:r>
            <w:r w:rsidR="00A26DD9">
              <w:rPr>
                <w:rFonts w:cs="微软雅黑" w:hint="eastAsia"/>
                <w:sz w:val="24"/>
                <w:szCs w:val="24"/>
              </w:rPr>
              <w:t>backup</w:t>
            </w:r>
          </w:p>
        </w:tc>
      </w:tr>
      <w:tr w:rsidR="00194012" w14:paraId="72901969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380E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897CC93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794EB3C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D2BD4A5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5898F64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194012" w14:paraId="4FD588CB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550D26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E65BD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5F5785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D7D8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599A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2363D96B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DEDB2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2EF7C3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7E20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A26D8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506C9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4ACBDCC9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98A6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33A5068" w14:textId="77777777" w:rsidR="00194012" w:rsidRDefault="00194012" w:rsidP="00761853">
            <w:pPr>
              <w:spacing w:line="420" w:lineRule="auto"/>
              <w:jc w:val="center"/>
            </w:pPr>
          </w:p>
          <w:p w14:paraId="0F2B6FD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6D43B9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60D84FF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E1D6ED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37FEF5A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22B9F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E444E3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782F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C9C81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53D69ADB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B433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325C8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4E37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68059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7AAF06E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00FF2C7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FF96C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A492F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4A109B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AC9F3D2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5AA44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5D3513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034A717" w14:textId="77777777" w:rsidR="00194012" w:rsidRPr="00194012" w:rsidRDefault="00194012" w:rsidP="00194012"/>
    <w:p w14:paraId="3244ABD9" w14:textId="73A85935" w:rsidR="00646BB1" w:rsidRDefault="00646BB1" w:rsidP="00D75D9A">
      <w:pPr>
        <w:pStyle w:val="3"/>
      </w:pPr>
      <w:r>
        <w:rPr>
          <w:rFonts w:hint="eastAsia"/>
        </w:rPr>
        <w:t>单元恢复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6DA6964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609CF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371BE83" w14:textId="7667AB94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D7EDD">
              <w:rPr>
                <w:rFonts w:cs="微软雅黑"/>
                <w:sz w:val="24"/>
                <w:szCs w:val="24"/>
              </w:rPr>
              <w:t>/</w:t>
            </w:r>
            <w:r w:rsidR="008D7EDD">
              <w:rPr>
                <w:rFonts w:cs="微软雅黑" w:hint="eastAsia"/>
                <w:sz w:val="24"/>
                <w:szCs w:val="24"/>
              </w:rPr>
              <w:t>recover</w:t>
            </w:r>
          </w:p>
        </w:tc>
      </w:tr>
      <w:tr w:rsidR="00194012" w14:paraId="685E14E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DF46C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2AA3FC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07F4D15B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53D62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74C5F67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实例单元停止</w:t>
            </w:r>
          </w:p>
        </w:tc>
      </w:tr>
      <w:tr w:rsidR="00194012" w14:paraId="407DA53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1048D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C7C74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3416A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56D3A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3034BB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49E15275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F373B9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5F42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A5913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C15C79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05783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6A083C04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253E1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CC4A75" w14:textId="77777777" w:rsidR="00194012" w:rsidRDefault="00194012" w:rsidP="00761853">
            <w:pPr>
              <w:spacing w:line="420" w:lineRule="auto"/>
              <w:jc w:val="center"/>
            </w:pPr>
          </w:p>
          <w:p w14:paraId="4F512A4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7CF62A5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2F73BE5C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F34AD4" w14:textId="77777777" w:rsidR="00194012" w:rsidRDefault="00194012" w:rsidP="00761853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088A9E0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DC50E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194F4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03B6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86E10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1A5C1754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5A89C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64F75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712F6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344C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C711C6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200EB1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F7BF1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69C8F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54E9041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B3E9AAD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848F87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712FA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09B7191" w14:textId="77777777" w:rsidR="00194012" w:rsidRPr="00194012" w:rsidRDefault="00194012" w:rsidP="00194012"/>
    <w:p w14:paraId="1C734543" w14:textId="3D42815C" w:rsidR="00646BB1" w:rsidRDefault="00646BB1" w:rsidP="00D75D9A">
      <w:pPr>
        <w:pStyle w:val="3"/>
      </w:pPr>
      <w:r>
        <w:rPr>
          <w:rFonts w:hint="eastAsia"/>
        </w:rPr>
        <w:t>单元迁移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6FD6520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5E28A0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D58183" w14:textId="25C74FBD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D7EDD">
              <w:rPr>
                <w:rFonts w:cs="微软雅黑"/>
                <w:sz w:val="24"/>
                <w:szCs w:val="24"/>
              </w:rPr>
              <w:t>/</w:t>
            </w:r>
            <w:r w:rsidR="008D7EDD">
              <w:rPr>
                <w:rFonts w:cs="微软雅黑" w:hint="eastAsia"/>
                <w:sz w:val="24"/>
                <w:szCs w:val="24"/>
              </w:rPr>
              <w:t>migrat</w:t>
            </w:r>
            <w:r w:rsidR="007C538C">
              <w:rPr>
                <w:rFonts w:cs="微软雅黑" w:hint="eastAsia"/>
                <w:sz w:val="24"/>
                <w:szCs w:val="24"/>
              </w:rPr>
              <w:t>e</w:t>
            </w:r>
          </w:p>
        </w:tc>
      </w:tr>
      <w:tr w:rsidR="00194012" w14:paraId="6CC92462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16F0A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71A089C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0180F52D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85AA0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1D8B412" w14:textId="1D5AD2F2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887AD3">
              <w:rPr>
                <w:rFonts w:cs="微软雅黑" w:hint="eastAsia"/>
                <w:sz w:val="24"/>
                <w:szCs w:val="24"/>
              </w:rPr>
              <w:t>迁移</w:t>
            </w:r>
          </w:p>
        </w:tc>
      </w:tr>
      <w:tr w:rsidR="00194012" w14:paraId="00EA4AA2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4A82A2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825F0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84CDF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DD38B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D5BE1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2BB0545E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3DC70C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809F8EB" w14:textId="4F51E4D8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目标主机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9F2159" w14:textId="2F2A3608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CEFBD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A157C1" w14:textId="5686AB5A" w:rsidR="00194012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可以为空，如果是空，那么将自动分配</w:t>
            </w:r>
          </w:p>
        </w:tc>
      </w:tr>
      <w:tr w:rsidR="00194012" w14:paraId="2D94FE9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A1580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BB52D3" w14:textId="77777777" w:rsidR="00194012" w:rsidRDefault="00194012" w:rsidP="00761853">
            <w:pPr>
              <w:spacing w:line="420" w:lineRule="auto"/>
              <w:jc w:val="center"/>
            </w:pPr>
          </w:p>
          <w:p w14:paraId="2B651E4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1484BE8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ACEA681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F8A620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2909F25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A2CFD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C5BF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04208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162150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01ACDF70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D69CB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8463FFE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11B94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4FCE57A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FC649F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3F6A6B7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0047D9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752E2A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CDCE27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1696166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0A957A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B95381A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4BC0935F" w14:textId="77777777" w:rsidR="00194012" w:rsidRPr="00194012" w:rsidRDefault="00194012" w:rsidP="00194012"/>
    <w:p w14:paraId="3B696A88" w14:textId="7494C42F" w:rsidR="00646BB1" w:rsidRDefault="00646BB1" w:rsidP="00D75D9A">
      <w:pPr>
        <w:pStyle w:val="3"/>
      </w:pPr>
      <w:r>
        <w:rPr>
          <w:rFonts w:hint="eastAsia"/>
        </w:rPr>
        <w:lastRenderedPageBreak/>
        <w:t>单元重建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194012" w14:paraId="0A5197E0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07C38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E3F597" w14:textId="44AD7EE1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887AD3">
              <w:rPr>
                <w:rFonts w:cs="微软雅黑"/>
                <w:sz w:val="24"/>
                <w:szCs w:val="24"/>
              </w:rPr>
              <w:t>/</w:t>
            </w:r>
            <w:r w:rsidR="00887AD3">
              <w:rPr>
                <w:rFonts w:cs="微软雅黑" w:hint="eastAsia"/>
                <w:sz w:val="24"/>
                <w:szCs w:val="24"/>
              </w:rPr>
              <w:t>rebuild</w:t>
            </w:r>
          </w:p>
        </w:tc>
      </w:tr>
      <w:tr w:rsidR="00194012" w14:paraId="14A47EC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3C13B6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CD14D1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194012" w14:paraId="16DF32FC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9F6A0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FB2BBE5" w14:textId="76293E46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887AD3">
              <w:rPr>
                <w:rFonts w:cs="微软雅黑" w:hint="eastAsia"/>
                <w:sz w:val="24"/>
                <w:szCs w:val="24"/>
              </w:rPr>
              <w:t>重建</w:t>
            </w:r>
          </w:p>
        </w:tc>
      </w:tr>
      <w:tr w:rsidR="00194012" w14:paraId="2CE90676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B3AB84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C7A2C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3BB514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29ED1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79F64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61853" w14:paraId="2D1CA012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2A9B776" w14:textId="77777777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EFCE22" w14:textId="123EDF9F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目标主机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C3C4E5" w14:textId="3C1B6C14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node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656E2B" w14:textId="77777777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402D75" w14:textId="01A48080" w:rsidR="00761853" w:rsidRDefault="0076185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 w:hint="eastAsia"/>
                <w:sz w:val="20"/>
                <w:szCs w:val="24"/>
              </w:rPr>
              <w:t>可以为空，如果是空，那么将自动分配</w:t>
            </w:r>
          </w:p>
        </w:tc>
      </w:tr>
      <w:tr w:rsidR="00194012" w14:paraId="76F2E387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359FB7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3D0CC5" w14:textId="77777777" w:rsidR="00194012" w:rsidRDefault="00194012" w:rsidP="00761853">
            <w:pPr>
              <w:spacing w:line="420" w:lineRule="auto"/>
              <w:jc w:val="center"/>
            </w:pPr>
          </w:p>
          <w:p w14:paraId="031F9A8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776F3A" w14:textId="77777777" w:rsidR="00194012" w:rsidRDefault="00194012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2ECC643C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0FB2B1" w14:textId="77777777" w:rsidR="00194012" w:rsidRDefault="00194012" w:rsidP="00761853">
            <w:pPr>
              <w:spacing w:line="420" w:lineRule="auto"/>
              <w:jc w:val="center"/>
            </w:pPr>
            <w:r>
              <w:t>200</w:t>
            </w:r>
          </w:p>
          <w:p w14:paraId="78472BDB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6A5E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BA39F0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4D898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2A623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194012" w14:paraId="4E3E319F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2E0B44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7315C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916763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2D602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698C805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4C1E77E3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027761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AA9D2D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5CB87D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194012" w14:paraId="7833DAA4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EA2F8F" w14:textId="77777777" w:rsidR="00194012" w:rsidRDefault="00194012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2F5098" w14:textId="77777777" w:rsidR="00194012" w:rsidRDefault="00194012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16E59EBF" w14:textId="77777777" w:rsidR="00194012" w:rsidRDefault="00194012" w:rsidP="00194012"/>
    <w:p w14:paraId="447684D3" w14:textId="4EEF8296" w:rsidR="00887AD3" w:rsidRDefault="00887AD3" w:rsidP="00D75D9A">
      <w:pPr>
        <w:pStyle w:val="3"/>
      </w:pPr>
      <w:r>
        <w:rPr>
          <w:rFonts w:hint="eastAsia"/>
        </w:rPr>
        <w:t>单元隔离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887AD3" w14:paraId="29B40A6F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5A9AF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F86128" w14:textId="41A2CD6F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 w:rsidR="00322BFF"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</w:t>
            </w:r>
            <w:r w:rsidR="00C7152E">
              <w:rPr>
                <w:rFonts w:cs="微软雅黑"/>
                <w:sz w:val="24"/>
                <w:szCs w:val="24"/>
              </w:rPr>
              <w:t>/isolate</w:t>
            </w:r>
          </w:p>
        </w:tc>
      </w:tr>
      <w:tr w:rsidR="00887AD3" w14:paraId="072B20EE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010210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0B9136D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887AD3" w14:paraId="1DDE7211" w14:textId="77777777" w:rsidTr="0076185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9B0655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24EA361" w14:textId="65D8E5AC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EA4DD4">
              <w:rPr>
                <w:rFonts w:cs="微软雅黑" w:hint="eastAsia"/>
                <w:sz w:val="24"/>
                <w:szCs w:val="24"/>
              </w:rPr>
              <w:t>隔离</w:t>
            </w:r>
            <w:r w:rsidR="00583A92">
              <w:rPr>
                <w:rFonts w:cs="微软雅黑" w:hint="eastAsia"/>
                <w:sz w:val="24"/>
                <w:szCs w:val="24"/>
              </w:rPr>
              <w:t>。</w:t>
            </w:r>
            <w:r w:rsidR="0034769F">
              <w:rPr>
                <w:rFonts w:cs="微软雅黑" w:hint="eastAsia"/>
                <w:sz w:val="24"/>
                <w:szCs w:val="24"/>
              </w:rPr>
              <w:t>强制关闭后，从</w:t>
            </w:r>
            <w:r w:rsidR="0034769F">
              <w:rPr>
                <w:rFonts w:cs="微软雅黑" w:hint="eastAsia"/>
                <w:sz w:val="24"/>
                <w:szCs w:val="24"/>
              </w:rPr>
              <w:t>proxy</w:t>
            </w:r>
            <w:r w:rsidR="0034769F">
              <w:rPr>
                <w:rFonts w:cs="微软雅黑" w:hint="eastAsia"/>
                <w:sz w:val="24"/>
                <w:szCs w:val="24"/>
              </w:rPr>
              <w:t>中隔离</w:t>
            </w:r>
          </w:p>
        </w:tc>
      </w:tr>
      <w:tr w:rsidR="00887AD3" w14:paraId="1A9CD24D" w14:textId="77777777" w:rsidTr="0076185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CAC7FF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677FF7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A50A29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83A23C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F39B6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87AD3" w14:paraId="470F6E9D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3C8355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86FF8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070D2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917DB2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8FE34A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7448E2AA" w14:textId="77777777" w:rsidTr="0076185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61369F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D5A012" w14:textId="77777777" w:rsidR="00887AD3" w:rsidRDefault="00887AD3" w:rsidP="00761853">
            <w:pPr>
              <w:spacing w:line="420" w:lineRule="auto"/>
              <w:jc w:val="center"/>
            </w:pPr>
          </w:p>
          <w:p w14:paraId="1B6A9CDF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410D1AE" w14:textId="77777777" w:rsidR="00887AD3" w:rsidRDefault="00887AD3" w:rsidP="0076185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7B250488" w14:textId="77777777" w:rsidTr="0076185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2C8786" w14:textId="77777777" w:rsidR="00887AD3" w:rsidRDefault="00887AD3" w:rsidP="00761853">
            <w:pPr>
              <w:spacing w:line="420" w:lineRule="auto"/>
              <w:jc w:val="center"/>
            </w:pPr>
            <w:r>
              <w:t>200</w:t>
            </w:r>
          </w:p>
          <w:p w14:paraId="6657EB94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F58D0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30B7A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01BD7D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CF0CA6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887AD3" w14:paraId="38CA88B6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2BD981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440CB1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CA7D28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D44FC3B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A8D4631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3E3A30AD" w14:textId="77777777" w:rsidTr="0076185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EB8FD3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3F9661A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1CE9BC3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887AD3" w14:paraId="67162F63" w14:textId="77777777" w:rsidTr="0076185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6A3676" w14:textId="77777777" w:rsidR="00887AD3" w:rsidRDefault="00887AD3" w:rsidP="0076185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AB82FFF" w14:textId="77777777" w:rsidR="00887AD3" w:rsidRDefault="00887AD3" w:rsidP="0076185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C71AF30" w14:textId="77777777" w:rsidR="00887AD3" w:rsidRPr="00887AD3" w:rsidRDefault="00887AD3" w:rsidP="00887AD3"/>
    <w:p w14:paraId="557189FC" w14:textId="208910F5" w:rsidR="00887AD3" w:rsidRDefault="00887AD3" w:rsidP="00D75D9A">
      <w:pPr>
        <w:pStyle w:val="3"/>
      </w:pPr>
      <w:r>
        <w:rPr>
          <w:rFonts w:hint="eastAsia"/>
        </w:rPr>
        <w:t>单元回切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BA4411" w14:paraId="0C156171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C6F2B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E5ACA72" w14:textId="1D5D57B7" w:rsidR="00BA4411" w:rsidRDefault="00BA4411" w:rsidP="00BA4411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  <w:r>
              <w:rPr>
                <w:rFonts w:cs="微软雅黑" w:hint="eastAsia"/>
                <w:sz w:val="24"/>
                <w:szCs w:val="24"/>
              </w:rPr>
              <w:t>unit</w:t>
            </w:r>
            <w:r>
              <w:rPr>
                <w:rFonts w:cs="微软雅黑"/>
                <w:sz w:val="24"/>
                <w:szCs w:val="24"/>
              </w:rPr>
              <w:t>s</w:t>
            </w:r>
            <w:r>
              <w:rPr>
                <w:rFonts w:cs="微软雅黑" w:hint="eastAsia"/>
                <w:sz w:val="24"/>
                <w:szCs w:val="24"/>
              </w:rPr>
              <w:t>/</w:t>
            </w:r>
            <w:r>
              <w:rPr>
                <w:rFonts w:cs="微软雅黑"/>
                <w:sz w:val="24"/>
                <w:szCs w:val="24"/>
              </w:rPr>
              <w:t>{unit_id}/</w:t>
            </w:r>
            <w:r w:rsidR="008B1934">
              <w:rPr>
                <w:rFonts w:cs="微软雅黑" w:hint="eastAsia"/>
                <w:sz w:val="24"/>
                <w:szCs w:val="24"/>
              </w:rPr>
              <w:t>switch</w:t>
            </w:r>
            <w:r>
              <w:rPr>
                <w:rFonts w:cs="微软雅黑" w:hint="eastAsia"/>
                <w:sz w:val="24"/>
                <w:szCs w:val="24"/>
              </w:rPr>
              <w:t>back</w:t>
            </w:r>
          </w:p>
        </w:tc>
      </w:tr>
      <w:tr w:rsidR="00BA4411" w14:paraId="070945AC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B47E05A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F76AE4A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BA4411" w14:paraId="0833E8F6" w14:textId="77777777" w:rsidTr="00893EE3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C2837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3A5DFA" w14:textId="2796ACD9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实例单元</w:t>
            </w:r>
            <w:r w:rsidR="00C7152E">
              <w:rPr>
                <w:rFonts w:cs="微软雅黑" w:hint="eastAsia"/>
                <w:sz w:val="24"/>
                <w:szCs w:val="24"/>
              </w:rPr>
              <w:t>回切</w:t>
            </w:r>
          </w:p>
        </w:tc>
      </w:tr>
      <w:tr w:rsidR="00BA4411" w14:paraId="4BDFF55A" w14:textId="77777777" w:rsidTr="00893EE3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A7CCE21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FC9AA3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C5201A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6D6AD2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A7F147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A4411" w14:paraId="307C8634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D45F40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570720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B9072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553E2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3E8B8E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01D8CC7B" w14:textId="77777777" w:rsidTr="00893EE3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4353489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2D35B8" w14:textId="77777777" w:rsidR="00BA4411" w:rsidRDefault="00BA4411" w:rsidP="00893EE3">
            <w:pPr>
              <w:spacing w:line="420" w:lineRule="auto"/>
              <w:jc w:val="center"/>
            </w:pPr>
          </w:p>
          <w:p w14:paraId="7972DEC2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6D8AFB0" w14:textId="77777777" w:rsidR="00BA4411" w:rsidRDefault="00BA4411" w:rsidP="00893EE3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710DF551" w14:textId="77777777" w:rsidTr="00893EE3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529407B" w14:textId="77777777" w:rsidR="00BA4411" w:rsidRDefault="00BA4411" w:rsidP="00893EE3">
            <w:pPr>
              <w:spacing w:line="420" w:lineRule="auto"/>
              <w:jc w:val="center"/>
            </w:pPr>
            <w:r>
              <w:t>200</w:t>
            </w:r>
          </w:p>
          <w:p w14:paraId="4A9B988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3889AE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A06A8F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C8D9E0C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F4E54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BA4411" w14:paraId="5E8D71C6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F891ABD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9D3974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607297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18C9DF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0540A2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218A2635" w14:textId="77777777" w:rsidTr="00893EE3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3529A7C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2FD73EB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54D55E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BA4411" w14:paraId="4E7694C3" w14:textId="77777777" w:rsidTr="00893EE3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E8756D" w14:textId="77777777" w:rsidR="00BA4411" w:rsidRDefault="00BA4411" w:rsidP="00893EE3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EDBCF3" w14:textId="77777777" w:rsidR="00BA4411" w:rsidRDefault="00BA4411" w:rsidP="00893EE3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6FEE553" w14:textId="77777777" w:rsidR="00EA4DD4" w:rsidRPr="00EA4DD4" w:rsidRDefault="00EA4DD4" w:rsidP="00EA4DD4"/>
    <w:p w14:paraId="0A373A1C" w14:textId="6681E6C9" w:rsidR="00646BB1" w:rsidRDefault="00E901D4" w:rsidP="00D75D9A">
      <w:pPr>
        <w:pStyle w:val="3"/>
      </w:pPr>
      <w:r w:rsidRPr="00E901D4">
        <w:rPr>
          <w:rFonts w:hint="eastAsia"/>
        </w:rPr>
        <w:lastRenderedPageBreak/>
        <w:t>单元慢日志开启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2BED" w14:paraId="4D0FF3A1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02F96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F26C2E7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</w:p>
        </w:tc>
      </w:tr>
      <w:tr w:rsidR="00D72BED" w14:paraId="79B6599B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8024DE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B73EF77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2BED" w14:paraId="643E6833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98840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D0E9A3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72BED" w14:paraId="23051668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304611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FCD65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DB78B1F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560CAA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4A35F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22FA597C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53946F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64012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48D922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62BEF14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E7FAC1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5027C708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9479D1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B61B021" w14:textId="77777777" w:rsidR="00D72BED" w:rsidRDefault="00D72BED" w:rsidP="00847258">
            <w:pPr>
              <w:spacing w:line="420" w:lineRule="auto"/>
              <w:jc w:val="center"/>
            </w:pPr>
          </w:p>
          <w:p w14:paraId="7DAEADBD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14C1E01" w14:textId="77777777" w:rsidR="00D72BED" w:rsidRDefault="00D72BED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31C71BA9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10B605D" w14:textId="77777777" w:rsidR="00D72BED" w:rsidRDefault="00D72BED" w:rsidP="00847258">
            <w:pPr>
              <w:spacing w:line="420" w:lineRule="auto"/>
              <w:jc w:val="center"/>
            </w:pPr>
            <w:r>
              <w:t>200</w:t>
            </w:r>
          </w:p>
          <w:p w14:paraId="4C7C9D3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A7064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A831A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58A1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20E831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7D0FFCE1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7CFF3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58564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3F36F9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D0D90E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C7C0671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4402BC4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965502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6EC0D14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629FE03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7A016410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7FE3ED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FBCD34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55F7472" w14:textId="77777777" w:rsidR="00D72BED" w:rsidRPr="00D72BED" w:rsidRDefault="00D72BED" w:rsidP="00D72BED"/>
    <w:p w14:paraId="7CCB146E" w14:textId="51A1B163" w:rsidR="00575444" w:rsidRDefault="00E901D4" w:rsidP="00D75D9A">
      <w:pPr>
        <w:pStyle w:val="3"/>
      </w:pPr>
      <w:r>
        <w:rPr>
          <w:rFonts w:hint="eastAsia"/>
        </w:rPr>
        <w:t>单元慢日志关闭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2BED" w14:paraId="235F4AA4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689DF1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23F59A8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 xml:space="preserve">POST </w:t>
            </w:r>
            <w:r w:rsidRPr="00B05B46">
              <w:rPr>
                <w:rFonts w:cs="微软雅黑"/>
                <w:sz w:val="24"/>
                <w:szCs w:val="24"/>
              </w:rPr>
              <w:t>/</w:t>
            </w:r>
            <w:r w:rsidRPr="003A52F7">
              <w:rPr>
                <w:rFonts w:cs="微软雅黑"/>
                <w:sz w:val="24"/>
                <w:szCs w:val="24"/>
              </w:rPr>
              <w:t xml:space="preserve"> </w:t>
            </w:r>
            <w:r>
              <w:rPr>
                <w:rFonts w:cs="微软雅黑"/>
                <w:sz w:val="24"/>
                <w:szCs w:val="24"/>
              </w:rPr>
              <w:t>v1.0/</w:t>
            </w:r>
          </w:p>
        </w:tc>
      </w:tr>
      <w:tr w:rsidR="00D72BED" w14:paraId="3D0D3052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9BF296E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5A52F1C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2BED" w14:paraId="74FE8D7F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E0389E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CDA9F9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</w:p>
        </w:tc>
      </w:tr>
      <w:tr w:rsidR="00D72BED" w14:paraId="72E871B2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872B62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983E5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9BA2F5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CC782AB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CECC905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23E72C80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A5EB24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DEAF88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4D5AF7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A77C63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85BC6D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3A967FF6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A2E58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4CE46E" w14:textId="77777777" w:rsidR="00D72BED" w:rsidRDefault="00D72BED" w:rsidP="00847258">
            <w:pPr>
              <w:spacing w:line="420" w:lineRule="auto"/>
              <w:jc w:val="center"/>
            </w:pPr>
          </w:p>
          <w:p w14:paraId="3AE42F3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lastRenderedPageBreak/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EF365D5" w14:textId="77777777" w:rsidR="00D72BED" w:rsidRDefault="00D72BED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48B8F814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B7C334" w14:textId="77777777" w:rsidR="00D72BED" w:rsidRDefault="00D72BED" w:rsidP="00847258">
            <w:pPr>
              <w:spacing w:line="420" w:lineRule="auto"/>
              <w:jc w:val="center"/>
            </w:pPr>
            <w:r>
              <w:lastRenderedPageBreak/>
              <w:t>200</w:t>
            </w:r>
          </w:p>
          <w:p w14:paraId="36C87CA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62050E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F68B862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F7680AF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33A7CC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2BED" w14:paraId="14F83070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11EF3A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A138DB6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B3072E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41400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3704447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661F8C0D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66E799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6CF80D1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18DC084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2BED" w14:paraId="29E8D8D1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4CB18D" w14:textId="77777777" w:rsidR="00D72BED" w:rsidRDefault="00D72BED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0445E78" w14:textId="77777777" w:rsidR="00D72BED" w:rsidRDefault="00D72BED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2268B8E5" w14:textId="77777777" w:rsidR="00D72BED" w:rsidRPr="00D72BED" w:rsidRDefault="00D72BED" w:rsidP="00D72BED"/>
    <w:p w14:paraId="1635FC91" w14:textId="026A4A02" w:rsidR="0071689A" w:rsidRDefault="0071689A" w:rsidP="0071689A">
      <w:pPr>
        <w:pStyle w:val="2"/>
      </w:pPr>
      <w:r>
        <w:rPr>
          <w:rFonts w:hint="eastAsia"/>
        </w:rPr>
        <w:t>任务管理</w:t>
      </w:r>
    </w:p>
    <w:p w14:paraId="3026F3C9" w14:textId="176B608E" w:rsidR="0071689A" w:rsidRDefault="0071689A" w:rsidP="00D75D9A">
      <w:pPr>
        <w:pStyle w:val="3"/>
        <w:numPr>
          <w:ilvl w:val="0"/>
          <w:numId w:val="13"/>
        </w:numPr>
      </w:pPr>
      <w:r>
        <w:rPr>
          <w:rFonts w:hint="eastAsia"/>
        </w:rPr>
        <w:t>任务</w:t>
      </w:r>
      <w:r w:rsidR="00931589">
        <w:rPr>
          <w:rFonts w:hint="eastAsia"/>
        </w:rPr>
        <w:t>全部</w:t>
      </w:r>
      <w:r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71689A" w14:paraId="242CF521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6326D5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33D597CA" w14:textId="197CC6E9" w:rsidR="0071689A" w:rsidRDefault="00D65AEC" w:rsidP="00C538C0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GET </w:t>
            </w:r>
            <w:r w:rsidR="0071689A" w:rsidRPr="00B05B46">
              <w:rPr>
                <w:rFonts w:cs="微软雅黑"/>
                <w:sz w:val="24"/>
                <w:szCs w:val="24"/>
              </w:rPr>
              <w:t>/</w:t>
            </w:r>
            <w:r w:rsidR="0071689A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71689A">
              <w:rPr>
                <w:rFonts w:cs="微软雅黑"/>
                <w:sz w:val="24"/>
                <w:szCs w:val="24"/>
              </w:rPr>
              <w:t>v1.0/</w:t>
            </w:r>
            <w:r w:rsidR="00D75D9A">
              <w:rPr>
                <w:rFonts w:cs="微软雅黑" w:hint="eastAsia"/>
                <w:sz w:val="24"/>
                <w:szCs w:val="24"/>
              </w:rPr>
              <w:t>task</w:t>
            </w:r>
            <w:r w:rsidR="00931589">
              <w:rPr>
                <w:rFonts w:cs="微软雅黑" w:hint="eastAsia"/>
                <w:sz w:val="24"/>
                <w:szCs w:val="24"/>
              </w:rPr>
              <w:t>s</w:t>
            </w:r>
          </w:p>
        </w:tc>
      </w:tr>
      <w:tr w:rsidR="0071689A" w14:paraId="37405900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BC4B72C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4B3F80F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71689A" w14:paraId="6B327766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AA33116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19EFBE6" w14:textId="0293A57B" w:rsidR="0071689A" w:rsidRDefault="00C538C0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任务查询</w:t>
            </w:r>
          </w:p>
        </w:tc>
      </w:tr>
      <w:tr w:rsidR="0071689A" w14:paraId="38143E50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A1B83E3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C9F4A72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5F7CCFB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7FA3A7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1B64224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689A" w14:paraId="0B44E286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A757BA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DD848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6317EDE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3DCC5FF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A475B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432592F5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CB2D78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402BC92" w14:textId="77777777" w:rsidR="0071689A" w:rsidRDefault="0071689A" w:rsidP="00847258">
            <w:pPr>
              <w:spacing w:line="420" w:lineRule="auto"/>
              <w:jc w:val="center"/>
            </w:pPr>
          </w:p>
          <w:p w14:paraId="1808E9CF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8FE6997" w14:textId="77777777" w:rsidR="0071689A" w:rsidRDefault="0071689A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7AE56014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3839753" w14:textId="77777777" w:rsidR="0071689A" w:rsidRDefault="0071689A" w:rsidP="00847258">
            <w:pPr>
              <w:spacing w:line="420" w:lineRule="auto"/>
              <w:jc w:val="center"/>
            </w:pPr>
            <w:r>
              <w:t>200</w:t>
            </w:r>
          </w:p>
          <w:p w14:paraId="3A51083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B5279B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DBD484A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18B16B3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F2A65E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71689A" w14:paraId="0787039A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CA3C9BD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27F35D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54185AC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DB1E808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D1F5EDD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4C58F633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1A1F114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CAA66B5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032EA72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71689A" w14:paraId="0EA46741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BE9D3C1" w14:textId="77777777" w:rsidR="0071689A" w:rsidRDefault="007168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246D42B2" w14:textId="77777777" w:rsidR="0071689A" w:rsidRDefault="007168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6C71AC18" w14:textId="13D61835" w:rsidR="00D75D9A" w:rsidRDefault="00D75D9A" w:rsidP="00D75D9A">
      <w:pPr>
        <w:pStyle w:val="3"/>
        <w:numPr>
          <w:ilvl w:val="0"/>
          <w:numId w:val="13"/>
        </w:numPr>
      </w:pPr>
      <w:r>
        <w:rPr>
          <w:rFonts w:hint="eastAsia"/>
        </w:rPr>
        <w:lastRenderedPageBreak/>
        <w:t>任务</w:t>
      </w:r>
      <w:r w:rsidR="00931589">
        <w:rPr>
          <w:rFonts w:hint="eastAsia"/>
        </w:rPr>
        <w:t>单个</w:t>
      </w:r>
      <w:r>
        <w:rPr>
          <w:rFonts w:hint="eastAsia"/>
        </w:rPr>
        <w:t>查询</w:t>
      </w:r>
    </w:p>
    <w:tbl>
      <w:tblPr>
        <w:tblW w:w="10238" w:type="dxa"/>
        <w:tblInd w:w="-61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1381"/>
        <w:gridCol w:w="1205"/>
        <w:gridCol w:w="2154"/>
        <w:gridCol w:w="215"/>
        <w:gridCol w:w="1464"/>
        <w:gridCol w:w="253"/>
        <w:gridCol w:w="3566"/>
      </w:tblGrid>
      <w:tr w:rsidR="00D75D9A" w14:paraId="66E109B4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FE410F3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接口</w:t>
            </w:r>
            <w:r>
              <w:rPr>
                <w:rFonts w:cs="微软雅黑"/>
                <w:sz w:val="24"/>
                <w:szCs w:val="24"/>
              </w:rPr>
              <w:t>url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B6B1A69" w14:textId="256C94BA" w:rsidR="00D75D9A" w:rsidRDefault="00D65AEC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 xml:space="preserve">GET </w:t>
            </w:r>
            <w:r w:rsidR="00D75D9A" w:rsidRPr="00B05B46">
              <w:rPr>
                <w:rFonts w:cs="微软雅黑"/>
                <w:sz w:val="24"/>
                <w:szCs w:val="24"/>
              </w:rPr>
              <w:t>/</w:t>
            </w:r>
            <w:r w:rsidR="00D75D9A" w:rsidRPr="003A52F7">
              <w:rPr>
                <w:rFonts w:cs="微软雅黑"/>
                <w:sz w:val="24"/>
                <w:szCs w:val="24"/>
              </w:rPr>
              <w:t xml:space="preserve"> </w:t>
            </w:r>
            <w:r w:rsidR="00D75D9A">
              <w:rPr>
                <w:rFonts w:cs="微软雅黑"/>
                <w:sz w:val="24"/>
                <w:szCs w:val="24"/>
              </w:rPr>
              <w:t>v1.0/</w:t>
            </w:r>
            <w:r w:rsidR="00D75D9A">
              <w:rPr>
                <w:rFonts w:cs="微软雅黑" w:hint="eastAsia"/>
                <w:sz w:val="24"/>
                <w:szCs w:val="24"/>
              </w:rPr>
              <w:t>task</w:t>
            </w:r>
            <w:r w:rsidR="00D806A6">
              <w:rPr>
                <w:rFonts w:cs="微软雅黑" w:hint="eastAsia"/>
                <w:sz w:val="24"/>
                <w:szCs w:val="24"/>
              </w:rPr>
              <w:t>s</w:t>
            </w:r>
            <w:r w:rsidR="00D806A6">
              <w:rPr>
                <w:rFonts w:cs="微软雅黑"/>
                <w:sz w:val="24"/>
                <w:szCs w:val="24"/>
              </w:rPr>
              <w:t>/{task_id}</w:t>
            </w:r>
          </w:p>
        </w:tc>
      </w:tr>
      <w:tr w:rsidR="00D75D9A" w14:paraId="575E782F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23E3D3E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调用逻辑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8C06139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前端应用</w:t>
            </w:r>
            <w:r>
              <w:rPr>
                <w:rFonts w:cs="微软雅黑"/>
                <w:sz w:val="24"/>
                <w:szCs w:val="24"/>
              </w:rPr>
              <w:t>→</w:t>
            </w:r>
            <w:r>
              <w:rPr>
                <w:rFonts w:cs="微软雅黑"/>
                <w:sz w:val="24"/>
                <w:szCs w:val="24"/>
              </w:rPr>
              <w:t>后端</w:t>
            </w:r>
            <w:r>
              <w:rPr>
                <w:rFonts w:cs="微软雅黑" w:hint="eastAsia"/>
                <w:sz w:val="24"/>
                <w:szCs w:val="24"/>
              </w:rPr>
              <w:t>管理</w:t>
            </w:r>
          </w:p>
        </w:tc>
      </w:tr>
      <w:tr w:rsidR="00D75D9A" w14:paraId="1312D369" w14:textId="77777777" w:rsidTr="00847258">
        <w:tc>
          <w:tcPr>
            <w:tcW w:w="258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E3590EB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功能描述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48056C26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任务查询</w:t>
            </w:r>
          </w:p>
        </w:tc>
      </w:tr>
      <w:tr w:rsidR="00D75D9A" w14:paraId="6997D97F" w14:textId="77777777" w:rsidTr="00847258">
        <w:trPr>
          <w:trHeight w:val="716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445224F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输入参数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B420F41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305039A9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C0C46A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E3BDCF1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D9A" w14:paraId="5FE736A5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17FD613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04450D3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3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7DD71C9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7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5632E23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8EDA531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</w:tr>
      <w:tr w:rsidR="00D75D9A" w14:paraId="15E73F01" w14:textId="77777777" w:rsidTr="00847258">
        <w:trPr>
          <w:trHeight w:val="90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4283CB8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AE4472" w14:textId="77777777" w:rsidR="00D75D9A" w:rsidRDefault="00D75D9A" w:rsidP="00847258">
            <w:pPr>
              <w:spacing w:line="420" w:lineRule="auto"/>
              <w:jc w:val="center"/>
            </w:pPr>
          </w:p>
          <w:p w14:paraId="7684AEF0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  <w:r>
              <w:rPr>
                <w:rFonts w:cs="微软雅黑"/>
                <w:sz w:val="20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5B38321C" w14:textId="77777777" w:rsidR="00D75D9A" w:rsidRDefault="00D75D9A" w:rsidP="00847258">
            <w:pPr>
              <w:spacing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D9A" w14:paraId="2B6B976D" w14:textId="77777777" w:rsidTr="00847258">
        <w:trPr>
          <w:trHeight w:val="115"/>
        </w:trPr>
        <w:tc>
          <w:tcPr>
            <w:tcW w:w="13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368D33E" w14:textId="77777777" w:rsidR="00D75D9A" w:rsidRDefault="00D75D9A" w:rsidP="00847258">
            <w:pPr>
              <w:spacing w:line="420" w:lineRule="auto"/>
              <w:jc w:val="center"/>
            </w:pPr>
            <w:r>
              <w:t>200</w:t>
            </w:r>
          </w:p>
          <w:p w14:paraId="477CCF1C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返回参数</w:t>
            </w: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A2239FE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字段名</w:t>
            </w: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E17906E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参数名称</w:t>
            </w: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0C868E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参数类型</w:t>
            </w: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092D113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b/>
                <w:sz w:val="20"/>
                <w:szCs w:val="24"/>
              </w:rPr>
            </w:pPr>
            <w:r>
              <w:rPr>
                <w:rFonts w:cs="微软雅黑"/>
                <w:b/>
                <w:sz w:val="20"/>
                <w:szCs w:val="24"/>
              </w:rPr>
              <w:t>备注</w:t>
            </w:r>
          </w:p>
        </w:tc>
      </w:tr>
      <w:tr w:rsidR="00D75D9A" w14:paraId="511D1A8C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99CFC0D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767E5530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21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79703CD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779C8EF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0"/>
                <w:szCs w:val="24"/>
              </w:rPr>
            </w:pPr>
          </w:p>
        </w:tc>
        <w:tc>
          <w:tcPr>
            <w:tcW w:w="381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61E3D2A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D9A" w14:paraId="7B0A523C" w14:textId="77777777" w:rsidTr="00847258">
        <w:trPr>
          <w:trHeight w:val="112"/>
        </w:trPr>
        <w:tc>
          <w:tcPr>
            <w:tcW w:w="13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4903FBA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</w:p>
        </w:tc>
        <w:tc>
          <w:tcPr>
            <w:tcW w:w="12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0CE9BEBB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举例</w:t>
            </w:r>
          </w:p>
        </w:tc>
        <w:tc>
          <w:tcPr>
            <w:tcW w:w="765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7E46BE95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0"/>
                <w:szCs w:val="24"/>
              </w:rPr>
            </w:pPr>
          </w:p>
        </w:tc>
      </w:tr>
      <w:tr w:rsidR="00D75D9A" w14:paraId="4E19DB1F" w14:textId="77777777" w:rsidTr="00847258"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5601CE98" w14:textId="77777777" w:rsidR="00D75D9A" w:rsidRDefault="00D75D9A" w:rsidP="00847258">
            <w:pPr>
              <w:spacing w:after="120" w:line="420" w:lineRule="auto"/>
              <w:jc w:val="center"/>
              <w:rPr>
                <w:rFonts w:cs="微软雅黑"/>
                <w:sz w:val="24"/>
                <w:szCs w:val="24"/>
              </w:rPr>
            </w:pPr>
            <w:r>
              <w:rPr>
                <w:rFonts w:cs="微软雅黑"/>
                <w:sz w:val="24"/>
                <w:szCs w:val="24"/>
              </w:rPr>
              <w:t>是否同步</w:t>
            </w:r>
          </w:p>
        </w:tc>
        <w:tc>
          <w:tcPr>
            <w:tcW w:w="885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</w:tcPr>
          <w:p w14:paraId="1E5F6E5E" w14:textId="77777777" w:rsidR="00D75D9A" w:rsidRDefault="00D75D9A" w:rsidP="00847258">
            <w:pPr>
              <w:spacing w:after="120" w:line="420" w:lineRule="auto"/>
              <w:rPr>
                <w:rFonts w:cs="微软雅黑"/>
                <w:sz w:val="24"/>
                <w:szCs w:val="24"/>
              </w:rPr>
            </w:pPr>
            <w:r>
              <w:rPr>
                <w:rFonts w:cs="微软雅黑" w:hint="eastAsia"/>
                <w:sz w:val="24"/>
                <w:szCs w:val="24"/>
              </w:rPr>
              <w:t>true</w:t>
            </w:r>
          </w:p>
        </w:tc>
      </w:tr>
    </w:tbl>
    <w:p w14:paraId="50F81F55" w14:textId="77777777" w:rsidR="00D75D9A" w:rsidRPr="0071689A" w:rsidRDefault="00D75D9A" w:rsidP="00D75D9A"/>
    <w:p w14:paraId="2CDF8675" w14:textId="77777777" w:rsidR="0071689A" w:rsidRPr="0071689A" w:rsidRDefault="0071689A" w:rsidP="0071689A"/>
    <w:sectPr w:rsidR="0071689A" w:rsidRPr="00716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180B2" w14:textId="77777777" w:rsidR="00B26BAC" w:rsidRDefault="00B26BAC" w:rsidP="0058512A">
      <w:r>
        <w:separator/>
      </w:r>
    </w:p>
  </w:endnote>
  <w:endnote w:type="continuationSeparator" w:id="0">
    <w:p w14:paraId="71AA4927" w14:textId="77777777" w:rsidR="00B26BAC" w:rsidRDefault="00B26BAC" w:rsidP="00585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9C821" w14:textId="77777777" w:rsidR="00B26BAC" w:rsidRDefault="00B26BAC" w:rsidP="0058512A">
      <w:r>
        <w:separator/>
      </w:r>
    </w:p>
  </w:footnote>
  <w:footnote w:type="continuationSeparator" w:id="0">
    <w:p w14:paraId="77EA9F17" w14:textId="77777777" w:rsidR="00B26BAC" w:rsidRDefault="00B26BAC" w:rsidP="00585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24DAB"/>
    <w:multiLevelType w:val="hybridMultilevel"/>
    <w:tmpl w:val="C8D89650"/>
    <w:lvl w:ilvl="0" w:tplc="E914680A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8943A40"/>
    <w:multiLevelType w:val="hybridMultilevel"/>
    <w:tmpl w:val="94EC8924"/>
    <w:lvl w:ilvl="0" w:tplc="74042B6E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0F0CDC"/>
    <w:multiLevelType w:val="hybridMultilevel"/>
    <w:tmpl w:val="8D046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262241"/>
    <w:multiLevelType w:val="hybridMultilevel"/>
    <w:tmpl w:val="7202117E"/>
    <w:lvl w:ilvl="0" w:tplc="52F4D9A0">
      <w:start w:val="1"/>
      <w:numFmt w:val="decimal"/>
      <w:pStyle w:val="3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84"/>
    <w:rsid w:val="00015291"/>
    <w:rsid w:val="00017DF0"/>
    <w:rsid w:val="00037894"/>
    <w:rsid w:val="000428DB"/>
    <w:rsid w:val="00046DE0"/>
    <w:rsid w:val="00052336"/>
    <w:rsid w:val="00064A75"/>
    <w:rsid w:val="00095DE1"/>
    <w:rsid w:val="00097CA7"/>
    <w:rsid w:val="000A12CB"/>
    <w:rsid w:val="000A3ACB"/>
    <w:rsid w:val="000A6EAF"/>
    <w:rsid w:val="000A72FB"/>
    <w:rsid w:val="000B152D"/>
    <w:rsid w:val="000B50CE"/>
    <w:rsid w:val="000C1E7A"/>
    <w:rsid w:val="000C2400"/>
    <w:rsid w:val="000C2C0F"/>
    <w:rsid w:val="000C7825"/>
    <w:rsid w:val="000D0185"/>
    <w:rsid w:val="000D185F"/>
    <w:rsid w:val="000D4C8C"/>
    <w:rsid w:val="000E5028"/>
    <w:rsid w:val="000E5E44"/>
    <w:rsid w:val="000F0E86"/>
    <w:rsid w:val="00105EBB"/>
    <w:rsid w:val="00107F94"/>
    <w:rsid w:val="00114DB6"/>
    <w:rsid w:val="001238A2"/>
    <w:rsid w:val="001400A0"/>
    <w:rsid w:val="00143BC7"/>
    <w:rsid w:val="0014782C"/>
    <w:rsid w:val="001868BE"/>
    <w:rsid w:val="00194012"/>
    <w:rsid w:val="001A2EF8"/>
    <w:rsid w:val="001A4643"/>
    <w:rsid w:val="001A770A"/>
    <w:rsid w:val="001B40A4"/>
    <w:rsid w:val="001C2944"/>
    <w:rsid w:val="001C3FFC"/>
    <w:rsid w:val="001C6F8E"/>
    <w:rsid w:val="001C72B6"/>
    <w:rsid w:val="001D106A"/>
    <w:rsid w:val="001D2206"/>
    <w:rsid w:val="001D364C"/>
    <w:rsid w:val="001D77BE"/>
    <w:rsid w:val="001F1C11"/>
    <w:rsid w:val="00207484"/>
    <w:rsid w:val="00213017"/>
    <w:rsid w:val="0021526B"/>
    <w:rsid w:val="002174A2"/>
    <w:rsid w:val="002217BF"/>
    <w:rsid w:val="00235F31"/>
    <w:rsid w:val="00241426"/>
    <w:rsid w:val="00247BFD"/>
    <w:rsid w:val="00254BB0"/>
    <w:rsid w:val="00275435"/>
    <w:rsid w:val="00293212"/>
    <w:rsid w:val="002B37DA"/>
    <w:rsid w:val="002B559F"/>
    <w:rsid w:val="002B688F"/>
    <w:rsid w:val="002C0685"/>
    <w:rsid w:val="002D67E6"/>
    <w:rsid w:val="002E024D"/>
    <w:rsid w:val="002F5BA6"/>
    <w:rsid w:val="00301AAE"/>
    <w:rsid w:val="0030229B"/>
    <w:rsid w:val="00315332"/>
    <w:rsid w:val="00322BFF"/>
    <w:rsid w:val="00337297"/>
    <w:rsid w:val="00346A64"/>
    <w:rsid w:val="0034769F"/>
    <w:rsid w:val="003518EF"/>
    <w:rsid w:val="00362F07"/>
    <w:rsid w:val="003658BA"/>
    <w:rsid w:val="00375D4E"/>
    <w:rsid w:val="00380C8D"/>
    <w:rsid w:val="00383A6B"/>
    <w:rsid w:val="003A52F7"/>
    <w:rsid w:val="003A7FF0"/>
    <w:rsid w:val="003C35B4"/>
    <w:rsid w:val="003D509C"/>
    <w:rsid w:val="003E3188"/>
    <w:rsid w:val="003E32EF"/>
    <w:rsid w:val="003F0560"/>
    <w:rsid w:val="004031ED"/>
    <w:rsid w:val="00405837"/>
    <w:rsid w:val="004128A1"/>
    <w:rsid w:val="004425DA"/>
    <w:rsid w:val="004465A6"/>
    <w:rsid w:val="004505EE"/>
    <w:rsid w:val="00457268"/>
    <w:rsid w:val="0047352D"/>
    <w:rsid w:val="004871DC"/>
    <w:rsid w:val="004A09D2"/>
    <w:rsid w:val="004A10A8"/>
    <w:rsid w:val="004A1BB6"/>
    <w:rsid w:val="004A3FE9"/>
    <w:rsid w:val="004B2567"/>
    <w:rsid w:val="004B2707"/>
    <w:rsid w:val="004C728E"/>
    <w:rsid w:val="004E57DF"/>
    <w:rsid w:val="004F0F80"/>
    <w:rsid w:val="004F3374"/>
    <w:rsid w:val="00503238"/>
    <w:rsid w:val="005060EA"/>
    <w:rsid w:val="00523437"/>
    <w:rsid w:val="00525BDE"/>
    <w:rsid w:val="0054102F"/>
    <w:rsid w:val="00572D8C"/>
    <w:rsid w:val="00575444"/>
    <w:rsid w:val="005826FF"/>
    <w:rsid w:val="00583A92"/>
    <w:rsid w:val="00584156"/>
    <w:rsid w:val="0058512A"/>
    <w:rsid w:val="005934E6"/>
    <w:rsid w:val="005B58AF"/>
    <w:rsid w:val="005B69E7"/>
    <w:rsid w:val="005C202E"/>
    <w:rsid w:val="005C3844"/>
    <w:rsid w:val="005C7ECA"/>
    <w:rsid w:val="005D22B2"/>
    <w:rsid w:val="005D6AA1"/>
    <w:rsid w:val="005E0133"/>
    <w:rsid w:val="005E2163"/>
    <w:rsid w:val="005E3834"/>
    <w:rsid w:val="00612E8A"/>
    <w:rsid w:val="00613195"/>
    <w:rsid w:val="00627659"/>
    <w:rsid w:val="00630A8C"/>
    <w:rsid w:val="00636165"/>
    <w:rsid w:val="006433FF"/>
    <w:rsid w:val="00646BB1"/>
    <w:rsid w:val="00655CFF"/>
    <w:rsid w:val="0066092E"/>
    <w:rsid w:val="006776D8"/>
    <w:rsid w:val="00694523"/>
    <w:rsid w:val="0069740B"/>
    <w:rsid w:val="006A5A2B"/>
    <w:rsid w:val="006B2FA7"/>
    <w:rsid w:val="006B767C"/>
    <w:rsid w:val="006C1E5A"/>
    <w:rsid w:val="006D282D"/>
    <w:rsid w:val="006F2962"/>
    <w:rsid w:val="006F3032"/>
    <w:rsid w:val="006F5BDD"/>
    <w:rsid w:val="006F69E9"/>
    <w:rsid w:val="00705544"/>
    <w:rsid w:val="00712D80"/>
    <w:rsid w:val="0071689A"/>
    <w:rsid w:val="007226A9"/>
    <w:rsid w:val="00725243"/>
    <w:rsid w:val="007265A4"/>
    <w:rsid w:val="00730AC4"/>
    <w:rsid w:val="00731FB3"/>
    <w:rsid w:val="0074578E"/>
    <w:rsid w:val="0074772F"/>
    <w:rsid w:val="00754720"/>
    <w:rsid w:val="00761853"/>
    <w:rsid w:val="0076609A"/>
    <w:rsid w:val="007742E0"/>
    <w:rsid w:val="00791626"/>
    <w:rsid w:val="007A6A18"/>
    <w:rsid w:val="007B5AB3"/>
    <w:rsid w:val="007C538C"/>
    <w:rsid w:val="007C7263"/>
    <w:rsid w:val="007D0127"/>
    <w:rsid w:val="007D32A6"/>
    <w:rsid w:val="007D3774"/>
    <w:rsid w:val="007D37D7"/>
    <w:rsid w:val="007D720A"/>
    <w:rsid w:val="007E24F7"/>
    <w:rsid w:val="007E50DA"/>
    <w:rsid w:val="007F00C0"/>
    <w:rsid w:val="00801911"/>
    <w:rsid w:val="008034A3"/>
    <w:rsid w:val="0082446E"/>
    <w:rsid w:val="00825B4C"/>
    <w:rsid w:val="00831FDA"/>
    <w:rsid w:val="00836958"/>
    <w:rsid w:val="00847258"/>
    <w:rsid w:val="00847C7D"/>
    <w:rsid w:val="008615A1"/>
    <w:rsid w:val="008676AF"/>
    <w:rsid w:val="0087304E"/>
    <w:rsid w:val="00887AD3"/>
    <w:rsid w:val="0089184C"/>
    <w:rsid w:val="00893EE3"/>
    <w:rsid w:val="008950E7"/>
    <w:rsid w:val="00897789"/>
    <w:rsid w:val="008A7BF1"/>
    <w:rsid w:val="008B1934"/>
    <w:rsid w:val="008B7F7C"/>
    <w:rsid w:val="008C0C34"/>
    <w:rsid w:val="008C25E2"/>
    <w:rsid w:val="008C363D"/>
    <w:rsid w:val="008C55A3"/>
    <w:rsid w:val="008C77FC"/>
    <w:rsid w:val="008D4401"/>
    <w:rsid w:val="008D6765"/>
    <w:rsid w:val="008D7EDD"/>
    <w:rsid w:val="008E1CAD"/>
    <w:rsid w:val="008E7C61"/>
    <w:rsid w:val="00901057"/>
    <w:rsid w:val="00903749"/>
    <w:rsid w:val="009049A4"/>
    <w:rsid w:val="00924305"/>
    <w:rsid w:val="00931589"/>
    <w:rsid w:val="009321BF"/>
    <w:rsid w:val="00935B47"/>
    <w:rsid w:val="00944DF0"/>
    <w:rsid w:val="0095412E"/>
    <w:rsid w:val="00954EF1"/>
    <w:rsid w:val="009554FD"/>
    <w:rsid w:val="0096340D"/>
    <w:rsid w:val="009918A5"/>
    <w:rsid w:val="00993B54"/>
    <w:rsid w:val="009A3B50"/>
    <w:rsid w:val="009A5373"/>
    <w:rsid w:val="009B076B"/>
    <w:rsid w:val="009C0E2D"/>
    <w:rsid w:val="009C2223"/>
    <w:rsid w:val="009F555A"/>
    <w:rsid w:val="00A009E9"/>
    <w:rsid w:val="00A01B62"/>
    <w:rsid w:val="00A0491C"/>
    <w:rsid w:val="00A16E5F"/>
    <w:rsid w:val="00A16FDE"/>
    <w:rsid w:val="00A26DD9"/>
    <w:rsid w:val="00A418D6"/>
    <w:rsid w:val="00A431C8"/>
    <w:rsid w:val="00A44C9A"/>
    <w:rsid w:val="00A6565D"/>
    <w:rsid w:val="00A810EF"/>
    <w:rsid w:val="00A905C0"/>
    <w:rsid w:val="00A90651"/>
    <w:rsid w:val="00A92A59"/>
    <w:rsid w:val="00AA177A"/>
    <w:rsid w:val="00AA25E7"/>
    <w:rsid w:val="00AB545C"/>
    <w:rsid w:val="00AC46E2"/>
    <w:rsid w:val="00AD11C1"/>
    <w:rsid w:val="00AD42F4"/>
    <w:rsid w:val="00AF1A1D"/>
    <w:rsid w:val="00AF6B87"/>
    <w:rsid w:val="00B05B46"/>
    <w:rsid w:val="00B16208"/>
    <w:rsid w:val="00B254BB"/>
    <w:rsid w:val="00B26BAC"/>
    <w:rsid w:val="00B67395"/>
    <w:rsid w:val="00B708BC"/>
    <w:rsid w:val="00B719A9"/>
    <w:rsid w:val="00B830FE"/>
    <w:rsid w:val="00B85C34"/>
    <w:rsid w:val="00B9239E"/>
    <w:rsid w:val="00B94DB5"/>
    <w:rsid w:val="00B96808"/>
    <w:rsid w:val="00BA35F9"/>
    <w:rsid w:val="00BA4411"/>
    <w:rsid w:val="00BA6DB1"/>
    <w:rsid w:val="00BB0B6D"/>
    <w:rsid w:val="00BB2FE4"/>
    <w:rsid w:val="00BB3A61"/>
    <w:rsid w:val="00BB4AA1"/>
    <w:rsid w:val="00BB5DFB"/>
    <w:rsid w:val="00BC2A79"/>
    <w:rsid w:val="00BC644B"/>
    <w:rsid w:val="00BE37CF"/>
    <w:rsid w:val="00C03ACF"/>
    <w:rsid w:val="00C125A3"/>
    <w:rsid w:val="00C14371"/>
    <w:rsid w:val="00C15552"/>
    <w:rsid w:val="00C23BB9"/>
    <w:rsid w:val="00C44765"/>
    <w:rsid w:val="00C5296D"/>
    <w:rsid w:val="00C538C0"/>
    <w:rsid w:val="00C602A6"/>
    <w:rsid w:val="00C66F9B"/>
    <w:rsid w:val="00C7152E"/>
    <w:rsid w:val="00C83C03"/>
    <w:rsid w:val="00C92286"/>
    <w:rsid w:val="00C96958"/>
    <w:rsid w:val="00C96CDC"/>
    <w:rsid w:val="00C97BCC"/>
    <w:rsid w:val="00CA1172"/>
    <w:rsid w:val="00CA5278"/>
    <w:rsid w:val="00CD6E55"/>
    <w:rsid w:val="00CE37A2"/>
    <w:rsid w:val="00CE3A9D"/>
    <w:rsid w:val="00CF27EC"/>
    <w:rsid w:val="00CF402D"/>
    <w:rsid w:val="00D071D0"/>
    <w:rsid w:val="00D16A04"/>
    <w:rsid w:val="00D25369"/>
    <w:rsid w:val="00D3209F"/>
    <w:rsid w:val="00D360AF"/>
    <w:rsid w:val="00D42F4A"/>
    <w:rsid w:val="00D442DD"/>
    <w:rsid w:val="00D45E2F"/>
    <w:rsid w:val="00D60DC2"/>
    <w:rsid w:val="00D60E8B"/>
    <w:rsid w:val="00D6406D"/>
    <w:rsid w:val="00D65AEC"/>
    <w:rsid w:val="00D72BED"/>
    <w:rsid w:val="00D72FB3"/>
    <w:rsid w:val="00D75D9A"/>
    <w:rsid w:val="00D75FFA"/>
    <w:rsid w:val="00D806A6"/>
    <w:rsid w:val="00DB0B83"/>
    <w:rsid w:val="00DB59AE"/>
    <w:rsid w:val="00DD37D6"/>
    <w:rsid w:val="00DD7661"/>
    <w:rsid w:val="00DE3B19"/>
    <w:rsid w:val="00DE446F"/>
    <w:rsid w:val="00DF29E4"/>
    <w:rsid w:val="00DF2F38"/>
    <w:rsid w:val="00DF6AEC"/>
    <w:rsid w:val="00E035C1"/>
    <w:rsid w:val="00E10306"/>
    <w:rsid w:val="00E105AD"/>
    <w:rsid w:val="00E13F7C"/>
    <w:rsid w:val="00E166D7"/>
    <w:rsid w:val="00E31893"/>
    <w:rsid w:val="00E32A69"/>
    <w:rsid w:val="00E42166"/>
    <w:rsid w:val="00E43986"/>
    <w:rsid w:val="00E55081"/>
    <w:rsid w:val="00E570B4"/>
    <w:rsid w:val="00E70E74"/>
    <w:rsid w:val="00E71676"/>
    <w:rsid w:val="00E81196"/>
    <w:rsid w:val="00E8139C"/>
    <w:rsid w:val="00E901D4"/>
    <w:rsid w:val="00EA3D30"/>
    <w:rsid w:val="00EA4DD4"/>
    <w:rsid w:val="00EB2FD8"/>
    <w:rsid w:val="00EB5578"/>
    <w:rsid w:val="00EC6D2C"/>
    <w:rsid w:val="00ED5A9F"/>
    <w:rsid w:val="00EF1433"/>
    <w:rsid w:val="00F023C8"/>
    <w:rsid w:val="00F02CFF"/>
    <w:rsid w:val="00F0371A"/>
    <w:rsid w:val="00F10519"/>
    <w:rsid w:val="00F116DC"/>
    <w:rsid w:val="00F37C0F"/>
    <w:rsid w:val="00F53D94"/>
    <w:rsid w:val="00F65929"/>
    <w:rsid w:val="00F74FFE"/>
    <w:rsid w:val="00F76F93"/>
    <w:rsid w:val="00F80235"/>
    <w:rsid w:val="00F95598"/>
    <w:rsid w:val="00FA51C5"/>
    <w:rsid w:val="00FA5EF4"/>
    <w:rsid w:val="00FA67A4"/>
    <w:rsid w:val="00FA6E96"/>
    <w:rsid w:val="00FA7F1E"/>
    <w:rsid w:val="00FB6971"/>
    <w:rsid w:val="00FB6D55"/>
    <w:rsid w:val="00FB6EF8"/>
    <w:rsid w:val="00FB755D"/>
    <w:rsid w:val="00FC72FD"/>
    <w:rsid w:val="00FD271C"/>
    <w:rsid w:val="00F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56D0"/>
  <w15:chartTrackingRefBased/>
  <w15:docId w15:val="{A0D08AC2-88B6-470C-98E1-789CABE8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1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1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75D9A"/>
    <w:pPr>
      <w:keepNext/>
      <w:keepLines/>
      <w:numPr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28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85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5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8512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8512A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318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D360AF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360AF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D75D9A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8023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C4476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0428D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ocument Map"/>
    <w:basedOn w:val="a"/>
    <w:link w:val="ac"/>
    <w:uiPriority w:val="99"/>
    <w:semiHidden/>
    <w:unhideWhenUsed/>
    <w:rsid w:val="00DE3B19"/>
    <w:rPr>
      <w:rFonts w:ascii="宋体" w:eastAsia="宋体"/>
      <w:sz w:val="24"/>
      <w:szCs w:val="24"/>
    </w:rPr>
  </w:style>
  <w:style w:type="character" w:customStyle="1" w:styleId="ac">
    <w:name w:val="文档结构图字符"/>
    <w:basedOn w:val="a0"/>
    <w:link w:val="ab"/>
    <w:uiPriority w:val="99"/>
    <w:semiHidden/>
    <w:rsid w:val="00DE3B19"/>
    <w:rPr>
      <w:rFonts w:ascii="宋体" w:eastAsia="宋体"/>
      <w:sz w:val="24"/>
      <w:szCs w:val="24"/>
    </w:rPr>
  </w:style>
  <w:style w:type="paragraph" w:styleId="ad">
    <w:name w:val="Revision"/>
    <w:hidden/>
    <w:uiPriority w:val="99"/>
    <w:semiHidden/>
    <w:rsid w:val="00E9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46</Pages>
  <Words>2044</Words>
  <Characters>11655</Characters>
  <Application>Microsoft Macintosh Word</Application>
  <DocSecurity>0</DocSecurity>
  <Lines>97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鲍琳</dc:creator>
  <cp:keywords/>
  <dc:description/>
  <cp:lastModifiedBy>鲍琳</cp:lastModifiedBy>
  <cp:revision>243</cp:revision>
  <dcterms:created xsi:type="dcterms:W3CDTF">2016-04-27T08:49:00Z</dcterms:created>
  <dcterms:modified xsi:type="dcterms:W3CDTF">2016-05-17T07:41:00Z</dcterms:modified>
</cp:coreProperties>
</file>