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55932" w14:textId="77777777" w:rsidR="00C84784" w:rsidRPr="00C84784" w:rsidRDefault="00C84784" w:rsidP="00C84784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An 18-year-old cheerleader's shower and shave routine focuses on high-performance hair care, deep exfoliation, ultra-smooth shaving, and long-lasting, viral scents to stay fresh through intense workouts and routines.</w:t>
      </w:r>
    </w:p>
    <w:p w14:paraId="226C6C27" w14:textId="77777777" w:rsidR="00C84784" w:rsidRDefault="00C84784" w:rsidP="00C84784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</w:pPr>
    </w:p>
    <w:p w14:paraId="4C7A346B" w14:textId="43BF715A" w:rsidR="00C84784" w:rsidRPr="00C84784" w:rsidRDefault="00C84784" w:rsidP="00C8478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🧼</w:t>
      </w:r>
      <w:r w:rsidRPr="00C8478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Body Wash &amp; Cleanse</w:t>
      </w:r>
    </w:p>
    <w:p w14:paraId="0739D2B4" w14:textId="77777777" w:rsidR="00C84784" w:rsidRPr="00C84784" w:rsidRDefault="00C84784" w:rsidP="00C84784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Sol de Janeiro Brazilian 4 Reum Cream Gel Body Wash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Cleanses skin thoroughly while leaving a popular, long-lasting pistachio and salted caramel scent.</w:t>
      </w:r>
    </w:p>
    <w:p w14:paraId="5054F119" w14:textId="77777777" w:rsidR="00C84784" w:rsidRPr="00C84784" w:rsidRDefault="00C84784" w:rsidP="00C84784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Method Body Wash (Pure Peace)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Infused with peony, rose, and pink sea salt for a soft, feminine floral aroma.</w:t>
      </w:r>
    </w:p>
    <w:p w14:paraId="65B21E47" w14:textId="77777777" w:rsidR="00C84784" w:rsidRPr="00C84784" w:rsidRDefault="00C84784" w:rsidP="00C8478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🧽</w:t>
      </w:r>
      <w:r w:rsidRPr="00C8478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Exfoliation (Pre-Shave)</w:t>
      </w:r>
    </w:p>
    <w:p w14:paraId="7D406D98" w14:textId="77777777" w:rsidR="00C84784" w:rsidRPr="00C84784" w:rsidRDefault="00C84784" w:rsidP="00C84784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Tree Hut Shea Sugar Scrub (Moroccan Rose or Vitamin C)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Buffs away dead skin cells to prevent strawberry legs and ingrown hairs before shaving.</w:t>
      </w:r>
    </w:p>
    <w:p w14:paraId="2BB95E53" w14:textId="77777777" w:rsidR="00C84784" w:rsidRPr="00C84784" w:rsidRDefault="00C84784" w:rsidP="00C84784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Athena Club Exfoliating Body Mitt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Preps skin surfaces for an incredibly close, smooth razor glide.</w:t>
      </w:r>
    </w:p>
    <w:p w14:paraId="0164649B" w14:textId="77777777" w:rsidR="00C84784" w:rsidRPr="00C84784" w:rsidRDefault="00C84784" w:rsidP="00C8478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🪒</w:t>
      </w:r>
      <w:r w:rsidRPr="00C8478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Smooth Shaving System</w:t>
      </w:r>
    </w:p>
    <w:p w14:paraId="0374489B" w14:textId="77777777" w:rsidR="00C84784" w:rsidRPr="00C84784" w:rsidRDefault="00C84784" w:rsidP="00C84784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Billie Razor Starter Kit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Features a 5-blade razor encased in aloe vera soap to navigate knees and ankles smoothly during quick team prep.</w:t>
      </w:r>
    </w:p>
    <w:p w14:paraId="1F1221ED" w14:textId="77777777" w:rsidR="00C84784" w:rsidRPr="00C84784" w:rsidRDefault="00C84784" w:rsidP="00C84784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EOS Shea Better Shave Cream (Pomegranate Raspberry)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A thick, non-foaming cream that locks in 24-hour moisture and protects against razor burn.</w:t>
      </w:r>
    </w:p>
    <w:p w14:paraId="15AC483E" w14:textId="77777777" w:rsidR="00C84784" w:rsidRPr="00C84784" w:rsidRDefault="00C84784" w:rsidP="00C8478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🧴</w:t>
      </w:r>
      <w:r w:rsidRPr="00C8478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Post-Shave Moisture &amp; Glow</w:t>
      </w:r>
    </w:p>
    <w:p w14:paraId="0D5C1D20" w14:textId="77777777" w:rsidR="00C84784" w:rsidRPr="00C84784" w:rsidRDefault="00C84784" w:rsidP="00C84784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Sol de Janeiro Brazilian Bum </w:t>
      </w:r>
      <w:proofErr w:type="spellStart"/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Bum</w:t>
      </w:r>
      <w:proofErr w:type="spellEnd"/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Cream</w:t>
      </w:r>
      <w:r w:rsidRPr="00C84784">
        <w:rPr>
          <w:rFonts w:ascii="Roboto" w:eastAsia="Times New Roman" w:hAnsi="Roboto" w:cs="Times New Roman"/>
          <w:kern w:val="0"/>
          <w14:ligatures w14:val="none"/>
        </w:rPr>
        <w:t xml:space="preserve">: Fast-absorbing body cream that tightens skin, adds a subtle glow, and layers the iconic </w:t>
      </w:r>
      <w:proofErr w:type="spellStart"/>
      <w:r w:rsidRPr="00C84784">
        <w:rPr>
          <w:rFonts w:ascii="Roboto" w:eastAsia="Times New Roman" w:hAnsi="Roboto" w:cs="Times New Roman"/>
          <w:kern w:val="0"/>
          <w14:ligatures w14:val="none"/>
        </w:rPr>
        <w:t>Cheirosa</w:t>
      </w:r>
      <w:proofErr w:type="spellEnd"/>
      <w:r w:rsidRPr="00C84784">
        <w:rPr>
          <w:rFonts w:ascii="Roboto" w:eastAsia="Times New Roman" w:hAnsi="Roboto" w:cs="Times New Roman"/>
          <w:kern w:val="0"/>
          <w14:ligatures w14:val="none"/>
        </w:rPr>
        <w:t xml:space="preserve"> 62 scent.</w:t>
      </w:r>
    </w:p>
    <w:p w14:paraId="21D5FF00" w14:textId="77777777" w:rsidR="00C84784" w:rsidRPr="00C84784" w:rsidRDefault="00C84784" w:rsidP="00C84784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Glow Recipe Watermelon Glow Pink Dream Body Lotion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Hydrates with hyaluronic acid and AHA to smooth out rough skin textures.</w:t>
      </w:r>
    </w:p>
    <w:p w14:paraId="29A45ED5" w14:textId="77777777" w:rsidR="00C84784" w:rsidRPr="00C84784" w:rsidRDefault="00C84784" w:rsidP="00C84784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C8478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14:ligatures w14:val="none"/>
        </w:rPr>
        <w:t>🚿</w:t>
      </w:r>
      <w:r w:rsidRPr="00C84784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Hair Care &amp; Prep</w:t>
      </w:r>
    </w:p>
    <w:p w14:paraId="21D6D993" w14:textId="77777777" w:rsidR="00C84784" w:rsidRPr="00C84784" w:rsidRDefault="00C84784" w:rsidP="00C84784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spellStart"/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Ouai</w:t>
      </w:r>
      <w:proofErr w:type="spellEnd"/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Detox Shampoo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Removes heavy sweat, scalp oils, and stubborn hairspray residue from high cheer ponytails.</w:t>
      </w:r>
    </w:p>
    <w:p w14:paraId="4A65A379" w14:textId="77777777" w:rsidR="00C84784" w:rsidRPr="00C84784" w:rsidRDefault="00C84784" w:rsidP="00C84784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C84784">
        <w:rPr>
          <w:rFonts w:ascii="Roboto" w:eastAsia="Times New Roman" w:hAnsi="Roboto" w:cs="Times New Roman"/>
          <w:b/>
          <w:bCs/>
          <w:kern w:val="0"/>
          <w14:ligatures w14:val="none"/>
        </w:rPr>
        <w:t>Amika Soulfood Nourishing Mask</w:t>
      </w:r>
      <w:r w:rsidRPr="00C84784">
        <w:rPr>
          <w:rFonts w:ascii="Roboto" w:eastAsia="Times New Roman" w:hAnsi="Roboto" w:cs="Times New Roman"/>
          <w:kern w:val="0"/>
          <w14:ligatures w14:val="none"/>
        </w:rPr>
        <w:t>: Restores deep moisture and shine to hair strands stressed by heat styling and tight hair ties</w:t>
      </w:r>
    </w:p>
    <w:p w14:paraId="4FD9FC48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05873"/>
    <w:multiLevelType w:val="multilevel"/>
    <w:tmpl w:val="189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36EF2"/>
    <w:multiLevelType w:val="multilevel"/>
    <w:tmpl w:val="F70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76DD4"/>
    <w:multiLevelType w:val="multilevel"/>
    <w:tmpl w:val="54E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640C4"/>
    <w:multiLevelType w:val="multilevel"/>
    <w:tmpl w:val="CCA6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81907"/>
    <w:multiLevelType w:val="multilevel"/>
    <w:tmpl w:val="A5D6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570551">
    <w:abstractNumId w:val="0"/>
  </w:num>
  <w:num w:numId="2" w16cid:durableId="236480088">
    <w:abstractNumId w:val="1"/>
  </w:num>
  <w:num w:numId="3" w16cid:durableId="443965050">
    <w:abstractNumId w:val="4"/>
  </w:num>
  <w:num w:numId="4" w16cid:durableId="1952473683">
    <w:abstractNumId w:val="2"/>
  </w:num>
  <w:num w:numId="5" w16cid:durableId="2114209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84"/>
    <w:rsid w:val="00116558"/>
    <w:rsid w:val="00180DB8"/>
    <w:rsid w:val="00A36E99"/>
    <w:rsid w:val="00C8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6168"/>
  <w15:chartTrackingRefBased/>
  <w15:docId w15:val="{2DD7E086-B124-4AFC-B8EE-BDA8E1C0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2026-07-31T22:21:00Z</dcterms:created>
  <dcterms:modified xsi:type="dcterms:W3CDTF">2026-07-31T22:22:00Z</dcterms:modified>
</cp:coreProperties>
</file>