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1470"/>
        <w:gridCol w:w="1716"/>
        <w:gridCol w:w="2436"/>
      </w:tblGrid>
      <w:tr w:rsidR="004B2038" w:rsidRPr="004B2038" w:rsidTr="004B2038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IdGeografia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País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Ciudad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Boulogne-sur-Mer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Imperial Beach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La Vergne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Upland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Toronto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Courbevoie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Renton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Yakima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Salem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Monroe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Australia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Rhodes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Waterbury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Richmond Hill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Australia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Darlinghurst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Decatur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Phoenix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North York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Saint Ouen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Duesseldorf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York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Duluth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Australia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Hervey Bay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Montreal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Basingstoke Hants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Paris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Clackamas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Langford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Kirkby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Orly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Oxford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Saint Louis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Augsburg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Barrie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Falls Church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Daleville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Biloxi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Ballard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Newton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Ville De'anjou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Huntsville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Sugar Land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Runcorn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Kenmore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Alpine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Sooke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London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Cerritos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Redlands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Altamonte Springs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Escondido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Santa Ana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Tampa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Millington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Westminster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Hannover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Visalia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Suresnes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Sedro Woolley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Saint Germain en Laye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West Sussex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Australia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Bendigo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Troutdale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Port Huron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Australia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St. Leonards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Bountiful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Paris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Australia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Lavender Bay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Cheyenne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Burnaby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Missoula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Mcdonough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Maidenhead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Westminster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Columbus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Tucson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Elgin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Charlotte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College Station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Minneapolis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Essen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Billericay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Berlin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Englewood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London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Frankfurt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Mosinee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Grevenbroich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Etobicoke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Virginia Beach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Logansport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Humble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Dunkerque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Bothell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Cergy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Toronto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Cheektowaga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W. York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Kirkland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Les Ulis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Barstow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Newark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City Of Commerce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Mansfield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Lake Elsinore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San Bruno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Destin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Fremont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Sherman Oaks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Plaistow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West Covina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Spokane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Duesseldorf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Offenbach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York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Australia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Melbourne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Montreal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Southfield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Paris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Park City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Winnipeg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Bobigny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Port Hammond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Metchosin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Norridge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Raleigh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Fort Worth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Newton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Bury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Norwood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Loveland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London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Australia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Findon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Vancouver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Somerset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Markham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South Bend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La Marque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Westminster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Roubaix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Chehalis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Endicott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West Kingston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Lynnwood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Berkeley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Brossard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Novato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Las Vegas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Coronado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Oberlin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Lincoln Acres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Burnaby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San Francisco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Lakeland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Glendale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Stockton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Muehlheim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Olympia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Walla Walla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Saarlouis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Holland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Carrollton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Australia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Newcastle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Australia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South Melbourne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Hamden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Paderborn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Burbank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Zeeland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Sandy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Austell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Richmond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Orleans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Saint-Denis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Weston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Florence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West Chicago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North Sioux City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Australia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Caloundra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Campbellsville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Winston-Salem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Berlin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Saint John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Toronto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Arlington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Esher-Molesey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Werne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Wrentham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Jefferson City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Kassel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Gaffney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Pnot-Rouge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Lewiston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Monroe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Plano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Everett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Melville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Hillsboro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Burlingame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Roissy en Brie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Montreal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Orange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Sparks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Downey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Paris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Mühlheim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Mill Valley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San Mateo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North Miami Beach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München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Hayward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Kingsport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Union City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Colombes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Redmond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Santa Fe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Woodinville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Portland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Midland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Australia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Port Macquarie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Stamford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Ottawa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Australia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Coffs Harbour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Columbus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London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Mesa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Nepean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Cincinnati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München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Branch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Australia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Hawthorne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La Mesa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Abingdon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Beaverton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Metz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Haney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High Wycombe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Newcastle upon Tyne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Brossard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Vancouver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Burnaby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Saint Ann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Aurora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Chantilly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Sillery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Florence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Baltimore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Stafford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Reading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Kelso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Alhambra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Shawnee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Valley Stream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Berlin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Lebanon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Carson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Pleasanton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Elk Grove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Monrovia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Sand City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Sunrise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La Jolla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Memphis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Braunschweig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Van Nuys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Sèvres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Seattle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Chatou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Watford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Tigard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Pontiac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Australia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Springwood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Toronto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Australia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Lane Cove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Casper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Great Falls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Marietta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London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Surprise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Chicago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Cedar Park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Medford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Australia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Townsville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Bonn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Berlin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Berkshire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Denver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Leeds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Paris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Milwaukee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Frankfurt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Chalk Riber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Newport News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Indianapolis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Tupelo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Houston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Croix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Bellingham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Central Valley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Montgomery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Stoke-on-Trent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Kent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Baldwin Park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Berlin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Citrus Heights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Ottawa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Sacramento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Clearwater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Fontana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London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Kittery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Santa Monica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Nashua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Pigeon Forge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Augsburg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Walnut Creek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Shelton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Dresden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Neunkirchen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Woolston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Australia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Geelong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Woodburn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Saginaw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Australia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Wollongong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Ogden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Suwanee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Oak Bay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Berlin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Burnaby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Moline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Kannapolis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Sulzbach Taunus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Dallas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N. Vancouver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Oxford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Bracknell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Braintree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Shawnee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Longmont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Saint Ouen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Paris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Australia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Cloverdale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Saint Matthews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Ingolstadt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Kingston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New Castle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Killeen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Victoria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Roncq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Burien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Bonn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De Witt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Warwick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Longview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Verrieres Le Buisson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Bellflower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Edmonton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Norwalk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Fernley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Concord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North Randall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Lemon Grove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San Diego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Kendall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Gilroy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London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Spring Valley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North Bend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Woodland Hills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Union Gap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Saarbrücken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Detroit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Australia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Milsons Point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Australia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Seaford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Farmington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Bonn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Berlin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Westland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Salt Lake City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Augusta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Pantin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Waterloo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Paris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Tuscola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Denby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Australia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Brisbane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Smithfield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Cheltenham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Solingen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Saugus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Ottawa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Heath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Paderborn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Ferguson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Hamburg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Hillsboro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London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Bluffton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Outremont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Idaho Falls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Mesquite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Ellensburg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Lake George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Corvallis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Burbank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Lieusaint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Hull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Ontario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Reno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Daly City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Los Angeles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Bad Soden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San Jose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Miami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Hanford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Hixson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Trabuco Canyon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Berlin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Boulogne-Billancourt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Puyallup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Burnaby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Rio Rancho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Wenatchee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Oregon City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Madison Heights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Australia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North Sydney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Australia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Warrnambool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New Haven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Australia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Alexandria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Clarkston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Shawnee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Gilbert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Mississauga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Paris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Australia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Gold Coast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Baytown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Albany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Cliffside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Gloucestershire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Milton Keynes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Odessa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Salzgitter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London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Frankfurt am Main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Sainte-Foy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San Antonio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Peterborough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Issaquah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New York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Lake Oswego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Canoga Park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Berlin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Palo Alto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El Segundo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Modesto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San Ysidro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Sarasota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Irvine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Maryville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Bottrop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Vacaville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Paris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Paris La Defense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Sammamish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Warrington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Saint Ouen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Springfield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Novi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Australia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Silverwater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Westport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Scarborough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Australia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Goulburn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Billings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La Grange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Scottsdale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National City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Ottawa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Carol Stream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London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Edina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Frankfurt am Main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Australia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Rockhampton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Berks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Langley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Lancaster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Johnson Creek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Erlangen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Brampton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Leesburg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Fort Wayne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Gulfport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Bellevue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Berlin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Mobile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Liverpool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Kennewick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Auburn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Surrey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Chula Vista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Birmingham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Ascheim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Redwood City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Bradenton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Eureka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Santa Cruz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Hamburg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Vero Beach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Hooksett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Mississauga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Nashville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Leipzig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Vista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Paris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Sequim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Darmstadt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Versailles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Münster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Wokingham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Australia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Cranbourne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W. Linn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Redford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Australia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Sydney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Cedar City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Australia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Malabar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Rock Springs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Savannah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Milton Keynes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Newton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Berlin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Colomiers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Joliet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Greensboro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London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Stuttgart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Corpus Christi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Woodbury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Frankfurt am Main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Birmingham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Greeley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Racine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Newport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Hof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Kanata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Michigan City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Irving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Lille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Bremerton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Paris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Clay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Warrington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Lacey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Morangis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Bell Gardens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Calgary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Newport Beach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Colma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Kiel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Mentor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Lakewood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San Carlos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Hollywood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Fullerton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Simi Valley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Newport Hills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Tilton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Whittier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Tacoma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Poing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London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Australia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Matraville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Australia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Melton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East Haven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Frankfurt am Main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Southgate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Holland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Riverton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Atlanta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Drancy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Peoria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Rocky Mount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Garland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Berlin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Cambridge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Randolph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Parker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Aujan Mournede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Euclid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Branson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Australia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Perth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York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Montreal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Mississauga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Laredo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Villeneuve-d'Ascq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Edmonds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Paris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Ithaca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Woonsocket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Berlin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Clackamas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Marysville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Beverly Hills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Dorval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Oakland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North Las Vegas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Culver City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München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Springdale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Long Beach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San Gabriel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Merritt Island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Grossmont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Crossville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Torrance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Newton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Port Orchard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Las Cruces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Washougal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Milwaukie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London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Stuttgart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Howell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Australia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North Ryde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Australia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Sunbury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Milford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Tooele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Byron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Royal Oak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Medford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Chandler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Tremblay-en-France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Berlin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Wood Dale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Australia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East Brisbane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Eilenburg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Austin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Francia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Paris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Burnaby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Gateshead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Kansas City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Alemania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München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Myrtle Beach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Quebec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Sandpoint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Round Rock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Oxon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617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Federal Way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New Hartford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541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Klamath Falls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245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Reino Unido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London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Camarillo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Australia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Hobart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Oxnard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El Cajon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Milpitas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364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San Ramon</w:t>
            </w:r>
          </w:p>
        </w:tc>
      </w:tr>
      <w:tr w:rsidR="004B2038" w:rsidRPr="004B2038" w:rsidTr="004B203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411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2038" w:rsidRPr="004B2038" w:rsidRDefault="004B2038" w:rsidP="004B2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038">
              <w:rPr>
                <w:rFonts w:ascii="Times New Roman" w:eastAsia="Times New Roman" w:hAnsi="Times New Roman" w:cs="Times New Roman"/>
                <w:sz w:val="24"/>
                <w:szCs w:val="24"/>
              </w:rPr>
              <w:t>Orlando</w:t>
            </w:r>
          </w:p>
        </w:tc>
      </w:tr>
    </w:tbl>
    <w:p w:rsidR="00035366" w:rsidRDefault="00035366">
      <w:bookmarkStart w:id="0" w:name="_GoBack"/>
      <w:bookmarkEnd w:id="0"/>
    </w:p>
    <w:sectPr w:rsidR="00035366" w:rsidSect="00BC27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038"/>
    <w:rsid w:val="00035366"/>
    <w:rsid w:val="004B2038"/>
    <w:rsid w:val="00BC2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57F58F-E424-4F12-B66D-53FD31F4A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4B20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56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2627</Words>
  <Characters>14979</Characters>
  <Application>Microsoft Office Word</Application>
  <DocSecurity>0</DocSecurity>
  <Lines>124</Lines>
  <Paragraphs>35</Paragraphs>
  <ScaleCrop>false</ScaleCrop>
  <Company/>
  <LinksUpToDate>false</LinksUpToDate>
  <CharactersWithSpaces>17571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María Bisbé York</dc:creator>
  <cp:keywords/>
  <dc:description/>
  <cp:lastModifiedBy>Ana María Bisbé York</cp:lastModifiedBy>
  <cp:revision>1</cp:revision>
  <dcterms:created xsi:type="dcterms:W3CDTF">2019-10-27T00:50:00Z</dcterms:created>
  <dcterms:modified xsi:type="dcterms:W3CDTF">2019-10-27T00:51:00Z</dcterms:modified>
</cp:coreProperties>
</file>