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BC917" w14:textId="4942B390" w:rsidR="00213C2E" w:rsidRDefault="009F3749">
      <w:r>
        <w:rPr>
          <w:b/>
        </w:rPr>
        <w:t>Circulation of a vector field</w:t>
      </w:r>
    </w:p>
    <w:p w14:paraId="5C7F5C28" w14:textId="77777777" w:rsidR="008676D6" w:rsidRDefault="008676D6"/>
    <w:p w14:paraId="7B27BEE9" w14:textId="408E5092" w:rsidR="008676D6" w:rsidRDefault="009F3749">
      <w:r>
        <w:rPr>
          <w:noProof/>
        </w:rPr>
        <w:drawing>
          <wp:inline distT="0" distB="0" distL="0" distR="0" wp14:anchorId="1FC28979" wp14:editId="5485747B">
            <wp:extent cx="2398081" cy="1657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87" cy="165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EEAD" w14:textId="0B632DCB" w:rsidR="008676D6" w:rsidRDefault="009F3749">
      <w:r>
        <w:t>Write down an integral expression for the circulation around the curve.</w:t>
      </w:r>
    </w:p>
    <w:p w14:paraId="76E074B2" w14:textId="77777777" w:rsidR="009F3749" w:rsidRDefault="009F3749"/>
    <w:p w14:paraId="1BE9DA76" w14:textId="77777777" w:rsidR="009F3749" w:rsidRDefault="009F3749"/>
    <w:p w14:paraId="756E95D7" w14:textId="3ACA6AA6" w:rsidR="009F3749" w:rsidRDefault="009F3749">
      <w:r>
        <w:t xml:space="preserve">Feynman next </w:t>
      </w:r>
      <w:proofErr w:type="gramStart"/>
      <w:r>
        <w:t>says</w:t>
      </w:r>
      <w:proofErr w:type="gramEnd"/>
      <w:r>
        <w:t xml:space="preserve"> “playing the same kind of game we did with the flux, we can show that the circulation around a loop is the sum of the circulations around two partial loops.” Draw a picture and make the argument. Generalize it to a surface bounded by a loop Gamma, with an arbitrary number of chunks/loops.</w:t>
      </w:r>
    </w:p>
    <w:p w14:paraId="2DC3C409" w14:textId="77777777" w:rsidR="009F3749" w:rsidRDefault="009F3749"/>
    <w:p w14:paraId="1ED27870" w14:textId="77777777" w:rsidR="009F3749" w:rsidRDefault="009F3749"/>
    <w:p w14:paraId="63782A67" w14:textId="13FF9D2B" w:rsidR="008676D6" w:rsidRDefault="008676D6">
      <w:r>
        <w:br w:type="page"/>
      </w:r>
    </w:p>
    <w:p w14:paraId="503D35BD" w14:textId="633AD96A" w:rsidR="008676D6" w:rsidRPr="002E2093" w:rsidRDefault="008676D6">
      <w:pPr>
        <w:rPr>
          <w:b/>
        </w:rPr>
      </w:pPr>
      <w:r w:rsidRPr="002E2093">
        <w:rPr>
          <w:b/>
        </w:rPr>
        <w:lastRenderedPageBreak/>
        <w:t xml:space="preserve">The main point: We want to find the </w:t>
      </w:r>
      <w:r w:rsidR="009F3749">
        <w:rPr>
          <w:b/>
        </w:rPr>
        <w:t>circulation</w:t>
      </w:r>
      <w:r w:rsidRPr="002E2093">
        <w:rPr>
          <w:b/>
        </w:rPr>
        <w:t xml:space="preserve"> through an arbitrary </w:t>
      </w:r>
      <w:r w:rsidR="009F3749">
        <w:rPr>
          <w:b/>
        </w:rPr>
        <w:t>surface</w:t>
      </w:r>
      <w:r w:rsidRPr="002E2093">
        <w:rPr>
          <w:b/>
        </w:rPr>
        <w:t>. We’ll begin by finding the flux</w:t>
      </w:r>
      <w:r w:rsidR="009F3749">
        <w:rPr>
          <w:b/>
        </w:rPr>
        <w:t xml:space="preserve"> through a tiny little cube square</w:t>
      </w:r>
    </w:p>
    <w:p w14:paraId="1A96A69C" w14:textId="63B3A547" w:rsidR="008676D6" w:rsidRDefault="008676D6">
      <w:pPr>
        <w:rPr>
          <w:noProof/>
        </w:rPr>
      </w:pPr>
    </w:p>
    <w:p w14:paraId="7DD8729A" w14:textId="65BF317B" w:rsidR="009F3749" w:rsidRDefault="009F3749">
      <w:r>
        <w:rPr>
          <w:noProof/>
        </w:rPr>
        <w:drawing>
          <wp:inline distT="0" distB="0" distL="0" distR="0" wp14:anchorId="155FAF5A" wp14:editId="5CEDC793">
            <wp:extent cx="2969581" cy="2507435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738" cy="250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AE05" w14:textId="77777777" w:rsidR="008676D6" w:rsidRDefault="008676D6"/>
    <w:p w14:paraId="69BCA1A6" w14:textId="1FCCCED0" w:rsidR="008676D6" w:rsidRDefault="009F3749">
      <w:r>
        <w:rPr>
          <w:b/>
        </w:rPr>
        <w:t>Write down expressions for the circulation through face 1 and face 3. What assumptions are you making in order to simplify things?</w:t>
      </w:r>
    </w:p>
    <w:p w14:paraId="07882D63" w14:textId="77777777" w:rsidR="008676D6" w:rsidRDefault="008676D6"/>
    <w:p w14:paraId="0E41E272" w14:textId="77777777" w:rsidR="008676D6" w:rsidRDefault="008676D6"/>
    <w:p w14:paraId="1098DABA" w14:textId="77777777" w:rsidR="008676D6" w:rsidRDefault="008676D6"/>
    <w:p w14:paraId="530BC498" w14:textId="2A73B84F" w:rsidR="008676D6" w:rsidRDefault="00265D73">
      <w:pPr>
        <w:rPr>
          <w:b/>
        </w:rPr>
      </w:pPr>
      <w:r>
        <w:rPr>
          <w:b/>
        </w:rPr>
        <w:t xml:space="preserve">What do you get if you add face 1 to face 3? What are the </w:t>
      </w:r>
      <w:r w:rsidR="00D265B9">
        <w:rPr>
          <w:b/>
        </w:rPr>
        <w:t>dimensions of your result?</w:t>
      </w:r>
    </w:p>
    <w:p w14:paraId="0C73939F" w14:textId="77777777" w:rsidR="008676D6" w:rsidRDefault="008676D6">
      <w:pPr>
        <w:rPr>
          <w:b/>
        </w:rPr>
      </w:pPr>
    </w:p>
    <w:p w14:paraId="2BB89FAD" w14:textId="77777777" w:rsidR="008676D6" w:rsidRDefault="008676D6">
      <w:pPr>
        <w:rPr>
          <w:b/>
        </w:rPr>
      </w:pPr>
    </w:p>
    <w:p w14:paraId="64D2857D" w14:textId="77777777" w:rsidR="008676D6" w:rsidRDefault="008676D6">
      <w:pPr>
        <w:rPr>
          <w:b/>
        </w:rPr>
      </w:pPr>
    </w:p>
    <w:p w14:paraId="7B57FDD9" w14:textId="77777777" w:rsidR="008676D6" w:rsidRDefault="008676D6">
      <w:pPr>
        <w:rPr>
          <w:b/>
        </w:rPr>
      </w:pPr>
    </w:p>
    <w:p w14:paraId="06062D5E" w14:textId="34728B3D" w:rsidR="002E2093" w:rsidRPr="002E2093" w:rsidRDefault="002E2093">
      <w:pPr>
        <w:rPr>
          <w:b/>
        </w:rPr>
      </w:pPr>
      <w:bookmarkStart w:id="0" w:name="_GoBack"/>
      <w:bookmarkEnd w:id="0"/>
    </w:p>
    <w:sectPr w:rsidR="002E2093" w:rsidRPr="002E2093" w:rsidSect="002141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E96"/>
    <w:rsid w:val="00213C2E"/>
    <w:rsid w:val="0021412F"/>
    <w:rsid w:val="00265D73"/>
    <w:rsid w:val="002A4DC9"/>
    <w:rsid w:val="002E2093"/>
    <w:rsid w:val="004634C6"/>
    <w:rsid w:val="00617B22"/>
    <w:rsid w:val="00804D31"/>
    <w:rsid w:val="008676D6"/>
    <w:rsid w:val="008E7E96"/>
    <w:rsid w:val="00924D8F"/>
    <w:rsid w:val="00964413"/>
    <w:rsid w:val="009F3749"/>
    <w:rsid w:val="00BF1A1E"/>
    <w:rsid w:val="00D2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1CC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D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D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Lerner</dc:creator>
  <cp:keywords/>
  <dc:description/>
  <cp:lastModifiedBy>Michael Lerner</cp:lastModifiedBy>
  <cp:revision>3</cp:revision>
  <dcterms:created xsi:type="dcterms:W3CDTF">2017-03-15T17:03:00Z</dcterms:created>
  <dcterms:modified xsi:type="dcterms:W3CDTF">2017-03-15T18:22:00Z</dcterms:modified>
</cp:coreProperties>
</file>