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Lab06_clk_odd.vds -m64 -product Vivado -mode batch -messageDb vivado.pb -notrace -source Lab06_clk_odd.tcl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Lab06_clk_odd.tcl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Lab06_clk_odd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11880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00:00:01 ; elapsed = 00:00:02 . Memory (MB): peak = 1389.355 ; gain = 0.000 ; free physical = 1619 ; free virtual = 3689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'Lab06_clk_odd' [/home/jinson/vivado/Lab06_clk_odd/Lab06_clk_odd.srcs/sources_1/new/Lab06_clk_odd.v:23]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8-567] referenced signal 'out' should be on the sensitivity list [/home/jinson/vivado/Lab06_clk_odd/Lab06_clk_odd.srcs/sources_1/new/Lab06_clk_odd.v:36]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8-567] referenced signal 'valid' should be on the sensitivity list [/home/jinson/vivado/Lab06_clk_odd/Lab06_clk_odd.srcs/sources_1/new/Lab06_clk_odd.v:36]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'Lab06_clk_odd' (1#1) [/home/jinson/vivado/Lab06_clk_odd/Lab06_clk_odd.srcs/sources_1/new/Lab06_clk_odd.v:23]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Lab06_clk_odd has unconnected port clk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1389.355 ; gain = 0.000 ; free physical = 1629 ; free virtual = 3701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1389.355 ; gain = 0.000 ; free physical = 1629 ; free virtual = 3702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1389.355 ; gain = 0.000 ; free physical = 1629 ; free virtual = 3702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[/home/jinson/vivado/Lab06_clk_odd/Lab06_clk_odd.srcs/constrs_1/new/Lab06_clk_odd.xdc]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[/home/jinson/vivado/Lab06_clk_odd/Lab06_clk_odd.srcs/constrs_1/new/Lab06_clk_odd.xdc]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[/home/jinson/vivado/Lab06_clk_odd/Lab06_clk_odd.srcs/constrs_1/new/Lab06_clk_odd.xdc]. These constraints will be ignored for synthesis but will be used in implementation. Impacted constraints are listed in the file [.Xil/Lab06_clk_odd_propImpl.xdc].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[.Xil/Lab06_clk_odd_propImpl.xdc]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1653.141 ; gain = 0.000 ; free physical = 1378 ; free virtual = 3451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1653.141 ; gain = 0.000 ; free physical = 1378 ; free virtual = 3451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1653.141 ; gain = 0.000 ; free physical = 1378 ; free virtual = 3451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1653.141 ; gain = 0.000 ; free physical = 1378 ; free virtual = 3451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00:00:06 ; elapsed = 00:00:08 . Memory (MB): peak = 1653.141 ; gain = 263.785 ; free physical = 1447 ; free virtual = 3520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00:00:06 ; elapsed = 00:00:08 . Memory (MB): peak = 1653.141 ; gain = 263.785 ; free physical = 1447 ; free virtual = 3520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00:00:08 . Memory (MB): peak = 1653.141 ; gain = 263.785 ; free physical = 1448 ; free virtual = 3522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'valid_reg' [/home/jinson/vivado/Lab06_clk_odd/Lab06_clk_odd.srcs/sources_1/new/Lab06_clk_odd.v:38]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00:00:08 . Memory (MB): peak = 1653.141 ; gain = 263.785 ; free physical = 1439 ; free virtual = 3513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Adders := 1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 Muxes := 1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Lab06_clk_odd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Adders := 1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 Muxes := 1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Lab06_clk_odd has unconnected port clk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00:00:07 ; elapsed = 00:00:09 . Memory (MB): peak = 1653.141 ; gain = 263.785 ; free physical = 1425 ; free virtual = 3503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00:00:11 ; elapsed = 00:00:13 . Memory (MB): peak = 1692.141 ; gain = 302.785 ; free physical = 1300 ; free virtual = 3378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00:00:11 ; elapsed = 00:00:13 . Memory (MB): peak = 1692.141 ; gain = 302.785 ; free physical = 1300 ; free virtual = 3378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00:00:11 ; elapsed = 00:00:13 . Memory (MB): peak = 1701.156 ; gain = 311.801 ; free physical = 1300 ; free virtual = 3377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00:00:12 ; elapsed = 00:00:13 . Memory (MB): peak = 1701.156 ; gain = 311.801 ; free physical = 1300 ; free virtual = 3377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00:00:12 ; elapsed = 00:00:13 . Memory (MB): peak = 1701.156 ; gain = 311.801 ; free physical = 1300 ; free virtual = 3377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00:00:12 ; elapsed = 00:00:13 . Memory (MB): peak = 1701.156 ; gain = 311.801 ; free physical = 1300 ; free virtual = 3377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00:00:12 ; elapsed = 00:00:13 . Memory (MB): peak = 1701.156 ; gain = 311.801 ; free physical = 1300 ; free virtual = 3377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00:00:12 ; elapsed = 00:00:13 . Memory (MB): peak = 1701.156 ; gain = 311.801 ; free physical = 1300 ; free virtual = 3377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00:00:12 ; elapsed = 00:00:13 . Memory (MB): peak = 1701.156 ; gain = 311.801 ; free physical = 1300 ; free virtual = 3377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|LUT1 |     1|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|LUT2 |     1|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|LUT4 |     1|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|LUT5 |     1|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|LUT6 |     8|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|LD   |     1|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|OBUF |     1|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14|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00:00:12 ; elapsed = 00:00:13 . Memory (MB): peak = 1701.156 ; gain = 311.801 ; free physical = 1300 ; free virtual = 3377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2 warnings.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00:00:10 . Memory (MB): peak = 1701.156 ; gain = 48.016 ; free physical = 1355 ; free virtual = 3433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00:00:12 ; elapsed = 00:00:13 . Memory (MB): peak = 1701.164 ; gain = 311.801 ; free physical = 1355 ; free virtual = 3433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1 Unisim elements for replacement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1708.156 ; gain = 0.000 ; free physical = 1295 ; free virtual = 3372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1 instances were transformed.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 =&gt; LDCE: 1 instances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Infos, 5 Warnings, 0 Critical Warnings and 0 Errors encountered.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00:00:13 ; elapsed = 00:00:14 . Memory (MB): peak = 1708.156 ; gain = 318.875 ; free physical = 1352 ; free virtual = 3429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1708.156 ; gain = 0.000 ; free physical = 1352 ; free virtual = 3429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'/home/jinson/vivado/Lab06_clk_odd/Lab06_clk_odd.runs/synth_1/Lab06_clk_odd.dcp' has been generated.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Lab06_clk_odd_utilization_synth.rpt -pb Lab06_clk_odd_utilization_synth.pb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Apr 25 19:07:23 2019...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