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4227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5"/>
        </w:rPr>
        <w:t>亲爱的</w:t>
      </w:r>
      <w:r>
        <w:rPr>
          <w:rStyle w:val="5"/>
          <w:rFonts w:hint="eastAsia"/>
          <w:lang w:val="en-US" w:eastAsia="zh-CN"/>
        </w:rPr>
        <w:t>wzh</w:t>
      </w:r>
      <w:r>
        <w:rPr>
          <w:rStyle w:val="5"/>
        </w:rPr>
        <w:t>：</w:t>
      </w:r>
    </w:p>
    <w:p w14:paraId="3D65E000">
      <w:pPr>
        <w:pStyle w:val="2"/>
        <w:keepNext w:val="0"/>
        <w:keepLines w:val="0"/>
        <w:widowControl/>
        <w:suppressLineNumbers w:val="0"/>
      </w:pPr>
      <w:r>
        <w:t>在茫茫人海之中，我原本只是一颗普通的物理公式，但自从遇见了你，我的世界线发生了跃迁，我的心跳函数出现了奇异点——那就是你的笑容！</w:t>
      </w:r>
    </w:p>
    <w:p w14:paraId="58484787">
      <w:pPr>
        <w:pStyle w:val="2"/>
        <w:keepNext w:val="0"/>
        <w:keepLines w:val="0"/>
        <w:widowControl/>
        <w:suppressLineNumbers w:val="0"/>
      </w:pPr>
      <w:r>
        <w:t>你就像薛定谔的猫，神秘而迷人，我每次看到你都仿佛在做一次量子测量，而你的一颦一笑，直接塌缩成了我最想见到的状态。你的身影就像麦克斯韦妖，轻易地操控着我的情绪，把所有的热情留给了你，把所有的冷漠隔绝在外。</w:t>
      </w:r>
    </w:p>
    <w:p w14:paraId="595614EC">
      <w:pPr>
        <w:pStyle w:val="2"/>
        <w:keepNext w:val="0"/>
        <w:keepLines w:val="0"/>
        <w:widowControl/>
        <w:suppressLineNumbers w:val="0"/>
      </w:pPr>
      <w:r>
        <w:t>牛顿说，万有引力让苹果落地，而你则是让我心动的“引力波”，无论距离多远，我都能感受到你的存在。爱因斯坦说，时间是相对的，可每次和你说话的瞬间，时间都像进入了奇点，让我沉浸其中，无法自拔。</w:t>
      </w:r>
    </w:p>
    <w:p w14:paraId="261CA8B1">
      <w:pPr>
        <w:pStyle w:val="2"/>
        <w:keepNext w:val="0"/>
        <w:keepLines w:val="0"/>
        <w:widowControl/>
        <w:suppressLineNumbers w:val="0"/>
      </w:pPr>
      <w:r>
        <w:t>如果爱情是一道薛定谔方程，那你就是我解出的本征态；如果感情是一颗电子，那你就是我心中不可替代的基态。</w:t>
      </w:r>
    </w:p>
    <w:p w14:paraId="7EB9512E">
      <w:pPr>
        <w:pStyle w:val="2"/>
        <w:keepNext w:val="0"/>
        <w:keepLines w:val="0"/>
        <w:widowControl/>
        <w:suppressLineNumbers w:val="0"/>
      </w:pPr>
      <w:r>
        <w:t>王子涵，我愿意做你生命中的费曼路径，无论通向哪里，终点都是你！</w:t>
      </w:r>
    </w:p>
    <w:p w14:paraId="249E5869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一个爱你的女生</w:t>
      </w:r>
    </w:p>
    <w:p w14:paraId="5CD9140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HMY</w:t>
      </w:r>
    </w:p>
    <w:p w14:paraId="06FA65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20401"/>
    <w:rsid w:val="7845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357</Characters>
  <Lines>0</Lines>
  <Paragraphs>0</Paragraphs>
  <TotalTime>0</TotalTime>
  <ScaleCrop>false</ScaleCrop>
  <LinksUpToDate>false</LinksUpToDate>
  <CharactersWithSpaces>358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2025-02-09T20:55:00Z</dcterms:created>
  <dc:creator/>
  <cp:lastModifiedBy/>
  <dcterms:modified xsi:type="dcterms:W3CDTF">2025-02-09T21:49:29Z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eyJoZGlkIjoiNmNlOTk2MWViZTM5OGEzNjhjNDhiOWM4ZGNjNTA3M2MiLCJ1c2VySWQiOiI4ODI5NDAwNzYifQ==</vt:lpwstr>
  </property>
  <property fmtid="{D5CDD505-2E9C-101B-9397-08002B2CF9AE}" pid="4" name="ICV">
    <vt:lpwstr>DF79D79C0FD343CDB86C9C050024151C_12</vt:lpwstr>
  </property>
</Properties>
</file>