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E6E77" w14:textId="5214B9F7" w:rsidR="001B3E9D" w:rsidRDefault="002E7100">
      <w:r>
        <w:rPr>
          <w:rFonts w:hint="eastAsia"/>
        </w:rPr>
        <w:t>Leave</w:t>
      </w:r>
      <w:r>
        <w:t xml:space="preserve"> application within semester</w:t>
      </w:r>
    </w:p>
    <w:p w14:paraId="002F1067" w14:textId="48000D56" w:rsidR="002E7100" w:rsidRDefault="002E7100">
      <w:hyperlink r:id="rId4" w:history="1">
        <w:r w:rsidRPr="00AE76DE">
          <w:rPr>
            <w:rStyle w:val="a3"/>
          </w:rPr>
          <w:t>https://zjuintl.sharepoint.com/sites/ZJUIUG/SitePages/ZJUI-Undergraduate-Students-Excused-Absence-Application.aspx</w:t>
        </w:r>
      </w:hyperlink>
    </w:p>
    <w:p w14:paraId="638544D8" w14:textId="3D996D38" w:rsidR="002E7100" w:rsidRDefault="002E7100"/>
    <w:p w14:paraId="41FFC859" w14:textId="5B3ECB67" w:rsidR="002E7100" w:rsidRDefault="002E7100">
      <w:r>
        <w:rPr>
          <w:rFonts w:hint="eastAsia"/>
        </w:rPr>
        <w:t>f</w:t>
      </w:r>
      <w:r>
        <w:t>inal exam deferral</w:t>
      </w:r>
    </w:p>
    <w:p w14:paraId="130E0975" w14:textId="1F3CD471" w:rsidR="002E7100" w:rsidRDefault="002E7100">
      <w:hyperlink r:id="rId5" w:history="1">
        <w:r w:rsidRPr="00AE76DE">
          <w:rPr>
            <w:rStyle w:val="a3"/>
          </w:rPr>
          <w:t>https://forms.office.com/Pages/ResponsePage.aspx?id=xSAmKRCuU0Wsz2jsgDJQCOyRCXXAbFdNl4Oej4tC0c1UNFpQQ00wWVRQQzdLVkxGVzMzWU01Qk83TS4u</w:t>
        </w:r>
      </w:hyperlink>
    </w:p>
    <w:p w14:paraId="34AA409C" w14:textId="280AFB56" w:rsidR="002E7100" w:rsidRDefault="002E7100"/>
    <w:p w14:paraId="4858D6BA" w14:textId="0648FFCB" w:rsidR="002E7100" w:rsidRDefault="002E7100">
      <w:r>
        <w:rPr>
          <w:rFonts w:hint="eastAsia"/>
        </w:rPr>
        <w:t>o</w:t>
      </w:r>
      <w:r>
        <w:t>verseas leave application</w:t>
      </w:r>
    </w:p>
    <w:p w14:paraId="3989B0FD" w14:textId="449447B1" w:rsidR="002E7100" w:rsidRDefault="002E7100">
      <w:hyperlink r:id="rId6" w:history="1">
        <w:r w:rsidRPr="00AE76DE">
          <w:rPr>
            <w:rStyle w:val="a3"/>
          </w:rPr>
          <w:t>https://flow.intl.zju.edu.cn/app/647da1b4fdf694000fd1ea78/entry/648171fafdf694000fd56276</w:t>
        </w:r>
      </w:hyperlink>
    </w:p>
    <w:p w14:paraId="2AAAED2F" w14:textId="77777777" w:rsidR="002E7100" w:rsidRPr="002E7100" w:rsidRDefault="002E7100">
      <w:pPr>
        <w:rPr>
          <w:rFonts w:hint="eastAsia"/>
        </w:rPr>
      </w:pPr>
    </w:p>
    <w:sectPr w:rsidR="002E7100" w:rsidRPr="002E7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00"/>
    <w:rsid w:val="001B3E9D"/>
    <w:rsid w:val="002E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30FC"/>
  <w15:chartTrackingRefBased/>
  <w15:docId w15:val="{77CDC4BB-8F95-4ABE-8283-6D312ED1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710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E7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low.intl.zju.edu.cn/app/647da1b4fdf694000fd1ea78/entry/648171fafdf694000fd56276" TargetMode="External"/><Relationship Id="rId5" Type="http://schemas.openxmlformats.org/officeDocument/2006/relationships/hyperlink" Target="https://forms.office.com/Pages/ResponsePage.aspx?id=xSAmKRCuU0Wsz2jsgDJQCOyRCXXAbFdNl4Oej4tC0c1UNFpQQ00wWVRQQzdLVkxGVzMzWU01Qk83TS4u" TargetMode="External"/><Relationship Id="rId4" Type="http://schemas.openxmlformats.org/officeDocument/2006/relationships/hyperlink" Target="https://zjuintl.sharepoint.com/sites/ZJUIUG/SitePages/ZJUI-Undergraduate-Students-Excused-Absence-Application.asp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Shao, Fangwei</dc:creator>
  <cp:keywords/>
  <dc:description/>
  <cp:lastModifiedBy>Shao, Fangwei</cp:lastModifiedBy>
  <cp:revision>1</cp:revision>
  <dcterms:created xsi:type="dcterms:W3CDTF">2026-02-01T02:50:00Z</dcterms:created>
  <dcterms:modified xsi:type="dcterms:W3CDTF">2026-02-01T02:53:00Z</dcterms:modified>
</cp:coreProperties>
</file>