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46019" w14:textId="77777777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u w:val="single"/>
        </w:rPr>
      </w:pPr>
      <w:r w:rsidRPr="007D48F7">
        <w:rPr>
          <w:rFonts w:cstheme="majorHAnsi"/>
          <w:noProof/>
        </w:rPr>
        <w:drawing>
          <wp:anchor distT="0" distB="0" distL="114300" distR="114300" simplePos="0" relativeHeight="251645952" behindDoc="0" locked="0" layoutInCell="1" allowOverlap="1" wp14:anchorId="69F57F5C" wp14:editId="0A23EB22">
            <wp:simplePos x="0" y="0"/>
            <wp:positionH relativeFrom="column">
              <wp:posOffset>6853418</wp:posOffset>
            </wp:positionH>
            <wp:positionV relativeFrom="paragraph">
              <wp:posOffset>-4445</wp:posOffset>
            </wp:positionV>
            <wp:extent cx="2188347" cy="781050"/>
            <wp:effectExtent l="0" t="0" r="2540" b="0"/>
            <wp:wrapNone/>
            <wp:docPr id="9" name="Grafik 9" descr="h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fu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56" cy="78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6"/>
          <w:szCs w:val="28"/>
        </w:rPr>
        <w:t xml:space="preserve">Projektstudium Sommersemester 2018: </w:t>
      </w:r>
      <w:r w:rsidRPr="007D48F7">
        <w:rPr>
          <w:rFonts w:cstheme="majorHAnsi"/>
          <w:b/>
          <w:sz w:val="36"/>
          <w:szCs w:val="28"/>
        </w:rPr>
        <w:br/>
        <w:t>COMPUTERGRAFIK.ONLINE</w:t>
      </w:r>
      <w:r w:rsidRPr="007D48F7">
        <w:rPr>
          <w:rFonts w:cstheme="majorHAnsi"/>
          <w:b/>
          <w:sz w:val="36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="00854DD7">
        <w:rPr>
          <w:rFonts w:cstheme="majorHAnsi"/>
          <w:sz w:val="28"/>
          <w:szCs w:val="28"/>
        </w:rPr>
        <w:pict w14:anchorId="1F002164">
          <v:rect id="_x0000_i1025" style="width:453.6pt;height:1.5pt;mso-position-vertical:absolute" o:hralign="center" o:hrstd="t" o:hrnoshade="t" o:hr="t" fillcolor="black" stroked="f"/>
        </w:pict>
      </w:r>
    </w:p>
    <w:p w14:paraId="40D7672A" w14:textId="35B3A649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b/>
          <w:sz w:val="28"/>
          <w:szCs w:val="28"/>
        </w:rPr>
      </w:pP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2"/>
          <w:szCs w:val="28"/>
          <w:u w:val="single"/>
        </w:rPr>
        <w:br/>
      </w:r>
      <w:r w:rsidR="00116A10">
        <w:rPr>
          <w:rFonts w:cstheme="majorHAnsi"/>
          <w:b/>
          <w:sz w:val="28"/>
          <w:szCs w:val="28"/>
        </w:rPr>
        <w:t>Drehbuch</w:t>
      </w:r>
      <w:r w:rsidRPr="007D48F7">
        <w:rPr>
          <w:rFonts w:cstheme="majorHAnsi"/>
          <w:b/>
          <w:sz w:val="28"/>
          <w:szCs w:val="28"/>
        </w:rPr>
        <w:t xml:space="preserve"> für das Kapitel </w:t>
      </w:r>
      <w:r w:rsidR="00E9621E">
        <w:rPr>
          <w:rFonts w:cstheme="majorHAnsi"/>
          <w:b/>
          <w:sz w:val="28"/>
          <w:szCs w:val="28"/>
        </w:rPr>
        <w:t>Vektorgrafik</w:t>
      </w:r>
      <w:r w:rsidR="00421261" w:rsidRPr="007D48F7">
        <w:rPr>
          <w:rFonts w:cstheme="majorHAnsi"/>
          <w:b/>
          <w:sz w:val="28"/>
          <w:szCs w:val="28"/>
        </w:rPr>
        <w:br/>
      </w:r>
    </w:p>
    <w:p w14:paraId="229D860F" w14:textId="77777777" w:rsidR="00421261" w:rsidRPr="007D48F7" w:rsidRDefault="00421261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t>Hochschule Furtwangen</w:t>
      </w:r>
      <w:r w:rsidRPr="007D48F7">
        <w:rPr>
          <w:rFonts w:cstheme="majorHAnsi"/>
          <w:sz w:val="28"/>
          <w:szCs w:val="28"/>
        </w:rPr>
        <w:br/>
        <w:t>Fakultät Digitale Medien</w:t>
      </w:r>
    </w:p>
    <w:p w14:paraId="102CB216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szCs w:val="28"/>
        </w:rPr>
      </w:pP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="00421261"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b/>
          <w:sz w:val="22"/>
          <w:szCs w:val="28"/>
        </w:rPr>
        <w:t>Betreuer: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 xml:space="preserve">Prof. </w:t>
      </w:r>
      <w:proofErr w:type="spellStart"/>
      <w:r w:rsidRPr="007D48F7">
        <w:rPr>
          <w:rFonts w:cstheme="majorHAnsi"/>
          <w:b/>
          <w:sz w:val="22"/>
          <w:szCs w:val="28"/>
        </w:rPr>
        <w:t>Jirka</w:t>
      </w:r>
      <w:proofErr w:type="spellEnd"/>
      <w:r w:rsidRPr="007D48F7">
        <w:rPr>
          <w:rFonts w:cstheme="majorHAnsi"/>
          <w:b/>
          <w:sz w:val="22"/>
          <w:szCs w:val="28"/>
        </w:rPr>
        <w:t xml:space="preserve"> </w:t>
      </w:r>
      <w:proofErr w:type="spellStart"/>
      <w:r w:rsidRPr="007D48F7">
        <w:rPr>
          <w:rFonts w:cstheme="majorHAnsi"/>
          <w:b/>
          <w:sz w:val="22"/>
          <w:szCs w:val="28"/>
        </w:rPr>
        <w:t>Dell’Oro</w:t>
      </w:r>
      <w:proofErr w:type="spellEnd"/>
      <w:r w:rsidRPr="007D48F7">
        <w:rPr>
          <w:rFonts w:cstheme="majorHAnsi"/>
          <w:b/>
          <w:sz w:val="22"/>
          <w:szCs w:val="28"/>
        </w:rPr>
        <w:t>-Friedl</w:t>
      </w:r>
    </w:p>
    <w:p w14:paraId="1DB8B828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b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Autor: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>Davide Russo MIB 4</w:t>
      </w:r>
    </w:p>
    <w:p w14:paraId="527D98EB" w14:textId="0825D0BC" w:rsidR="00421261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Letzte Änderung: </w:t>
      </w:r>
      <w:r w:rsidRPr="007D48F7">
        <w:rPr>
          <w:rFonts w:cstheme="majorHAnsi"/>
          <w:b/>
          <w:sz w:val="22"/>
          <w:szCs w:val="28"/>
        </w:rPr>
        <w:tab/>
      </w:r>
      <w:r w:rsidR="00D12C94">
        <w:rPr>
          <w:rFonts w:cstheme="majorHAnsi"/>
          <w:b/>
          <w:sz w:val="22"/>
          <w:szCs w:val="28"/>
        </w:rPr>
        <w:t>03</w:t>
      </w:r>
      <w:r w:rsidR="00372B90">
        <w:rPr>
          <w:rFonts w:cstheme="majorHAnsi"/>
          <w:b/>
          <w:sz w:val="22"/>
          <w:szCs w:val="28"/>
        </w:rPr>
        <w:t>.</w:t>
      </w:r>
      <w:r w:rsidR="00D12C94">
        <w:rPr>
          <w:rFonts w:cstheme="majorHAnsi"/>
          <w:b/>
          <w:sz w:val="22"/>
          <w:szCs w:val="28"/>
        </w:rPr>
        <w:t>11</w:t>
      </w:r>
      <w:r w:rsidRPr="007D48F7">
        <w:rPr>
          <w:rFonts w:cstheme="majorHAnsi"/>
          <w:b/>
          <w:sz w:val="22"/>
          <w:szCs w:val="28"/>
        </w:rPr>
        <w:t>.2018</w:t>
      </w:r>
      <w:r w:rsidRPr="007D48F7">
        <w:rPr>
          <w:rFonts w:cstheme="majorHAnsi"/>
          <w:b/>
          <w:sz w:val="22"/>
          <w:szCs w:val="28"/>
        </w:rPr>
        <w:br/>
        <w:t xml:space="preserve">Version: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804D1B">
        <w:rPr>
          <w:rFonts w:cstheme="majorHAnsi"/>
          <w:b/>
          <w:sz w:val="22"/>
          <w:szCs w:val="28"/>
        </w:rPr>
        <w:t>1.</w:t>
      </w:r>
      <w:r w:rsidR="00D12C94">
        <w:rPr>
          <w:rFonts w:cstheme="majorHAnsi"/>
          <w:b/>
          <w:sz w:val="22"/>
          <w:szCs w:val="28"/>
        </w:rPr>
        <w:t>5</w:t>
      </w:r>
      <w:r w:rsidRPr="007D48F7">
        <w:rPr>
          <w:rFonts w:cstheme="majorHAnsi"/>
          <w:sz w:val="28"/>
          <w:szCs w:val="28"/>
        </w:rPr>
        <w:br/>
      </w:r>
    </w:p>
    <w:sdt>
      <w:sdtPr>
        <w:rPr>
          <w:rFonts w:ascii="Times" w:eastAsia="Times" w:hAnsi="Times" w:cstheme="majorHAnsi"/>
          <w:b w:val="0"/>
          <w:sz w:val="24"/>
          <w:szCs w:val="20"/>
          <w:u w:val="none"/>
          <w:lang w:eastAsia="de-DE"/>
        </w:rPr>
        <w:id w:val="-836311571"/>
        <w:docPartObj>
          <w:docPartGallery w:val="Table of Contents"/>
          <w:docPartUnique/>
        </w:docPartObj>
      </w:sdtPr>
      <w:sdtEndPr>
        <w:rPr>
          <w:rFonts w:asciiTheme="majorHAnsi" w:hAnsiTheme="majorHAnsi"/>
          <w:bCs/>
        </w:rPr>
      </w:sdtEndPr>
      <w:sdtContent>
        <w:p w14:paraId="376046AA" w14:textId="77777777" w:rsidR="00421261" w:rsidRPr="007D48F7" w:rsidRDefault="00421261">
          <w:pPr>
            <w:pStyle w:val="Inhaltsverzeichnisberschrift"/>
            <w:rPr>
              <w:rFonts w:cstheme="majorHAnsi"/>
            </w:rPr>
          </w:pPr>
          <w:r w:rsidRPr="007D48F7">
            <w:rPr>
              <w:rFonts w:cstheme="majorHAnsi"/>
            </w:rPr>
            <w:t>Inhalt</w:t>
          </w:r>
        </w:p>
        <w:p w14:paraId="0A40FDFF" w14:textId="01CDF098" w:rsidR="00D12C94" w:rsidRDefault="0042126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r w:rsidRPr="007D48F7">
            <w:rPr>
              <w:rFonts w:cstheme="majorHAnsi"/>
              <w:b/>
              <w:bCs/>
            </w:rPr>
            <w:fldChar w:fldCharType="begin"/>
          </w:r>
          <w:r w:rsidRPr="007D48F7">
            <w:rPr>
              <w:rFonts w:cstheme="majorHAnsi"/>
              <w:b/>
              <w:bCs/>
            </w:rPr>
            <w:instrText xml:space="preserve"> TOC \o "1-3" \h \z \u </w:instrText>
          </w:r>
          <w:r w:rsidRPr="007D48F7">
            <w:rPr>
              <w:rFonts w:cstheme="majorHAnsi"/>
              <w:b/>
              <w:bCs/>
            </w:rPr>
            <w:fldChar w:fldCharType="separate"/>
          </w:r>
          <w:hyperlink w:anchor="_Toc529017498" w:history="1">
            <w:r w:rsidR="00D12C94" w:rsidRPr="00D645A4">
              <w:rPr>
                <w:rStyle w:val="Hyperlink"/>
                <w:noProof/>
              </w:rPr>
              <w:t>7. Vektorgrafik: Einleitung</w:t>
            </w:r>
            <w:r w:rsidR="00D12C94">
              <w:rPr>
                <w:noProof/>
                <w:webHidden/>
              </w:rPr>
              <w:tab/>
            </w:r>
            <w:r w:rsidR="00D12C94">
              <w:rPr>
                <w:noProof/>
                <w:webHidden/>
              </w:rPr>
              <w:fldChar w:fldCharType="begin"/>
            </w:r>
            <w:r w:rsidR="00D12C94">
              <w:rPr>
                <w:noProof/>
                <w:webHidden/>
              </w:rPr>
              <w:instrText xml:space="preserve"> PAGEREF _Toc529017498 \h </w:instrText>
            </w:r>
            <w:r w:rsidR="00D12C94">
              <w:rPr>
                <w:noProof/>
                <w:webHidden/>
              </w:rPr>
            </w:r>
            <w:r w:rsidR="00D12C94">
              <w:rPr>
                <w:noProof/>
                <w:webHidden/>
              </w:rPr>
              <w:fldChar w:fldCharType="separate"/>
            </w:r>
            <w:r w:rsidR="00D12C94">
              <w:rPr>
                <w:noProof/>
                <w:webHidden/>
              </w:rPr>
              <w:t>3</w:t>
            </w:r>
            <w:r w:rsidR="00D12C94">
              <w:rPr>
                <w:noProof/>
                <w:webHidden/>
              </w:rPr>
              <w:fldChar w:fldCharType="end"/>
            </w:r>
          </w:hyperlink>
        </w:p>
        <w:p w14:paraId="7A5CE70A" w14:textId="2770611E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499" w:history="1">
            <w:r w:rsidRPr="00D645A4">
              <w:rPr>
                <w:rStyle w:val="Hyperlink"/>
                <w:noProof/>
              </w:rPr>
              <w:t>7.1 Aufbau von Vektoren: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6ECE" w14:textId="009977C2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0" w:history="1">
            <w:r w:rsidRPr="00D645A4">
              <w:rPr>
                <w:rStyle w:val="Hyperlink"/>
                <w:rFonts w:cstheme="majorHAnsi"/>
                <w:noProof/>
              </w:rPr>
              <w:t>7.1 Aufbau von Vektoren: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BE90" w14:textId="1E49BA9D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1" w:history="1">
            <w:r w:rsidRPr="00D645A4">
              <w:rPr>
                <w:rStyle w:val="Hyperlink"/>
                <w:noProof/>
              </w:rPr>
              <w:t>7.2 Unterschied zu Rastergrafiken: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591B" w14:textId="02A76E0C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2" w:history="1">
            <w:r w:rsidRPr="00D645A4">
              <w:rPr>
                <w:rStyle w:val="Hyperlink"/>
                <w:noProof/>
                <w:lang w:val="it-IT"/>
              </w:rPr>
              <w:t>7.2Unterschied zu Rastergrafiken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1C86" w14:textId="5D4ACE22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3" w:history="1">
            <w:r w:rsidRPr="00D645A4">
              <w:rPr>
                <w:rStyle w:val="Hyperlink"/>
                <w:rFonts w:cstheme="majorHAnsi"/>
                <w:noProof/>
              </w:rPr>
              <w:t>7.3 Kurven und Splines –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37F7" w14:textId="478A4E0F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4" w:history="1">
            <w:r w:rsidRPr="00D645A4">
              <w:rPr>
                <w:rStyle w:val="Hyperlink"/>
                <w:rFonts w:cstheme="majorHAnsi"/>
                <w:noProof/>
              </w:rPr>
              <w:t>7.3 Kurven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DF2A" w14:textId="08FB40E2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5" w:history="1">
            <w:r w:rsidRPr="00D645A4">
              <w:rPr>
                <w:rStyle w:val="Hyperlink"/>
                <w:noProof/>
                <w:lang w:val="it-IT"/>
              </w:rPr>
              <w:t>7.4 Transformationen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1F55" w14:textId="650D5F07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6" w:history="1">
            <w:r w:rsidRPr="00D645A4">
              <w:rPr>
                <w:rStyle w:val="Hyperlink"/>
                <w:noProof/>
                <w:lang w:val="it-IT"/>
              </w:rPr>
              <w:t>7.5 Verkettung-Erklärung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C7E2" w14:textId="53B6BF74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7" w:history="1">
            <w:r w:rsidRPr="00D645A4">
              <w:rPr>
                <w:rStyle w:val="Hyperlink"/>
                <w:noProof/>
                <w:lang w:val="it-IT"/>
              </w:rPr>
              <w:t>7.5 Verkettung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184C" w14:textId="4A549140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8" w:history="1">
            <w:r w:rsidRPr="00D645A4">
              <w:rPr>
                <w:rStyle w:val="Hyperlink"/>
                <w:noProof/>
                <w:lang w:val="it-IT"/>
              </w:rPr>
              <w:t>7.6 Rasterung von Vektorgrafiken –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E45D" w14:textId="157B8DAA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09" w:history="1">
            <w:r w:rsidRPr="00D645A4">
              <w:rPr>
                <w:rStyle w:val="Hyperlink"/>
                <w:noProof/>
                <w:lang w:val="it-IT"/>
              </w:rPr>
              <w:t>7.6 Rasterung von Vektrografiken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ABF0" w14:textId="78E2B998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10" w:history="1">
            <w:r w:rsidRPr="00D645A4">
              <w:rPr>
                <w:rStyle w:val="Hyperlink"/>
                <w:noProof/>
                <w:lang w:val="it-IT"/>
              </w:rPr>
              <w:t>7.7 Vektorisierung von Rastergrafiken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DC3E" w14:textId="4757A476" w:rsidR="00D12C94" w:rsidRDefault="00D12C9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511" w:history="1">
            <w:r w:rsidRPr="00D645A4">
              <w:rPr>
                <w:rStyle w:val="Hyperlink"/>
                <w:noProof/>
                <w:lang w:val="it-IT"/>
              </w:rPr>
              <w:t>7.7 Vektorisierung von Rastergrafiken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32C4" w14:textId="65B6989D" w:rsidR="00421261" w:rsidRPr="007D48F7" w:rsidRDefault="00421261">
          <w:pPr>
            <w:rPr>
              <w:rFonts w:cstheme="majorHAnsi"/>
            </w:rPr>
          </w:pPr>
          <w:r w:rsidRPr="007D48F7">
            <w:rPr>
              <w:rFonts w:cstheme="majorHAnsi"/>
              <w:b/>
              <w:bCs/>
            </w:rPr>
            <w:fldChar w:fldCharType="end"/>
          </w:r>
        </w:p>
      </w:sdtContent>
    </w:sdt>
    <w:p w14:paraId="03C83364" w14:textId="77777777" w:rsidR="005E1A3A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br/>
      </w:r>
      <w:r w:rsidR="00421261" w:rsidRPr="007D48F7">
        <w:rPr>
          <w:rFonts w:cstheme="majorHAnsi"/>
          <w:sz w:val="28"/>
          <w:szCs w:val="28"/>
        </w:rPr>
        <w:t xml:space="preserve"> </w:t>
      </w:r>
    </w:p>
    <w:p w14:paraId="326840EC" w14:textId="77777777" w:rsidR="00ED1326" w:rsidRDefault="00ED1326">
      <w:pPr>
        <w:spacing w:after="160" w:line="259" w:lineRule="auto"/>
        <w:rPr>
          <w:rFonts w:cstheme="majorHAnsi"/>
        </w:rPr>
      </w:pPr>
      <w:r>
        <w:rPr>
          <w:rFonts w:cstheme="majorHAnsi"/>
        </w:rPr>
        <w:br w:type="page"/>
      </w:r>
      <w:bookmarkStart w:id="0" w:name="_GoBack"/>
      <w:bookmarkEnd w:id="0"/>
    </w:p>
    <w:p w14:paraId="5AC2B6B6" w14:textId="7F1C247F" w:rsidR="00861787" w:rsidRDefault="0093314A">
      <w:pPr>
        <w:spacing w:after="160" w:line="259" w:lineRule="auto"/>
        <w:rPr>
          <w:rStyle w:val="berschrift1Zchn"/>
        </w:rPr>
      </w:pPr>
      <w:bookmarkStart w:id="1" w:name="_Toc529017498"/>
      <w:r>
        <w:rPr>
          <w:rStyle w:val="berschrift1Zchn"/>
        </w:rPr>
        <w:lastRenderedPageBreak/>
        <w:t>7.</w:t>
      </w:r>
      <w:r w:rsidR="00861787">
        <w:rPr>
          <w:rStyle w:val="berschrift1Zchn"/>
        </w:rPr>
        <w:t xml:space="preserve"> </w:t>
      </w:r>
      <w:r w:rsidR="0034441B">
        <w:rPr>
          <w:rStyle w:val="berschrift1Zchn"/>
        </w:rPr>
        <w:t>Vektorgrafik</w:t>
      </w:r>
      <w:r w:rsidR="00861787">
        <w:rPr>
          <w:rStyle w:val="berschrift1Zchn"/>
        </w:rPr>
        <w:t xml:space="preserve">: </w:t>
      </w:r>
      <w:r w:rsidR="00550A8E">
        <w:rPr>
          <w:rStyle w:val="berschrift1Zchn"/>
        </w:rPr>
        <w:t>Einleitung</w:t>
      </w:r>
      <w:bookmarkEnd w:id="1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861787" w:rsidRPr="007D48F7" w14:paraId="3C050183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AE84752" w14:textId="6449BAA8" w:rsidR="00861787" w:rsidRPr="007D48F7" w:rsidRDefault="00990876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990876">
              <w:rPr>
                <w:rFonts w:cstheme="majorHAnsi"/>
                <w:b/>
                <w:sz w:val="32"/>
              </w:rPr>
              <w:t>Lernziel:</w:t>
            </w:r>
            <w:r>
              <w:rPr>
                <w:rFonts w:cstheme="majorHAnsi"/>
                <w:sz w:val="32"/>
              </w:rPr>
              <w:t xml:space="preserve"> </w:t>
            </w:r>
            <w:r w:rsidR="00550A8E">
              <w:rPr>
                <w:rFonts w:cstheme="majorHAnsi"/>
                <w:sz w:val="32"/>
              </w:rPr>
              <w:t>Der Nutzer wird in das Thema eingeleitet</w:t>
            </w:r>
          </w:p>
        </w:tc>
      </w:tr>
      <w:tr w:rsidR="00861787" w:rsidRPr="007D48F7" w14:paraId="6AE3CFD8" w14:textId="77777777" w:rsidTr="006B0910">
        <w:tc>
          <w:tcPr>
            <w:tcW w:w="3569" w:type="dxa"/>
          </w:tcPr>
          <w:p w14:paraId="2717C7A6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5652E29A" w14:textId="352F9EE1" w:rsidR="00861787" w:rsidRPr="00861787" w:rsidRDefault="007B09B5" w:rsidP="006B0910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Screent</w:t>
            </w:r>
            <w:r w:rsidR="00861787" w:rsidRPr="00861787">
              <w:rPr>
                <w:sz w:val="32"/>
                <w:szCs w:val="32"/>
              </w:rPr>
              <w:t>ext</w:t>
            </w:r>
            <w:proofErr w:type="spellEnd"/>
          </w:p>
        </w:tc>
        <w:tc>
          <w:tcPr>
            <w:tcW w:w="2551" w:type="dxa"/>
          </w:tcPr>
          <w:p w14:paraId="44CC09BC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9E3854" w14:textId="77777777" w:rsidR="00861787" w:rsidRPr="007B09B5" w:rsidRDefault="00861787" w:rsidP="006B0910">
            <w:pPr>
              <w:rPr>
                <w:sz w:val="32"/>
              </w:rPr>
            </w:pPr>
            <w:r w:rsidRPr="007B09B5">
              <w:rPr>
                <w:sz w:val="32"/>
              </w:rPr>
              <w:t>Regieanweisung</w:t>
            </w:r>
          </w:p>
        </w:tc>
      </w:tr>
      <w:tr w:rsidR="00861787" w:rsidRPr="007D48F7" w14:paraId="4A06456A" w14:textId="77777777" w:rsidTr="006B0910">
        <w:trPr>
          <w:trHeight w:val="4872"/>
        </w:trPr>
        <w:tc>
          <w:tcPr>
            <w:tcW w:w="3569" w:type="dxa"/>
          </w:tcPr>
          <w:p w14:paraId="40A98FCC" w14:textId="4E9BCF51" w:rsidR="00861787" w:rsidRPr="007D48F7" w:rsidRDefault="00803F15" w:rsidP="006B0910">
            <w:r>
              <w:rPr>
                <w:noProof/>
                <w:color w:val="000000" w:themeColor="text1"/>
              </w:rPr>
              <w:drawing>
                <wp:anchor distT="0" distB="0" distL="114300" distR="114300" simplePos="0" relativeHeight="251824128" behindDoc="0" locked="0" layoutInCell="1" allowOverlap="1" wp14:anchorId="405C52E4" wp14:editId="2724D912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377189</wp:posOffset>
                  </wp:positionV>
                  <wp:extent cx="2000250" cy="3567885"/>
                  <wp:effectExtent l="0" t="0" r="0" b="0"/>
                  <wp:wrapNone/>
                  <wp:docPr id="243" name="Grafik 243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7_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31" cy="358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431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30223A4" wp14:editId="4A6D3EF3">
                      <wp:simplePos x="0" y="0"/>
                      <wp:positionH relativeFrom="column">
                        <wp:posOffset>436118</wp:posOffset>
                      </wp:positionH>
                      <wp:positionV relativeFrom="paragraph">
                        <wp:posOffset>491465</wp:posOffset>
                      </wp:positionV>
                      <wp:extent cx="1269899" cy="1269899"/>
                      <wp:effectExtent l="0" t="0" r="26035" b="26035"/>
                      <wp:wrapNone/>
                      <wp:docPr id="29" name="Rechteck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9899" cy="12698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58F99E" w14:textId="01B04BA3" w:rsidR="00F04705" w:rsidRDefault="00F04705" w:rsidP="00F94314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bookmarkStart w:id="2" w:name="_Hlk518666260"/>
                                  <w:bookmarkEnd w:id="2"/>
                                  <w:r>
                                    <w:rPr>
                                      <w:color w:val="000000" w:themeColor="text1"/>
                                    </w:rPr>
                                    <w:t>---- .- - - -.--. -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br/>
                                    <w:t>--.-.-----.___</w:t>
                                  </w:r>
                                </w:p>
                                <w:p w14:paraId="42930437" w14:textId="3A0EFEEE" w:rsidR="00F04705" w:rsidRDefault="00F04705" w:rsidP="00F94314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-.-.-.-..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br/>
                                    <w:t>-.-.-.-..</w:t>
                                  </w:r>
                                </w:p>
                                <w:p w14:paraId="7532198F" w14:textId="37377994" w:rsidR="00F04705" w:rsidRDefault="00F04705" w:rsidP="00F94314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-.-.-.-..</w:t>
                                  </w:r>
                                </w:p>
                                <w:p w14:paraId="38465CDA" w14:textId="3CCDFA62" w:rsidR="00F04705" w:rsidRPr="00F94314" w:rsidRDefault="00F04705" w:rsidP="00F94314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28A70953" w14:textId="77777777" w:rsidR="00F04705" w:rsidRDefault="00F0470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0223A4" id="Rechteck 29" o:spid="_x0000_s1026" style="position:absolute;margin-left:34.35pt;margin-top:38.7pt;width:100pt;height:10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" fillcolor="white [3212]" strokecolor="white [3212]" strokeweight="1pt">
                      <v:textbox>
                        <w:txbxContent>
                          <w:p w14:paraId="0758F99E" w14:textId="01B04BA3" w:rsidR="00F04705" w:rsidRDefault="00F04705" w:rsidP="00F94314">
                            <w:pPr>
                              <w:rPr>
                                <w:color w:val="000000" w:themeColor="text1"/>
                              </w:rPr>
                            </w:pPr>
                            <w:bookmarkStart w:id="3" w:name="_Hlk518666260"/>
                            <w:bookmarkEnd w:id="3"/>
                            <w:r>
                              <w:rPr>
                                <w:color w:val="000000" w:themeColor="text1"/>
                              </w:rPr>
                              <w:t>---- .- - - -.--. -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--.-.-----.___</w:t>
                            </w:r>
                          </w:p>
                          <w:p w14:paraId="42930437" w14:textId="3A0EFEEE" w:rsidR="00F04705" w:rsidRDefault="00F04705" w:rsidP="00F9431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-.-.-.-..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-.-.-.-..</w:t>
                            </w:r>
                          </w:p>
                          <w:p w14:paraId="7532198F" w14:textId="37377994" w:rsidR="00F04705" w:rsidRDefault="00F04705" w:rsidP="00F9431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-.-.-.-..</w:t>
                            </w:r>
                          </w:p>
                          <w:p w14:paraId="38465CDA" w14:textId="3CCDFA62" w:rsidR="00F04705" w:rsidRPr="00F94314" w:rsidRDefault="00F04705" w:rsidP="00F9431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8A70953" w14:textId="77777777" w:rsidR="00F04705" w:rsidRDefault="00F04705"/>
                        </w:txbxContent>
                      </v:textbox>
                    </v:rect>
                  </w:pict>
                </mc:Fallback>
              </mc:AlternateContent>
            </w:r>
            <w:r w:rsidR="00861787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74D1C40" wp14:editId="08128DD7">
                  <wp:simplePos x="0" y="0"/>
                  <wp:positionH relativeFrom="column">
                    <wp:posOffset>1252615</wp:posOffset>
                  </wp:positionH>
                  <wp:positionV relativeFrom="paragraph">
                    <wp:posOffset>1234979</wp:posOffset>
                  </wp:positionV>
                  <wp:extent cx="414068" cy="436644"/>
                  <wp:effectExtent l="0" t="0" r="5080" b="1905"/>
                  <wp:wrapNone/>
                  <wp:docPr id="21" name="Grafik 21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afik 16" descr="Ein Bild, das Objekt enthält.&#10;&#10;Mit sehr hoher Zuverlässigkeit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45" cy="44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52C9358" w14:textId="3B20DEBD" w:rsidR="00861787" w:rsidRPr="00604CB6" w:rsidRDefault="00D7229A" w:rsidP="00990876">
            <w:pPr>
              <w:rPr>
                <w:sz w:val="28"/>
                <w:szCs w:val="22"/>
              </w:rPr>
            </w:pPr>
            <w:r w:rsidRPr="00074694">
              <w:rPr>
                <w:rFonts w:cstheme="majorHAnsi"/>
                <w:sz w:val="28"/>
                <w:szCs w:val="22"/>
              </w:rPr>
              <w:t>ID:</w:t>
            </w:r>
            <w:r w:rsidR="0093314A">
              <w:rPr>
                <w:rFonts w:cstheme="majorHAnsi"/>
                <w:sz w:val="28"/>
                <w:szCs w:val="22"/>
              </w:rPr>
              <w:t>070</w:t>
            </w:r>
            <w:r w:rsidRPr="00074694">
              <w:rPr>
                <w:rFonts w:cstheme="majorHAnsi"/>
                <w:sz w:val="28"/>
                <w:szCs w:val="22"/>
              </w:rPr>
              <w:t>001</w:t>
            </w:r>
            <w:r w:rsidR="00861787" w:rsidRPr="00074694">
              <w:rPr>
                <w:rFonts w:cstheme="majorHAnsi"/>
                <w:sz w:val="28"/>
                <w:szCs w:val="22"/>
              </w:rPr>
              <w:br/>
            </w:r>
            <w:r w:rsidR="00990876" w:rsidRPr="00604CB6">
              <w:rPr>
                <w:bCs/>
                <w:sz w:val="28"/>
                <w:szCs w:val="22"/>
              </w:rPr>
              <w:t>Vektorgrafiken</w:t>
            </w:r>
            <w:r w:rsidR="00990876" w:rsidRPr="00604CB6">
              <w:rPr>
                <w:sz w:val="28"/>
                <w:szCs w:val="22"/>
              </w:rPr>
              <w:t xml:space="preserve"> sind Computergrafiken, die </w:t>
            </w:r>
            <w:r w:rsidR="00EE080A" w:rsidRPr="00604CB6">
              <w:rPr>
                <w:sz w:val="28"/>
                <w:szCs w:val="22"/>
              </w:rPr>
              <w:t>aus geometrischen Formen</w:t>
            </w:r>
            <w:r w:rsidR="00990876" w:rsidRPr="00604CB6">
              <w:rPr>
                <w:sz w:val="28"/>
                <w:szCs w:val="22"/>
              </w:rPr>
              <w:t xml:space="preserve"> wie Linien, Kreisen, Polygonen oder allgemeinen Kurven</w:t>
            </w:r>
            <w:r w:rsidR="00EF6372">
              <w:rPr>
                <w:sz w:val="28"/>
                <w:szCs w:val="22"/>
              </w:rPr>
              <w:t xml:space="preserve"> bzw. </w:t>
            </w:r>
            <w:r w:rsidR="00990876" w:rsidRPr="00604CB6">
              <w:rPr>
                <w:sz w:val="28"/>
                <w:szCs w:val="22"/>
              </w:rPr>
              <w:t xml:space="preserve">Splines zusammengesetzt </w:t>
            </w:r>
            <w:r w:rsidR="00EE080A" w:rsidRPr="00604CB6">
              <w:rPr>
                <w:sz w:val="28"/>
                <w:szCs w:val="22"/>
              </w:rPr>
              <w:t>sind.</w:t>
            </w:r>
          </w:p>
          <w:p w14:paraId="3E2872AC" w14:textId="4BA85E61" w:rsidR="00EE080A" w:rsidRPr="00D84A29" w:rsidRDefault="00EE080A" w:rsidP="00990876">
            <w:pPr>
              <w:rPr>
                <w:rFonts w:cstheme="majorHAnsi"/>
                <w:sz w:val="28"/>
              </w:rPr>
            </w:pPr>
            <w:r w:rsidRPr="00604CB6">
              <w:rPr>
                <w:rFonts w:cstheme="majorHAnsi"/>
                <w:sz w:val="28"/>
                <w:szCs w:val="22"/>
              </w:rPr>
              <w:t xml:space="preserve">Sie </w:t>
            </w:r>
            <w:r w:rsidR="00293F47" w:rsidRPr="00604CB6">
              <w:rPr>
                <w:rFonts w:cstheme="majorHAnsi"/>
                <w:sz w:val="28"/>
                <w:szCs w:val="22"/>
              </w:rPr>
              <w:t>werden</w:t>
            </w:r>
            <w:r w:rsidRPr="00604CB6">
              <w:rPr>
                <w:rFonts w:cstheme="majorHAnsi"/>
                <w:sz w:val="28"/>
                <w:szCs w:val="22"/>
              </w:rPr>
              <w:t xml:space="preserve"> unter </w:t>
            </w:r>
            <w:r w:rsidR="00293F47" w:rsidRPr="00604CB6">
              <w:rPr>
                <w:rFonts w:cstheme="majorHAnsi"/>
                <w:sz w:val="28"/>
                <w:szCs w:val="22"/>
              </w:rPr>
              <w:t>anderem</w:t>
            </w:r>
            <w:r w:rsidRPr="00604CB6">
              <w:rPr>
                <w:rFonts w:cstheme="majorHAnsi"/>
                <w:sz w:val="28"/>
                <w:szCs w:val="22"/>
              </w:rPr>
              <w:t xml:space="preserve"> bei der </w:t>
            </w:r>
            <w:r w:rsidR="00293F47" w:rsidRPr="00604CB6">
              <w:rPr>
                <w:rFonts w:cstheme="majorHAnsi"/>
                <w:sz w:val="28"/>
                <w:szCs w:val="22"/>
              </w:rPr>
              <w:t>E</w:t>
            </w:r>
            <w:r w:rsidRPr="00604CB6">
              <w:rPr>
                <w:rFonts w:cstheme="majorHAnsi"/>
                <w:sz w:val="28"/>
                <w:szCs w:val="22"/>
              </w:rPr>
              <w:t>rstellung von</w:t>
            </w:r>
            <w:r w:rsidR="00293F47" w:rsidRPr="00604CB6">
              <w:rPr>
                <w:rFonts w:cstheme="majorHAnsi"/>
                <w:sz w:val="28"/>
                <w:szCs w:val="22"/>
              </w:rPr>
              <w:t xml:space="preserve"> einfachen Formen, wie</w:t>
            </w:r>
            <w:r w:rsidRPr="00604CB6">
              <w:rPr>
                <w:rFonts w:cstheme="majorHAnsi"/>
                <w:sz w:val="28"/>
                <w:szCs w:val="22"/>
              </w:rPr>
              <w:t xml:space="preserve"> Logos und Schriften verwendet</w:t>
            </w:r>
            <w:r w:rsidR="00293F47" w:rsidRPr="00604CB6">
              <w:rPr>
                <w:rFonts w:cstheme="majorHAnsi"/>
                <w:sz w:val="28"/>
                <w:szCs w:val="22"/>
              </w:rPr>
              <w:t>. Welche Eigenschaften Vektorgrafiken besonders machen wirst du in den folgenden Kapitel</w:t>
            </w:r>
            <w:r w:rsidR="00604CB6" w:rsidRPr="00604CB6">
              <w:rPr>
                <w:rFonts w:cstheme="majorHAnsi"/>
                <w:sz w:val="28"/>
                <w:szCs w:val="22"/>
              </w:rPr>
              <w:t xml:space="preserve">n </w:t>
            </w:r>
            <w:r w:rsidR="00293F47" w:rsidRPr="00604CB6">
              <w:rPr>
                <w:rFonts w:cstheme="majorHAnsi"/>
                <w:sz w:val="28"/>
                <w:szCs w:val="22"/>
              </w:rPr>
              <w:t>erfahren.</w:t>
            </w:r>
            <w:r w:rsidR="00DC0AC7">
              <w:rPr>
                <w:rFonts w:cstheme="majorHAnsi"/>
                <w:sz w:val="28"/>
                <w:szCs w:val="22"/>
              </w:rPr>
              <w:br/>
            </w:r>
            <w:r w:rsidR="00DC0AC7">
              <w:rPr>
                <w:rFonts w:cstheme="majorHAnsi"/>
                <w:sz w:val="28"/>
              </w:rPr>
              <w:br/>
            </w:r>
            <w:r w:rsidR="00DC0AC7">
              <w:rPr>
                <w:rFonts w:cstheme="majorHAnsi"/>
                <w:sz w:val="28"/>
              </w:rPr>
              <w:br/>
            </w:r>
            <w:r w:rsidR="00DC0AC7">
              <w:rPr>
                <w:rFonts w:cstheme="majorHAnsi"/>
                <w:sz w:val="28"/>
              </w:rPr>
              <w:br/>
            </w:r>
            <w:r w:rsidR="00803F15">
              <w:rPr>
                <w:rFonts w:cstheme="majorHAnsi"/>
                <w:sz w:val="28"/>
                <w:lang w:val="it-IT"/>
              </w:rPr>
              <w:br/>
            </w:r>
          </w:p>
        </w:tc>
        <w:tc>
          <w:tcPr>
            <w:tcW w:w="2551" w:type="dxa"/>
          </w:tcPr>
          <w:p w14:paraId="59772A3D" w14:textId="494F85BC" w:rsidR="00861787" w:rsidRPr="007D48F7" w:rsidRDefault="00861787" w:rsidP="00F94314">
            <w:r>
              <w:br/>
            </w:r>
          </w:p>
        </w:tc>
        <w:tc>
          <w:tcPr>
            <w:tcW w:w="3934" w:type="dxa"/>
          </w:tcPr>
          <w:p w14:paraId="70C20E27" w14:textId="4F53D530" w:rsidR="00DC0AC7" w:rsidRPr="00DC0AC7" w:rsidRDefault="0055497E" w:rsidP="00F94314">
            <w:pPr>
              <w:rPr>
                <w:sz w:val="36"/>
              </w:rPr>
            </w:pPr>
            <w:r w:rsidRPr="00074694">
              <w:rPr>
                <w:sz w:val="36"/>
              </w:rPr>
              <w:t>ID:</w:t>
            </w:r>
            <w:r w:rsidR="0093314A">
              <w:rPr>
                <w:sz w:val="36"/>
              </w:rPr>
              <w:t>070</w:t>
            </w:r>
            <w:r w:rsidRPr="00074694">
              <w:rPr>
                <w:sz w:val="36"/>
              </w:rPr>
              <w:t xml:space="preserve">001 </w:t>
            </w:r>
            <w:r w:rsidR="00F94314" w:rsidRPr="00074694">
              <w:rPr>
                <w:sz w:val="36"/>
              </w:rPr>
              <w:br/>
              <w:t xml:space="preserve">Text wird beim Laden der Seite angezeigt. </w:t>
            </w:r>
            <w:r w:rsidR="00D7229A" w:rsidRPr="00074694">
              <w:rPr>
                <w:sz w:val="36"/>
              </w:rPr>
              <w:t xml:space="preserve">Sprechertext </w:t>
            </w:r>
            <w:r w:rsidR="00074694" w:rsidRPr="00074694">
              <w:rPr>
                <w:sz w:val="36"/>
              </w:rPr>
              <w:t>wird</w:t>
            </w:r>
            <w:r w:rsidR="00D7229A" w:rsidRPr="00074694">
              <w:rPr>
                <w:sz w:val="36"/>
              </w:rPr>
              <w:t xml:space="preserve"> abgespielt</w:t>
            </w:r>
            <w:r w:rsidR="00DC0AC7">
              <w:rPr>
                <w:sz w:val="36"/>
              </w:rPr>
              <w:t xml:space="preserve"> Es wird jeweils ein Beispiel für Formen, Logos und Schriften dargestellt</w:t>
            </w:r>
          </w:p>
          <w:p w14:paraId="2B7F344D" w14:textId="48488B76" w:rsidR="00861787" w:rsidRPr="003047B2" w:rsidRDefault="00861787" w:rsidP="006B0910">
            <w:pPr>
              <w:rPr>
                <w:rFonts w:cstheme="majorHAnsi"/>
              </w:rPr>
            </w:pPr>
          </w:p>
        </w:tc>
      </w:tr>
    </w:tbl>
    <w:p w14:paraId="2DAD77A9" w14:textId="0A0E1EDD" w:rsidR="004568F4" w:rsidRDefault="004568F4">
      <w:pPr>
        <w:spacing w:after="160" w:line="259" w:lineRule="auto"/>
        <w:rPr>
          <w:rStyle w:val="berschrift1Zchn"/>
        </w:rPr>
      </w:pPr>
      <w:r>
        <w:rPr>
          <w:rStyle w:val="berschrift1Zchn"/>
        </w:rPr>
        <w:br w:type="page"/>
      </w:r>
    </w:p>
    <w:p w14:paraId="648F5D0C" w14:textId="2E73BB20" w:rsidR="008E7400" w:rsidRPr="00ED1326" w:rsidRDefault="004F34D3" w:rsidP="00ED1326">
      <w:pPr>
        <w:spacing w:after="160" w:line="259" w:lineRule="auto"/>
        <w:rPr>
          <w:rStyle w:val="berschrift1Zchn"/>
        </w:rPr>
      </w:pPr>
      <w:r>
        <w:rPr>
          <w:rFonts w:cstheme="majorHAnsi"/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259A9299" wp14:editId="5FC0AD7F">
            <wp:simplePos x="0" y="0"/>
            <wp:positionH relativeFrom="column">
              <wp:posOffset>80010</wp:posOffset>
            </wp:positionH>
            <wp:positionV relativeFrom="paragraph">
              <wp:posOffset>4875761</wp:posOffset>
            </wp:positionV>
            <wp:extent cx="952500" cy="1699664"/>
            <wp:effectExtent l="0" t="0" r="0" b="0"/>
            <wp:wrapNone/>
            <wp:docPr id="252" name="Grafik 25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7_1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06" cy="1703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529017499"/>
      <w:r w:rsidR="0093314A">
        <w:rPr>
          <w:rStyle w:val="berschrift1Zchn"/>
        </w:rPr>
        <w:t>7.</w:t>
      </w:r>
      <w:r w:rsidR="00283BF3" w:rsidRPr="00ED1326">
        <w:rPr>
          <w:rStyle w:val="berschrift1Zchn"/>
        </w:rPr>
        <w:t>1</w:t>
      </w:r>
      <w:r w:rsidR="00421261" w:rsidRPr="00ED1326">
        <w:rPr>
          <w:rStyle w:val="berschrift1Zchn"/>
        </w:rPr>
        <w:t xml:space="preserve"> </w:t>
      </w:r>
      <w:r w:rsidR="0034441B">
        <w:rPr>
          <w:rStyle w:val="berschrift1Zchn"/>
        </w:rPr>
        <w:t>Aufbau von Vektoren</w:t>
      </w:r>
      <w:r w:rsidR="00421261" w:rsidRPr="00ED1326">
        <w:rPr>
          <w:rStyle w:val="berschrift1Zchn"/>
        </w:rPr>
        <w:t>: - Erklärung</w:t>
      </w:r>
      <w:bookmarkEnd w:id="4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8C371B" w:rsidRPr="007D48F7" w14:paraId="4E0F88FF" w14:textId="77777777" w:rsidTr="008C371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6AF181DA" w14:textId="625F16FE" w:rsidR="008C371B" w:rsidRPr="007D48F7" w:rsidRDefault="008C371B" w:rsidP="008C371B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="0034441B" w:rsidRPr="0034441B">
              <w:rPr>
                <w:rFonts w:cstheme="majorHAnsi"/>
                <w:sz w:val="32"/>
              </w:rPr>
              <w:t>Nutzer</w:t>
            </w:r>
            <w:r w:rsidR="0034441B">
              <w:rPr>
                <w:rFonts w:cstheme="majorHAnsi"/>
                <w:b/>
                <w:sz w:val="32"/>
              </w:rPr>
              <w:t xml:space="preserve"> </w:t>
            </w:r>
            <w:r w:rsidR="0034441B" w:rsidRPr="0034441B">
              <w:rPr>
                <w:rFonts w:ascii="Calibri Light" w:hAnsi="Calibri Light" w:cs="Calibri Light"/>
                <w:sz w:val="32"/>
                <w:szCs w:val="28"/>
              </w:rPr>
              <w:t>versteht den grundsätzlichen Aufbau einer Vektorgrafik</w:t>
            </w:r>
          </w:p>
        </w:tc>
      </w:tr>
      <w:tr w:rsidR="00637964" w:rsidRPr="007D48F7" w14:paraId="6F0F120D" w14:textId="77777777" w:rsidTr="007D48F7">
        <w:tc>
          <w:tcPr>
            <w:tcW w:w="3569" w:type="dxa"/>
          </w:tcPr>
          <w:p w14:paraId="450781C4" w14:textId="77777777" w:rsidR="008C371B" w:rsidRPr="00ED1326" w:rsidRDefault="008C371B" w:rsidP="00D77B2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="00D77B29"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4C0A21F5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3BC5811B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22F6BF21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637964" w:rsidRPr="007D48F7" w14:paraId="0CD27A24" w14:textId="77777777" w:rsidTr="007D48F7">
        <w:trPr>
          <w:trHeight w:val="4872"/>
        </w:trPr>
        <w:tc>
          <w:tcPr>
            <w:tcW w:w="3569" w:type="dxa"/>
          </w:tcPr>
          <w:p w14:paraId="30347E5A" w14:textId="7ACB4E6F" w:rsidR="008C371B" w:rsidRPr="007D48F7" w:rsidRDefault="00D84A29" w:rsidP="00ED1326"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648D02DD" wp14:editId="761B57A5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81280</wp:posOffset>
                  </wp:positionV>
                  <wp:extent cx="2049478" cy="3655695"/>
                  <wp:effectExtent l="0" t="0" r="8255" b="1905"/>
                  <wp:wrapNone/>
                  <wp:docPr id="245" name="Grafik 24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7_1_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478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3C599A94" w14:textId="2072D300" w:rsidR="000745A4" w:rsidRDefault="0008579F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</w:rPr>
            </w:pPr>
            <w:r>
              <w:rPr>
                <w:rFonts w:ascii="Calibri Light" w:hAnsi="Calibri Light" w:cs="Calibri Light"/>
                <w:sz w:val="2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22"/>
                <w:szCs w:val="28"/>
              </w:rPr>
              <w:t>070</w:t>
            </w:r>
            <w:r w:rsidR="009E7927">
              <w:rPr>
                <w:rFonts w:ascii="Calibri Light" w:hAnsi="Calibri Light" w:cs="Calibri Light"/>
                <w:sz w:val="22"/>
                <w:szCs w:val="28"/>
              </w:rPr>
              <w:t>101</w:t>
            </w:r>
            <w:r w:rsidR="009E7927">
              <w:rPr>
                <w:rFonts w:ascii="Calibri Light" w:hAnsi="Calibri Light" w:cs="Calibri Light"/>
                <w:sz w:val="22"/>
                <w:szCs w:val="28"/>
              </w:rPr>
              <w:br/>
            </w:r>
            <w:r w:rsidR="000745A4">
              <w:rPr>
                <w:rFonts w:ascii="Calibri Light" w:hAnsi="Calibri Light" w:cs="Calibri Light"/>
                <w:sz w:val="22"/>
                <w:szCs w:val="28"/>
              </w:rPr>
              <w:t xml:space="preserve">Die Bezeichnung „Vektor“ stammt </w:t>
            </w:r>
            <w:r w:rsidR="000745A4" w:rsidRPr="009E7927">
              <w:rPr>
                <w:rFonts w:ascii="Calibri Light" w:hAnsi="Calibri Light" w:cs="Calibri Light"/>
                <w:sz w:val="22"/>
                <w:szCs w:val="28"/>
              </w:rPr>
              <w:t>aus dem Lateinische</w:t>
            </w:r>
            <w:r w:rsidR="000745A4">
              <w:rPr>
                <w:rFonts w:ascii="Calibri Light" w:hAnsi="Calibri Light" w:cs="Calibri Light"/>
                <w:sz w:val="22"/>
                <w:szCs w:val="28"/>
              </w:rPr>
              <w:t>n und bedeutet</w:t>
            </w:r>
            <w:r w:rsidR="000745A4" w:rsidRPr="009E7927">
              <w:rPr>
                <w:rFonts w:ascii="Calibri Light" w:hAnsi="Calibri Light" w:cs="Calibri Light"/>
                <w:sz w:val="22"/>
                <w:szCs w:val="28"/>
              </w:rPr>
              <w:t xml:space="preserve"> Fahrer oder Richtung.</w:t>
            </w:r>
          </w:p>
          <w:p w14:paraId="16E85D78" w14:textId="46E2004B" w:rsidR="009E7927" w:rsidRPr="009E7927" w:rsidRDefault="0014019A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</w:rPr>
            </w:pPr>
            <w:r>
              <w:rPr>
                <w:rFonts w:ascii="Calibri Light" w:hAnsi="Calibri Light" w:cs="Calibri Light"/>
                <w:sz w:val="22"/>
                <w:szCs w:val="28"/>
              </w:rPr>
              <w:t xml:space="preserve">In der </w:t>
            </w:r>
            <w:r w:rsidR="0096398C">
              <w:rPr>
                <w:rFonts w:ascii="Calibri Light" w:hAnsi="Calibri Light" w:cs="Calibri Light"/>
                <w:sz w:val="22"/>
                <w:szCs w:val="28"/>
              </w:rPr>
              <w:t>Computergrafik beschreibt</w:t>
            </w:r>
            <w:r>
              <w:rPr>
                <w:rFonts w:ascii="Calibri Light" w:hAnsi="Calibri Light" w:cs="Calibri Light"/>
                <w:sz w:val="22"/>
                <w:szCs w:val="28"/>
              </w:rPr>
              <w:t xml:space="preserve"> e</w:t>
            </w:r>
            <w:r w:rsidR="009E7927" w:rsidRPr="009E7927">
              <w:rPr>
                <w:rFonts w:ascii="Calibri Light" w:hAnsi="Calibri Light" w:cs="Calibri Light"/>
                <w:sz w:val="22"/>
                <w:szCs w:val="28"/>
              </w:rPr>
              <w:t xml:space="preserve">in Vektor </w:t>
            </w:r>
            <w:r w:rsidR="00FC7FE0">
              <w:rPr>
                <w:rFonts w:ascii="Calibri Light" w:hAnsi="Calibri Light" w:cs="Calibri Light"/>
                <w:sz w:val="22"/>
                <w:szCs w:val="28"/>
              </w:rPr>
              <w:t xml:space="preserve">eine Länge und Richtung </w:t>
            </w:r>
            <w:r>
              <w:rPr>
                <w:rFonts w:ascii="Calibri Light" w:hAnsi="Calibri Light" w:cs="Calibri Light"/>
                <w:sz w:val="22"/>
                <w:szCs w:val="28"/>
              </w:rPr>
              <w:t>im 2D oder 3D-Raum.</w:t>
            </w:r>
          </w:p>
          <w:p w14:paraId="2ACFAC16" w14:textId="77777777" w:rsidR="00AE2C1D" w:rsidRDefault="009E7927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  <w:lang w:val="it-IT"/>
              </w:rPr>
            </w:pPr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Übertragen auf den Alltag würde ein </w:t>
            </w:r>
            <w:proofErr w:type="spellStart"/>
            <w:r w:rsidRPr="009E7927">
              <w:rPr>
                <w:rFonts w:ascii="Calibri Light" w:hAnsi="Calibri Light" w:cs="Calibri Light"/>
                <w:sz w:val="22"/>
                <w:szCs w:val="28"/>
              </w:rPr>
              <w:t>Ve</w:t>
            </w:r>
            <w:proofErr w:type="spellEnd"/>
          </w:p>
          <w:p w14:paraId="127635E5" w14:textId="21613F8C" w:rsidR="009E7927" w:rsidRDefault="009E7927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</w:rPr>
            </w:pPr>
            <w:proofErr w:type="spellStart"/>
            <w:r w:rsidRPr="009E7927">
              <w:rPr>
                <w:rFonts w:ascii="Calibri Light" w:hAnsi="Calibri Light" w:cs="Calibri Light"/>
                <w:sz w:val="22"/>
                <w:szCs w:val="28"/>
              </w:rPr>
              <w:t>ktor</w:t>
            </w:r>
            <w:proofErr w:type="spellEnd"/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 einer Wegbeschreibung gleichkommen.</w:t>
            </w:r>
          </w:p>
          <w:p w14:paraId="58F3F5D9" w14:textId="02FF9529" w:rsidR="009E7927" w:rsidRPr="009E7927" w:rsidRDefault="009E7927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</w:rPr>
            </w:pPr>
            <w:r>
              <w:rPr>
                <w:rFonts w:ascii="Calibri Light" w:hAnsi="Calibri Light" w:cs="Calibri Light"/>
                <w:sz w:val="22"/>
                <w:szCs w:val="28"/>
              </w:rPr>
              <w:t xml:space="preserve">In 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Bezug auf </w:t>
            </w:r>
            <w:r w:rsidR="00FC7FE0">
              <w:rPr>
                <w:rFonts w:ascii="Calibri Light" w:hAnsi="Calibri Light" w:cs="Calibri Light"/>
                <w:sz w:val="22"/>
                <w:szCs w:val="28"/>
              </w:rPr>
              <w:t>den Ursprung eines Koordinatensystems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 definiert ein Vektor einen Punkt im Raum.</w:t>
            </w:r>
            <w:r>
              <w:rPr>
                <w:rFonts w:ascii="Calibri Light" w:hAnsi="Calibri Light" w:cs="Calibri Light"/>
                <w:sz w:val="22"/>
                <w:szCs w:val="28"/>
              </w:rPr>
              <w:br/>
            </w:r>
            <w:r w:rsidR="0008579F">
              <w:rPr>
                <w:rFonts w:ascii="Calibri Light" w:hAnsi="Calibri Light" w:cs="Calibri Light"/>
                <w:sz w:val="2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22"/>
                <w:szCs w:val="28"/>
              </w:rPr>
              <w:t>070</w:t>
            </w:r>
            <w:r>
              <w:rPr>
                <w:rFonts w:ascii="Calibri Light" w:hAnsi="Calibri Light" w:cs="Calibri Light"/>
                <w:sz w:val="22"/>
                <w:szCs w:val="28"/>
              </w:rPr>
              <w:t>102</w:t>
            </w:r>
          </w:p>
          <w:p w14:paraId="3927D02B" w14:textId="75B016EC" w:rsidR="009E7927" w:rsidRPr="009E7927" w:rsidRDefault="009E7927" w:rsidP="009E7927">
            <w:pPr>
              <w:widowControl w:val="0"/>
              <w:autoSpaceDE w:val="0"/>
              <w:autoSpaceDN w:val="0"/>
              <w:adjustRightInd w:val="0"/>
              <w:rPr>
                <w:rFonts w:ascii="Calibri Light" w:hAnsi="Calibri Light" w:cs="Calibri Light"/>
                <w:sz w:val="22"/>
                <w:szCs w:val="28"/>
              </w:rPr>
            </w:pPr>
            <w:r w:rsidRPr="009E7927">
              <w:rPr>
                <w:rFonts w:ascii="Calibri Light" w:hAnsi="Calibri Light" w:cs="Calibri Light"/>
                <w:sz w:val="22"/>
                <w:szCs w:val="28"/>
              </w:rPr>
              <w:t>Verbindet man mehrere Punkte ergeben sich einfache, geometrische Formen.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br/>
            </w:r>
            <w:r w:rsidR="000745A4">
              <w:rPr>
                <w:rFonts w:ascii="Calibri Light" w:hAnsi="Calibri Light" w:cs="Calibri Light"/>
                <w:sz w:val="22"/>
                <w:szCs w:val="28"/>
              </w:rPr>
              <w:t>E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ine </w:t>
            </w:r>
            <w:r w:rsidR="000745A4">
              <w:rPr>
                <w:rFonts w:ascii="Calibri Light" w:hAnsi="Calibri Light" w:cs="Calibri Light"/>
                <w:sz w:val="22"/>
                <w:szCs w:val="28"/>
              </w:rPr>
              <w:t>mit Hilfe von Vektoren beschriebene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t xml:space="preserve"> Form wird Vektorobjekt genannt.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br/>
              <w:t>Außer den Eckpunkten besitzt das Objekt weitere Eigenschaften wie Linienstärke</w:t>
            </w:r>
            <w:r w:rsidR="000745A4">
              <w:rPr>
                <w:rFonts w:ascii="Calibri Light" w:hAnsi="Calibri Light" w:cs="Calibri Light"/>
                <w:sz w:val="22"/>
                <w:szCs w:val="28"/>
              </w:rPr>
              <w:t>,</w:t>
            </w:r>
            <w:r w:rsidR="00D84A29">
              <w:rPr>
                <w:rFonts w:ascii="Calibri Light" w:hAnsi="Calibri Light" w:cs="Calibri Light"/>
                <w:sz w:val="22"/>
                <w:szCs w:val="28"/>
              </w:rPr>
              <w:t xml:space="preserve"> </w:t>
            </w:r>
            <w:r w:rsidRPr="009E7927">
              <w:rPr>
                <w:rFonts w:ascii="Calibri Light" w:hAnsi="Calibri Light" w:cs="Calibri Light"/>
                <w:sz w:val="22"/>
                <w:szCs w:val="28"/>
              </w:rPr>
              <w:t>Füllfarbe und Anordnung.</w:t>
            </w:r>
            <w:r w:rsidR="00D84A29">
              <w:rPr>
                <w:rFonts w:ascii="Calibri Light" w:hAnsi="Calibri Light" w:cs="Calibri Light"/>
                <w:sz w:val="22"/>
                <w:szCs w:val="28"/>
              </w:rPr>
              <w:br/>
            </w:r>
          </w:p>
          <w:p w14:paraId="775A9BDC" w14:textId="4F0D7A8C" w:rsidR="007D48F7" w:rsidRPr="007D48F7" w:rsidRDefault="004F34D3" w:rsidP="009E7927">
            <w:r>
              <w:br/>
            </w:r>
          </w:p>
        </w:tc>
        <w:tc>
          <w:tcPr>
            <w:tcW w:w="2551" w:type="dxa"/>
          </w:tcPr>
          <w:p w14:paraId="6A1A43AD" w14:textId="29E7BB71" w:rsidR="009E7927" w:rsidRDefault="00ED1326" w:rsidP="009E7927">
            <w:r>
              <w:br/>
            </w:r>
            <w:r w:rsidR="005176E4">
              <w:t>Vektor beschreibt einen Punkt im Raum</w:t>
            </w:r>
          </w:p>
          <w:p w14:paraId="3A0E99FE" w14:textId="5D368B19" w:rsidR="005176E4" w:rsidRDefault="005176E4" w:rsidP="009E7927"/>
          <w:p w14:paraId="10833885" w14:textId="151BF227" w:rsidR="005176E4" w:rsidRDefault="005176E4" w:rsidP="009E7927"/>
          <w:p w14:paraId="73494F6F" w14:textId="77777777" w:rsidR="005176E4" w:rsidRDefault="005176E4" w:rsidP="009E7927">
            <w:r>
              <w:t xml:space="preserve">Vektorobjekte besitzen Eigenschaften wie: </w:t>
            </w:r>
          </w:p>
          <w:p w14:paraId="6DE763D4" w14:textId="77777777" w:rsidR="005176E4" w:rsidRDefault="005176E4" w:rsidP="009E7927"/>
          <w:p w14:paraId="6C257F9B" w14:textId="5E7948B6" w:rsidR="005176E4" w:rsidRDefault="005176E4" w:rsidP="009E7927">
            <w:r>
              <w:t>Linienstärke</w:t>
            </w:r>
          </w:p>
          <w:p w14:paraId="504C9C17" w14:textId="1D0D20DD" w:rsidR="005176E4" w:rsidRDefault="005176E4" w:rsidP="009E7927">
            <w:r>
              <w:t>Füllfarbe</w:t>
            </w:r>
          </w:p>
          <w:p w14:paraId="1BB28C4A" w14:textId="1CD1E967" w:rsidR="005176E4" w:rsidRDefault="005176E4" w:rsidP="009E7927">
            <w:r>
              <w:t>Anordnung</w:t>
            </w:r>
          </w:p>
          <w:p w14:paraId="3BF3DEAC" w14:textId="77777777" w:rsidR="005176E4" w:rsidRPr="007D48F7" w:rsidRDefault="005176E4" w:rsidP="009E7927"/>
          <w:p w14:paraId="18CBDD21" w14:textId="5381310A" w:rsidR="007D48F7" w:rsidRPr="007D48F7" w:rsidRDefault="007D48F7" w:rsidP="009E7927"/>
        </w:tc>
        <w:tc>
          <w:tcPr>
            <w:tcW w:w="3934" w:type="dxa"/>
          </w:tcPr>
          <w:p w14:paraId="1C42A1B1" w14:textId="763FE5B2" w:rsidR="009E7927" w:rsidRDefault="0008579F" w:rsidP="009E7927">
            <w:r>
              <w:t>ID:</w:t>
            </w:r>
            <w:r w:rsidR="0093314A">
              <w:t>070</w:t>
            </w:r>
            <w:r w:rsidR="009E7927">
              <w:t>101</w:t>
            </w:r>
            <w:r w:rsidR="00ED1326" w:rsidRPr="003047B2">
              <w:br/>
            </w:r>
            <w:r w:rsidR="009E7927">
              <w:t xml:space="preserve">Einblenden von </w:t>
            </w:r>
            <w:r w:rsidR="000745A4">
              <w:t>Koordinatensystem</w:t>
            </w:r>
            <w:r w:rsidR="009E7927">
              <w:t>.</w:t>
            </w:r>
          </w:p>
          <w:p w14:paraId="40366F09" w14:textId="2C260178" w:rsidR="0043353D" w:rsidRDefault="0043353D" w:rsidP="009E7927">
            <w:r>
              <w:t>ID:</w:t>
            </w:r>
            <w:r w:rsidR="0093314A">
              <w:t>070</w:t>
            </w:r>
            <w:r>
              <w:t>102</w:t>
            </w:r>
          </w:p>
          <w:p w14:paraId="0984CA4C" w14:textId="77777777" w:rsidR="000745A4" w:rsidRDefault="000745A4" w:rsidP="009E7927">
            <w:r>
              <w:t>Aus dem Ursprung des Koordinatensystems werden Vektorpfeile eingeblendet. An der Spitze dessen werden dann Punkte markiert.</w:t>
            </w:r>
          </w:p>
          <w:p w14:paraId="6EC0200F" w14:textId="1324396F" w:rsidR="008C371B" w:rsidRPr="003047B2" w:rsidRDefault="000745A4" w:rsidP="009E7927">
            <w:r>
              <w:t>Die Punkte werden Verbunden und eine Form entsteht.</w:t>
            </w:r>
            <w:r w:rsidR="003047B2">
              <w:br/>
            </w:r>
          </w:p>
          <w:p w14:paraId="5FB3B924" w14:textId="1EF78DFE" w:rsidR="003047B2" w:rsidRPr="003047B2" w:rsidRDefault="003047B2" w:rsidP="003047B2">
            <w:pPr>
              <w:rPr>
                <w:rFonts w:cstheme="majorHAnsi"/>
              </w:rPr>
            </w:pPr>
          </w:p>
        </w:tc>
      </w:tr>
    </w:tbl>
    <w:p w14:paraId="00297ADA" w14:textId="28DE827C" w:rsidR="00DF1669" w:rsidRDefault="004F34D3" w:rsidP="00D12C94">
      <w:r>
        <w:rPr>
          <w:noProof/>
        </w:rPr>
        <w:drawing>
          <wp:anchor distT="0" distB="0" distL="114300" distR="114300" simplePos="0" relativeHeight="251826176" behindDoc="0" locked="0" layoutInCell="1" allowOverlap="1" wp14:anchorId="6317FB80" wp14:editId="282A9C8B">
            <wp:simplePos x="0" y="0"/>
            <wp:positionH relativeFrom="column">
              <wp:posOffset>2195830</wp:posOffset>
            </wp:positionH>
            <wp:positionV relativeFrom="paragraph">
              <wp:posOffset>4505960</wp:posOffset>
            </wp:positionV>
            <wp:extent cx="952500" cy="1698994"/>
            <wp:effectExtent l="0" t="0" r="0" b="0"/>
            <wp:wrapNone/>
            <wp:docPr id="254" name="Grafik 254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7_1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9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43B69C03" wp14:editId="575B7A5A">
            <wp:simplePos x="0" y="0"/>
            <wp:positionH relativeFrom="column">
              <wp:posOffset>1156335</wp:posOffset>
            </wp:positionH>
            <wp:positionV relativeFrom="paragraph">
              <wp:posOffset>4505960</wp:posOffset>
            </wp:positionV>
            <wp:extent cx="952500" cy="1699664"/>
            <wp:effectExtent l="0" t="0" r="0" b="0"/>
            <wp:wrapNone/>
            <wp:docPr id="253" name="Grafik 25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7_1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9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D598A" w14:textId="77777777" w:rsidR="00DF1669" w:rsidRDefault="00DF1669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cstheme="majorHAnsi"/>
        </w:rPr>
        <w:br w:type="page"/>
      </w:r>
    </w:p>
    <w:p w14:paraId="01A46550" w14:textId="5D01A0AC" w:rsidR="00980659" w:rsidRDefault="0093314A" w:rsidP="00421261">
      <w:pPr>
        <w:pStyle w:val="berschrift1"/>
        <w:rPr>
          <w:rFonts w:cstheme="majorHAnsi"/>
        </w:rPr>
      </w:pPr>
      <w:bookmarkStart w:id="5" w:name="_Toc529017500"/>
      <w:r>
        <w:rPr>
          <w:rFonts w:cstheme="majorHAnsi"/>
        </w:rPr>
        <w:lastRenderedPageBreak/>
        <w:t>7.</w:t>
      </w:r>
      <w:r w:rsidR="004A18BF">
        <w:rPr>
          <w:rFonts w:cstheme="majorHAnsi"/>
        </w:rPr>
        <w:t>1</w:t>
      </w:r>
      <w:r w:rsidR="00283BF3">
        <w:rPr>
          <w:rFonts w:cstheme="majorHAnsi"/>
        </w:rPr>
        <w:t xml:space="preserve"> </w:t>
      </w:r>
      <w:r w:rsidR="009E7927">
        <w:rPr>
          <w:rFonts w:cstheme="majorHAnsi"/>
        </w:rPr>
        <w:t>Aufbau von Vektoren</w:t>
      </w:r>
      <w:r w:rsidR="00283BF3">
        <w:rPr>
          <w:rFonts w:cstheme="majorHAnsi"/>
        </w:rPr>
        <w:t>: Interaktion</w:t>
      </w:r>
      <w:bookmarkEnd w:id="5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283BF3" w:rsidRPr="007D48F7" w14:paraId="21481806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ACF6450" w14:textId="77777777" w:rsidR="00283BF3" w:rsidRPr="007D48F7" w:rsidRDefault="00283BF3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283BF3" w:rsidRPr="007D48F7" w14:paraId="6899CC99" w14:textId="77777777" w:rsidTr="006B0910">
        <w:tc>
          <w:tcPr>
            <w:tcW w:w="3569" w:type="dxa"/>
          </w:tcPr>
          <w:p w14:paraId="65CE5DAE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38ECC6F2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E991544" w14:textId="43EB32DA" w:rsidR="00283BF3" w:rsidRPr="006E1F65" w:rsidRDefault="00283BF3" w:rsidP="00ED1326">
            <w:pPr>
              <w:rPr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1D1CC5D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83BF3" w:rsidRPr="007D48F7" w14:paraId="1DF4A7F9" w14:textId="77777777" w:rsidTr="006B0910">
        <w:trPr>
          <w:trHeight w:val="4872"/>
        </w:trPr>
        <w:tc>
          <w:tcPr>
            <w:tcW w:w="3569" w:type="dxa"/>
          </w:tcPr>
          <w:p w14:paraId="6F4AE7FE" w14:textId="610CE955" w:rsidR="00283BF3" w:rsidRPr="007D48F7" w:rsidRDefault="004F34D3" w:rsidP="00ED1326">
            <w:r>
              <w:rPr>
                <w:noProof/>
              </w:rPr>
              <w:drawing>
                <wp:anchor distT="0" distB="0" distL="114300" distR="114300" simplePos="0" relativeHeight="251829248" behindDoc="0" locked="0" layoutInCell="1" allowOverlap="1" wp14:anchorId="47605C3D" wp14:editId="061CA83B">
                  <wp:simplePos x="0" y="0"/>
                  <wp:positionH relativeFrom="column">
                    <wp:posOffset>199390</wp:posOffset>
                  </wp:positionH>
                  <wp:positionV relativeFrom="paragraph">
                    <wp:posOffset>53340</wp:posOffset>
                  </wp:positionV>
                  <wp:extent cx="1790700" cy="3194107"/>
                  <wp:effectExtent l="0" t="0" r="0" b="6350"/>
                  <wp:wrapNone/>
                  <wp:docPr id="255" name="Grafik 25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Interaktion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19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255456E7" w14:textId="3BE838FC" w:rsidR="00264C2C" w:rsidRPr="00264C2C" w:rsidRDefault="0008579F" w:rsidP="00ED1326">
            <w:pPr>
              <w:rPr>
                <w:sz w:val="36"/>
              </w:rPr>
            </w:pPr>
            <w:bookmarkStart w:id="6" w:name="_Hlk528577889"/>
            <w:r>
              <w:rPr>
                <w:sz w:val="36"/>
              </w:rPr>
              <w:t>ID:</w:t>
            </w:r>
            <w:r w:rsidR="0093314A">
              <w:rPr>
                <w:sz w:val="36"/>
              </w:rPr>
              <w:t>070</w:t>
            </w:r>
            <w:r w:rsidR="00AB4026" w:rsidRPr="00264C2C">
              <w:rPr>
                <w:sz w:val="36"/>
              </w:rPr>
              <w:t>10</w:t>
            </w:r>
            <w:r w:rsidR="00DF1669">
              <w:rPr>
                <w:sz w:val="36"/>
              </w:rPr>
              <w:t>4</w:t>
            </w:r>
          </w:p>
          <w:p w14:paraId="27B2E706" w14:textId="75EAB3C8" w:rsidR="00283BF3" w:rsidRPr="00264C2C" w:rsidRDefault="00264C2C" w:rsidP="00ED1326">
            <w:pPr>
              <w:rPr>
                <w:sz w:val="36"/>
              </w:rPr>
            </w:pPr>
            <w:r w:rsidRPr="00264C2C">
              <w:rPr>
                <w:sz w:val="36"/>
              </w:rPr>
              <w:t>Verändere</w:t>
            </w:r>
            <w:r w:rsidR="00395B04" w:rsidRPr="00264C2C">
              <w:rPr>
                <w:sz w:val="36"/>
              </w:rPr>
              <w:t xml:space="preserve"> </w:t>
            </w:r>
            <w:r w:rsidR="009E7927" w:rsidRPr="00264C2C">
              <w:rPr>
                <w:sz w:val="36"/>
              </w:rPr>
              <w:t xml:space="preserve">durch die Regler die Eigenschaften </w:t>
            </w:r>
            <w:r w:rsidR="006E1F65" w:rsidRPr="00264C2C">
              <w:rPr>
                <w:sz w:val="36"/>
              </w:rPr>
              <w:t>der Vektorobjekte</w:t>
            </w:r>
            <w:r w:rsidR="009E7927" w:rsidRPr="00264C2C">
              <w:rPr>
                <w:sz w:val="36"/>
              </w:rPr>
              <w:t>.</w:t>
            </w:r>
          </w:p>
          <w:bookmarkEnd w:id="6"/>
          <w:p w14:paraId="15558C73" w14:textId="2024192E" w:rsidR="00283BF3" w:rsidRPr="00FD6F5C" w:rsidRDefault="00283BF3" w:rsidP="00ED1326">
            <w:pPr>
              <w:rPr>
                <w:lang w:val="it-IT"/>
              </w:rPr>
            </w:pPr>
          </w:p>
        </w:tc>
        <w:tc>
          <w:tcPr>
            <w:tcW w:w="2551" w:type="dxa"/>
          </w:tcPr>
          <w:p w14:paraId="3139195D" w14:textId="77777777" w:rsidR="0043353D" w:rsidRDefault="0043353D" w:rsidP="00ED1326"/>
          <w:p w14:paraId="002F11DD" w14:textId="1E6F5C6A" w:rsidR="006E1F65" w:rsidRPr="00264C2C" w:rsidRDefault="006E1F65" w:rsidP="00ED1326">
            <w:pPr>
              <w:rPr>
                <w:sz w:val="36"/>
              </w:rPr>
            </w:pPr>
            <w:r w:rsidRPr="00264C2C">
              <w:rPr>
                <w:sz w:val="36"/>
              </w:rPr>
              <w:t>Füllfarbe</w:t>
            </w:r>
          </w:p>
          <w:p w14:paraId="02690D4D" w14:textId="77777777" w:rsidR="006E1F65" w:rsidRPr="00264C2C" w:rsidRDefault="006E1F65" w:rsidP="00ED1326">
            <w:pPr>
              <w:rPr>
                <w:sz w:val="36"/>
              </w:rPr>
            </w:pPr>
            <w:r w:rsidRPr="00264C2C">
              <w:rPr>
                <w:sz w:val="36"/>
              </w:rPr>
              <w:t>Linienstärke</w:t>
            </w:r>
          </w:p>
          <w:p w14:paraId="2B9831A8" w14:textId="77777777" w:rsidR="006E1F65" w:rsidRPr="00264C2C" w:rsidRDefault="006E1F65" w:rsidP="00ED1326">
            <w:pPr>
              <w:rPr>
                <w:sz w:val="36"/>
              </w:rPr>
            </w:pPr>
            <w:r w:rsidRPr="00264C2C">
              <w:rPr>
                <w:sz w:val="36"/>
              </w:rPr>
              <w:t>Anordnung</w:t>
            </w:r>
          </w:p>
          <w:p w14:paraId="0DF9E542" w14:textId="4FDEA621" w:rsidR="00283BF3" w:rsidRPr="00283BF3" w:rsidRDefault="006E1F65" w:rsidP="00ED1326">
            <w:r w:rsidRPr="00264C2C">
              <w:rPr>
                <w:sz w:val="36"/>
              </w:rPr>
              <w:t xml:space="preserve"> </w:t>
            </w:r>
            <w:r w:rsidR="00ED1326">
              <w:br/>
            </w:r>
          </w:p>
        </w:tc>
        <w:tc>
          <w:tcPr>
            <w:tcW w:w="3934" w:type="dxa"/>
          </w:tcPr>
          <w:p w14:paraId="1FA601BA" w14:textId="405EDA92" w:rsidR="00283BF3" w:rsidRDefault="0008579F" w:rsidP="00AB4026">
            <w:pPr>
              <w:rPr>
                <w:sz w:val="36"/>
              </w:rPr>
            </w:pPr>
            <w:r>
              <w:rPr>
                <w:sz w:val="36"/>
              </w:rPr>
              <w:t>ID:</w:t>
            </w:r>
            <w:r w:rsidR="0093314A">
              <w:rPr>
                <w:sz w:val="36"/>
              </w:rPr>
              <w:t>070</w:t>
            </w:r>
            <w:r w:rsidR="00AB4026" w:rsidRPr="00264C2C">
              <w:rPr>
                <w:sz w:val="36"/>
              </w:rPr>
              <w:t>103</w:t>
            </w:r>
            <w:r w:rsidR="00D647DD">
              <w:br/>
            </w:r>
            <w:r w:rsidR="009E7927" w:rsidRPr="00264C2C">
              <w:rPr>
                <w:sz w:val="36"/>
              </w:rPr>
              <w:t>Nutzer kann anhand von Button</w:t>
            </w:r>
            <w:r w:rsidR="005176E4">
              <w:rPr>
                <w:sz w:val="36"/>
              </w:rPr>
              <w:t>s</w:t>
            </w:r>
            <w:r w:rsidR="009E7927" w:rsidRPr="00264C2C">
              <w:rPr>
                <w:sz w:val="36"/>
              </w:rPr>
              <w:t xml:space="preserve"> auswählen, </w:t>
            </w:r>
            <w:r w:rsidR="006E1F65" w:rsidRPr="00264C2C">
              <w:rPr>
                <w:sz w:val="36"/>
              </w:rPr>
              <w:t>ob das Dreieck oder das Viereck verändert werden soll und kann anschließend die Eigenschaften der Objekte ändern.</w:t>
            </w:r>
          </w:p>
          <w:p w14:paraId="46DCC169" w14:textId="7F74E126" w:rsidR="000745A4" w:rsidRPr="000745A4" w:rsidRDefault="000745A4" w:rsidP="00AB4026">
            <w:r w:rsidRPr="000745A4">
              <w:rPr>
                <w:sz w:val="36"/>
              </w:rPr>
              <w:t>Er kann auch die Anordnung der Objekte ändern</w:t>
            </w:r>
          </w:p>
        </w:tc>
      </w:tr>
    </w:tbl>
    <w:p w14:paraId="622885D6" w14:textId="77777777" w:rsidR="00A17C56" w:rsidRDefault="00A17C56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eastAsiaTheme="majorEastAsia" w:cstheme="majorHAnsi"/>
          <w:b/>
          <w:sz w:val="32"/>
          <w:szCs w:val="32"/>
          <w:u w:val="single"/>
        </w:rPr>
        <w:br w:type="page"/>
      </w:r>
    </w:p>
    <w:p w14:paraId="47A34C2B" w14:textId="2378B6AF" w:rsidR="00A17C56" w:rsidRPr="00ED1326" w:rsidRDefault="00A17C56" w:rsidP="00A17C56">
      <w:pPr>
        <w:spacing w:after="160" w:line="259" w:lineRule="auto"/>
        <w:rPr>
          <w:rStyle w:val="berschrift1Zchn"/>
        </w:rPr>
      </w:pPr>
      <w:bookmarkStart w:id="7" w:name="_Toc529017501"/>
      <w:r>
        <w:rPr>
          <w:rStyle w:val="berschrift1Zchn"/>
        </w:rPr>
        <w:lastRenderedPageBreak/>
        <w:t>7.</w:t>
      </w:r>
      <w:r w:rsidR="00E85EB4">
        <w:rPr>
          <w:rStyle w:val="berschrift1Zchn"/>
        </w:rPr>
        <w:t>2</w:t>
      </w:r>
      <w:r w:rsidRPr="00ED1326">
        <w:rPr>
          <w:rStyle w:val="berschrift1Zchn"/>
        </w:rPr>
        <w:t xml:space="preserve"> </w:t>
      </w:r>
      <w:r>
        <w:rPr>
          <w:rStyle w:val="berschrift1Zchn"/>
        </w:rPr>
        <w:t>Unterschied zu Rastergrafiken</w:t>
      </w:r>
      <w:r w:rsidRPr="00ED1326">
        <w:rPr>
          <w:rStyle w:val="berschrift1Zchn"/>
        </w:rPr>
        <w:t>: - Erklärung</w:t>
      </w:r>
      <w:bookmarkEnd w:id="7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A17C56" w:rsidRPr="007D48F7" w14:paraId="4E1A281F" w14:textId="77777777" w:rsidTr="00F04705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5EADD6E6" w14:textId="77777777" w:rsidR="00A17C56" w:rsidRPr="007D48F7" w:rsidRDefault="00A17C56" w:rsidP="00F04705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34441B">
              <w:rPr>
                <w:rFonts w:cstheme="majorHAnsi"/>
                <w:sz w:val="32"/>
              </w:rPr>
              <w:t>Nutzer</w:t>
            </w:r>
            <w:r>
              <w:rPr>
                <w:rFonts w:cstheme="majorHAnsi"/>
                <w:b/>
                <w:sz w:val="32"/>
              </w:rPr>
              <w:t xml:space="preserve"> </w:t>
            </w:r>
            <w:r w:rsidRPr="0034441B">
              <w:rPr>
                <w:rFonts w:ascii="Calibri Light" w:hAnsi="Calibri Light" w:cs="Calibri Light"/>
                <w:sz w:val="32"/>
                <w:szCs w:val="28"/>
              </w:rPr>
              <w:t>versteht den grundsätzlichen Aufbau einer Vektorgrafik</w:t>
            </w:r>
          </w:p>
        </w:tc>
      </w:tr>
      <w:tr w:rsidR="00A17C56" w:rsidRPr="007D48F7" w14:paraId="3E42B7A3" w14:textId="77777777" w:rsidTr="00F04705">
        <w:tc>
          <w:tcPr>
            <w:tcW w:w="3569" w:type="dxa"/>
          </w:tcPr>
          <w:p w14:paraId="5C81FCAF" w14:textId="77777777" w:rsidR="00A17C56" w:rsidRPr="00ED1326" w:rsidRDefault="00A17C56" w:rsidP="00F04705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01C7B419" w14:textId="77777777" w:rsidR="00A17C56" w:rsidRPr="00ED1326" w:rsidRDefault="00A17C56" w:rsidP="00F04705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554D37C" w14:textId="77777777" w:rsidR="00A17C56" w:rsidRPr="00ED1326" w:rsidRDefault="00A17C56" w:rsidP="00F04705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24222EE" w14:textId="77777777" w:rsidR="00A17C56" w:rsidRPr="00ED1326" w:rsidRDefault="00A17C56" w:rsidP="00F04705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A17C56" w:rsidRPr="007D48F7" w14:paraId="7ED78117" w14:textId="77777777" w:rsidTr="00F04705">
        <w:trPr>
          <w:trHeight w:val="4872"/>
        </w:trPr>
        <w:tc>
          <w:tcPr>
            <w:tcW w:w="3569" w:type="dxa"/>
          </w:tcPr>
          <w:p w14:paraId="208BC462" w14:textId="76D6BC8E" w:rsidR="00A17C56" w:rsidRPr="007D48F7" w:rsidRDefault="00D57D7B" w:rsidP="00F04705">
            <w:r>
              <w:rPr>
                <w:noProof/>
              </w:rPr>
              <w:drawing>
                <wp:anchor distT="0" distB="0" distL="114300" distR="114300" simplePos="0" relativeHeight="251830272" behindDoc="0" locked="0" layoutInCell="1" allowOverlap="1" wp14:anchorId="6B6F04E8" wp14:editId="3B05C39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81915</wp:posOffset>
                  </wp:positionV>
                  <wp:extent cx="2108218" cy="3760470"/>
                  <wp:effectExtent l="0" t="0" r="6350" b="0"/>
                  <wp:wrapNone/>
                  <wp:docPr id="192" name="Grafik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RGVG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18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7F91B3E7" w14:textId="53410306" w:rsidR="00A7509D" w:rsidRDefault="0008579F" w:rsidP="00F04705">
            <w:pPr>
              <w:widowControl w:val="0"/>
              <w:autoSpaceDE w:val="0"/>
              <w:autoSpaceDN w:val="0"/>
              <w:adjustRightInd w:val="0"/>
            </w:pPr>
            <w:bookmarkStart w:id="8" w:name="_Hlk528577913"/>
            <w:r>
              <w:rPr>
                <w:rFonts w:ascii="Calibri Light" w:hAnsi="Calibri Light" w:cs="Calibri Light"/>
                <w:sz w:val="22"/>
                <w:szCs w:val="28"/>
              </w:rPr>
              <w:t>ID:</w:t>
            </w:r>
            <w:r w:rsidR="00A17C56">
              <w:rPr>
                <w:rFonts w:ascii="Calibri Light" w:hAnsi="Calibri Light" w:cs="Calibri Light"/>
                <w:sz w:val="22"/>
                <w:szCs w:val="28"/>
              </w:rPr>
              <w:t>070104</w:t>
            </w:r>
            <w:r w:rsidR="00A17C56">
              <w:rPr>
                <w:rFonts w:ascii="Calibri Light" w:hAnsi="Calibri Light" w:cs="Calibri Light"/>
                <w:sz w:val="22"/>
                <w:szCs w:val="28"/>
              </w:rPr>
              <w:br/>
            </w:r>
            <w:r w:rsidR="00A7509D">
              <w:t xml:space="preserve">Rastergrafiken bestehen aus einer rasterförmigen Anordnung von </w:t>
            </w:r>
            <w:r w:rsidR="00A7509D" w:rsidRPr="00A7509D">
              <w:t>Pixeln</w:t>
            </w:r>
            <w:r w:rsidR="00A7509D">
              <w:t>, deren jeweils eine Farbe zugeordnet wird. Sie eignen sich zur Darstellung komplexer Bilder, wie etwa Fotos.</w:t>
            </w:r>
          </w:p>
          <w:p w14:paraId="2FB3168F" w14:textId="77777777" w:rsidR="00A17C56" w:rsidRDefault="00A7509D" w:rsidP="00F04705">
            <w:pPr>
              <w:widowControl w:val="0"/>
              <w:autoSpaceDE w:val="0"/>
              <w:autoSpaceDN w:val="0"/>
              <w:adjustRightInd w:val="0"/>
            </w:pPr>
            <w:r>
              <w:t>Für einfachere Bilder eignen sich Vektorgrafiken, da sie mathematisch berechnete Darstellungen sind. Sie sind deswegen verlustfrei beliebig skalierbar.</w:t>
            </w:r>
          </w:p>
          <w:p w14:paraId="2CF997C1" w14:textId="087D69FA" w:rsidR="00A7509D" w:rsidRPr="00A17C56" w:rsidRDefault="00A7509D" w:rsidP="00F04705">
            <w:pPr>
              <w:widowControl w:val="0"/>
              <w:autoSpaceDE w:val="0"/>
              <w:autoSpaceDN w:val="0"/>
              <w:adjustRightInd w:val="0"/>
              <w:rPr>
                <w:lang w:val="it-IT"/>
              </w:rPr>
            </w:pPr>
            <w:r w:rsidRPr="00F04705">
              <w:t>Sie</w:t>
            </w:r>
            <w:r>
              <w:rPr>
                <w:lang w:val="it-IT"/>
              </w:rPr>
              <w:t xml:space="preserve"> </w:t>
            </w:r>
            <w:r w:rsidRPr="00A7509D">
              <w:t>können</w:t>
            </w:r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immer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optimal</w:t>
            </w:r>
            <w:proofErr w:type="spellEnd"/>
            <w:r>
              <w:rPr>
                <w:lang w:val="it-IT"/>
              </w:rPr>
              <w:t xml:space="preserve"> in </w:t>
            </w:r>
            <w:proofErr w:type="spellStart"/>
            <w:r>
              <w:rPr>
                <w:lang w:val="it-IT"/>
              </w:rPr>
              <w:t>der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Auflösung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des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Ausgabemediums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dargestellt</w:t>
            </w:r>
            <w:proofErr w:type="spellEnd"/>
            <w:r>
              <w:rPr>
                <w:lang w:val="it-IT"/>
              </w:rPr>
              <w:t xml:space="preserve"> </w:t>
            </w:r>
            <w:proofErr w:type="spellStart"/>
            <w:r>
              <w:rPr>
                <w:lang w:val="it-IT"/>
              </w:rPr>
              <w:t>werden</w:t>
            </w:r>
            <w:proofErr w:type="spellEnd"/>
            <w:r w:rsidR="00D57D7B">
              <w:rPr>
                <w:lang w:val="it-IT"/>
              </w:rPr>
              <w:t>.</w:t>
            </w:r>
            <w:bookmarkEnd w:id="8"/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  <w:r w:rsidR="00D57D7B">
              <w:rPr>
                <w:lang w:val="it-IT"/>
              </w:rPr>
              <w:br/>
            </w:r>
          </w:p>
        </w:tc>
        <w:tc>
          <w:tcPr>
            <w:tcW w:w="2551" w:type="dxa"/>
          </w:tcPr>
          <w:p w14:paraId="7E3F8AC5" w14:textId="77777777" w:rsidR="00A17C56" w:rsidRDefault="00A17C56" w:rsidP="00F04705">
            <w:r>
              <w:br/>
            </w:r>
          </w:p>
          <w:p w14:paraId="66BBA897" w14:textId="77777777" w:rsidR="00A17C56" w:rsidRPr="007D48F7" w:rsidRDefault="00A17C56" w:rsidP="00F04705"/>
          <w:p w14:paraId="483FA0F7" w14:textId="77777777" w:rsidR="00A17C56" w:rsidRPr="007D48F7" w:rsidRDefault="00A17C56" w:rsidP="00F04705"/>
        </w:tc>
        <w:tc>
          <w:tcPr>
            <w:tcW w:w="3934" w:type="dxa"/>
          </w:tcPr>
          <w:p w14:paraId="4C0F0416" w14:textId="06C4E40E" w:rsidR="00A17C56" w:rsidRDefault="0008579F" w:rsidP="00F04705">
            <w:r>
              <w:t>ID:</w:t>
            </w:r>
            <w:r w:rsidR="00A17C56">
              <w:t>070104</w:t>
            </w:r>
          </w:p>
          <w:p w14:paraId="6F27FC1B" w14:textId="77777777" w:rsidR="008742BB" w:rsidRDefault="008742BB" w:rsidP="00F04705">
            <w:r>
              <w:t>Wird abgespielt. Eine Rastergrafik und eine Vektorgrafik werden verglichen.</w:t>
            </w:r>
          </w:p>
          <w:p w14:paraId="771CB075" w14:textId="25EF79FF" w:rsidR="00A17C56" w:rsidRPr="003047B2" w:rsidRDefault="00A17C56" w:rsidP="00F04705">
            <w:r>
              <w:br/>
            </w:r>
          </w:p>
          <w:p w14:paraId="22AA6AFF" w14:textId="77777777" w:rsidR="00A17C56" w:rsidRPr="003047B2" w:rsidRDefault="00A17C56" w:rsidP="00F04705">
            <w:pPr>
              <w:rPr>
                <w:rFonts w:cstheme="majorHAnsi"/>
              </w:rPr>
            </w:pPr>
          </w:p>
        </w:tc>
      </w:tr>
    </w:tbl>
    <w:p w14:paraId="2C8041FF" w14:textId="58595430" w:rsidR="00A17C56" w:rsidRDefault="00D57D7B" w:rsidP="00A17C56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cstheme="majorHAnsi"/>
          <w:noProof/>
        </w:rPr>
        <w:drawing>
          <wp:anchor distT="0" distB="0" distL="114300" distR="114300" simplePos="0" relativeHeight="251831296" behindDoc="0" locked="0" layoutInCell="1" allowOverlap="1" wp14:anchorId="0AB65957" wp14:editId="7033CC27">
            <wp:simplePos x="0" y="0"/>
            <wp:positionH relativeFrom="column">
              <wp:posOffset>2087245</wp:posOffset>
            </wp:positionH>
            <wp:positionV relativeFrom="paragraph">
              <wp:posOffset>4575810</wp:posOffset>
            </wp:positionV>
            <wp:extent cx="936345" cy="1670048"/>
            <wp:effectExtent l="0" t="0" r="0" b="6985"/>
            <wp:wrapNone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RGVG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45" cy="16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832320" behindDoc="0" locked="0" layoutInCell="1" allowOverlap="1" wp14:anchorId="78136613" wp14:editId="0E2BE430">
            <wp:simplePos x="0" y="0"/>
            <wp:positionH relativeFrom="column">
              <wp:posOffset>983615</wp:posOffset>
            </wp:positionH>
            <wp:positionV relativeFrom="paragraph">
              <wp:posOffset>4575175</wp:posOffset>
            </wp:positionV>
            <wp:extent cx="936346" cy="1670182"/>
            <wp:effectExtent l="0" t="0" r="0" b="6350"/>
            <wp:wrapNone/>
            <wp:docPr id="194" name="Grafik 194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GVG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46" cy="1670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833344" behindDoc="0" locked="0" layoutInCell="1" allowOverlap="1" wp14:anchorId="3D8FA380" wp14:editId="44DDCE31">
            <wp:simplePos x="0" y="0"/>
            <wp:positionH relativeFrom="column">
              <wp:posOffset>-120015</wp:posOffset>
            </wp:positionH>
            <wp:positionV relativeFrom="paragraph">
              <wp:posOffset>4575175</wp:posOffset>
            </wp:positionV>
            <wp:extent cx="936346" cy="1670050"/>
            <wp:effectExtent l="0" t="0" r="0" b="6350"/>
            <wp:wrapNone/>
            <wp:docPr id="193" name="Grafik 19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RGVG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402" cy="167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C56">
        <w:rPr>
          <w:rFonts w:cstheme="majorHAnsi"/>
        </w:rPr>
        <w:br w:type="page"/>
      </w:r>
    </w:p>
    <w:p w14:paraId="723A8319" w14:textId="4EF1D2AF" w:rsidR="00642596" w:rsidRDefault="00642596" w:rsidP="00642596">
      <w:pPr>
        <w:pStyle w:val="berschrift1"/>
        <w:rPr>
          <w:lang w:val="it-IT"/>
        </w:rPr>
      </w:pPr>
      <w:bookmarkStart w:id="9" w:name="_Toc529017502"/>
      <w:r>
        <w:rPr>
          <w:lang w:val="it-IT"/>
        </w:rPr>
        <w:lastRenderedPageBreak/>
        <w:t>7.</w:t>
      </w:r>
      <w:r w:rsidR="00E85EB4">
        <w:rPr>
          <w:lang w:val="it-IT"/>
        </w:rPr>
        <w:t>2</w:t>
      </w:r>
      <w:r w:rsidR="00227BF8">
        <w:rPr>
          <w:lang w:val="it-IT"/>
        </w:rPr>
        <w:t xml:space="preserve">Unterschied </w:t>
      </w:r>
      <w:proofErr w:type="spellStart"/>
      <w:r w:rsidR="00227BF8">
        <w:rPr>
          <w:lang w:val="it-IT"/>
        </w:rPr>
        <w:t>zu</w:t>
      </w:r>
      <w:proofErr w:type="spellEnd"/>
      <w:r w:rsidR="00227BF8">
        <w:rPr>
          <w:lang w:val="it-IT"/>
        </w:rPr>
        <w:t xml:space="preserve"> </w:t>
      </w:r>
      <w:proofErr w:type="spellStart"/>
      <w:r w:rsidR="00227BF8">
        <w:rPr>
          <w:lang w:val="it-IT"/>
        </w:rPr>
        <w:t>Rastergrafiken</w:t>
      </w:r>
      <w:proofErr w:type="spellEnd"/>
      <w:r>
        <w:rPr>
          <w:lang w:val="it-IT"/>
        </w:rPr>
        <w:t xml:space="preserve"> – </w:t>
      </w:r>
      <w:proofErr w:type="spellStart"/>
      <w:r>
        <w:rPr>
          <w:lang w:val="it-IT"/>
        </w:rPr>
        <w:t>Interaktion</w:t>
      </w:r>
      <w:bookmarkEnd w:id="9"/>
      <w:proofErr w:type="spellEnd"/>
    </w:p>
    <w:p w14:paraId="2E2C74A4" w14:textId="77777777" w:rsidR="00D57D7B" w:rsidRPr="00D57D7B" w:rsidRDefault="00D57D7B" w:rsidP="00D57D7B">
      <w:pPr>
        <w:rPr>
          <w:lang w:val="it-IT"/>
        </w:rPr>
      </w:pP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D57D7B" w:rsidRPr="007D48F7" w14:paraId="6ECFC71A" w14:textId="77777777" w:rsidTr="006C6DB3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FCF4D28" w14:textId="77777777" w:rsidR="00D57D7B" w:rsidRPr="007D48F7" w:rsidRDefault="00D57D7B" w:rsidP="006C6DB3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34441B">
              <w:rPr>
                <w:rFonts w:cstheme="majorHAnsi"/>
                <w:sz w:val="32"/>
              </w:rPr>
              <w:t>Nutzer</w:t>
            </w:r>
            <w:r>
              <w:rPr>
                <w:rFonts w:cstheme="majorHAnsi"/>
                <w:b/>
                <w:sz w:val="32"/>
              </w:rPr>
              <w:t xml:space="preserve"> </w:t>
            </w:r>
            <w:r w:rsidRPr="0034441B">
              <w:rPr>
                <w:rFonts w:ascii="Calibri Light" w:hAnsi="Calibri Light" w:cs="Calibri Light"/>
                <w:sz w:val="32"/>
                <w:szCs w:val="28"/>
              </w:rPr>
              <w:t>versteht den grundsätzlichen Aufbau einer Vektorgrafik</w:t>
            </w:r>
          </w:p>
        </w:tc>
      </w:tr>
      <w:tr w:rsidR="00D57D7B" w:rsidRPr="007D48F7" w14:paraId="43A70FF9" w14:textId="77777777" w:rsidTr="006C6DB3">
        <w:tc>
          <w:tcPr>
            <w:tcW w:w="3569" w:type="dxa"/>
          </w:tcPr>
          <w:p w14:paraId="34162CE7" w14:textId="77777777" w:rsidR="00D57D7B" w:rsidRPr="00ED1326" w:rsidRDefault="00D57D7B" w:rsidP="006C6DB3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51C56884" w14:textId="77777777" w:rsidR="00D57D7B" w:rsidRPr="00ED1326" w:rsidRDefault="00D57D7B" w:rsidP="006C6DB3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1D477E8D" w14:textId="77777777" w:rsidR="00D57D7B" w:rsidRPr="00ED1326" w:rsidRDefault="00D57D7B" w:rsidP="006C6DB3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5ACE9E98" w14:textId="77777777" w:rsidR="00D57D7B" w:rsidRPr="00ED1326" w:rsidRDefault="00D57D7B" w:rsidP="006C6DB3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D57D7B" w:rsidRPr="007D48F7" w14:paraId="335CAF84" w14:textId="77777777" w:rsidTr="006C6DB3">
        <w:trPr>
          <w:trHeight w:val="4872"/>
        </w:trPr>
        <w:tc>
          <w:tcPr>
            <w:tcW w:w="3569" w:type="dxa"/>
          </w:tcPr>
          <w:p w14:paraId="7B1CACBA" w14:textId="77777777" w:rsidR="00D57D7B" w:rsidRPr="007D48F7" w:rsidRDefault="00D57D7B" w:rsidP="006C6DB3">
            <w:r>
              <w:rPr>
                <w:noProof/>
              </w:rPr>
              <w:drawing>
                <wp:anchor distT="0" distB="0" distL="114300" distR="114300" simplePos="0" relativeHeight="251837440" behindDoc="0" locked="0" layoutInCell="1" allowOverlap="1" wp14:anchorId="05C62A75" wp14:editId="1E57734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81915</wp:posOffset>
                  </wp:positionV>
                  <wp:extent cx="2108218" cy="3760470"/>
                  <wp:effectExtent l="0" t="0" r="6350" b="0"/>
                  <wp:wrapNone/>
                  <wp:docPr id="198" name="Grafik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RGVG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18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2A79D7DA" w14:textId="77777777" w:rsidR="00D57D7B" w:rsidRPr="00931456" w:rsidRDefault="00D57D7B" w:rsidP="00D57D7B">
            <w:pPr>
              <w:pStyle w:val="Listenabsatz"/>
              <w:ind w:left="0"/>
              <w:rPr>
                <w:rFonts w:ascii="Calibri Light" w:hAnsi="Calibri Light" w:cs="Calibri Light"/>
                <w:sz w:val="32"/>
              </w:rPr>
            </w:pPr>
            <w:bookmarkStart w:id="10" w:name="_Hlk528577925"/>
            <w:r w:rsidRPr="00931456">
              <w:rPr>
                <w:rFonts w:ascii="Calibri Light" w:hAnsi="Calibri Light" w:cs="Calibri Light"/>
                <w:sz w:val="32"/>
              </w:rPr>
              <w:t>ID:</w:t>
            </w:r>
            <w:r>
              <w:rPr>
                <w:rFonts w:ascii="Calibri Light" w:hAnsi="Calibri Light" w:cs="Calibri Light"/>
                <w:sz w:val="32"/>
              </w:rPr>
              <w:t>070</w:t>
            </w:r>
            <w:r w:rsidRPr="00931456">
              <w:rPr>
                <w:rFonts w:ascii="Calibri Light" w:hAnsi="Calibri Light" w:cs="Calibri Light"/>
                <w:sz w:val="32"/>
              </w:rPr>
              <w:t>301</w:t>
            </w:r>
          </w:p>
          <w:p w14:paraId="1F5A8AC2" w14:textId="77777777" w:rsidR="00D57D7B" w:rsidRPr="00931456" w:rsidRDefault="00D57D7B" w:rsidP="00D57D7B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4"/>
              </w:rPr>
            </w:pPr>
            <w:r w:rsidRPr="00931456">
              <w:rPr>
                <w:rFonts w:ascii="Calibri Light" w:hAnsi="Calibri Light" w:cs="Calibri Light"/>
                <w:sz w:val="32"/>
                <w:szCs w:val="24"/>
              </w:rPr>
              <w:t xml:space="preserve">Nutze den Schieberegler um die </w:t>
            </w:r>
            <w:r>
              <w:rPr>
                <w:rFonts w:ascii="Calibri Light" w:hAnsi="Calibri Light" w:cs="Calibri Light"/>
                <w:sz w:val="32"/>
                <w:szCs w:val="24"/>
              </w:rPr>
              <w:t>Grafiken zu vergrößern und mache dir die Unterschiede klar</w:t>
            </w:r>
          </w:p>
          <w:bookmarkEnd w:id="10"/>
          <w:p w14:paraId="75AC37DA" w14:textId="32E8881F" w:rsidR="00D57D7B" w:rsidRPr="00A17C56" w:rsidRDefault="00D57D7B" w:rsidP="006C6DB3">
            <w:pPr>
              <w:widowControl w:val="0"/>
              <w:autoSpaceDE w:val="0"/>
              <w:autoSpaceDN w:val="0"/>
              <w:adjustRightInd w:val="0"/>
              <w:rPr>
                <w:lang w:val="it-IT"/>
              </w:rPr>
            </w:pP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  <w:r>
              <w:rPr>
                <w:lang w:val="it-IT"/>
              </w:rPr>
              <w:br/>
            </w:r>
          </w:p>
        </w:tc>
        <w:tc>
          <w:tcPr>
            <w:tcW w:w="2551" w:type="dxa"/>
          </w:tcPr>
          <w:p w14:paraId="6AE79BC1" w14:textId="77777777" w:rsidR="00D57D7B" w:rsidRDefault="00D57D7B" w:rsidP="006C6DB3">
            <w:r>
              <w:br/>
            </w:r>
          </w:p>
          <w:p w14:paraId="524F3B2A" w14:textId="77777777" w:rsidR="00D57D7B" w:rsidRPr="007D48F7" w:rsidRDefault="00D57D7B" w:rsidP="006C6DB3"/>
          <w:p w14:paraId="449DA46E" w14:textId="77777777" w:rsidR="00D57D7B" w:rsidRPr="007D48F7" w:rsidRDefault="00D57D7B" w:rsidP="006C6DB3"/>
        </w:tc>
        <w:tc>
          <w:tcPr>
            <w:tcW w:w="3934" w:type="dxa"/>
          </w:tcPr>
          <w:p w14:paraId="340D3466" w14:textId="68BE7C9D" w:rsidR="00151C91" w:rsidRPr="00931456" w:rsidRDefault="0008579F" w:rsidP="00151C91">
            <w:pPr>
              <w:rPr>
                <w:rFonts w:ascii="Calibri Light" w:hAnsi="Calibri Light" w:cs="Calibri Light"/>
                <w:sz w:val="32"/>
                <w:szCs w:val="24"/>
              </w:rPr>
            </w:pPr>
            <w:r>
              <w:rPr>
                <w:rFonts w:ascii="Calibri Light" w:hAnsi="Calibri Light" w:cs="Calibri Light"/>
                <w:sz w:val="32"/>
                <w:szCs w:val="24"/>
              </w:rPr>
              <w:t>ID:</w:t>
            </w:r>
            <w:r w:rsidR="00151C91">
              <w:rPr>
                <w:rFonts w:ascii="Calibri Light" w:hAnsi="Calibri Light" w:cs="Calibri Light"/>
                <w:sz w:val="32"/>
                <w:szCs w:val="24"/>
              </w:rPr>
              <w:t>070</w:t>
            </w:r>
            <w:r w:rsidR="00151C91" w:rsidRPr="00931456">
              <w:rPr>
                <w:rFonts w:ascii="Calibri Light" w:hAnsi="Calibri Light" w:cs="Calibri Light"/>
                <w:sz w:val="32"/>
                <w:szCs w:val="24"/>
              </w:rPr>
              <w:t>301</w:t>
            </w:r>
          </w:p>
          <w:p w14:paraId="799FFC40" w14:textId="77777777" w:rsidR="00151C91" w:rsidRPr="00931456" w:rsidRDefault="00151C91" w:rsidP="00151C91">
            <w:pPr>
              <w:rPr>
                <w:rFonts w:ascii="Calibri Light" w:hAnsi="Calibri Light" w:cs="Calibri Light"/>
                <w:sz w:val="32"/>
                <w:szCs w:val="24"/>
              </w:rPr>
            </w:pPr>
            <w:r w:rsidRPr="00931456">
              <w:rPr>
                <w:rFonts w:ascii="Calibri Light" w:hAnsi="Calibri Light" w:cs="Calibri Light"/>
                <w:sz w:val="32"/>
                <w:szCs w:val="24"/>
              </w:rPr>
              <w:t xml:space="preserve">Nutzer kann durch Schieberegler die Größe zweier Figuren ändern. Die Bytes werden angezeigt. </w:t>
            </w:r>
            <w:r>
              <w:rPr>
                <w:rFonts w:ascii="Calibri Light" w:hAnsi="Calibri Light" w:cs="Calibri Light"/>
                <w:sz w:val="32"/>
                <w:szCs w:val="24"/>
              </w:rPr>
              <w:br/>
              <w:t xml:space="preserve">(Siehe aktuelle Website) </w:t>
            </w:r>
            <w:r w:rsidRPr="00931456">
              <w:rPr>
                <w:rFonts w:ascii="Calibri Light" w:hAnsi="Calibri Light" w:cs="Calibri Light"/>
                <w:sz w:val="32"/>
                <w:szCs w:val="24"/>
              </w:rPr>
              <w:t>Auf der unteren Seite kann er eine Figur „auseinander bauen“</w:t>
            </w:r>
          </w:p>
          <w:p w14:paraId="6F8175AA" w14:textId="27CB0F0D" w:rsidR="00D57D7B" w:rsidRDefault="00D57D7B" w:rsidP="00151C91"/>
          <w:p w14:paraId="548BF45E" w14:textId="77777777" w:rsidR="00D57D7B" w:rsidRPr="003047B2" w:rsidRDefault="00D57D7B" w:rsidP="006C6DB3">
            <w:r>
              <w:br/>
            </w:r>
          </w:p>
          <w:p w14:paraId="182A8C7F" w14:textId="77777777" w:rsidR="00D57D7B" w:rsidRPr="003047B2" w:rsidRDefault="00D57D7B" w:rsidP="006C6DB3">
            <w:pPr>
              <w:rPr>
                <w:rFonts w:cstheme="majorHAnsi"/>
              </w:rPr>
            </w:pPr>
          </w:p>
        </w:tc>
      </w:tr>
    </w:tbl>
    <w:p w14:paraId="49C459CE" w14:textId="687CB681" w:rsidR="00642596" w:rsidRDefault="00642596" w:rsidP="00642596">
      <w:pPr>
        <w:rPr>
          <w:lang w:val="it-IT"/>
        </w:rPr>
      </w:pPr>
    </w:p>
    <w:p w14:paraId="0CB61A44" w14:textId="77777777" w:rsidR="00642596" w:rsidRDefault="00642596" w:rsidP="00642596">
      <w:pPr>
        <w:spacing w:after="160" w:line="259" w:lineRule="auto"/>
        <w:rPr>
          <w:rFonts w:eastAsiaTheme="majorEastAsia" w:cstheme="majorBidi"/>
          <w:b/>
          <w:sz w:val="32"/>
          <w:szCs w:val="32"/>
          <w:u w:val="single"/>
          <w:lang w:val="it-IT"/>
        </w:rPr>
      </w:pPr>
      <w:r>
        <w:rPr>
          <w:lang w:val="it-IT"/>
        </w:rPr>
        <w:br w:type="page"/>
      </w:r>
    </w:p>
    <w:p w14:paraId="38422731" w14:textId="10C6FC91" w:rsidR="00980659" w:rsidRDefault="0093314A" w:rsidP="00421261">
      <w:pPr>
        <w:pStyle w:val="berschrift1"/>
        <w:rPr>
          <w:rFonts w:cstheme="majorHAnsi"/>
        </w:rPr>
      </w:pPr>
      <w:bookmarkStart w:id="11" w:name="_Toc529017503"/>
      <w:r>
        <w:rPr>
          <w:rFonts w:cstheme="majorHAnsi"/>
        </w:rPr>
        <w:lastRenderedPageBreak/>
        <w:t>7.</w:t>
      </w:r>
      <w:r w:rsidR="00E85EB4">
        <w:rPr>
          <w:rFonts w:cstheme="majorHAnsi"/>
        </w:rPr>
        <w:t>3</w:t>
      </w:r>
      <w:r w:rsidR="00D14F8B">
        <w:rPr>
          <w:rFonts w:cstheme="majorHAnsi"/>
        </w:rPr>
        <w:t xml:space="preserve"> </w:t>
      </w:r>
      <w:r w:rsidR="006E1F65">
        <w:rPr>
          <w:rFonts w:cstheme="majorHAnsi"/>
        </w:rPr>
        <w:t>K</w:t>
      </w:r>
      <w:r w:rsidR="00D14F8B">
        <w:rPr>
          <w:rFonts w:cstheme="majorHAnsi"/>
        </w:rPr>
        <w:t>urven</w:t>
      </w:r>
      <w:r w:rsidR="000745A4">
        <w:rPr>
          <w:rFonts w:cstheme="majorHAnsi"/>
        </w:rPr>
        <w:t xml:space="preserve"> und Splines</w:t>
      </w:r>
      <w:r w:rsidR="00D14F8B">
        <w:rPr>
          <w:rFonts w:cstheme="majorHAnsi"/>
        </w:rPr>
        <w:t xml:space="preserve"> – Erklärung</w:t>
      </w:r>
      <w:bookmarkEnd w:id="11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D14F8B" w:rsidRPr="007D48F7" w14:paraId="0A26EC27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5CE64D0E" w14:textId="45AA4AFF" w:rsidR="00D14F8B" w:rsidRPr="006E1F65" w:rsidRDefault="00D14F8B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6E1F65">
              <w:rPr>
                <w:rFonts w:cstheme="majorHAnsi"/>
                <w:b/>
                <w:sz w:val="32"/>
                <w:szCs w:val="32"/>
              </w:rPr>
              <w:t>Lernziel:</w:t>
            </w:r>
            <w:r w:rsidRPr="006E1F65">
              <w:rPr>
                <w:rFonts w:eastAsiaTheme="majorEastAsia" w:cstheme="majorHAnsi"/>
                <w:sz w:val="32"/>
                <w:szCs w:val="32"/>
              </w:rPr>
              <w:t xml:space="preserve"> Der Lernende</w:t>
            </w:r>
            <w:r w:rsidR="006E1F65" w:rsidRPr="006E1F65">
              <w:rPr>
                <w:rFonts w:ascii="Calibri Light" w:hAnsi="Calibri Light" w:cs="Calibri Light"/>
                <w:sz w:val="32"/>
                <w:szCs w:val="32"/>
              </w:rPr>
              <w:t xml:space="preserve"> kann erläutern wie ein Spline entsteht.</w:t>
            </w:r>
          </w:p>
        </w:tc>
      </w:tr>
      <w:tr w:rsidR="00D14F8B" w:rsidRPr="00ED1326" w14:paraId="39F21401" w14:textId="77777777" w:rsidTr="006B0910">
        <w:tc>
          <w:tcPr>
            <w:tcW w:w="3569" w:type="dxa"/>
          </w:tcPr>
          <w:p w14:paraId="123E5462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C3800A0" w14:textId="2D5B5299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0B7CEFD7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5309CC5E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D14F8B" w:rsidRPr="007D48F7" w14:paraId="76CC246F" w14:textId="77777777" w:rsidTr="006B0910">
        <w:trPr>
          <w:trHeight w:val="4872"/>
        </w:trPr>
        <w:tc>
          <w:tcPr>
            <w:tcW w:w="3569" w:type="dxa"/>
          </w:tcPr>
          <w:p w14:paraId="16F64CBF" w14:textId="17BD726E" w:rsidR="00D14F8B" w:rsidRPr="007D48F7" w:rsidRDefault="00DE4990" w:rsidP="003047B2">
            <w:r>
              <w:rPr>
                <w:noProof/>
              </w:rPr>
              <w:drawing>
                <wp:anchor distT="0" distB="0" distL="114300" distR="114300" simplePos="0" relativeHeight="251838464" behindDoc="0" locked="0" layoutInCell="1" allowOverlap="1" wp14:anchorId="047169C6" wp14:editId="3E74BD5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141173</wp:posOffset>
                  </wp:positionV>
                  <wp:extent cx="2089506" cy="3727094"/>
                  <wp:effectExtent l="0" t="0" r="6350" b="6985"/>
                  <wp:wrapNone/>
                  <wp:docPr id="199" name="Grafik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All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506" cy="372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1D0E76C5" w14:textId="550FE3F4" w:rsidR="006E1F65" w:rsidRPr="005176E4" w:rsidRDefault="0008579F" w:rsidP="006E1F65">
            <w:pPr>
              <w:rPr>
                <w:rFonts w:ascii="Calibri Light" w:hAnsi="Calibri Light" w:cs="Calibri Light"/>
                <w:szCs w:val="28"/>
              </w:rPr>
            </w:pPr>
            <w:bookmarkStart w:id="12" w:name="_Hlk528577940"/>
            <w:r>
              <w:rPr>
                <w:szCs w:val="28"/>
              </w:rPr>
              <w:t>ID:</w:t>
            </w:r>
            <w:r w:rsidR="0093314A">
              <w:rPr>
                <w:szCs w:val="28"/>
              </w:rPr>
              <w:t>070</w:t>
            </w:r>
            <w:r w:rsidR="00DE1634" w:rsidRPr="0055497E">
              <w:rPr>
                <w:szCs w:val="28"/>
              </w:rPr>
              <w:t>201</w:t>
            </w:r>
            <w:r w:rsidR="00D14F8B" w:rsidRPr="0055497E">
              <w:rPr>
                <w:szCs w:val="28"/>
              </w:rPr>
              <w:br/>
            </w:r>
            <w:r w:rsidR="000745A4">
              <w:rPr>
                <w:rFonts w:ascii="Calibri Light" w:hAnsi="Calibri Light" w:cs="Calibri Light"/>
                <w:szCs w:val="28"/>
              </w:rPr>
              <w:t>Eine B</w:t>
            </w:r>
            <w:r w:rsidR="006924A7">
              <w:rPr>
                <w:rFonts w:ascii="Calibri Light" w:hAnsi="Calibri Light" w:cs="Calibri Light"/>
                <w:szCs w:val="28"/>
              </w:rPr>
              <w:t>ézierkurve ist eine parametrisch modellierte Kurve, die in der Computergrafik wegen ihrer verhältnismäßig leichte</w:t>
            </w:r>
            <w:r w:rsidR="0014019A">
              <w:rPr>
                <w:rFonts w:ascii="Calibri Light" w:hAnsi="Calibri Light" w:cs="Calibri Light"/>
                <w:szCs w:val="28"/>
              </w:rPr>
              <w:t xml:space="preserve">n </w:t>
            </w:r>
            <w:r w:rsidR="006924A7">
              <w:rPr>
                <w:rFonts w:ascii="Calibri Light" w:hAnsi="Calibri Light" w:cs="Calibri Light"/>
                <w:szCs w:val="28"/>
              </w:rPr>
              <w:t>mathematische</w:t>
            </w:r>
            <w:r w:rsidR="0014019A">
              <w:rPr>
                <w:rFonts w:ascii="Calibri Light" w:hAnsi="Calibri Light" w:cs="Calibri Light"/>
                <w:szCs w:val="28"/>
              </w:rPr>
              <w:t>n</w:t>
            </w:r>
            <w:r w:rsidR="006924A7">
              <w:rPr>
                <w:rFonts w:ascii="Calibri Light" w:hAnsi="Calibri Light" w:cs="Calibri Light"/>
                <w:szCs w:val="28"/>
              </w:rPr>
              <w:t xml:space="preserve"> Handhabbarkeit angewendet </w:t>
            </w:r>
            <w:r w:rsidR="0014019A">
              <w:rPr>
                <w:rFonts w:ascii="Calibri Light" w:hAnsi="Calibri Light" w:cs="Calibri Light"/>
                <w:szCs w:val="28"/>
              </w:rPr>
              <w:t>wird</w:t>
            </w:r>
            <w:r w:rsidR="006924A7">
              <w:rPr>
                <w:rFonts w:ascii="Calibri Light" w:hAnsi="Calibri Light" w:cs="Calibri Light"/>
                <w:szCs w:val="28"/>
              </w:rPr>
              <w:t>.</w:t>
            </w:r>
          </w:p>
          <w:p w14:paraId="7F9E8BA9" w14:textId="16CD2936" w:rsidR="00D934BA" w:rsidRPr="0014019A" w:rsidRDefault="006924A7" w:rsidP="006E1F65">
            <w:pPr>
              <w:rPr>
                <w:rFonts w:ascii="Calibri Light" w:hAnsi="Calibri Light" w:cs="Calibri Light"/>
                <w:szCs w:val="28"/>
                <w:lang w:val="it-IT"/>
              </w:rPr>
            </w:pPr>
            <w:r>
              <w:rPr>
                <w:rFonts w:ascii="Calibri Light" w:hAnsi="Calibri Light" w:cs="Calibri Light"/>
                <w:szCs w:val="28"/>
              </w:rPr>
              <w:t>Vereinfacht besteht sie aus zwei Endpunkte</w:t>
            </w:r>
            <w:r w:rsidR="0014019A">
              <w:rPr>
                <w:rFonts w:ascii="Calibri Light" w:hAnsi="Calibri Light" w:cs="Calibri Light"/>
                <w:szCs w:val="28"/>
              </w:rPr>
              <w:t>n</w:t>
            </w:r>
            <w:r>
              <w:rPr>
                <w:rFonts w:ascii="Calibri Light" w:hAnsi="Calibri Light" w:cs="Calibri Light"/>
                <w:szCs w:val="28"/>
              </w:rPr>
              <w:t xml:space="preserve"> und </w:t>
            </w:r>
            <w:r w:rsidR="0014019A">
              <w:rPr>
                <w:rFonts w:ascii="Calibri Light" w:hAnsi="Calibri Light" w:cs="Calibri Light"/>
                <w:szCs w:val="28"/>
              </w:rPr>
              <w:t>einer Anzahl von</w:t>
            </w:r>
            <w:r>
              <w:rPr>
                <w:rFonts w:ascii="Calibri Light" w:hAnsi="Calibri Light" w:cs="Calibri Light"/>
                <w:szCs w:val="28"/>
              </w:rPr>
              <w:t xml:space="preserve"> Kontrollpunkte</w:t>
            </w:r>
            <w:r w:rsidR="0014019A">
              <w:rPr>
                <w:rFonts w:ascii="Calibri Light" w:hAnsi="Calibri Light" w:cs="Calibri Light"/>
                <w:szCs w:val="28"/>
              </w:rPr>
              <w:t>n</w:t>
            </w:r>
          </w:p>
          <w:p w14:paraId="1B00C5FD" w14:textId="3C1BC8A7" w:rsidR="00D934BA" w:rsidRPr="005176E4" w:rsidRDefault="00D934BA" w:rsidP="006E1F65">
            <w:pPr>
              <w:rPr>
                <w:rFonts w:ascii="Calibri Light" w:hAnsi="Calibri Light" w:cs="Calibri Light"/>
                <w:szCs w:val="28"/>
              </w:rPr>
            </w:pPr>
            <w:r w:rsidRPr="005176E4">
              <w:rPr>
                <w:rFonts w:ascii="Calibri Light" w:hAnsi="Calibri Light" w:cs="Calibri Light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Cs w:val="28"/>
              </w:rPr>
              <w:t>070</w:t>
            </w:r>
            <w:r w:rsidRPr="005176E4">
              <w:rPr>
                <w:rFonts w:ascii="Calibri Light" w:hAnsi="Calibri Light" w:cs="Calibri Light"/>
                <w:szCs w:val="28"/>
              </w:rPr>
              <w:t>202</w:t>
            </w:r>
          </w:p>
          <w:p w14:paraId="48E8B440" w14:textId="329A0076" w:rsidR="00D934BA" w:rsidRPr="0055497E" w:rsidRDefault="006E1F65" w:rsidP="006E1F65">
            <w:pPr>
              <w:rPr>
                <w:rFonts w:ascii="Calibri Light" w:hAnsi="Calibri Light" w:cs="Calibri Light"/>
                <w:szCs w:val="28"/>
              </w:rPr>
            </w:pPr>
            <w:r w:rsidRPr="0055497E">
              <w:rPr>
                <w:rFonts w:ascii="Calibri Light" w:hAnsi="Calibri Light" w:cs="Calibri Light"/>
                <w:szCs w:val="28"/>
              </w:rPr>
              <w:t>Mehrere hintereinander gesetzte Kurven nennt man in der Mathematik Splines</w:t>
            </w:r>
            <w:r w:rsidRPr="0055497E">
              <w:rPr>
                <w:rFonts w:ascii="Calibri Light" w:hAnsi="Calibri Light" w:cs="Calibri Light"/>
                <w:szCs w:val="28"/>
              </w:rPr>
              <w:br/>
            </w:r>
            <w:r w:rsidR="0008579F">
              <w:rPr>
                <w:rFonts w:ascii="Calibri Light" w:hAnsi="Calibri Light" w:cs="Calibri Light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Cs w:val="28"/>
              </w:rPr>
              <w:t>070</w:t>
            </w:r>
            <w:r w:rsidR="002F1859" w:rsidRPr="0055497E">
              <w:rPr>
                <w:rFonts w:ascii="Calibri Light" w:hAnsi="Calibri Light" w:cs="Calibri Light"/>
                <w:szCs w:val="28"/>
              </w:rPr>
              <w:t>20</w:t>
            </w:r>
            <w:r w:rsidR="00D934BA" w:rsidRPr="0055497E">
              <w:rPr>
                <w:rFonts w:ascii="Calibri Light" w:hAnsi="Calibri Light" w:cs="Calibri Light"/>
                <w:szCs w:val="28"/>
              </w:rPr>
              <w:t>3</w:t>
            </w:r>
          </w:p>
          <w:p w14:paraId="0D07BC28" w14:textId="4BB7C3B9" w:rsidR="002F1859" w:rsidRPr="0055497E" w:rsidRDefault="006E1F65" w:rsidP="006E1F65">
            <w:pPr>
              <w:rPr>
                <w:rFonts w:ascii="Calibri Light" w:hAnsi="Calibri Light" w:cs="Calibri Light"/>
                <w:szCs w:val="28"/>
              </w:rPr>
            </w:pPr>
            <w:r w:rsidRPr="0055497E">
              <w:rPr>
                <w:rFonts w:ascii="Calibri Light" w:hAnsi="Calibri Light" w:cs="Calibri Light"/>
                <w:szCs w:val="28"/>
              </w:rPr>
              <w:t xml:space="preserve">Es gibt unterschiedliche Grade von Kurven. – Eine Kurve ersten Grades ist </w:t>
            </w:r>
            <w:r w:rsidR="0014019A">
              <w:rPr>
                <w:rFonts w:ascii="Calibri Light" w:hAnsi="Calibri Light" w:cs="Calibri Light"/>
                <w:szCs w:val="28"/>
              </w:rPr>
              <w:t>nicht gekrümmt.</w:t>
            </w:r>
          </w:p>
          <w:p w14:paraId="2B1F70C2" w14:textId="67DB3622" w:rsidR="00241C56" w:rsidRPr="0055497E" w:rsidRDefault="0008579F" w:rsidP="006E1F65">
            <w:pPr>
              <w:rPr>
                <w:rFonts w:ascii="Calibri Light" w:hAnsi="Calibri Light" w:cs="Calibri Light"/>
                <w:szCs w:val="28"/>
              </w:rPr>
            </w:pPr>
            <w:r>
              <w:rPr>
                <w:rFonts w:ascii="Calibri Light" w:hAnsi="Calibri Light" w:cs="Calibri Light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Cs w:val="28"/>
              </w:rPr>
              <w:t>070</w:t>
            </w:r>
            <w:r w:rsidR="00D934BA" w:rsidRPr="0055497E">
              <w:rPr>
                <w:rFonts w:ascii="Calibri Light" w:hAnsi="Calibri Light" w:cs="Calibri Light"/>
                <w:szCs w:val="28"/>
              </w:rPr>
              <w:t>204</w:t>
            </w:r>
            <w:r w:rsidR="006E1F65" w:rsidRPr="0055497E">
              <w:rPr>
                <w:rFonts w:ascii="Calibri Light" w:hAnsi="Calibri Light" w:cs="Calibri Light"/>
                <w:szCs w:val="28"/>
              </w:rPr>
              <w:br/>
              <w:t xml:space="preserve">Eine Kurve zweiten Grades </w:t>
            </w:r>
            <w:r w:rsidR="0014019A">
              <w:rPr>
                <w:rFonts w:ascii="Calibri Light" w:hAnsi="Calibri Light" w:cs="Calibri Light"/>
                <w:szCs w:val="28"/>
              </w:rPr>
              <w:t>wird</w:t>
            </w:r>
            <w:r w:rsidR="006E1F65" w:rsidRPr="0055497E">
              <w:rPr>
                <w:rFonts w:ascii="Calibri Light" w:hAnsi="Calibri Light" w:cs="Calibri Light"/>
                <w:szCs w:val="28"/>
              </w:rPr>
              <w:t xml:space="preserve"> aus einem einzigen Kontrollpunkt </w:t>
            </w:r>
            <w:r w:rsidR="0014019A">
              <w:rPr>
                <w:rFonts w:ascii="Calibri Light" w:hAnsi="Calibri Light" w:cs="Calibri Light"/>
                <w:szCs w:val="28"/>
              </w:rPr>
              <w:t>gebildet,</w:t>
            </w:r>
          </w:p>
          <w:p w14:paraId="4D1CE7BC" w14:textId="2D7703D8" w:rsidR="00D14F8B" w:rsidRPr="006E1F65" w:rsidRDefault="0014019A" w:rsidP="006E1F65">
            <w:pPr>
              <w:rPr>
                <w:rFonts w:ascii="Calibri Light" w:hAnsi="Calibri Light" w:cs="Calibri Light"/>
                <w:sz w:val="22"/>
                <w:szCs w:val="28"/>
              </w:rPr>
            </w:pPr>
            <w:r>
              <w:rPr>
                <w:rFonts w:ascii="Calibri Light" w:hAnsi="Calibri Light" w:cs="Calibri Light"/>
                <w:szCs w:val="28"/>
              </w:rPr>
              <w:t>e</w:t>
            </w:r>
            <w:r w:rsidR="006E1F65" w:rsidRPr="0055497E">
              <w:rPr>
                <w:rFonts w:ascii="Calibri Light" w:hAnsi="Calibri Light" w:cs="Calibri Light"/>
                <w:szCs w:val="28"/>
              </w:rPr>
              <w:t>ine Kurve dritten Grades aus zwei.</w:t>
            </w:r>
            <w:bookmarkEnd w:id="12"/>
            <w:r w:rsidR="003047B2" w:rsidRPr="006E1F65">
              <w:rPr>
                <w:rFonts w:ascii="Calibri Light" w:hAnsi="Calibri Light" w:cs="Calibri Light"/>
                <w:sz w:val="20"/>
                <w:szCs w:val="24"/>
              </w:rPr>
              <w:br/>
            </w:r>
          </w:p>
        </w:tc>
        <w:tc>
          <w:tcPr>
            <w:tcW w:w="2551" w:type="dxa"/>
          </w:tcPr>
          <w:p w14:paraId="4BD95A89" w14:textId="448BD3EF" w:rsidR="00D14F8B" w:rsidRDefault="00D14F8B" w:rsidP="00D934BA"/>
          <w:p w14:paraId="149646ED" w14:textId="77777777" w:rsidR="00D934BA" w:rsidRDefault="00D934BA" w:rsidP="003047B2"/>
          <w:p w14:paraId="2E39F62A" w14:textId="77777777" w:rsidR="00D934BA" w:rsidRDefault="00D934BA" w:rsidP="003047B2">
            <w:r>
              <w:t>Mehrere Kurven = Splines</w:t>
            </w:r>
          </w:p>
          <w:p w14:paraId="64CC13FB" w14:textId="77777777" w:rsidR="00D934BA" w:rsidRDefault="00D934BA" w:rsidP="003047B2"/>
          <w:p w14:paraId="2DAB7920" w14:textId="77777777" w:rsidR="00D934BA" w:rsidRPr="00283BF3" w:rsidRDefault="00D934BA" w:rsidP="00D934BA">
            <w:r>
              <w:t xml:space="preserve">Zwei Endpunkte und </w:t>
            </w:r>
          </w:p>
          <w:p w14:paraId="26529692" w14:textId="77777777" w:rsidR="00D934BA" w:rsidRDefault="00D934BA" w:rsidP="00D934BA">
            <w:r>
              <w:t>Ein Kontrollpunkt = Bézierkurve zweiten Grades</w:t>
            </w:r>
          </w:p>
          <w:p w14:paraId="6DFC7F5D" w14:textId="1C7A0912" w:rsidR="00D934BA" w:rsidRPr="00283BF3" w:rsidRDefault="00D934BA" w:rsidP="003047B2"/>
        </w:tc>
        <w:tc>
          <w:tcPr>
            <w:tcW w:w="3934" w:type="dxa"/>
          </w:tcPr>
          <w:p w14:paraId="150118B7" w14:textId="02634A54" w:rsidR="00D14F8B" w:rsidRDefault="0008579F" w:rsidP="007845C6">
            <w:pPr>
              <w:rPr>
                <w:rFonts w:cstheme="majorHAnsi"/>
              </w:rPr>
            </w:pPr>
            <w:r>
              <w:rPr>
                <w:rFonts w:cstheme="majorHAnsi"/>
              </w:rPr>
              <w:t>ID:</w:t>
            </w:r>
            <w:r w:rsidR="0093314A">
              <w:rPr>
                <w:rFonts w:cstheme="majorHAnsi"/>
              </w:rPr>
              <w:t>070</w:t>
            </w:r>
            <w:r w:rsidR="002F1859">
              <w:rPr>
                <w:rFonts w:cstheme="majorHAnsi"/>
              </w:rPr>
              <w:t>201</w:t>
            </w:r>
            <w:r w:rsidR="007845C6" w:rsidRPr="007845C6">
              <w:rPr>
                <w:rFonts w:cstheme="majorHAnsi"/>
              </w:rPr>
              <w:br/>
              <w:t xml:space="preserve">Es </w:t>
            </w:r>
            <w:r w:rsidR="007845C6">
              <w:rPr>
                <w:rFonts w:cstheme="majorHAnsi"/>
              </w:rPr>
              <w:t>werden</w:t>
            </w:r>
            <w:r w:rsidR="0043353D">
              <w:rPr>
                <w:rFonts w:cstheme="majorHAnsi"/>
              </w:rPr>
              <w:t xml:space="preserve"> zwei Endpunkte angezeigt. ein Kontrollpunkt erscheint und eine Kurve entsteht.</w:t>
            </w:r>
          </w:p>
          <w:p w14:paraId="3BC112C5" w14:textId="18483B85" w:rsidR="00D934BA" w:rsidRDefault="0008579F" w:rsidP="007845C6">
            <w:pPr>
              <w:rPr>
                <w:rFonts w:cstheme="majorHAnsi"/>
              </w:rPr>
            </w:pPr>
            <w:r>
              <w:rPr>
                <w:rFonts w:cstheme="majorHAnsi"/>
              </w:rPr>
              <w:t>ID:</w:t>
            </w:r>
            <w:r w:rsidR="0093314A">
              <w:rPr>
                <w:rFonts w:cstheme="majorHAnsi"/>
              </w:rPr>
              <w:t>070</w:t>
            </w:r>
            <w:r w:rsidR="00D934BA">
              <w:rPr>
                <w:rFonts w:cstheme="majorHAnsi"/>
              </w:rPr>
              <w:t>202</w:t>
            </w:r>
          </w:p>
          <w:p w14:paraId="63814242" w14:textId="0A605ECC" w:rsidR="00D934BA" w:rsidRDefault="00D934BA" w:rsidP="007845C6">
            <w:pPr>
              <w:rPr>
                <w:rFonts w:cstheme="majorHAnsi"/>
              </w:rPr>
            </w:pPr>
            <w:r>
              <w:rPr>
                <w:rFonts w:cstheme="majorHAnsi"/>
              </w:rPr>
              <w:t>Kurve verschiebt sich und eine zweite Kurve wird angehängt.</w:t>
            </w:r>
          </w:p>
          <w:p w14:paraId="2522FEF3" w14:textId="43014DB7" w:rsidR="0043353D" w:rsidRDefault="00D934BA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Aufschrift „Spline“ erscheint.</w:t>
            </w:r>
          </w:p>
          <w:p w14:paraId="564B3FC9" w14:textId="62C8F1B9" w:rsidR="0043353D" w:rsidRDefault="0043353D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ID:</w:t>
            </w:r>
            <w:r w:rsidR="0093314A">
              <w:rPr>
                <w:rFonts w:ascii="Calibri Light" w:hAnsi="Calibri Light" w:cs="Calibri Light"/>
                <w:szCs w:val="24"/>
              </w:rPr>
              <w:t>070</w:t>
            </w:r>
            <w:r>
              <w:rPr>
                <w:rFonts w:ascii="Calibri Light" w:hAnsi="Calibri Light" w:cs="Calibri Light"/>
                <w:szCs w:val="24"/>
              </w:rPr>
              <w:t>20</w:t>
            </w:r>
            <w:r w:rsidR="00D934BA">
              <w:rPr>
                <w:rFonts w:ascii="Calibri Light" w:hAnsi="Calibri Light" w:cs="Calibri Light"/>
                <w:szCs w:val="24"/>
              </w:rPr>
              <w:t>3</w:t>
            </w:r>
          </w:p>
          <w:p w14:paraId="3134AC6E" w14:textId="33BB1B25" w:rsidR="0043353D" w:rsidRDefault="0043353D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Eine Gerade </w:t>
            </w:r>
            <w:r w:rsidR="00D934BA">
              <w:rPr>
                <w:rFonts w:ascii="Calibri Light" w:hAnsi="Calibri Light" w:cs="Calibri Light"/>
                <w:szCs w:val="24"/>
              </w:rPr>
              <w:t>wird unter dem Spline angezeigt, es erscheint die Aufschrift „1. Grades“</w:t>
            </w:r>
          </w:p>
          <w:p w14:paraId="272D6291" w14:textId="37A12860" w:rsidR="00D934BA" w:rsidRDefault="0008579F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ID:</w:t>
            </w:r>
            <w:r w:rsidR="0093314A">
              <w:rPr>
                <w:rFonts w:ascii="Calibri Light" w:hAnsi="Calibri Light" w:cs="Calibri Light"/>
                <w:szCs w:val="24"/>
              </w:rPr>
              <w:t>070</w:t>
            </w:r>
            <w:r w:rsidR="00D934BA">
              <w:rPr>
                <w:rFonts w:ascii="Calibri Light" w:hAnsi="Calibri Light" w:cs="Calibri Light"/>
                <w:szCs w:val="24"/>
              </w:rPr>
              <w:t>204</w:t>
            </w:r>
          </w:p>
          <w:p w14:paraId="0AAF0128" w14:textId="79DA66EC" w:rsidR="00D934BA" w:rsidRPr="007845C6" w:rsidRDefault="00D934BA" w:rsidP="00241C5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Eine Kurve zweiten und Kurve dritten </w:t>
            </w:r>
            <w:r w:rsidR="00241C56">
              <w:rPr>
                <w:rFonts w:ascii="Calibri Light" w:hAnsi="Calibri Light" w:cs="Calibri Light"/>
                <w:szCs w:val="24"/>
              </w:rPr>
              <w:t>Grades mit jeweiliger Beschreibung erscheinen</w:t>
            </w:r>
          </w:p>
        </w:tc>
      </w:tr>
    </w:tbl>
    <w:p w14:paraId="109EAC6A" w14:textId="3CD412CE" w:rsidR="00D14F8B" w:rsidRPr="00D14F8B" w:rsidRDefault="00DE4990" w:rsidP="00D14F8B">
      <w:r>
        <w:rPr>
          <w:noProof/>
        </w:rPr>
        <w:drawing>
          <wp:anchor distT="0" distB="0" distL="114300" distR="114300" simplePos="0" relativeHeight="251842560" behindDoc="0" locked="0" layoutInCell="1" allowOverlap="1" wp14:anchorId="407159AC" wp14:editId="6585C43A">
            <wp:simplePos x="0" y="0"/>
            <wp:positionH relativeFrom="column">
              <wp:posOffset>2783916</wp:posOffset>
            </wp:positionH>
            <wp:positionV relativeFrom="paragraph">
              <wp:posOffset>4871949</wp:posOffset>
            </wp:positionV>
            <wp:extent cx="842400" cy="1502605"/>
            <wp:effectExtent l="0" t="0" r="0" b="2540"/>
            <wp:wrapNone/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Al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00" cy="150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6C9F67F4" wp14:editId="5C813ADF">
            <wp:simplePos x="0" y="0"/>
            <wp:positionH relativeFrom="column">
              <wp:posOffset>1882368</wp:posOffset>
            </wp:positionH>
            <wp:positionV relativeFrom="paragraph">
              <wp:posOffset>4873216</wp:posOffset>
            </wp:positionV>
            <wp:extent cx="841248" cy="1500550"/>
            <wp:effectExtent l="0" t="0" r="0" b="4445"/>
            <wp:wrapNone/>
            <wp:docPr id="206" name="Grafi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5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79E42CCD" wp14:editId="2F26AE79">
            <wp:simplePos x="0" y="0"/>
            <wp:positionH relativeFrom="column">
              <wp:posOffset>954431</wp:posOffset>
            </wp:positionH>
            <wp:positionV relativeFrom="paragraph">
              <wp:posOffset>4871720</wp:posOffset>
            </wp:positionV>
            <wp:extent cx="841248" cy="1500760"/>
            <wp:effectExtent l="0" t="0" r="0" b="4445"/>
            <wp:wrapNone/>
            <wp:docPr id="205" name="Grafi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5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59096BE6" wp14:editId="1A85C2E8">
            <wp:simplePos x="0" y="0"/>
            <wp:positionH relativeFrom="column">
              <wp:posOffset>-3200</wp:posOffset>
            </wp:positionH>
            <wp:positionV relativeFrom="paragraph">
              <wp:posOffset>4872330</wp:posOffset>
            </wp:positionV>
            <wp:extent cx="841248" cy="1500760"/>
            <wp:effectExtent l="0" t="0" r="0" b="4445"/>
            <wp:wrapNone/>
            <wp:docPr id="204" name="Grafi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5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49F02" w14:textId="6B197812" w:rsidR="009D3280" w:rsidRDefault="0093314A" w:rsidP="009D3280">
      <w:pPr>
        <w:pStyle w:val="berschrift1"/>
        <w:rPr>
          <w:rFonts w:cstheme="majorHAnsi"/>
        </w:rPr>
      </w:pPr>
      <w:bookmarkStart w:id="13" w:name="_Toc529017504"/>
      <w:r>
        <w:rPr>
          <w:rFonts w:cstheme="majorHAnsi"/>
        </w:rPr>
        <w:lastRenderedPageBreak/>
        <w:t>7.</w:t>
      </w:r>
      <w:r w:rsidR="00E85EB4">
        <w:rPr>
          <w:rFonts w:cstheme="majorHAnsi"/>
        </w:rPr>
        <w:t>3</w:t>
      </w:r>
      <w:r w:rsidR="009D3280">
        <w:rPr>
          <w:rFonts w:cstheme="majorHAnsi"/>
        </w:rPr>
        <w:t xml:space="preserve"> </w:t>
      </w:r>
      <w:r w:rsidR="002F1859">
        <w:rPr>
          <w:rFonts w:cstheme="majorHAnsi"/>
        </w:rPr>
        <w:t>Kurven</w:t>
      </w:r>
      <w:r w:rsidR="009D3280">
        <w:rPr>
          <w:rFonts w:cstheme="majorHAnsi"/>
        </w:rPr>
        <w:t xml:space="preserve"> – Interaktion</w:t>
      </w:r>
      <w:bookmarkEnd w:id="13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9D3280" w:rsidRPr="007D48F7" w14:paraId="47AE9C58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0D5085D" w14:textId="77777777" w:rsidR="009D3280" w:rsidRPr="007D48F7" w:rsidRDefault="009D3280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9D3280" w:rsidRPr="00ED1326" w14:paraId="0DD5ACC7" w14:textId="77777777" w:rsidTr="006B0910">
        <w:tc>
          <w:tcPr>
            <w:tcW w:w="3569" w:type="dxa"/>
          </w:tcPr>
          <w:p w14:paraId="10B0BD87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763AA8C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7592BA23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18FBC588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9D3280" w:rsidRPr="007D48F7" w14:paraId="1E56E987" w14:textId="77777777" w:rsidTr="006B0910">
        <w:trPr>
          <w:trHeight w:val="4872"/>
        </w:trPr>
        <w:tc>
          <w:tcPr>
            <w:tcW w:w="3569" w:type="dxa"/>
          </w:tcPr>
          <w:p w14:paraId="2094395D" w14:textId="511B756E" w:rsidR="004F439B" w:rsidRDefault="00684897" w:rsidP="006B0910">
            <w:pPr>
              <w:rPr>
                <w:noProof/>
                <w:lang w:val="it-IT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55520" behindDoc="0" locked="0" layoutInCell="1" allowOverlap="1" wp14:anchorId="760FB1FE" wp14:editId="10EAEAEC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81915</wp:posOffset>
                  </wp:positionV>
                  <wp:extent cx="1657350" cy="2910468"/>
                  <wp:effectExtent l="0" t="0" r="0" b="4445"/>
                  <wp:wrapNone/>
                  <wp:docPr id="4" name="Grafik 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uven1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91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5AA687" w14:textId="77777777" w:rsidR="00545062" w:rsidRDefault="00545062" w:rsidP="006B0910">
            <w:pPr>
              <w:rPr>
                <w:rFonts w:cstheme="majorHAnsi"/>
                <w:noProof/>
                <w:lang w:val="it-IT"/>
              </w:rPr>
            </w:pPr>
          </w:p>
          <w:p w14:paraId="595214E0" w14:textId="3B355046" w:rsidR="009D3280" w:rsidRPr="007D48F7" w:rsidRDefault="00744BD6" w:rsidP="006B091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53DE099D" wp14:editId="45D1FA67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1207135</wp:posOffset>
                      </wp:positionV>
                      <wp:extent cx="1033153" cy="326572"/>
                      <wp:effectExtent l="0" t="0" r="0" b="0"/>
                      <wp:wrapNone/>
                      <wp:docPr id="244" name="Rechteck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53" cy="3265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F6F8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9B0AB6" id="Rechteck 244" o:spid="_x0000_s1026" style="position:absolute;margin-left:52.7pt;margin-top:95.05pt;width:81.35pt;height:25.7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" fillcolor="#f6f6f8" stroked="f" strokeweight="1pt"/>
                  </w:pict>
                </mc:Fallback>
              </mc:AlternateContent>
            </w:r>
          </w:p>
        </w:tc>
        <w:tc>
          <w:tcPr>
            <w:tcW w:w="4223" w:type="dxa"/>
          </w:tcPr>
          <w:p w14:paraId="53B16457" w14:textId="7DDD5F78" w:rsidR="009D3280" w:rsidRPr="00931456" w:rsidRDefault="0008579F" w:rsidP="009D3280">
            <w:pPr>
              <w:rPr>
                <w:sz w:val="32"/>
                <w:szCs w:val="24"/>
              </w:rPr>
            </w:pPr>
            <w:bookmarkStart w:id="14" w:name="_Hlk528577964"/>
            <w:r>
              <w:rPr>
                <w:sz w:val="32"/>
                <w:szCs w:val="24"/>
              </w:rPr>
              <w:t>ID:</w:t>
            </w:r>
            <w:r w:rsidR="0093314A">
              <w:rPr>
                <w:sz w:val="32"/>
                <w:szCs w:val="24"/>
              </w:rPr>
              <w:t>070</w:t>
            </w:r>
            <w:r w:rsidR="002F1859" w:rsidRPr="00931456">
              <w:rPr>
                <w:sz w:val="32"/>
                <w:szCs w:val="24"/>
              </w:rPr>
              <w:t>201</w:t>
            </w:r>
          </w:p>
          <w:p w14:paraId="5C1F0BD2" w14:textId="0A605095" w:rsidR="002F1859" w:rsidRPr="00931456" w:rsidRDefault="002F1859" w:rsidP="009D3280">
            <w:pPr>
              <w:rPr>
                <w:rFonts w:ascii="Calibri Light" w:hAnsi="Calibri Light" w:cs="Calibri Light"/>
                <w:sz w:val="32"/>
                <w:szCs w:val="24"/>
              </w:rPr>
            </w:pPr>
            <w:r w:rsidRPr="00931456">
              <w:rPr>
                <w:rFonts w:ascii="Calibri Light" w:hAnsi="Calibri Light" w:cs="Calibri Light"/>
                <w:sz w:val="32"/>
                <w:szCs w:val="24"/>
              </w:rPr>
              <w:t>Wähle</w:t>
            </w:r>
            <w:r w:rsidR="00715C91" w:rsidRPr="00931456">
              <w:rPr>
                <w:rFonts w:ascii="Calibri Light" w:hAnsi="Calibri Light" w:cs="Calibri Light"/>
                <w:sz w:val="32"/>
                <w:szCs w:val="24"/>
              </w:rPr>
              <w:t xml:space="preserve"> </w:t>
            </w:r>
            <w:r w:rsidR="0096398C">
              <w:rPr>
                <w:rFonts w:ascii="Calibri Light" w:hAnsi="Calibri Light" w:cs="Calibri Light"/>
                <w:sz w:val="32"/>
                <w:szCs w:val="24"/>
              </w:rPr>
              <w:t>de</w:t>
            </w:r>
            <w:r w:rsidR="0008579F">
              <w:rPr>
                <w:rFonts w:ascii="Calibri Light" w:hAnsi="Calibri Light" w:cs="Calibri Light"/>
                <w:sz w:val="32"/>
                <w:szCs w:val="24"/>
              </w:rPr>
              <w:t>n</w:t>
            </w:r>
            <w:r w:rsidR="0096398C">
              <w:rPr>
                <w:rFonts w:ascii="Calibri Light" w:hAnsi="Calibri Light" w:cs="Calibri Light"/>
                <w:sz w:val="32"/>
                <w:szCs w:val="24"/>
              </w:rPr>
              <w:t xml:space="preserve"> Grad</w:t>
            </w:r>
            <w:r w:rsidRPr="00931456">
              <w:rPr>
                <w:rFonts w:ascii="Calibri Light" w:hAnsi="Calibri Light" w:cs="Calibri Light"/>
                <w:sz w:val="32"/>
                <w:szCs w:val="24"/>
              </w:rPr>
              <w:t xml:space="preserve"> </w:t>
            </w:r>
            <w:r w:rsidR="00DE4990">
              <w:rPr>
                <w:rFonts w:ascii="Calibri Light" w:hAnsi="Calibri Light" w:cs="Calibri Light"/>
                <w:sz w:val="32"/>
                <w:szCs w:val="24"/>
              </w:rPr>
              <w:t>der</w:t>
            </w:r>
            <w:r w:rsidRPr="00931456">
              <w:rPr>
                <w:rFonts w:ascii="Calibri Light" w:hAnsi="Calibri Light" w:cs="Calibri Light"/>
                <w:sz w:val="32"/>
                <w:szCs w:val="24"/>
              </w:rPr>
              <w:t xml:space="preserve"> Kurve </w:t>
            </w:r>
            <w:r w:rsidR="00DE4990">
              <w:rPr>
                <w:rFonts w:ascii="Calibri Light" w:hAnsi="Calibri Light" w:cs="Calibri Light"/>
                <w:sz w:val="32"/>
                <w:szCs w:val="24"/>
              </w:rPr>
              <w:t>aus</w:t>
            </w:r>
            <w:r w:rsidRPr="00931456">
              <w:rPr>
                <w:rFonts w:ascii="Calibri Light" w:hAnsi="Calibri Light" w:cs="Calibri Light"/>
                <w:sz w:val="32"/>
                <w:szCs w:val="24"/>
              </w:rPr>
              <w:t>, verschiebe danach die Kontroll- und Endpunkte und steuer</w:t>
            </w:r>
            <w:r w:rsidR="00715C91" w:rsidRPr="00931456">
              <w:rPr>
                <w:rFonts w:ascii="Calibri Light" w:hAnsi="Calibri Light" w:cs="Calibri Light"/>
                <w:sz w:val="32"/>
                <w:szCs w:val="24"/>
              </w:rPr>
              <w:t>e</w:t>
            </w:r>
            <w:r w:rsidRPr="00931456">
              <w:rPr>
                <w:rFonts w:ascii="Calibri Light" w:hAnsi="Calibri Light" w:cs="Calibri Light"/>
                <w:sz w:val="32"/>
                <w:szCs w:val="24"/>
              </w:rPr>
              <w:t xml:space="preserve"> somit die Kurve.</w:t>
            </w:r>
          </w:p>
          <w:bookmarkEnd w:id="14"/>
          <w:p w14:paraId="3CF7B343" w14:textId="69948E68" w:rsidR="002F1859" w:rsidRPr="00A26901" w:rsidRDefault="002F1859" w:rsidP="00744BD6">
            <w:pPr>
              <w:rPr>
                <w:rFonts w:ascii="Calibri Light" w:hAnsi="Calibri Light" w:cs="Calibri Light"/>
                <w:szCs w:val="24"/>
              </w:rPr>
            </w:pPr>
          </w:p>
        </w:tc>
        <w:tc>
          <w:tcPr>
            <w:tcW w:w="2551" w:type="dxa"/>
          </w:tcPr>
          <w:p w14:paraId="05A4DBAC" w14:textId="77777777" w:rsidR="009D3280" w:rsidRPr="00283BF3" w:rsidRDefault="009D3280" w:rsidP="009D3280">
            <w:r>
              <w:br/>
            </w:r>
          </w:p>
          <w:p w14:paraId="208C1028" w14:textId="77777777" w:rsidR="009D3280" w:rsidRPr="00283BF3" w:rsidRDefault="009D3280" w:rsidP="006B0910"/>
        </w:tc>
        <w:tc>
          <w:tcPr>
            <w:tcW w:w="3934" w:type="dxa"/>
          </w:tcPr>
          <w:p w14:paraId="3BD92546" w14:textId="1EB33E9E" w:rsidR="009D3280" w:rsidRPr="00931456" w:rsidRDefault="0008579F" w:rsidP="006B0910">
            <w:pPr>
              <w:rPr>
                <w:rFonts w:ascii="Calibri Light" w:hAnsi="Calibri Light" w:cs="Calibri Light"/>
                <w:sz w:val="32"/>
                <w:szCs w:val="24"/>
              </w:rPr>
            </w:pPr>
            <w:r>
              <w:rPr>
                <w:rFonts w:ascii="Calibri Light" w:hAnsi="Calibri Light" w:cs="Calibri Light"/>
                <w:sz w:val="32"/>
                <w:szCs w:val="24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4"/>
              </w:rPr>
              <w:t>070</w:t>
            </w:r>
            <w:r w:rsidR="002F1859" w:rsidRPr="00931456">
              <w:rPr>
                <w:rFonts w:ascii="Calibri Light" w:hAnsi="Calibri Light" w:cs="Calibri Light"/>
                <w:sz w:val="32"/>
                <w:szCs w:val="24"/>
              </w:rPr>
              <w:t>201</w:t>
            </w:r>
            <w:r w:rsidR="008B3D8B" w:rsidRPr="00931456">
              <w:rPr>
                <w:rFonts w:ascii="Calibri Light" w:hAnsi="Calibri Light" w:cs="Calibri Light"/>
                <w:sz w:val="32"/>
                <w:szCs w:val="24"/>
              </w:rPr>
              <w:br/>
            </w:r>
            <w:r w:rsidR="002F1859" w:rsidRPr="00931456">
              <w:rPr>
                <w:rFonts w:ascii="Calibri Light" w:hAnsi="Calibri Light" w:cs="Calibri Light"/>
                <w:sz w:val="32"/>
                <w:szCs w:val="24"/>
              </w:rPr>
              <w:t>Der Nutzer wählt</w:t>
            </w:r>
            <w:r w:rsidR="00744BD6">
              <w:rPr>
                <w:rFonts w:ascii="Calibri Light" w:hAnsi="Calibri Light" w:cs="Calibri Light"/>
                <w:sz w:val="32"/>
                <w:szCs w:val="24"/>
              </w:rPr>
              <w:t xml:space="preserve"> anhand von Radio-Buttons</w:t>
            </w:r>
            <w:r w:rsidR="002F1859" w:rsidRPr="00931456">
              <w:rPr>
                <w:rFonts w:ascii="Calibri Light" w:hAnsi="Calibri Light" w:cs="Calibri Light"/>
                <w:sz w:val="32"/>
                <w:szCs w:val="24"/>
              </w:rPr>
              <w:t xml:space="preserve"> eine Kurvenart und verschiebt dann die End- und Kontrollpunkte.</w:t>
            </w:r>
          </w:p>
          <w:p w14:paraId="38548AA0" w14:textId="1F4F4478" w:rsidR="00715C91" w:rsidRPr="00A26901" w:rsidRDefault="00715C91" w:rsidP="006B0910">
            <w:pPr>
              <w:rPr>
                <w:rFonts w:ascii="Calibri Light" w:hAnsi="Calibri Light" w:cs="Calibri Light"/>
                <w:szCs w:val="24"/>
              </w:rPr>
            </w:pPr>
          </w:p>
        </w:tc>
      </w:tr>
    </w:tbl>
    <w:p w14:paraId="0749ABE0" w14:textId="50012503" w:rsidR="009D3280" w:rsidRPr="00D14F8B" w:rsidRDefault="00684897" w:rsidP="009D3280">
      <w:r>
        <w:rPr>
          <w:noProof/>
          <w:lang w:val="it-IT"/>
        </w:rPr>
        <w:drawing>
          <wp:anchor distT="0" distB="0" distL="114300" distR="114300" simplePos="0" relativeHeight="251758592" behindDoc="0" locked="0" layoutInCell="1" allowOverlap="1" wp14:anchorId="6B0459DD" wp14:editId="2C30C8E2">
            <wp:simplePos x="0" y="0"/>
            <wp:positionH relativeFrom="column">
              <wp:posOffset>3232785</wp:posOffset>
            </wp:positionH>
            <wp:positionV relativeFrom="paragraph">
              <wp:posOffset>3974465</wp:posOffset>
            </wp:positionV>
            <wp:extent cx="1252855" cy="2200136"/>
            <wp:effectExtent l="0" t="0" r="4445" b="0"/>
            <wp:wrapNone/>
            <wp:docPr id="7" name="Grafik 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en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220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57568" behindDoc="0" locked="0" layoutInCell="1" allowOverlap="1" wp14:anchorId="21B7D9A6" wp14:editId="6722E59C">
            <wp:simplePos x="0" y="0"/>
            <wp:positionH relativeFrom="column">
              <wp:posOffset>1670685</wp:posOffset>
            </wp:positionH>
            <wp:positionV relativeFrom="paragraph">
              <wp:posOffset>3976370</wp:posOffset>
            </wp:positionV>
            <wp:extent cx="1251127" cy="2197100"/>
            <wp:effectExtent l="0" t="0" r="6350" b="0"/>
            <wp:wrapNone/>
            <wp:docPr id="6" name="Grafik 6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en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127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193DED6B" wp14:editId="0CF9C037">
            <wp:simplePos x="0" y="0"/>
            <wp:positionH relativeFrom="column">
              <wp:posOffset>108585</wp:posOffset>
            </wp:positionH>
            <wp:positionV relativeFrom="paragraph">
              <wp:posOffset>3976370</wp:posOffset>
            </wp:positionV>
            <wp:extent cx="1252855" cy="2200275"/>
            <wp:effectExtent l="0" t="0" r="4445" b="9525"/>
            <wp:wrapNone/>
            <wp:docPr id="5" name="Grafik 5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en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35CF5" w14:textId="76E41997" w:rsidR="009D3280" w:rsidRDefault="009D3280" w:rsidP="009D3280">
      <w:pPr>
        <w:pStyle w:val="berschrift1"/>
        <w:rPr>
          <w:rFonts w:cstheme="majorHAnsi"/>
          <w:lang w:val="it-IT"/>
        </w:rPr>
      </w:pPr>
    </w:p>
    <w:p w14:paraId="0921FFC5" w14:textId="6DE9EA56" w:rsidR="009D3280" w:rsidRDefault="009D3280" w:rsidP="009D3280">
      <w:pPr>
        <w:rPr>
          <w:lang w:val="it-IT"/>
        </w:rPr>
      </w:pPr>
    </w:p>
    <w:p w14:paraId="2E2B9904" w14:textId="58D60618" w:rsidR="00BF6919" w:rsidRDefault="00E074D5" w:rsidP="00BF6919">
      <w:pPr>
        <w:spacing w:after="160" w:line="259" w:lineRule="auto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612E1F" wp14:editId="747E0975">
                <wp:simplePos x="0" y="0"/>
                <wp:positionH relativeFrom="column">
                  <wp:posOffset>3737575</wp:posOffset>
                </wp:positionH>
                <wp:positionV relativeFrom="paragraph">
                  <wp:posOffset>1298979</wp:posOffset>
                </wp:positionV>
                <wp:extent cx="307238" cy="121641"/>
                <wp:effectExtent l="0" t="0" r="0" b="0"/>
                <wp:wrapNone/>
                <wp:docPr id="251" name="Rechteck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7238" cy="12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8C746" id="Rechteck 251" o:spid="_x0000_s1026" style="position:absolute;margin-left:294.3pt;margin-top:102.3pt;width:24.2pt;height:9.6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5F33F1" wp14:editId="06B959F9">
                <wp:simplePos x="0" y="0"/>
                <wp:positionH relativeFrom="column">
                  <wp:posOffset>2155211</wp:posOffset>
                </wp:positionH>
                <wp:positionV relativeFrom="paragraph">
                  <wp:posOffset>1298979</wp:posOffset>
                </wp:positionV>
                <wp:extent cx="307238" cy="121641"/>
                <wp:effectExtent l="0" t="0" r="0" b="0"/>
                <wp:wrapNone/>
                <wp:docPr id="250" name="Rechtec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7238" cy="12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F401F" id="Rechteck 250" o:spid="_x0000_s1026" style="position:absolute;margin-left:169.7pt;margin-top:102.3pt;width:24.2pt;height:9.6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CCE1DA" wp14:editId="370A36B4">
                <wp:simplePos x="0" y="0"/>
                <wp:positionH relativeFrom="column">
                  <wp:posOffset>575945</wp:posOffset>
                </wp:positionH>
                <wp:positionV relativeFrom="paragraph">
                  <wp:posOffset>1299964</wp:posOffset>
                </wp:positionV>
                <wp:extent cx="307238" cy="121641"/>
                <wp:effectExtent l="0" t="0" r="0" b="0"/>
                <wp:wrapNone/>
                <wp:docPr id="249" name="Rechteck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7238" cy="12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A4628" id="Rechteck 249" o:spid="_x0000_s1026" style="position:absolute;margin-left:45.35pt;margin-top:102.35pt;width:24.2pt;height:9.6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F5C5156" wp14:editId="66A27091">
                <wp:simplePos x="0" y="0"/>
                <wp:positionH relativeFrom="column">
                  <wp:posOffset>229870</wp:posOffset>
                </wp:positionH>
                <wp:positionV relativeFrom="paragraph">
                  <wp:posOffset>508000</wp:posOffset>
                </wp:positionV>
                <wp:extent cx="1033145" cy="326390"/>
                <wp:effectExtent l="0" t="0" r="0" b="0"/>
                <wp:wrapNone/>
                <wp:docPr id="246" name="Rechtec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A12532" id="Rechteck 246" o:spid="_x0000_s1026" style="position:absolute;margin-left:18.1pt;margin-top:40pt;width:81.35pt;height:25.7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B56E9B" wp14:editId="00C5633D">
                <wp:simplePos x="0" y="0"/>
                <wp:positionH relativeFrom="column">
                  <wp:posOffset>1826260</wp:posOffset>
                </wp:positionH>
                <wp:positionV relativeFrom="paragraph">
                  <wp:posOffset>478155</wp:posOffset>
                </wp:positionV>
                <wp:extent cx="1033145" cy="326390"/>
                <wp:effectExtent l="0" t="0" r="0" b="0"/>
                <wp:wrapNone/>
                <wp:docPr id="247" name="Rechteck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A17DEA" id="Rechteck 247" o:spid="_x0000_s1026" style="position:absolute;margin-left:143.8pt;margin-top:37.65pt;width:81.35pt;height:25.7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453332" wp14:editId="1F2C559E">
                <wp:simplePos x="0" y="0"/>
                <wp:positionH relativeFrom="column">
                  <wp:posOffset>3390900</wp:posOffset>
                </wp:positionH>
                <wp:positionV relativeFrom="paragraph">
                  <wp:posOffset>478734</wp:posOffset>
                </wp:positionV>
                <wp:extent cx="1033145" cy="326390"/>
                <wp:effectExtent l="0" t="0" r="0" b="0"/>
                <wp:wrapNone/>
                <wp:docPr id="248" name="Rechteck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A02DD" id="Rechteck 248" o:spid="_x0000_s1026" style="position:absolute;margin-left:267pt;margin-top:37.7pt;width:81.35pt;height:25.7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" fillcolor="white [3212]" stroked="f" strokeweight="1pt"/>
            </w:pict>
          </mc:Fallback>
        </mc:AlternateContent>
      </w:r>
      <w:r w:rsidR="009D3280">
        <w:rPr>
          <w:lang w:val="it-IT"/>
        </w:rPr>
        <w:br w:type="page"/>
      </w:r>
    </w:p>
    <w:p w14:paraId="056567B4" w14:textId="5999FFF9" w:rsidR="00AB78D4" w:rsidRDefault="0093314A" w:rsidP="00AB78D4">
      <w:pPr>
        <w:pStyle w:val="berschrift1"/>
        <w:rPr>
          <w:lang w:val="it-IT"/>
        </w:rPr>
      </w:pPr>
      <w:bookmarkStart w:id="15" w:name="_Toc529017505"/>
      <w:r>
        <w:rPr>
          <w:lang w:val="it-IT"/>
        </w:rPr>
        <w:lastRenderedPageBreak/>
        <w:t>7.</w:t>
      </w:r>
      <w:r w:rsidR="00AB78D4">
        <w:rPr>
          <w:lang w:val="it-IT"/>
        </w:rPr>
        <w:t xml:space="preserve">4 </w:t>
      </w:r>
      <w:proofErr w:type="spellStart"/>
      <w:r w:rsidR="00AB78D4">
        <w:rPr>
          <w:lang w:val="it-IT"/>
        </w:rPr>
        <w:t>Transformationen</w:t>
      </w:r>
      <w:proofErr w:type="spellEnd"/>
      <w:r w:rsidR="00AB78D4">
        <w:rPr>
          <w:lang w:val="it-IT"/>
        </w:rPr>
        <w:t xml:space="preserve"> - </w:t>
      </w:r>
      <w:proofErr w:type="spellStart"/>
      <w:r w:rsidR="00AB78D4">
        <w:rPr>
          <w:lang w:val="it-IT"/>
        </w:rPr>
        <w:t>Erklärung</w:t>
      </w:r>
      <w:bookmarkEnd w:id="15"/>
      <w:proofErr w:type="spellEnd"/>
    </w:p>
    <w:p w14:paraId="63932ABA" w14:textId="53FD80B4" w:rsidR="003509B9" w:rsidRDefault="008C150F">
      <w:pPr>
        <w:spacing w:after="160" w:line="259" w:lineRule="auto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78048" behindDoc="0" locked="0" layoutInCell="1" allowOverlap="1" wp14:anchorId="3BA9512B" wp14:editId="10A15168">
            <wp:simplePos x="0" y="0"/>
            <wp:positionH relativeFrom="column">
              <wp:posOffset>6680835</wp:posOffset>
            </wp:positionH>
            <wp:positionV relativeFrom="paragraph">
              <wp:posOffset>4446270</wp:posOffset>
            </wp:positionV>
            <wp:extent cx="995680" cy="1776014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nsformationen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77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7024" behindDoc="0" locked="0" layoutInCell="1" allowOverlap="1" wp14:anchorId="47FBBF5D" wp14:editId="17BCC5B2">
            <wp:simplePos x="0" y="0"/>
            <wp:positionH relativeFrom="column">
              <wp:posOffset>5347335</wp:posOffset>
            </wp:positionH>
            <wp:positionV relativeFrom="paragraph">
              <wp:posOffset>4443730</wp:posOffset>
            </wp:positionV>
            <wp:extent cx="995680" cy="1776013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formationen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77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4976" behindDoc="0" locked="0" layoutInCell="1" allowOverlap="1" wp14:anchorId="637FACA0" wp14:editId="3FF8F902">
            <wp:simplePos x="0" y="0"/>
            <wp:positionH relativeFrom="column">
              <wp:posOffset>4013835</wp:posOffset>
            </wp:positionH>
            <wp:positionV relativeFrom="paragraph">
              <wp:posOffset>4443730</wp:posOffset>
            </wp:positionV>
            <wp:extent cx="995680" cy="1776491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nsformationen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77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3952" behindDoc="0" locked="0" layoutInCell="1" allowOverlap="1" wp14:anchorId="61FD7292" wp14:editId="4D75962C">
            <wp:simplePos x="0" y="0"/>
            <wp:positionH relativeFrom="column">
              <wp:posOffset>2680335</wp:posOffset>
            </wp:positionH>
            <wp:positionV relativeFrom="paragraph">
              <wp:posOffset>4443095</wp:posOffset>
            </wp:positionV>
            <wp:extent cx="995680" cy="1776013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formationen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77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1904" behindDoc="0" locked="0" layoutInCell="1" allowOverlap="1" wp14:anchorId="5AD9D572" wp14:editId="330EE4A9">
            <wp:simplePos x="0" y="0"/>
            <wp:positionH relativeFrom="column">
              <wp:posOffset>1346835</wp:posOffset>
            </wp:positionH>
            <wp:positionV relativeFrom="paragraph">
              <wp:posOffset>4443095</wp:posOffset>
            </wp:positionV>
            <wp:extent cx="995680" cy="1776015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formationen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7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0880" behindDoc="0" locked="0" layoutInCell="1" allowOverlap="1" wp14:anchorId="16CC87FB" wp14:editId="5D66F698">
            <wp:simplePos x="0" y="0"/>
            <wp:positionH relativeFrom="column">
              <wp:posOffset>13335</wp:posOffset>
            </wp:positionH>
            <wp:positionV relativeFrom="paragraph">
              <wp:posOffset>4442460</wp:posOffset>
            </wp:positionV>
            <wp:extent cx="995680" cy="1776013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formationen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08" cy="178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3509B9" w:rsidRPr="007D48F7" w14:paraId="7B2E37B1" w14:textId="77777777" w:rsidTr="0034441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2AC6869" w14:textId="569D8C79" w:rsidR="003509B9" w:rsidRPr="007D48F7" w:rsidRDefault="003509B9" w:rsidP="0034441B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="000548F4" w:rsidRPr="00053C94"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  <w:r w:rsidR="000548F4" w:rsidRPr="000548F4">
              <w:rPr>
                <w:rFonts w:ascii="Calibri Light" w:hAnsi="Calibri Light" w:cs="Calibri Light"/>
                <w:sz w:val="32"/>
                <w:szCs w:val="28"/>
              </w:rPr>
              <w:t xml:space="preserve">Der Nutzer kennt die Transformationen von </w:t>
            </w:r>
            <w:r w:rsidR="000548F4" w:rsidRPr="000548F4">
              <w:rPr>
                <w:rFonts w:ascii="Calibri Light" w:hAnsi="Calibri Light" w:cs="Calibri Light"/>
                <w:sz w:val="32"/>
                <w:szCs w:val="32"/>
              </w:rPr>
              <w:t>Vektorgrafiken</w:t>
            </w:r>
            <w:r w:rsidR="000548F4" w:rsidRPr="00053C94">
              <w:rPr>
                <w:rFonts w:ascii="Calibri Light" w:hAnsi="Calibri Light" w:cs="Calibri Light"/>
                <w:sz w:val="28"/>
                <w:szCs w:val="28"/>
              </w:rPr>
              <w:t>.</w:t>
            </w:r>
          </w:p>
        </w:tc>
      </w:tr>
      <w:tr w:rsidR="003509B9" w:rsidRPr="00ED1326" w14:paraId="50C2CA50" w14:textId="77777777" w:rsidTr="0034441B">
        <w:tc>
          <w:tcPr>
            <w:tcW w:w="3569" w:type="dxa"/>
          </w:tcPr>
          <w:p w14:paraId="371B804E" w14:textId="3E5D9E73" w:rsidR="003509B9" w:rsidRPr="00ED1326" w:rsidRDefault="003509B9" w:rsidP="0034441B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351605AE" w14:textId="1C5B1FD7" w:rsidR="003509B9" w:rsidRPr="00ED1326" w:rsidRDefault="003509B9" w:rsidP="0034441B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28E4B9C8" w14:textId="77777777" w:rsidR="003509B9" w:rsidRPr="00ED1326" w:rsidRDefault="003509B9" w:rsidP="0034441B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9B7F1C4" w14:textId="77777777" w:rsidR="003509B9" w:rsidRPr="00ED1326" w:rsidRDefault="003509B9" w:rsidP="0034441B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3509B9" w:rsidRPr="007D48F7" w14:paraId="3C791725" w14:textId="77777777" w:rsidTr="0034441B">
        <w:trPr>
          <w:trHeight w:val="4872"/>
        </w:trPr>
        <w:tc>
          <w:tcPr>
            <w:tcW w:w="3569" w:type="dxa"/>
          </w:tcPr>
          <w:p w14:paraId="5BD83E4C" w14:textId="6FCC9362" w:rsidR="003509B9" w:rsidRPr="007D48F7" w:rsidRDefault="008C150F" w:rsidP="0034441B"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069624" wp14:editId="10A6E225">
                  <wp:simplePos x="0" y="0"/>
                  <wp:positionH relativeFrom="column">
                    <wp:posOffset>131181</wp:posOffset>
                  </wp:positionH>
                  <wp:positionV relativeFrom="paragraph">
                    <wp:posOffset>84790</wp:posOffset>
                  </wp:positionV>
                  <wp:extent cx="1866771" cy="3329797"/>
                  <wp:effectExtent l="0" t="0" r="635" b="444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ransformationen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058" cy="333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828DB96" w14:textId="0EE1F427" w:rsidR="003509B9" w:rsidRPr="005F7E63" w:rsidRDefault="0008579F" w:rsidP="00652398">
            <w:pPr>
              <w:pStyle w:val="Listenabsatz"/>
              <w:ind w:left="0"/>
              <w:rPr>
                <w:rFonts w:ascii="Calibri Light" w:hAnsi="Calibri Light" w:cs="Calibri Light"/>
                <w:sz w:val="28"/>
              </w:rPr>
            </w:pPr>
            <w:bookmarkStart w:id="16" w:name="_Hlk528577975"/>
            <w:r>
              <w:rPr>
                <w:rFonts w:ascii="Calibri Light" w:hAnsi="Calibri Light" w:cs="Calibri Light"/>
                <w:sz w:val="28"/>
              </w:rPr>
              <w:t>ID:</w:t>
            </w:r>
            <w:r w:rsidR="0093314A">
              <w:rPr>
                <w:rFonts w:ascii="Calibri Light" w:hAnsi="Calibri Light" w:cs="Calibri Light"/>
                <w:sz w:val="28"/>
              </w:rPr>
              <w:t>070</w:t>
            </w:r>
            <w:r w:rsidR="00652398" w:rsidRPr="005F7E63">
              <w:rPr>
                <w:rFonts w:ascii="Calibri Light" w:hAnsi="Calibri Light" w:cs="Calibri Light"/>
                <w:sz w:val="28"/>
              </w:rPr>
              <w:t>401</w:t>
            </w:r>
          </w:p>
          <w:p w14:paraId="163FED4E" w14:textId="438A2917" w:rsidR="00652398" w:rsidRPr="005F7E63" w:rsidRDefault="00652398" w:rsidP="00652398">
            <w:pPr>
              <w:pStyle w:val="Listenabsatz"/>
              <w:ind w:left="0"/>
              <w:rPr>
                <w:rFonts w:ascii="Calibri Light" w:hAnsi="Calibri Light" w:cs="Calibri Light"/>
                <w:sz w:val="28"/>
              </w:rPr>
            </w:pPr>
            <w:r w:rsidRPr="005F7E63">
              <w:rPr>
                <w:rFonts w:ascii="Calibri Light" w:hAnsi="Calibri Light" w:cs="Calibri Light"/>
                <w:sz w:val="28"/>
              </w:rPr>
              <w:t>Skalieren, Rotieren und Scheren</w:t>
            </w:r>
            <w:r w:rsidR="005D4B75" w:rsidRPr="005F7E63">
              <w:rPr>
                <w:rFonts w:ascii="Calibri Light" w:hAnsi="Calibri Light" w:cs="Calibri Light"/>
                <w:sz w:val="28"/>
              </w:rPr>
              <w:t xml:space="preserve"> </w:t>
            </w:r>
            <w:r w:rsidR="00BF6919">
              <w:rPr>
                <w:rFonts w:ascii="Calibri Light" w:hAnsi="Calibri Light" w:cs="Calibri Light"/>
                <w:sz w:val="28"/>
              </w:rPr>
              <w:t>können</w:t>
            </w:r>
            <w:r w:rsidR="005D4B75" w:rsidRPr="005F7E63">
              <w:rPr>
                <w:rFonts w:ascii="Calibri Light" w:hAnsi="Calibri Light" w:cs="Calibri Light"/>
                <w:sz w:val="28"/>
              </w:rPr>
              <w:t xml:space="preserve"> bei Vektorgrafiken verlustfrei durch</w:t>
            </w:r>
            <w:r w:rsidR="00BF6919">
              <w:rPr>
                <w:rFonts w:ascii="Calibri Light" w:hAnsi="Calibri Light" w:cs="Calibri Light"/>
                <w:sz w:val="28"/>
              </w:rPr>
              <w:t>geführt werden</w:t>
            </w:r>
            <w:r w:rsidR="005D4B75" w:rsidRPr="005F7E63">
              <w:rPr>
                <w:rFonts w:ascii="Calibri Light" w:hAnsi="Calibri Light" w:cs="Calibri Light"/>
                <w:sz w:val="28"/>
              </w:rPr>
              <w:t>, da sie aus mathematischen Anweisungen entstehen</w:t>
            </w:r>
            <w:r w:rsidR="00BF6919">
              <w:rPr>
                <w:rFonts w:ascii="Calibri Light" w:hAnsi="Calibri Light" w:cs="Calibri Light"/>
                <w:sz w:val="28"/>
              </w:rPr>
              <w:t xml:space="preserve"> und somit leicht transformiert werden können.</w:t>
            </w:r>
          </w:p>
          <w:bookmarkEnd w:id="16"/>
          <w:p w14:paraId="0DB356F2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1503F62C" w14:textId="49608002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47138D7C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106C009F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0C9A487F" w14:textId="7BAA4A2E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2FC06F52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54E93300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3946CFDB" w14:textId="77777777" w:rsidR="00700E36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  <w:p w14:paraId="0FC28D60" w14:textId="051E2FD3" w:rsidR="00700E36" w:rsidRPr="00652398" w:rsidRDefault="00700E36" w:rsidP="00652398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</w:tc>
        <w:tc>
          <w:tcPr>
            <w:tcW w:w="2551" w:type="dxa"/>
          </w:tcPr>
          <w:p w14:paraId="35B65EB6" w14:textId="0AD0719E" w:rsidR="003509B9" w:rsidRPr="00283BF3" w:rsidRDefault="003509B9" w:rsidP="0034441B">
            <w:r>
              <w:br/>
            </w:r>
          </w:p>
          <w:p w14:paraId="305C46DB" w14:textId="77777777" w:rsidR="003509B9" w:rsidRPr="00283BF3" w:rsidRDefault="003509B9" w:rsidP="0034441B"/>
        </w:tc>
        <w:tc>
          <w:tcPr>
            <w:tcW w:w="3934" w:type="dxa"/>
          </w:tcPr>
          <w:p w14:paraId="0D5BFC69" w14:textId="005A906B" w:rsidR="00E829B1" w:rsidRPr="00931456" w:rsidRDefault="0008579F" w:rsidP="002004C4">
            <w:pPr>
              <w:rPr>
                <w:rFonts w:ascii="Calibri Light" w:hAnsi="Calibri Light" w:cs="Calibri Light"/>
                <w:sz w:val="32"/>
                <w:szCs w:val="32"/>
              </w:rPr>
            </w:pPr>
            <w:r>
              <w:rPr>
                <w:rFonts w:ascii="Calibri Light" w:hAnsi="Calibri Light" w:cs="Calibri Light"/>
                <w:sz w:val="32"/>
                <w:szCs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32"/>
              </w:rPr>
              <w:t>070</w:t>
            </w:r>
            <w:r w:rsidR="005D4B75" w:rsidRPr="00931456">
              <w:rPr>
                <w:rFonts w:ascii="Calibri Light" w:hAnsi="Calibri Light" w:cs="Calibri Light"/>
                <w:sz w:val="32"/>
                <w:szCs w:val="32"/>
              </w:rPr>
              <w:t>401</w:t>
            </w:r>
          </w:p>
          <w:p w14:paraId="517A0C8D" w14:textId="172DD2D2" w:rsidR="005D4B75" w:rsidRPr="002004C4" w:rsidRDefault="005D4B75" w:rsidP="002004C4">
            <w:pPr>
              <w:rPr>
                <w:rFonts w:ascii="Calibri Light" w:hAnsi="Calibri Light" w:cs="Calibri Light"/>
                <w:szCs w:val="24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Eine Kurze Animation skaliert, rotiert und schert ein Objekt</w:t>
            </w:r>
          </w:p>
        </w:tc>
      </w:tr>
    </w:tbl>
    <w:p w14:paraId="2B69140E" w14:textId="2039FAB6" w:rsidR="00E829B1" w:rsidRPr="008C150F" w:rsidRDefault="00545062">
      <w:pPr>
        <w:spacing w:after="160" w:line="259" w:lineRule="auto"/>
      </w:pPr>
      <w:r>
        <w:rPr>
          <w:noProof/>
          <w:lang w:val="it-IT"/>
        </w:rPr>
        <w:drawing>
          <wp:anchor distT="0" distB="0" distL="114300" distR="114300" simplePos="0" relativeHeight="251726848" behindDoc="0" locked="0" layoutInCell="1" allowOverlap="1" wp14:anchorId="3BB425A1" wp14:editId="366A0A14">
            <wp:simplePos x="0" y="0"/>
            <wp:positionH relativeFrom="column">
              <wp:posOffset>3442259</wp:posOffset>
            </wp:positionH>
            <wp:positionV relativeFrom="paragraph">
              <wp:posOffset>4436433</wp:posOffset>
            </wp:positionV>
            <wp:extent cx="986821" cy="1768908"/>
            <wp:effectExtent l="0" t="0" r="3810" b="3175"/>
            <wp:wrapNone/>
            <wp:docPr id="203" name="Grafik 20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Ani_Partikel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821" cy="1768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25824" behindDoc="0" locked="0" layoutInCell="1" allowOverlap="1" wp14:anchorId="5B5FC2B6" wp14:editId="0701A81A">
            <wp:simplePos x="0" y="0"/>
            <wp:positionH relativeFrom="column">
              <wp:posOffset>2309088</wp:posOffset>
            </wp:positionH>
            <wp:positionV relativeFrom="paragraph">
              <wp:posOffset>4421505</wp:posOffset>
            </wp:positionV>
            <wp:extent cx="993775" cy="1781373"/>
            <wp:effectExtent l="0" t="0" r="0" b="9525"/>
            <wp:wrapNone/>
            <wp:docPr id="202" name="Grafik 20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Ani_Partikel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781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24800" behindDoc="0" locked="0" layoutInCell="1" allowOverlap="1" wp14:anchorId="436993EE" wp14:editId="546B8650">
            <wp:simplePos x="0" y="0"/>
            <wp:positionH relativeFrom="column">
              <wp:posOffset>1137285</wp:posOffset>
            </wp:positionH>
            <wp:positionV relativeFrom="paragraph">
              <wp:posOffset>4423410</wp:posOffset>
            </wp:positionV>
            <wp:extent cx="993787" cy="1781395"/>
            <wp:effectExtent l="0" t="0" r="0" b="9525"/>
            <wp:wrapNone/>
            <wp:docPr id="201" name="Grafik 201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ni_Partikel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87" cy="178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723776" behindDoc="0" locked="0" layoutInCell="1" allowOverlap="1" wp14:anchorId="7487B11B" wp14:editId="6FFC4CA6">
            <wp:simplePos x="0" y="0"/>
            <wp:positionH relativeFrom="column">
              <wp:posOffset>16700</wp:posOffset>
            </wp:positionH>
            <wp:positionV relativeFrom="paragraph">
              <wp:posOffset>4419799</wp:posOffset>
            </wp:positionV>
            <wp:extent cx="995791" cy="1784985"/>
            <wp:effectExtent l="0" t="0" r="0" b="5715"/>
            <wp:wrapNone/>
            <wp:docPr id="200" name="Grafik 200" descr="Ein Bild, das Screensho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ni_Partikel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791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9B1">
        <w:rPr>
          <w:lang w:val="it-IT"/>
        </w:rPr>
        <w:br w:type="page"/>
      </w:r>
    </w:p>
    <w:p w14:paraId="78E52141" w14:textId="6002833C" w:rsidR="000F7EF9" w:rsidRDefault="0093314A" w:rsidP="00CC4F64">
      <w:pPr>
        <w:pStyle w:val="berschrift1"/>
        <w:rPr>
          <w:lang w:val="it-IT"/>
        </w:rPr>
      </w:pPr>
      <w:bookmarkStart w:id="17" w:name="_Toc529017506"/>
      <w:r>
        <w:rPr>
          <w:lang w:val="it-IT"/>
        </w:rPr>
        <w:lastRenderedPageBreak/>
        <w:t>7.</w:t>
      </w:r>
      <w:r w:rsidR="00E85EB4">
        <w:rPr>
          <w:lang w:val="it-IT"/>
        </w:rPr>
        <w:t>5</w:t>
      </w:r>
      <w:r w:rsidR="00CC4F64">
        <w:rPr>
          <w:lang w:val="it-IT"/>
        </w:rPr>
        <w:t xml:space="preserve"> </w:t>
      </w:r>
      <w:proofErr w:type="spellStart"/>
      <w:r w:rsidR="00CC4F64">
        <w:rPr>
          <w:lang w:val="it-IT"/>
        </w:rPr>
        <w:t>Verkettung</w:t>
      </w:r>
      <w:r w:rsidR="005A5777">
        <w:rPr>
          <w:lang w:val="it-IT"/>
        </w:rPr>
        <w:t>-Erklärung</w:t>
      </w:r>
      <w:bookmarkEnd w:id="17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CC4F64" w:rsidRPr="007D48F7" w14:paraId="1F90964C" w14:textId="77777777" w:rsidTr="00D934BA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39112F1" w14:textId="7ED294A7" w:rsidR="00CC4F64" w:rsidRPr="007D48F7" w:rsidRDefault="00CC4F64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  <w:r w:rsidRPr="00CC4F64">
              <w:rPr>
                <w:rFonts w:ascii="Calibri Light" w:hAnsi="Calibri Light" w:cs="Calibri Light"/>
                <w:sz w:val="32"/>
                <w:szCs w:val="28"/>
              </w:rPr>
              <w:t>Er kann anhand von den o.g. Transformationen die Verkettung von Transformationen erklären.</w:t>
            </w:r>
          </w:p>
        </w:tc>
      </w:tr>
      <w:tr w:rsidR="00CC4F64" w:rsidRPr="00ED1326" w14:paraId="7FD8A816" w14:textId="77777777" w:rsidTr="00D934BA">
        <w:tc>
          <w:tcPr>
            <w:tcW w:w="3569" w:type="dxa"/>
          </w:tcPr>
          <w:p w14:paraId="08E2A712" w14:textId="77777777" w:rsidR="00CC4F64" w:rsidRPr="00ED1326" w:rsidRDefault="00CC4F64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A301F9F" w14:textId="421FCB00" w:rsidR="00CC4F64" w:rsidRPr="00ED1326" w:rsidRDefault="00CC4F64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233A1EE9" w14:textId="77777777" w:rsidR="00CC4F64" w:rsidRPr="00ED1326" w:rsidRDefault="00CC4F64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7C085C6" w14:textId="77777777" w:rsidR="00CC4F64" w:rsidRPr="00ED1326" w:rsidRDefault="00CC4F64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C4F64" w:rsidRPr="007D48F7" w14:paraId="7335EE83" w14:textId="77777777" w:rsidTr="00D934BA">
        <w:trPr>
          <w:trHeight w:val="4872"/>
        </w:trPr>
        <w:tc>
          <w:tcPr>
            <w:tcW w:w="3569" w:type="dxa"/>
          </w:tcPr>
          <w:p w14:paraId="35B545CF" w14:textId="1CE96C6C" w:rsidR="00CC4F64" w:rsidRPr="007D48F7" w:rsidRDefault="002A41B5" w:rsidP="00D934BA"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09F50024" wp14:editId="5BE60A42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72390</wp:posOffset>
                  </wp:positionV>
                  <wp:extent cx="1905000" cy="3397988"/>
                  <wp:effectExtent l="0" t="0" r="0" b="0"/>
                  <wp:wrapNone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Verkettung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39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0643ECBF" w14:textId="0235C18B" w:rsidR="00CC4F64" w:rsidRPr="00931456" w:rsidRDefault="008F639A" w:rsidP="00D934BA">
            <w:pPr>
              <w:rPr>
                <w:rFonts w:ascii="Calibri Light" w:hAnsi="Calibri Light" w:cs="Calibri Light"/>
                <w:sz w:val="28"/>
                <w:szCs w:val="28"/>
              </w:rPr>
            </w:pPr>
            <w:bookmarkStart w:id="18" w:name="_Hlk528577986"/>
            <w:r w:rsidRPr="00931456">
              <w:rPr>
                <w:rFonts w:ascii="Calibri Light" w:hAnsi="Calibri Light" w:cs="Calibri Light"/>
                <w:sz w:val="28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28"/>
                <w:szCs w:val="28"/>
              </w:rPr>
              <w:t>070</w:t>
            </w:r>
            <w:r w:rsidR="00CC4F64" w:rsidRPr="00931456">
              <w:rPr>
                <w:rFonts w:ascii="Calibri Light" w:hAnsi="Calibri Light" w:cs="Calibri Light"/>
                <w:sz w:val="28"/>
                <w:szCs w:val="28"/>
              </w:rPr>
              <w:t>501</w:t>
            </w:r>
          </w:p>
          <w:p w14:paraId="46D3AF48" w14:textId="19903A37" w:rsidR="008F639A" w:rsidRPr="00931456" w:rsidRDefault="00CC4F64" w:rsidP="00D934BA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Die Reihenfolge von Transformationen ist bei Verkettung von Transformationen relevant. 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br/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>Im</w:t>
            </w:r>
            <w:r w:rsidR="008F639A" w:rsidRPr="00931456">
              <w:rPr>
                <w:rFonts w:ascii="Calibri Light" w:hAnsi="Calibri Light" w:cs="Calibri Light"/>
                <w:sz w:val="28"/>
                <w:szCs w:val="28"/>
              </w:rPr>
              <w:t xml:space="preserve"> folgenden Beispiel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 xml:space="preserve"> wird</w:t>
            </w:r>
            <w:r w:rsidR="008F639A" w:rsidRPr="00931456"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die Skalierung 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>in Richtung der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>Welt-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Y-Achse geändert. </w:t>
            </w:r>
          </w:p>
          <w:p w14:paraId="4F5C6D3B" w14:textId="120DFF7C" w:rsidR="002A41B5" w:rsidRPr="00931456" w:rsidRDefault="002A41B5" w:rsidP="00D934BA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Sie hat die gleiche Richtung der 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>Objekt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>-</w:t>
            </w:r>
            <w:r w:rsidR="00606FD2">
              <w:rPr>
                <w:rFonts w:ascii="Calibri Light" w:hAnsi="Calibri Light" w:cs="Calibri Light"/>
                <w:sz w:val="28"/>
                <w:szCs w:val="28"/>
              </w:rPr>
              <w:t>Y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>-Achse.</w:t>
            </w:r>
          </w:p>
          <w:p w14:paraId="6C5406F0" w14:textId="0F5F58B2" w:rsidR="008F639A" w:rsidRPr="00931456" w:rsidRDefault="008F639A" w:rsidP="00D934BA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28"/>
                <w:szCs w:val="28"/>
              </w:rPr>
              <w:t>070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>502</w:t>
            </w:r>
          </w:p>
          <w:p w14:paraId="76DE06FE" w14:textId="1E1B314E" w:rsidR="00CC4F64" w:rsidRPr="00931456" w:rsidRDefault="002A41B5" w:rsidP="00D934BA">
            <w:pPr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Nachdem das Objekt rotiert wird, wird es wieder an 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>der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 Y-Achse skaliert, diesmal entspricht dies</w:t>
            </w:r>
            <w:r w:rsidR="00BF6919">
              <w:rPr>
                <w:rFonts w:ascii="Calibri Light" w:hAnsi="Calibri Light" w:cs="Calibri Light"/>
                <w:sz w:val="28"/>
                <w:szCs w:val="28"/>
              </w:rPr>
              <w:t xml:space="preserve"> einer Scherung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>.</w:t>
            </w:r>
          </w:p>
          <w:bookmarkEnd w:id="18"/>
          <w:p w14:paraId="3EBF3389" w14:textId="43A12EAE" w:rsidR="00CC4F64" w:rsidRPr="000F7EF9" w:rsidRDefault="00CC4F64" w:rsidP="00D934BA">
            <w:pPr>
              <w:rPr>
                <w:rFonts w:ascii="Calibri Light" w:hAnsi="Calibri Light" w:cs="Calibri Light"/>
                <w:sz w:val="22"/>
              </w:rPr>
            </w:pPr>
          </w:p>
          <w:p w14:paraId="4828F2F3" w14:textId="3628FCDB" w:rsidR="00CC4F64" w:rsidRPr="00E829B1" w:rsidRDefault="00CC4F64" w:rsidP="00D934BA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</w:p>
        </w:tc>
        <w:tc>
          <w:tcPr>
            <w:tcW w:w="2551" w:type="dxa"/>
          </w:tcPr>
          <w:p w14:paraId="65FD287F" w14:textId="71D655FC" w:rsidR="00CC4F64" w:rsidRPr="00283BF3" w:rsidRDefault="00CC4F64" w:rsidP="00D934BA">
            <w:r>
              <w:br/>
            </w:r>
          </w:p>
          <w:p w14:paraId="3C077045" w14:textId="78D724FF" w:rsidR="00CC4F64" w:rsidRPr="00283BF3" w:rsidRDefault="00CC4F64" w:rsidP="00D934BA"/>
        </w:tc>
        <w:tc>
          <w:tcPr>
            <w:tcW w:w="3934" w:type="dxa"/>
          </w:tcPr>
          <w:p w14:paraId="046AE2A2" w14:textId="75F0FDB3" w:rsidR="00CC4F64" w:rsidRPr="00931456" w:rsidRDefault="008F639A" w:rsidP="00D934BA">
            <w:pPr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32"/>
              </w:rPr>
              <w:t>070</w:t>
            </w:r>
            <w:r w:rsidR="00CC4F64" w:rsidRPr="00931456">
              <w:rPr>
                <w:rFonts w:ascii="Calibri Light" w:hAnsi="Calibri Light" w:cs="Calibri Light"/>
                <w:sz w:val="32"/>
                <w:szCs w:val="32"/>
              </w:rPr>
              <w:t>501</w:t>
            </w:r>
          </w:p>
          <w:p w14:paraId="0421AB56" w14:textId="55AC6DE7" w:rsidR="008F639A" w:rsidRPr="00931456" w:rsidRDefault="00CC4F64" w:rsidP="00D934BA">
            <w:pPr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Objekt </w:t>
            </w:r>
            <w:r w:rsidR="008F639A" w:rsidRPr="00931456">
              <w:rPr>
                <w:rFonts w:ascii="Calibri Light" w:hAnsi="Calibri Light" w:cs="Calibri Light"/>
                <w:sz w:val="32"/>
                <w:szCs w:val="32"/>
              </w:rPr>
              <w:t>(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>mit</w:t>
            </w:r>
            <w:r w:rsidR="008F639A" w:rsidRPr="00931456">
              <w:rPr>
                <w:rFonts w:ascii="Calibri Light" w:hAnsi="Calibri Light" w:cs="Calibri Light"/>
                <w:sz w:val="32"/>
                <w:szCs w:val="32"/>
              </w:rPr>
              <w:t xml:space="preserve"> angezeigtem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 Koordinatensystem</w:t>
            </w:r>
            <w:r w:rsidR="008F639A" w:rsidRPr="00931456">
              <w:rPr>
                <w:rFonts w:ascii="Calibri Light" w:hAnsi="Calibri Light" w:cs="Calibri Light"/>
                <w:sz w:val="32"/>
                <w:szCs w:val="32"/>
              </w:rPr>
              <w:t>)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 wird </w:t>
            </w:r>
            <w:r w:rsidR="008F639A" w:rsidRPr="00931456">
              <w:rPr>
                <w:rFonts w:ascii="Calibri Light" w:hAnsi="Calibri Light" w:cs="Calibri Light"/>
                <w:sz w:val="32"/>
                <w:szCs w:val="32"/>
              </w:rPr>
              <w:t xml:space="preserve">um die Y-Achse 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>skaliert</w:t>
            </w:r>
          </w:p>
          <w:p w14:paraId="703210D2" w14:textId="2635DF58" w:rsidR="008F639A" w:rsidRPr="00931456" w:rsidRDefault="008F639A" w:rsidP="00D934BA">
            <w:pPr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32"/>
              </w:rPr>
              <w:t>070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>502</w:t>
            </w:r>
          </w:p>
          <w:p w14:paraId="138512FB" w14:textId="4BBC40D9" w:rsidR="00CC4F64" w:rsidRPr="008D7218" w:rsidRDefault="00CC4F64" w:rsidP="00D934BA">
            <w:pPr>
              <w:rPr>
                <w:rFonts w:ascii="Calibri Light" w:hAnsi="Calibri Light" w:cs="Calibri Light"/>
                <w:szCs w:val="24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dann rotiert und danach wieder skaliert, um Verhältnisse deutlich darzustellen</w:t>
            </w:r>
          </w:p>
        </w:tc>
      </w:tr>
    </w:tbl>
    <w:p w14:paraId="31DDA640" w14:textId="1DCD4E20" w:rsidR="005A5777" w:rsidRDefault="000D2D56" w:rsidP="00CC4F64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844608" behindDoc="0" locked="0" layoutInCell="1" allowOverlap="1" wp14:anchorId="51C9AE2C" wp14:editId="041CFC8A">
            <wp:simplePos x="0" y="0"/>
            <wp:positionH relativeFrom="column">
              <wp:posOffset>4290416</wp:posOffset>
            </wp:positionH>
            <wp:positionV relativeFrom="paragraph">
              <wp:posOffset>4523105</wp:posOffset>
            </wp:positionV>
            <wp:extent cx="971550" cy="1732973"/>
            <wp:effectExtent l="0" t="0" r="0" b="635"/>
            <wp:wrapNone/>
            <wp:docPr id="209" name="Grafik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32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6A5AF651" wp14:editId="67235BD2">
            <wp:simplePos x="0" y="0"/>
            <wp:positionH relativeFrom="column">
              <wp:posOffset>2893060</wp:posOffset>
            </wp:positionH>
            <wp:positionV relativeFrom="paragraph">
              <wp:posOffset>4522470</wp:posOffset>
            </wp:positionV>
            <wp:extent cx="971550" cy="1732973"/>
            <wp:effectExtent l="0" t="0" r="0" b="635"/>
            <wp:wrapNone/>
            <wp:docPr id="208" name="Grafi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32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A4">
        <w:rPr>
          <w:noProof/>
        </w:rPr>
        <w:drawing>
          <wp:anchor distT="0" distB="0" distL="114300" distR="114300" simplePos="0" relativeHeight="251781120" behindDoc="0" locked="0" layoutInCell="1" allowOverlap="1" wp14:anchorId="5A0BD093" wp14:editId="52866267">
            <wp:simplePos x="0" y="0"/>
            <wp:positionH relativeFrom="column">
              <wp:posOffset>270510</wp:posOffset>
            </wp:positionH>
            <wp:positionV relativeFrom="paragraph">
              <wp:posOffset>4518660</wp:posOffset>
            </wp:positionV>
            <wp:extent cx="971550" cy="1732973"/>
            <wp:effectExtent l="0" t="0" r="0" b="63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kettung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32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A4">
        <w:rPr>
          <w:noProof/>
          <w:lang w:val="it-IT"/>
        </w:rPr>
        <w:drawing>
          <wp:anchor distT="0" distB="0" distL="114300" distR="114300" simplePos="0" relativeHeight="251780096" behindDoc="0" locked="0" layoutInCell="1" allowOverlap="1" wp14:anchorId="2D985499" wp14:editId="0879DE77">
            <wp:simplePos x="0" y="0"/>
            <wp:positionH relativeFrom="column">
              <wp:posOffset>1668780</wp:posOffset>
            </wp:positionH>
            <wp:positionV relativeFrom="paragraph">
              <wp:posOffset>4518025</wp:posOffset>
            </wp:positionV>
            <wp:extent cx="971550" cy="1732973"/>
            <wp:effectExtent l="0" t="0" r="0" b="635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rkettung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32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0E631" w14:textId="4221C559" w:rsidR="005A5777" w:rsidRDefault="005A5777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27BAC95D" w14:textId="60778E1B" w:rsidR="00CC4F64" w:rsidRDefault="0093314A" w:rsidP="005A5777">
      <w:pPr>
        <w:pStyle w:val="berschrift1"/>
        <w:rPr>
          <w:lang w:val="it-IT"/>
        </w:rPr>
      </w:pPr>
      <w:bookmarkStart w:id="19" w:name="_Toc529017507"/>
      <w:r>
        <w:rPr>
          <w:lang w:val="it-IT"/>
        </w:rPr>
        <w:lastRenderedPageBreak/>
        <w:t>7.</w:t>
      </w:r>
      <w:r w:rsidR="00E85EB4">
        <w:rPr>
          <w:lang w:val="it-IT"/>
        </w:rPr>
        <w:t>5</w:t>
      </w:r>
      <w:r w:rsidR="005A5777">
        <w:rPr>
          <w:lang w:val="it-IT"/>
        </w:rPr>
        <w:t xml:space="preserve"> </w:t>
      </w:r>
      <w:proofErr w:type="spellStart"/>
      <w:r w:rsidR="005A5777">
        <w:rPr>
          <w:lang w:val="it-IT"/>
        </w:rPr>
        <w:t>Verkettung</w:t>
      </w:r>
      <w:proofErr w:type="spellEnd"/>
      <w:r w:rsidR="005A5777">
        <w:rPr>
          <w:lang w:val="it-IT"/>
        </w:rPr>
        <w:t xml:space="preserve"> – </w:t>
      </w:r>
      <w:proofErr w:type="spellStart"/>
      <w:r w:rsidR="005A5777">
        <w:rPr>
          <w:lang w:val="it-IT"/>
        </w:rPr>
        <w:t>Interaktion</w:t>
      </w:r>
      <w:bookmarkEnd w:id="19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5A5777" w:rsidRPr="007D48F7" w14:paraId="3873471D" w14:textId="77777777" w:rsidTr="00D934BA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29E45A91" w14:textId="77777777" w:rsidR="005A5777" w:rsidRPr="007D48F7" w:rsidRDefault="005A5777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bookmarkStart w:id="20" w:name="_Hlk518301664"/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  <w:r w:rsidRPr="00CC4F64">
              <w:rPr>
                <w:rFonts w:ascii="Calibri Light" w:hAnsi="Calibri Light" w:cs="Calibri Light"/>
                <w:sz w:val="32"/>
                <w:szCs w:val="28"/>
              </w:rPr>
              <w:t>Er kann anhand von den o.g. Transformationen die Verkettung von Transformationen erklären.</w:t>
            </w:r>
          </w:p>
        </w:tc>
      </w:tr>
      <w:tr w:rsidR="005A5777" w:rsidRPr="00ED1326" w14:paraId="7CC74475" w14:textId="77777777" w:rsidTr="00D934BA">
        <w:tc>
          <w:tcPr>
            <w:tcW w:w="3569" w:type="dxa"/>
          </w:tcPr>
          <w:p w14:paraId="397C0697" w14:textId="77777777" w:rsidR="005A5777" w:rsidRPr="00ED1326" w:rsidRDefault="005A5777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615ADA3" w14:textId="77777777" w:rsidR="005A5777" w:rsidRPr="00ED1326" w:rsidRDefault="005A5777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8B33DCC" w14:textId="77777777" w:rsidR="005A5777" w:rsidRPr="00ED1326" w:rsidRDefault="005A5777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3F56B76A" w14:textId="77777777" w:rsidR="005A5777" w:rsidRPr="00ED1326" w:rsidRDefault="005A5777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5A5777" w:rsidRPr="007D48F7" w14:paraId="4C977A1E" w14:textId="77777777" w:rsidTr="00D934BA">
        <w:trPr>
          <w:trHeight w:val="4872"/>
        </w:trPr>
        <w:tc>
          <w:tcPr>
            <w:tcW w:w="3569" w:type="dxa"/>
          </w:tcPr>
          <w:p w14:paraId="039A2C60" w14:textId="477DB2DE" w:rsidR="005A5777" w:rsidRPr="007D48F7" w:rsidRDefault="00B101E5" w:rsidP="00D934BA">
            <w:r>
              <w:rPr>
                <w:noProof/>
              </w:rPr>
              <w:drawing>
                <wp:inline distT="0" distB="0" distL="0" distR="0" wp14:anchorId="3C43D407" wp14:editId="0A0D9524">
                  <wp:extent cx="1836355" cy="3275544"/>
                  <wp:effectExtent l="0" t="0" r="0" b="1270"/>
                  <wp:docPr id="211" name="Grafik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6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56" cy="32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14:paraId="74D78BB1" w14:textId="362E4D54" w:rsidR="005A5777" w:rsidRPr="00117A86" w:rsidRDefault="0060204C" w:rsidP="005A5777">
            <w:pPr>
              <w:rPr>
                <w:rFonts w:ascii="Calibri Light" w:hAnsi="Calibri Light" w:cs="Calibri Light"/>
                <w:sz w:val="32"/>
              </w:rPr>
            </w:pPr>
            <w:bookmarkStart w:id="21" w:name="_Hlk528577996"/>
            <w:r>
              <w:rPr>
                <w:rFonts w:ascii="Calibri Light" w:hAnsi="Calibri Light" w:cs="Calibri Light"/>
                <w:sz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</w:rPr>
              <w:t>070</w:t>
            </w:r>
            <w:r w:rsidR="005A5777" w:rsidRPr="00117A86">
              <w:rPr>
                <w:rFonts w:ascii="Calibri Light" w:hAnsi="Calibri Light" w:cs="Calibri Light"/>
                <w:sz w:val="32"/>
              </w:rPr>
              <w:t>50</w:t>
            </w:r>
            <w:r w:rsidR="0008579F">
              <w:rPr>
                <w:rFonts w:ascii="Calibri Light" w:hAnsi="Calibri Light" w:cs="Calibri Light"/>
                <w:sz w:val="32"/>
              </w:rPr>
              <w:t>3</w:t>
            </w:r>
          </w:p>
          <w:p w14:paraId="74580A25" w14:textId="65937CEB" w:rsidR="005A5777" w:rsidRPr="00117A86" w:rsidRDefault="005A5777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4"/>
              </w:rPr>
            </w:pPr>
            <w:r w:rsidRPr="00117A86">
              <w:rPr>
                <w:rFonts w:ascii="Calibri Light" w:hAnsi="Calibri Light" w:cs="Calibri Light"/>
                <w:sz w:val="32"/>
                <w:szCs w:val="24"/>
              </w:rPr>
              <w:t>Wähle eine Transformationsart aus und durchführe diese durch die Schieberegler</w:t>
            </w:r>
            <w:r w:rsidR="00E85EB4">
              <w:rPr>
                <w:rFonts w:ascii="Calibri Light" w:hAnsi="Calibri Light" w:cs="Calibri Light"/>
                <w:sz w:val="32"/>
                <w:szCs w:val="24"/>
              </w:rPr>
              <w:t>.</w:t>
            </w:r>
          </w:p>
          <w:p w14:paraId="67219B4D" w14:textId="7233AE96" w:rsidR="00117A86" w:rsidRPr="00117A86" w:rsidRDefault="00117A8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4"/>
              </w:rPr>
            </w:pPr>
            <w:r w:rsidRPr="00117A86">
              <w:rPr>
                <w:rFonts w:ascii="Calibri Light" w:hAnsi="Calibri Light" w:cs="Calibri Light"/>
                <w:sz w:val="32"/>
                <w:szCs w:val="24"/>
              </w:rPr>
              <w:t xml:space="preserve">Durch </w:t>
            </w:r>
            <w:r w:rsidR="000F45D4">
              <w:rPr>
                <w:rFonts w:ascii="Calibri Light" w:hAnsi="Calibri Light" w:cs="Calibri Light"/>
                <w:sz w:val="32"/>
                <w:szCs w:val="24"/>
              </w:rPr>
              <w:t>die</w:t>
            </w:r>
            <w:r w:rsidRPr="00117A86">
              <w:rPr>
                <w:rFonts w:ascii="Calibri Light" w:hAnsi="Calibri Light" w:cs="Calibri Light"/>
                <w:sz w:val="32"/>
                <w:szCs w:val="24"/>
              </w:rPr>
              <w:t xml:space="preserve"> Button</w:t>
            </w:r>
            <w:r w:rsidR="000F45D4">
              <w:rPr>
                <w:rFonts w:ascii="Calibri Light" w:hAnsi="Calibri Light" w:cs="Calibri Light"/>
                <w:sz w:val="32"/>
                <w:szCs w:val="24"/>
              </w:rPr>
              <w:t>s</w:t>
            </w:r>
            <w:r w:rsidRPr="00117A86">
              <w:rPr>
                <w:rFonts w:ascii="Calibri Light" w:hAnsi="Calibri Light" w:cs="Calibri Light"/>
                <w:sz w:val="32"/>
                <w:szCs w:val="24"/>
              </w:rPr>
              <w:t xml:space="preserve"> kannst Du auch die Reihenfolge ändern.</w:t>
            </w:r>
            <w:bookmarkEnd w:id="21"/>
          </w:p>
        </w:tc>
        <w:tc>
          <w:tcPr>
            <w:tcW w:w="2551" w:type="dxa"/>
          </w:tcPr>
          <w:p w14:paraId="0F4FD236" w14:textId="77777777" w:rsidR="005A5777" w:rsidRPr="00283BF3" w:rsidRDefault="005A5777" w:rsidP="00D934BA">
            <w:r>
              <w:br/>
            </w:r>
          </w:p>
          <w:p w14:paraId="0440110D" w14:textId="77777777" w:rsidR="005A5777" w:rsidRPr="00283BF3" w:rsidRDefault="005A5777" w:rsidP="00D934BA"/>
        </w:tc>
        <w:tc>
          <w:tcPr>
            <w:tcW w:w="3934" w:type="dxa"/>
          </w:tcPr>
          <w:p w14:paraId="5D17BB7C" w14:textId="64F70F70" w:rsidR="005A5777" w:rsidRPr="00931456" w:rsidRDefault="0060204C" w:rsidP="005A5777">
            <w:pPr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32"/>
              </w:rPr>
              <w:t>070</w:t>
            </w:r>
            <w:r w:rsidR="005A5777" w:rsidRPr="00931456">
              <w:rPr>
                <w:rFonts w:ascii="Calibri Light" w:hAnsi="Calibri Light" w:cs="Calibri Light"/>
                <w:sz w:val="32"/>
                <w:szCs w:val="32"/>
              </w:rPr>
              <w:t>502</w:t>
            </w:r>
          </w:p>
          <w:p w14:paraId="6D8A1980" w14:textId="77777777" w:rsidR="005A5777" w:rsidRPr="00931456" w:rsidRDefault="005A5777" w:rsidP="005A5777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Nutzer kann Transformationsart auswählen, die Reihenfolge ändern und mit Schieberegler die Transformation durchführen.</w:t>
            </w:r>
          </w:p>
          <w:p w14:paraId="6DC57E9F" w14:textId="563F7FD4" w:rsidR="005A5777" w:rsidRPr="008D7218" w:rsidRDefault="005A5777" w:rsidP="005A5777">
            <w:pPr>
              <w:rPr>
                <w:rFonts w:ascii="Calibri Light" w:hAnsi="Calibri Light" w:cs="Calibri Light"/>
                <w:szCs w:val="24"/>
              </w:rPr>
            </w:pPr>
          </w:p>
        </w:tc>
      </w:tr>
      <w:bookmarkEnd w:id="20"/>
    </w:tbl>
    <w:p w14:paraId="4723A95B" w14:textId="637EA0B2" w:rsidR="005A5777" w:rsidRDefault="005A5777">
      <w:pPr>
        <w:spacing w:after="160" w:line="259" w:lineRule="auto"/>
        <w:rPr>
          <w:lang w:val="it-IT"/>
        </w:rPr>
      </w:pPr>
    </w:p>
    <w:p w14:paraId="0CBF6402" w14:textId="6545A413" w:rsidR="005A5777" w:rsidRDefault="0093314A" w:rsidP="005A5777">
      <w:pPr>
        <w:pStyle w:val="berschrift1"/>
        <w:rPr>
          <w:lang w:val="it-IT"/>
        </w:rPr>
      </w:pPr>
      <w:bookmarkStart w:id="22" w:name="_Toc529017508"/>
      <w:r>
        <w:rPr>
          <w:lang w:val="it-IT"/>
        </w:rPr>
        <w:lastRenderedPageBreak/>
        <w:t>7.</w:t>
      </w:r>
      <w:r w:rsidR="0008579F">
        <w:rPr>
          <w:lang w:val="it-IT"/>
        </w:rPr>
        <w:t>6</w:t>
      </w:r>
      <w:r w:rsidR="005A5777">
        <w:rPr>
          <w:lang w:val="it-IT"/>
        </w:rPr>
        <w:t xml:space="preserve"> </w:t>
      </w:r>
      <w:proofErr w:type="spellStart"/>
      <w:r w:rsidR="005A5777">
        <w:rPr>
          <w:lang w:val="it-IT"/>
        </w:rPr>
        <w:t>Rasterung</w:t>
      </w:r>
      <w:proofErr w:type="spellEnd"/>
      <w:r w:rsidR="005A5777">
        <w:rPr>
          <w:lang w:val="it-IT"/>
        </w:rPr>
        <w:t xml:space="preserve"> von </w:t>
      </w:r>
      <w:proofErr w:type="spellStart"/>
      <w:r w:rsidR="005A5777">
        <w:rPr>
          <w:lang w:val="it-IT"/>
        </w:rPr>
        <w:t>Vektorgrafiken</w:t>
      </w:r>
      <w:proofErr w:type="spellEnd"/>
      <w:r w:rsidR="00585450">
        <w:rPr>
          <w:lang w:val="it-IT"/>
        </w:rPr>
        <w:t xml:space="preserve"> – </w:t>
      </w:r>
      <w:proofErr w:type="spellStart"/>
      <w:r w:rsidR="00585450">
        <w:rPr>
          <w:lang w:val="it-IT"/>
        </w:rPr>
        <w:t>Erklärung</w:t>
      </w:r>
      <w:bookmarkEnd w:id="22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585450" w:rsidRPr="007D48F7" w14:paraId="23A4AC8E" w14:textId="77777777" w:rsidTr="00D934BA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0901C30E" w14:textId="40BCC257" w:rsidR="00585450" w:rsidRPr="007D48F7" w:rsidRDefault="00585450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  <w:r w:rsidRPr="00585450">
              <w:rPr>
                <w:rFonts w:ascii="Calibri Light" w:hAnsi="Calibri Light" w:cs="Calibri Light"/>
                <w:sz w:val="32"/>
                <w:szCs w:val="28"/>
              </w:rPr>
              <w:t>Der Lernende kennt welche Probleme bei der Rasterung von Vektorgrafiken entstehen können</w:t>
            </w:r>
          </w:p>
        </w:tc>
      </w:tr>
      <w:tr w:rsidR="00585450" w:rsidRPr="00ED1326" w14:paraId="5EFAE7FB" w14:textId="77777777" w:rsidTr="00D934BA">
        <w:tc>
          <w:tcPr>
            <w:tcW w:w="3569" w:type="dxa"/>
          </w:tcPr>
          <w:p w14:paraId="7F7C8D76" w14:textId="77777777" w:rsidR="00585450" w:rsidRPr="00ED1326" w:rsidRDefault="00585450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84BEBD0" w14:textId="77777777" w:rsidR="00585450" w:rsidRPr="00ED1326" w:rsidRDefault="00585450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43A285D2" w14:textId="77777777" w:rsidR="00585450" w:rsidRPr="00ED1326" w:rsidRDefault="00585450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4CF49B69" w14:textId="77777777" w:rsidR="00585450" w:rsidRPr="00ED1326" w:rsidRDefault="00585450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585450" w:rsidRPr="007D48F7" w14:paraId="3F0820A1" w14:textId="77777777" w:rsidTr="00D934BA">
        <w:trPr>
          <w:trHeight w:val="4872"/>
        </w:trPr>
        <w:tc>
          <w:tcPr>
            <w:tcW w:w="3569" w:type="dxa"/>
          </w:tcPr>
          <w:p w14:paraId="5AA2640B" w14:textId="322D9C68" w:rsidR="00585450" w:rsidRPr="007D48F7" w:rsidRDefault="00EC762A" w:rsidP="00D934BA">
            <w:r>
              <w:rPr>
                <w:noProof/>
              </w:rPr>
              <w:drawing>
                <wp:inline distT="0" distB="0" distL="0" distR="0" wp14:anchorId="6BC63E20" wp14:editId="6D2648CD">
                  <wp:extent cx="1933575" cy="3448958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ektorisierung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473" cy="345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14:paraId="22E4EE5D" w14:textId="11635229" w:rsidR="00585450" w:rsidRPr="00690CA2" w:rsidRDefault="00931456" w:rsidP="00D934BA">
            <w:pPr>
              <w:rPr>
                <w:rFonts w:ascii="Calibri Light" w:hAnsi="Calibri Light" w:cs="Calibri Light"/>
                <w:sz w:val="32"/>
                <w:szCs w:val="28"/>
              </w:rPr>
            </w:pPr>
            <w:bookmarkStart w:id="23" w:name="_Hlk528578096"/>
            <w:r>
              <w:rPr>
                <w:rFonts w:ascii="Calibri Light" w:hAnsi="Calibri Light" w:cs="Calibri Light"/>
                <w:sz w:val="3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8"/>
              </w:rPr>
              <w:t>070</w:t>
            </w:r>
            <w:r w:rsidR="0008579F">
              <w:rPr>
                <w:rFonts w:ascii="Calibri Light" w:hAnsi="Calibri Light" w:cs="Calibri Light"/>
                <w:sz w:val="32"/>
                <w:szCs w:val="28"/>
              </w:rPr>
              <w:t>6</w:t>
            </w:r>
            <w:r w:rsidR="00585450" w:rsidRPr="00690CA2">
              <w:rPr>
                <w:rFonts w:ascii="Calibri Light" w:hAnsi="Calibri Light" w:cs="Calibri Light"/>
                <w:sz w:val="32"/>
                <w:szCs w:val="28"/>
              </w:rPr>
              <w:t>01</w:t>
            </w:r>
          </w:p>
          <w:p w14:paraId="43991CA2" w14:textId="7F505548" w:rsidR="00585450" w:rsidRPr="000970A9" w:rsidRDefault="00690CA2" w:rsidP="00D934BA">
            <w:pPr>
              <w:pStyle w:val="Listenabsatz"/>
              <w:ind w:left="0"/>
              <w:rPr>
                <w:rFonts w:ascii="Calibri Light" w:hAnsi="Calibri Light" w:cs="Calibri Light"/>
                <w:szCs w:val="24"/>
                <w:lang w:val="it-IT"/>
              </w:rPr>
            </w:pPr>
            <w:r w:rsidRPr="00690CA2">
              <w:rPr>
                <w:rFonts w:ascii="Calibri Light" w:hAnsi="Calibri Light" w:cs="Calibri Light"/>
                <w:sz w:val="32"/>
                <w:szCs w:val="28"/>
              </w:rPr>
              <w:t xml:space="preserve">Beim Rastern entsteht ein Treppeneffekt, das sogenannte Aliaseffekt. mit Antialiasing wird die </w:t>
            </w:r>
            <w:r w:rsidR="00E85EB4">
              <w:rPr>
                <w:rFonts w:ascii="Calibri Light" w:hAnsi="Calibri Light" w:cs="Calibri Light"/>
                <w:sz w:val="32"/>
                <w:szCs w:val="28"/>
              </w:rPr>
              <w:t>Abstufung der Pixel</w:t>
            </w:r>
            <w:r w:rsidRPr="00690CA2">
              <w:rPr>
                <w:rFonts w:ascii="Calibri Light" w:hAnsi="Calibri Light" w:cs="Calibri Light"/>
                <w:sz w:val="32"/>
                <w:szCs w:val="28"/>
              </w:rPr>
              <w:t xml:space="preserve"> verbessert</w:t>
            </w:r>
            <w:r w:rsidR="008030C0">
              <w:rPr>
                <w:rFonts w:ascii="Calibri Light" w:hAnsi="Calibri Light" w:cs="Calibri Light"/>
                <w:sz w:val="32"/>
                <w:szCs w:val="28"/>
              </w:rPr>
              <w:t>, indem angrenzende Pixel mit Zwischenfarbtönen besetzt werden.</w:t>
            </w:r>
            <w:r w:rsidRPr="00690CA2">
              <w:rPr>
                <w:rFonts w:ascii="Calibri Light" w:hAnsi="Calibri Light" w:cs="Calibri Light"/>
                <w:sz w:val="32"/>
                <w:szCs w:val="28"/>
              </w:rPr>
              <w:t xml:space="preserve"> </w:t>
            </w:r>
            <w:r w:rsidR="008030C0">
              <w:rPr>
                <w:rFonts w:ascii="Calibri Light" w:hAnsi="Calibri Light" w:cs="Calibri Light"/>
                <w:sz w:val="32"/>
                <w:szCs w:val="28"/>
              </w:rPr>
              <w:t>D</w:t>
            </w:r>
            <w:r w:rsidRPr="00690CA2">
              <w:rPr>
                <w:rFonts w:ascii="Calibri Light" w:hAnsi="Calibri Light" w:cs="Calibri Light"/>
                <w:sz w:val="32"/>
                <w:szCs w:val="28"/>
              </w:rPr>
              <w:t xml:space="preserve">as Bild wird </w:t>
            </w:r>
            <w:r w:rsidR="008030C0">
              <w:rPr>
                <w:rFonts w:ascii="Calibri Light" w:hAnsi="Calibri Light" w:cs="Calibri Light"/>
                <w:sz w:val="32"/>
                <w:szCs w:val="28"/>
              </w:rPr>
              <w:t>dadurch aber auch</w:t>
            </w:r>
            <w:r w:rsidRPr="00690CA2">
              <w:rPr>
                <w:rFonts w:ascii="Calibri Light" w:hAnsi="Calibri Light" w:cs="Calibri Light"/>
                <w:sz w:val="32"/>
                <w:szCs w:val="28"/>
              </w:rPr>
              <w:t xml:space="preserve"> unschärfer</w:t>
            </w:r>
            <w:bookmarkEnd w:id="23"/>
          </w:p>
        </w:tc>
        <w:tc>
          <w:tcPr>
            <w:tcW w:w="2551" w:type="dxa"/>
          </w:tcPr>
          <w:p w14:paraId="63EC4B31" w14:textId="77777777" w:rsidR="00585450" w:rsidRPr="00283BF3" w:rsidRDefault="00585450" w:rsidP="00D934BA">
            <w:r>
              <w:br/>
            </w:r>
          </w:p>
          <w:p w14:paraId="7B0D768E" w14:textId="77777777" w:rsidR="00585450" w:rsidRPr="00283BF3" w:rsidRDefault="00585450" w:rsidP="00D934BA"/>
        </w:tc>
        <w:tc>
          <w:tcPr>
            <w:tcW w:w="3934" w:type="dxa"/>
          </w:tcPr>
          <w:p w14:paraId="618AB0CF" w14:textId="10BF2949" w:rsidR="00585450" w:rsidRDefault="00931456" w:rsidP="00690CA2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>
              <w:rPr>
                <w:rFonts w:ascii="Calibri Light" w:hAnsi="Calibri Light" w:cs="Calibri Light"/>
                <w:sz w:val="3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8"/>
              </w:rPr>
              <w:t>070</w:t>
            </w:r>
            <w:r>
              <w:rPr>
                <w:rFonts w:ascii="Calibri Light" w:hAnsi="Calibri Light" w:cs="Calibri Light"/>
                <w:sz w:val="32"/>
                <w:szCs w:val="28"/>
              </w:rPr>
              <w:t>5</w:t>
            </w:r>
            <w:r w:rsidR="00690CA2" w:rsidRPr="00690CA2">
              <w:rPr>
                <w:rFonts w:ascii="Calibri Light" w:hAnsi="Calibri Light" w:cs="Calibri Light"/>
                <w:sz w:val="32"/>
                <w:szCs w:val="28"/>
              </w:rPr>
              <w:t>0</w:t>
            </w:r>
            <w:r w:rsidR="00690CA2">
              <w:rPr>
                <w:rFonts w:ascii="Calibri Light" w:hAnsi="Calibri Light" w:cs="Calibri Light"/>
                <w:sz w:val="32"/>
                <w:szCs w:val="28"/>
              </w:rPr>
              <w:t>1</w:t>
            </w:r>
          </w:p>
          <w:p w14:paraId="0C5C5247" w14:textId="77777777" w:rsidR="00690CA2" w:rsidRDefault="00690CA2" w:rsidP="00690CA2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>
              <w:rPr>
                <w:rFonts w:ascii="Calibri Light" w:hAnsi="Calibri Light" w:cs="Calibri Light"/>
                <w:sz w:val="32"/>
                <w:szCs w:val="28"/>
              </w:rPr>
              <w:t>Es wird eine Animation angezeigt, in der abwechselnd ein Bild mit und ohne Aliaseffekt gezeigt wird.</w:t>
            </w:r>
          </w:p>
          <w:p w14:paraId="492C2EB1" w14:textId="1EB1216F" w:rsidR="00690CA2" w:rsidRPr="00690CA2" w:rsidRDefault="00690CA2" w:rsidP="00690CA2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</w:p>
        </w:tc>
      </w:tr>
    </w:tbl>
    <w:p w14:paraId="6C5FF3EA" w14:textId="1AD61029" w:rsidR="00690CA2" w:rsidRDefault="00F52F40" w:rsidP="00585450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5216" behindDoc="0" locked="0" layoutInCell="1" allowOverlap="1" wp14:anchorId="2FD774C5" wp14:editId="48E3D479">
            <wp:simplePos x="0" y="0"/>
            <wp:positionH relativeFrom="column">
              <wp:posOffset>1489710</wp:posOffset>
            </wp:positionH>
            <wp:positionV relativeFrom="paragraph">
              <wp:posOffset>4328795</wp:posOffset>
            </wp:positionV>
            <wp:extent cx="1066800" cy="1902873"/>
            <wp:effectExtent l="0" t="0" r="0" b="2540"/>
            <wp:wrapNone/>
            <wp:docPr id="229" name="Grafik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Vektorisierung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2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62A">
        <w:rPr>
          <w:noProof/>
          <w:lang w:val="it-IT"/>
        </w:rPr>
        <w:drawing>
          <wp:anchor distT="0" distB="0" distL="114300" distR="114300" simplePos="0" relativeHeight="251784192" behindDoc="0" locked="0" layoutInCell="1" allowOverlap="1" wp14:anchorId="7F1917DC" wp14:editId="38F0FF2F">
            <wp:simplePos x="0" y="0"/>
            <wp:positionH relativeFrom="column">
              <wp:posOffset>70486</wp:posOffset>
            </wp:positionH>
            <wp:positionV relativeFrom="paragraph">
              <wp:posOffset>4329018</wp:posOffset>
            </wp:positionV>
            <wp:extent cx="1066800" cy="1902872"/>
            <wp:effectExtent l="0" t="0" r="0" b="2540"/>
            <wp:wrapNone/>
            <wp:docPr id="228" name="Grafi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Vektorisierung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031" cy="1903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E7F8E" w14:textId="1A7E6BAD" w:rsidR="00690CA2" w:rsidRDefault="00690CA2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15AAA90B" w14:textId="656669BC" w:rsidR="00690CA2" w:rsidRDefault="0093314A" w:rsidP="00690CA2">
      <w:pPr>
        <w:pStyle w:val="berschrift1"/>
        <w:rPr>
          <w:lang w:val="it-IT"/>
        </w:rPr>
      </w:pPr>
      <w:bookmarkStart w:id="24" w:name="_Toc529017509"/>
      <w:r>
        <w:rPr>
          <w:lang w:val="it-IT"/>
        </w:rPr>
        <w:lastRenderedPageBreak/>
        <w:t>7.</w:t>
      </w:r>
      <w:r w:rsidR="0008579F">
        <w:rPr>
          <w:lang w:val="it-IT"/>
        </w:rPr>
        <w:t>6</w:t>
      </w:r>
      <w:r w:rsidR="00690CA2">
        <w:rPr>
          <w:lang w:val="it-IT"/>
        </w:rPr>
        <w:t xml:space="preserve"> </w:t>
      </w:r>
      <w:proofErr w:type="spellStart"/>
      <w:r w:rsidR="00690CA2">
        <w:rPr>
          <w:lang w:val="it-IT"/>
        </w:rPr>
        <w:t>Rasterung</w:t>
      </w:r>
      <w:proofErr w:type="spellEnd"/>
      <w:r w:rsidR="00690CA2">
        <w:rPr>
          <w:lang w:val="it-IT"/>
        </w:rPr>
        <w:t xml:space="preserve"> von </w:t>
      </w:r>
      <w:proofErr w:type="spellStart"/>
      <w:r w:rsidR="00690CA2">
        <w:rPr>
          <w:lang w:val="it-IT"/>
        </w:rPr>
        <w:t>Vektrografiken</w:t>
      </w:r>
      <w:proofErr w:type="spellEnd"/>
      <w:r w:rsidR="00690CA2">
        <w:rPr>
          <w:lang w:val="it-IT"/>
        </w:rPr>
        <w:t xml:space="preserve"> – </w:t>
      </w:r>
      <w:proofErr w:type="spellStart"/>
      <w:r w:rsidR="00690CA2">
        <w:rPr>
          <w:lang w:val="it-IT"/>
        </w:rPr>
        <w:t>Interaktion</w:t>
      </w:r>
      <w:bookmarkEnd w:id="24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690CA2" w:rsidRPr="007D48F7" w14:paraId="0F159AB1" w14:textId="77777777" w:rsidTr="00D934BA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3F11206C" w14:textId="77777777" w:rsidR="00690CA2" w:rsidRPr="007D48F7" w:rsidRDefault="00690CA2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  <w:r w:rsidRPr="00585450">
              <w:rPr>
                <w:rFonts w:ascii="Calibri Light" w:hAnsi="Calibri Light" w:cs="Calibri Light"/>
                <w:sz w:val="32"/>
                <w:szCs w:val="28"/>
              </w:rPr>
              <w:t>Der Lernende kennt welche Probleme bei der Rasterung von Vektorgrafiken entstehen können</w:t>
            </w:r>
          </w:p>
        </w:tc>
      </w:tr>
      <w:tr w:rsidR="00690CA2" w:rsidRPr="00ED1326" w14:paraId="2DCB418F" w14:textId="77777777" w:rsidTr="00D934BA">
        <w:tc>
          <w:tcPr>
            <w:tcW w:w="3569" w:type="dxa"/>
          </w:tcPr>
          <w:p w14:paraId="4ADC2868" w14:textId="77777777" w:rsidR="00690CA2" w:rsidRPr="00ED1326" w:rsidRDefault="00690CA2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B06E8C8" w14:textId="77777777" w:rsidR="00690CA2" w:rsidRPr="00ED1326" w:rsidRDefault="00690CA2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531D3A0A" w14:textId="77777777" w:rsidR="00690CA2" w:rsidRPr="00ED1326" w:rsidRDefault="00690CA2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2348755D" w14:textId="77777777" w:rsidR="00690CA2" w:rsidRPr="00ED1326" w:rsidRDefault="00690CA2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690CA2" w:rsidRPr="007D48F7" w14:paraId="11E94636" w14:textId="77777777" w:rsidTr="00D934BA">
        <w:trPr>
          <w:trHeight w:val="4872"/>
        </w:trPr>
        <w:tc>
          <w:tcPr>
            <w:tcW w:w="3569" w:type="dxa"/>
          </w:tcPr>
          <w:p w14:paraId="699EDD71" w14:textId="7FD4E82B" w:rsidR="00690CA2" w:rsidRPr="007D48F7" w:rsidRDefault="00015741" w:rsidP="00D934BA">
            <w:r>
              <w:rPr>
                <w:noProof/>
              </w:rPr>
              <w:drawing>
                <wp:inline distT="0" distB="0" distL="0" distR="0" wp14:anchorId="25DBA8BE" wp14:editId="5A7140FB">
                  <wp:extent cx="2076450" cy="3703805"/>
                  <wp:effectExtent l="0" t="0" r="0" b="0"/>
                  <wp:docPr id="2" name="Grafik 2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ektorisierung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523" cy="371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14:paraId="0EA237BB" w14:textId="2162DD06" w:rsidR="00690CA2" w:rsidRPr="00690CA2" w:rsidRDefault="00931456" w:rsidP="00D934BA">
            <w:pPr>
              <w:rPr>
                <w:rFonts w:ascii="Calibri Light" w:hAnsi="Calibri Light" w:cs="Calibri Light"/>
                <w:sz w:val="32"/>
                <w:szCs w:val="28"/>
              </w:rPr>
            </w:pPr>
            <w:bookmarkStart w:id="25" w:name="_Hlk528578105"/>
            <w:r>
              <w:rPr>
                <w:rFonts w:ascii="Calibri Light" w:hAnsi="Calibri Light" w:cs="Calibri Light"/>
                <w:sz w:val="3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8"/>
              </w:rPr>
              <w:t>070</w:t>
            </w:r>
            <w:r w:rsidR="0008579F">
              <w:rPr>
                <w:rFonts w:ascii="Calibri Light" w:hAnsi="Calibri Light" w:cs="Calibri Light"/>
                <w:sz w:val="32"/>
                <w:szCs w:val="28"/>
              </w:rPr>
              <w:t>6</w:t>
            </w:r>
            <w:r w:rsidR="00690CA2" w:rsidRPr="00690CA2">
              <w:rPr>
                <w:rFonts w:ascii="Calibri Light" w:hAnsi="Calibri Light" w:cs="Calibri Light"/>
                <w:sz w:val="32"/>
                <w:szCs w:val="28"/>
              </w:rPr>
              <w:t>0</w:t>
            </w:r>
            <w:r w:rsidR="00690CA2">
              <w:rPr>
                <w:rFonts w:ascii="Calibri Light" w:hAnsi="Calibri Light" w:cs="Calibri Light"/>
                <w:sz w:val="32"/>
                <w:szCs w:val="28"/>
              </w:rPr>
              <w:t>2</w:t>
            </w:r>
          </w:p>
          <w:p w14:paraId="0040C832" w14:textId="4FBF7D16" w:rsidR="00690CA2" w:rsidRPr="00E829B1" w:rsidRDefault="00690CA2" w:rsidP="00D934BA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 w:val="32"/>
                <w:szCs w:val="28"/>
              </w:rPr>
              <w:t xml:space="preserve">Verschiebe die Ankerpunkte und schalte das Antialiasing an und aus. </w:t>
            </w:r>
            <w:bookmarkEnd w:id="25"/>
          </w:p>
        </w:tc>
        <w:tc>
          <w:tcPr>
            <w:tcW w:w="2551" w:type="dxa"/>
          </w:tcPr>
          <w:p w14:paraId="504CCFAC" w14:textId="77777777" w:rsidR="00690CA2" w:rsidRPr="00283BF3" w:rsidRDefault="00690CA2" w:rsidP="00D934BA">
            <w:r>
              <w:br/>
            </w:r>
          </w:p>
          <w:p w14:paraId="2DC7EB74" w14:textId="77777777" w:rsidR="00690CA2" w:rsidRPr="00283BF3" w:rsidRDefault="00690CA2" w:rsidP="00D934BA"/>
        </w:tc>
        <w:tc>
          <w:tcPr>
            <w:tcW w:w="3934" w:type="dxa"/>
          </w:tcPr>
          <w:p w14:paraId="69A08D91" w14:textId="10E80F88" w:rsidR="00690CA2" w:rsidRDefault="0093145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>
              <w:rPr>
                <w:rFonts w:ascii="Calibri Light" w:hAnsi="Calibri Light" w:cs="Calibri Light"/>
                <w:sz w:val="3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8"/>
              </w:rPr>
              <w:t>070</w:t>
            </w:r>
            <w:r>
              <w:rPr>
                <w:rFonts w:ascii="Calibri Light" w:hAnsi="Calibri Light" w:cs="Calibri Light"/>
                <w:sz w:val="32"/>
                <w:szCs w:val="28"/>
              </w:rPr>
              <w:t>5</w:t>
            </w:r>
            <w:r w:rsidR="00690CA2" w:rsidRPr="00690CA2">
              <w:rPr>
                <w:rFonts w:ascii="Calibri Light" w:hAnsi="Calibri Light" w:cs="Calibri Light"/>
                <w:sz w:val="32"/>
                <w:szCs w:val="28"/>
              </w:rPr>
              <w:t>0</w:t>
            </w:r>
            <w:r w:rsidR="00690CA2">
              <w:rPr>
                <w:rFonts w:ascii="Calibri Light" w:hAnsi="Calibri Light" w:cs="Calibri Light"/>
                <w:sz w:val="32"/>
                <w:szCs w:val="28"/>
              </w:rPr>
              <w:t>2</w:t>
            </w:r>
          </w:p>
          <w:p w14:paraId="44628085" w14:textId="5401108E" w:rsidR="00690CA2" w:rsidRPr="00690CA2" w:rsidRDefault="00690CA2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Der Nutzer verschiebt Ankerpunkte, die die Konturlinien einer Figur bewegen und kann das Antialiasing an- und ausschalten.</w:t>
            </w:r>
          </w:p>
        </w:tc>
      </w:tr>
    </w:tbl>
    <w:p w14:paraId="77381F2E" w14:textId="3A70DB6F" w:rsidR="00690CA2" w:rsidRPr="00690CA2" w:rsidRDefault="00015741" w:rsidP="00690CA2">
      <w:pPr>
        <w:rPr>
          <w:lang w:val="it-IT"/>
        </w:rPr>
      </w:pPr>
      <w:r>
        <w:rPr>
          <w:rFonts w:ascii="Calibri Light" w:hAnsi="Calibri Light" w:cs="Calibri Light"/>
          <w:noProof/>
          <w:sz w:val="32"/>
          <w:szCs w:val="28"/>
        </w:rPr>
        <w:drawing>
          <wp:anchor distT="0" distB="0" distL="114300" distR="114300" simplePos="0" relativeHeight="251787264" behindDoc="0" locked="0" layoutInCell="1" allowOverlap="1" wp14:anchorId="4B1855A0" wp14:editId="566875C9">
            <wp:simplePos x="0" y="0"/>
            <wp:positionH relativeFrom="column">
              <wp:posOffset>1489710</wp:posOffset>
            </wp:positionH>
            <wp:positionV relativeFrom="paragraph">
              <wp:posOffset>4521200</wp:posOffset>
            </wp:positionV>
            <wp:extent cx="1031875" cy="1839663"/>
            <wp:effectExtent l="0" t="0" r="0" b="8255"/>
            <wp:wrapNone/>
            <wp:docPr id="231" name="Grafi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1839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Cs w:val="24"/>
        </w:rPr>
        <w:drawing>
          <wp:anchor distT="0" distB="0" distL="114300" distR="114300" simplePos="0" relativeHeight="251786240" behindDoc="0" locked="0" layoutInCell="1" allowOverlap="1" wp14:anchorId="710E9864" wp14:editId="65FECC23">
            <wp:simplePos x="0" y="0"/>
            <wp:positionH relativeFrom="column">
              <wp:posOffset>299085</wp:posOffset>
            </wp:positionH>
            <wp:positionV relativeFrom="paragraph">
              <wp:posOffset>4523105</wp:posOffset>
            </wp:positionV>
            <wp:extent cx="1032393" cy="1841500"/>
            <wp:effectExtent l="0" t="0" r="0" b="6350"/>
            <wp:wrapNone/>
            <wp:docPr id="230" name="Grafik 230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Vektorisierung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393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90398" w14:textId="071A43E0" w:rsidR="00690CA2" w:rsidRDefault="00690CA2" w:rsidP="00690CA2">
      <w:pPr>
        <w:pStyle w:val="berschrift1"/>
        <w:rPr>
          <w:lang w:val="it-IT"/>
        </w:rPr>
      </w:pPr>
      <w:r>
        <w:rPr>
          <w:lang w:val="it-IT"/>
        </w:rPr>
        <w:br w:type="page"/>
      </w:r>
    </w:p>
    <w:p w14:paraId="466ADEF1" w14:textId="0ECDE814" w:rsidR="00690CA2" w:rsidRDefault="00854F01" w:rsidP="00690CA2">
      <w:pPr>
        <w:pStyle w:val="berschrift1"/>
        <w:rPr>
          <w:lang w:val="it-IT"/>
        </w:rPr>
      </w:pPr>
      <w:bookmarkStart w:id="26" w:name="_Toc529017510"/>
      <w:r>
        <w:rPr>
          <w:noProof/>
          <w:lang w:val="it-IT"/>
        </w:rPr>
        <w:lastRenderedPageBreak/>
        <w:drawing>
          <wp:anchor distT="0" distB="0" distL="114300" distR="114300" simplePos="0" relativeHeight="251791360" behindDoc="0" locked="0" layoutInCell="1" allowOverlap="1" wp14:anchorId="43C46B39" wp14:editId="4DF6857C">
            <wp:simplePos x="0" y="0"/>
            <wp:positionH relativeFrom="column">
              <wp:posOffset>3909060</wp:posOffset>
            </wp:positionH>
            <wp:positionV relativeFrom="paragraph">
              <wp:posOffset>4499610</wp:posOffset>
            </wp:positionV>
            <wp:extent cx="1171575" cy="2089150"/>
            <wp:effectExtent l="0" t="0" r="0" b="6350"/>
            <wp:wrapNone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Vektorisierung00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9312" behindDoc="0" locked="0" layoutInCell="1" allowOverlap="1" wp14:anchorId="47F08C15" wp14:editId="17F28575">
            <wp:simplePos x="0" y="0"/>
            <wp:positionH relativeFrom="column">
              <wp:posOffset>1299210</wp:posOffset>
            </wp:positionH>
            <wp:positionV relativeFrom="paragraph">
              <wp:posOffset>4496435</wp:posOffset>
            </wp:positionV>
            <wp:extent cx="1170940" cy="2089150"/>
            <wp:effectExtent l="0" t="0" r="0" b="6350"/>
            <wp:wrapNone/>
            <wp:docPr id="234" name="Grafik 234" descr="Ein Bild, das Eisvogel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Vektorisierung00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90336" behindDoc="0" locked="0" layoutInCell="1" allowOverlap="1" wp14:anchorId="45ABFAA2" wp14:editId="456A3EA8">
            <wp:simplePos x="0" y="0"/>
            <wp:positionH relativeFrom="column">
              <wp:posOffset>2604135</wp:posOffset>
            </wp:positionH>
            <wp:positionV relativeFrom="paragraph">
              <wp:posOffset>4495800</wp:posOffset>
            </wp:positionV>
            <wp:extent cx="1173480" cy="2093595"/>
            <wp:effectExtent l="0" t="0" r="7620" b="1905"/>
            <wp:wrapNone/>
            <wp:docPr id="235" name="Grafi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Vektorisierung003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8288" behindDoc="0" locked="0" layoutInCell="1" allowOverlap="1" wp14:anchorId="01800C24" wp14:editId="422A0188">
            <wp:simplePos x="0" y="0"/>
            <wp:positionH relativeFrom="column">
              <wp:posOffset>3810</wp:posOffset>
            </wp:positionH>
            <wp:positionV relativeFrom="paragraph">
              <wp:posOffset>4500738</wp:posOffset>
            </wp:positionV>
            <wp:extent cx="1171575" cy="2089150"/>
            <wp:effectExtent l="0" t="0" r="0" b="6350"/>
            <wp:wrapNone/>
            <wp:docPr id="233" name="Grafik 233" descr="Ein Bild, das Eisvogel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Vektorisierung00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14A">
        <w:rPr>
          <w:lang w:val="it-IT"/>
        </w:rPr>
        <w:t>7.</w:t>
      </w:r>
      <w:r w:rsidR="0008579F">
        <w:rPr>
          <w:lang w:val="it-IT"/>
        </w:rPr>
        <w:t>7</w:t>
      </w:r>
      <w:r w:rsidR="00690CA2">
        <w:rPr>
          <w:lang w:val="it-IT"/>
        </w:rPr>
        <w:t xml:space="preserve"> </w:t>
      </w:r>
      <w:proofErr w:type="spellStart"/>
      <w:r w:rsidR="00690CA2">
        <w:rPr>
          <w:lang w:val="it-IT"/>
        </w:rPr>
        <w:t>Vektorisierung</w:t>
      </w:r>
      <w:proofErr w:type="spellEnd"/>
      <w:r w:rsidR="00690CA2">
        <w:rPr>
          <w:lang w:val="it-IT"/>
        </w:rPr>
        <w:t xml:space="preserve"> von </w:t>
      </w:r>
      <w:proofErr w:type="spellStart"/>
      <w:r w:rsidR="00690CA2">
        <w:rPr>
          <w:lang w:val="it-IT"/>
        </w:rPr>
        <w:t>Rastergrafiken</w:t>
      </w:r>
      <w:proofErr w:type="spellEnd"/>
      <w:r w:rsidR="00690CA2">
        <w:rPr>
          <w:lang w:val="it-IT"/>
        </w:rPr>
        <w:t xml:space="preserve"> - </w:t>
      </w:r>
      <w:proofErr w:type="spellStart"/>
      <w:r w:rsidR="00690CA2">
        <w:rPr>
          <w:lang w:val="it-IT"/>
        </w:rPr>
        <w:t>Erklärung</w:t>
      </w:r>
      <w:bookmarkEnd w:id="26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ayout w:type="fixed"/>
        <w:tblLook w:val="04A0" w:firstRow="1" w:lastRow="0" w:firstColumn="1" w:lastColumn="0" w:noHBand="0" w:noVBand="1"/>
      </w:tblPr>
      <w:tblGrid>
        <w:gridCol w:w="3287"/>
        <w:gridCol w:w="4363"/>
        <w:gridCol w:w="3997"/>
        <w:gridCol w:w="2630"/>
      </w:tblGrid>
      <w:tr w:rsidR="0020057E" w:rsidRPr="007D48F7" w14:paraId="58F3B7E0" w14:textId="77777777" w:rsidTr="00C30F4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D12E54D" w14:textId="3D48225F" w:rsidR="0020057E" w:rsidRPr="007D48F7" w:rsidRDefault="0020057E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  <w:r w:rsidR="004E0CC8" w:rsidRPr="004E0CC8">
              <w:rPr>
                <w:rFonts w:ascii="Calibri Light" w:hAnsi="Calibri Light" w:cs="Calibri Light"/>
                <w:sz w:val="32"/>
                <w:szCs w:val="32"/>
              </w:rPr>
              <w:t>Der Lernende kennt welche Probleme beim Vektorisieren von Rastergrafiken entstehen können</w:t>
            </w:r>
          </w:p>
        </w:tc>
      </w:tr>
      <w:tr w:rsidR="0020057E" w:rsidRPr="00ED1326" w14:paraId="6F18A126" w14:textId="77777777" w:rsidTr="00C30F4B">
        <w:tc>
          <w:tcPr>
            <w:tcW w:w="3287" w:type="dxa"/>
          </w:tcPr>
          <w:p w14:paraId="18E204CA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363" w:type="dxa"/>
          </w:tcPr>
          <w:p w14:paraId="31DE68E3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3997" w:type="dxa"/>
          </w:tcPr>
          <w:p w14:paraId="3C6AAC73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630" w:type="dxa"/>
          </w:tcPr>
          <w:p w14:paraId="63668567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0057E" w:rsidRPr="007D48F7" w14:paraId="652C6D83" w14:textId="77777777" w:rsidTr="00C30F4B">
        <w:trPr>
          <w:trHeight w:val="4872"/>
        </w:trPr>
        <w:tc>
          <w:tcPr>
            <w:tcW w:w="3287" w:type="dxa"/>
          </w:tcPr>
          <w:p w14:paraId="1EEB1BC1" w14:textId="6A98F751" w:rsidR="0020057E" w:rsidRPr="007D48F7" w:rsidRDefault="00C30F4B" w:rsidP="00D934BA">
            <w:r>
              <w:rPr>
                <w:noProof/>
              </w:rPr>
              <w:drawing>
                <wp:inline distT="0" distB="0" distL="0" distR="0" wp14:anchorId="0954C562" wp14:editId="0CC5A327">
                  <wp:extent cx="1901027" cy="3390900"/>
                  <wp:effectExtent l="0" t="0" r="4445" b="0"/>
                  <wp:docPr id="232" name="Grafik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Vektorisierung004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093" cy="339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3" w:type="dxa"/>
          </w:tcPr>
          <w:p w14:paraId="121B7FA6" w14:textId="4B2B4C06" w:rsidR="0020057E" w:rsidRPr="00931456" w:rsidRDefault="0008579F" w:rsidP="00D934BA">
            <w:pPr>
              <w:pStyle w:val="Listenabsatz"/>
              <w:ind w:left="0"/>
              <w:rPr>
                <w:rFonts w:ascii="Calibri Light" w:hAnsi="Calibri Light" w:cs="Calibri Light"/>
                <w:sz w:val="28"/>
                <w:szCs w:val="28"/>
              </w:rPr>
            </w:pPr>
            <w:bookmarkStart w:id="27" w:name="_Hlk528578118"/>
            <w:r>
              <w:rPr>
                <w:rFonts w:ascii="Calibri Light" w:hAnsi="Calibri Light" w:cs="Calibri Light"/>
                <w:sz w:val="28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28"/>
                <w:szCs w:val="28"/>
              </w:rPr>
              <w:t>070</w:t>
            </w:r>
            <w:r>
              <w:rPr>
                <w:rFonts w:ascii="Calibri Light" w:hAnsi="Calibri Light" w:cs="Calibri Light"/>
                <w:sz w:val="28"/>
                <w:szCs w:val="28"/>
              </w:rPr>
              <w:t>7</w:t>
            </w:r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>01</w:t>
            </w:r>
          </w:p>
          <w:p w14:paraId="38024A55" w14:textId="686EE302" w:rsidR="00775157" w:rsidRDefault="00850C4F" w:rsidP="004E0CC8">
            <w:pPr>
              <w:pStyle w:val="Listenabsatz"/>
              <w:ind w:left="0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Manchmal ist es sinnvoll, ein Rastergrafik in eine Vektorgrafik umzuwandeln.</w:t>
            </w:r>
            <w:r>
              <w:rPr>
                <w:rFonts w:ascii="Calibri Light" w:hAnsi="Calibri Light" w:cs="Calibri Light"/>
                <w:sz w:val="28"/>
                <w:szCs w:val="28"/>
              </w:rPr>
              <w:br/>
            </w:r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>Oft wird</w:t>
            </w:r>
            <w:r w:rsidR="000970A9">
              <w:rPr>
                <w:rFonts w:ascii="Calibri Light" w:hAnsi="Calibri Light" w:cs="Calibri Light"/>
                <w:sz w:val="28"/>
                <w:szCs w:val="28"/>
              </w:rPr>
              <w:t xml:space="preserve"> für die </w:t>
            </w:r>
            <w:proofErr w:type="spellStart"/>
            <w:r w:rsidR="000970A9">
              <w:rPr>
                <w:rFonts w:ascii="Calibri Light" w:hAnsi="Calibri Light" w:cs="Calibri Light"/>
                <w:sz w:val="28"/>
                <w:szCs w:val="28"/>
              </w:rPr>
              <w:t>Vektorisierung</w:t>
            </w:r>
            <w:proofErr w:type="spellEnd"/>
            <w:r w:rsidR="00775157">
              <w:rPr>
                <w:rFonts w:ascii="Calibri Light" w:hAnsi="Calibri Light" w:cs="Calibri Light"/>
                <w:sz w:val="28"/>
                <w:szCs w:val="28"/>
              </w:rPr>
              <w:t xml:space="preserve"> von Rastergrafiken</w:t>
            </w:r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 xml:space="preserve"> das </w:t>
            </w:r>
            <w:proofErr w:type="spellStart"/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>Tracen</w:t>
            </w:r>
            <w:proofErr w:type="spellEnd"/>
            <w:r w:rsidR="00824DD6">
              <w:rPr>
                <w:rFonts w:ascii="Calibri Light" w:hAnsi="Calibri Light" w:cs="Calibri Light"/>
                <w:sz w:val="28"/>
                <w:szCs w:val="28"/>
              </w:rPr>
              <w:t xml:space="preserve">, also das </w:t>
            </w:r>
            <w:r w:rsidR="00775157">
              <w:rPr>
                <w:rFonts w:ascii="Calibri Light" w:hAnsi="Calibri Light" w:cs="Calibri Light"/>
                <w:sz w:val="28"/>
                <w:szCs w:val="28"/>
              </w:rPr>
              <w:t>co</w:t>
            </w:r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>mputergesteuerte Vektorisieren eines Bildes</w:t>
            </w:r>
            <w:r w:rsidR="00824DD6">
              <w:rPr>
                <w:rFonts w:ascii="Calibri Light" w:hAnsi="Calibri Light" w:cs="Calibri Light"/>
                <w:sz w:val="28"/>
                <w:szCs w:val="28"/>
              </w:rPr>
              <w:t xml:space="preserve">, </w:t>
            </w:r>
            <w:r w:rsidR="00824DD6" w:rsidRPr="00931456">
              <w:rPr>
                <w:rFonts w:ascii="Calibri Light" w:hAnsi="Calibri Light" w:cs="Calibri Light"/>
                <w:sz w:val="28"/>
                <w:szCs w:val="28"/>
              </w:rPr>
              <w:t>verwende</w:t>
            </w:r>
            <w:r w:rsidR="00824DD6">
              <w:rPr>
                <w:rFonts w:ascii="Calibri Light" w:hAnsi="Calibri Light" w:cs="Calibri Light"/>
                <w:sz w:val="28"/>
                <w:szCs w:val="28"/>
              </w:rPr>
              <w:t>t</w:t>
            </w:r>
            <w:r w:rsidR="004E0CC8" w:rsidRPr="00931456">
              <w:rPr>
                <w:rFonts w:ascii="Calibri Light" w:hAnsi="Calibri Light" w:cs="Calibri Light"/>
                <w:sz w:val="28"/>
                <w:szCs w:val="28"/>
              </w:rPr>
              <w:t>.</w:t>
            </w:r>
          </w:p>
          <w:p w14:paraId="1A76B36A" w14:textId="77777777" w:rsidR="00EE3D1C" w:rsidRDefault="00EE3D1C" w:rsidP="004E0CC8">
            <w:pPr>
              <w:pStyle w:val="Listenabsatz"/>
              <w:ind w:left="0"/>
              <w:rPr>
                <w:rFonts w:ascii="Calibri Light" w:hAnsi="Calibri Light" w:cs="Calibri Light"/>
                <w:sz w:val="28"/>
                <w:szCs w:val="28"/>
              </w:rPr>
            </w:pPr>
          </w:p>
          <w:p w14:paraId="4E14333B" w14:textId="7B94CFBF" w:rsidR="004E0CC8" w:rsidRPr="00931456" w:rsidRDefault="004E0CC8" w:rsidP="004E0CC8">
            <w:pPr>
              <w:pStyle w:val="Listenabsatz"/>
              <w:ind w:left="0"/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>Leider ist das Ergebnis oft nicht zufriedenstellend</w:t>
            </w:r>
            <w:r w:rsidR="00946901">
              <w:rPr>
                <w:rFonts w:ascii="Calibri Light" w:hAnsi="Calibri Light" w:cs="Calibri Light"/>
                <w:sz w:val="28"/>
                <w:szCs w:val="28"/>
              </w:rPr>
              <w:t xml:space="preserve"> und benötigt eine Anpassung des Ergebnisses.</w:t>
            </w:r>
          </w:p>
          <w:p w14:paraId="77FE381F" w14:textId="7D10D98B" w:rsidR="004E0CC8" w:rsidRPr="00931456" w:rsidRDefault="004E0CC8" w:rsidP="004E0CC8">
            <w:pPr>
              <w:pStyle w:val="Listenabsatz"/>
              <w:ind w:left="0"/>
              <w:rPr>
                <w:rFonts w:ascii="Calibri Light" w:hAnsi="Calibri Light" w:cs="Calibri Light"/>
                <w:sz w:val="28"/>
                <w:szCs w:val="28"/>
              </w:rPr>
            </w:pPr>
            <w:r w:rsidRPr="00931456">
              <w:rPr>
                <w:rFonts w:ascii="Calibri Light" w:hAnsi="Calibri Light" w:cs="Calibri Light"/>
                <w:sz w:val="28"/>
                <w:szCs w:val="28"/>
              </w:rPr>
              <w:t xml:space="preserve">Deswegen Bevorzugen die meisten Grafiker die Rastergrafiken </w:t>
            </w:r>
            <w:r w:rsidR="00946901">
              <w:rPr>
                <w:rFonts w:ascii="Calibri Light" w:hAnsi="Calibri Light" w:cs="Calibri Light"/>
                <w:sz w:val="28"/>
                <w:szCs w:val="28"/>
              </w:rPr>
              <w:t xml:space="preserve">direkt </w:t>
            </w:r>
            <w:r w:rsidRPr="00931456">
              <w:rPr>
                <w:rFonts w:ascii="Calibri Light" w:hAnsi="Calibri Light" w:cs="Calibri Light"/>
                <w:sz w:val="28"/>
                <w:szCs w:val="28"/>
              </w:rPr>
              <w:t>per Hand nachzuzeichnen.</w:t>
            </w:r>
          </w:p>
          <w:bookmarkEnd w:id="27"/>
          <w:p w14:paraId="26046149" w14:textId="18947364" w:rsidR="004E0CC8" w:rsidRPr="00E829B1" w:rsidRDefault="004E0CC8" w:rsidP="00D934BA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</w:p>
        </w:tc>
        <w:tc>
          <w:tcPr>
            <w:tcW w:w="3997" w:type="dxa"/>
          </w:tcPr>
          <w:p w14:paraId="07D8C5C2" w14:textId="77777777" w:rsidR="00C30F4B" w:rsidRDefault="00C30F4B" w:rsidP="00D934BA">
            <w:r>
              <w:t xml:space="preserve">Quelle: </w:t>
            </w:r>
          </w:p>
          <w:p w14:paraId="11150650" w14:textId="5BB54F80" w:rsidR="0020057E" w:rsidRPr="00283BF3" w:rsidRDefault="00C30F4B" w:rsidP="00D934BA">
            <w:r w:rsidRPr="00C30F4B">
              <w:t>https://helpx.adobe.com/illustrator/using/image-trace.html</w:t>
            </w:r>
            <w:r w:rsidR="0020057E">
              <w:br/>
            </w:r>
          </w:p>
          <w:p w14:paraId="6E9FE7E7" w14:textId="77777777" w:rsidR="0020057E" w:rsidRPr="00283BF3" w:rsidRDefault="0020057E" w:rsidP="00D934BA"/>
        </w:tc>
        <w:tc>
          <w:tcPr>
            <w:tcW w:w="2630" w:type="dxa"/>
          </w:tcPr>
          <w:p w14:paraId="0689BA88" w14:textId="7DD200DB" w:rsidR="0020057E" w:rsidRPr="00931456" w:rsidRDefault="0093145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32"/>
              </w:rPr>
              <w:t>070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>6</w:t>
            </w:r>
            <w:r w:rsidR="004E0CC8" w:rsidRPr="00931456">
              <w:rPr>
                <w:rFonts w:ascii="Calibri Light" w:hAnsi="Calibri Light" w:cs="Calibri Light"/>
                <w:sz w:val="32"/>
                <w:szCs w:val="32"/>
              </w:rPr>
              <w:t>01</w:t>
            </w:r>
          </w:p>
          <w:p w14:paraId="3EE18876" w14:textId="6EEFAEDF" w:rsidR="004E0CC8" w:rsidRPr="00931456" w:rsidRDefault="00BD5AE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32"/>
              </w:rPr>
            </w:pPr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Bilderreihe </w:t>
            </w:r>
            <w:proofErr w:type="spellStart"/>
            <w:r w:rsidRPr="00931456">
              <w:rPr>
                <w:rFonts w:ascii="Calibri Light" w:hAnsi="Calibri Light" w:cs="Calibri Light"/>
                <w:sz w:val="32"/>
                <w:szCs w:val="32"/>
              </w:rPr>
              <w:t>Tracen</w:t>
            </w:r>
            <w:proofErr w:type="spellEnd"/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 (Siehe Quelle) wird als </w:t>
            </w:r>
            <w:r w:rsidR="00931456" w:rsidRPr="00931456">
              <w:rPr>
                <w:rFonts w:ascii="Calibri Light" w:hAnsi="Calibri Light" w:cs="Calibri Light"/>
                <w:sz w:val="32"/>
                <w:szCs w:val="32"/>
              </w:rPr>
              <w:t>Animation</w:t>
            </w:r>
            <w:r w:rsidRPr="00931456">
              <w:rPr>
                <w:rFonts w:ascii="Calibri Light" w:hAnsi="Calibri Light" w:cs="Calibri Light"/>
                <w:sz w:val="32"/>
                <w:szCs w:val="32"/>
              </w:rPr>
              <w:t xml:space="preserve"> dargestellt</w:t>
            </w:r>
          </w:p>
          <w:p w14:paraId="4BFDDDA2" w14:textId="29F5343B" w:rsidR="00BD5AE6" w:rsidRPr="00690CA2" w:rsidRDefault="00BD5AE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</w:p>
        </w:tc>
      </w:tr>
    </w:tbl>
    <w:p w14:paraId="64D7AFAB" w14:textId="468224B4" w:rsidR="0020057E" w:rsidRDefault="0093314A" w:rsidP="00690CA2">
      <w:pPr>
        <w:pStyle w:val="berschrift1"/>
        <w:rPr>
          <w:lang w:val="it-IT"/>
        </w:rPr>
      </w:pPr>
      <w:bookmarkStart w:id="28" w:name="_Toc529017511"/>
      <w:r>
        <w:rPr>
          <w:lang w:val="it-IT"/>
        </w:rPr>
        <w:lastRenderedPageBreak/>
        <w:t>7.</w:t>
      </w:r>
      <w:r w:rsidR="00D12C94">
        <w:rPr>
          <w:lang w:val="it-IT"/>
        </w:rPr>
        <w:t>7</w:t>
      </w:r>
      <w:r w:rsidR="00690CA2">
        <w:rPr>
          <w:lang w:val="it-IT"/>
        </w:rPr>
        <w:t xml:space="preserve"> </w:t>
      </w:r>
      <w:proofErr w:type="spellStart"/>
      <w:r w:rsidR="00690CA2">
        <w:rPr>
          <w:lang w:val="it-IT"/>
        </w:rPr>
        <w:t>Vektorisierung</w:t>
      </w:r>
      <w:proofErr w:type="spellEnd"/>
      <w:r w:rsidR="00690CA2">
        <w:rPr>
          <w:lang w:val="it-IT"/>
        </w:rPr>
        <w:t xml:space="preserve"> von </w:t>
      </w:r>
      <w:proofErr w:type="spellStart"/>
      <w:r w:rsidR="00690CA2">
        <w:rPr>
          <w:lang w:val="it-IT"/>
        </w:rPr>
        <w:t>Rastergrafiken</w:t>
      </w:r>
      <w:proofErr w:type="spellEnd"/>
      <w:r w:rsidR="00690CA2">
        <w:rPr>
          <w:lang w:val="it-IT"/>
        </w:rPr>
        <w:t xml:space="preserve"> </w:t>
      </w:r>
      <w:r w:rsidR="0020057E">
        <w:rPr>
          <w:lang w:val="it-IT"/>
        </w:rPr>
        <w:t>–</w:t>
      </w:r>
      <w:r w:rsidR="00690CA2">
        <w:rPr>
          <w:lang w:val="it-IT"/>
        </w:rPr>
        <w:t xml:space="preserve"> </w:t>
      </w:r>
      <w:proofErr w:type="spellStart"/>
      <w:r w:rsidR="00690CA2">
        <w:rPr>
          <w:lang w:val="it-IT"/>
        </w:rPr>
        <w:t>Interaktion</w:t>
      </w:r>
      <w:bookmarkEnd w:id="28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20057E" w:rsidRPr="007D48F7" w14:paraId="0D366C80" w14:textId="77777777" w:rsidTr="00D934BA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3832BAD6" w14:textId="3184BD33" w:rsidR="0020057E" w:rsidRPr="007D48F7" w:rsidRDefault="0020057E" w:rsidP="00D934BA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</w:t>
            </w:r>
            <w:r w:rsidRPr="002E402E">
              <w:rPr>
                <w:rFonts w:cstheme="majorHAnsi"/>
                <w:b/>
                <w:sz w:val="32"/>
                <w:szCs w:val="32"/>
              </w:rPr>
              <w:t>:</w:t>
            </w:r>
            <w:r w:rsidRPr="002E402E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="004E0CC8" w:rsidRPr="004E0CC8">
              <w:rPr>
                <w:rFonts w:eastAsiaTheme="majorEastAsia" w:cstheme="majorHAnsi"/>
                <w:sz w:val="32"/>
                <w:szCs w:val="32"/>
              </w:rPr>
              <w:t>Der Lernende kennt welche Probleme beim Vektorisieren von Rastergrafiken entstehen können</w:t>
            </w:r>
            <w:r w:rsidRPr="002E402E">
              <w:rPr>
                <w:sz w:val="32"/>
                <w:szCs w:val="32"/>
              </w:rPr>
              <w:t xml:space="preserve"> </w:t>
            </w:r>
            <w:r w:rsidRPr="002E402E">
              <w:rPr>
                <w:rFonts w:ascii="Calibri Light" w:hAnsi="Calibri Light" w:cs="Calibri Light"/>
                <w:sz w:val="32"/>
                <w:szCs w:val="32"/>
              </w:rPr>
              <w:t xml:space="preserve"> </w:t>
            </w:r>
          </w:p>
        </w:tc>
      </w:tr>
      <w:tr w:rsidR="0020057E" w:rsidRPr="00ED1326" w14:paraId="4080772B" w14:textId="77777777" w:rsidTr="00D934BA">
        <w:tc>
          <w:tcPr>
            <w:tcW w:w="3569" w:type="dxa"/>
          </w:tcPr>
          <w:p w14:paraId="7BED2C49" w14:textId="45E3C9A2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54C8D8CA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3831A95B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43AD815" w14:textId="77777777" w:rsidR="0020057E" w:rsidRPr="00ED1326" w:rsidRDefault="0020057E" w:rsidP="00D934BA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0057E" w:rsidRPr="007D48F7" w14:paraId="1E753DD0" w14:textId="77777777" w:rsidTr="00D934BA">
        <w:trPr>
          <w:trHeight w:val="4872"/>
        </w:trPr>
        <w:tc>
          <w:tcPr>
            <w:tcW w:w="3569" w:type="dxa"/>
          </w:tcPr>
          <w:p w14:paraId="1B6888C9" w14:textId="4F7943BC" w:rsidR="0020057E" w:rsidRPr="007D48F7" w:rsidRDefault="00C30F4B" w:rsidP="00D934BA">
            <w:r>
              <w:rPr>
                <w:noProof/>
              </w:rPr>
              <w:drawing>
                <wp:inline distT="0" distB="0" distL="0" distR="0" wp14:anchorId="6E918572" wp14:editId="123EE8C9">
                  <wp:extent cx="1647825" cy="2939258"/>
                  <wp:effectExtent l="0" t="0" r="0" b="0"/>
                  <wp:docPr id="237" name="Grafik 237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Vektorisierung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2" cy="294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14:paraId="2CD5C4E3" w14:textId="145F8A36" w:rsidR="0020057E" w:rsidRDefault="0008579F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4"/>
              </w:rPr>
            </w:pPr>
            <w:bookmarkStart w:id="29" w:name="_Hlk528578130"/>
            <w:r>
              <w:rPr>
                <w:rFonts w:ascii="Calibri Light" w:hAnsi="Calibri Light" w:cs="Calibri Light"/>
                <w:sz w:val="32"/>
                <w:szCs w:val="24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4"/>
              </w:rPr>
              <w:t>070</w:t>
            </w:r>
            <w:r>
              <w:rPr>
                <w:rFonts w:ascii="Calibri Light" w:hAnsi="Calibri Light" w:cs="Calibri Light"/>
                <w:sz w:val="32"/>
                <w:szCs w:val="24"/>
              </w:rPr>
              <w:t>8</w:t>
            </w:r>
            <w:r w:rsidR="004E0CC8" w:rsidRPr="004E0CC8">
              <w:rPr>
                <w:rFonts w:ascii="Calibri Light" w:hAnsi="Calibri Light" w:cs="Calibri Light"/>
                <w:sz w:val="32"/>
                <w:szCs w:val="24"/>
              </w:rPr>
              <w:t>02</w:t>
            </w:r>
          </w:p>
          <w:p w14:paraId="14544A88" w14:textId="19142213" w:rsidR="004E0CC8" w:rsidRPr="00E829B1" w:rsidRDefault="004E0CC8" w:rsidP="00D934BA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 w:rsidRPr="004E0CC8">
              <w:rPr>
                <w:rFonts w:ascii="Calibri Light" w:hAnsi="Calibri Light" w:cs="Calibri Light"/>
                <w:sz w:val="32"/>
                <w:szCs w:val="24"/>
              </w:rPr>
              <w:t xml:space="preserve">Verändere </w:t>
            </w:r>
            <w:r w:rsidR="00BD5AE6">
              <w:rPr>
                <w:rFonts w:ascii="Calibri Light" w:hAnsi="Calibri Light" w:cs="Calibri Light"/>
                <w:sz w:val="32"/>
                <w:szCs w:val="24"/>
              </w:rPr>
              <w:t xml:space="preserve">die Qualität des </w:t>
            </w:r>
            <w:proofErr w:type="spellStart"/>
            <w:r w:rsidR="00BD5AE6">
              <w:rPr>
                <w:rFonts w:ascii="Calibri Light" w:hAnsi="Calibri Light" w:cs="Calibri Light"/>
                <w:sz w:val="32"/>
                <w:szCs w:val="24"/>
              </w:rPr>
              <w:t>Tracens</w:t>
            </w:r>
            <w:proofErr w:type="spellEnd"/>
            <w:r w:rsidR="00BD5AE6">
              <w:rPr>
                <w:rFonts w:ascii="Calibri Light" w:hAnsi="Calibri Light" w:cs="Calibri Light"/>
                <w:sz w:val="32"/>
                <w:szCs w:val="24"/>
              </w:rPr>
              <w:t xml:space="preserve"> in dem du durch die Schieberegler Genauigkeit und Farbschwellenwert veränderst</w:t>
            </w:r>
            <w:bookmarkEnd w:id="29"/>
          </w:p>
        </w:tc>
        <w:tc>
          <w:tcPr>
            <w:tcW w:w="2551" w:type="dxa"/>
          </w:tcPr>
          <w:p w14:paraId="00BC1023" w14:textId="77777777" w:rsidR="0020057E" w:rsidRPr="00283BF3" w:rsidRDefault="0020057E" w:rsidP="00D934BA">
            <w:r>
              <w:br/>
            </w:r>
          </w:p>
          <w:p w14:paraId="49C3C231" w14:textId="77777777" w:rsidR="0020057E" w:rsidRPr="00283BF3" w:rsidRDefault="0020057E" w:rsidP="00D934BA"/>
        </w:tc>
        <w:tc>
          <w:tcPr>
            <w:tcW w:w="3934" w:type="dxa"/>
          </w:tcPr>
          <w:p w14:paraId="5D3AAB5C" w14:textId="70F4B074" w:rsidR="004E0CC8" w:rsidRDefault="00931456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>
              <w:rPr>
                <w:rFonts w:ascii="Calibri Light" w:hAnsi="Calibri Light" w:cs="Calibri Light"/>
                <w:sz w:val="32"/>
                <w:szCs w:val="28"/>
              </w:rPr>
              <w:t>ID:</w:t>
            </w:r>
            <w:r w:rsidR="0093314A">
              <w:rPr>
                <w:rFonts w:ascii="Calibri Light" w:hAnsi="Calibri Light" w:cs="Calibri Light"/>
                <w:sz w:val="32"/>
                <w:szCs w:val="28"/>
              </w:rPr>
              <w:t>070</w:t>
            </w:r>
            <w:r>
              <w:rPr>
                <w:rFonts w:ascii="Calibri Light" w:hAnsi="Calibri Light" w:cs="Calibri Light"/>
                <w:sz w:val="32"/>
                <w:szCs w:val="28"/>
              </w:rPr>
              <w:t>6</w:t>
            </w:r>
            <w:r w:rsidR="004E0CC8">
              <w:rPr>
                <w:rFonts w:ascii="Calibri Light" w:hAnsi="Calibri Light" w:cs="Calibri Light"/>
                <w:sz w:val="32"/>
                <w:szCs w:val="28"/>
              </w:rPr>
              <w:t>02</w:t>
            </w:r>
          </w:p>
          <w:p w14:paraId="75FDA379" w14:textId="74567201" w:rsidR="0020057E" w:rsidRPr="00690CA2" w:rsidRDefault="004E0CC8" w:rsidP="00D934BA">
            <w:pPr>
              <w:pStyle w:val="Listenabsatz"/>
              <w:ind w:left="0"/>
              <w:rPr>
                <w:rFonts w:ascii="Calibri Light" w:hAnsi="Calibri Light" w:cs="Calibri Light"/>
                <w:sz w:val="32"/>
                <w:szCs w:val="28"/>
              </w:rPr>
            </w:pPr>
            <w:r w:rsidRPr="004E0CC8">
              <w:rPr>
                <w:rFonts w:ascii="Calibri Light" w:hAnsi="Calibri Light" w:cs="Calibri Light"/>
                <w:sz w:val="32"/>
                <w:szCs w:val="28"/>
              </w:rPr>
              <w:t xml:space="preserve">Schieberegler ändern die </w:t>
            </w:r>
            <w:r w:rsidR="00AA26FF">
              <w:rPr>
                <w:rFonts w:ascii="Calibri Light" w:hAnsi="Calibri Light" w:cs="Calibri Light"/>
                <w:sz w:val="32"/>
                <w:szCs w:val="28"/>
              </w:rPr>
              <w:t xml:space="preserve">Qualität des </w:t>
            </w:r>
            <w:proofErr w:type="spellStart"/>
            <w:r w:rsidR="00AA26FF">
              <w:rPr>
                <w:rFonts w:ascii="Calibri Light" w:hAnsi="Calibri Light" w:cs="Calibri Light"/>
                <w:sz w:val="32"/>
                <w:szCs w:val="28"/>
              </w:rPr>
              <w:t>Tracens</w:t>
            </w:r>
            <w:proofErr w:type="spellEnd"/>
            <w:r w:rsidR="00AA26FF">
              <w:rPr>
                <w:rFonts w:ascii="Calibri Light" w:hAnsi="Calibri Light" w:cs="Calibri Light"/>
                <w:sz w:val="32"/>
                <w:szCs w:val="28"/>
              </w:rPr>
              <w:t xml:space="preserve"> durch Genauigkeit</w:t>
            </w:r>
            <w:r w:rsidRPr="004E0CC8">
              <w:rPr>
                <w:rFonts w:ascii="Calibri Light" w:hAnsi="Calibri Light" w:cs="Calibri Light"/>
                <w:sz w:val="32"/>
                <w:szCs w:val="28"/>
              </w:rPr>
              <w:t xml:space="preserve"> und Farbschwellenwert</w:t>
            </w:r>
            <w:r w:rsidR="00BD5AE6">
              <w:rPr>
                <w:rFonts w:ascii="Calibri Light" w:hAnsi="Calibri Light" w:cs="Calibri Light"/>
                <w:sz w:val="32"/>
                <w:szCs w:val="28"/>
              </w:rPr>
              <w:t>.</w:t>
            </w:r>
          </w:p>
        </w:tc>
      </w:tr>
    </w:tbl>
    <w:p w14:paraId="389C5430" w14:textId="74390485" w:rsidR="004E0CC8" w:rsidRPr="00685AA2" w:rsidRDefault="00C30F4B" w:rsidP="004E0CC8">
      <w:r>
        <w:rPr>
          <w:noProof/>
          <w:lang w:val="it-IT"/>
        </w:rPr>
        <w:drawing>
          <wp:anchor distT="0" distB="0" distL="114300" distR="114300" simplePos="0" relativeHeight="251792384" behindDoc="0" locked="0" layoutInCell="1" allowOverlap="1" wp14:anchorId="36A8A651" wp14:editId="7B98C903">
            <wp:simplePos x="0" y="0"/>
            <wp:positionH relativeFrom="column">
              <wp:posOffset>70485</wp:posOffset>
            </wp:positionH>
            <wp:positionV relativeFrom="paragraph">
              <wp:posOffset>3909695</wp:posOffset>
            </wp:positionV>
            <wp:extent cx="1333500" cy="2378075"/>
            <wp:effectExtent l="0" t="0" r="0" b="3175"/>
            <wp:wrapNone/>
            <wp:docPr id="238" name="Grafik 238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Vektorisierung3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E0CC8" w:rsidRPr="00685AA2" w:rsidSect="005E1A3A">
      <w:footerReference w:type="default" r:id="rId58"/>
      <w:pgSz w:w="16838" w:h="11906" w:orient="landscape"/>
      <w:pgMar w:top="1417" w:right="1417" w:bottom="1417" w:left="1134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ED432" w14:textId="77777777" w:rsidR="00854DD7" w:rsidRDefault="00854DD7" w:rsidP="005E1A3A">
      <w:r>
        <w:separator/>
      </w:r>
    </w:p>
  </w:endnote>
  <w:endnote w:type="continuationSeparator" w:id="0">
    <w:p w14:paraId="24861C98" w14:textId="77777777" w:rsidR="00854DD7" w:rsidRDefault="00854DD7" w:rsidP="005E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356722"/>
      <w:docPartObj>
        <w:docPartGallery w:val="Page Numbers (Bottom of Page)"/>
        <w:docPartUnique/>
      </w:docPartObj>
    </w:sdtPr>
    <w:sdtEndPr/>
    <w:sdtContent>
      <w:p w14:paraId="612DF3ED" w14:textId="77777777" w:rsidR="00F04705" w:rsidRDefault="00F0470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3B678" w14:textId="77777777" w:rsidR="00F04705" w:rsidRDefault="00F047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5E902" w14:textId="77777777" w:rsidR="00854DD7" w:rsidRDefault="00854DD7" w:rsidP="005E1A3A">
      <w:r>
        <w:separator/>
      </w:r>
    </w:p>
  </w:footnote>
  <w:footnote w:type="continuationSeparator" w:id="0">
    <w:p w14:paraId="03F17E38" w14:textId="77777777" w:rsidR="00854DD7" w:rsidRDefault="00854DD7" w:rsidP="005E1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C264FC00"/>
    <w:lvl w:ilvl="0">
      <w:numFmt w:val="bullet"/>
      <w:lvlText w:val="*"/>
      <w:lvlJc w:val="left"/>
    </w:lvl>
  </w:abstractNum>
  <w:abstractNum w:abstractNumId="1" w15:restartNumberingAfterBreak="0">
    <w:nsid w:val="086548DE"/>
    <w:multiLevelType w:val="hybridMultilevel"/>
    <w:tmpl w:val="46E40F58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27D55F99"/>
    <w:multiLevelType w:val="hybridMultilevel"/>
    <w:tmpl w:val="0BC61076"/>
    <w:lvl w:ilvl="0" w:tplc="3926D724">
      <w:start w:val="9"/>
      <w:numFmt w:val="bullet"/>
      <w:lvlText w:val=""/>
      <w:lvlJc w:val="left"/>
      <w:pPr>
        <w:ind w:left="720" w:hanging="360"/>
      </w:pPr>
      <w:rPr>
        <w:rFonts w:ascii="Wingdings" w:eastAsia="Times" w:hAnsi="Wingdings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91AF0"/>
    <w:multiLevelType w:val="hybridMultilevel"/>
    <w:tmpl w:val="488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C3677"/>
    <w:multiLevelType w:val="hybridMultilevel"/>
    <w:tmpl w:val="7A36D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80443"/>
    <w:multiLevelType w:val="hybridMultilevel"/>
    <w:tmpl w:val="7BA61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C2F2F"/>
    <w:multiLevelType w:val="hybridMultilevel"/>
    <w:tmpl w:val="C0807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834C0"/>
    <w:multiLevelType w:val="hybridMultilevel"/>
    <w:tmpl w:val="B7AE0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E7A35"/>
    <w:multiLevelType w:val="hybridMultilevel"/>
    <w:tmpl w:val="09AA1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B02A1"/>
    <w:multiLevelType w:val="hybridMultilevel"/>
    <w:tmpl w:val="E84680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5"/>
  </w:num>
  <w:num w:numId="8">
    <w:abstractNumId w:val="3"/>
  </w:num>
  <w:num w:numId="9">
    <w:abstractNumId w:val="2"/>
  </w:num>
  <w:num w:numId="1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3A"/>
    <w:rsid w:val="00015741"/>
    <w:rsid w:val="00022611"/>
    <w:rsid w:val="000408F0"/>
    <w:rsid w:val="000548F4"/>
    <w:rsid w:val="000745A4"/>
    <w:rsid w:val="00074694"/>
    <w:rsid w:val="0008579F"/>
    <w:rsid w:val="0009027A"/>
    <w:rsid w:val="00091F4B"/>
    <w:rsid w:val="000970A9"/>
    <w:rsid w:val="000D2D56"/>
    <w:rsid w:val="000F325C"/>
    <w:rsid w:val="000F45D4"/>
    <w:rsid w:val="000F7EF9"/>
    <w:rsid w:val="001131A6"/>
    <w:rsid w:val="00116A10"/>
    <w:rsid w:val="00117A86"/>
    <w:rsid w:val="0014019A"/>
    <w:rsid w:val="00151C91"/>
    <w:rsid w:val="001B731A"/>
    <w:rsid w:val="001F7F59"/>
    <w:rsid w:val="002004C4"/>
    <w:rsid w:val="0020057E"/>
    <w:rsid w:val="002050F8"/>
    <w:rsid w:val="00205A30"/>
    <w:rsid w:val="00227BF8"/>
    <w:rsid w:val="002378B8"/>
    <w:rsid w:val="002404A9"/>
    <w:rsid w:val="00241C56"/>
    <w:rsid w:val="00242ECC"/>
    <w:rsid w:val="00245167"/>
    <w:rsid w:val="00264C2C"/>
    <w:rsid w:val="00273134"/>
    <w:rsid w:val="00275C7C"/>
    <w:rsid w:val="002816FF"/>
    <w:rsid w:val="00283BF3"/>
    <w:rsid w:val="00293F47"/>
    <w:rsid w:val="002A15B0"/>
    <w:rsid w:val="002A41B5"/>
    <w:rsid w:val="002C122D"/>
    <w:rsid w:val="002E402E"/>
    <w:rsid w:val="002F1859"/>
    <w:rsid w:val="003047B2"/>
    <w:rsid w:val="00314FF6"/>
    <w:rsid w:val="00320707"/>
    <w:rsid w:val="00331F5A"/>
    <w:rsid w:val="0034441B"/>
    <w:rsid w:val="003509B9"/>
    <w:rsid w:val="00356C57"/>
    <w:rsid w:val="00366494"/>
    <w:rsid w:val="00371FC1"/>
    <w:rsid w:val="00372B90"/>
    <w:rsid w:val="00395B04"/>
    <w:rsid w:val="003A198E"/>
    <w:rsid w:val="00421261"/>
    <w:rsid w:val="0043353D"/>
    <w:rsid w:val="00452DA8"/>
    <w:rsid w:val="004568F4"/>
    <w:rsid w:val="00466B2B"/>
    <w:rsid w:val="00475D9B"/>
    <w:rsid w:val="004A18BF"/>
    <w:rsid w:val="004E0CC8"/>
    <w:rsid w:val="004F34D3"/>
    <w:rsid w:val="004F439B"/>
    <w:rsid w:val="005176E4"/>
    <w:rsid w:val="00545062"/>
    <w:rsid w:val="00550A8E"/>
    <w:rsid w:val="0055497E"/>
    <w:rsid w:val="005759AD"/>
    <w:rsid w:val="00585450"/>
    <w:rsid w:val="005A5777"/>
    <w:rsid w:val="005B30EE"/>
    <w:rsid w:val="005D4B75"/>
    <w:rsid w:val="005E1A3A"/>
    <w:rsid w:val="005F7E63"/>
    <w:rsid w:val="0060204C"/>
    <w:rsid w:val="00604CB6"/>
    <w:rsid w:val="00605FBF"/>
    <w:rsid w:val="00606FD2"/>
    <w:rsid w:val="0060768F"/>
    <w:rsid w:val="0061484D"/>
    <w:rsid w:val="00637964"/>
    <w:rsid w:val="00642596"/>
    <w:rsid w:val="00651C95"/>
    <w:rsid w:val="00652398"/>
    <w:rsid w:val="00670AD5"/>
    <w:rsid w:val="00684897"/>
    <w:rsid w:val="0068521B"/>
    <w:rsid w:val="00685AA2"/>
    <w:rsid w:val="00690CA2"/>
    <w:rsid w:val="006924A7"/>
    <w:rsid w:val="006B0910"/>
    <w:rsid w:val="006E1F65"/>
    <w:rsid w:val="00700E36"/>
    <w:rsid w:val="00715C91"/>
    <w:rsid w:val="007162C7"/>
    <w:rsid w:val="00735619"/>
    <w:rsid w:val="00744BD6"/>
    <w:rsid w:val="00755ACC"/>
    <w:rsid w:val="00756C0B"/>
    <w:rsid w:val="00775157"/>
    <w:rsid w:val="00775C90"/>
    <w:rsid w:val="007845C6"/>
    <w:rsid w:val="00792544"/>
    <w:rsid w:val="007B09B5"/>
    <w:rsid w:val="007C7DE4"/>
    <w:rsid w:val="007D160F"/>
    <w:rsid w:val="007D48F7"/>
    <w:rsid w:val="007E2CBE"/>
    <w:rsid w:val="007F12FF"/>
    <w:rsid w:val="008030C0"/>
    <w:rsid w:val="00803F15"/>
    <w:rsid w:val="00804D1B"/>
    <w:rsid w:val="00804F07"/>
    <w:rsid w:val="00815E29"/>
    <w:rsid w:val="00824DD6"/>
    <w:rsid w:val="00827830"/>
    <w:rsid w:val="00833CEE"/>
    <w:rsid w:val="00850C4F"/>
    <w:rsid w:val="00854DD7"/>
    <w:rsid w:val="00854F01"/>
    <w:rsid w:val="00861787"/>
    <w:rsid w:val="008742BB"/>
    <w:rsid w:val="00894B84"/>
    <w:rsid w:val="008A7689"/>
    <w:rsid w:val="008B3D8B"/>
    <w:rsid w:val="008C150F"/>
    <w:rsid w:val="008C1785"/>
    <w:rsid w:val="008C371B"/>
    <w:rsid w:val="008D7218"/>
    <w:rsid w:val="008E7400"/>
    <w:rsid w:val="008F639A"/>
    <w:rsid w:val="00931456"/>
    <w:rsid w:val="0093314A"/>
    <w:rsid w:val="00946901"/>
    <w:rsid w:val="0096398C"/>
    <w:rsid w:val="00975A12"/>
    <w:rsid w:val="009803D9"/>
    <w:rsid w:val="00980659"/>
    <w:rsid w:val="00990876"/>
    <w:rsid w:val="00993DB7"/>
    <w:rsid w:val="009B33D9"/>
    <w:rsid w:val="009D3280"/>
    <w:rsid w:val="009D3801"/>
    <w:rsid w:val="009E7927"/>
    <w:rsid w:val="00A132D9"/>
    <w:rsid w:val="00A17C56"/>
    <w:rsid w:val="00A26901"/>
    <w:rsid w:val="00A7509D"/>
    <w:rsid w:val="00A7681A"/>
    <w:rsid w:val="00AA26FF"/>
    <w:rsid w:val="00AB4026"/>
    <w:rsid w:val="00AB78D4"/>
    <w:rsid w:val="00AC42A8"/>
    <w:rsid w:val="00AD6D2E"/>
    <w:rsid w:val="00AE2C1D"/>
    <w:rsid w:val="00AE4F35"/>
    <w:rsid w:val="00B101E5"/>
    <w:rsid w:val="00B239A1"/>
    <w:rsid w:val="00B24F3D"/>
    <w:rsid w:val="00B42FD9"/>
    <w:rsid w:val="00B76B83"/>
    <w:rsid w:val="00B80507"/>
    <w:rsid w:val="00BD5AE6"/>
    <w:rsid w:val="00BD70D3"/>
    <w:rsid w:val="00BF6919"/>
    <w:rsid w:val="00C30F4B"/>
    <w:rsid w:val="00C33E04"/>
    <w:rsid w:val="00C63601"/>
    <w:rsid w:val="00C64FA4"/>
    <w:rsid w:val="00C752AA"/>
    <w:rsid w:val="00C90F82"/>
    <w:rsid w:val="00CC0457"/>
    <w:rsid w:val="00CC2E22"/>
    <w:rsid w:val="00CC4F64"/>
    <w:rsid w:val="00CD1366"/>
    <w:rsid w:val="00CD3FD1"/>
    <w:rsid w:val="00CF3F60"/>
    <w:rsid w:val="00D12C94"/>
    <w:rsid w:val="00D14F8B"/>
    <w:rsid w:val="00D31F3D"/>
    <w:rsid w:val="00D33948"/>
    <w:rsid w:val="00D478CB"/>
    <w:rsid w:val="00D57D7B"/>
    <w:rsid w:val="00D647DD"/>
    <w:rsid w:val="00D7229A"/>
    <w:rsid w:val="00D77B29"/>
    <w:rsid w:val="00D80F29"/>
    <w:rsid w:val="00D84A29"/>
    <w:rsid w:val="00D934BA"/>
    <w:rsid w:val="00DB54EE"/>
    <w:rsid w:val="00DC0AC7"/>
    <w:rsid w:val="00DC0DCD"/>
    <w:rsid w:val="00DE1634"/>
    <w:rsid w:val="00DE4990"/>
    <w:rsid w:val="00DF1669"/>
    <w:rsid w:val="00E074D5"/>
    <w:rsid w:val="00E230BB"/>
    <w:rsid w:val="00E34351"/>
    <w:rsid w:val="00E6514E"/>
    <w:rsid w:val="00E829B1"/>
    <w:rsid w:val="00E82B61"/>
    <w:rsid w:val="00E85EB4"/>
    <w:rsid w:val="00E9621E"/>
    <w:rsid w:val="00EC16B3"/>
    <w:rsid w:val="00EC762A"/>
    <w:rsid w:val="00ED1326"/>
    <w:rsid w:val="00EE080A"/>
    <w:rsid w:val="00EE3277"/>
    <w:rsid w:val="00EE3D1C"/>
    <w:rsid w:val="00EF6372"/>
    <w:rsid w:val="00EF7E4E"/>
    <w:rsid w:val="00F04705"/>
    <w:rsid w:val="00F25BBC"/>
    <w:rsid w:val="00F33F27"/>
    <w:rsid w:val="00F52F40"/>
    <w:rsid w:val="00F70391"/>
    <w:rsid w:val="00F94314"/>
    <w:rsid w:val="00FC7FE0"/>
    <w:rsid w:val="00FD6F5C"/>
    <w:rsid w:val="00FD7780"/>
    <w:rsid w:val="00FF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10CD"/>
  <w15:chartTrackingRefBased/>
  <w15:docId w15:val="{A8B403D1-D484-425A-B7B9-06A650EE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77B29"/>
    <w:pPr>
      <w:spacing w:after="0" w:line="240" w:lineRule="auto"/>
    </w:pPr>
    <w:rPr>
      <w:rFonts w:asciiTheme="majorHAnsi" w:eastAsia="Times" w:hAnsiTheme="majorHAnsi" w:cs="Times New Roman"/>
      <w:sz w:val="24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B30EE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1A3A"/>
    <w:pPr>
      <w:spacing w:after="160" w:line="259" w:lineRule="auto"/>
      <w:ind w:left="720"/>
      <w:contextualSpacing/>
    </w:pPr>
    <w:rPr>
      <w:rFonts w:ascii="Calibri" w:eastAsia="DengXian" w:hAnsi="Calibri"/>
      <w:sz w:val="22"/>
      <w:szCs w:val="22"/>
      <w:lang w:eastAsia="zh-CN"/>
    </w:rPr>
  </w:style>
  <w:style w:type="paragraph" w:styleId="Kopfzeile">
    <w:name w:val="header"/>
    <w:basedOn w:val="Standard"/>
    <w:link w:val="Kopf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30EE"/>
    <w:rPr>
      <w:rFonts w:asciiTheme="majorHAnsi" w:eastAsiaTheme="majorEastAsia" w:hAnsiTheme="majorHAnsi" w:cstheme="majorBidi"/>
      <w:b/>
      <w:sz w:val="32"/>
      <w:szCs w:val="32"/>
      <w:u w:val="single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21261"/>
    <w:pPr>
      <w:spacing w:line="259" w:lineRule="auto"/>
      <w:outlineLvl w:val="9"/>
    </w:pPr>
    <w:rPr>
      <w:lang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42126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126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8E7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509B9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4441B"/>
    <w:rPr>
      <w:sz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4441B"/>
    <w:rPr>
      <w:rFonts w:asciiTheme="majorHAnsi" w:eastAsia="Times" w:hAnsiTheme="majorHAnsi" w:cs="Times New Roman"/>
      <w:sz w:val="20"/>
      <w:szCs w:val="20"/>
      <w:lang w:val="de-DE"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34441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C80CE-6C6D-4B1B-B542-CFDE45A8E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 Russo</cp:lastModifiedBy>
  <cp:revision>30</cp:revision>
  <cp:lastPrinted>2018-07-27T14:47:00Z</cp:lastPrinted>
  <dcterms:created xsi:type="dcterms:W3CDTF">2018-07-27T14:47:00Z</dcterms:created>
  <dcterms:modified xsi:type="dcterms:W3CDTF">2018-11-03T13:09:00Z</dcterms:modified>
</cp:coreProperties>
</file>