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C5F6F" w14:textId="0A2E8C87" w:rsidR="008F1855" w:rsidRDefault="00DD1DEE" w:rsidP="008F1855">
      <w:pPr>
        <w:rPr>
          <w:b/>
          <w:bCs/>
        </w:rPr>
      </w:pPr>
      <w:r>
        <w:rPr>
          <w:b/>
          <w:bCs/>
        </w:rPr>
        <w:t>Neuron</w:t>
      </w:r>
    </w:p>
    <w:p w14:paraId="297E400D" w14:textId="625B617D" w:rsidR="00DD1DEE" w:rsidRPr="00DD1DEE" w:rsidRDefault="00DD1DEE" w:rsidP="00DD1DEE">
      <w:pPr>
        <w:pStyle w:val="Odstavecseseznamem"/>
        <w:numPr>
          <w:ilvl w:val="0"/>
          <w:numId w:val="2"/>
        </w:numPr>
        <w:rPr>
          <w:b/>
          <w:bCs/>
        </w:rPr>
      </w:pPr>
      <w:r>
        <w:t>Základní blok sítě</w:t>
      </w:r>
    </w:p>
    <w:p w14:paraId="35DB897B" w14:textId="09C559C5" w:rsidR="00DD1DEE" w:rsidRPr="00DD1DEE" w:rsidRDefault="00DD1DEE" w:rsidP="00DD1DEE">
      <w:pPr>
        <w:pStyle w:val="Odstavecseseznamem"/>
        <w:numPr>
          <w:ilvl w:val="0"/>
          <w:numId w:val="2"/>
        </w:numPr>
        <w:rPr>
          <w:b/>
          <w:bCs/>
        </w:rPr>
      </w:pPr>
      <w:r>
        <w:t>Přijímá vstup, na který aplikuje váhy a přičítá bias</w:t>
      </w:r>
    </w:p>
    <w:p w14:paraId="02103E5B" w14:textId="30F7CA47" w:rsidR="00DD1DEE" w:rsidRPr="00DD1DEE" w:rsidRDefault="00DD1DEE" w:rsidP="00DD1DEE">
      <w:pPr>
        <w:pStyle w:val="Odstavecseseznamem"/>
        <w:numPr>
          <w:ilvl w:val="0"/>
          <w:numId w:val="2"/>
        </w:numPr>
        <w:rPr>
          <w:b/>
          <w:bCs/>
        </w:rPr>
      </w:pPr>
      <w:r>
        <w:t>Pomocí aktivační funkce generuje výstup</w:t>
      </w:r>
    </w:p>
    <w:p w14:paraId="35C0AD69" w14:textId="155F414A" w:rsidR="008F1855" w:rsidRPr="00DD1DEE" w:rsidRDefault="00DD1DEE">
      <w:pPr>
        <w:rPr>
          <w:b/>
          <w:bCs/>
        </w:rPr>
      </w:pPr>
      <w:r w:rsidRPr="00DD1DEE">
        <w:rPr>
          <w:b/>
          <w:bCs/>
        </w:rPr>
        <w:t>Vstupní vrstva</w:t>
      </w:r>
    </w:p>
    <w:p w14:paraId="60DE5965" w14:textId="66CB71E1" w:rsidR="00DD1DEE" w:rsidRDefault="00DD1DEE" w:rsidP="00DD1DEE">
      <w:pPr>
        <w:pStyle w:val="Odstavecseseznamem"/>
        <w:numPr>
          <w:ilvl w:val="0"/>
          <w:numId w:val="3"/>
        </w:numPr>
      </w:pPr>
      <w:r>
        <w:t>První vrstva neuronové sítě, která přijímá surová data</w:t>
      </w:r>
    </w:p>
    <w:p w14:paraId="3A1FC36F" w14:textId="3004B8CB" w:rsidR="00DD1DEE" w:rsidRDefault="00DD1DEE" w:rsidP="00DD1DEE">
      <w:pPr>
        <w:pStyle w:val="Odstavecseseznamem"/>
        <w:numPr>
          <w:ilvl w:val="0"/>
          <w:numId w:val="3"/>
        </w:numPr>
      </w:pPr>
      <w:r>
        <w:t>Bez výpočtů, pouze distribuuje data do dalších vrstev</w:t>
      </w:r>
    </w:p>
    <w:p w14:paraId="06E7752D" w14:textId="181189A2" w:rsidR="005F69F4" w:rsidRPr="005F69F4" w:rsidRDefault="005F69F4" w:rsidP="005F69F4">
      <w:pPr>
        <w:rPr>
          <w:b/>
          <w:bCs/>
        </w:rPr>
      </w:pPr>
      <w:r w:rsidRPr="005F69F4">
        <w:rPr>
          <w:b/>
          <w:bCs/>
        </w:rPr>
        <w:t>Skrytá vrstva</w:t>
      </w:r>
    </w:p>
    <w:p w14:paraId="04542245" w14:textId="531A7D92" w:rsidR="005F69F4" w:rsidRDefault="005F69F4" w:rsidP="005F69F4">
      <w:pPr>
        <w:pStyle w:val="Odstavecseseznamem"/>
        <w:numPr>
          <w:ilvl w:val="0"/>
          <w:numId w:val="6"/>
        </w:numPr>
      </w:pPr>
      <w:r>
        <w:t>Všechny vrstvy mezi vstupní a výstupní vrstvou</w:t>
      </w:r>
    </w:p>
    <w:p w14:paraId="1BDD1FB2" w14:textId="0FD1F276" w:rsidR="005F69F4" w:rsidRDefault="005F69F4" w:rsidP="005F69F4">
      <w:pPr>
        <w:pStyle w:val="Odstavecseseznamem"/>
        <w:numPr>
          <w:ilvl w:val="0"/>
          <w:numId w:val="6"/>
        </w:numPr>
      </w:pPr>
      <w:r>
        <w:t>Provádí většinu výpočtu a zpracování</w:t>
      </w:r>
    </w:p>
    <w:p w14:paraId="6B4CD843" w14:textId="788A10CA" w:rsidR="005F69F4" w:rsidRPr="005F69F4" w:rsidRDefault="005F69F4" w:rsidP="005F69F4">
      <w:pPr>
        <w:rPr>
          <w:b/>
          <w:bCs/>
        </w:rPr>
      </w:pPr>
      <w:r w:rsidRPr="005F69F4">
        <w:rPr>
          <w:b/>
          <w:bCs/>
        </w:rPr>
        <w:t>Výstupní vrstva</w:t>
      </w:r>
    </w:p>
    <w:p w14:paraId="679AD54F" w14:textId="75CB7765" w:rsidR="005F69F4" w:rsidRDefault="005F69F4" w:rsidP="005F69F4">
      <w:pPr>
        <w:pStyle w:val="Odstavecseseznamem"/>
        <w:numPr>
          <w:ilvl w:val="0"/>
          <w:numId w:val="5"/>
        </w:numPr>
      </w:pPr>
      <w:r>
        <w:t>Poslední vrstva sítě, poskytuje konečný výstup modelu</w:t>
      </w:r>
    </w:p>
    <w:p w14:paraId="7ADF1BAE" w14:textId="7EEBED43" w:rsidR="005F69F4" w:rsidRDefault="005F69F4" w:rsidP="005F69F4">
      <w:pPr>
        <w:pStyle w:val="Odstavecseseznamem"/>
        <w:numPr>
          <w:ilvl w:val="0"/>
          <w:numId w:val="5"/>
        </w:numPr>
      </w:pPr>
      <w:r>
        <w:t>Přijímá informace ze skrytých vrstev a generuje výstup</w:t>
      </w:r>
    </w:p>
    <w:p w14:paraId="6BBE2438" w14:textId="77777777" w:rsidR="00DD1DEE" w:rsidRPr="00DD1DEE" w:rsidRDefault="00DD1DEE" w:rsidP="00DD1DEE">
      <w:pPr>
        <w:rPr>
          <w:b/>
          <w:bCs/>
        </w:rPr>
      </w:pPr>
      <w:r w:rsidRPr="00DD1DEE">
        <w:rPr>
          <w:b/>
          <w:bCs/>
        </w:rPr>
        <w:t>Konvoluční vrstva</w:t>
      </w:r>
    </w:p>
    <w:p w14:paraId="78807B8A" w14:textId="77777777" w:rsidR="00DD1DEE" w:rsidRDefault="00DD1DEE" w:rsidP="00DD1DEE">
      <w:pPr>
        <w:pStyle w:val="Odstavecseseznamem"/>
        <w:numPr>
          <w:ilvl w:val="0"/>
          <w:numId w:val="3"/>
        </w:numPr>
      </w:pPr>
      <w:r>
        <w:t>Používaná pro zpracování obrazu</w:t>
      </w:r>
    </w:p>
    <w:p w14:paraId="74105F6E" w14:textId="0111F5F5" w:rsidR="00DD1DEE" w:rsidRDefault="00DD1DEE" w:rsidP="00DD1DEE">
      <w:pPr>
        <w:pStyle w:val="Odstavecseseznamem"/>
        <w:numPr>
          <w:ilvl w:val="0"/>
          <w:numId w:val="3"/>
        </w:numPr>
      </w:pPr>
      <w:r>
        <w:t xml:space="preserve">Aplikuje konvoluční </w:t>
      </w:r>
      <w:r>
        <w:t>operace na vstupní data, které pomáhají zachytit prostorovou hierarchii v</w:t>
      </w:r>
      <w:r w:rsidR="00510CDF">
        <w:t> </w:t>
      </w:r>
      <w:r>
        <w:t>obrazu</w:t>
      </w:r>
    </w:p>
    <w:p w14:paraId="415DEE3F" w14:textId="1F17DD07" w:rsidR="00510CDF" w:rsidRDefault="00510CDF" w:rsidP="00DD1DEE">
      <w:pPr>
        <w:pStyle w:val="Odstavecseseznamem"/>
        <w:numPr>
          <w:ilvl w:val="0"/>
          <w:numId w:val="3"/>
        </w:numPr>
      </w:pPr>
      <w:r>
        <w:t>Přes obraz se posouvají malé matice, které tyto operace aplikují</w:t>
      </w:r>
    </w:p>
    <w:p w14:paraId="682C2B8D" w14:textId="22E68031" w:rsidR="00510CDF" w:rsidRDefault="00510CDF" w:rsidP="00DD1DEE">
      <w:pPr>
        <w:pStyle w:val="Odstavecseseznamem"/>
        <w:numPr>
          <w:ilvl w:val="0"/>
          <w:numId w:val="3"/>
        </w:numPr>
      </w:pPr>
      <w:r>
        <w:t>Jako aktivační funkce se používá ReLu</w:t>
      </w:r>
    </w:p>
    <w:p w14:paraId="36721361" w14:textId="550967D9" w:rsidR="00510CDF" w:rsidRDefault="00510CDF" w:rsidP="00DD1DEE">
      <w:pPr>
        <w:pStyle w:val="Odstavecseseznamem"/>
        <w:numPr>
          <w:ilvl w:val="0"/>
          <w:numId w:val="3"/>
        </w:numPr>
      </w:pPr>
      <w:r>
        <w:t>Používá se jako první (popř. prvních pár) vrstva při práci s obrazem</w:t>
      </w:r>
    </w:p>
    <w:p w14:paraId="5C724300" w14:textId="6A75CEC3" w:rsidR="00DD1DEE" w:rsidRPr="00DD1DEE" w:rsidRDefault="00DD1DEE" w:rsidP="00DD1DEE">
      <w:pPr>
        <w:rPr>
          <w:b/>
          <w:bCs/>
        </w:rPr>
      </w:pPr>
      <w:r w:rsidRPr="00DD1DEE">
        <w:rPr>
          <w:b/>
          <w:bCs/>
        </w:rPr>
        <w:t>Lineární (plně propojená) vrstva</w:t>
      </w:r>
    </w:p>
    <w:p w14:paraId="646E04E1" w14:textId="1C37F775" w:rsidR="00DD1DEE" w:rsidRDefault="00510CDF" w:rsidP="00DD1DEE">
      <w:pPr>
        <w:pStyle w:val="Odstavecseseznamem"/>
        <w:numPr>
          <w:ilvl w:val="0"/>
          <w:numId w:val="4"/>
        </w:numPr>
      </w:pPr>
      <w:r>
        <w:t>Používá se jako pozdě vrstva</w:t>
      </w:r>
    </w:p>
    <w:p w14:paraId="45F6F22A" w14:textId="4CAC9FD9" w:rsidR="00510CDF" w:rsidRDefault="00510CDF" w:rsidP="00DD1DEE">
      <w:pPr>
        <w:pStyle w:val="Odstavecseseznamem"/>
        <w:numPr>
          <w:ilvl w:val="0"/>
          <w:numId w:val="4"/>
        </w:numPr>
      </w:pPr>
      <w:r>
        <w:t>Propojuje všechny neurony z přechozí vrstvy s každém neuronem této vrstvy</w:t>
      </w:r>
    </w:p>
    <w:p w14:paraId="4E1BB753" w14:textId="4D2FDEE9" w:rsidR="00510CDF" w:rsidRDefault="00510CDF" w:rsidP="00510CDF">
      <w:pPr>
        <w:pStyle w:val="Odstavecseseznamem"/>
        <w:numPr>
          <w:ilvl w:val="0"/>
          <w:numId w:val="4"/>
        </w:numPr>
      </w:pPr>
      <w:r>
        <w:t>Každé propojení má váhu a bias</w:t>
      </w:r>
    </w:p>
    <w:p w14:paraId="738C427B" w14:textId="40900124" w:rsidR="005F69F4" w:rsidRPr="00AB17E5" w:rsidRDefault="005F69F4" w:rsidP="005F69F4">
      <w:pPr>
        <w:rPr>
          <w:b/>
          <w:bCs/>
        </w:rPr>
      </w:pPr>
      <w:r w:rsidRPr="00AB17E5">
        <w:rPr>
          <w:b/>
          <w:bCs/>
        </w:rPr>
        <w:t>Váhy</w:t>
      </w:r>
    </w:p>
    <w:p w14:paraId="67F78AD9" w14:textId="6FBEBE63" w:rsidR="005F69F4" w:rsidRDefault="005F69F4" w:rsidP="005F69F4">
      <w:pPr>
        <w:pStyle w:val="Odstavecseseznamem"/>
        <w:numPr>
          <w:ilvl w:val="0"/>
          <w:numId w:val="7"/>
        </w:numPr>
      </w:pPr>
      <w:r>
        <w:t>Určují, jakou důležitost mají jednotlivé vstupy neuronu při výpočtu výstupu</w:t>
      </w:r>
    </w:p>
    <w:p w14:paraId="642E8FB3" w14:textId="701FE0D0" w:rsidR="005F69F4" w:rsidRDefault="005F69F4" w:rsidP="005F69F4">
      <w:pPr>
        <w:pStyle w:val="Odstavecseseznamem"/>
        <w:numPr>
          <w:ilvl w:val="0"/>
          <w:numId w:val="7"/>
        </w:numPr>
      </w:pPr>
      <w:r>
        <w:t xml:space="preserve">Každý vstup se násobí </w:t>
      </w:r>
      <w:r w:rsidR="00AB17E5">
        <w:t>jeho váhou a součet těchto výsledků se používá při aplikování aktivační funkce</w:t>
      </w:r>
    </w:p>
    <w:p w14:paraId="353906FD" w14:textId="785F4F67" w:rsidR="00AB17E5" w:rsidRPr="00AB17E5" w:rsidRDefault="00AB17E5" w:rsidP="00AB17E5">
      <w:pPr>
        <w:rPr>
          <w:b/>
          <w:bCs/>
        </w:rPr>
      </w:pPr>
      <w:r w:rsidRPr="00AB17E5">
        <w:rPr>
          <w:b/>
          <w:bCs/>
        </w:rPr>
        <w:t>Prahové hodnoty</w:t>
      </w:r>
      <w:r>
        <w:rPr>
          <w:b/>
          <w:bCs/>
        </w:rPr>
        <w:t xml:space="preserve"> (bias)</w:t>
      </w:r>
    </w:p>
    <w:p w14:paraId="3FBE8282" w14:textId="238F36AD" w:rsidR="00AB17E5" w:rsidRDefault="00AB17E5" w:rsidP="00AB17E5">
      <w:pPr>
        <w:pStyle w:val="Odstavecseseznamem"/>
        <w:numPr>
          <w:ilvl w:val="0"/>
          <w:numId w:val="8"/>
        </w:numPr>
      </w:pPr>
      <w:r>
        <w:t>Slouží k „posunutí“ vstupní hodnoty</w:t>
      </w:r>
    </w:p>
    <w:p w14:paraId="28CB52CD" w14:textId="46A17EE1" w:rsidR="00AB17E5" w:rsidRDefault="00AB17E5" w:rsidP="00AB17E5">
      <w:pPr>
        <w:pStyle w:val="Odstavecseseznamem"/>
        <w:numPr>
          <w:ilvl w:val="0"/>
          <w:numId w:val="8"/>
        </w:numPr>
      </w:pPr>
      <w:r>
        <w:t>Hodnota, která je přičtena k váženému součtu vstupů před aplikování aktivační funkce</w:t>
      </w:r>
    </w:p>
    <w:p w14:paraId="183D24DC" w14:textId="13CEAACC" w:rsidR="00AB17E5" w:rsidRPr="00AB17E5" w:rsidRDefault="00AB17E5" w:rsidP="00AB17E5">
      <w:pPr>
        <w:rPr>
          <w:b/>
          <w:bCs/>
        </w:rPr>
      </w:pPr>
      <w:r w:rsidRPr="00AB17E5">
        <w:rPr>
          <w:b/>
          <w:bCs/>
        </w:rPr>
        <w:t>Aktivační funkce</w:t>
      </w:r>
    </w:p>
    <w:p w14:paraId="5D6BB0D3" w14:textId="25E4DB6C" w:rsidR="00AB17E5" w:rsidRDefault="00AB17E5" w:rsidP="00AB17E5">
      <w:pPr>
        <w:pStyle w:val="Odstavecseseznamem"/>
        <w:numPr>
          <w:ilvl w:val="0"/>
          <w:numId w:val="9"/>
        </w:numPr>
      </w:pPr>
      <w:r>
        <w:t xml:space="preserve">Rozhoduje, zdali se neuron aktivuje na základě jeho vstupu </w:t>
      </w:r>
    </w:p>
    <w:p w14:paraId="7D108577" w14:textId="3C020CD3" w:rsidR="00AB17E5" w:rsidRDefault="00AB17E5" w:rsidP="00AB17E5">
      <w:pPr>
        <w:pStyle w:val="Odstavecseseznamem"/>
        <w:numPr>
          <w:ilvl w:val="0"/>
          <w:numId w:val="9"/>
        </w:numPr>
      </w:pPr>
      <w:r>
        <w:t>Využívá se nelineární transformace výstupu (např. ReLu nebo softmax)</w:t>
      </w:r>
    </w:p>
    <w:p w14:paraId="2666D047" w14:textId="3B3DC77D" w:rsidR="00AB17E5" w:rsidRDefault="00AB17E5" w:rsidP="00AB17E5">
      <w:pPr>
        <w:pStyle w:val="Odstavecseseznamem"/>
        <w:numPr>
          <w:ilvl w:val="0"/>
          <w:numId w:val="9"/>
        </w:numPr>
      </w:pPr>
      <w:r>
        <w:t>Aplikuje se váženém součtu vstupů a přidaní prahové hodnoty</w:t>
      </w:r>
    </w:p>
    <w:p w14:paraId="3C22BF8E" w14:textId="02077F0E" w:rsidR="00AB17E5" w:rsidRDefault="00AB17E5" w:rsidP="00AB17E5">
      <w:pPr>
        <w:pStyle w:val="Odstavecseseznamem"/>
        <w:numPr>
          <w:ilvl w:val="0"/>
          <w:numId w:val="9"/>
        </w:numPr>
      </w:pPr>
      <w:r>
        <w:t>Určuje konečný výstup neuronu</w:t>
      </w:r>
    </w:p>
    <w:p w14:paraId="05A0BFC6" w14:textId="77777777" w:rsidR="00AB17E5" w:rsidRDefault="00AB17E5" w:rsidP="00AB17E5"/>
    <w:p w14:paraId="77F91A4F" w14:textId="77777777" w:rsidR="00AB17E5" w:rsidRDefault="00AB17E5" w:rsidP="00AB17E5">
      <w:pPr>
        <w:rPr>
          <w:b/>
          <w:bCs/>
        </w:rPr>
      </w:pPr>
      <w:r w:rsidRPr="008F1855">
        <w:rPr>
          <w:b/>
          <w:bCs/>
        </w:rPr>
        <w:lastRenderedPageBreak/>
        <w:t>Ztrátová funkce (Loss, cost function)</w:t>
      </w:r>
    </w:p>
    <w:p w14:paraId="2A733473" w14:textId="77777777" w:rsidR="00AB17E5" w:rsidRPr="008F1855" w:rsidRDefault="00AB17E5" w:rsidP="00AB17E5">
      <w:pPr>
        <w:pStyle w:val="Odstavecseseznamem"/>
        <w:numPr>
          <w:ilvl w:val="0"/>
          <w:numId w:val="1"/>
        </w:numPr>
        <w:rPr>
          <w:b/>
          <w:bCs/>
        </w:rPr>
      </w:pPr>
      <w:r>
        <w:t>Rozdíl mezi předpokládaným a skutečným výstupem,</w:t>
      </w:r>
    </w:p>
    <w:p w14:paraId="20AFDB0C" w14:textId="77777777" w:rsidR="00AB17E5" w:rsidRPr="008F1855" w:rsidRDefault="00AB17E5" w:rsidP="00AB17E5">
      <w:pPr>
        <w:pStyle w:val="Odstavecseseznamem"/>
        <w:numPr>
          <w:ilvl w:val="0"/>
          <w:numId w:val="1"/>
        </w:numPr>
        <w:rPr>
          <w:b/>
          <w:bCs/>
        </w:rPr>
      </w:pPr>
      <w:r>
        <w:t>Určuje, jak dobře model funguje</w:t>
      </w:r>
    </w:p>
    <w:p w14:paraId="157328D7" w14:textId="77777777" w:rsidR="00AB17E5" w:rsidRPr="008F1855" w:rsidRDefault="00AB17E5" w:rsidP="00AB17E5">
      <w:pPr>
        <w:pStyle w:val="Odstavecseseznamem"/>
        <w:numPr>
          <w:ilvl w:val="0"/>
          <w:numId w:val="1"/>
        </w:numPr>
        <w:rPr>
          <w:b/>
          <w:bCs/>
        </w:rPr>
      </w:pPr>
      <w:r>
        <w:t>Slouží k optimalizaci (k aktualizaci vah)</w:t>
      </w:r>
    </w:p>
    <w:p w14:paraId="403CCFB5" w14:textId="39F3B35A" w:rsidR="00AB17E5" w:rsidRPr="00010E91" w:rsidRDefault="00AB17E5" w:rsidP="00AB17E5">
      <w:pPr>
        <w:rPr>
          <w:b/>
          <w:bCs/>
        </w:rPr>
      </w:pPr>
      <w:r w:rsidRPr="00010E91">
        <w:rPr>
          <w:b/>
          <w:bCs/>
        </w:rPr>
        <w:t>Optimalizační algoritmus</w:t>
      </w:r>
    </w:p>
    <w:p w14:paraId="516BAB2E" w14:textId="24486237" w:rsidR="00AB17E5" w:rsidRDefault="00AB17E5" w:rsidP="00AB17E5">
      <w:pPr>
        <w:pStyle w:val="Odstavecseseznamem"/>
        <w:numPr>
          <w:ilvl w:val="0"/>
          <w:numId w:val="10"/>
        </w:numPr>
      </w:pPr>
      <w:r>
        <w:t>Upravuje váhy a prahové hodnoty sítě</w:t>
      </w:r>
    </w:p>
    <w:p w14:paraId="37AF6EA1" w14:textId="01704745" w:rsidR="00010E91" w:rsidRDefault="00AB17E5" w:rsidP="00010E91">
      <w:pPr>
        <w:pStyle w:val="Odstavecseseznamem"/>
        <w:numPr>
          <w:ilvl w:val="0"/>
          <w:numId w:val="10"/>
        </w:numPr>
      </w:pPr>
      <w:r>
        <w:t>Např. gradientní sestup</w:t>
      </w:r>
      <w:r w:rsidR="00010E91">
        <w:t xml:space="preserve"> – upravuje na základě gradientu ztrátové funkce</w:t>
      </w:r>
    </w:p>
    <w:p w14:paraId="5A9ADDAC" w14:textId="044AA130" w:rsidR="00010E91" w:rsidRPr="00010E91" w:rsidRDefault="00010E91" w:rsidP="00010E91">
      <w:pPr>
        <w:rPr>
          <w:b/>
          <w:bCs/>
        </w:rPr>
      </w:pPr>
      <w:r w:rsidRPr="00010E91">
        <w:rPr>
          <w:b/>
          <w:bCs/>
        </w:rPr>
        <w:t>Zpětná propagace</w:t>
      </w:r>
    </w:p>
    <w:p w14:paraId="7D9FC9B1" w14:textId="45575908" w:rsidR="00010E91" w:rsidRDefault="00010E91" w:rsidP="00010E91">
      <w:pPr>
        <w:pStyle w:val="Odstavecseseznamem"/>
        <w:numPr>
          <w:ilvl w:val="0"/>
          <w:numId w:val="11"/>
        </w:numPr>
      </w:pPr>
      <w:r>
        <w:t>Proces, kdy se chyby šíří zpět po sítí, aby byly aktualizovány váhy pomocí optimalizačního algoritmu</w:t>
      </w:r>
    </w:p>
    <w:p w14:paraId="434DD442" w14:textId="77777777" w:rsidR="00010E91" w:rsidRDefault="00010E91" w:rsidP="00010E91">
      <w:pPr>
        <w:pStyle w:val="Odstavecseseznamem"/>
        <w:numPr>
          <w:ilvl w:val="0"/>
          <w:numId w:val="11"/>
        </w:numPr>
      </w:pPr>
    </w:p>
    <w:sectPr w:rsidR="00010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1E36"/>
    <w:multiLevelType w:val="hybridMultilevel"/>
    <w:tmpl w:val="4ACE34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B66CB"/>
    <w:multiLevelType w:val="hybridMultilevel"/>
    <w:tmpl w:val="942E45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B309A"/>
    <w:multiLevelType w:val="hybridMultilevel"/>
    <w:tmpl w:val="A094DF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A0E6A"/>
    <w:multiLevelType w:val="hybridMultilevel"/>
    <w:tmpl w:val="370E77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A64DB"/>
    <w:multiLevelType w:val="hybridMultilevel"/>
    <w:tmpl w:val="D1484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55B0C"/>
    <w:multiLevelType w:val="hybridMultilevel"/>
    <w:tmpl w:val="32E871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00D63"/>
    <w:multiLevelType w:val="hybridMultilevel"/>
    <w:tmpl w:val="5E3486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B3C46"/>
    <w:multiLevelType w:val="hybridMultilevel"/>
    <w:tmpl w:val="2E721F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35FC"/>
    <w:multiLevelType w:val="hybridMultilevel"/>
    <w:tmpl w:val="A32C63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823E5"/>
    <w:multiLevelType w:val="hybridMultilevel"/>
    <w:tmpl w:val="9BF469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10F5C"/>
    <w:multiLevelType w:val="hybridMultilevel"/>
    <w:tmpl w:val="C45233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455036">
    <w:abstractNumId w:val="6"/>
  </w:num>
  <w:num w:numId="2" w16cid:durableId="950163380">
    <w:abstractNumId w:val="10"/>
  </w:num>
  <w:num w:numId="3" w16cid:durableId="419375487">
    <w:abstractNumId w:val="7"/>
  </w:num>
  <w:num w:numId="4" w16cid:durableId="1768191624">
    <w:abstractNumId w:val="4"/>
  </w:num>
  <w:num w:numId="5" w16cid:durableId="715273672">
    <w:abstractNumId w:val="0"/>
  </w:num>
  <w:num w:numId="6" w16cid:durableId="1944221891">
    <w:abstractNumId w:val="5"/>
  </w:num>
  <w:num w:numId="7" w16cid:durableId="2026050377">
    <w:abstractNumId w:val="3"/>
  </w:num>
  <w:num w:numId="8" w16cid:durableId="1241982818">
    <w:abstractNumId w:val="1"/>
  </w:num>
  <w:num w:numId="9" w16cid:durableId="988754130">
    <w:abstractNumId w:val="2"/>
  </w:num>
  <w:num w:numId="10" w16cid:durableId="2145734705">
    <w:abstractNumId w:val="8"/>
  </w:num>
  <w:num w:numId="11" w16cid:durableId="14675482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5"/>
    <w:rsid w:val="00010E91"/>
    <w:rsid w:val="00510CDF"/>
    <w:rsid w:val="005F69F4"/>
    <w:rsid w:val="00672148"/>
    <w:rsid w:val="007C74FA"/>
    <w:rsid w:val="008F1855"/>
    <w:rsid w:val="00AB17E5"/>
    <w:rsid w:val="00B04E65"/>
    <w:rsid w:val="00D62063"/>
    <w:rsid w:val="00D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EDF5"/>
  <w15:chartTrackingRefBased/>
  <w15:docId w15:val="{7E704448-8DE7-4D7F-A920-BEB49986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F1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Pankrác</dc:creator>
  <cp:keywords/>
  <dc:description/>
  <cp:lastModifiedBy>Artur Pankrác</cp:lastModifiedBy>
  <cp:revision>1</cp:revision>
  <dcterms:created xsi:type="dcterms:W3CDTF">2024-09-19T09:31:00Z</dcterms:created>
  <dcterms:modified xsi:type="dcterms:W3CDTF">2024-09-19T10:50:00Z</dcterms:modified>
</cp:coreProperties>
</file>