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E6A0" w14:textId="77777777" w:rsidR="00014C01" w:rsidRDefault="00365D3F">
      <w:pPr>
        <w:spacing w:after="0" w:line="259" w:lineRule="auto"/>
        <w:ind w:right="57"/>
        <w:jc w:val="center"/>
      </w:pPr>
      <w:r>
        <w:rPr>
          <w:b/>
          <w:sz w:val="24"/>
        </w:rPr>
        <w:t xml:space="preserve">Project Design Phase </w:t>
      </w:r>
    </w:p>
    <w:p w14:paraId="64CB38E7" w14:textId="77777777" w:rsidR="00014C01" w:rsidRDefault="00365D3F">
      <w:pPr>
        <w:spacing w:after="0" w:line="259" w:lineRule="auto"/>
        <w:ind w:right="55"/>
        <w:jc w:val="center"/>
      </w:pPr>
      <w:r>
        <w:rPr>
          <w:b/>
          <w:sz w:val="24"/>
        </w:rPr>
        <w:t xml:space="preserve">Problem – Solution Fit Template </w:t>
      </w:r>
    </w:p>
    <w:p w14:paraId="6352D945" w14:textId="77777777" w:rsidR="00014C01" w:rsidRDefault="00365D3F">
      <w:pPr>
        <w:spacing w:after="0" w:line="259" w:lineRule="auto"/>
        <w:ind w:left="0" w:right="5" w:firstLine="0"/>
        <w:jc w:val="center"/>
      </w:pPr>
      <w:r>
        <w:rPr>
          <w:b/>
        </w:rPr>
        <w:t xml:space="preserve"> </w:t>
      </w:r>
    </w:p>
    <w:tbl>
      <w:tblPr>
        <w:tblStyle w:val="TableGrid"/>
        <w:tblW w:w="9019" w:type="dxa"/>
        <w:tblInd w:w="5" w:type="dxa"/>
        <w:tblCellMar>
          <w:top w:w="48" w:type="dxa"/>
          <w:left w:w="108" w:type="dxa"/>
          <w:right w:w="92" w:type="dxa"/>
        </w:tblCellMar>
        <w:tblLook w:val="04A0" w:firstRow="1" w:lastRow="0" w:firstColumn="1" w:lastColumn="0" w:noHBand="0" w:noVBand="1"/>
      </w:tblPr>
      <w:tblGrid>
        <w:gridCol w:w="4508"/>
        <w:gridCol w:w="4511"/>
      </w:tblGrid>
      <w:tr w:rsidR="00014C01" w14:paraId="70DCA423"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C6626B8" w14:textId="77777777" w:rsidR="00014C01" w:rsidRDefault="00365D3F">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75E86E4E" w14:textId="77777777" w:rsidR="00014C01" w:rsidRDefault="00365D3F">
            <w:pPr>
              <w:spacing w:after="0" w:line="259" w:lineRule="auto"/>
              <w:ind w:left="0" w:right="0" w:firstLine="0"/>
            </w:pPr>
            <w:r>
              <w:t xml:space="preserve">15 February 2025 </w:t>
            </w:r>
          </w:p>
        </w:tc>
      </w:tr>
      <w:tr w:rsidR="00014C01" w14:paraId="2D158F9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B91D204" w14:textId="77777777" w:rsidR="00014C01" w:rsidRDefault="00365D3F">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432D4AC" w14:textId="05EDA6B7" w:rsidR="00014C01" w:rsidRPr="00AF2E5C" w:rsidRDefault="00AF2E5C" w:rsidP="00F618F2">
            <w:pPr>
              <w:spacing w:after="0" w:line="240" w:lineRule="auto"/>
              <w:ind w:left="0" w:right="0" w:firstLine="0"/>
              <w:rPr>
                <w:rFonts w:ascii="Times New Roman" w:eastAsia="Times New Roman" w:hAnsi="Times New Roman" w:cs="Times New Roman"/>
                <w:color w:val="35475C"/>
                <w:sz w:val="24"/>
              </w:rPr>
            </w:pPr>
            <w:r>
              <w:rPr>
                <w:color w:val="35475C"/>
              </w:rPr>
              <w:t>LTVIP2026TMIDS41308</w:t>
            </w:r>
          </w:p>
        </w:tc>
      </w:tr>
      <w:tr w:rsidR="00014C01" w14:paraId="62D0810E"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2F3199A6" w14:textId="77777777" w:rsidR="00014C01" w:rsidRDefault="00365D3F">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1CE04555" w14:textId="77777777" w:rsidR="00014C01" w:rsidRDefault="00365D3F">
            <w:pPr>
              <w:spacing w:after="0" w:line="259" w:lineRule="auto"/>
              <w:ind w:left="0" w:right="0" w:firstLine="0"/>
            </w:pPr>
            <w:r>
              <w:t xml:space="preserve">online payments fraud detection using machine learning </w:t>
            </w:r>
          </w:p>
        </w:tc>
      </w:tr>
      <w:tr w:rsidR="00014C01" w14:paraId="7E1E99A3"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3F3D23F" w14:textId="77777777" w:rsidR="00014C01" w:rsidRDefault="00365D3F">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6BD5A4C2" w14:textId="77777777" w:rsidR="00014C01" w:rsidRDefault="00365D3F">
            <w:pPr>
              <w:spacing w:after="0" w:line="259" w:lineRule="auto"/>
              <w:ind w:left="0" w:right="0" w:firstLine="0"/>
            </w:pPr>
            <w:r>
              <w:t xml:space="preserve">2 Marks </w:t>
            </w:r>
          </w:p>
        </w:tc>
      </w:tr>
    </w:tbl>
    <w:p w14:paraId="76F90975" w14:textId="77777777" w:rsidR="00014C01" w:rsidRDefault="00365D3F">
      <w:pPr>
        <w:spacing w:after="160" w:line="259" w:lineRule="auto"/>
        <w:ind w:left="0" w:right="0" w:firstLine="0"/>
      </w:pPr>
      <w:r>
        <w:rPr>
          <w:b/>
        </w:rPr>
        <w:t xml:space="preserve"> </w:t>
      </w:r>
    </w:p>
    <w:p w14:paraId="4AECC876" w14:textId="77777777" w:rsidR="00014C01" w:rsidRDefault="00365D3F">
      <w:pPr>
        <w:spacing w:after="158" w:line="259" w:lineRule="auto"/>
        <w:ind w:left="-5" w:right="0"/>
      </w:pPr>
      <w:r>
        <w:rPr>
          <w:b/>
        </w:rPr>
        <w:t xml:space="preserve">Problem – Solution Fit Template: </w:t>
      </w:r>
    </w:p>
    <w:p w14:paraId="78D3338D" w14:textId="77777777" w:rsidR="00014C01" w:rsidRDefault="00365D3F">
      <w:pPr>
        <w:spacing w:after="169"/>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596D9C83" w14:textId="77777777" w:rsidR="00014C01" w:rsidRDefault="00365D3F">
      <w:pPr>
        <w:spacing w:after="187" w:line="259" w:lineRule="auto"/>
        <w:ind w:left="-5" w:right="0"/>
      </w:pPr>
      <w:r>
        <w:rPr>
          <w:b/>
        </w:rPr>
        <w:t xml:space="preserve">Purpose: </w:t>
      </w:r>
    </w:p>
    <w:p w14:paraId="5D1A23D5" w14:textId="77777777" w:rsidR="00014C01" w:rsidRDefault="00365D3F">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4EDD7ED7" w14:textId="77777777" w:rsidR="00014C01" w:rsidRDefault="00365D3F">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257DD7E" w14:textId="77777777" w:rsidR="00014C01" w:rsidRDefault="00365D3F">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1FD8E705" w14:textId="77777777" w:rsidR="00014C01" w:rsidRDefault="00365D3F">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5F235FCA" w14:textId="77777777" w:rsidR="00014C01" w:rsidRDefault="00365D3F">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6B1EB254" w14:textId="77777777" w:rsidR="00014C01" w:rsidRDefault="00365D3F">
      <w:pPr>
        <w:spacing w:after="158" w:line="259" w:lineRule="auto"/>
        <w:ind w:left="0" w:right="0" w:firstLine="0"/>
      </w:pPr>
      <w:r>
        <w:rPr>
          <w:b/>
        </w:rPr>
        <w:t xml:space="preserve"> </w:t>
      </w:r>
    </w:p>
    <w:p w14:paraId="13AC3A94" w14:textId="77777777" w:rsidR="00014C01" w:rsidRDefault="00365D3F">
      <w:pPr>
        <w:spacing w:after="114" w:line="259" w:lineRule="auto"/>
        <w:ind w:left="-5" w:right="0"/>
      </w:pPr>
      <w:r>
        <w:rPr>
          <w:b/>
        </w:rPr>
        <w:t xml:space="preserve">Template: </w:t>
      </w:r>
    </w:p>
    <w:p w14:paraId="514FEF32" w14:textId="77777777" w:rsidR="00014C01" w:rsidRDefault="00365D3F">
      <w:pPr>
        <w:spacing w:after="101" w:line="259" w:lineRule="auto"/>
        <w:ind w:left="0" w:right="0" w:firstLine="0"/>
        <w:jc w:val="right"/>
      </w:pPr>
      <w:r>
        <w:rPr>
          <w:noProof/>
        </w:rPr>
        <w:drawing>
          <wp:inline distT="0" distB="0" distL="0" distR="0" wp14:anchorId="1E4A7F65" wp14:editId="2B0608C1">
            <wp:extent cx="5731510" cy="3414395"/>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5"/>
                    <a:stretch>
                      <a:fillRect/>
                    </a:stretch>
                  </pic:blipFill>
                  <pic:spPr>
                    <a:xfrm>
                      <a:off x="0" y="0"/>
                      <a:ext cx="5731510" cy="3414395"/>
                    </a:xfrm>
                    <a:prstGeom prst="rect">
                      <a:avLst/>
                    </a:prstGeom>
                  </pic:spPr>
                </pic:pic>
              </a:graphicData>
            </a:graphic>
          </wp:inline>
        </w:drawing>
      </w:r>
      <w:r>
        <w:t xml:space="preserve"> </w:t>
      </w:r>
    </w:p>
    <w:p w14:paraId="02982A2F" w14:textId="77777777" w:rsidR="00014C01" w:rsidRDefault="00365D3F">
      <w:pPr>
        <w:spacing w:after="169"/>
      </w:pPr>
      <w:r>
        <w:lastRenderedPageBreak/>
        <w:t xml:space="preserve">References: </w:t>
      </w:r>
    </w:p>
    <w:p w14:paraId="2296F876" w14:textId="77777777" w:rsidR="00014C01" w:rsidRDefault="00365D3F">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14C680DE" w14:textId="77777777" w:rsidR="00014C01" w:rsidRDefault="00365D3F">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sectPr w:rsidR="00014C01">
      <w:pgSz w:w="11906" w:h="16838"/>
      <w:pgMar w:top="1440" w:right="138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6425B"/>
    <w:multiLevelType w:val="hybridMultilevel"/>
    <w:tmpl w:val="3C3C25DA"/>
    <w:lvl w:ilvl="0" w:tplc="A906BCD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DCD3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3C65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781CA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62429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2CBA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B62D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DA204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E245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3992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C01"/>
    <w:rsid w:val="00014C01"/>
    <w:rsid w:val="00365D3F"/>
    <w:rsid w:val="004C5E70"/>
    <w:rsid w:val="008E0A43"/>
    <w:rsid w:val="00AF2E5C"/>
    <w:rsid w:val="00F61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048E"/>
  <w15:docId w15:val="{AE86A413-C373-4BE5-A2BE-98787C5B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9" w:lineRule="auto"/>
      <w:ind w:left="10" w:right="2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Mitta Jithendra</cp:lastModifiedBy>
  <cp:revision>3</cp:revision>
  <dcterms:created xsi:type="dcterms:W3CDTF">2026-02-21T14:49:00Z</dcterms:created>
  <dcterms:modified xsi:type="dcterms:W3CDTF">2026-02-21T16:03:00Z</dcterms:modified>
</cp:coreProperties>
</file>