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adxfjqq0rf5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아키텍처 — LLM 오케스트레이션 구조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기준: 2026-10-30 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ai-hiring-platform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브랜치의 구현 (ADR-0003, 0005, 0006, 0008, 0013, 0014 / TRD 05). 특정 모델과 버전은 이 문서의 범위가 아니다. 각 모델은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로만 부른다. 모델을 바꿔도 아래 구조는 그대로 유지된다.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ii1fjvn2hb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한 줄 요약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LLM끼리 서로 호출하거나 대화하지 않는다.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오케스트레이터는 애플리케이션 코드(작업 큐와 파이프라인)다. 각 LLM 호출은 입력 하나에 대해 JSON 하나를 내는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단일 목적 태스크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(T1~T8)다. 코드가 태스크를 순서대로 부르고, 출력을 규칙으로 검증하고, 다음 단계의 입력을 직접 만든다. 점수 계산과 합불 판단에는 LLM을 쓰지 않는다.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subgraph Orchestrator["오케스트레이터 = 애플리케이션 코드"]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Q[작업 큐&lt;br/&gt;PostgreSQL jobs + Redis] --&gt; H[핸들러 / 파이프라인]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H --&gt; V[규칙 검증&lt;br/&gt;스키마·인용·금지어]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V --&gt; S[점수 계산&lt;br/&gt;scoring.py]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H -- 태스크 호출 --&gt; T[(LLM 태스크 T1~T8)]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T -- JSON --&gt; V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H -- 음성 --&gt; SP[(STT / TTS)]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H -- 벡터 --&gt; E[(임베딩)]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 --&gt; R[리포트] --&gt; HUM[채용 담당자 결정]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rn6w2ey7wd4a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설계 원칙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구현 위치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LLM은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판단과 문장 생성만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한다. 점수 합산, 가중치 적용, 반올림은 코드가 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evaluation/scoring.py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LLM 출력은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JSON 스키마로 강제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한다(디코딩 단계 grammar). 그 뒤 Pydantic으로 다시 검증한다.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ai/tasks/base.py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ollama_schema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run_task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LLM이 "인용"이라고 낸 문자열은 믿지 않는다.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원문에서 위치(start, end)를 찾은 경우에만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원문 조각으로 저장한다.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evaluation/quotes.py</w:t>
            </w:r>
            <w:r w:rsidDel="00000000" w:rsidR="00000000" w:rsidRPr="00000000">
              <w:rPr>
                <w:rtl w:val="0"/>
              </w:rPr>
              <w:t xml:space="preserve"> (ADR-0008)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규칙으로 판정할 수 있는 경우(무응답, 너무 짧은 답, 꼬리질문 한도)에는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LLM을 부르지 않는다</w:t>
            </w:r>
            <w:r w:rsidDel="00000000" w:rsidR="00000000" w:rsidRPr="00000000">
              <w:rPr>
                <w:rtl w:val="0"/>
              </w:rPr>
              <w:t xml:space="preserve">(preflight).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TaskSpec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preflight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태스크마다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보는 데이터가 다르다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평가에는 이름·연락처·이력서를 넣지 않는다. 지원자용 피드백에는 점수·인용·가중치를 넣지 않는다.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pipeline.unit_input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실시간 경로와 배치 경로는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서로 다른 LLM 서버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에서 돌아서 서로 기다리지 않는다.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ai/direct.py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LANE_SERVER</w:t>
            </w:r>
            <w:r w:rsidDel="00000000" w:rsidR="00000000" w:rsidRPr="00000000">
              <w:rPr>
                <w:rtl w:val="0"/>
              </w:rPr>
              <w:t xml:space="preserve"> (ADR-0014)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결과에 영향을 주는 것(모델 digest, 프롬프트, 옵션, 루브릭, 규칙 버전)은 모두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manifest 해시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묶어 남긴다.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ai/manifest.py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LLM 호출은 수십 초에서 수 분 걸린다. 그동안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DB 트랜잭션을 열어 두지 않는다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(읽기 → 모델 호출 → 쓰기).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jobs/handlers.py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interview/turns.py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결정은 사람이 한다. 모든 시스템 프롬프트에 "합격·불합격을 판단하거나 추천하지 않는다"가 붙는다. 출력에서도 P-8 탐지기로 한 번 더 걸러 낸다.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TaskSpec.system_prompt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textrules.has_p8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4koqffdgkxqt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구성 요소 (역할 기준)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하는 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장치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컨테이너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실시간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RT 레인(면접 중 꼬리질문 판단), INTERACTIVE 레인(질문 구성, 이력서 추출). 동시 슬롯 2개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llm-rt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평가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 레인(답변 평가, 리포트 총평, 지원자 피드백, 코드 리뷰). 동시 슬롯 1개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llm-eval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지원자 음성을 텍스트로 변환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질문 텍스트를 음성으로 변환(48 kHz PCM)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임베딩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 질문의 중복 검사(코사인 유사도 0.85 이상이면 중복)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embed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오케스트레이터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 서버를 부르는 쪽. 요청 경로는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비동기 작업은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scheduler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LLM 서버에는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같은 모델을 올려도, 다른 모델을 올려도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된다. 코드는 서버 URL과 레인만 안다.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런타임은 OpenAI 호환 llama.cpp 서버를 쓴다(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aisvc/llamacpp.py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 다만 호출부는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chat(messages, schema, options)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하나로 추상화되어 있어서 다른 런타임으로 바꿀 수 있다(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aisvc/ollama.py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 같은 형태다).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AIHIRE_AI_MODE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분리된 컨테이너를 직접 호출한다(현재 배포 방식).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단일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프로세스를 거친다(로컬 개발용).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fake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모델 없이 동작한다(구성 점검용, 운영에서는 거부).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1t48m6w0wj2k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호출 계층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participant C as 호출자&lt;br/&gt;(핸들러·면접 세션)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participant A as AIClient&lt;br/&gt;(ai/direct.py)</w:t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participant R as run_task&lt;br/&gt;(ai/tasks/base.py)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participant G as Gateway&lt;br/&gt;(aisvc/gateway.py)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participant L as LLM 서버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C-&gt;&gt;A: llm(task, input, lane, deadline_ms)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A-&gt;&gt;A: 태스크의 레인 확인, 서버 down이면 AIUnavailable</w:t>
      </w:r>
    </w:p>
    <w:p w:rsidR="00000000" w:rsidDel="00000000" w:rsidP="00000000" w:rsidRDefault="00000000" w:rsidRPr="00000000" w14:paraId="000000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A-&gt;&gt;R: run_task(spec, input, call)</w:t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R-&gt;&gt;R: preflight (규칙 판정이면 여기서 종료, LLM 0회)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loop 형식 재시도 / 재생성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R-&gt;&gt;G: call(messages, schema, options)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G-&gt;&gt;G: 레인 우선순위 대기, 데드라인 확인</w:t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G-&gt;&gt;L: chat (json_schema grammar)</w:t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L--&gt;&gt;G: JSON 문자열</w:t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G--&gt;&gt;R: content, usage</w:t>
      </w:r>
    </w:p>
    <w:p w:rsidR="00000000" w:rsidDel="00000000" w:rsidP="00000000" w:rsidRDefault="00000000" w:rsidRPr="00000000" w14:paraId="000000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R-&gt;&gt;R: 파싱 → 스키마 검증 → check()</w:t>
      </w:r>
    </w:p>
    <w:p w:rsidR="00000000" w:rsidDel="00000000" w:rsidP="00000000" w:rsidRDefault="00000000" w:rsidRPr="00000000" w14:paraId="000000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R--&gt;&gt;A: Outcome(status, output, flags, attempts)</w:t>
      </w:r>
    </w:p>
    <w:p w:rsidR="00000000" w:rsidDel="00000000" w:rsidP="00000000" w:rsidRDefault="00000000" w:rsidRPr="00000000" w14:paraId="000000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A--&gt;&gt;C: LLMResult(+ manifest_hash)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책임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레인을 서버로 라우팅한다(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RT/INTERACTIVE → 실시간 LLM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BATCH → 평가 LLM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). 레인별 기본 데드라인(RT 5 s, INTERACTIVE 120 s, BATCH 600 s)을 정하고, 인프라 장애를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AIUnavailable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바꾸고, manifest 해시를 붙인다.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run_task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태스크 하나의 생명주기를 맡는다. preflight, 입력 분할과 병합(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merge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), 형식 재시도, 종류별 재생성, 최종 fallback을 처리한다.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태스크가 소유한 것들이다. 시스템 프롬프트, 출력 스키마(Pydantic), 온도·토큰 수, 재시도 한도, 검증기(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LLM 서버 하나 앞에 있는 레인 스케줄러다. 우선순위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RT &gt; INTERACTIVE &gt; BATCH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절대 데드라인, 실행 시간 EWMA 추정, 장애 표시(15 s 동안 즉시 실패)를 처리한다. 같은 서버에서 상위 레인 요청이 오면 하위 레인 스트림을 끊고 그 요청을 자기 레인 맨 앞으로 되돌린다(선점).</w:t>
            </w:r>
          </w:p>
        </w:tc>
      </w:tr>
    </w:tbl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mfbh8f74pjm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태스크 카탈로그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태스크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레인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입력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출력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검증·fallback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resume_extract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PDF 추출 텍스트(6000자 단위로 나눠 호출한 뒤 병합)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이력서 스키마(학력, 경력, 프로젝트 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원문에 없는 값은 버린다(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dropped_values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). 실패하면 지원자가 직접 입력한다.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question_generate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공고, 회사 소개, 유형(COMPANY/JOB), 개수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질문과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basis_quote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근거 인용 확인, 질문 형태, 금지 질문, 중복을 검사한다. 재생성 1회까지. 부족한 수는 질문 은행으로 채운다.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resume_question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이력서 스냅샷, 직무 요약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질문과 이력서 근거 문장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근거를 찾지 못한 슬롯은 직무 은행 질문으로 채운다(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BANK_FALLBACK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followup_decide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본질문, 답변(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eval_text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), 이력서 근거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ASK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사유, anchor 인용, 꼬리질문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재시도하지 않는다(5 s 예산). anchor가 원문에 없거나, 새 주제이거나, 금지어가 있으면 INVALID로 SKIP한다.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evaluate_answer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질문, 직무 요약, 답변(이름·연락처 마스킹)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4개 항목별 quote, comment, 1~5점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인용 불일치나 근거 없는 고득점이면 1회 재생성 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INSUFFICIENT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(1점) 처리한다. P-8 표현이 있으면 1회 재생성 후 해당 문장을 삭제한다.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report_summary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문항별 항목 점수, 코멘트, 근거 부족 여부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총평, 강점·개선점(문항 번호 포함)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점수 숫자 재기재와 합불 표현이 있으면 재생성한다.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candidate_feedback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항목별 등급(상·중·하)과 코멘트 요지만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지원자에게 보여 줄 피드백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총점·순위·합불 단어를 금지한다. 답변을 15자 이상 연속으로 그대로 옮기는 것도 금지한다(인용 유출 방지).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 설명, 공개 예제, 제출 코드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리뷰 문장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숨김 테스트는 프롬프트에 넣지 않는다. 실패하면 빈칸으로 둔다(점수에 영향 없음).</w:t>
            </w:r>
          </w:p>
        </w:tc>
      </w:tr>
    </w:tbl>
    <w:p w:rsidR="00000000" w:rsidDel="00000000" w:rsidP="00000000" w:rsidRDefault="00000000" w:rsidRPr="00000000" w14:paraId="000000D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사항:</w:t>
      </w:r>
    </w:p>
    <w:p w:rsidR="00000000" w:rsidDel="00000000" w:rsidP="00000000" w:rsidRDefault="00000000" w:rsidRPr="00000000" w14:paraId="000000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사용자 입력은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nonce 펜스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fence('ANSWER', …, nonce)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)로 감싸서 프롬프트 인젝션과 분리한다. 인젝션으로 의심되는 문구는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flags.injection_suspected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표시한다.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 옵션은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seed=42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고정하고, 평가 태스크는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temperature=0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 생성 태스크(T2·T4)만 온도를 조금 높인다.</w:t>
      </w:r>
    </w:p>
    <w:p w:rsidR="00000000" w:rsidDel="00000000" w:rsidP="00000000" w:rsidRDefault="00000000" w:rsidRPr="00000000" w14:paraId="000000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uij1o8lws1cq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단계별 오케스트레이션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gertfsfjs6km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전체 흐름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flowchart TB</w:t>
      </w:r>
    </w:p>
    <w:p w:rsidR="00000000" w:rsidDel="00000000" w:rsidP="00000000" w:rsidRDefault="00000000" w:rsidRPr="00000000" w14:paraId="000000D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subgraph A["① 지원 (요청 경로 + worker)"]</w:t>
      </w:r>
    </w:p>
    <w:p w:rsidR="00000000" w:rsidDel="00000000" w:rsidP="00000000" w:rsidRDefault="00000000" w:rsidRPr="00000000" w14:paraId="000000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A1[PDF 업로드] --&gt;|extract_resume 작업| T1[T1 이력서 추출]</w:t>
      </w:r>
    </w:p>
    <w:p w:rsidR="00000000" w:rsidDel="00000000" w:rsidP="00000000" w:rsidRDefault="00000000" w:rsidRPr="00000000" w14:paraId="000000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T1 --&gt; A2[지원서 폼 자동 채움 → 지원자 확인 후 제출]</w:t>
      </w:r>
    </w:p>
    <w:p w:rsidR="00000000" w:rsidDel="00000000" w:rsidP="00000000" w:rsidRDefault="00000000" w:rsidRPr="00000000" w14:paraId="000000E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subgraph B["② 면접 준비 (worker)"]</w:t>
      </w:r>
    </w:p>
    <w:p w:rsidR="00000000" w:rsidDel="00000000" w:rsidP="00000000" w:rsidRDefault="00000000" w:rsidRPr="00000000" w14:paraId="000000E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B0[면접 시작 요청] --&gt;|compose_questions 작업| B1[인성 2문항: 질문 은행]</w:t>
      </w:r>
    </w:p>
    <w:p w:rsidR="00000000" w:rsidDel="00000000" w:rsidP="00000000" w:rsidRDefault="00000000" w:rsidRPr="00000000" w14:paraId="000000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B1 --&gt; T3[T3 이력서 질문 2] --&gt; T2[T2 기업 2 · 직무 4&lt;br/&gt;은행 우선, 부족분 생성]</w:t>
      </w:r>
    </w:p>
    <w:p w:rsidR="00000000" w:rsidDel="00000000" w:rsidP="00000000" w:rsidRDefault="00000000" w:rsidRPr="00000000" w14:paraId="000000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T2 --&gt; EMB[임베딩 중복 검사 → 회사 은행에 추가]</w:t>
      </w:r>
    </w:p>
    <w:p w:rsidR="00000000" w:rsidDel="00000000" w:rsidP="00000000" w:rsidRDefault="00000000" w:rsidRPr="00000000" w14:paraId="000000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EMB --&gt; B2[10문항 세트 확정·불변] --&gt;|tts_pregen 작업| TTS1[TTS 질문 음성 미리 생성]</w:t>
      </w:r>
    </w:p>
    <w:p w:rsidR="00000000" w:rsidDel="00000000" w:rsidP="00000000" w:rsidRDefault="00000000" w:rsidRPr="00000000" w14:paraId="000000E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F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subgraph C["③ 면접 진행 (api, WebRTC)"]</w:t>
      </w:r>
    </w:p>
    <w:p w:rsidR="00000000" w:rsidDel="00000000" w:rsidP="00000000" w:rsidRDefault="00000000" w:rsidRPr="00000000" w14:paraId="000000F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C1[질문 음성 재생] --&gt; C2[지원자 답변 음성] --&gt; VAD[VAD 구간 분할] --&gt; STT[STT]</w:t>
      </w:r>
    </w:p>
    <w:p w:rsidR="00000000" w:rsidDel="00000000" w:rsidP="00000000" w:rsidRDefault="00000000" w:rsidRPr="00000000" w14:paraId="000000F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STT --&gt; C3[eval_text = 필러 제거 + 개인정보 마스킹]</w:t>
      </w:r>
    </w:p>
    <w:p w:rsidR="00000000" w:rsidDel="00000000" w:rsidP="00000000" w:rsidRDefault="00000000" w:rsidRPr="00000000" w14:paraId="000000F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C3 --&gt; T4[T4 꼬리질문 판단 ≤5 s]</w:t>
      </w:r>
    </w:p>
    <w:p w:rsidR="00000000" w:rsidDel="00000000" w:rsidP="00000000" w:rsidRDefault="00000000" w:rsidRPr="00000000" w14:paraId="000000F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T4 --&gt;|ASK| C4[꼬리질문 TTS 재생 → 답변]</w:t>
      </w:r>
    </w:p>
    <w:p w:rsidR="00000000" w:rsidDel="00000000" w:rsidP="00000000" w:rsidRDefault="00000000" w:rsidRPr="00000000" w14:paraId="000000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T4 --&gt;|SKIP| C5[다음 본질문]</w:t>
      </w:r>
    </w:p>
    <w:p w:rsidR="00000000" w:rsidDel="00000000" w:rsidP="00000000" w:rsidRDefault="00000000" w:rsidRPr="00000000" w14:paraId="000000F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C3 -.-&gt;|pre_evaluate 작업| T5a[T5 사전 평가&lt;br/&gt;평가 LLM]</w:t>
      </w:r>
    </w:p>
    <w:p w:rsidR="00000000" w:rsidDel="00000000" w:rsidP="00000000" w:rsidRDefault="00000000" w:rsidRPr="00000000" w14:paraId="000000F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0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subgraph D["④ 제출 후 평가 (worker)"]</w:t>
      </w:r>
    </w:p>
    <w:p w:rsidR="00000000" w:rsidDel="00000000" w:rsidP="00000000" w:rsidRDefault="00000000" w:rsidRPr="00000000" w14:paraId="000001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D1[evaluate_application 작업] --&gt; D2{같은 manifest의&lt;br/&gt;사전 평가가 있나?}</w:t>
      </w:r>
    </w:p>
    <w:p w:rsidR="00000000" w:rsidDel="00000000" w:rsidP="00000000" w:rsidRDefault="00000000" w:rsidRPr="00000000" w14:paraId="000001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D2 --&gt;|있음| D3[재사용]</w:t>
      </w:r>
    </w:p>
    <w:p w:rsidR="00000000" w:rsidDel="00000000" w:rsidP="00000000" w:rsidRDefault="00000000" w:rsidRPr="00000000" w14:paraId="000001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D2 --&gt;|없음| T5b[T5 평가]</w:t>
      </w:r>
    </w:p>
    <w:p w:rsidR="00000000" w:rsidDel="00000000" w:rsidP="00000000" w:rsidRDefault="00000000" w:rsidRPr="00000000" w14:paraId="000001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D3 &amp; T5b --&gt; SC[코드: 항목 점수·총점 계산]</w:t>
      </w:r>
    </w:p>
    <w:p w:rsidR="00000000" w:rsidDel="00000000" w:rsidP="00000000" w:rsidRDefault="00000000" w:rsidRPr="00000000" w14:paraId="000001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SC --&gt; T6[T6 총평] --&gt; T7[T7 지원자 피드백] --&gt; T8[T8 코드 리뷰]</w:t>
      </w:r>
    </w:p>
    <w:p w:rsidR="00000000" w:rsidDel="00000000" w:rsidP="00000000" w:rsidRDefault="00000000" w:rsidRPr="00000000" w14:paraId="000001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T8 --&gt; D4[리포트 저장]</w:t>
      </w:r>
    </w:p>
    <w:p w:rsidR="00000000" w:rsidDel="00000000" w:rsidP="00000000" w:rsidRDefault="00000000" w:rsidRPr="00000000" w14:paraId="000001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 --&gt; B --&gt; C --&gt; D --&gt; E[채용 담당자 검토·결정 → 결과 메일]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7bxha4pp57sp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면접 중 실시간 루프 (가장 지연에 민감한 경로)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답변이 끝나면 STT 결과로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eval_text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만들고 답변을 확정한다. 같은 트랜잭션에서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pre_evaluate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작업을 큐에 넣는다(outbox).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decide_followup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한도와 규칙을 먼저 확인한다. 꼬리질문은 본질문당 1개, 전체 4개까지다. 무응답이거나 내용이 없으면 LLM을 부르지 않고 SKIP한다.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규칙을 통과하면 T4를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RT 레인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데드라인 "답변 확정 + 5 s"로 호출한다.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이고 검증을 통과하면 꼬리질문을 만든다. 같은 질문 줄에서 TTS를 바로 합성해 들려준다.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타임아웃, INVALID, 인프라 장애가 나면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면접을 멈추지 않고 SKIP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한다. 사유(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skip_cause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followup_decisions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남긴다.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사전 평가(T5)는 별도 서버(평가 LLM)에서 비동기로 돌아서 실시간 루프를 막지 않는다.</w:t>
      </w:r>
    </w:p>
    <w:p w:rsidR="00000000" w:rsidDel="00000000" w:rsidP="00000000" w:rsidRDefault="00000000" w:rsidRPr="00000000" w14:paraId="00000119">
      <w:pPr>
        <w:pStyle w:val="Heading3"/>
        <w:rPr/>
      </w:pPr>
      <w:bookmarkStart w:colFirst="0" w:colLast="0" w:name="_9s90oyhvixjl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제출 후 평가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load_report_inputs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짧은 트랜잭션 하나로 필요한 행을 모두 읽는다. 코딩 채점이 아직 끝나지 않았으면 여기서 멈추고 나중에 다시 시도한다.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build_report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DB 없이 모델만 호출한다.</w:t>
      </w:r>
    </w:p>
    <w:p w:rsidR="00000000" w:rsidDel="00000000" w:rsidP="00000000" w:rsidRDefault="00000000" w:rsidRPr="00000000" w14:paraId="000001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사전 평가가 현재 manifest와 같으면 재사용하고, 다르면 T5를 다시 돌린다.</w:t>
      </w:r>
    </w:p>
    <w:p w:rsidR="00000000" w:rsidDel="00000000" w:rsidP="00000000" w:rsidRDefault="00000000" w:rsidRPr="00000000" w14:paraId="000001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점수는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계산한다.</w:t>
      </w:r>
    </w:p>
    <w:p w:rsidR="00000000" w:rsidDel="00000000" w:rsidP="00000000" w:rsidRDefault="00000000" w:rsidRPr="00000000" w14:paraId="000001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결과를 입력으로 T6, T7, T8을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순차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호출한다.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저장: 새 트랜잭션에서 fencing token(lease)을 확인한 뒤 리포트, 항목 점수, 평가 run을 기록한다.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T6과 T7은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다른 입력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따로 호출한다. 담당자용 총평이 지원자용 피드백에 섞이지 않게 하기 위해서다.</w:t>
      </w:r>
    </w:p>
    <w:p w:rsidR="00000000" w:rsidDel="00000000" w:rsidP="00000000" w:rsidRDefault="00000000" w:rsidRPr="00000000" w14:paraId="000001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p6uxu6wfox17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작업 큐 (비동기 오케스트레이션)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리소스 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우선순위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최대 시도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쓰는 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compose_questions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T2, T3, 임베딩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tts_pregen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extract_resume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grade_coding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(샌드박스, AI 없음)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pre_evaluate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LLM_EVAL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evaluate_application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LLM_EVAL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T5, T6, T7, T8</w:t>
            </w:r>
          </w:p>
        </w:tc>
      </w:tr>
    </w:tbl>
    <w:p w:rsidR="00000000" w:rsidDel="00000000" w:rsidP="00000000" w:rsidRDefault="00000000" w:rsidRPr="00000000" w14:paraId="000001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PostgreSQL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jobs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테이블이 원본이자 outbox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다. 작업은 호출 측 트랜잭션 안에서 함께 커밋된다.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dispatcher가 실행할 때가 된 작업을 Redis sorted set(리소스별)으로 옮긴다. worker는 리소스 레인별로 꺼내서 PostgreSQL에서 lease를 잡는다.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Redis가 죽으면 SQL claim으로 대신한다(ADR-0013).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worker는 리소스마다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헬스 프로브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둔다. LLM 서버가 내려가 있으면 그 레인의 작업을 가져가지 않는다.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AIUnavailable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이면 시도 횟수를 쓰지 않고 작업을 미룬다. 모델이 응답했는데 결과를 쓸 수 없는 경우(INVALID, TIMEOUT)만 시도로 친다.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평가가 2회 실패하면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ON_HOLD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(평가 보류)가 된다. 점수 행을 만들지 않고, 담당자가 재평가할 수 있다.</w:t>
      </w:r>
    </w:p>
    <w:p w:rsidR="00000000" w:rsidDel="00000000" w:rsidP="00000000" w:rsidRDefault="00000000" w:rsidRPr="00000000" w14:paraId="000001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v0qgesxsuiq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품질과 안전 장치 요약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장치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JSON 깨짐, 필드 누락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디코딩 단계 스키마 강제 → Pydantic 검증 → 오류 내용을 붙여 재요청(형식 재시도 기본 2회)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근거 없는 판단, 환각 인용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원문 위치 검증(정규화 후 부분 문자열 매칭, 내부 구두점과 숫자는 엄격 비교). 실패하면 재생성 1회 후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근거 부족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과도한 LLM 의존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preflight 규칙(무응답, 짧은 답, 한도). 결정적 텍스트 규칙(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textrules.py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)마다 버전이 있어 manifest에 포함된다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프롬프트 인젝션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nonce 펜스, 제어 토큰 제거, 인젝션 문구 탐지 플래그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차별·사적 질문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 질문 규칙(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fq-1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). 생성 질문과 꼬리질문 모두 검사한다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합불 추천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프롬프트 금지 + 출력 P-8 탐지 → 재생성 → 해당 문장 삭제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편향 입력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평가 입력에서 이름, 연락처, 나이, 성별 자기 언급을 마스킹한다(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redact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). 이력서는 평가에 넣지 않는다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정보 유출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T7에는 점수, 인용, 가중치를 넣지 않는다. 답변을 15자 이상 그대로 옮기면 거부한다. T8에는 숨김 테스트를 넣지 않는다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재현성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manifest 해시를 평가 run과 사전 평가에 저장한다. 해시가 다르면 사전 평가를 재사용하지 않는다</w:t>
            </w:r>
          </w:p>
        </w:tc>
      </w:tr>
    </w:tbl>
    <w:p w:rsidR="00000000" w:rsidDel="00000000" w:rsidP="00000000" w:rsidRDefault="00000000" w:rsidRPr="00000000" w14:paraId="000001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rPr/>
      </w:pPr>
      <w:bookmarkStart w:colFirst="0" w:colLast="0" w:name="_kgptlyz30fu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실패 처리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실시간 경로 (T4)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비동기 작업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LLM 서버 다운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SKIP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INFRA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), 면접은 계속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시도 횟수를 쓰지 않고 연기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데드라인 초과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SKIP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시도 1회 소모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 검증 실패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SKIP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형식 재시도·재생성 → 그래도 실패하면 시도 1회 소모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2회 연속 실패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평가는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ON_HOLD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이력서 추출은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(직접 입력)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상위 레인에 선점됨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레인 맨 앞에서 재개, 시도 횟수 미소모</w:t>
            </w:r>
          </w:p>
        </w:tc>
      </w:tr>
    </w:tbl>
    <w:p w:rsidR="00000000" w:rsidDel="00000000" w:rsidP="00000000" w:rsidRDefault="00000000" w:rsidRPr="00000000" w14:paraId="000001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rPr/>
      </w:pPr>
      <w:bookmarkStart w:colFirst="0" w:colLast="0" w:name="_3tei2wbcc7a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알려진 한계와 다음 과제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평가 LLM이 CPU에서 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T5 한 번에 수십 초가 걸리고, 평가 한 건 전체는 수 분이 걸린다. GPU 여유가 생기면 BATCH 레인을 GPU 서버로 옮기기만 하면 된다(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LANE_SERVER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매핑).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 구성(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compose_questions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)도 LLM 호출 중 트랜잭션을 잡고 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지금은 GPU에서 빨라서 문제가 없지만, 평가처럼 읽기·호출·쓰기로 나누는 것이 맞다.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STT 환각.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무음 구간에서 짧은 인사말을 지어낸 사례가 있었다. VAD 임계값과 STT 무음 필터를 조정해야 한다.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T6 문장 배치 오류.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항목 점수가 모두 최저일 때 약점 문장을 "강점"에 넣은 사례가 있었다. 프롬프트나 검증 규칙을 보강해야 한다.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실시간 LLM의 두 슬롯은 RT와 INTERACTIVE가 함께 쓴다. 동시 면접 수가 늘면 RT 전용 서버를 따로 두는 것을 검토해야 한다.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