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A8" w:rsidRPr="001D67A8" w:rsidRDefault="001D67A8" w:rsidP="001D67A8">
      <w:p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Universidad De Los Andes</w:t>
      </w:r>
    </w:p>
    <w:p w:rsidR="001D67A8" w:rsidRPr="001D67A8" w:rsidRDefault="001D67A8" w:rsidP="001D67A8">
      <w:p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Juan Camilo Ruiz Puentes</w:t>
      </w:r>
    </w:p>
    <w:p w:rsidR="001D67A8" w:rsidRPr="001D67A8" w:rsidRDefault="001D67A8" w:rsidP="001D67A8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Proyecto UnaCloud</w:t>
      </w:r>
    </w:p>
    <w:p w:rsidR="001D67A8" w:rsidRPr="001D67A8" w:rsidRDefault="001D67A8" w:rsidP="001D67A8">
      <w:pPr>
        <w:jc w:val="center"/>
        <w:rPr>
          <w:rFonts w:ascii="Times New Roman" w:hAnsi="Times New Roman" w:cs="Times New Roman"/>
        </w:rPr>
      </w:pPr>
    </w:p>
    <w:p w:rsidR="005B1C09" w:rsidRPr="001D67A8" w:rsidRDefault="009D41BB" w:rsidP="001D67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595AB2">
        <w:rPr>
          <w:rFonts w:ascii="Times New Roman" w:hAnsi="Times New Roman" w:cs="Times New Roman"/>
          <w:sz w:val="28"/>
        </w:rPr>
        <w:t xml:space="preserve">omo </w:t>
      </w:r>
      <w:r w:rsidR="001D67A8" w:rsidRPr="001D67A8">
        <w:rPr>
          <w:rFonts w:ascii="Times New Roman" w:hAnsi="Times New Roman" w:cs="Times New Roman"/>
          <w:sz w:val="28"/>
        </w:rPr>
        <w:t>correr programa de bloqueos en Windows</w:t>
      </w:r>
    </w:p>
    <w:p w:rsidR="001D67A8" w:rsidRPr="001D67A8" w:rsidRDefault="001D67A8">
      <w:pPr>
        <w:rPr>
          <w:rFonts w:ascii="Times New Roman" w:hAnsi="Times New Roman" w:cs="Times New Roman"/>
        </w:rPr>
      </w:pPr>
    </w:p>
    <w:p w:rsidR="001D67A8" w:rsidRPr="001D67A8" w:rsidRDefault="001D67A8" w:rsidP="001D67A8">
      <w:p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Este informe tiene como fin explicar que pasos se deben seguir para poder correr el programa de Python encargado de verificar si una maquina virtual esta bloqueada y posteriormente ejecutar comandos directamente en la maquina.</w:t>
      </w:r>
    </w:p>
    <w:p w:rsidR="001D67A8" w:rsidRPr="001D67A8" w:rsidRDefault="001D67A8" w:rsidP="001D67A8">
      <w:pPr>
        <w:jc w:val="both"/>
        <w:rPr>
          <w:rFonts w:ascii="Times New Roman" w:hAnsi="Times New Roman" w:cs="Times New Roman"/>
        </w:rPr>
      </w:pPr>
    </w:p>
    <w:p w:rsidR="001D67A8" w:rsidRPr="001D67A8" w:rsidRDefault="001D67A8" w:rsidP="001D67A8">
      <w:p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Para correr este programa, se deben seguir los siguientes pasos:</w:t>
      </w:r>
    </w:p>
    <w:p w:rsidR="001D67A8" w:rsidRPr="001D67A8" w:rsidRDefault="001D67A8" w:rsidP="001D6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>Lo primero es descargar el SDK de VboxApi (</w:t>
      </w:r>
      <w:hyperlink r:id="rId5" w:history="1">
        <w:r w:rsidRPr="001D67A8">
          <w:rPr>
            <w:rStyle w:val="Hipervnculo"/>
            <w:rFonts w:ascii="Times New Roman" w:hAnsi="Times New Roman" w:cs="Times New Roman"/>
          </w:rPr>
          <w:t>https://www.virtualbox.org/wiki/Downloads</w:t>
        </w:r>
      </w:hyperlink>
      <w:r w:rsidRPr="001D67A8">
        <w:rPr>
          <w:rFonts w:ascii="Times New Roman" w:hAnsi="Times New Roman" w:cs="Times New Roman"/>
        </w:rPr>
        <w:t>).</w:t>
      </w:r>
    </w:p>
    <w:p w:rsidR="001D67A8" w:rsidRPr="001D67A8" w:rsidRDefault="001D67A8" w:rsidP="001D6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</w:rPr>
        <w:t xml:space="preserve">Una vez descargado el SDK ejecutar el comando </w:t>
      </w:r>
      <w:r w:rsidRPr="001D67A8">
        <w:rPr>
          <w:rFonts w:ascii="Times New Roman" w:hAnsi="Times New Roman" w:cs="Times New Roman"/>
          <w:b/>
          <w:i/>
          <w:lang w:val="es-ES_tradnl"/>
        </w:rPr>
        <w:t>python vboxapisetup.py install</w:t>
      </w:r>
      <w:r w:rsidRPr="001D67A8">
        <w:rPr>
          <w:rFonts w:ascii="Times New Roman" w:hAnsi="Times New Roman" w:cs="Times New Roman"/>
          <w:lang w:val="es-ES_tradnl"/>
        </w:rPr>
        <w:t xml:space="preserve">, el cual permite posteriormente usar la librería </w:t>
      </w:r>
      <w:r w:rsidRPr="001D67A8">
        <w:rPr>
          <w:rFonts w:ascii="Times New Roman" w:hAnsi="Times New Roman" w:cs="Times New Roman"/>
          <w:i/>
          <w:lang w:val="es-ES_tradnl"/>
        </w:rPr>
        <w:t>vboxapi</w:t>
      </w:r>
      <w:r w:rsidRPr="001D67A8">
        <w:rPr>
          <w:rFonts w:ascii="Times New Roman" w:hAnsi="Times New Roman" w:cs="Times New Roman"/>
          <w:lang w:val="es-ES_tradnl"/>
        </w:rPr>
        <w:t xml:space="preserve">. </w:t>
      </w:r>
    </w:p>
    <w:p w:rsidR="001D67A8" w:rsidRPr="001D67A8" w:rsidRDefault="001D67A8" w:rsidP="001D6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  <w:lang w:val="es-ES_tradnl"/>
        </w:rPr>
        <w:t xml:space="preserve">El tercer paso, es ejecutar el comando </w:t>
      </w:r>
      <w:r w:rsidRPr="001D67A8">
        <w:rPr>
          <w:rFonts w:ascii="Times New Roman" w:hAnsi="Times New Roman" w:cs="Times New Roman"/>
          <w:b/>
          <w:i/>
          <w:lang w:val="es-ES_tradnl"/>
        </w:rPr>
        <w:t>pip install pywin32</w:t>
      </w:r>
      <w:r w:rsidRPr="001D67A8">
        <w:rPr>
          <w:rFonts w:ascii="Times New Roman" w:hAnsi="Times New Roman" w:cs="Times New Roman"/>
          <w:lang w:val="es-ES_tradnl"/>
        </w:rPr>
        <w:t xml:space="preserve">, lo cual permite crear y usar tanto los objetos COM como los conocidos </w:t>
      </w:r>
      <w:r w:rsidRPr="001D67A8">
        <w:rPr>
          <w:rFonts w:ascii="Times New Roman" w:hAnsi="Times New Roman" w:cs="Times New Roman"/>
          <w:i/>
          <w:lang w:val="es-ES_tradnl"/>
        </w:rPr>
        <w:t>virtual enviroments</w:t>
      </w:r>
      <w:r w:rsidRPr="001D67A8">
        <w:rPr>
          <w:rFonts w:ascii="Times New Roman" w:hAnsi="Times New Roman" w:cs="Times New Roman"/>
          <w:lang w:val="es-ES_tradnl"/>
        </w:rPr>
        <w:t xml:space="preserve"> para Python.</w:t>
      </w:r>
    </w:p>
    <w:p w:rsidR="001D67A8" w:rsidRPr="001D67A8" w:rsidRDefault="001D67A8" w:rsidP="0050633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D67A8">
        <w:rPr>
          <w:rFonts w:ascii="Times New Roman" w:hAnsi="Times New Roman" w:cs="Times New Roman"/>
          <w:lang w:val="es-ES_tradnl"/>
        </w:rPr>
        <w:t xml:space="preserve">El ultimo paso, es descargar el programa del repositorio: </w:t>
      </w:r>
      <w:hyperlink r:id="rId6" w:history="1">
        <w:r w:rsidR="00272BB0" w:rsidRPr="00816BE7">
          <w:rPr>
            <w:rStyle w:val="Hipervnculo"/>
            <w:rFonts w:ascii="Times New Roman" w:hAnsi="Times New Roman" w:cs="Times New Roman"/>
            <w:i/>
            <w:lang w:val="es-ES_tradnl"/>
          </w:rPr>
          <w:t>https://github.com/JkRuiz/VboxApiScript.git</w:t>
        </w:r>
      </w:hyperlink>
      <w:r w:rsidR="00272BB0">
        <w:rPr>
          <w:rFonts w:ascii="Times New Roman" w:hAnsi="Times New Roman" w:cs="Times New Roman"/>
          <w:lang w:val="es-ES_tradnl"/>
        </w:rPr>
        <w:t xml:space="preserve"> donde el programa en cuestión está bajo el nombre </w:t>
      </w:r>
      <w:r w:rsidR="00B52130">
        <w:rPr>
          <w:rFonts w:ascii="Times New Roman" w:hAnsi="Times New Roman" w:cs="Times New Roman"/>
          <w:lang w:val="es-ES_tradnl"/>
        </w:rPr>
        <w:t>“</w:t>
      </w:r>
      <w:r w:rsidR="005B657A" w:rsidRPr="005B657A">
        <w:rPr>
          <w:rFonts w:ascii="Times New Roman" w:hAnsi="Times New Roman" w:cs="Times New Roman"/>
          <w:lang w:val="es-ES_tradnl"/>
        </w:rPr>
        <w:t>VBApi</w:t>
      </w:r>
      <w:r w:rsidR="005B657A">
        <w:rPr>
          <w:rFonts w:ascii="Times New Roman" w:hAnsi="Times New Roman" w:cs="Times New Roman"/>
          <w:lang w:val="es-ES_tradnl"/>
        </w:rPr>
        <w:t>.py</w:t>
      </w:r>
      <w:r w:rsidR="00B52130">
        <w:rPr>
          <w:rFonts w:ascii="Times New Roman" w:hAnsi="Times New Roman" w:cs="Times New Roman"/>
          <w:lang w:val="es-ES_tradnl"/>
        </w:rPr>
        <w:t>”</w:t>
      </w:r>
      <w:bookmarkStart w:id="0" w:name="_GoBack"/>
      <w:bookmarkEnd w:id="0"/>
    </w:p>
    <w:sectPr w:rsidR="001D67A8" w:rsidRPr="001D67A8" w:rsidSect="00343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E42CC"/>
    <w:multiLevelType w:val="hybridMultilevel"/>
    <w:tmpl w:val="45B236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A8"/>
    <w:rsid w:val="001D67A8"/>
    <w:rsid w:val="00272BB0"/>
    <w:rsid w:val="00343ACC"/>
    <w:rsid w:val="00495C99"/>
    <w:rsid w:val="00595AB2"/>
    <w:rsid w:val="005B657A"/>
    <w:rsid w:val="006A171A"/>
    <w:rsid w:val="00944799"/>
    <w:rsid w:val="009D41BB"/>
    <w:rsid w:val="00B52130"/>
    <w:rsid w:val="00CC520B"/>
    <w:rsid w:val="00D507E0"/>
    <w:rsid w:val="00D91048"/>
    <w:rsid w:val="00F5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25922"/>
  <w15:chartTrackingRefBased/>
  <w15:docId w15:val="{18FA61F0-2819-C945-93FB-61C5B3C1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67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67A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kRuiz/VboxApiScript.git" TargetMode="Externa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Ruiz Puentes</dc:creator>
  <cp:keywords/>
  <dc:description/>
  <cp:lastModifiedBy>Juan Camilo Ruiz Puentes</cp:lastModifiedBy>
  <cp:revision>9</cp:revision>
  <dcterms:created xsi:type="dcterms:W3CDTF">2019-02-19T13:20:00Z</dcterms:created>
  <dcterms:modified xsi:type="dcterms:W3CDTF">2019-02-19T13:31:00Z</dcterms:modified>
</cp:coreProperties>
</file>