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E344" w14:textId="608F3169" w:rsidR="00047E94" w:rsidRDefault="00047E94" w:rsidP="00047E94">
      <w:pPr>
        <w:keepNext/>
        <w:outlineLvl w:val="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1.6.4-ALG </w:t>
      </w:r>
      <w:proofErr w:type="spellStart"/>
      <w:r>
        <w:rPr>
          <w:rFonts w:ascii="Arial" w:hAnsi="Arial" w:cs="Arial"/>
          <w:b/>
          <w:bCs/>
        </w:rPr>
        <w:t>updateSettings</w:t>
      </w:r>
      <w:proofErr w:type="spellEnd"/>
      <w:r>
        <w:rPr>
          <w:rFonts w:ascii="Arial" w:hAnsi="Arial" w:cs="Arial"/>
          <w:b/>
          <w:bCs/>
        </w:rPr>
        <w:t>() Algorithm</w:t>
      </w:r>
    </w:p>
    <w:p w14:paraId="7A01A90B" w14:textId="2CBF0595" w:rsidR="00047E94" w:rsidRDefault="00047E94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4D3FE8CD" w14:textId="4791305D" w:rsidR="00047E94" w:rsidRDefault="00047E94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Update a user’s settings by getting the current settings record, validating the requested changes, applying the validated updates, saving the updated settings, and returning a success or error result.</w:t>
      </w:r>
    </w:p>
    <w:p w14:paraId="1FF3777D" w14:textId="3F66EA53" w:rsidR="00047E94" w:rsidRDefault="00047E94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A384CE3" wp14:editId="1692E9FF">
            <wp:extent cx="5943600" cy="6482080"/>
            <wp:effectExtent l="0" t="0" r="0" b="0"/>
            <wp:docPr id="5814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52201" name="Picture 5814522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FA09" w14:textId="77777777" w:rsidR="00047E94" w:rsidRDefault="00047E94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1BDE652" w14:textId="6C452D13" w:rsidR="00047E94" w:rsidRDefault="00CC67C3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10488376" w14:textId="40408CE0" w:rsidR="00CC67C3" w:rsidRDefault="00CC67C3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userId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Int</w:t>
      </w:r>
    </w:p>
    <w:p w14:paraId="6D6D942F" w14:textId="78888BB3" w:rsidR="00CC67C3" w:rsidRDefault="00CC67C3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newSettings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Settings</w:t>
      </w:r>
    </w:p>
    <w:p w14:paraId="07B67E91" w14:textId="7CDBB1BA" w:rsidR="00CC67C3" w:rsidRDefault="00CC67C3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settings : Settings</w:t>
      </w:r>
    </w:p>
    <w:p w14:paraId="50E71518" w14:textId="39C39D60" w:rsidR="00CC67C3" w:rsidRDefault="00CC67C3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lastRenderedPageBreak/>
        <w:t>isValid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Boolean</w:t>
      </w:r>
    </w:p>
    <w:p w14:paraId="68AAC12F" w14:textId="7D8C49C2" w:rsidR="00CC67C3" w:rsidRDefault="00CC67C3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currentDateTime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</w:t>
      </w:r>
      <w:proofErr w:type="spellStart"/>
      <w:r>
        <w:rPr>
          <w:rFonts w:ascii="Times New Roman" w:hAnsi="Times New Roman" w:cs="Times New Roman"/>
          <w:sz w:val="22"/>
          <w:szCs w:val="22"/>
        </w:rPr>
        <w:t>DateTime</w:t>
      </w:r>
      <w:proofErr w:type="spellEnd"/>
    </w:p>
    <w:p w14:paraId="542B7FB3" w14:textId="49C4C038" w:rsidR="00CC67C3" w:rsidRDefault="00CC67C3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updateResult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Boolean</w:t>
      </w:r>
    </w:p>
    <w:p w14:paraId="097BBD3F" w14:textId="216E997A" w:rsidR="00CC67C3" w:rsidRPr="00CC67C3" w:rsidRDefault="00CC67C3" w:rsidP="00047E94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errorMessage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String</w:t>
      </w:r>
    </w:p>
    <w:sectPr w:rsidR="00CC67C3" w:rsidRPr="00CC6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94"/>
    <w:rsid w:val="00047E94"/>
    <w:rsid w:val="00867A82"/>
    <w:rsid w:val="00CC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2D23"/>
  <w15:chartTrackingRefBased/>
  <w15:docId w15:val="{3979B721-11A0-4AC5-A34A-015CD8A7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</Words>
  <Characters>352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1</cp:revision>
  <dcterms:created xsi:type="dcterms:W3CDTF">2026-06-24T00:48:00Z</dcterms:created>
  <dcterms:modified xsi:type="dcterms:W3CDTF">2026-06-24T01:02:00Z</dcterms:modified>
</cp:coreProperties>
</file>