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pBdr/>
        <w:spacing/>
        <w:ind/>
        <w:outlineLvl w:val="3"/>
        <w:rPr/>
      </w:pPr>
      <w:r>
        <w:rPr>
          <w:rFonts w:ascii="Arial" w:hAnsi="Arial"/>
          <w:b/>
          <w:sz w:val="24"/>
        </w:rPr>
        <w:t xml:space="preserve">1.8.2-CD JobPosting Class Diagram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8806" cy="342528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713678" name="CP_M5_ATeam_JobPost_JobPosting_v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</pic:blipFill>
                      <pic:spPr bwMode="auto">
                        <a:xfrm flipH="0" flipV="0">
                          <a:off x="0" y="0"/>
                          <a:ext cx="5708805" cy="3425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51pt;height:269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keepNext w:val="true"/>
        <w:pBdr/>
        <w:spacing/>
        <w:ind/>
        <w:outlineLvl w:val="3"/>
        <w:rPr/>
      </w:pPr>
      <w:r>
        <w:rPr>
          <w:rFonts w:ascii="Arial" w:hAnsi="Arial"/>
          <w:b/>
          <w:sz w:val="24"/>
        </w:rPr>
        <w:t xml:space="preserve">1.8.2-CD PostManagementController Class Diagram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8806" cy="335895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P_M5_ATeam_JobPost_PMC_v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</pic:blipFill>
                      <pic:spPr bwMode="auto">
                        <a:xfrm flipH="0" flipV="0">
                          <a:off x="0" y="0"/>
                          <a:ext cx="5708805" cy="3358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9.51pt;height:264.4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2026-06-25T17:48:09Z</dcterms:modified>
  <cp:category/>
</cp:coreProperties>
</file>