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E3591">
      <w:pPr>
        <w:pStyle w:val="15"/>
      </w:pPr>
      <w:r>
        <w:t>中裕食品有限公司信息部半年工作总结与展望</w:t>
      </w:r>
    </w:p>
    <w:p w14:paraId="48BC2656">
      <w:pPr>
        <w:pStyle w:val="11"/>
      </w:pPr>
      <w:r>
        <w:t>时光荏苒，转眼间我在中裕食品有限公司从事软件开发与 web 服务相关工作已经过去半年。在这半年里，我积极投身于公司的各项项目开发，不断学习和成长，努力为公司的信息化建设贡献自己的力量。以下是我这半年来的工作情况总结。</w:t>
      </w:r>
    </w:p>
    <w:p w14:paraId="457FFD5F">
      <w:pPr>
        <w:pStyle w:val="2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工作内容概述</w:t>
      </w:r>
    </w:p>
    <w:p w14:paraId="5ECABE7B">
      <w:pPr>
        <w:pStyle w:val="3"/>
        <w:numPr>
          <w:ilvl w:val="0"/>
          <w:numId w:val="2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项目开发</w:t>
      </w:r>
    </w:p>
    <w:p w14:paraId="2E7DF5E3">
      <w:pPr>
        <w:pStyle w:val="11"/>
      </w:pPr>
      <w:r>
        <w:t>商城系统</w:t>
      </w:r>
    </w:p>
    <w:p w14:paraId="3E03B32E">
      <w:pPr>
        <w:pStyle w:val="11"/>
      </w:pPr>
      <w:r>
        <w:t>在商城系统的开发中，我参与了多个功能模块的设计与实现。从最初的需求分析到详细设计，再到编码和测试，我全程投入其中。具体工作包括但不限于：</w:t>
      </w:r>
    </w:p>
    <w:p w14:paraId="6EC1A969">
      <w:pPr>
        <w:pStyle w:val="11"/>
      </w:pPr>
      <w:r>
        <w:t>实现了商城系统的登录功能，解决了微信小程序缓存丢失、登录状态不报错等问题，优化了用户登录体验。</w:t>
      </w:r>
    </w:p>
    <w:p w14:paraId="591E283A">
      <w:pPr>
        <w:pStyle w:val="11"/>
      </w:pPr>
      <w:r>
        <w:t>进行商品管理相关功能的开发，如商品表设计、商品增加界面更新、图片上传功能实现及优化等。</w:t>
      </w:r>
      <w:bookmarkStart w:id="0" w:name="_GoBack"/>
      <w:bookmarkEnd w:id="0"/>
    </w:p>
    <w:p w14:paraId="311D3170">
      <w:pPr>
        <w:pStyle w:val="11"/>
      </w:pPr>
      <w:r>
        <w:t>完成了客户管理模块的部分功能，包括客户和商品之间的删除、价格设置，客户批量删除等功能。</w:t>
      </w:r>
    </w:p>
    <w:p w14:paraId="6548D625">
      <w:pPr>
        <w:pStyle w:val="11"/>
      </w:pPr>
      <w:r>
        <w:t>参与了订单管理功能的开发，实现了订单创建、筛选、导出等功能，并对订单相关字段进行了优化和调整。</w:t>
      </w:r>
    </w:p>
    <w:p w14:paraId="363D4A9A">
      <w:pPr>
        <w:pStyle w:val="11"/>
      </w:pPr>
      <w:r>
        <w:t>小程序开发</w:t>
      </w:r>
    </w:p>
    <w:p w14:paraId="3967CBFD">
      <w:pPr>
        <w:pStyle w:val="11"/>
      </w:pPr>
      <w:r>
        <w:t>负责小程序多个页面的开发工作，如搜索商品页面、购物车页面、下单页面、订单管理页面等。</w:t>
      </w:r>
    </w:p>
    <w:p w14:paraId="36DD6431">
      <w:pPr>
        <w:pStyle w:val="11"/>
      </w:pPr>
      <w:r>
        <w:t>实现了小程序的无痕刷新、静默登录、路由拦截等功能，提升了小程序的性能和用户体验。</w:t>
      </w:r>
    </w:p>
    <w:p w14:paraId="073ED682">
      <w:pPr>
        <w:pStyle w:val="11"/>
      </w:pPr>
      <w:r>
        <w:t>优化了小程序的界面设计，增加了页面载入动画、切换动画和主题切换模块，提升了用户的视觉感受。</w:t>
      </w:r>
    </w:p>
    <w:p w14:paraId="230D6658">
      <w:pPr>
        <w:pStyle w:val="11"/>
      </w:pPr>
      <w:r>
        <w:t>中裕开放接口平台后台管理系统</w:t>
      </w:r>
    </w:p>
    <w:p w14:paraId="7CC4E6F4">
      <w:pPr>
        <w:pStyle w:val="11"/>
      </w:pPr>
      <w:r>
        <w:t>对系统的部分页面进行了优化和调整，如修改密码页面开发、页面滚动条布局优化等。</w:t>
      </w:r>
    </w:p>
    <w:p w14:paraId="3B14A57B">
      <w:pPr>
        <w:pStyle w:val="11"/>
      </w:pPr>
      <w:r>
        <w:t>修复了系统中的一些 bug，如退出登录后重新获取 url 的问题、请求错误反应整理等。</w:t>
      </w:r>
    </w:p>
    <w:p w14:paraId="679A605B">
      <w:pPr>
        <w:pStyle w:val="11"/>
      </w:pPr>
      <w:r>
        <w:t>对系统的权限管理进行了优化，确保系统的安全性和稳定性。</w:t>
      </w:r>
    </w:p>
    <w:p w14:paraId="44F42A9D">
      <w:pPr>
        <w:pStyle w:val="11"/>
      </w:pPr>
      <w:r>
        <w:t>抽题系统与推单系统</w:t>
      </w:r>
    </w:p>
    <w:p w14:paraId="2C87C31D">
      <w:pPr>
        <w:pStyle w:val="11"/>
      </w:pPr>
      <w:r>
        <w:t>独立开发了抽题系统，完成了题目的存储、抽取算法的实现和界面展示等功能，满足了公司内部的考试和培训需求。</w:t>
      </w:r>
    </w:p>
    <w:p w14:paraId="7A72E05D">
      <w:pPr>
        <w:pStyle w:val="11"/>
      </w:pPr>
      <w:r>
        <w:t>参与了推单系统部分模块的开发，包括推单转换逻辑的研究和实现、时间获取逻辑的修改等，提高了推单系统的准确性和效率。</w:t>
      </w:r>
    </w:p>
    <w:p w14:paraId="326988E8">
      <w:pPr>
        <w:pStyle w:val="3"/>
        <w:numPr>
          <w:ilvl w:val="0"/>
          <w:numId w:val="2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技术学习与提升</w:t>
      </w:r>
    </w:p>
    <w:p w14:paraId="46F80C6E">
      <w:pPr>
        <w:pStyle w:val="11"/>
      </w:pPr>
      <w:r>
        <w:t>向组长学习工作经验</w:t>
      </w:r>
    </w:p>
    <w:p w14:paraId="5C677A9E">
      <w:pPr>
        <w:pStyle w:val="11"/>
      </w:pPr>
      <w:r>
        <w:t>在工作过程中，我积极向组长请教问题，学习他的项目管理经验和技术解决方案。通过与组长的交流和学习，我学会了如何更好地规划项目进度、如何有效地解决开发过程中遇到的问题，提高了自己的工作效率和项目管理能力。</w:t>
      </w:r>
    </w:p>
    <w:p w14:paraId="0DD45939">
      <w:pPr>
        <w:pStyle w:val="11"/>
      </w:pPr>
      <w:r>
        <w:t>学习新技术</w:t>
      </w:r>
    </w:p>
    <w:p w14:paraId="50FCA711">
      <w:pPr>
        <w:pStyle w:val="11"/>
      </w:pPr>
      <w:r>
        <w:t>为了提高开发效率和项目质量，我不断学习新的技术和框架。例如，学习了微信小程序的开发规范和语法，掌握了 naive ui vue3 框架的使用，了解了 tailwind css 的配置和应用等。这些新技术的学习为我在项目开发中提供了更多的选择和思路，使我能够更好地满足项目需求。</w:t>
      </w:r>
    </w:p>
    <w:p w14:paraId="7EBA1029">
      <w:pPr>
        <w:pStyle w:val="3"/>
        <w:numPr>
          <w:ilvl w:val="0"/>
          <w:numId w:val="2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桌面运维与维护工作</w:t>
      </w:r>
    </w:p>
    <w:p w14:paraId="2BB8059A">
      <w:pPr>
        <w:pStyle w:val="11"/>
      </w:pPr>
      <w:r>
        <w:t>在完成项目开发任务的同时，我还承担了部分桌面运维和维护工作。包括为公司员工的电脑进行系统维护、软件安装和故障排除，如财务清理 C 盘、修复打印机错位问题、解决电脑磁盘占用 100% 等问题。通过这些工作，我不仅提高了自己的硬件维护能力，也为公司的正常运营提供了保障。</w:t>
      </w:r>
    </w:p>
    <w:p w14:paraId="4850C2CF">
      <w:pPr>
        <w:pStyle w:val="2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工作成果与收获</w:t>
      </w:r>
    </w:p>
    <w:p w14:paraId="1369629E">
      <w:pPr>
        <w:pStyle w:val="11"/>
      </w:pPr>
      <w:r>
        <w:t>项目交付</w:t>
      </w:r>
    </w:p>
    <w:p w14:paraId="03D086B8">
      <w:pPr>
        <w:pStyle w:val="11"/>
      </w:pPr>
      <w:r>
        <w:t>通过</w:t>
      </w:r>
      <w:r>
        <w:rPr>
          <w:rFonts w:hint="eastAsia"/>
          <w:lang w:val="en-US" w:eastAsia="zh-CN"/>
        </w:rPr>
        <w:t>不断的</w:t>
      </w:r>
      <w:r>
        <w:t>努力，我按时完成了多个项目的开发任务，为公司的业务拓展提供了有力的支持，提升了公司的品牌形象和市场竞争力。抽题系统和推单系统部分模块的开发，也满足了公司内部的实际需求，提高了工作效率。</w:t>
      </w:r>
    </w:p>
    <w:p w14:paraId="1A2B8937">
      <w:pPr>
        <w:pStyle w:val="3"/>
      </w:pPr>
      <w:r>
        <w:t>技术提升</w:t>
      </w:r>
    </w:p>
    <w:p w14:paraId="39718203">
      <w:pPr>
        <w:pStyle w:val="11"/>
      </w:pPr>
      <w:r>
        <w:t>在这半年里，我不断学习和实践，技术水平得到了显著提升。我掌握了多种开发技术和框架，能够独立完成复杂功能模块的开发。同时，我也学会了如何进行代码优化和性能调优，提高了代码的质量和可维护性。</w:t>
      </w:r>
    </w:p>
    <w:p w14:paraId="01B40364">
      <w:pPr>
        <w:pStyle w:val="3"/>
      </w:pPr>
      <w:r>
        <w:t>团队协作</w:t>
      </w:r>
    </w:p>
    <w:p w14:paraId="7030E207">
      <w:pPr>
        <w:pStyle w:val="11"/>
      </w:pPr>
      <w:r>
        <w:t>在项目开发过程中，我与团队成员密切合作，共同解决了许多技术难题。通过团队协作，我学会了如何与他人沟通和协作，提高了自己的团队协作能力和沟通能力。</w:t>
      </w:r>
    </w:p>
    <w:p w14:paraId="7825762A">
      <w:pPr>
        <w:pStyle w:val="2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存在的不足与改进措施</w:t>
      </w:r>
    </w:p>
    <w:p w14:paraId="5E8DE213">
      <w:pPr>
        <w:pStyle w:val="3"/>
      </w:pPr>
      <w:r>
        <w:t>技术深度不足</w:t>
      </w:r>
    </w:p>
    <w:p w14:paraId="5EFC7950">
      <w:pPr>
        <w:pStyle w:val="11"/>
      </w:pPr>
      <w:r>
        <w:t>虽然我掌握了多种开发技术和框架，但在某些技术领域的深度还不够。例如，在数据库优化和算法设计方面，我还需要进一步学习和实践。在今后的工作中，我将加强对这些技术领域的学习，深入研究相关技术原理，提高自己的技术水平。</w:t>
      </w:r>
    </w:p>
    <w:p w14:paraId="03F4C845">
      <w:pPr>
        <w:pStyle w:val="3"/>
      </w:pPr>
      <w:r>
        <w:t>项目管理能力有待提高</w:t>
      </w:r>
    </w:p>
    <w:p w14:paraId="650FE069">
      <w:pPr>
        <w:pStyle w:val="11"/>
      </w:pPr>
      <w:r>
        <w:t>在项目开发过程中，我有时会出现项目进度把控不准确、任务分配不合理等问题。这主要是由于我的项目管理能力不足造成的。在今后的工作中，我将学习更多的项目管理知识和方法，提高自己的项目管理能力，确保项目能够按时、高质量地完成。</w:t>
      </w:r>
    </w:p>
    <w:p w14:paraId="5D135CDF">
      <w:pPr>
        <w:pStyle w:val="11"/>
      </w:pPr>
      <w:r>
        <w:t>沟通能力需要加强</w:t>
      </w:r>
    </w:p>
    <w:p w14:paraId="14435E5E">
      <w:pPr>
        <w:pStyle w:val="11"/>
      </w:pPr>
      <w:r>
        <w:t>在与团队成员和其他部门沟通时，我有时会出现沟通不畅的情况。这主要是由于我的沟通能力不足造成的。在今后的工作中，我将加强与他人的沟通和交流，提高自己的沟通能力，确保信息能够及时、准确地传递。</w:t>
      </w:r>
    </w:p>
    <w:p w14:paraId="78CF4BB7">
      <w:pPr>
        <w:pStyle w:val="2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未来工作计划</w:t>
      </w:r>
    </w:p>
    <w:p w14:paraId="4CC9F48D">
      <w:pPr>
        <w:pStyle w:val="11"/>
      </w:pPr>
      <w:r>
        <w:t>继续完善现有项目</w:t>
      </w:r>
    </w:p>
    <w:p w14:paraId="4A7C3C24">
      <w:pPr>
        <w:pStyle w:val="11"/>
      </w:pPr>
      <w:r>
        <w:t>对已经上线的商城系统、小程序、抽题系统和推单系统等项目进行持续优化和维护，及时修复系统中出现的 bug，根据用户反馈不断完善系统功能，提高用户体验。</w:t>
      </w:r>
    </w:p>
    <w:p w14:paraId="33CCFFA6">
      <w:pPr>
        <w:pStyle w:val="11"/>
      </w:pPr>
      <w:r>
        <w:t>参与新项目开发</w:t>
      </w:r>
    </w:p>
    <w:p w14:paraId="0402F855">
      <w:pPr>
        <w:pStyle w:val="11"/>
      </w:pPr>
      <w:r>
        <w:t>积极参与公司的新项目开发，根据项目需求学习和掌握新的技术和框架，为项目的成功实施贡献自己的力量。</w:t>
      </w:r>
    </w:p>
    <w:p w14:paraId="3BA3FE23">
      <w:pPr>
        <w:pStyle w:val="11"/>
      </w:pPr>
      <w:r>
        <w:t>提升技术水平</w:t>
      </w:r>
    </w:p>
    <w:p w14:paraId="047CD457">
      <w:pPr>
        <w:pStyle w:val="11"/>
      </w:pPr>
      <w:r>
        <w:t>持续学习和研究新的技术和方法，如人工智能、大数据等，不断提升自己的技术水平，为公司的技术创新提供支持。</w:t>
      </w:r>
    </w:p>
    <w:p w14:paraId="3E566806">
      <w:pPr>
        <w:pStyle w:val="11"/>
      </w:pPr>
      <w:r>
        <w:t>加强团队协作</w:t>
      </w:r>
    </w:p>
    <w:p w14:paraId="01F90BBC">
      <w:pPr>
        <w:pStyle w:val="11"/>
      </w:pPr>
      <w:r>
        <w:t>进一步加强与团队成员的沟通和协作，积极参与团队讨论和交流，分享自己的经验和知识，共同提高团队的整体技术水平和项目开发能力。</w:t>
      </w:r>
    </w:p>
    <w:p w14:paraId="2DCBF5A7">
      <w:pPr>
        <w:pStyle w:val="2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</w:rPr>
      </w:pPr>
      <w:r>
        <w:t>总结</w:t>
      </w:r>
    </w:p>
    <w:p w14:paraId="75D7F1F7">
      <w:pPr>
        <w:pStyle w:val="11"/>
      </w:pPr>
      <w:r>
        <w:t>过去的半年是充实而富有成效的半年。在这半年里，我在项目开发、技术学习和团队协作等方面都取得了一定的成绩，但也存在一些不足之处。在今后的工作中，我将继续努力，不断学习和进步，提高自己的综合素质和能力，为公司的发展做出更大的贡献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E8F5E9"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D1E539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4E3FF"/>
    <w:multiLevelType w:val="singleLevel"/>
    <w:tmpl w:val="A814E3FF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23ADAC8B"/>
    <w:multiLevelType w:val="singleLevel"/>
    <w:tmpl w:val="23ADAC8B"/>
    <w:lvl w:ilvl="0" w:tentative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B6135"/>
    <w:rsid w:val="14EF4A00"/>
    <w:rsid w:val="15193728"/>
    <w:rsid w:val="5DBB6135"/>
    <w:rsid w:val="75DF72FC"/>
    <w:rsid w:val="7BF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footer"/>
    <w:uiPriority w:val="0"/>
    <w:pPr>
      <w:widowControl w:val="0"/>
      <w:tabs>
        <w:tab w:val="center" w:pos="4153"/>
        <w:tab w:val="right" w:pos="8306"/>
      </w:tabs>
      <w:adjustRightInd w:val="0"/>
      <w:spacing w:line="288" w:lineRule="auto"/>
      <w:jc w:val="left"/>
    </w:pPr>
    <w:rPr>
      <w:rFonts w:ascii="Calibri" w:hAnsi="Calibri" w:eastAsia="宋体" w:cs="Times New Roman"/>
      <w:kern w:val="2"/>
      <w:sz w:val="18"/>
      <w:szCs w:val="18"/>
      <w:lang w:bidi="ar-SA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5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8">
    <w:name w:val="Strong"/>
    <w:basedOn w:val="1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2163</Words>
  <Characters>2191</Characters>
  <Lines>0</Lines>
  <Paragraphs>0</Paragraphs>
  <TotalTime>328</TotalTime>
  <ScaleCrop>false</ScaleCrop>
  <LinksUpToDate>false</LinksUpToDate>
  <CharactersWithSpaces>2208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2025-07-10T17:28:00Z</dcterms:created>
  <dc:creator>55666</dc:creator>
  <cp:lastModifiedBy>55666</cp:lastModifiedBy>
  <dcterms:modified xsi:type="dcterms:W3CDTF">2025-07-10T15:59:47Z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566EF790C09161C3F3726F688CE52663_43</vt:lpwstr>
  </property>
  <property fmtid="{D5CDD505-2E9C-101B-9397-08002B2CF9AE}" pid="4" name="KSOTemplateDocerSaveRecord">
    <vt:lpwstr>eyJoZGlkIjoiYzg3MTJmNjc3YzFlN2IxOTk0NzliMjlmNzUwMmVhNzMiLCJ1c2VySWQiOiI3NDU3MTE0NTMifQ==</vt:lpwstr>
  </property>
</Properties>
</file>