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88BB9" w14:textId="3F4302FC" w:rsidR="00A11D6E" w:rsidRDefault="00A11D6E" w:rsidP="00A11D6E">
      <w:pPr>
        <w:pStyle w:val="a7"/>
        <w:numPr>
          <w:ilvl w:val="0"/>
          <w:numId w:val="1"/>
        </w:numPr>
        <w:ind w:leftChars="0"/>
      </w:pPr>
      <w:r>
        <w:rPr>
          <w:rFonts w:hint="eastAsia"/>
        </w:rPr>
        <w:t>質問①～質問③に対する回答を記述してください．</w:t>
      </w:r>
    </w:p>
    <w:p w14:paraId="65ABEBAD" w14:textId="0319DE6D" w:rsidR="00A11D6E" w:rsidRDefault="00A11D6E" w:rsidP="00A11D6E">
      <w:pPr>
        <w:pStyle w:val="a7"/>
        <w:ind w:leftChars="0" w:left="360"/>
      </w:pPr>
    </w:p>
    <w:p w14:paraId="626759FC" w14:textId="796736DE" w:rsidR="00A11D6E" w:rsidRDefault="00A11D6E" w:rsidP="00A11D6E">
      <w:pPr>
        <w:pStyle w:val="a7"/>
        <w:ind w:leftChars="0" w:left="360"/>
      </w:pPr>
      <w:r>
        <w:rPr>
          <w:rFonts w:hint="eastAsia"/>
        </w:rPr>
        <w:t>質問①</w:t>
      </w:r>
      <w:r w:rsidR="007E764B">
        <w:rPr>
          <w:rFonts w:hint="eastAsia"/>
        </w:rPr>
        <w:t>:</w:t>
      </w:r>
      <w:r w:rsidR="007E764B">
        <w:t xml:space="preserve"> </w:t>
      </w:r>
      <w:r w:rsidR="007E764B">
        <w:rPr>
          <w:rFonts w:hint="eastAsia"/>
        </w:rPr>
        <w:t>建築と聞いて何をイメージしますか</w:t>
      </w:r>
    </w:p>
    <w:p w14:paraId="469C0F24" w14:textId="57231FA8" w:rsidR="007E764B" w:rsidRDefault="0085481C" w:rsidP="00A11D6E">
      <w:pPr>
        <w:pStyle w:val="a7"/>
        <w:ind w:leftChars="0" w:left="360"/>
      </w:pPr>
      <w:r>
        <w:rPr>
          <w:rFonts w:hint="eastAsia"/>
        </w:rPr>
        <w:t>東京スカイツリー</w:t>
      </w:r>
    </w:p>
    <w:p w14:paraId="08E1B5AC" w14:textId="77777777" w:rsidR="007E764B" w:rsidRDefault="007E764B" w:rsidP="00A11D6E">
      <w:pPr>
        <w:pStyle w:val="a7"/>
        <w:ind w:leftChars="0" w:left="360"/>
      </w:pPr>
    </w:p>
    <w:p w14:paraId="1E6C5C4B" w14:textId="64BDBE3D" w:rsidR="00A11D6E" w:rsidRDefault="00A11D6E" w:rsidP="00A11D6E">
      <w:pPr>
        <w:pStyle w:val="a7"/>
        <w:ind w:leftChars="0" w:left="360"/>
      </w:pPr>
      <w:r>
        <w:rPr>
          <w:rFonts w:hint="eastAsia"/>
        </w:rPr>
        <w:t>質問②</w:t>
      </w:r>
      <w:r w:rsidR="007E764B">
        <w:rPr>
          <w:rFonts w:hint="eastAsia"/>
        </w:rPr>
        <w:t>:</w:t>
      </w:r>
      <w:r w:rsidR="007E764B">
        <w:t xml:space="preserve"> </w:t>
      </w:r>
      <w:r w:rsidR="007E764B">
        <w:rPr>
          <w:rFonts w:hint="eastAsia"/>
        </w:rPr>
        <w:t>「建築」と「宇宙」から何をイメージしますか</w:t>
      </w:r>
    </w:p>
    <w:p w14:paraId="5E381FA5" w14:textId="5ECFDD77" w:rsidR="007E764B" w:rsidRDefault="007E764B" w:rsidP="00A11D6E">
      <w:pPr>
        <w:pStyle w:val="a7"/>
        <w:ind w:leftChars="0" w:left="360"/>
      </w:pPr>
      <w:r>
        <w:rPr>
          <w:rFonts w:hint="eastAsia"/>
        </w:rPr>
        <w:t>スペースコロニー</w:t>
      </w:r>
    </w:p>
    <w:p w14:paraId="556F9BBC" w14:textId="77777777" w:rsidR="007E764B" w:rsidRDefault="007E764B" w:rsidP="00A11D6E">
      <w:pPr>
        <w:pStyle w:val="a7"/>
        <w:ind w:leftChars="0" w:left="360"/>
      </w:pPr>
    </w:p>
    <w:p w14:paraId="0B88A832" w14:textId="084F2E23" w:rsidR="00A11D6E" w:rsidRDefault="00A11D6E" w:rsidP="00A11D6E">
      <w:pPr>
        <w:pStyle w:val="a7"/>
        <w:ind w:leftChars="0" w:left="360"/>
      </w:pPr>
      <w:r>
        <w:rPr>
          <w:rFonts w:hint="eastAsia"/>
        </w:rPr>
        <w:t>質問③</w:t>
      </w:r>
      <w:r w:rsidR="007E764B">
        <w:rPr>
          <w:rFonts w:hint="eastAsia"/>
        </w:rPr>
        <w:t>:</w:t>
      </w:r>
      <w:r w:rsidR="007E764B">
        <w:t xml:space="preserve"> </w:t>
      </w:r>
      <w:r w:rsidR="007E764B" w:rsidRPr="007E764B">
        <w:t>建築と構造から何をイメージしますか</w:t>
      </w:r>
    </w:p>
    <w:p w14:paraId="60A9BA79" w14:textId="1EE4B374" w:rsidR="007E764B" w:rsidRPr="007E764B" w:rsidRDefault="007E764B" w:rsidP="00A11D6E">
      <w:pPr>
        <w:pStyle w:val="a7"/>
        <w:ind w:leftChars="0" w:left="360"/>
      </w:pPr>
      <w:r>
        <w:rPr>
          <w:rFonts w:hint="eastAsia"/>
        </w:rPr>
        <w:t>トラス橋</w:t>
      </w:r>
    </w:p>
    <w:p w14:paraId="5434A7E5" w14:textId="77777777" w:rsidR="00A11D6E" w:rsidRDefault="00A11D6E" w:rsidP="00A11D6E">
      <w:pPr>
        <w:pStyle w:val="a7"/>
        <w:ind w:leftChars="0" w:left="360"/>
      </w:pPr>
    </w:p>
    <w:p w14:paraId="09DDA194" w14:textId="75266E26" w:rsidR="00A11D6E" w:rsidRDefault="00A11D6E" w:rsidP="00A11D6E">
      <w:pPr>
        <w:pStyle w:val="a7"/>
        <w:numPr>
          <w:ilvl w:val="0"/>
          <w:numId w:val="1"/>
        </w:numPr>
        <w:ind w:leftChars="0"/>
      </w:pPr>
      <w:r>
        <w:rPr>
          <w:rFonts w:hint="eastAsia"/>
        </w:rPr>
        <w:t>「宇宙における居住」というテーマで，自身の専門分野の視点を交えて自由に論じてください．</w:t>
      </w:r>
    </w:p>
    <w:p w14:paraId="5E5C8FBB" w14:textId="2002D061" w:rsidR="00A11D6E" w:rsidRDefault="00A11D6E" w:rsidP="00A11D6E">
      <w:pPr>
        <w:pStyle w:val="a7"/>
        <w:ind w:leftChars="0" w:left="360"/>
      </w:pPr>
    </w:p>
    <w:p w14:paraId="7070B4F0" w14:textId="77777777" w:rsidR="006D75FA" w:rsidRDefault="00A11D6E" w:rsidP="00A11D6E">
      <w:pPr>
        <w:pStyle w:val="a7"/>
        <w:ind w:leftChars="0" w:left="360"/>
      </w:pPr>
      <w:r>
        <w:rPr>
          <w:rFonts w:hint="eastAsia"/>
        </w:rPr>
        <w:t>私は，</w:t>
      </w:r>
      <w:r w:rsidR="0085481C">
        <w:rPr>
          <w:rFonts w:hint="eastAsia"/>
        </w:rPr>
        <w:t>機械工学を専攻しており，</w:t>
      </w:r>
      <w:r w:rsidR="000F28ED">
        <w:rPr>
          <w:rFonts w:hint="eastAsia"/>
        </w:rPr>
        <w:t>材料力学や流体力学に基づいた視点から</w:t>
      </w:r>
      <w:r w:rsidR="006D75FA">
        <w:rPr>
          <w:rFonts w:hint="eastAsia"/>
        </w:rPr>
        <w:t>宇宙における居住について考察する．</w:t>
      </w:r>
    </w:p>
    <w:p w14:paraId="4D51659B" w14:textId="7BEEC2CE" w:rsidR="001D3D8D" w:rsidRDefault="006D75FA" w:rsidP="00A11D6E">
      <w:pPr>
        <w:pStyle w:val="a7"/>
        <w:ind w:leftChars="0" w:left="360"/>
      </w:pPr>
      <w:r>
        <w:rPr>
          <w:rFonts w:hint="eastAsia"/>
        </w:rPr>
        <w:t>まず，スペースコロニー</w:t>
      </w:r>
      <w:r w:rsidR="00CA412E">
        <w:rPr>
          <w:rFonts w:hint="eastAsia"/>
        </w:rPr>
        <w:t>の</w:t>
      </w:r>
      <w:r>
        <w:rPr>
          <w:rFonts w:hint="eastAsia"/>
        </w:rPr>
        <w:t>作成</w:t>
      </w:r>
      <w:r w:rsidR="00CA412E">
        <w:rPr>
          <w:rFonts w:hint="eastAsia"/>
        </w:rPr>
        <w:t>や惑星への居住を行う</w:t>
      </w:r>
      <w:r>
        <w:rPr>
          <w:rFonts w:hint="eastAsia"/>
        </w:rPr>
        <w:t>にあたって，</w:t>
      </w:r>
      <w:r w:rsidR="004C10B9">
        <w:rPr>
          <w:rFonts w:hint="eastAsia"/>
        </w:rPr>
        <w:t>居住地では地球とは異なる環境となることが予想され，想定外の問題が生じる可能性がある．</w:t>
      </w:r>
      <w:r w:rsidR="000F28ED">
        <w:rPr>
          <w:rFonts w:hint="eastAsia"/>
        </w:rPr>
        <w:t>重力加速度や大気，災害などの環境が大きく違う中で</w:t>
      </w:r>
      <w:r w:rsidR="0085481C">
        <w:rPr>
          <w:rFonts w:hint="eastAsia"/>
        </w:rPr>
        <w:t>構造</w:t>
      </w:r>
      <w:r w:rsidR="000F28ED">
        <w:rPr>
          <w:rFonts w:hint="eastAsia"/>
        </w:rPr>
        <w:t>物に生じる</w:t>
      </w:r>
      <w:r w:rsidR="0085481C">
        <w:rPr>
          <w:rFonts w:hint="eastAsia"/>
        </w:rPr>
        <w:t>物理的な</w:t>
      </w:r>
      <w:r w:rsidR="000F28ED">
        <w:rPr>
          <w:rFonts w:hint="eastAsia"/>
        </w:rPr>
        <w:t>問題について考慮する必要があ</w:t>
      </w:r>
      <w:r>
        <w:rPr>
          <w:rFonts w:hint="eastAsia"/>
        </w:rPr>
        <w:t>り，</w:t>
      </w:r>
      <w:r w:rsidR="00C75153">
        <w:rPr>
          <w:rFonts w:hint="eastAsia"/>
        </w:rPr>
        <w:t>力や温度，圧力</w:t>
      </w:r>
      <w:r w:rsidR="00D92798">
        <w:rPr>
          <w:rFonts w:hint="eastAsia"/>
        </w:rPr>
        <w:t>の分布</w:t>
      </w:r>
      <w:r w:rsidR="00C75153">
        <w:rPr>
          <w:rFonts w:hint="eastAsia"/>
        </w:rPr>
        <w:t>など，様々な物理量を</w:t>
      </w:r>
      <w:r w:rsidRPr="000F28ED">
        <w:t>定量化することが重要</w:t>
      </w:r>
      <w:r>
        <w:rPr>
          <w:rFonts w:hint="eastAsia"/>
        </w:rPr>
        <w:t>となる．</w:t>
      </w:r>
      <w:r w:rsidR="003D1530">
        <w:rPr>
          <w:rFonts w:hint="eastAsia"/>
        </w:rPr>
        <w:t>災害では，地震では免震構造のような防災構造を建造物に組み込む技術などがあるが，宇宙環境では未知の災害も起こり得る．そのため，柔軟に対応できるようにどのような物理的な力が生じるかを吟味する必要があり，</w:t>
      </w:r>
      <w:r w:rsidR="00E518F7">
        <w:rPr>
          <w:rFonts w:hint="eastAsia"/>
        </w:rPr>
        <w:t>宇宙空間用の新たな防災ハードの設計開発を行うことも必要となる．</w:t>
      </w:r>
      <w:r w:rsidR="000F28ED">
        <w:rPr>
          <w:rFonts w:hint="eastAsia"/>
        </w:rPr>
        <w:t>私の研究では，有限要素法を応用した</w:t>
      </w:r>
      <w:r w:rsidR="000F28ED">
        <w:t>CAE</w:t>
      </w:r>
      <w:r w:rsidR="000F28ED">
        <w:rPr>
          <w:rFonts w:hint="eastAsia"/>
        </w:rPr>
        <w:t>技術の新手法を実装したプログラム開発を行っているが，このような技術によって</w:t>
      </w:r>
      <w:r w:rsidR="00121009">
        <w:rPr>
          <w:rFonts w:hint="eastAsia"/>
        </w:rPr>
        <w:t>宇宙空間における</w:t>
      </w:r>
      <w:r w:rsidR="001D3D8D">
        <w:rPr>
          <w:rFonts w:hint="eastAsia"/>
        </w:rPr>
        <w:t>建築物の健全性評価</w:t>
      </w:r>
      <w:r w:rsidR="0085481C">
        <w:rPr>
          <w:rFonts w:hint="eastAsia"/>
        </w:rPr>
        <w:t>を行うための解析ソフトウェア</w:t>
      </w:r>
      <w:r w:rsidR="000F28ED">
        <w:rPr>
          <w:rFonts w:hint="eastAsia"/>
        </w:rPr>
        <w:t>などを</w:t>
      </w:r>
      <w:r w:rsidR="00121009">
        <w:rPr>
          <w:rFonts w:hint="eastAsia"/>
        </w:rPr>
        <w:t>発展させ，</w:t>
      </w:r>
      <w:r w:rsidR="00005052">
        <w:rPr>
          <w:rFonts w:hint="eastAsia"/>
        </w:rPr>
        <w:t>解析に用いることが必要となる．</w:t>
      </w:r>
    </w:p>
    <w:p w14:paraId="2FFF49E5" w14:textId="780BD88C" w:rsidR="00121009" w:rsidRPr="00341728" w:rsidRDefault="000F28ED" w:rsidP="00341728">
      <w:pPr>
        <w:pStyle w:val="a7"/>
        <w:ind w:leftChars="0" w:left="360"/>
      </w:pPr>
      <w:r>
        <w:rPr>
          <w:rFonts w:hint="eastAsia"/>
        </w:rPr>
        <w:t>また，宇宙空間では資材の運搬にコストがかかるため，建造物の材料</w:t>
      </w:r>
      <w:r w:rsidR="00005052">
        <w:rPr>
          <w:rFonts w:hint="eastAsia"/>
        </w:rPr>
        <w:t>や</w:t>
      </w:r>
      <w:r>
        <w:rPr>
          <w:rFonts w:hint="eastAsia"/>
        </w:rPr>
        <w:t>メンテナンス性</w:t>
      </w:r>
      <w:r w:rsidR="00341728">
        <w:rPr>
          <w:rFonts w:hint="eastAsia"/>
        </w:rPr>
        <w:t>，エネルギー使用量</w:t>
      </w:r>
      <w:r>
        <w:rPr>
          <w:rFonts w:hint="eastAsia"/>
        </w:rPr>
        <w:t>などを考慮して設計する必要がある．</w:t>
      </w:r>
      <w:r w:rsidR="00121009">
        <w:rPr>
          <w:rFonts w:hint="eastAsia"/>
        </w:rPr>
        <w:t>例えば，現地で調達できる</w:t>
      </w:r>
      <w:r w:rsidR="00005052">
        <w:rPr>
          <w:rFonts w:hint="eastAsia"/>
        </w:rPr>
        <w:t>資材で構成される建材を用いて十分な剛性が得られるような構造物を建築し，</w:t>
      </w:r>
      <w:r w:rsidR="00C36C63">
        <w:rPr>
          <w:rFonts w:hint="eastAsia"/>
        </w:rPr>
        <w:t>技術的・コスト的に</w:t>
      </w:r>
      <w:r w:rsidR="00005052">
        <w:rPr>
          <w:rFonts w:hint="eastAsia"/>
        </w:rPr>
        <w:t>交換が難しいような場合にはその部分の強度が上がるように</w:t>
      </w:r>
      <w:r w:rsidR="00C36C63">
        <w:rPr>
          <w:rFonts w:hint="eastAsia"/>
        </w:rPr>
        <w:t>設計するなどが考えられる</w:t>
      </w:r>
      <w:r w:rsidR="00005052">
        <w:rPr>
          <w:rFonts w:hint="eastAsia"/>
        </w:rPr>
        <w:t>．</w:t>
      </w:r>
      <w:r w:rsidR="00CA412E">
        <w:rPr>
          <w:rFonts w:hint="eastAsia"/>
        </w:rPr>
        <w:t>また，地質の問題などで建築が難しい場合などでも，地球と異なる環境のため，全く新しい解決法があるかもしれない．</w:t>
      </w:r>
      <w:r w:rsidR="006D75FA">
        <w:rPr>
          <w:rFonts w:hint="eastAsia"/>
        </w:rPr>
        <w:t>居住地の地質</w:t>
      </w:r>
      <w:r w:rsidR="000546CC">
        <w:rPr>
          <w:rFonts w:hint="eastAsia"/>
        </w:rPr>
        <w:t>，熱，流体，</w:t>
      </w:r>
      <w:r w:rsidR="00341728">
        <w:rPr>
          <w:rFonts w:hint="eastAsia"/>
        </w:rPr>
        <w:t>材料，</w:t>
      </w:r>
      <w:r w:rsidR="00005052">
        <w:rPr>
          <w:rFonts w:hint="eastAsia"/>
        </w:rPr>
        <w:t>化学</w:t>
      </w:r>
      <w:r w:rsidR="000546CC">
        <w:rPr>
          <w:rFonts w:hint="eastAsia"/>
        </w:rPr>
        <w:t>など多</w:t>
      </w:r>
      <w:r w:rsidR="006D75FA">
        <w:rPr>
          <w:rFonts w:hint="eastAsia"/>
        </w:rPr>
        <w:t>分野にわたる知識が必要となる．</w:t>
      </w:r>
    </w:p>
    <w:p w14:paraId="0B6E74E1" w14:textId="3FE43B38" w:rsidR="00121009" w:rsidRDefault="00121009" w:rsidP="00341728">
      <w:pPr>
        <w:pStyle w:val="a7"/>
        <w:ind w:leftChars="0" w:left="360"/>
      </w:pPr>
      <w:r>
        <w:rPr>
          <w:rFonts w:hint="eastAsia"/>
        </w:rPr>
        <w:t>また，軽量化と高強度化は宇宙分野での材料や構造に必要となってくる技術であるが，材料に着目すると，</w:t>
      </w:r>
      <w:r w:rsidR="00341728">
        <w:rPr>
          <w:rFonts w:hint="eastAsia"/>
        </w:rPr>
        <w:t>現在航空機などに使用され，注目されている複合材料の応用が考え</w:t>
      </w:r>
      <w:r w:rsidR="00341728">
        <w:rPr>
          <w:rFonts w:hint="eastAsia"/>
        </w:rPr>
        <w:lastRenderedPageBreak/>
        <w:t>られる．</w:t>
      </w:r>
    </w:p>
    <w:p w14:paraId="2AEA946D" w14:textId="0D41D036" w:rsidR="00E518F7" w:rsidRPr="00A11D6E" w:rsidRDefault="006D75FA" w:rsidP="007F14AA">
      <w:pPr>
        <w:pStyle w:val="a7"/>
        <w:ind w:leftChars="0" w:left="360"/>
      </w:pPr>
      <w:r>
        <w:rPr>
          <w:rFonts w:hint="eastAsia"/>
        </w:rPr>
        <w:t>構造の分野に関しては，トラス構造やインフレータブル構造，アイソグリッド構造など宇宙空間やスペースコロニーでも応用できそうな</w:t>
      </w:r>
      <w:r w:rsidR="004C10B9">
        <w:rPr>
          <w:rFonts w:hint="eastAsia"/>
        </w:rPr>
        <w:t>構造を積極的に採用し，コストを抑えつつ目的に適した出力が得られるように設計しなくてはならない．そのためには，C</w:t>
      </w:r>
      <w:r w:rsidR="004C10B9">
        <w:t>AE</w:t>
      </w:r>
      <w:r w:rsidR="004C10B9">
        <w:rPr>
          <w:rFonts w:hint="eastAsia"/>
        </w:rPr>
        <w:t>やC</w:t>
      </w:r>
      <w:r w:rsidR="004C10B9">
        <w:t>F</w:t>
      </w:r>
      <w:r w:rsidR="004C10B9">
        <w:rPr>
          <w:rFonts w:hint="eastAsia"/>
        </w:rPr>
        <w:t>D等の数値計算技術を活かし，最適化設計を行うことが重要となる．</w:t>
      </w:r>
    </w:p>
    <w:sectPr w:rsidR="00E518F7" w:rsidRPr="00A11D6E" w:rsidSect="00F16D1A">
      <w:headerReference w:type="first" r:id="rId7"/>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2A2AA" w14:textId="77777777" w:rsidR="00FE511F" w:rsidRDefault="00FE511F" w:rsidP="00F17638">
      <w:r>
        <w:separator/>
      </w:r>
    </w:p>
  </w:endnote>
  <w:endnote w:type="continuationSeparator" w:id="0">
    <w:p w14:paraId="4004FF6C" w14:textId="77777777" w:rsidR="00FE511F" w:rsidRDefault="00FE511F" w:rsidP="00F17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2A8E6" w14:textId="77777777" w:rsidR="00FE511F" w:rsidRDefault="00FE511F" w:rsidP="00F17638">
      <w:r>
        <w:separator/>
      </w:r>
    </w:p>
  </w:footnote>
  <w:footnote w:type="continuationSeparator" w:id="0">
    <w:p w14:paraId="69BFB647" w14:textId="77777777" w:rsidR="00FE511F" w:rsidRDefault="00FE511F" w:rsidP="00F17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A782F" w14:textId="06C7E1A8" w:rsidR="00F16D1A" w:rsidRPr="00D55F08" w:rsidRDefault="00F16D1A">
    <w:pPr>
      <w:pStyle w:val="a3"/>
      <w:rPr>
        <w:sz w:val="32"/>
        <w:szCs w:val="32"/>
      </w:rPr>
    </w:pPr>
    <w:r w:rsidRPr="00D55F08">
      <w:rPr>
        <w:noProof/>
        <w:sz w:val="32"/>
        <w:szCs w:val="32"/>
      </w:rPr>
      <mc:AlternateContent>
        <mc:Choice Requires="wps">
          <w:drawing>
            <wp:anchor distT="45720" distB="45720" distL="114300" distR="114300" simplePos="0" relativeHeight="251663360" behindDoc="0" locked="0" layoutInCell="1" allowOverlap="1" wp14:anchorId="73235E86" wp14:editId="4203C758">
              <wp:simplePos x="0" y="0"/>
              <wp:positionH relativeFrom="page">
                <wp:posOffset>5225415</wp:posOffset>
              </wp:positionH>
              <wp:positionV relativeFrom="paragraph">
                <wp:posOffset>-302260</wp:posOffset>
              </wp:positionV>
              <wp:extent cx="2360930" cy="1404620"/>
              <wp:effectExtent l="0" t="0" r="0" b="0"/>
              <wp:wrapNone/>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E01DBAF" w14:textId="77777777" w:rsidR="00F16D1A" w:rsidRPr="00F17638" w:rsidRDefault="00F16D1A" w:rsidP="00F16D1A">
                          <w:pPr>
                            <w:jc w:val="right"/>
                            <w:rPr>
                              <w:sz w:val="24"/>
                              <w:szCs w:val="24"/>
                            </w:rPr>
                          </w:pPr>
                          <w:r w:rsidRPr="00F17638">
                            <w:rPr>
                              <w:rFonts w:hint="eastAsia"/>
                              <w:sz w:val="24"/>
                              <w:szCs w:val="24"/>
                            </w:rPr>
                            <w:t>理工学研究科 機械工学専攻</w:t>
                          </w:r>
                        </w:p>
                        <w:p w14:paraId="18559920" w14:textId="77777777" w:rsidR="00F16D1A" w:rsidRPr="00F17638" w:rsidRDefault="00F16D1A" w:rsidP="00F16D1A">
                          <w:pPr>
                            <w:jc w:val="right"/>
                            <w:rPr>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3235E86" id="_x0000_t202" coordsize="21600,21600" o:spt="202" path="m,l,21600r21600,l21600,xe">
              <v:stroke joinstyle="miter"/>
              <v:path gradientshapeok="t" o:connecttype="rect"/>
            </v:shapetype>
            <v:shape id="テキスト ボックス 2" o:spid="_x0000_s1026" type="#_x0000_t202" style="position:absolute;left:0;text-align:left;margin-left:411.45pt;margin-top:-23.8pt;width:185.9pt;height:110.6pt;z-index:25166336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" stroked="f">
              <v:textbox style="mso-fit-shape-to-text:t">
                <w:txbxContent>
                  <w:p w14:paraId="2E01DBAF" w14:textId="77777777" w:rsidR="00F16D1A" w:rsidRPr="00F17638" w:rsidRDefault="00F16D1A" w:rsidP="00F16D1A">
                    <w:pPr>
                      <w:jc w:val="right"/>
                      <w:rPr>
                        <w:sz w:val="24"/>
                        <w:szCs w:val="24"/>
                      </w:rPr>
                    </w:pPr>
                    <w:r w:rsidRPr="00F17638">
                      <w:rPr>
                        <w:rFonts w:hint="eastAsia"/>
                        <w:sz w:val="24"/>
                        <w:szCs w:val="24"/>
                      </w:rPr>
                      <w:t>理工学研究科 機械工学専攻</w:t>
                    </w:r>
                  </w:p>
                  <w:p w14:paraId="18559920" w14:textId="77777777" w:rsidR="00F16D1A" w:rsidRPr="00F17638" w:rsidRDefault="00F16D1A" w:rsidP="00F16D1A">
                    <w:pPr>
                      <w:jc w:val="right"/>
                      <w:rPr>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v:textbox>
              <w10:wrap anchorx="page"/>
            </v:shape>
          </w:pict>
        </mc:Fallback>
      </mc:AlternateContent>
    </w:r>
    <w:r w:rsidR="002647CD">
      <w:rPr>
        <w:rFonts w:hint="eastAsia"/>
        <w:sz w:val="32"/>
        <w:szCs w:val="32"/>
      </w:rPr>
      <w:t>宇宙理工学概論</w:t>
    </w:r>
    <w:r w:rsidRPr="00D55F08">
      <w:rPr>
        <w:rFonts w:hint="eastAsia"/>
        <w:sz w:val="32"/>
        <w:szCs w:val="32"/>
      </w:rPr>
      <w:t xml:space="preserve"> レポート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F3C89"/>
    <w:multiLevelType w:val="hybridMultilevel"/>
    <w:tmpl w:val="39FCF47E"/>
    <w:lvl w:ilvl="0" w:tplc="E0EAEC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96801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38"/>
    <w:rsid w:val="00005052"/>
    <w:rsid w:val="00013BE2"/>
    <w:rsid w:val="000176C2"/>
    <w:rsid w:val="0002113D"/>
    <w:rsid w:val="000546CC"/>
    <w:rsid w:val="00070C4A"/>
    <w:rsid w:val="000779D6"/>
    <w:rsid w:val="00091166"/>
    <w:rsid w:val="000D30A6"/>
    <w:rsid w:val="000F28ED"/>
    <w:rsid w:val="00103461"/>
    <w:rsid w:val="00120FBA"/>
    <w:rsid w:val="00121009"/>
    <w:rsid w:val="00127E32"/>
    <w:rsid w:val="00127EC9"/>
    <w:rsid w:val="001369B9"/>
    <w:rsid w:val="00137ADE"/>
    <w:rsid w:val="001437AA"/>
    <w:rsid w:val="001717FF"/>
    <w:rsid w:val="00190393"/>
    <w:rsid w:val="001A79B6"/>
    <w:rsid w:val="001B1CA4"/>
    <w:rsid w:val="001D3D8D"/>
    <w:rsid w:val="001D6B06"/>
    <w:rsid w:val="001F0C9A"/>
    <w:rsid w:val="001F5D41"/>
    <w:rsid w:val="00200476"/>
    <w:rsid w:val="00203F13"/>
    <w:rsid w:val="002078B7"/>
    <w:rsid w:val="00211036"/>
    <w:rsid w:val="002201D4"/>
    <w:rsid w:val="00230D1D"/>
    <w:rsid w:val="002647CD"/>
    <w:rsid w:val="0028653C"/>
    <w:rsid w:val="002927ED"/>
    <w:rsid w:val="002C3955"/>
    <w:rsid w:val="002D16EC"/>
    <w:rsid w:val="00326028"/>
    <w:rsid w:val="00341728"/>
    <w:rsid w:val="00354E46"/>
    <w:rsid w:val="003558C1"/>
    <w:rsid w:val="003559BC"/>
    <w:rsid w:val="003674F5"/>
    <w:rsid w:val="003A0935"/>
    <w:rsid w:val="003D1530"/>
    <w:rsid w:val="003E09CE"/>
    <w:rsid w:val="003F321B"/>
    <w:rsid w:val="004368FE"/>
    <w:rsid w:val="00460DDB"/>
    <w:rsid w:val="00480420"/>
    <w:rsid w:val="004902F2"/>
    <w:rsid w:val="0049466F"/>
    <w:rsid w:val="004B14C9"/>
    <w:rsid w:val="004C0A85"/>
    <w:rsid w:val="004C10B9"/>
    <w:rsid w:val="004E29E1"/>
    <w:rsid w:val="004F0FEE"/>
    <w:rsid w:val="00543BE7"/>
    <w:rsid w:val="00546572"/>
    <w:rsid w:val="00574206"/>
    <w:rsid w:val="0058513B"/>
    <w:rsid w:val="005A3F21"/>
    <w:rsid w:val="005C419B"/>
    <w:rsid w:val="005C5D50"/>
    <w:rsid w:val="005D0B1F"/>
    <w:rsid w:val="005D3BF9"/>
    <w:rsid w:val="005D3EE7"/>
    <w:rsid w:val="005E3337"/>
    <w:rsid w:val="006103EC"/>
    <w:rsid w:val="00655569"/>
    <w:rsid w:val="00672C76"/>
    <w:rsid w:val="006838E8"/>
    <w:rsid w:val="006A7BB7"/>
    <w:rsid w:val="006D75FA"/>
    <w:rsid w:val="00710EAB"/>
    <w:rsid w:val="00716563"/>
    <w:rsid w:val="00723B90"/>
    <w:rsid w:val="00746D3D"/>
    <w:rsid w:val="007568CE"/>
    <w:rsid w:val="0078263F"/>
    <w:rsid w:val="007C1259"/>
    <w:rsid w:val="007E4984"/>
    <w:rsid w:val="007E764B"/>
    <w:rsid w:val="007F14AA"/>
    <w:rsid w:val="00805529"/>
    <w:rsid w:val="00815D81"/>
    <w:rsid w:val="00840112"/>
    <w:rsid w:val="0085481C"/>
    <w:rsid w:val="008835BD"/>
    <w:rsid w:val="0088407C"/>
    <w:rsid w:val="008968F3"/>
    <w:rsid w:val="008E117B"/>
    <w:rsid w:val="00916446"/>
    <w:rsid w:val="00920A67"/>
    <w:rsid w:val="00960BBB"/>
    <w:rsid w:val="00985B66"/>
    <w:rsid w:val="009C5379"/>
    <w:rsid w:val="009D42B3"/>
    <w:rsid w:val="009F5E15"/>
    <w:rsid w:val="00A11D6E"/>
    <w:rsid w:val="00A50DE3"/>
    <w:rsid w:val="00A63CE0"/>
    <w:rsid w:val="00A82EC0"/>
    <w:rsid w:val="00A84515"/>
    <w:rsid w:val="00A8635E"/>
    <w:rsid w:val="00A900F0"/>
    <w:rsid w:val="00AA3A9A"/>
    <w:rsid w:val="00AB69C0"/>
    <w:rsid w:val="00AD60E5"/>
    <w:rsid w:val="00AE5B82"/>
    <w:rsid w:val="00B1559E"/>
    <w:rsid w:val="00B17CE1"/>
    <w:rsid w:val="00B326CF"/>
    <w:rsid w:val="00B53C3C"/>
    <w:rsid w:val="00B6665D"/>
    <w:rsid w:val="00BB0109"/>
    <w:rsid w:val="00BB72F8"/>
    <w:rsid w:val="00BE6BB8"/>
    <w:rsid w:val="00BF69BF"/>
    <w:rsid w:val="00C21B9E"/>
    <w:rsid w:val="00C36C63"/>
    <w:rsid w:val="00C413F0"/>
    <w:rsid w:val="00C75153"/>
    <w:rsid w:val="00C76DE7"/>
    <w:rsid w:val="00CA412E"/>
    <w:rsid w:val="00CB37DE"/>
    <w:rsid w:val="00CC282C"/>
    <w:rsid w:val="00CE396B"/>
    <w:rsid w:val="00CF1383"/>
    <w:rsid w:val="00CF1E63"/>
    <w:rsid w:val="00D01B35"/>
    <w:rsid w:val="00D11C9C"/>
    <w:rsid w:val="00D26F6D"/>
    <w:rsid w:val="00D55F08"/>
    <w:rsid w:val="00D92338"/>
    <w:rsid w:val="00D92798"/>
    <w:rsid w:val="00D9641C"/>
    <w:rsid w:val="00DA08E2"/>
    <w:rsid w:val="00DA60BA"/>
    <w:rsid w:val="00E279D3"/>
    <w:rsid w:val="00E504DE"/>
    <w:rsid w:val="00E518F7"/>
    <w:rsid w:val="00E73CB3"/>
    <w:rsid w:val="00EC7D92"/>
    <w:rsid w:val="00ED0B38"/>
    <w:rsid w:val="00ED1B3F"/>
    <w:rsid w:val="00ED1B68"/>
    <w:rsid w:val="00F0142C"/>
    <w:rsid w:val="00F16D1A"/>
    <w:rsid w:val="00F17638"/>
    <w:rsid w:val="00F54A40"/>
    <w:rsid w:val="00F64466"/>
    <w:rsid w:val="00F71B2B"/>
    <w:rsid w:val="00F9061D"/>
    <w:rsid w:val="00FA5960"/>
    <w:rsid w:val="00FB4325"/>
    <w:rsid w:val="00FE5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4BC76A"/>
  <w15:chartTrackingRefBased/>
  <w15:docId w15:val="{B3CA2BFD-3A76-4CFD-91CB-07043EAB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7638"/>
    <w:pPr>
      <w:tabs>
        <w:tab w:val="center" w:pos="4252"/>
        <w:tab w:val="right" w:pos="8504"/>
      </w:tabs>
      <w:snapToGrid w:val="0"/>
    </w:pPr>
  </w:style>
  <w:style w:type="character" w:customStyle="1" w:styleId="a4">
    <w:name w:val="ヘッダー (文字)"/>
    <w:basedOn w:val="a0"/>
    <w:link w:val="a3"/>
    <w:uiPriority w:val="99"/>
    <w:rsid w:val="00F17638"/>
  </w:style>
  <w:style w:type="paragraph" w:styleId="a5">
    <w:name w:val="footer"/>
    <w:basedOn w:val="a"/>
    <w:link w:val="a6"/>
    <w:uiPriority w:val="99"/>
    <w:unhideWhenUsed/>
    <w:rsid w:val="00F17638"/>
    <w:pPr>
      <w:tabs>
        <w:tab w:val="center" w:pos="4252"/>
        <w:tab w:val="right" w:pos="8504"/>
      </w:tabs>
      <w:snapToGrid w:val="0"/>
    </w:pPr>
  </w:style>
  <w:style w:type="character" w:customStyle="1" w:styleId="a6">
    <w:name w:val="フッター (文字)"/>
    <w:basedOn w:val="a0"/>
    <w:link w:val="a5"/>
    <w:uiPriority w:val="99"/>
    <w:rsid w:val="00F17638"/>
  </w:style>
  <w:style w:type="paragraph" w:styleId="a7">
    <w:name w:val="List Paragraph"/>
    <w:basedOn w:val="a"/>
    <w:uiPriority w:val="34"/>
    <w:qFormat/>
    <w:rsid w:val="00CC282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793">
      <w:bodyDiv w:val="1"/>
      <w:marLeft w:val="0"/>
      <w:marRight w:val="0"/>
      <w:marTop w:val="0"/>
      <w:marBottom w:val="0"/>
      <w:divBdr>
        <w:top w:val="none" w:sz="0" w:space="0" w:color="auto"/>
        <w:left w:val="none" w:sz="0" w:space="0" w:color="auto"/>
        <w:bottom w:val="none" w:sz="0" w:space="0" w:color="auto"/>
        <w:right w:val="none" w:sz="0" w:space="0" w:color="auto"/>
      </w:divBdr>
    </w:div>
    <w:div w:id="601382191">
      <w:bodyDiv w:val="1"/>
      <w:marLeft w:val="0"/>
      <w:marRight w:val="0"/>
      <w:marTop w:val="0"/>
      <w:marBottom w:val="0"/>
      <w:divBdr>
        <w:top w:val="none" w:sz="0" w:space="0" w:color="auto"/>
        <w:left w:val="none" w:sz="0" w:space="0" w:color="auto"/>
        <w:bottom w:val="none" w:sz="0" w:space="0" w:color="auto"/>
        <w:right w:val="none" w:sz="0" w:space="0" w:color="auto"/>
      </w:divBdr>
    </w:div>
    <w:div w:id="1100906052">
      <w:bodyDiv w:val="1"/>
      <w:marLeft w:val="0"/>
      <w:marRight w:val="0"/>
      <w:marTop w:val="0"/>
      <w:marBottom w:val="0"/>
      <w:divBdr>
        <w:top w:val="none" w:sz="0" w:space="0" w:color="auto"/>
        <w:left w:val="none" w:sz="0" w:space="0" w:color="auto"/>
        <w:bottom w:val="none" w:sz="0" w:space="0" w:color="auto"/>
        <w:right w:val="none" w:sz="0" w:space="0" w:color="auto"/>
      </w:divBdr>
    </w:div>
    <w:div w:id="19476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2</Pages>
  <Words>552</Words>
  <Characters>553</Characters>
  <Application>Microsoft Office Word</Application>
  <DocSecurity>0</DocSecurity>
  <Lines>21</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土山　雄飛</dc:creator>
  <cp:keywords/>
  <dc:description/>
  <cp:lastModifiedBy>土山土山</cp:lastModifiedBy>
  <cp:revision>56</cp:revision>
  <dcterms:created xsi:type="dcterms:W3CDTF">2022-04-21T04:36:00Z</dcterms:created>
  <dcterms:modified xsi:type="dcterms:W3CDTF">2022-07-14T11:07:00Z</dcterms:modified>
</cp:coreProperties>
</file>