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CB1" w:rsidRDefault="000A1CB1" w:rsidP="000A1CB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A626E"/>
        </w:rPr>
      </w:pPr>
    </w:p>
    <w:p w:rsidR="00EB29E2" w:rsidRPr="00EB29E2" w:rsidRDefault="00EB29E2" w:rsidP="00EB29E2">
      <w:pPr>
        <w:rPr>
          <w:rFonts w:ascii="Times New Roman" w:eastAsia="Times New Roman" w:hAnsi="Times New Roman" w:cs="Times New Roman"/>
          <w:lang w:val="ro-RO"/>
        </w:rPr>
      </w:pPr>
      <w:r w:rsidRPr="00EB29E2">
        <w:rPr>
          <w:rFonts w:ascii="Helvetica" w:eastAsia="Times New Roman" w:hAnsi="Helvetica" w:cs="Times New Roman"/>
          <w:color w:val="555555"/>
          <w:sz w:val="27"/>
          <w:szCs w:val="27"/>
          <w:highlight w:val="yellow"/>
          <w:shd w:val="clear" w:color="auto" w:fill="FFFFFF"/>
          <w:lang w:val="ro-RO"/>
        </w:rPr>
        <w:t>CompanyName</w:t>
      </w:r>
      <w:r w:rsidRPr="00EB29E2">
        <w:rPr>
          <w:rFonts w:ascii="Helvetica" w:eastAsia="Times New Roman" w:hAnsi="Helvetica" w:cs="Times New Roman"/>
          <w:color w:val="555555"/>
          <w:sz w:val="27"/>
          <w:szCs w:val="27"/>
          <w:shd w:val="clear" w:color="auto" w:fill="FFFFFF"/>
          <w:lang w:val="ro-RO"/>
        </w:rPr>
        <w:t xml:space="preserve"> [address, phone number, email) has collected and stored your resume and contact details.</w:t>
      </w:r>
      <w:bookmarkStart w:id="0" w:name="_GoBack"/>
      <w:bookmarkEnd w:id="0"/>
    </w:p>
    <w:p w:rsidR="00EB29E2" w:rsidRDefault="00EB29E2" w:rsidP="00EB29E2">
      <w:pPr>
        <w:spacing w:after="336"/>
        <w:rPr>
          <w:rFonts w:ascii="Helvetica" w:eastAsia="Times New Roman" w:hAnsi="Helvetica" w:cs="Times New Roman"/>
          <w:i/>
          <w:iCs/>
          <w:color w:val="555555"/>
          <w:sz w:val="27"/>
          <w:szCs w:val="27"/>
          <w:lang w:val="ro-RO"/>
        </w:rPr>
      </w:pPr>
    </w:p>
    <w:p w:rsidR="00EB29E2" w:rsidRPr="00EB29E2" w:rsidRDefault="00EB29E2" w:rsidP="00EB29E2">
      <w:pPr>
        <w:spacing w:after="336"/>
        <w:rPr>
          <w:rFonts w:ascii="Helvetica" w:eastAsia="Times New Roman" w:hAnsi="Helvetica" w:cs="Times New Roman"/>
          <w:color w:val="555555"/>
          <w:sz w:val="27"/>
          <w:szCs w:val="27"/>
          <w:lang w:val="ro-RO"/>
        </w:rPr>
      </w:pPr>
      <w:r w:rsidRPr="00EB29E2">
        <w:rPr>
          <w:rFonts w:ascii="Helvetica" w:eastAsia="Times New Roman" w:hAnsi="Helvetica" w:cs="Times New Roman"/>
          <w:i/>
          <w:iCs/>
          <w:color w:val="555555"/>
          <w:sz w:val="27"/>
          <w:szCs w:val="27"/>
          <w:lang w:val="ro-RO"/>
        </w:rPr>
        <w:t>We process this data for recruitment purposes only. We found this data on [Linkedin] when looking to fill an open position at our company. We are storing this data in our Applicant Tracking System, [which stores data in the U.S and is fully compliant with EU data protection laws], and we will not share it with anyone else.</w:t>
      </w:r>
    </w:p>
    <w:p w:rsidR="00EB29E2" w:rsidRPr="00EB29E2" w:rsidRDefault="00EB29E2" w:rsidP="00EB29E2">
      <w:pPr>
        <w:spacing w:after="336"/>
        <w:rPr>
          <w:rFonts w:ascii="Helvetica" w:eastAsia="Times New Roman" w:hAnsi="Helvetica" w:cs="Times New Roman"/>
          <w:color w:val="555555"/>
          <w:sz w:val="27"/>
          <w:szCs w:val="27"/>
          <w:lang w:val="ro-RO"/>
        </w:rPr>
      </w:pPr>
      <w:r w:rsidRPr="00EB29E2">
        <w:rPr>
          <w:rFonts w:ascii="Helvetica" w:eastAsia="Times New Roman" w:hAnsi="Helvetica" w:cs="Times New Roman"/>
          <w:i/>
          <w:iCs/>
          <w:color w:val="555555"/>
          <w:sz w:val="27"/>
          <w:szCs w:val="27"/>
          <w:lang w:val="ro-RO"/>
        </w:rPr>
        <w:t>We would like to keep this data until our open role is filled. [We can not estimate the exact time period, but we will consider this period over when a candidate accepts our job offer for the position for which we are considering you.] When that period is over, we will either delete your data or inform you that we will keep it in our database for future roles.</w:t>
      </w:r>
    </w:p>
    <w:p w:rsidR="00EB29E2" w:rsidRPr="00EB29E2" w:rsidRDefault="00EB29E2" w:rsidP="00EB29E2">
      <w:pPr>
        <w:spacing w:after="336"/>
        <w:rPr>
          <w:rFonts w:ascii="Helvetica" w:eastAsia="Times New Roman" w:hAnsi="Helvetica" w:cs="Times New Roman"/>
          <w:color w:val="555555"/>
          <w:sz w:val="27"/>
          <w:szCs w:val="27"/>
          <w:lang w:val="ro-RO"/>
        </w:rPr>
      </w:pPr>
      <w:r w:rsidRPr="00EB29E2">
        <w:rPr>
          <w:rFonts w:ascii="Helvetica" w:eastAsia="Times New Roman" w:hAnsi="Helvetica" w:cs="Times New Roman"/>
          <w:i/>
          <w:iCs/>
          <w:color w:val="555555"/>
          <w:sz w:val="27"/>
          <w:szCs w:val="27"/>
          <w:lang w:val="ro-RO"/>
        </w:rPr>
        <w:t>Here’s a link to our privacy policy. In this policy, you will find information about our compliance with GDPR (data protection law.) You can find how to send us a request to let you access your data that we have collected, request us to delete your data, correct any inaccuracies or restrict our processing of your data.</w:t>
      </w:r>
    </w:p>
    <w:p w:rsidR="00EB29E2" w:rsidRPr="00EB29E2" w:rsidRDefault="00EB29E2" w:rsidP="00EB29E2">
      <w:pPr>
        <w:spacing w:after="336"/>
        <w:rPr>
          <w:rFonts w:ascii="Helvetica" w:eastAsia="Times New Roman" w:hAnsi="Helvetica" w:cs="Times New Roman"/>
          <w:color w:val="555555"/>
          <w:sz w:val="27"/>
          <w:szCs w:val="27"/>
          <w:lang w:val="ro-RO"/>
        </w:rPr>
      </w:pPr>
      <w:r w:rsidRPr="00EB29E2">
        <w:rPr>
          <w:rFonts w:ascii="Helvetica" w:eastAsia="Times New Roman" w:hAnsi="Helvetica" w:cs="Times New Roman"/>
          <w:i/>
          <w:iCs/>
          <w:color w:val="555555"/>
          <w:sz w:val="27"/>
          <w:szCs w:val="27"/>
          <w:lang w:val="ro-RO"/>
        </w:rPr>
        <w:t>You have the right to lodge a complaint about the way we handle your data with [supervisory authority] or you can contact our [DPO] at [contact details] for more information or concerns.</w:t>
      </w:r>
    </w:p>
    <w:p w:rsidR="00EB29E2" w:rsidRPr="00904530" w:rsidRDefault="00EB29E2" w:rsidP="000A1CB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A626E"/>
        </w:rPr>
      </w:pPr>
    </w:p>
    <w:sectPr w:rsidR="00EB29E2" w:rsidRPr="00904530" w:rsidSect="002837F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21C9A"/>
    <w:multiLevelType w:val="multilevel"/>
    <w:tmpl w:val="1226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D50EB5"/>
    <w:multiLevelType w:val="multilevel"/>
    <w:tmpl w:val="F69678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C3F0E"/>
    <w:multiLevelType w:val="hybridMultilevel"/>
    <w:tmpl w:val="809A3C68"/>
    <w:lvl w:ilvl="0" w:tplc="B2667D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83E0A"/>
    <w:multiLevelType w:val="multilevel"/>
    <w:tmpl w:val="676879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B5AE1"/>
    <w:multiLevelType w:val="hybridMultilevel"/>
    <w:tmpl w:val="E922552C"/>
    <w:lvl w:ilvl="0" w:tplc="BD0AD6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338AA"/>
    <w:multiLevelType w:val="hybridMultilevel"/>
    <w:tmpl w:val="2DEE5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D4410"/>
    <w:multiLevelType w:val="hybridMultilevel"/>
    <w:tmpl w:val="2C0E8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34B02"/>
    <w:multiLevelType w:val="multilevel"/>
    <w:tmpl w:val="A4725B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1C0F1C"/>
    <w:multiLevelType w:val="multilevel"/>
    <w:tmpl w:val="D1D6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606CA1"/>
    <w:multiLevelType w:val="multilevel"/>
    <w:tmpl w:val="73EC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CE034B"/>
    <w:multiLevelType w:val="multilevel"/>
    <w:tmpl w:val="E54A0B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296936"/>
    <w:multiLevelType w:val="multilevel"/>
    <w:tmpl w:val="1904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831347"/>
    <w:multiLevelType w:val="hybridMultilevel"/>
    <w:tmpl w:val="077673CC"/>
    <w:lvl w:ilvl="0" w:tplc="1FC2B660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C01C43"/>
    <w:multiLevelType w:val="multilevel"/>
    <w:tmpl w:val="BDD07A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375B4A"/>
    <w:multiLevelType w:val="hybridMultilevel"/>
    <w:tmpl w:val="BA7A8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E3E1D"/>
    <w:multiLevelType w:val="hybridMultilevel"/>
    <w:tmpl w:val="4C328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323B26"/>
    <w:multiLevelType w:val="multilevel"/>
    <w:tmpl w:val="AE72F4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960A8A"/>
    <w:multiLevelType w:val="multilevel"/>
    <w:tmpl w:val="118EC9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190620"/>
    <w:multiLevelType w:val="multilevel"/>
    <w:tmpl w:val="5BB4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26E3F3A"/>
    <w:multiLevelType w:val="multilevel"/>
    <w:tmpl w:val="8C6E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58D029F"/>
    <w:multiLevelType w:val="hybridMultilevel"/>
    <w:tmpl w:val="04AC860C"/>
    <w:lvl w:ilvl="0" w:tplc="683A0A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5B29A7"/>
    <w:multiLevelType w:val="multilevel"/>
    <w:tmpl w:val="42366C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2226F1"/>
    <w:multiLevelType w:val="multilevel"/>
    <w:tmpl w:val="53E4C7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4E24E2"/>
    <w:multiLevelType w:val="multilevel"/>
    <w:tmpl w:val="38B609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B93310"/>
    <w:multiLevelType w:val="multilevel"/>
    <w:tmpl w:val="2F4269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6"/>
  </w:num>
  <w:num w:numId="3">
    <w:abstractNumId w:val="15"/>
  </w:num>
  <w:num w:numId="4">
    <w:abstractNumId w:val="10"/>
  </w:num>
  <w:num w:numId="5">
    <w:abstractNumId w:val="14"/>
  </w:num>
  <w:num w:numId="6">
    <w:abstractNumId w:val="7"/>
  </w:num>
  <w:num w:numId="7">
    <w:abstractNumId w:val="13"/>
  </w:num>
  <w:num w:numId="8">
    <w:abstractNumId w:val="5"/>
  </w:num>
  <w:num w:numId="9">
    <w:abstractNumId w:val="1"/>
  </w:num>
  <w:num w:numId="10">
    <w:abstractNumId w:val="23"/>
  </w:num>
  <w:num w:numId="11">
    <w:abstractNumId w:val="22"/>
  </w:num>
  <w:num w:numId="12">
    <w:abstractNumId w:val="17"/>
  </w:num>
  <w:num w:numId="13">
    <w:abstractNumId w:val="24"/>
  </w:num>
  <w:num w:numId="14">
    <w:abstractNumId w:val="16"/>
  </w:num>
  <w:num w:numId="15">
    <w:abstractNumId w:val="3"/>
  </w:num>
  <w:num w:numId="16">
    <w:abstractNumId w:val="9"/>
  </w:num>
  <w:num w:numId="17">
    <w:abstractNumId w:val="0"/>
  </w:num>
  <w:num w:numId="18">
    <w:abstractNumId w:val="18"/>
  </w:num>
  <w:num w:numId="19">
    <w:abstractNumId w:val="12"/>
  </w:num>
  <w:num w:numId="20">
    <w:abstractNumId w:val="20"/>
  </w:num>
  <w:num w:numId="21">
    <w:abstractNumId w:val="19"/>
  </w:num>
  <w:num w:numId="22">
    <w:abstractNumId w:val="4"/>
  </w:num>
  <w:num w:numId="23">
    <w:abstractNumId w:val="8"/>
  </w:num>
  <w:num w:numId="24">
    <w:abstractNumId w:val="11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8F"/>
    <w:rsid w:val="000A1CB1"/>
    <w:rsid w:val="00180652"/>
    <w:rsid w:val="002035B2"/>
    <w:rsid w:val="002837F1"/>
    <w:rsid w:val="003808EE"/>
    <w:rsid w:val="00453815"/>
    <w:rsid w:val="004701BA"/>
    <w:rsid w:val="004C1705"/>
    <w:rsid w:val="004C6763"/>
    <w:rsid w:val="00576CDA"/>
    <w:rsid w:val="005C618E"/>
    <w:rsid w:val="00630814"/>
    <w:rsid w:val="007072C8"/>
    <w:rsid w:val="00727E46"/>
    <w:rsid w:val="007854B8"/>
    <w:rsid w:val="007D41CF"/>
    <w:rsid w:val="00813909"/>
    <w:rsid w:val="00904530"/>
    <w:rsid w:val="00906C8F"/>
    <w:rsid w:val="00930DD6"/>
    <w:rsid w:val="00961EE5"/>
    <w:rsid w:val="00974575"/>
    <w:rsid w:val="009A59C2"/>
    <w:rsid w:val="009F5DEE"/>
    <w:rsid w:val="00A75925"/>
    <w:rsid w:val="00AC2673"/>
    <w:rsid w:val="00B40908"/>
    <w:rsid w:val="00B64711"/>
    <w:rsid w:val="00C144CC"/>
    <w:rsid w:val="00C356F2"/>
    <w:rsid w:val="00CD3AF3"/>
    <w:rsid w:val="00DB1FB5"/>
    <w:rsid w:val="00DC359F"/>
    <w:rsid w:val="00E4093C"/>
    <w:rsid w:val="00E84508"/>
    <w:rsid w:val="00EB29E2"/>
    <w:rsid w:val="00EC1BC2"/>
    <w:rsid w:val="00EF0316"/>
    <w:rsid w:val="00F206DC"/>
    <w:rsid w:val="00F623BA"/>
    <w:rsid w:val="00FB736C"/>
    <w:rsid w:val="00FD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C07599"/>
  <w14:defaultImageDpi w14:val="32767"/>
  <w15:chartTrackingRefBased/>
  <w15:docId w15:val="{D6ADFDDD-9F15-7043-9970-4DD531EB5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41C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o-R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D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41C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D41C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D41CF"/>
  </w:style>
  <w:style w:type="character" w:styleId="Emphasis">
    <w:name w:val="Emphasis"/>
    <w:basedOn w:val="DefaultParagraphFont"/>
    <w:uiPriority w:val="20"/>
    <w:qFormat/>
    <w:rsid w:val="007D41CF"/>
    <w:rPr>
      <w:i/>
      <w:iCs/>
    </w:rPr>
  </w:style>
  <w:style w:type="paragraph" w:styleId="NormalWeb">
    <w:name w:val="Normal (Web)"/>
    <w:basedOn w:val="Normal"/>
    <w:uiPriority w:val="99"/>
    <w:unhideWhenUsed/>
    <w:rsid w:val="007D41C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7D41CF"/>
    <w:rPr>
      <w:rFonts w:ascii="Times New Roman" w:eastAsia="Times New Roman" w:hAnsi="Times New Roman" w:cs="Times New Roman"/>
      <w:b/>
      <w:bCs/>
      <w:sz w:val="36"/>
      <w:szCs w:val="36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DD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F5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E17ACA-8FD6-4F74-A51E-29A966946E7B}"/>
</file>

<file path=customXml/itemProps2.xml><?xml version="1.0" encoding="utf-8"?>
<ds:datastoreItem xmlns:ds="http://schemas.openxmlformats.org/officeDocument/2006/customXml" ds:itemID="{FF741B2B-A1FF-4D8B-A1CC-B27B86EC9D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Costea</dc:creator>
  <cp:keywords/>
  <dc:description/>
  <cp:lastModifiedBy>Roland Costea</cp:lastModifiedBy>
  <cp:revision>34</cp:revision>
  <dcterms:created xsi:type="dcterms:W3CDTF">2018-04-22T06:56:00Z</dcterms:created>
  <dcterms:modified xsi:type="dcterms:W3CDTF">2018-05-15T13:42:00Z</dcterms:modified>
</cp:coreProperties>
</file>