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CAB5" w14:textId="77777777" w:rsidR="00206683" w:rsidRDefault="00206683" w:rsidP="0020668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000000"/>
        </w:rPr>
      </w:pPr>
      <w:r>
        <w:rPr>
          <w:rStyle w:val="Forte"/>
          <w:rFonts w:ascii="Lato" w:hAnsi="Lato"/>
          <w:color w:val="000000"/>
        </w:rPr>
        <w:t>CENTRO UNIVERSITÁRIO INTEGRADO</w:t>
      </w:r>
    </w:p>
    <w:p w14:paraId="6C40554C" w14:textId="77777777" w:rsidR="00206683" w:rsidRDefault="00206683" w:rsidP="0020668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Lato" w:hAnsi="Lato"/>
          <w:color w:val="000000"/>
        </w:rPr>
      </w:pPr>
      <w:r>
        <w:rPr>
          <w:rStyle w:val="Forte"/>
          <w:rFonts w:ascii="Lato" w:hAnsi="Lato"/>
          <w:color w:val="000000"/>
        </w:rPr>
        <w:t>TECNOLOGIA EM ANÁLISE E DESENVOLVIMENTO DE SISTEMAS</w:t>
      </w:r>
    </w:p>
    <w:p w14:paraId="7ED3A647" w14:textId="77777777" w:rsidR="009546B6" w:rsidRDefault="009546B6" w:rsidP="0020668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000000"/>
        </w:rPr>
      </w:pPr>
    </w:p>
    <w:p w14:paraId="7B1532C0" w14:textId="77777777" w:rsidR="00206683" w:rsidRDefault="00206683" w:rsidP="002066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color w:val="000000"/>
        </w:rPr>
      </w:pPr>
      <w:r>
        <w:rPr>
          <w:rStyle w:val="Forte"/>
          <w:rFonts w:ascii="Lato" w:hAnsi="Lato"/>
          <w:color w:val="000000"/>
        </w:rPr>
        <w:t> </w:t>
      </w:r>
    </w:p>
    <w:p w14:paraId="7748F08C" w14:textId="77777777" w:rsidR="00206683" w:rsidRDefault="00206683" w:rsidP="002066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color w:val="000000"/>
        </w:rPr>
      </w:pPr>
      <w:r>
        <w:rPr>
          <w:rStyle w:val="Forte"/>
          <w:rFonts w:ascii="Lato" w:hAnsi="Lato"/>
          <w:color w:val="000000"/>
        </w:rPr>
        <w:t>FORMULÁRIO</w:t>
      </w:r>
    </w:p>
    <w:p w14:paraId="4441345A" w14:textId="77777777" w:rsidR="00206683" w:rsidRDefault="00206683" w:rsidP="002066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color w:val="000000"/>
        </w:rPr>
      </w:pPr>
      <w:r>
        <w:rPr>
          <w:rStyle w:val="Forte"/>
          <w:rFonts w:ascii="Lato" w:hAnsi="Lato"/>
          <w:color w:val="000000"/>
        </w:rPr>
        <w:t>ESCOLHA DO TEMA E ORIENTADOR</w:t>
      </w:r>
    </w:p>
    <w:p w14:paraId="14824687" w14:textId="77777777" w:rsidR="00206683" w:rsidRDefault="00206683" w:rsidP="002066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color w:val="000000"/>
        </w:rPr>
      </w:pPr>
      <w:r>
        <w:rPr>
          <w:rStyle w:val="Forte"/>
          <w:rFonts w:ascii="Lato" w:hAnsi="Lato"/>
          <w:color w:val="000000"/>
        </w:rPr>
        <w:t> </w:t>
      </w:r>
    </w:p>
    <w:p w14:paraId="64D856BF" w14:textId="77777777" w:rsidR="00206683" w:rsidRDefault="00206683" w:rsidP="002066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color w:val="000000"/>
        </w:rPr>
      </w:pPr>
      <w:r>
        <w:rPr>
          <w:rStyle w:val="Forte"/>
          <w:rFonts w:ascii="Lato" w:hAnsi="Lato"/>
          <w:color w:val="000000"/>
        </w:rPr>
        <w:t> </w:t>
      </w:r>
    </w:p>
    <w:p w14:paraId="5A84D5F2" w14:textId="77777777" w:rsidR="00206683" w:rsidRDefault="00206683" w:rsidP="002066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ato" w:hAnsi="Lato"/>
          <w:color w:val="000000"/>
        </w:rPr>
      </w:pPr>
      <w:r>
        <w:rPr>
          <w:rStyle w:val="Forte"/>
          <w:rFonts w:ascii="Lato" w:hAnsi="Lato"/>
          <w:color w:val="000000"/>
        </w:rPr>
        <w:t> </w:t>
      </w:r>
    </w:p>
    <w:p w14:paraId="351088B8" w14:textId="003F2818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ALUNO(A): </w:t>
      </w:r>
      <w:r w:rsidR="009546B6">
        <w:rPr>
          <w:rFonts w:ascii="Lato" w:hAnsi="Lato"/>
          <w:color w:val="000000"/>
        </w:rPr>
        <w:t>João Batista Moreno</w:t>
      </w:r>
    </w:p>
    <w:p w14:paraId="455C7B2F" w14:textId="7F1CEEF1" w:rsidR="009546B6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ALUNO(A): </w:t>
      </w:r>
      <w:r w:rsidR="009546B6">
        <w:rPr>
          <w:rFonts w:ascii="Lato" w:hAnsi="Lato"/>
          <w:color w:val="000000"/>
        </w:rPr>
        <w:t>Vitor Brilhador da Silva</w:t>
      </w:r>
    </w:p>
    <w:p w14:paraId="3354BF51" w14:textId="37257539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</w:p>
    <w:p w14:paraId="5659D295" w14:textId="7777777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4EF092DE" w14:textId="7777777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7E3F2856" w14:textId="1785C79E" w:rsidR="009546B6" w:rsidRDefault="00206683" w:rsidP="009546B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TEMA: </w:t>
      </w:r>
      <w:r w:rsidR="009546B6">
        <w:rPr>
          <w:rFonts w:ascii="Lato" w:hAnsi="Lato"/>
          <w:color w:val="000000"/>
        </w:rPr>
        <w:t xml:space="preserve">Desenvolvimento de um software de orientação do descarte correto de itens variados (móveis, medicamentos, pilhas, lâmpadas, </w:t>
      </w:r>
      <w:proofErr w:type="spellStart"/>
      <w:r w:rsidR="009546B6">
        <w:rPr>
          <w:rFonts w:ascii="Lato" w:hAnsi="Lato"/>
          <w:color w:val="000000"/>
        </w:rPr>
        <w:t>etc</w:t>
      </w:r>
      <w:proofErr w:type="spellEnd"/>
      <w:r w:rsidR="009546B6">
        <w:rPr>
          <w:rFonts w:ascii="Lato" w:hAnsi="Lato"/>
          <w:color w:val="000000"/>
        </w:rPr>
        <w:t>)</w:t>
      </w:r>
    </w:p>
    <w:p w14:paraId="6005CC3C" w14:textId="2B32E7E6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</w:p>
    <w:p w14:paraId="140CF903" w14:textId="13FDB5CD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 </w:t>
      </w:r>
    </w:p>
    <w:p w14:paraId="50B9B6EA" w14:textId="7777777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7B6C7880" w14:textId="03FF8312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ORIENTADOR: </w:t>
      </w:r>
      <w:proofErr w:type="spellStart"/>
      <w:r>
        <w:rPr>
          <w:rFonts w:ascii="Lato" w:hAnsi="Lato"/>
          <w:color w:val="000000"/>
        </w:rPr>
        <w:t>Prof</w:t>
      </w:r>
      <w:proofErr w:type="spellEnd"/>
      <w:r>
        <w:rPr>
          <w:rFonts w:ascii="Lato" w:hAnsi="Lato"/>
          <w:color w:val="000000"/>
        </w:rPr>
        <w:t xml:space="preserve">(a). </w:t>
      </w:r>
      <w:r w:rsidR="00C70936">
        <w:rPr>
          <w:rFonts w:ascii="Lato" w:hAnsi="Lato"/>
          <w:color w:val="000000"/>
        </w:rPr>
        <w:t xml:space="preserve">Cláudia Lázara </w:t>
      </w:r>
      <w:proofErr w:type="spellStart"/>
      <w:r w:rsidR="00C70936">
        <w:rPr>
          <w:rFonts w:ascii="Lato" w:hAnsi="Lato"/>
          <w:color w:val="000000"/>
        </w:rPr>
        <w:t>Poiet</w:t>
      </w:r>
      <w:proofErr w:type="spellEnd"/>
      <w:r w:rsidR="00C70936">
        <w:rPr>
          <w:rFonts w:ascii="Lato" w:hAnsi="Lato"/>
          <w:color w:val="000000"/>
        </w:rPr>
        <w:t xml:space="preserve"> Sampedro</w:t>
      </w:r>
    </w:p>
    <w:p w14:paraId="0B57AEE1" w14:textId="7777777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3DDCA243" w14:textId="7777777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2DF78687" w14:textId="3CD2E4F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Concordo em orientar este aluno(a) na confecção do Relatório Técnico do Programa Empreende.</w:t>
      </w:r>
    </w:p>
    <w:p w14:paraId="0BF0BC84" w14:textId="7777777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2D7CD4C4" w14:textId="7777777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6E33E32F" w14:textId="3F54A659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Campo Mourão, </w:t>
      </w:r>
      <w:r w:rsidR="009546B6">
        <w:rPr>
          <w:rFonts w:ascii="Lato" w:hAnsi="Lato"/>
          <w:color w:val="000000"/>
        </w:rPr>
        <w:t>2</w:t>
      </w:r>
      <w:r w:rsidR="005F5636">
        <w:rPr>
          <w:rFonts w:ascii="Lato" w:hAnsi="Lato"/>
          <w:color w:val="000000"/>
        </w:rPr>
        <w:t>5</w:t>
      </w:r>
      <w:r w:rsidR="009546B6">
        <w:rPr>
          <w:rFonts w:ascii="Lato" w:hAnsi="Lato"/>
          <w:color w:val="000000"/>
        </w:rPr>
        <w:t xml:space="preserve"> </w:t>
      </w:r>
      <w:r>
        <w:rPr>
          <w:rFonts w:ascii="Lato" w:hAnsi="Lato"/>
          <w:color w:val="000000"/>
        </w:rPr>
        <w:t>de</w:t>
      </w:r>
      <w:r w:rsidR="009546B6">
        <w:rPr>
          <w:rFonts w:ascii="Lato" w:hAnsi="Lato"/>
          <w:color w:val="000000"/>
        </w:rPr>
        <w:t xml:space="preserve"> fevereiro</w:t>
      </w:r>
      <w:r>
        <w:rPr>
          <w:rFonts w:ascii="Lato" w:hAnsi="Lato"/>
          <w:color w:val="000000"/>
        </w:rPr>
        <w:t xml:space="preserve"> de 2024.</w:t>
      </w:r>
    </w:p>
    <w:p w14:paraId="1C9DB7D2" w14:textId="5362E221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69A1A87C" w14:textId="77777777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466EB440" w14:textId="1AD5822C" w:rsidR="00206683" w:rsidRDefault="00206683" w:rsidP="0020668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___________________________________</w:t>
      </w:r>
    </w:p>
    <w:p w14:paraId="4BA17EDE" w14:textId="239FC201" w:rsidR="008A5539" w:rsidRPr="00206683" w:rsidRDefault="00206683" w:rsidP="009546B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Assinatura do Orientador</w:t>
      </w:r>
    </w:p>
    <w:sectPr w:rsidR="008A5539" w:rsidRPr="0020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48"/>
    <w:rsid w:val="000D1362"/>
    <w:rsid w:val="00206683"/>
    <w:rsid w:val="005F5636"/>
    <w:rsid w:val="008A5539"/>
    <w:rsid w:val="008C6F48"/>
    <w:rsid w:val="009546B6"/>
    <w:rsid w:val="00C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4CC3"/>
  <w15:chartTrackingRefBased/>
  <w15:docId w15:val="{22AD2DDC-3E51-46B3-A196-BE600DDF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6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06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Moreno</dc:creator>
  <cp:keywords/>
  <dc:description/>
  <cp:lastModifiedBy>João Batista Moreno</cp:lastModifiedBy>
  <cp:revision>5</cp:revision>
  <dcterms:created xsi:type="dcterms:W3CDTF">2024-02-16T22:37:00Z</dcterms:created>
  <dcterms:modified xsi:type="dcterms:W3CDTF">2024-02-25T23:09:00Z</dcterms:modified>
</cp:coreProperties>
</file>