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5C16" w14:textId="24E7B711" w:rsidR="00785CAB" w:rsidRDefault="00785CAB">
      <w:r>
        <w:t>Nome: Relrison de Souza, João Otávio, Luiz Felipe Ribeiro , Gabriel Campos</w:t>
      </w:r>
    </w:p>
    <w:p w14:paraId="096EA51B" w14:textId="52D78064" w:rsidR="00454805" w:rsidRDefault="00F13AA3">
      <w:r>
        <w:t>Relatório de classificação</w:t>
      </w:r>
    </w:p>
    <w:p w14:paraId="48D837C7" w14:textId="223FD035" w:rsidR="00F13AA3" w:rsidRDefault="00F13AA3" w:rsidP="00F13AA3">
      <w:pPr>
        <w:pStyle w:val="ListParagraph"/>
        <w:numPr>
          <w:ilvl w:val="0"/>
          <w:numId w:val="1"/>
        </w:numPr>
      </w:pPr>
      <w:r>
        <w:t>DecisionTreeClassifier</w:t>
      </w:r>
    </w:p>
    <w:p w14:paraId="2AA8E736" w14:textId="77777777" w:rsidR="00F13AA3" w:rsidRDefault="00F13AA3" w:rsidP="00F13AA3">
      <w:pPr>
        <w:ind w:left="360"/>
      </w:pPr>
    </w:p>
    <w:p w14:paraId="37FD3E4E" w14:textId="3BB45784" w:rsidR="00F13AA3" w:rsidRDefault="00F22F0B" w:rsidP="00F13AA3">
      <w:r w:rsidRPr="00F22F0B">
        <w:rPr>
          <w:noProof/>
        </w:rPr>
        <w:drawing>
          <wp:inline distT="0" distB="0" distL="0" distR="0" wp14:anchorId="108E39F3" wp14:editId="7A592894">
            <wp:extent cx="3972479" cy="2715004"/>
            <wp:effectExtent l="0" t="0" r="0" b="9525"/>
            <wp:docPr id="27808742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8742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39C" w14:textId="77777777" w:rsidR="00F22F0B" w:rsidRDefault="00F22F0B" w:rsidP="00F13AA3"/>
    <w:p w14:paraId="267CD3C0" w14:textId="77777777" w:rsidR="00F42C50" w:rsidRPr="00F42C50" w:rsidRDefault="00F42C50" w:rsidP="00F42C50">
      <w:pPr>
        <w:pStyle w:val="ListParagraph"/>
        <w:numPr>
          <w:ilvl w:val="0"/>
          <w:numId w:val="1"/>
        </w:numPr>
      </w:pPr>
      <w:r w:rsidRPr="00F42C50">
        <w:t>RandomForestClassifier</w:t>
      </w:r>
    </w:p>
    <w:p w14:paraId="21EB3687" w14:textId="772E88A4" w:rsidR="00F22F0B" w:rsidRDefault="00F42C50" w:rsidP="00F42C50">
      <w:r w:rsidRPr="00F42C50">
        <w:rPr>
          <w:noProof/>
        </w:rPr>
        <w:drawing>
          <wp:inline distT="0" distB="0" distL="0" distR="0" wp14:anchorId="4F3D0525" wp14:editId="2D32993D">
            <wp:extent cx="3934374" cy="2734057"/>
            <wp:effectExtent l="0" t="0" r="0" b="9525"/>
            <wp:docPr id="1019428381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8381" name="Imagem 1" descr="Uma imagem contendo Calend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1C93" w14:textId="77777777" w:rsidR="008B2260" w:rsidRDefault="008B2260" w:rsidP="00F42C50"/>
    <w:p w14:paraId="7345AFF2" w14:textId="75DB5B06" w:rsidR="008B2260" w:rsidRDefault="008B2260" w:rsidP="00F42C50"/>
    <w:p w14:paraId="33FA3DD9" w14:textId="77777777" w:rsidR="00F42C50" w:rsidRDefault="00F42C50" w:rsidP="00F42C50"/>
    <w:p w14:paraId="43FC927D" w14:textId="58E42F60" w:rsidR="00F42C50" w:rsidRDefault="00F42C50" w:rsidP="00F42C50">
      <w:r w:rsidRPr="00F42C50">
        <w:t>clf2 = RandomForestClassifier(n_estimators=50, max_depth=25, n_jobs=-1)</w:t>
      </w:r>
    </w:p>
    <w:p w14:paraId="7C137157" w14:textId="10F00833" w:rsidR="00785CAB" w:rsidRDefault="00F42C50" w:rsidP="00F42C50">
      <w:r>
        <w:lastRenderedPageBreak/>
        <w:t xml:space="preserve">Ao utilizar o RandomForestClassifier foi preciso </w:t>
      </w:r>
      <w:r w:rsidR="00785CAB">
        <w:t>diminuir</w:t>
      </w:r>
      <w:r>
        <w:t xml:space="preserve"> a quantidade de arvore(n_stimators=50)  limitar a profundidade(max_depth=25) e usar todos os núcleos da CPU (n_jobs=</w:t>
      </w:r>
      <w:r w:rsidR="00785CAB">
        <w:t>-1)</w:t>
      </w:r>
      <w:r>
        <w:t xml:space="preserve"> para que o processo de aprendiz</w:t>
      </w:r>
      <w:r w:rsidR="00785CAB">
        <w:t xml:space="preserve">agem </w:t>
      </w:r>
      <w:r>
        <w:t>se tornasse mais rápido</w:t>
      </w:r>
      <w:r w:rsidR="00785CAB">
        <w:t>.</w:t>
      </w:r>
    </w:p>
    <w:p w14:paraId="343DB8E1" w14:textId="32F19085" w:rsidR="00785CAB" w:rsidRDefault="00785CAB" w:rsidP="00785CAB">
      <w:r>
        <w:t xml:space="preserve">Foi observado uma melhorar em todos aspectos da </w:t>
      </w:r>
      <w:r w:rsidR="007E31B0">
        <w:t>matriz de</w:t>
      </w:r>
      <w:r>
        <w:t xml:space="preserve"> confusão em relação ao método DecisionTreeClassifier.</w:t>
      </w:r>
    </w:p>
    <w:p w14:paraId="72FB9FB8" w14:textId="0719F7F1" w:rsidR="00785CAB" w:rsidRDefault="008B2260" w:rsidP="008B2260">
      <w:pPr>
        <w:pStyle w:val="ListParagraph"/>
        <w:numPr>
          <w:ilvl w:val="0"/>
          <w:numId w:val="1"/>
        </w:numPr>
      </w:pPr>
      <w:r>
        <w:t>LinearSVC</w:t>
      </w:r>
    </w:p>
    <w:p w14:paraId="5F3FA7B9" w14:textId="3FB41359" w:rsidR="008B2260" w:rsidRDefault="008B2260" w:rsidP="00F42C50">
      <w:r>
        <w:rPr>
          <w:noProof/>
        </w:rPr>
        <w:drawing>
          <wp:inline distT="0" distB="0" distL="0" distR="0" wp14:anchorId="7A570E8D" wp14:editId="78D63387">
            <wp:extent cx="4448175" cy="2895600"/>
            <wp:effectExtent l="0" t="0" r="9525" b="0"/>
            <wp:docPr id="13610346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467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71A0" w14:textId="77777777" w:rsidR="008B2260" w:rsidRDefault="008B2260" w:rsidP="00F42C50"/>
    <w:p w14:paraId="5E8C9415" w14:textId="77777777" w:rsidR="008B2260" w:rsidRPr="008B2260" w:rsidRDefault="008B2260" w:rsidP="008B2260">
      <w:r w:rsidRPr="008B2260">
        <w:t>clf2 = LinearSVC(verbose=1)</w:t>
      </w:r>
    </w:p>
    <w:p w14:paraId="5219E064" w14:textId="77777777" w:rsidR="008B2260" w:rsidRPr="008B2260" w:rsidRDefault="008B2260" w:rsidP="008B2260"/>
    <w:p w14:paraId="67D2BB09" w14:textId="5AB90A02" w:rsidR="008B2260" w:rsidRPr="008B2260" w:rsidRDefault="008B2260" w:rsidP="00F42C50">
      <w:r>
        <w:t>Ao usar o LinearSVC foi observado uma piora em comparação com os outros dois, por se tratar de um classificador linear. Além disso o tempo de espera foi elevado, levando em torno de 2 horas.</w:t>
      </w:r>
    </w:p>
    <w:sectPr w:rsidR="008B2260" w:rsidRPr="008B22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E4BD9"/>
    <w:multiLevelType w:val="hybridMultilevel"/>
    <w:tmpl w:val="88C802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82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A3"/>
    <w:rsid w:val="002D0DFB"/>
    <w:rsid w:val="00454805"/>
    <w:rsid w:val="00666C10"/>
    <w:rsid w:val="00785CAB"/>
    <w:rsid w:val="007E31B0"/>
    <w:rsid w:val="008B2260"/>
    <w:rsid w:val="00A96D47"/>
    <w:rsid w:val="00F13AA3"/>
    <w:rsid w:val="00F22F0B"/>
    <w:rsid w:val="00F4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7BC6"/>
  <w15:chartTrackingRefBased/>
  <w15:docId w15:val="{6750B05E-D481-42C9-9A42-883FAC9E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102</Words>
  <Characters>711</Characters>
  <Application>Microsoft Office Word</Application>
  <DocSecurity>4</DocSecurity>
  <Lines>88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RELRISON GONCALVES</dc:creator>
  <cp:keywords/>
  <dc:description/>
  <cp:lastModifiedBy>JOAO CORTES</cp:lastModifiedBy>
  <cp:revision>2</cp:revision>
  <dcterms:created xsi:type="dcterms:W3CDTF">2025-11-04T01:12:00Z</dcterms:created>
  <dcterms:modified xsi:type="dcterms:W3CDTF">2025-11-04T01:12:00Z</dcterms:modified>
</cp:coreProperties>
</file>