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9653" w14:textId="2BA07AA4" w:rsidR="00D47B82" w:rsidRDefault="00884BC7">
      <w:pPr>
        <w:rPr>
          <w:b/>
          <w:bCs/>
          <w:i/>
          <w:iCs/>
          <w:sz w:val="28"/>
          <w:szCs w:val="28"/>
        </w:rPr>
      </w:pPr>
      <w:r w:rsidRPr="00AF6554">
        <w:rPr>
          <w:b/>
          <w:bCs/>
          <w:i/>
          <w:iCs/>
          <w:sz w:val="28"/>
          <w:szCs w:val="28"/>
        </w:rPr>
        <w:t>NOME DA EMPRESA:  R.E ASSISTÊNCIA TÉCNICA</w:t>
      </w:r>
    </w:p>
    <w:p w14:paraId="468DBC45" w14:textId="77777777" w:rsidR="00AF6554" w:rsidRPr="00AF6554" w:rsidRDefault="00AF6554">
      <w:pPr>
        <w:rPr>
          <w:b/>
          <w:bCs/>
          <w:i/>
          <w:iCs/>
          <w:sz w:val="28"/>
          <w:szCs w:val="28"/>
        </w:rPr>
      </w:pPr>
    </w:p>
    <w:p w14:paraId="06788064" w14:textId="10094763" w:rsidR="00884BC7" w:rsidRDefault="00884BC7">
      <w:r>
        <w:rPr>
          <w:noProof/>
        </w:rPr>
        <w:drawing>
          <wp:anchor distT="0" distB="0" distL="114300" distR="114300" simplePos="0" relativeHeight="251658240" behindDoc="1" locked="0" layoutInCell="1" allowOverlap="1" wp14:anchorId="321448A6" wp14:editId="52CB3716">
            <wp:simplePos x="0" y="0"/>
            <wp:positionH relativeFrom="column">
              <wp:posOffset>520065</wp:posOffset>
            </wp:positionH>
            <wp:positionV relativeFrom="paragraph">
              <wp:posOffset>59055</wp:posOffset>
            </wp:positionV>
            <wp:extent cx="1409700" cy="14097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CA46A" w14:textId="00903AD2" w:rsidR="00884BC7" w:rsidRDefault="00884BC7"/>
    <w:p w14:paraId="173D06B3" w14:textId="5E053994" w:rsidR="00884BC7" w:rsidRDefault="00884BC7">
      <w:pPr>
        <w:rPr>
          <w:noProof/>
        </w:rPr>
      </w:pPr>
      <w:r w:rsidRPr="00AF6554">
        <w:rPr>
          <w:b/>
          <w:bCs/>
          <w:i/>
          <w:iCs/>
          <w:sz w:val="28"/>
          <w:szCs w:val="28"/>
        </w:rPr>
        <w:t>LOGO</w:t>
      </w:r>
      <w:r>
        <w:t xml:space="preserve">: </w:t>
      </w:r>
    </w:p>
    <w:p w14:paraId="1F07AFE5" w14:textId="7D07A710" w:rsidR="00884BC7" w:rsidRDefault="00884BC7"/>
    <w:p w14:paraId="29A10A59" w14:textId="25D98F88" w:rsidR="00884BC7" w:rsidRDefault="00884BC7"/>
    <w:p w14:paraId="266411C6" w14:textId="680AA9B3" w:rsidR="00884BC7" w:rsidRDefault="00884BC7"/>
    <w:p w14:paraId="7C1D30E2" w14:textId="4F046646" w:rsidR="00884BC7" w:rsidRDefault="00884BC7"/>
    <w:p w14:paraId="3DDC878E" w14:textId="77777777" w:rsidR="00C50F94" w:rsidRDefault="00884BC7">
      <w:r w:rsidRPr="00AF6554">
        <w:rPr>
          <w:b/>
          <w:bCs/>
          <w:i/>
          <w:iCs/>
          <w:sz w:val="28"/>
          <w:szCs w:val="28"/>
        </w:rPr>
        <w:t>PALETA DE CORES:</w:t>
      </w:r>
      <w:r>
        <w:t xml:space="preserve"> </w:t>
      </w:r>
    </w:p>
    <w:p w14:paraId="76D465F1" w14:textId="2AD9F4A9" w:rsidR="00884BC7" w:rsidRDefault="00884BC7">
      <w:r>
        <w:t>MONOCROMÁTICA AZUL, PRETO DE FUNDO PRA DESTACAR O AZUL (PRETO COMO COR DOMINANTE), BRANCO PARA UMA MELJOR LEITURA.</w:t>
      </w:r>
    </w:p>
    <w:p w14:paraId="068BB404" w14:textId="3885AEE8" w:rsidR="00C50F94" w:rsidRDefault="00C50F94"/>
    <w:p w14:paraId="7B93CF9F" w14:textId="0E5598C0" w:rsidR="00C50F94" w:rsidRDefault="00C50F94">
      <w:r>
        <w:rPr>
          <w:noProof/>
        </w:rPr>
        <w:drawing>
          <wp:inline distT="0" distB="0" distL="0" distR="0" wp14:anchorId="489A2E85" wp14:editId="340DBE98">
            <wp:extent cx="5397500" cy="88900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8C62" w14:textId="3B1476D3" w:rsidR="00C50F94" w:rsidRPr="00C50F94" w:rsidRDefault="00C50F94">
      <w:pPr>
        <w:rPr>
          <w:b/>
          <w:bCs/>
        </w:rPr>
      </w:pPr>
      <w:r w:rsidRPr="00C50F94">
        <w:rPr>
          <w:b/>
          <w:bCs/>
        </w:rPr>
        <w:t>*(A DIREITA DO CIANO TEM A COR BRANCA)</w:t>
      </w:r>
    </w:p>
    <w:p w14:paraId="3CB90695" w14:textId="11427E78" w:rsidR="00C50F94" w:rsidRPr="00C50F94" w:rsidRDefault="00AF6554" w:rsidP="00884BC7">
      <w:pPr>
        <w:spacing w:before="100" w:beforeAutospacing="1" w:after="100" w:afterAutospacing="1"/>
        <w:rPr>
          <w:b/>
          <w:bCs/>
          <w:i/>
          <w:iCs/>
          <w:sz w:val="28"/>
          <w:szCs w:val="28"/>
        </w:rPr>
      </w:pPr>
      <w:r w:rsidRPr="00C50F94">
        <w:rPr>
          <w:b/>
          <w:bCs/>
          <w:i/>
          <w:iCs/>
          <w:sz w:val="28"/>
          <w:szCs w:val="28"/>
        </w:rPr>
        <w:t>SIGNIFADO</w:t>
      </w:r>
      <w:r w:rsidR="00884BC7" w:rsidRPr="00C50F94">
        <w:rPr>
          <w:b/>
          <w:bCs/>
          <w:i/>
          <w:iCs/>
          <w:sz w:val="28"/>
          <w:szCs w:val="28"/>
        </w:rPr>
        <w:t xml:space="preserve"> DA LOGO:</w:t>
      </w:r>
    </w:p>
    <w:p w14:paraId="3AAAD153" w14:textId="48DC1A6F" w:rsidR="00884BC7" w:rsidRPr="00884BC7" w:rsidRDefault="00884BC7" w:rsidP="00884B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 </w:t>
      </w:r>
      <w:r w:rsidRPr="00884B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84B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Celular no centro</w:t>
      </w:r>
      <w:r w:rsidRPr="00884B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Representa o foco principal da marca: assistência técnica para dispositivos móveis. A escolha de um ícone de smartphone remete imediatamente ao setor de tecnologia.</w:t>
      </w:r>
    </w:p>
    <w:p w14:paraId="462D24A2" w14:textId="3EEEE22D" w:rsidR="00884BC7" w:rsidRPr="00884BC7" w:rsidRDefault="00884BC7" w:rsidP="0088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B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84B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Asas estilizadas</w:t>
      </w:r>
      <w:r w:rsidRPr="00884B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Simbolizam agilidade, eficiência e liberdade. No contexto da marca, podem representar rapidez no conserto de aparelhos e a ideia de que os dispositivos "voltam à vida" ou “voam” novamente após o reparo. A cor azul degradê transmite tecnologia, confiança e inovação.</w:t>
      </w:r>
    </w:p>
    <w:p w14:paraId="4CE33FA1" w14:textId="6FD4920D" w:rsidR="00884BC7" w:rsidRPr="00884BC7" w:rsidRDefault="00153504" w:rsidP="0088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Segoe UI Emoji" w:eastAsia="Times New Roman" w:hAnsi="Segoe UI Emoji" w:cs="Segoe UI Emoji"/>
          <w:sz w:val="24"/>
          <w:szCs w:val="24"/>
          <w:lang w:eastAsia="pt-BR"/>
        </w:rPr>
        <w:t xml:space="preserve"> </w:t>
      </w:r>
      <w:r w:rsidR="00884BC7" w:rsidRPr="00884B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“R.E”</w:t>
      </w:r>
      <w:r w:rsidR="00884BC7" w:rsidRPr="00884B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Provavelmente as iniciais do nome da empresa ou dos fundadores, trazendo personalização e identidade única.</w:t>
      </w:r>
    </w:p>
    <w:p w14:paraId="450CE917" w14:textId="48F3E9D1" w:rsidR="00884BC7" w:rsidRDefault="00884BC7" w:rsidP="0088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B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84B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Tipografia e fundo preto</w:t>
      </w:r>
      <w:r w:rsidRPr="00884B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O fundo escuro destaca os elementos visuais, transmitindo sofisticação e profissionalismo. A tipografia simples e forte reflete credibilidade e fácil leitura.</w:t>
      </w:r>
    </w:p>
    <w:p w14:paraId="51F690E5" w14:textId="7B217D80" w:rsidR="00153504" w:rsidRDefault="00153504" w:rsidP="00884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2F0866" w14:textId="77777777" w:rsidR="00153504" w:rsidRPr="00153504" w:rsidRDefault="00153504" w:rsidP="00153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35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Diferencial de velocidade</w:t>
      </w:r>
      <w:r w:rsidRPr="001535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 ideia de asas sugere um serviço ágil, algo crucial para assistência técnica. Pode ser usado no slogan, como: </w:t>
      </w:r>
      <w:r w:rsidRPr="0015350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"Seu celular voando de volta para você!"</w:t>
      </w:r>
    </w:p>
    <w:p w14:paraId="0E61F2B2" w14:textId="64A5F947" w:rsidR="00153504" w:rsidRPr="00153504" w:rsidRDefault="00153504" w:rsidP="00153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35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535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Alta confiabilidade</w:t>
      </w:r>
      <w:r w:rsidRPr="001535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O uso de cores frias e a composição equilibrada transmitem um serviço técnico confiável e moderno.</w:t>
      </w:r>
    </w:p>
    <w:p w14:paraId="5EA84EA2" w14:textId="4E5909DC" w:rsidR="00153504" w:rsidRPr="00153504" w:rsidRDefault="00153504" w:rsidP="00153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35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535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Identidade memorável</w:t>
      </w:r>
      <w:r w:rsidRPr="001535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 imagem das asas combinada com o celular cria um conceito visual único, tornando a marca facilmente reconhecível no mercado.</w:t>
      </w:r>
    </w:p>
    <w:p w14:paraId="79DD90FD" w14:textId="3EFA7EA9" w:rsidR="00153504" w:rsidRDefault="00153504" w:rsidP="00153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3504">
        <w:rPr>
          <w:rFonts w:ascii="Times New Roman" w:eastAsia="Times New Roman" w:hAnsi="Times New Roman" w:cs="Times New Roman"/>
          <w:sz w:val="24"/>
          <w:szCs w:val="24"/>
          <w:lang w:eastAsia="pt-BR"/>
        </w:rPr>
        <w:t>Esse logotipo é ideal para fortalecer a presença da empresa e comunicar sua proposta de valor de maneira clara e impactante.</w:t>
      </w:r>
    </w:p>
    <w:p w14:paraId="6FDC9074" w14:textId="7B9EA766" w:rsidR="00C50F94" w:rsidRDefault="00C50F94" w:rsidP="00153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88FE9A" w14:textId="77777777" w:rsidR="00C50F94" w:rsidRDefault="00C50F94" w:rsidP="00153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9CE401" w14:textId="729C07E0" w:rsidR="00153504" w:rsidRDefault="00CA660D" w:rsidP="00153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0F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SERVIÇOS</w:t>
      </w:r>
      <w:r w:rsidRPr="00AF65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66E70379" w14:textId="77777777" w:rsidR="00C50F94" w:rsidRPr="00AF6554" w:rsidRDefault="00C50F94" w:rsidP="00153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4C1F1B0" w14:textId="77777777" w:rsidR="00CA660D" w:rsidRDefault="00CA660D" w:rsidP="00153504">
      <w:pPr>
        <w:spacing w:before="100" w:beforeAutospacing="1" w:after="100" w:afterAutospacing="1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R.E Assistência Técnica – Bem-vindo! Olá! Seja muito bem-vindo(a) à R.E Assistência Técnica!</w:t>
      </w:r>
    </w:p>
    <w:p w14:paraId="571EBA6D" w14:textId="77777777" w:rsidR="00CA660D" w:rsidRDefault="00CA660D" w:rsidP="00153504">
      <w:pPr>
        <w:spacing w:before="100" w:beforeAutospacing="1" w:after="100" w:afterAutospacing="1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 Eu sou o Caio, e estou aqui para te ajudar com o que precisar! Como posso te ajudar hoje? Aqui está o que eu posso fazer por você:</w:t>
      </w:r>
    </w:p>
    <w:p w14:paraId="28A79A64" w14:textId="77777777" w:rsidR="00CA660D" w:rsidRDefault="00CA660D" w:rsidP="00153504">
      <w:pPr>
        <w:spacing w:before="100" w:beforeAutospacing="1" w:after="100" w:afterAutospacing="1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 Reparos em Celulares ou Computadores – Se o seu dispositivo está com algum problema, estou pronto para resolver! </w:t>
      </w:r>
    </w:p>
    <w:p w14:paraId="23D0B036" w14:textId="77777777" w:rsidR="00CA660D" w:rsidRDefault="00CA660D" w:rsidP="00153504">
      <w:pPr>
        <w:spacing w:before="100" w:beforeAutospacing="1" w:after="100" w:afterAutospacing="1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Marketing e Design – Quer destacar seu negócio? Ofereço criação de artes, gestão de tráfego e redes sociais.</w:t>
      </w:r>
    </w:p>
    <w:p w14:paraId="31BEA97B" w14:textId="1E0BDFEB" w:rsidR="00CA660D" w:rsidRPr="00C50F94" w:rsidRDefault="00CA660D" w:rsidP="00884BC7">
      <w:pPr>
        <w:spacing w:before="100" w:beforeAutospacing="1" w:after="100" w:afterAutospacing="1" w:line="240" w:lineRule="auto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 Suporte Remoto para Softwares – Precisa de ajuda com algum programa específico? Eu te ajudo a resolver tudo à distância</w:t>
      </w:r>
    </w:p>
    <w:p w14:paraId="0B3355E0" w14:textId="1B1F53B9" w:rsidR="00884BC7" w:rsidRPr="00C50F94" w:rsidRDefault="00CA660D" w:rsidP="00C50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</w:t>
      </w:r>
      <w:r w:rsidR="00C50F94">
        <w:rPr>
          <w:rFonts w:ascii="Noto Sans" w:hAnsi="Noto Sans" w:cs="Noto Sans"/>
          <w:noProof/>
          <w:bdr w:val="none" w:sz="0" w:space="0" w:color="auto" w:frame="1"/>
        </w:rPr>
        <w:drawing>
          <wp:inline distT="0" distB="0" distL="0" distR="0" wp14:anchorId="244CAFB1" wp14:editId="7F9D0506">
            <wp:extent cx="2019300" cy="20193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0A87" w14:textId="623C99EC" w:rsidR="00CA660D" w:rsidRPr="00C50F94" w:rsidRDefault="00AF6554">
      <w:pPr>
        <w:rPr>
          <w:b/>
          <w:bCs/>
        </w:rPr>
      </w:pPr>
      <w:r w:rsidRPr="00AF6554">
        <w:rPr>
          <w:b/>
          <w:bCs/>
        </w:rPr>
        <w:t>*(HAVERÁ MAIS SERVIÇOS A SEREM ADICIONADOS)</w:t>
      </w:r>
    </w:p>
    <w:p w14:paraId="07378D68" w14:textId="5B0C27EA" w:rsidR="00CA660D" w:rsidRDefault="00CA660D">
      <w:pPr>
        <w:rPr>
          <w:b/>
          <w:bCs/>
          <w:i/>
          <w:iCs/>
          <w:sz w:val="28"/>
          <w:szCs w:val="28"/>
        </w:rPr>
      </w:pPr>
      <w:r w:rsidRPr="00C50F94">
        <w:rPr>
          <w:b/>
          <w:bCs/>
          <w:i/>
          <w:iCs/>
          <w:sz w:val="28"/>
          <w:szCs w:val="28"/>
        </w:rPr>
        <w:lastRenderedPageBreak/>
        <w:t>INDICAÇÕES PARA A CONSTRUÇÃO DO SITE:</w:t>
      </w:r>
    </w:p>
    <w:p w14:paraId="7C641D69" w14:textId="77777777" w:rsidR="00C50F94" w:rsidRPr="00C50F94" w:rsidRDefault="00C50F94">
      <w:pPr>
        <w:rPr>
          <w:b/>
          <w:bCs/>
          <w:i/>
          <w:iCs/>
          <w:sz w:val="28"/>
          <w:szCs w:val="28"/>
        </w:rPr>
      </w:pPr>
    </w:p>
    <w:p w14:paraId="2515C6BE" w14:textId="27C94A72" w:rsidR="00884BC7" w:rsidRDefault="00CA660D">
      <w:r>
        <w:rPr>
          <w:noProof/>
        </w:rPr>
        <w:drawing>
          <wp:inline distT="0" distB="0" distL="0" distR="0" wp14:anchorId="12E66C0F" wp14:editId="5B6392AD">
            <wp:extent cx="5384800" cy="2997200"/>
            <wp:effectExtent l="0" t="0" r="635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B048" w14:textId="77777777" w:rsidR="00C50F94" w:rsidRDefault="00C50F94"/>
    <w:p w14:paraId="051C418D" w14:textId="44C13C8A" w:rsidR="00884BC7" w:rsidRDefault="00CA660D">
      <w:r>
        <w:t>MENU FIXO EM CIMA, COM A LOGO NO TOPO A ESQUERDA, E UM MENU LATERAL EM PÁGINAS SECUNDÁRIAS.</w:t>
      </w:r>
    </w:p>
    <w:p w14:paraId="443C643B" w14:textId="12F881A6" w:rsidR="00CA660D" w:rsidRDefault="00CA660D">
      <w:r>
        <w:t>ACIMA DO MENU (TOPO) QUANDO PASSAR O CURSOR POR CIMA DOS ELEMENTOS, MOSTRARA IMAGENS RELACIONADAS AO DETERMINADO ELEMENTO.</w:t>
      </w:r>
    </w:p>
    <w:p w14:paraId="62926697" w14:textId="5CB2EC81" w:rsidR="00CA660D" w:rsidRDefault="00CA660D">
      <w:r>
        <w:t>POSSÍVEL QUE EM ALGUMAS PÁGINAS TENHA UM TERCEIRO MENU.</w:t>
      </w:r>
    </w:p>
    <w:p w14:paraId="5727E981" w14:textId="3DDD47C1" w:rsidR="00CA660D" w:rsidRPr="00AF6554" w:rsidRDefault="00AF6554">
      <w:pPr>
        <w:rPr>
          <w:b/>
          <w:bCs/>
        </w:rPr>
      </w:pPr>
      <w:r w:rsidRPr="00AF6554">
        <w:rPr>
          <w:b/>
          <w:bCs/>
        </w:rPr>
        <w:t>*</w:t>
      </w:r>
      <w:r w:rsidR="00CA660D" w:rsidRPr="00AF6554">
        <w:rPr>
          <w:b/>
          <w:bCs/>
        </w:rPr>
        <w:t>(AS CORES DA IMAGEM SÃO APENAS ILUSTRATIVAS, NÃO SERÃO USADAS NO SITE).</w:t>
      </w:r>
    </w:p>
    <w:p w14:paraId="7DA749B9" w14:textId="77777777" w:rsidR="00CA660D" w:rsidRDefault="00CA660D"/>
    <w:p w14:paraId="57C58C57" w14:textId="50A5C3F1" w:rsidR="00884BC7" w:rsidRDefault="00884BC7"/>
    <w:p w14:paraId="025AC255" w14:textId="77777777" w:rsidR="00884BC7" w:rsidRDefault="00884BC7"/>
    <w:sectPr w:rsidR="00884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3A"/>
    <w:rsid w:val="00153504"/>
    <w:rsid w:val="0054363A"/>
    <w:rsid w:val="00884BC7"/>
    <w:rsid w:val="00AF6554"/>
    <w:rsid w:val="00C50F94"/>
    <w:rsid w:val="00CA660D"/>
    <w:rsid w:val="00D4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3548"/>
  <w15:chartTrackingRefBased/>
  <w15:docId w15:val="{78D5CE33-F0DB-46DF-B783-FD737A4D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84BC7"/>
    <w:rPr>
      <w:b/>
      <w:bCs/>
    </w:rPr>
  </w:style>
  <w:style w:type="character" w:styleId="nfase">
    <w:name w:val="Emphasis"/>
    <w:basedOn w:val="Fontepargpadro"/>
    <w:uiPriority w:val="20"/>
    <w:qFormat/>
    <w:rsid w:val="001535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carlos.ksl2001@gmail.com</cp:lastModifiedBy>
  <cp:revision>6</cp:revision>
  <dcterms:created xsi:type="dcterms:W3CDTF">2025-03-23T17:42:00Z</dcterms:created>
  <dcterms:modified xsi:type="dcterms:W3CDTF">2025-03-23T18:31:00Z</dcterms:modified>
</cp:coreProperties>
</file>