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3BD9" w14:textId="172B02D2" w:rsidR="06751BFC" w:rsidRDefault="06751BFC" w:rsidP="2D7A5700">
      <w:pPr>
        <w:jc w:val="center"/>
      </w:pPr>
      <w:r w:rsidRPr="2D7A5700">
        <w:rPr>
          <w:b/>
          <w:bCs/>
          <w:sz w:val="70"/>
          <w:szCs w:val="70"/>
          <w:lang w:val="en-US"/>
        </w:rPr>
        <w:t>TEIM API REST ROUTES</w:t>
      </w:r>
    </w:p>
    <w:p w14:paraId="07DCF792" w14:textId="301FDC56" w:rsidR="06751BFC" w:rsidRDefault="06751BFC" w:rsidP="2D7A5700">
      <w:pPr>
        <w:jc w:val="both"/>
      </w:pPr>
      <w:r w:rsidRPr="2D7A5700">
        <w:rPr>
          <w:b/>
          <w:bCs/>
          <w:sz w:val="40"/>
          <w:szCs w:val="40"/>
          <w:lang w:val="en-US"/>
        </w:rPr>
        <w:t>Users Routes</w:t>
      </w:r>
    </w:p>
    <w:p w14:paraId="0FF49355" w14:textId="5513F535" w:rsidR="06751BFC" w:rsidRPr="00EF7518" w:rsidRDefault="06751BFC" w:rsidP="2D7A5700">
      <w:pPr>
        <w:jc w:val="both"/>
        <w:rPr>
          <w:highlight w:val="yellow"/>
        </w:rPr>
      </w:pPr>
      <w:r w:rsidRPr="00EF7518">
        <w:rPr>
          <w:sz w:val="28"/>
          <w:szCs w:val="28"/>
          <w:highlight w:val="yellow"/>
          <w:lang w:val="en-US"/>
        </w:rPr>
        <w:t>Get:</w:t>
      </w:r>
      <w:r w:rsidRPr="00EF7518">
        <w:rPr>
          <w:highlight w:val="yellow"/>
        </w:rPr>
        <w:tab/>
      </w:r>
      <w:r w:rsidRPr="00EF7518">
        <w:rPr>
          <w:highlight w:val="yellow"/>
        </w:rPr>
        <w:tab/>
      </w:r>
      <w:r w:rsidRPr="00EF7518">
        <w:rPr>
          <w:sz w:val="28"/>
          <w:szCs w:val="28"/>
          <w:highlight w:val="yellow"/>
          <w:lang w:val="en-US"/>
        </w:rPr>
        <w:t>/workers</w:t>
      </w:r>
      <w:r w:rsidRPr="00EF7518">
        <w:rPr>
          <w:highlight w:val="yellow"/>
        </w:rPr>
        <w:tab/>
      </w:r>
      <w:r w:rsidRPr="00EF7518">
        <w:rPr>
          <w:highlight w:val="yellow"/>
        </w:rPr>
        <w:tab/>
      </w:r>
      <w:r w:rsidRPr="00EF7518">
        <w:rPr>
          <w:sz w:val="28"/>
          <w:szCs w:val="28"/>
          <w:highlight w:val="yellow"/>
          <w:lang w:val="en-US"/>
        </w:rPr>
        <w:t>Get all workers information</w:t>
      </w:r>
    </w:p>
    <w:p w14:paraId="6515CA01" w14:textId="3A10B07B" w:rsidR="06751BFC" w:rsidRDefault="06751BFC" w:rsidP="2D7A5700">
      <w:pPr>
        <w:ind w:left="720" w:firstLine="720"/>
        <w:jc w:val="both"/>
      </w:pPr>
      <w:r w:rsidRPr="00EF7518">
        <w:rPr>
          <w:sz w:val="28"/>
          <w:szCs w:val="28"/>
          <w:highlight w:val="yellow"/>
          <w:lang w:val="en-US"/>
        </w:rPr>
        <w:t>/workers/:id</w:t>
      </w:r>
      <w:r w:rsidRPr="00EF7518">
        <w:rPr>
          <w:highlight w:val="yellow"/>
        </w:rPr>
        <w:tab/>
      </w:r>
      <w:r w:rsidRPr="00EF7518">
        <w:rPr>
          <w:highlight w:val="yellow"/>
        </w:rPr>
        <w:tab/>
      </w:r>
      <w:r w:rsidRPr="00EF7518">
        <w:rPr>
          <w:sz w:val="28"/>
          <w:szCs w:val="28"/>
          <w:highlight w:val="yellow"/>
          <w:lang w:val="en-US"/>
        </w:rPr>
        <w:t>Get one worker’s information</w:t>
      </w:r>
    </w:p>
    <w:p w14:paraId="3104F40A" w14:textId="728D8CAC" w:rsidR="06751BFC" w:rsidRDefault="06751BFC" w:rsidP="2D7A5700">
      <w:pPr>
        <w:jc w:val="both"/>
      </w:pPr>
      <w:r w:rsidRPr="00EF7518">
        <w:rPr>
          <w:sz w:val="28"/>
          <w:szCs w:val="28"/>
          <w:highlight w:val="yellow"/>
          <w:lang w:val="en-US"/>
        </w:rPr>
        <w:t>Post:</w:t>
      </w:r>
      <w:r w:rsidRPr="00EF7518">
        <w:rPr>
          <w:highlight w:val="yellow"/>
        </w:rPr>
        <w:tab/>
      </w:r>
      <w:r w:rsidRPr="00EF7518">
        <w:rPr>
          <w:highlight w:val="yellow"/>
        </w:rPr>
        <w:tab/>
      </w:r>
      <w:r w:rsidRPr="00EF7518">
        <w:rPr>
          <w:sz w:val="28"/>
          <w:szCs w:val="28"/>
          <w:highlight w:val="yellow"/>
          <w:lang w:val="en-US"/>
        </w:rPr>
        <w:t>/login</w:t>
      </w:r>
      <w:r w:rsidRPr="00EF7518">
        <w:rPr>
          <w:highlight w:val="yellow"/>
        </w:rPr>
        <w:tab/>
      </w:r>
      <w:r w:rsidRPr="00EF7518">
        <w:rPr>
          <w:highlight w:val="yellow"/>
        </w:rPr>
        <w:tab/>
      </w:r>
      <w:r w:rsidRPr="00EF7518">
        <w:rPr>
          <w:highlight w:val="yellow"/>
        </w:rPr>
        <w:tab/>
      </w:r>
      <w:r w:rsidRPr="00EF7518">
        <w:rPr>
          <w:sz w:val="28"/>
          <w:szCs w:val="28"/>
          <w:highlight w:val="yellow"/>
          <w:lang w:val="en-US"/>
        </w:rPr>
        <w:t>Logs in the app</w:t>
      </w:r>
    </w:p>
    <w:p w14:paraId="3212C1E6" w14:textId="7F45A128" w:rsidR="06751BFC" w:rsidRDefault="06751BFC">
      <w:r w:rsidRPr="00720868">
        <w:rPr>
          <w:sz w:val="28"/>
          <w:szCs w:val="28"/>
          <w:highlight w:val="yellow"/>
          <w:lang w:val="en-US"/>
        </w:rPr>
        <w:t xml:space="preserve">/workers/:id/badges/:id 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add badge to user</w:t>
      </w:r>
    </w:p>
    <w:p w14:paraId="49287FBE" w14:textId="51B71B17" w:rsidR="06751BFC" w:rsidRDefault="06751BFC" w:rsidP="2D7A5700">
      <w:pPr>
        <w:jc w:val="both"/>
      </w:pPr>
      <w:r w:rsidRPr="00720868">
        <w:rPr>
          <w:sz w:val="28"/>
          <w:szCs w:val="28"/>
          <w:highlight w:val="yellow"/>
          <w:lang w:val="en-US"/>
        </w:rPr>
        <w:t>Put: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/workers/:id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Change workers information</w:t>
      </w:r>
    </w:p>
    <w:p w14:paraId="146E6EBC" w14:textId="77084FB8" w:rsidR="06751BFC" w:rsidRDefault="06751BFC" w:rsidP="2D7A5700">
      <w:pPr>
        <w:jc w:val="both"/>
        <w:rPr>
          <w:sz w:val="28"/>
          <w:szCs w:val="28"/>
          <w:lang w:val="en-US"/>
        </w:rPr>
      </w:pPr>
      <w:r w:rsidRPr="00720868">
        <w:rPr>
          <w:sz w:val="28"/>
          <w:szCs w:val="28"/>
          <w:highlight w:val="yellow"/>
          <w:lang w:val="en-US"/>
        </w:rPr>
        <w:t xml:space="preserve">Patch: </w:t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 xml:space="preserve">/workers/:id </w:t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Recovery Password</w:t>
      </w:r>
      <w:r>
        <w:tab/>
      </w:r>
      <w:r>
        <w:tab/>
      </w:r>
    </w:p>
    <w:p w14:paraId="03D1F0E9" w14:textId="3255F87E" w:rsidR="06751BFC" w:rsidRDefault="06751BFC" w:rsidP="2D7A5700">
      <w:pPr>
        <w:jc w:val="both"/>
      </w:pPr>
      <w:r w:rsidRPr="00720868">
        <w:rPr>
          <w:sz w:val="28"/>
          <w:szCs w:val="28"/>
          <w:highlight w:val="yellow"/>
          <w:lang w:val="en-US"/>
        </w:rPr>
        <w:t>Delete:</w:t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/workers/:id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Deletes one worker</w:t>
      </w:r>
    </w:p>
    <w:p w14:paraId="6C554AA5" w14:textId="3CA2F303" w:rsidR="06751BFC" w:rsidRDefault="06751BFC" w:rsidP="2D7A5700">
      <w:pPr>
        <w:jc w:val="both"/>
      </w:pPr>
      <w:r w:rsidRPr="2D7A5700">
        <w:rPr>
          <w:b/>
          <w:bCs/>
          <w:sz w:val="40"/>
          <w:szCs w:val="40"/>
          <w:lang w:val="en-US"/>
        </w:rPr>
        <w:t>Project Routes</w:t>
      </w:r>
    </w:p>
    <w:p w14:paraId="07B8BDF6" w14:textId="45E5DDD8" w:rsidR="06751BFC" w:rsidRPr="00720868" w:rsidRDefault="06751BFC" w:rsidP="2D7A5700">
      <w:pPr>
        <w:jc w:val="both"/>
        <w:rPr>
          <w:highlight w:val="yellow"/>
        </w:rPr>
      </w:pPr>
      <w:r w:rsidRPr="00720868">
        <w:rPr>
          <w:sz w:val="28"/>
          <w:szCs w:val="28"/>
          <w:highlight w:val="yellow"/>
          <w:lang w:val="en-US"/>
        </w:rPr>
        <w:t>Get: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 xml:space="preserve">/projects 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Get all projects information</w:t>
      </w:r>
    </w:p>
    <w:p w14:paraId="3DA84D35" w14:textId="402A0771" w:rsidR="06751BFC" w:rsidRPr="00720868" w:rsidRDefault="06751BFC" w:rsidP="2D7A5700">
      <w:pPr>
        <w:ind w:left="720" w:firstLine="720"/>
        <w:jc w:val="both"/>
        <w:rPr>
          <w:highlight w:val="yellow"/>
        </w:rPr>
      </w:pPr>
      <w:r w:rsidRPr="00720868">
        <w:rPr>
          <w:sz w:val="28"/>
          <w:szCs w:val="28"/>
          <w:highlight w:val="yellow"/>
          <w:lang w:val="en-US"/>
        </w:rPr>
        <w:t>/projects/:id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Get one project’s information</w:t>
      </w:r>
    </w:p>
    <w:p w14:paraId="73B6609D" w14:textId="75C8B996" w:rsidR="06751BFC" w:rsidRPr="00720868" w:rsidRDefault="06751BFC" w:rsidP="2D7A5700">
      <w:pPr>
        <w:jc w:val="both"/>
        <w:rPr>
          <w:sz w:val="28"/>
          <w:szCs w:val="28"/>
          <w:highlight w:val="yellow"/>
          <w:lang w:val="en-US"/>
        </w:rPr>
      </w:pPr>
      <w:r w:rsidRPr="00720868">
        <w:rPr>
          <w:sz w:val="28"/>
          <w:szCs w:val="28"/>
          <w:highlight w:val="yellow"/>
          <w:lang w:val="en-US"/>
        </w:rPr>
        <w:t>Post: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/projects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Create one project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</w:p>
    <w:p w14:paraId="2F7C93B4" w14:textId="3E20AA20" w:rsidR="06751BFC" w:rsidRPr="00720868" w:rsidRDefault="06751BFC" w:rsidP="2D7A5700">
      <w:pPr>
        <w:jc w:val="both"/>
        <w:rPr>
          <w:highlight w:val="yellow"/>
        </w:rPr>
      </w:pPr>
      <w:r w:rsidRPr="00720868">
        <w:rPr>
          <w:sz w:val="28"/>
          <w:szCs w:val="28"/>
          <w:highlight w:val="yellow"/>
          <w:lang w:val="en-US"/>
        </w:rPr>
        <w:t>Put: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/projects/:id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Change one project’s information</w:t>
      </w:r>
    </w:p>
    <w:p w14:paraId="7D6C34DD" w14:textId="5142BE29" w:rsidR="06751BFC" w:rsidRDefault="06751BFC" w:rsidP="2D7A5700">
      <w:pPr>
        <w:jc w:val="both"/>
      </w:pPr>
      <w:r w:rsidRPr="00720868">
        <w:rPr>
          <w:sz w:val="28"/>
          <w:szCs w:val="28"/>
          <w:highlight w:val="yellow"/>
          <w:lang w:val="en-US"/>
        </w:rPr>
        <w:t>Delete:</w:t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/projects/:id</w:t>
      </w:r>
      <w:r w:rsidRPr="00720868">
        <w:rPr>
          <w:highlight w:val="yellow"/>
        </w:rPr>
        <w:tab/>
      </w:r>
      <w:r w:rsidRPr="00720868">
        <w:rPr>
          <w:highlight w:val="yellow"/>
        </w:rPr>
        <w:tab/>
      </w:r>
      <w:r w:rsidRPr="00720868">
        <w:rPr>
          <w:sz w:val="28"/>
          <w:szCs w:val="28"/>
          <w:highlight w:val="yellow"/>
          <w:lang w:val="en-US"/>
        </w:rPr>
        <w:t>Delete one project</w:t>
      </w:r>
    </w:p>
    <w:p w14:paraId="29A27760" w14:textId="4ADE5F7C" w:rsidR="06751BFC" w:rsidRDefault="06751BFC" w:rsidP="2D7A5700">
      <w:pPr>
        <w:jc w:val="both"/>
      </w:pPr>
      <w:r w:rsidRPr="2D7A5700">
        <w:rPr>
          <w:b/>
          <w:bCs/>
          <w:sz w:val="40"/>
          <w:szCs w:val="40"/>
          <w:lang w:val="en-US"/>
        </w:rPr>
        <w:t>Task Routes</w:t>
      </w:r>
    </w:p>
    <w:p w14:paraId="24866BD4" w14:textId="715641A0" w:rsidR="06751BFC" w:rsidRPr="00F441F1" w:rsidRDefault="06751BFC" w:rsidP="2D7A5700">
      <w:pPr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Get: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 xml:space="preserve">/tasks 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 xml:space="preserve">Get all </w:t>
      </w:r>
      <w:r w:rsidR="18E1B5D2" w:rsidRPr="00F441F1">
        <w:rPr>
          <w:sz w:val="28"/>
          <w:szCs w:val="28"/>
          <w:highlight w:val="yellow"/>
          <w:lang w:val="en-US"/>
        </w:rPr>
        <w:t xml:space="preserve">task </w:t>
      </w:r>
      <w:r w:rsidRPr="00F441F1">
        <w:rPr>
          <w:sz w:val="28"/>
          <w:szCs w:val="28"/>
          <w:highlight w:val="yellow"/>
          <w:lang w:val="en-US"/>
        </w:rPr>
        <w:t>s information</w:t>
      </w:r>
    </w:p>
    <w:p w14:paraId="2A47DE3E" w14:textId="03016821" w:rsidR="06751BFC" w:rsidRPr="00F441F1" w:rsidRDefault="06751BFC" w:rsidP="2D7A5700">
      <w:pPr>
        <w:ind w:left="720" w:firstLine="720"/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/tasks/:id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 xml:space="preserve">Get one </w:t>
      </w:r>
      <w:r w:rsidR="1EC41A14" w:rsidRPr="00F441F1">
        <w:rPr>
          <w:sz w:val="28"/>
          <w:szCs w:val="28"/>
          <w:highlight w:val="yellow"/>
          <w:lang w:val="en-US"/>
        </w:rPr>
        <w:t>task</w:t>
      </w:r>
      <w:r w:rsidRPr="00F441F1">
        <w:rPr>
          <w:sz w:val="28"/>
          <w:szCs w:val="28"/>
          <w:highlight w:val="yellow"/>
          <w:lang w:val="en-US"/>
        </w:rPr>
        <w:t>’s information</w:t>
      </w:r>
    </w:p>
    <w:p w14:paraId="6A921D31" w14:textId="4970AE77" w:rsidR="06751BFC" w:rsidRPr="00F441F1" w:rsidRDefault="06751BFC" w:rsidP="2D7A5700">
      <w:pPr>
        <w:jc w:val="both"/>
        <w:rPr>
          <w:sz w:val="28"/>
          <w:szCs w:val="28"/>
          <w:highlight w:val="yellow"/>
          <w:lang w:val="en-US"/>
        </w:rPr>
      </w:pPr>
      <w:r w:rsidRPr="00F441F1">
        <w:rPr>
          <w:sz w:val="28"/>
          <w:szCs w:val="28"/>
          <w:highlight w:val="yellow"/>
          <w:lang w:val="en-US"/>
        </w:rPr>
        <w:t>Post: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/tasks</w:t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 xml:space="preserve">         Create one t</w:t>
      </w:r>
      <w:r w:rsidR="1C284DEE" w:rsidRPr="00F441F1">
        <w:rPr>
          <w:sz w:val="28"/>
          <w:szCs w:val="28"/>
          <w:highlight w:val="yellow"/>
          <w:lang w:val="en-US"/>
        </w:rPr>
        <w:t>ask</w:t>
      </w:r>
      <w:r w:rsidRPr="00F441F1">
        <w:rPr>
          <w:highlight w:val="yellow"/>
        </w:rPr>
        <w:tab/>
      </w:r>
    </w:p>
    <w:p w14:paraId="5C979710" w14:textId="6360365F" w:rsidR="06751BFC" w:rsidRPr="00F441F1" w:rsidRDefault="06751BFC" w:rsidP="2D7A5700">
      <w:pPr>
        <w:ind w:left="720" w:firstLine="720"/>
        <w:jc w:val="both"/>
        <w:rPr>
          <w:sz w:val="28"/>
          <w:szCs w:val="28"/>
          <w:highlight w:val="yellow"/>
          <w:lang w:val="en-US"/>
        </w:rPr>
      </w:pPr>
      <w:r w:rsidRPr="00F441F1">
        <w:rPr>
          <w:sz w:val="28"/>
          <w:szCs w:val="28"/>
          <w:highlight w:val="yellow"/>
          <w:lang w:val="en-US"/>
        </w:rPr>
        <w:t>/tasks/:id/workers/:id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="3F71A77B" w:rsidRPr="00F441F1">
        <w:rPr>
          <w:sz w:val="28"/>
          <w:szCs w:val="28"/>
          <w:highlight w:val="yellow"/>
          <w:lang w:val="en-US"/>
        </w:rPr>
        <w:t>Change time of the task</w:t>
      </w:r>
    </w:p>
    <w:p w14:paraId="281ED5AE" w14:textId="065705D8" w:rsidR="06751BFC" w:rsidRPr="00F441F1" w:rsidRDefault="06751BFC" w:rsidP="2D7A5700">
      <w:pPr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Put: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/tasks 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 xml:space="preserve">Change one </w:t>
      </w:r>
      <w:r w:rsidR="718E9339" w:rsidRPr="00F441F1">
        <w:rPr>
          <w:sz w:val="28"/>
          <w:szCs w:val="28"/>
          <w:highlight w:val="yellow"/>
          <w:lang w:val="en-US"/>
        </w:rPr>
        <w:t>task</w:t>
      </w:r>
      <w:r w:rsidRPr="00F441F1">
        <w:rPr>
          <w:sz w:val="28"/>
          <w:szCs w:val="28"/>
          <w:highlight w:val="yellow"/>
          <w:lang w:val="en-US"/>
        </w:rPr>
        <w:t>’s information</w:t>
      </w:r>
    </w:p>
    <w:p w14:paraId="287AC01B" w14:textId="6B3494B2" w:rsidR="06751BFC" w:rsidRPr="00F441F1" w:rsidRDefault="06751BFC" w:rsidP="2D7A5700">
      <w:pPr>
        <w:jc w:val="both"/>
        <w:rPr>
          <w:sz w:val="28"/>
          <w:szCs w:val="28"/>
          <w:highlight w:val="yellow"/>
          <w:lang w:val="en-US"/>
        </w:rPr>
      </w:pPr>
      <w:r w:rsidRPr="00F441F1">
        <w:rPr>
          <w:sz w:val="28"/>
          <w:szCs w:val="28"/>
          <w:highlight w:val="yellow"/>
          <w:lang w:val="en-US"/>
        </w:rPr>
        <w:t>Delete:</w:t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/tasks 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 xml:space="preserve">Delete one </w:t>
      </w:r>
      <w:r w:rsidR="172C7B61" w:rsidRPr="00F441F1">
        <w:rPr>
          <w:sz w:val="28"/>
          <w:szCs w:val="28"/>
          <w:highlight w:val="yellow"/>
          <w:lang w:val="en-US"/>
        </w:rPr>
        <w:t>task</w:t>
      </w:r>
    </w:p>
    <w:p w14:paraId="799B39A4" w14:textId="1FA2ED5B" w:rsidR="21FD9175" w:rsidRDefault="21FD9175" w:rsidP="2D7A5700">
      <w:pPr>
        <w:jc w:val="both"/>
        <w:rPr>
          <w:sz w:val="28"/>
          <w:szCs w:val="28"/>
          <w:lang w:val="en-US"/>
        </w:rPr>
      </w:pPr>
      <w:r w:rsidRPr="00F441F1">
        <w:rPr>
          <w:sz w:val="28"/>
          <w:szCs w:val="28"/>
          <w:highlight w:val="yellow"/>
          <w:lang w:val="en-US"/>
        </w:rPr>
        <w:t xml:space="preserve">/tasks/:id/workers/:id 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Delete time of the task</w:t>
      </w:r>
    </w:p>
    <w:p w14:paraId="262B082B" w14:textId="6962F1B1" w:rsidR="06751BFC" w:rsidRDefault="06751BFC" w:rsidP="2D7A5700">
      <w:pPr>
        <w:jc w:val="both"/>
      </w:pPr>
      <w:r w:rsidRPr="2D7A5700">
        <w:rPr>
          <w:sz w:val="28"/>
          <w:szCs w:val="28"/>
          <w:lang w:val="en-US"/>
        </w:rPr>
        <w:t xml:space="preserve"> </w:t>
      </w:r>
    </w:p>
    <w:p w14:paraId="4040D4A9" w14:textId="0EF9F0F3" w:rsidR="06751BFC" w:rsidRDefault="06751BFC" w:rsidP="2D7A5700">
      <w:pPr>
        <w:jc w:val="both"/>
      </w:pPr>
      <w:r w:rsidRPr="00EF7518">
        <w:rPr>
          <w:b/>
          <w:bCs/>
          <w:sz w:val="40"/>
          <w:szCs w:val="40"/>
          <w:lang w:val="en-US"/>
        </w:rPr>
        <w:t>Badges Routes</w:t>
      </w:r>
    </w:p>
    <w:p w14:paraId="3D043AB2" w14:textId="0787D873" w:rsidR="06751BFC" w:rsidRPr="00F441F1" w:rsidRDefault="06751BFC" w:rsidP="2D7A5700">
      <w:pPr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Get: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/badges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Get all badges information</w:t>
      </w:r>
    </w:p>
    <w:p w14:paraId="09B941A3" w14:textId="402E3EBD" w:rsidR="06751BFC" w:rsidRDefault="06751BFC" w:rsidP="2D7A5700">
      <w:pPr>
        <w:ind w:left="720" w:firstLine="720"/>
        <w:jc w:val="both"/>
      </w:pPr>
      <w:r w:rsidRPr="00F441F1">
        <w:rPr>
          <w:sz w:val="28"/>
          <w:szCs w:val="28"/>
          <w:highlight w:val="yellow"/>
          <w:lang w:val="en-US"/>
        </w:rPr>
        <w:t>/badges/:id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Get one badge’s information</w:t>
      </w:r>
    </w:p>
    <w:p w14:paraId="1F2F47C6" w14:textId="7F7EE79E" w:rsidR="06751BFC" w:rsidRPr="00EF7518" w:rsidRDefault="06751BFC" w:rsidP="2D7A5700">
      <w:pPr>
        <w:jc w:val="both"/>
        <w:rPr>
          <w:b/>
          <w:bCs/>
          <w:sz w:val="40"/>
          <w:szCs w:val="40"/>
          <w:lang w:val="en-US"/>
        </w:rPr>
      </w:pPr>
      <w:r w:rsidRPr="00EF7518">
        <w:rPr>
          <w:b/>
          <w:bCs/>
          <w:sz w:val="40"/>
          <w:szCs w:val="40"/>
          <w:lang w:val="en-US"/>
        </w:rPr>
        <w:t>Teams Routes</w:t>
      </w:r>
    </w:p>
    <w:p w14:paraId="5FBA9BAD" w14:textId="0F1AFEDC" w:rsidR="06751BFC" w:rsidRPr="00F441F1" w:rsidRDefault="06751BFC" w:rsidP="2D7A5700">
      <w:pPr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Get: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 xml:space="preserve">/teams 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Get all teams information</w:t>
      </w:r>
    </w:p>
    <w:p w14:paraId="3A9F137B" w14:textId="4765FCB2" w:rsidR="06751BFC" w:rsidRPr="00F441F1" w:rsidRDefault="06751BFC" w:rsidP="2D7A5700">
      <w:pPr>
        <w:ind w:left="720" w:firstLine="720"/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/teams/:id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Get one team’s information</w:t>
      </w:r>
    </w:p>
    <w:p w14:paraId="2318F267" w14:textId="508D79F8" w:rsidR="06751BFC" w:rsidRPr="00F441F1" w:rsidRDefault="06751BFC" w:rsidP="2D7A5700">
      <w:pPr>
        <w:jc w:val="both"/>
        <w:rPr>
          <w:sz w:val="28"/>
          <w:szCs w:val="28"/>
          <w:highlight w:val="yellow"/>
          <w:lang w:val="en-US"/>
        </w:rPr>
      </w:pPr>
      <w:r w:rsidRPr="00F441F1">
        <w:rPr>
          <w:sz w:val="28"/>
          <w:szCs w:val="28"/>
          <w:highlight w:val="yellow"/>
          <w:lang w:val="en-US"/>
        </w:rPr>
        <w:t>Post: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/teams/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Create one team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</w:p>
    <w:p w14:paraId="4A4CE74C" w14:textId="0D040F42" w:rsidR="06751BFC" w:rsidRPr="00F441F1" w:rsidRDefault="06751BFC" w:rsidP="2D7A5700">
      <w:pPr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lastRenderedPageBreak/>
        <w:t>Put: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/team/:id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Change one team’s information</w:t>
      </w:r>
    </w:p>
    <w:p w14:paraId="4E3CD8CE" w14:textId="2A4B62D5" w:rsidR="06751BFC" w:rsidRDefault="06751BFC" w:rsidP="2D7A5700">
      <w:pPr>
        <w:jc w:val="both"/>
      </w:pPr>
      <w:r w:rsidRPr="00F441F1">
        <w:rPr>
          <w:sz w:val="28"/>
          <w:szCs w:val="28"/>
          <w:highlight w:val="yellow"/>
          <w:lang w:val="en-US"/>
        </w:rPr>
        <w:t>Delete:</w:t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/team/:id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Delete one team</w:t>
      </w:r>
    </w:p>
    <w:p w14:paraId="03841814" w14:textId="2457F6A4" w:rsidR="06751BFC" w:rsidRDefault="06751BFC" w:rsidP="2D7A5700">
      <w:pPr>
        <w:jc w:val="both"/>
      </w:pPr>
      <w:r w:rsidRPr="00EF7518">
        <w:rPr>
          <w:b/>
          <w:bCs/>
          <w:sz w:val="40"/>
          <w:szCs w:val="40"/>
          <w:lang w:val="en-US"/>
        </w:rPr>
        <w:t>Clients Routes</w:t>
      </w:r>
    </w:p>
    <w:p w14:paraId="6EAA53B4" w14:textId="769515DC" w:rsidR="06751BFC" w:rsidRPr="00F441F1" w:rsidRDefault="06751BFC" w:rsidP="2D7A5700">
      <w:pPr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Get: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 xml:space="preserve">/clients 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Get all clients information</w:t>
      </w:r>
    </w:p>
    <w:p w14:paraId="3D610153" w14:textId="7FEF099B" w:rsidR="06751BFC" w:rsidRPr="00F441F1" w:rsidRDefault="06751BFC" w:rsidP="2D7A5700">
      <w:pPr>
        <w:ind w:left="720" w:firstLine="720"/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/clients/:id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Get one client’s information</w:t>
      </w:r>
    </w:p>
    <w:p w14:paraId="154AFB98" w14:textId="60AF76A0" w:rsidR="06751BFC" w:rsidRPr="00F441F1" w:rsidRDefault="06751BFC" w:rsidP="2D7A5700">
      <w:pPr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Post: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/clients/create</w:t>
      </w:r>
      <w:r w:rsidRPr="00F441F1">
        <w:rPr>
          <w:highlight w:val="yellow"/>
        </w:rPr>
        <w:tab/>
      </w:r>
      <w:proofErr w:type="spellStart"/>
      <w:r w:rsidRPr="00F441F1">
        <w:rPr>
          <w:sz w:val="28"/>
          <w:szCs w:val="28"/>
          <w:highlight w:val="yellow"/>
          <w:lang w:val="en-US"/>
        </w:rPr>
        <w:t>Create</w:t>
      </w:r>
      <w:proofErr w:type="spellEnd"/>
      <w:r w:rsidRPr="00F441F1">
        <w:rPr>
          <w:sz w:val="28"/>
          <w:szCs w:val="28"/>
          <w:highlight w:val="yellow"/>
          <w:lang w:val="en-US"/>
        </w:rPr>
        <w:t xml:space="preserve"> one client                  </w:t>
      </w:r>
    </w:p>
    <w:p w14:paraId="06DE4BD7" w14:textId="3EC869F9" w:rsidR="06751BFC" w:rsidRPr="00F441F1" w:rsidRDefault="06751BFC" w:rsidP="2D7A5700">
      <w:pPr>
        <w:jc w:val="both"/>
        <w:rPr>
          <w:highlight w:val="yellow"/>
        </w:rPr>
      </w:pPr>
      <w:r w:rsidRPr="00F441F1">
        <w:rPr>
          <w:sz w:val="28"/>
          <w:szCs w:val="28"/>
          <w:highlight w:val="yellow"/>
          <w:lang w:val="en-US"/>
        </w:rPr>
        <w:t>Put: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/clients/:id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Change one client’s information</w:t>
      </w:r>
    </w:p>
    <w:p w14:paraId="436611AD" w14:textId="4A7130D8" w:rsidR="06751BFC" w:rsidRDefault="06751BFC" w:rsidP="2D7A5700">
      <w:pPr>
        <w:jc w:val="both"/>
      </w:pPr>
      <w:r w:rsidRPr="00F441F1">
        <w:rPr>
          <w:sz w:val="28"/>
          <w:szCs w:val="28"/>
          <w:highlight w:val="yellow"/>
          <w:lang w:val="en-US"/>
        </w:rPr>
        <w:t>Delete:</w:t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/clients/:id</w:t>
      </w:r>
      <w:r w:rsidRPr="00F441F1">
        <w:rPr>
          <w:highlight w:val="yellow"/>
        </w:rPr>
        <w:tab/>
      </w:r>
      <w:r w:rsidRPr="00F441F1">
        <w:rPr>
          <w:highlight w:val="yellow"/>
        </w:rPr>
        <w:tab/>
      </w:r>
      <w:r w:rsidRPr="00F441F1">
        <w:rPr>
          <w:sz w:val="28"/>
          <w:szCs w:val="28"/>
          <w:highlight w:val="yellow"/>
          <w:lang w:val="en-US"/>
        </w:rPr>
        <w:t>Delete one client</w:t>
      </w:r>
    </w:p>
    <w:p w14:paraId="5453A098" w14:textId="2BE6EC61" w:rsidR="2D7A5700" w:rsidRDefault="2D7A5700" w:rsidP="2D7A5700">
      <w:pPr>
        <w:jc w:val="both"/>
        <w:rPr>
          <w:sz w:val="28"/>
          <w:szCs w:val="28"/>
          <w:lang w:val="en-US"/>
        </w:rPr>
      </w:pPr>
    </w:p>
    <w:p w14:paraId="256A0C95" w14:textId="12DC5F5A" w:rsidR="2D7A5700" w:rsidRDefault="2D7A5700" w:rsidP="2D7A5700">
      <w:pPr>
        <w:jc w:val="both"/>
        <w:rPr>
          <w:sz w:val="28"/>
          <w:szCs w:val="28"/>
          <w:lang w:val="en-US"/>
        </w:rPr>
      </w:pPr>
    </w:p>
    <w:sectPr w:rsidR="2D7A57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09"/>
    <w:rsid w:val="00005A58"/>
    <w:rsid w:val="00011E9A"/>
    <w:rsid w:val="00083522"/>
    <w:rsid w:val="000965DD"/>
    <w:rsid w:val="000A2B34"/>
    <w:rsid w:val="000B5E99"/>
    <w:rsid w:val="000C0D68"/>
    <w:rsid w:val="00154586"/>
    <w:rsid w:val="0019172B"/>
    <w:rsid w:val="001A06C6"/>
    <w:rsid w:val="00221BDA"/>
    <w:rsid w:val="00237733"/>
    <w:rsid w:val="00245C2E"/>
    <w:rsid w:val="002525AF"/>
    <w:rsid w:val="00266F79"/>
    <w:rsid w:val="002C47C3"/>
    <w:rsid w:val="002D19D4"/>
    <w:rsid w:val="00312BDA"/>
    <w:rsid w:val="003A53C5"/>
    <w:rsid w:val="003D3FE3"/>
    <w:rsid w:val="003F6AC5"/>
    <w:rsid w:val="00425CA2"/>
    <w:rsid w:val="00442B93"/>
    <w:rsid w:val="004641F9"/>
    <w:rsid w:val="0049386F"/>
    <w:rsid w:val="00543D2F"/>
    <w:rsid w:val="0054574F"/>
    <w:rsid w:val="005606C2"/>
    <w:rsid w:val="00592DFA"/>
    <w:rsid w:val="005A405C"/>
    <w:rsid w:val="005B21E8"/>
    <w:rsid w:val="005B273F"/>
    <w:rsid w:val="005B2A62"/>
    <w:rsid w:val="005C23A7"/>
    <w:rsid w:val="005D7FEC"/>
    <w:rsid w:val="005E40B4"/>
    <w:rsid w:val="006218CF"/>
    <w:rsid w:val="00636A41"/>
    <w:rsid w:val="00640A45"/>
    <w:rsid w:val="006568E9"/>
    <w:rsid w:val="006E4251"/>
    <w:rsid w:val="00720868"/>
    <w:rsid w:val="00720D16"/>
    <w:rsid w:val="0072351E"/>
    <w:rsid w:val="0072393F"/>
    <w:rsid w:val="00733E2B"/>
    <w:rsid w:val="007552D7"/>
    <w:rsid w:val="007A221C"/>
    <w:rsid w:val="007B37AE"/>
    <w:rsid w:val="007B42FA"/>
    <w:rsid w:val="007D67D5"/>
    <w:rsid w:val="007E00D2"/>
    <w:rsid w:val="007E333D"/>
    <w:rsid w:val="008560AD"/>
    <w:rsid w:val="0085702F"/>
    <w:rsid w:val="008A007C"/>
    <w:rsid w:val="008D0B09"/>
    <w:rsid w:val="008E48B9"/>
    <w:rsid w:val="00925674"/>
    <w:rsid w:val="00931611"/>
    <w:rsid w:val="009631B5"/>
    <w:rsid w:val="009C4160"/>
    <w:rsid w:val="009F6672"/>
    <w:rsid w:val="00A3508F"/>
    <w:rsid w:val="00A377ED"/>
    <w:rsid w:val="00A72F51"/>
    <w:rsid w:val="00AE3020"/>
    <w:rsid w:val="00AF7361"/>
    <w:rsid w:val="00B270CA"/>
    <w:rsid w:val="00B74153"/>
    <w:rsid w:val="00BA02E4"/>
    <w:rsid w:val="00BC76E3"/>
    <w:rsid w:val="00C32874"/>
    <w:rsid w:val="00C35181"/>
    <w:rsid w:val="00C42FD9"/>
    <w:rsid w:val="00C72807"/>
    <w:rsid w:val="00C80D5B"/>
    <w:rsid w:val="00CB040E"/>
    <w:rsid w:val="00CF5DCD"/>
    <w:rsid w:val="00D76897"/>
    <w:rsid w:val="00DB1EF9"/>
    <w:rsid w:val="00DB21C3"/>
    <w:rsid w:val="00DD3D80"/>
    <w:rsid w:val="00DF3A6C"/>
    <w:rsid w:val="00E05274"/>
    <w:rsid w:val="00E07BAD"/>
    <w:rsid w:val="00E206F9"/>
    <w:rsid w:val="00E24C8A"/>
    <w:rsid w:val="00E37130"/>
    <w:rsid w:val="00E523C2"/>
    <w:rsid w:val="00E803BE"/>
    <w:rsid w:val="00E80F93"/>
    <w:rsid w:val="00E82402"/>
    <w:rsid w:val="00E90548"/>
    <w:rsid w:val="00EE4E0C"/>
    <w:rsid w:val="00EF7518"/>
    <w:rsid w:val="00F1539A"/>
    <w:rsid w:val="00F441F1"/>
    <w:rsid w:val="00F452E4"/>
    <w:rsid w:val="00F5101C"/>
    <w:rsid w:val="00F67250"/>
    <w:rsid w:val="00F77666"/>
    <w:rsid w:val="06751BFC"/>
    <w:rsid w:val="172C7B61"/>
    <w:rsid w:val="181BA674"/>
    <w:rsid w:val="18E1B5D2"/>
    <w:rsid w:val="1C284DEE"/>
    <w:rsid w:val="1EC41A14"/>
    <w:rsid w:val="21FD9175"/>
    <w:rsid w:val="2D7A5700"/>
    <w:rsid w:val="2FE801B0"/>
    <w:rsid w:val="32B3471A"/>
    <w:rsid w:val="3B9E8086"/>
    <w:rsid w:val="3F71A77B"/>
    <w:rsid w:val="5A1DBCE2"/>
    <w:rsid w:val="5BCD28AF"/>
    <w:rsid w:val="5D68F910"/>
    <w:rsid w:val="5EAA69C6"/>
    <w:rsid w:val="718E9339"/>
    <w:rsid w:val="762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A0F4"/>
  <w15:docId w15:val="{2C0427F5-0001-4606-A05F-B7C15EDD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908505-bbc9-46a6-8b29-d4fb151767a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B96E3A63BC24BA985973C77E91091" ma:contentTypeVersion="9" ma:contentTypeDescription="Criar um novo documento." ma:contentTypeScope="" ma:versionID="87bd46a5fccd307dd9039e29c6cf42f5">
  <xsd:schema xmlns:xsd="http://www.w3.org/2001/XMLSchema" xmlns:xs="http://www.w3.org/2001/XMLSchema" xmlns:p="http://schemas.microsoft.com/office/2006/metadata/properties" xmlns:ns2="81908505-bbc9-46a6-8b29-d4fb151767af" targetNamespace="http://schemas.microsoft.com/office/2006/metadata/properties" ma:root="true" ma:fieldsID="544063d9c56c5e6057284f95262d62a3" ns2:_="">
    <xsd:import namespace="81908505-bbc9-46a6-8b29-d4fb151767a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08505-bbc9-46a6-8b29-d4fb151767a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1374c586-51ca-419d-b13a-551147e708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F3322-57F6-4B53-A77F-EF7A1AB52038}">
  <ds:schemaRefs>
    <ds:schemaRef ds:uri="http://schemas.microsoft.com/office/2006/metadata/properties"/>
    <ds:schemaRef ds:uri="http://schemas.microsoft.com/office/infopath/2007/PartnerControls"/>
    <ds:schemaRef ds:uri="81908505-bbc9-46a6-8b29-d4fb151767af"/>
  </ds:schemaRefs>
</ds:datastoreItem>
</file>

<file path=customXml/itemProps2.xml><?xml version="1.0" encoding="utf-8"?>
<ds:datastoreItem xmlns:ds="http://schemas.openxmlformats.org/officeDocument/2006/customXml" ds:itemID="{A93491BA-4DFF-4998-934D-3FD6E6976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A92FD-FBE2-475D-9850-7A9B497A5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08505-bbc9-46a6-8b29-d4fb15176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Pinho</dc:creator>
  <cp:keywords/>
  <dc:description/>
  <cp:lastModifiedBy>Joao Francisco Fernandes Pinho</cp:lastModifiedBy>
  <cp:revision>11</cp:revision>
  <dcterms:created xsi:type="dcterms:W3CDTF">2022-11-17T15:09:00Z</dcterms:created>
  <dcterms:modified xsi:type="dcterms:W3CDTF">2022-12-15T17:48:00Z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0x01010088BB96E3A63BC24BA985973C77E91091</vt:lpwstr>
  </property>
  <property fmtid="{D5CDD505-2E9C-101B-9397-08002B2CF9AE}" pid="3" name="MediaServiceImageTags">
    <vt:lpwstr/>
  </property>
</Properties>
</file>