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B7FA" w14:textId="36BFEEB4" w:rsidR="008B51AC" w:rsidRDefault="008B51AC">
      <w:r w:rsidRPr="008B51AC">
        <w:t>discutam o que vocês acham importante estar presente na hora de um planejamento de testes</w:t>
      </w:r>
    </w:p>
    <w:p w14:paraId="46BCF146" w14:textId="6A78554F" w:rsidR="003033D2" w:rsidRDefault="008B51AC">
      <w:r>
        <w:t xml:space="preserve">Sessão 1 </w:t>
      </w:r>
    </w:p>
    <w:p w14:paraId="063B30FE" w14:textId="41B4507B" w:rsidR="008B51AC" w:rsidRDefault="008B51AC">
      <w:r>
        <w:t>1</w:t>
      </w:r>
      <w:r w:rsidR="00DF7B03">
        <w:t xml:space="preserve"> Crescimento</w:t>
      </w:r>
      <w:r>
        <w:t xml:space="preserve"> da área nacionalmente e mundialmente </w:t>
      </w:r>
      <w:proofErr w:type="gramStart"/>
      <w:r>
        <w:t>continua</w:t>
      </w:r>
      <w:r w:rsidR="008309E0">
        <w:t>,  e</w:t>
      </w:r>
      <w:proofErr w:type="gramEnd"/>
      <w:r w:rsidR="008309E0">
        <w:t xml:space="preserve"> dependente do tipo da empresa</w:t>
      </w:r>
    </w:p>
    <w:p w14:paraId="36832F68" w14:textId="179B06E8" w:rsidR="008309E0" w:rsidRDefault="008309E0">
      <w:r>
        <w:t xml:space="preserve">2 </w:t>
      </w:r>
      <w:r w:rsidR="00CA66F9">
        <w:t>O</w:t>
      </w:r>
      <w:r>
        <w:t xml:space="preserve"> </w:t>
      </w:r>
      <w:proofErr w:type="spellStart"/>
      <w:r>
        <w:t>Tester</w:t>
      </w:r>
      <w:proofErr w:type="spellEnd"/>
      <w:r w:rsidR="00CA66F9">
        <w:t>/QA</w:t>
      </w:r>
      <w:r>
        <w:t xml:space="preserve"> teve pensar como pode dar </w:t>
      </w:r>
      <w:proofErr w:type="gramStart"/>
      <w:r>
        <w:t>errado  aonde</w:t>
      </w:r>
      <w:proofErr w:type="gramEnd"/>
      <w:r>
        <w:t xml:space="preserve"> e por (saber analisar os requisitos para </w:t>
      </w:r>
      <w:proofErr w:type="gramStart"/>
      <w:r>
        <w:t>encontrar  possíveis</w:t>
      </w:r>
      <w:proofErr w:type="gramEnd"/>
      <w:r>
        <w:t xml:space="preserve"> </w:t>
      </w:r>
      <w:proofErr w:type="gramStart"/>
      <w:r>
        <w:t>erros  nos</w:t>
      </w:r>
      <w:proofErr w:type="gramEnd"/>
      <w:r>
        <w:t xml:space="preserve"> requisitos de </w:t>
      </w:r>
      <w:proofErr w:type="spellStart"/>
      <w:proofErr w:type="gramStart"/>
      <w:r>
        <w:t>historia</w:t>
      </w:r>
      <w:proofErr w:type="spellEnd"/>
      <w:proofErr w:type="gramEnd"/>
      <w:r>
        <w:t xml:space="preserve"> de </w:t>
      </w:r>
      <w:proofErr w:type="gramStart"/>
      <w:r>
        <w:t>usuário )</w:t>
      </w:r>
      <w:proofErr w:type="gramEnd"/>
    </w:p>
    <w:p w14:paraId="174F8815" w14:textId="6D53B9C4" w:rsidR="00C64934" w:rsidRDefault="00C64934">
      <w:r>
        <w:t xml:space="preserve">3 O </w:t>
      </w:r>
      <w:proofErr w:type="spellStart"/>
      <w:r w:rsidR="00CA66F9">
        <w:t>T</w:t>
      </w:r>
      <w:r>
        <w:t>ester</w:t>
      </w:r>
      <w:proofErr w:type="spellEnd"/>
      <w:r w:rsidR="00CA66F9">
        <w:t>/QA</w:t>
      </w:r>
      <w:r>
        <w:t xml:space="preserve"> de</w:t>
      </w:r>
      <w:r w:rsidR="00CA66F9">
        <w:t>ve</w:t>
      </w:r>
      <w:r>
        <w:t xml:space="preserve"> se</w:t>
      </w:r>
      <w:r w:rsidR="00CA66F9">
        <w:t>r</w:t>
      </w:r>
      <w:r>
        <w:t xml:space="preserve"> curioso e explorador com o sistema afim de conhecê-</w:t>
      </w:r>
      <w:proofErr w:type="gramStart"/>
      <w:r>
        <w:t>lo  saber</w:t>
      </w:r>
      <w:proofErr w:type="gramEnd"/>
      <w:r>
        <w:t xml:space="preserve"> como funciona e para quem deve funcionar, </w:t>
      </w:r>
      <w:r w:rsidR="00CA66F9">
        <w:t>ter ciência das dificuldades da profissão</w:t>
      </w:r>
    </w:p>
    <w:p w14:paraId="6FF4F6A6" w14:textId="01F8C586" w:rsidR="00CA66F9" w:rsidRDefault="00CA66F9">
      <w:r>
        <w:t>4</w:t>
      </w:r>
      <w:r w:rsidR="00B020D8">
        <w:t xml:space="preserve"> </w:t>
      </w:r>
      <w:r w:rsidR="00DF7B03">
        <w:t>S</w:t>
      </w:r>
      <w:r w:rsidR="00B020D8">
        <w:t xml:space="preserve">aber </w:t>
      </w:r>
      <w:proofErr w:type="gramStart"/>
      <w:r w:rsidR="00B020D8">
        <w:t>ser Comunicativo</w:t>
      </w:r>
      <w:proofErr w:type="gramEnd"/>
      <w:r w:rsidR="00B020D8">
        <w:t xml:space="preserve"> com </w:t>
      </w:r>
      <w:proofErr w:type="gramStart"/>
      <w:r w:rsidR="00B020D8">
        <w:t>toda tipo</w:t>
      </w:r>
      <w:proofErr w:type="gramEnd"/>
      <w:r w:rsidR="00B020D8">
        <w:t xml:space="preserve"> de stakeholder, saber ter uma boa relação com as equipes </w:t>
      </w:r>
      <w:proofErr w:type="gramStart"/>
      <w:r w:rsidR="00B020D8">
        <w:t>e  maneira</w:t>
      </w:r>
      <w:proofErr w:type="gramEnd"/>
      <w:r w:rsidR="00B020D8">
        <w:t xml:space="preserve"> q qualquer </w:t>
      </w:r>
      <w:proofErr w:type="gramStart"/>
      <w:r w:rsidR="00B020D8">
        <w:t>desavença  todas</w:t>
      </w:r>
      <w:proofErr w:type="gramEnd"/>
      <w:r w:rsidR="00B020D8">
        <w:t xml:space="preserve"> saiam acreditando </w:t>
      </w:r>
      <w:proofErr w:type="gramStart"/>
      <w:r w:rsidR="00B020D8">
        <w:t>q</w:t>
      </w:r>
      <w:proofErr w:type="gramEnd"/>
      <w:r w:rsidR="00B020D8">
        <w:t xml:space="preserve"> não ouve </w:t>
      </w:r>
      <w:proofErr w:type="gramStart"/>
      <w:r w:rsidR="00B020D8">
        <w:t>nenhum injustiça</w:t>
      </w:r>
      <w:proofErr w:type="gramEnd"/>
      <w:r w:rsidR="00B020D8">
        <w:t xml:space="preserve"> em ema decisão tendo empatia com a situação do outro </w:t>
      </w:r>
    </w:p>
    <w:p w14:paraId="50531406" w14:textId="17ABCB9A" w:rsidR="00B020D8" w:rsidRDefault="00B020D8">
      <w:r>
        <w:t xml:space="preserve">5 </w:t>
      </w:r>
      <w:r w:rsidR="00DF7B03">
        <w:t xml:space="preserve">Saber trabalhar e lidar em equipe: saber como interagir e agir com a equipe, saber receber e dar </w:t>
      </w:r>
      <w:proofErr w:type="gramStart"/>
      <w:r w:rsidR="00DF7B03">
        <w:t>feedback  a</w:t>
      </w:r>
      <w:proofErr w:type="gramEnd"/>
      <w:r w:rsidR="00DF7B03">
        <w:t xml:space="preserve"> equipe e a indivíduos dela </w:t>
      </w:r>
    </w:p>
    <w:p w14:paraId="28F9F14B" w14:textId="65D39EAE" w:rsidR="00DF7B03" w:rsidRDefault="00DF7B03">
      <w:r>
        <w:t xml:space="preserve">6 Ter conhecimentos </w:t>
      </w:r>
      <w:r w:rsidR="004263F1">
        <w:t xml:space="preserve">mínimos </w:t>
      </w:r>
      <w:r>
        <w:t xml:space="preserve">de </w:t>
      </w:r>
      <w:r w:rsidR="004263F1">
        <w:t xml:space="preserve">tecnologias envolvidas no projeto, ter conhecimentos básicos de comunicação via </w:t>
      </w:r>
      <w:r w:rsidR="004F2AD9">
        <w:t>e-mail</w:t>
      </w:r>
      <w:r w:rsidR="0071750A">
        <w:t xml:space="preserve">, ciência de uso de software de comunicação de empresarial, entendimento do </w:t>
      </w:r>
      <w:proofErr w:type="spellStart"/>
      <w:proofErr w:type="gramStart"/>
      <w:r w:rsidR="0071750A">
        <w:t>negocio</w:t>
      </w:r>
      <w:proofErr w:type="spellEnd"/>
      <w:proofErr w:type="gramEnd"/>
      <w:r w:rsidR="0071750A">
        <w:t xml:space="preserve"> do projeto, maneiras de testar e verificar o projeto, ter conhecimento técnico básico de desenvolvimento</w:t>
      </w:r>
    </w:p>
    <w:p w14:paraId="7833149D" w14:textId="74882F5C" w:rsidR="0071750A" w:rsidRDefault="0071750A">
      <w:r>
        <w:t xml:space="preserve">7 </w:t>
      </w:r>
      <w:r w:rsidR="004F2AD9">
        <w:t xml:space="preserve">Não deve ter impedimento por </w:t>
      </w:r>
      <w:r w:rsidR="004F2AD9">
        <w:t xml:space="preserve">débito técnico </w:t>
      </w:r>
      <w:r w:rsidR="004F2AD9">
        <w:t xml:space="preserve">ou se permanecer nesta </w:t>
      </w:r>
      <w:proofErr w:type="gramStart"/>
      <w:r w:rsidR="004F2AD9">
        <w:t>condição,  estar</w:t>
      </w:r>
      <w:proofErr w:type="gramEnd"/>
      <w:r w:rsidR="004F2AD9">
        <w:t xml:space="preserve"> em constante aprendizado </w:t>
      </w:r>
    </w:p>
    <w:p w14:paraId="08476F86" w14:textId="31397AB0" w:rsidR="004F2AD9" w:rsidRDefault="004F2AD9">
      <w:r>
        <w:t xml:space="preserve">8 a área de teste e qualidade de software e uma área de de fácil ingressão e com </w:t>
      </w:r>
      <w:proofErr w:type="gramStart"/>
      <w:r>
        <w:t>bom salários</w:t>
      </w:r>
      <w:proofErr w:type="gramEnd"/>
      <w:r>
        <w:t xml:space="preserve"> e com disponibilidade de aprendizagem, profundar em uma área de tecnologia da </w:t>
      </w:r>
      <w:proofErr w:type="gramStart"/>
      <w:r>
        <w:t>informação  de</w:t>
      </w:r>
      <w:proofErr w:type="gramEnd"/>
      <w:r>
        <w:t xml:space="preserve"> maneira a experimentar outros tipos de carreira, automação e utilitários mais usados </w:t>
      </w:r>
    </w:p>
    <w:p w14:paraId="68AE822F" w14:textId="44F6212C" w:rsidR="004F2AD9" w:rsidRDefault="008B7035">
      <w:r>
        <w:t xml:space="preserve">8 sempre iniciar estudos da área ou melhorar o estudo durante a careira </w:t>
      </w:r>
    </w:p>
    <w:p w14:paraId="50F26B8E" w14:textId="77CCD4EC" w:rsidR="008B7035" w:rsidRDefault="008B7035">
      <w:r>
        <w:t xml:space="preserve">10 Planejar as mudanças de teste de acordo </w:t>
      </w:r>
      <w:r w:rsidR="00876717">
        <w:t xml:space="preserve">com novas mudanças do mercado, desenvolvimento, implementação, e o ambiente </w:t>
      </w:r>
    </w:p>
    <w:sectPr w:rsidR="008B70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AC"/>
    <w:rsid w:val="003033D2"/>
    <w:rsid w:val="004263F1"/>
    <w:rsid w:val="004F2AD9"/>
    <w:rsid w:val="00512FBD"/>
    <w:rsid w:val="006710C9"/>
    <w:rsid w:val="0071750A"/>
    <w:rsid w:val="00764011"/>
    <w:rsid w:val="008309E0"/>
    <w:rsid w:val="00876717"/>
    <w:rsid w:val="008B51AC"/>
    <w:rsid w:val="008B7035"/>
    <w:rsid w:val="00B020D8"/>
    <w:rsid w:val="00C64934"/>
    <w:rsid w:val="00CA66F9"/>
    <w:rsid w:val="00DF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EEACF"/>
  <w15:chartTrackingRefBased/>
  <w15:docId w15:val="{903CDA05-EB77-4322-B99B-7DDE6BAF7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5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5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5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5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5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5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5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5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5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5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5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5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51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51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51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51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51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51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5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5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5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5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5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51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51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51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5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51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5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278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Jesus Perin</dc:creator>
  <cp:keywords/>
  <dc:description/>
  <cp:lastModifiedBy>João Pedro Jesus Perin</cp:lastModifiedBy>
  <cp:revision>1</cp:revision>
  <dcterms:created xsi:type="dcterms:W3CDTF">2025-12-10T22:16:00Z</dcterms:created>
  <dcterms:modified xsi:type="dcterms:W3CDTF">2025-12-11T02:26:00Z</dcterms:modified>
</cp:coreProperties>
</file>