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E681" w14:textId="77777777" w:rsidR="00A0141F" w:rsidRDefault="00A0141F" w:rsidP="00A0141F">
      <w:r>
        <w:t>https://i.im.ge/2022/11/12/SroGxL.IMG-4563.jpg</w:t>
      </w:r>
    </w:p>
    <w:p w14:paraId="401FD2CE" w14:textId="77777777" w:rsidR="00A0141F" w:rsidRDefault="00A0141F" w:rsidP="00A0141F">
      <w:r>
        <w:t>https://i.im.ge/2022/11/12/SrXQdx.IMG-4564.jpg</w:t>
      </w:r>
    </w:p>
    <w:p w14:paraId="1FE710EA" w14:textId="77777777" w:rsidR="00A0141F" w:rsidRDefault="00A0141F" w:rsidP="00A0141F">
      <w:r>
        <w:t>https://i.im.ge/2022/11/12/SroeJG.IMG-4565.jpg</w:t>
      </w:r>
    </w:p>
    <w:p w14:paraId="7E809FF2" w14:textId="77777777" w:rsidR="00A0141F" w:rsidRDefault="00A0141F" w:rsidP="00A0141F">
      <w:r>
        <w:t>https://i.im.ge/2022/11/12/Sro4QT.IMG-4566.jpg</w:t>
      </w:r>
    </w:p>
    <w:p w14:paraId="2784F6EF" w14:textId="77777777" w:rsidR="00A0141F" w:rsidRDefault="00A0141F" w:rsidP="00A0141F">
      <w:r>
        <w:t>https://i.im.ge/2022/11/12/SroBIc.IMG-4567.jpg</w:t>
      </w:r>
    </w:p>
    <w:p w14:paraId="3301F795" w14:textId="77777777" w:rsidR="00A0141F" w:rsidRDefault="00A0141F" w:rsidP="00A0141F">
      <w:r>
        <w:t>https://i.im.ge/2022/11/12/SrXTPa.IMG-4569.jpg</w:t>
      </w:r>
    </w:p>
    <w:p w14:paraId="1E0996B0" w14:textId="6D83D0EA" w:rsidR="00D76F3C" w:rsidRDefault="00A0141F" w:rsidP="00A0141F">
      <w:r>
        <w:t>https://i.im.ge/2022/11/12/SrXofJ.IMG-4570.jpg</w:t>
      </w:r>
    </w:p>
    <w:sectPr w:rsidR="00D76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1F"/>
    <w:rsid w:val="00622E2F"/>
    <w:rsid w:val="00A0141F"/>
    <w:rsid w:val="00BD6F05"/>
    <w:rsid w:val="00D7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B3BE0"/>
  <w15:chartTrackingRefBased/>
  <w15:docId w15:val="{77DAA935-84D3-48C5-938D-117036BA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caparros</dc:creator>
  <cp:keywords/>
  <dc:description/>
  <cp:lastModifiedBy>joaquin caparros</cp:lastModifiedBy>
  <cp:revision>2</cp:revision>
  <dcterms:created xsi:type="dcterms:W3CDTF">2022-11-12T14:36:00Z</dcterms:created>
  <dcterms:modified xsi:type="dcterms:W3CDTF">2022-11-12T14:36:00Z</dcterms:modified>
</cp:coreProperties>
</file>