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8D1D9" w14:textId="078A9A87" w:rsidR="00BB256C" w:rsidRPr="00CF747C" w:rsidRDefault="00BB256C" w:rsidP="006E4EEE">
      <w:pPr>
        <w:tabs>
          <w:tab w:val="left" w:pos="9356"/>
        </w:tabs>
        <w:ind w:right="-2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CF747C">
        <w:rPr>
          <w:rFonts w:ascii="Times New Roman" w:hAnsi="Times New Roman" w:cs="Times New Roman"/>
          <w:caps/>
          <w:sz w:val="26"/>
          <w:szCs w:val="26"/>
        </w:rPr>
        <w:t xml:space="preserve">Министерство науки и ВЫСШЕГО образования </w:t>
      </w:r>
      <w:r w:rsidRPr="00CF747C">
        <w:rPr>
          <w:rFonts w:ascii="Times New Roman" w:hAnsi="Times New Roman" w:cs="Times New Roman"/>
          <w:caps/>
          <w:sz w:val="26"/>
          <w:szCs w:val="26"/>
        </w:rPr>
        <w:br/>
        <w:t>Российской Федерации</w:t>
      </w:r>
    </w:p>
    <w:p w14:paraId="6B875629" w14:textId="77777777" w:rsidR="00BB256C" w:rsidRPr="00CF747C" w:rsidRDefault="00BB256C" w:rsidP="00BB256C">
      <w:pPr>
        <w:tabs>
          <w:tab w:val="left" w:pos="9356"/>
        </w:tabs>
        <w:spacing w:after="24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747C">
        <w:rPr>
          <w:rFonts w:ascii="Times New Roman" w:hAnsi="Times New Roman"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CF747C">
        <w:rPr>
          <w:rFonts w:ascii="Times New Roman" w:hAnsi="Times New Roman"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CF747C">
        <w:rPr>
          <w:rFonts w:ascii="Times New Roman" w:hAnsi="Times New Roman" w:cs="Times New Roman"/>
          <w:sz w:val="26"/>
          <w:szCs w:val="26"/>
        </w:rPr>
        <w:br/>
        <w:t>университет Петра Великого»</w:t>
      </w:r>
      <w:r w:rsidRPr="00CF747C">
        <w:rPr>
          <w:rFonts w:ascii="Times New Roman" w:hAnsi="Times New Roman" w:cs="Times New Roman"/>
          <w:sz w:val="26"/>
          <w:szCs w:val="26"/>
        </w:rPr>
        <w:br/>
      </w:r>
      <w:r w:rsidRPr="00CF747C">
        <w:rPr>
          <w:rFonts w:ascii="Times New Roman" w:hAnsi="Times New Roman"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4201450D" w14:textId="3664723C" w:rsidR="00BB256C" w:rsidRPr="00CB53A1" w:rsidRDefault="00BB256C" w:rsidP="00BB256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53A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№ </w:t>
      </w:r>
      <w:r w:rsidR="007A6E24" w:rsidRPr="00CB53A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Pr="00CB53A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  <w:t>Тема:</w:t>
      </w:r>
      <w:r w:rsidRPr="00CB53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«</w:t>
      </w:r>
      <w:r w:rsidR="007A6E24" w:rsidRPr="00CB53A1">
        <w:rPr>
          <w:rFonts w:ascii="Times New Roman" w:hAnsi="Times New Roman" w:cs="Times New Roman"/>
          <w:color w:val="000000" w:themeColor="text1"/>
          <w:sz w:val="32"/>
          <w:szCs w:val="32"/>
        </w:rPr>
        <w:t>Разработка спецификаций структурных единиц класса</w:t>
      </w:r>
      <w:r w:rsidR="00011DA1" w:rsidRPr="00CB53A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7A6E24" w:rsidRPr="00CB53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Организация иерархии наследования.</w:t>
      </w:r>
      <w:r w:rsidRPr="00CB53A1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45C2DBC3" w14:textId="77777777" w:rsidR="00BB256C" w:rsidRPr="00CB53A1" w:rsidRDefault="00BB256C" w:rsidP="00BB256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53A1">
        <w:rPr>
          <w:rFonts w:ascii="Times New Roman" w:hAnsi="Times New Roman" w:cs="Times New Roman"/>
          <w:color w:val="000000" w:themeColor="text1"/>
          <w:sz w:val="32"/>
          <w:szCs w:val="32"/>
        </w:rPr>
        <w:t>МДК.01.01 Разработка программных модулей</w:t>
      </w:r>
    </w:p>
    <w:p w14:paraId="5F75B216" w14:textId="09389D5C" w:rsidR="00BB256C" w:rsidRPr="00CB53A1" w:rsidRDefault="00BB256C" w:rsidP="00BB256C">
      <w:pPr>
        <w:spacing w:after="25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53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CB53A1" w:rsidRPr="00CB53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413DE590" w14:textId="4B36E7E1" w:rsidR="00BB256C" w:rsidRPr="00CB53A1" w:rsidRDefault="00BB256C" w:rsidP="00BB256C">
      <w:pPr>
        <w:spacing w:after="0"/>
        <w:ind w:left="6096" w:hanging="141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Выполнил: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студент группы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2919</w:t>
      </w:r>
      <w:r w:rsidRPr="00BB256C">
        <w:rPr>
          <w:rFonts w:ascii="Times New Roman" w:hAnsi="Times New Roman" w:cs="Times New Roman"/>
          <w:color w:val="000000" w:themeColor="text1"/>
          <w:sz w:val="26"/>
          <w:szCs w:val="26"/>
        </w:rPr>
        <w:t>/8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="00CB53A1">
        <w:rPr>
          <w:rFonts w:ascii="Times New Roman" w:hAnsi="Times New Roman" w:cs="Times New Roman"/>
          <w:color w:val="000000" w:themeColor="text1"/>
          <w:sz w:val="26"/>
          <w:szCs w:val="26"/>
        </w:rPr>
        <w:t>Крупина Е.А.</w:t>
      </w:r>
    </w:p>
    <w:p w14:paraId="7E9C8A8B" w14:textId="77777777" w:rsidR="00BB256C" w:rsidRPr="00CF747C" w:rsidRDefault="00BB256C" w:rsidP="00BB256C">
      <w:pPr>
        <w:spacing w:after="0"/>
        <w:ind w:left="6096" w:hanging="141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Проверил: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преподаватель 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Прокофьев А.А.</w:t>
      </w:r>
    </w:p>
    <w:p w14:paraId="77C17B6C" w14:textId="6A3620C8" w:rsidR="00BB256C" w:rsidRPr="00BB256C" w:rsidRDefault="00BB256C" w:rsidP="00BB256C">
      <w:pPr>
        <w:spacing w:before="240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Санкт-Петербург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  <w:t>202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</w:p>
    <w:p w14:paraId="242155CF" w14:textId="1903530A" w:rsidR="00EB0914" w:rsidRPr="00CB53A1" w:rsidRDefault="00EB0914" w:rsidP="006575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53A1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работа№</w:t>
      </w:r>
      <w:r w:rsidR="007A6E24" w:rsidRPr="00CB53A1">
        <w:rPr>
          <w:rFonts w:ascii="Times New Roman" w:hAnsi="Times New Roman" w:cs="Times New Roman"/>
          <w:b/>
          <w:sz w:val="24"/>
          <w:szCs w:val="24"/>
        </w:rPr>
        <w:t>5</w:t>
      </w:r>
    </w:p>
    <w:p w14:paraId="4A5803F3" w14:textId="614F4BDB" w:rsidR="007A6E24" w:rsidRPr="00CB53A1" w:rsidRDefault="005C7C24" w:rsidP="007A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B53A1">
        <w:rPr>
          <w:rFonts w:ascii="Times New Roman" w:hAnsi="Times New Roman" w:cs="Times New Roman"/>
          <w:b/>
          <w:sz w:val="24"/>
          <w:szCs w:val="24"/>
        </w:rPr>
        <w:t>Тема:</w:t>
      </w:r>
      <w:r w:rsidRPr="00CB53A1">
        <w:rPr>
          <w:rFonts w:ascii="Times New Roman" w:hAnsi="Times New Roman" w:cs="Times New Roman"/>
          <w:sz w:val="24"/>
          <w:szCs w:val="24"/>
        </w:rPr>
        <w:t xml:space="preserve"> </w:t>
      </w:r>
      <w:r w:rsidR="007A6E24" w:rsidRPr="00CB53A1">
        <w:rPr>
          <w:rFonts w:ascii="Times New Roman" w:hAnsi="Times New Roman" w:cs="Times New Roman"/>
          <w:sz w:val="24"/>
          <w:szCs w:val="24"/>
        </w:rPr>
        <w:t>Разработка спецификаций структурных единиц класса. Организация</w:t>
      </w:r>
    </w:p>
    <w:p w14:paraId="507BD48F" w14:textId="2D9C5400" w:rsidR="005C7C24" w:rsidRPr="00CB53A1" w:rsidRDefault="007A6E24" w:rsidP="007A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B53A1">
        <w:rPr>
          <w:rFonts w:ascii="Times New Roman" w:hAnsi="Times New Roman" w:cs="Times New Roman"/>
          <w:sz w:val="24"/>
          <w:szCs w:val="24"/>
        </w:rPr>
        <w:t>иерархии наследования.</w:t>
      </w:r>
    </w:p>
    <w:p w14:paraId="3C02FF81" w14:textId="77777777" w:rsidR="007A6E24" w:rsidRPr="00CB53A1" w:rsidRDefault="005C7C24" w:rsidP="007A6E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53A1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CB53A1">
        <w:rPr>
          <w:rFonts w:ascii="Times New Roman" w:hAnsi="Times New Roman" w:cs="Times New Roman"/>
          <w:sz w:val="24"/>
          <w:szCs w:val="24"/>
        </w:rPr>
        <w:t xml:space="preserve"> </w:t>
      </w:r>
      <w:r w:rsidR="007A6E24" w:rsidRPr="00CB53A1">
        <w:rPr>
          <w:rFonts w:ascii="Times New Roman" w:hAnsi="Times New Roman" w:cs="Times New Roman"/>
          <w:sz w:val="24"/>
          <w:szCs w:val="24"/>
        </w:rPr>
        <w:t>получить практические навыки разработки иерархии классов,</w:t>
      </w:r>
    </w:p>
    <w:p w14:paraId="281B1520" w14:textId="482AF85F" w:rsidR="005C7C24" w:rsidRPr="00CB53A1" w:rsidRDefault="007A6E24" w:rsidP="007A6E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53A1">
        <w:rPr>
          <w:rFonts w:ascii="Times New Roman" w:hAnsi="Times New Roman" w:cs="Times New Roman"/>
          <w:sz w:val="24"/>
          <w:szCs w:val="24"/>
        </w:rPr>
        <w:t>методов, свойств классов.</w:t>
      </w:r>
    </w:p>
    <w:p w14:paraId="33874222" w14:textId="77777777" w:rsidR="007A6E24" w:rsidRPr="00CB53A1" w:rsidRDefault="007A6E24" w:rsidP="007A6E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02F5B3" w14:textId="5B042A01" w:rsidR="00A02661" w:rsidRPr="00CB53A1" w:rsidRDefault="00A02661" w:rsidP="005C7C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3A1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09C6E2EC" w14:textId="77777777" w:rsidR="00CB53A1" w:rsidRPr="00CB53A1" w:rsidRDefault="00CB53A1" w:rsidP="00CB53A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B53A1">
        <w:rPr>
          <w:rFonts w:ascii="Times New Roman" w:hAnsi="Times New Roman" w:cs="Times New Roman"/>
          <w:sz w:val="24"/>
          <w:szCs w:val="24"/>
        </w:rPr>
        <w:t xml:space="preserve">Создать базовый класс Point (точка), содержащий поля: x, y (координаты точки). Создать производный класс </w:t>
      </w:r>
      <w:proofErr w:type="spellStart"/>
      <w:r w:rsidRPr="00CB53A1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CB53A1">
        <w:rPr>
          <w:rFonts w:ascii="Times New Roman" w:hAnsi="Times New Roman" w:cs="Times New Roman"/>
          <w:sz w:val="24"/>
          <w:szCs w:val="24"/>
        </w:rPr>
        <w:t xml:space="preserve"> (круг), содержащий дополнительное поле: радиус, а от класса </w:t>
      </w:r>
      <w:proofErr w:type="spellStart"/>
      <w:r w:rsidRPr="00CB53A1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CB53A1">
        <w:rPr>
          <w:rFonts w:ascii="Times New Roman" w:hAnsi="Times New Roman" w:cs="Times New Roman"/>
          <w:sz w:val="24"/>
          <w:szCs w:val="24"/>
        </w:rPr>
        <w:t xml:space="preserve"> производный класс </w:t>
      </w:r>
      <w:proofErr w:type="spellStart"/>
      <w:r w:rsidRPr="00CB53A1">
        <w:rPr>
          <w:rFonts w:ascii="Times New Roman" w:hAnsi="Times New Roman" w:cs="Times New Roman"/>
          <w:sz w:val="24"/>
          <w:szCs w:val="24"/>
        </w:rPr>
        <w:t>Ellipse</w:t>
      </w:r>
      <w:proofErr w:type="spellEnd"/>
      <w:r w:rsidRPr="00CB53A1">
        <w:rPr>
          <w:rFonts w:ascii="Times New Roman" w:hAnsi="Times New Roman" w:cs="Times New Roman"/>
          <w:sz w:val="24"/>
          <w:szCs w:val="24"/>
        </w:rPr>
        <w:t xml:space="preserve"> (эллипс), содержащий ещё одно дополнительное поле: второй радиус. Описать методы для вывода на экран сведений об объекте, получения и установки значений полей, методы вычисления площади фигур. </w:t>
      </w:r>
    </w:p>
    <w:p w14:paraId="3C200FC7" w14:textId="6A7B584E" w:rsidR="007E364C" w:rsidRPr="00CB53A1" w:rsidRDefault="00CB53A1" w:rsidP="00CB53A1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CB53A1">
        <w:rPr>
          <w:rFonts w:ascii="Times New Roman" w:hAnsi="Times New Roman" w:cs="Times New Roman"/>
          <w:b/>
          <w:bCs/>
          <w:sz w:val="24"/>
          <w:szCs w:val="24"/>
        </w:rPr>
        <w:t>Диаграмма классов</w:t>
      </w:r>
      <w:r w:rsidRPr="00CB53A1">
        <w:rPr>
          <w:b/>
          <w:bCs/>
        </w:rPr>
        <w:t>:</w:t>
      </w:r>
    </w:p>
    <w:p w14:paraId="6FB8F9EA" w14:textId="6E90F8BE" w:rsidR="00CB53A1" w:rsidRPr="00E75374" w:rsidRDefault="00CB53A1" w:rsidP="007E364C">
      <w:pPr>
        <w:spacing w:after="0"/>
        <w:rPr>
          <w:rFonts w:ascii="Times New Roman" w:hAnsi="Times New Roman" w:cs="Times New Roman"/>
          <w:sz w:val="26"/>
          <w:szCs w:val="26"/>
        </w:rPr>
      </w:pPr>
      <w:r>
        <w:object w:dxaOrig="8561" w:dyaOrig="10691" w14:anchorId="26587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3.05pt;height:428.6pt" o:ole="">
            <v:imagedata r:id="rId8" o:title=""/>
          </v:shape>
          <o:OLEObject Type="Embed" ProgID="Visio.Drawing.15" ShapeID="_x0000_i1027" DrawAspect="Content" ObjectID="_1791395470" r:id="rId9"/>
        </w:object>
      </w:r>
    </w:p>
    <w:p w14:paraId="2ABA0AF7" w14:textId="20AEE4A7" w:rsidR="00915EFB" w:rsidRPr="00915EFB" w:rsidRDefault="00915EFB" w:rsidP="00915EF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</w:t>
      </w:r>
      <w:r w:rsidR="00CB53A1" w:rsidRPr="00CB53A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 – Диаграмма классов</w:t>
      </w:r>
    </w:p>
    <w:p w14:paraId="0DE50DFB" w14:textId="3B4A5798" w:rsidR="008F3932" w:rsidRPr="007E364C" w:rsidRDefault="008F3932" w:rsidP="007E364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D11BF22" w14:textId="7086AD16" w:rsidR="00A02661" w:rsidRDefault="00A02661" w:rsidP="009E200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BDFBDC" w14:textId="09570F3E" w:rsidR="009511AA" w:rsidRDefault="00CB53A1" w:rsidP="00CB53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53A1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 программы:</w:t>
      </w:r>
    </w:p>
    <w:p w14:paraId="0C8FB9B5" w14:textId="6D69EB7E" w:rsidR="00CB53A1" w:rsidRPr="00CB53A1" w:rsidRDefault="00CB53A1" w:rsidP="00CB53A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CB53A1">
        <w:rPr>
          <w:rFonts w:ascii="Times New Roman" w:hAnsi="Times New Roman" w:cs="Times New Roman"/>
          <w:sz w:val="26"/>
          <w:szCs w:val="26"/>
          <w:u w:val="single"/>
          <w:lang w:val="en-US"/>
        </w:rPr>
        <w:t>Program.cs</w:t>
      </w:r>
      <w:proofErr w:type="spellEnd"/>
    </w:p>
    <w:p w14:paraId="7D1449AB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E5B2E9E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1822DD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E4C5B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41142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Lab5</w:t>
      </w:r>
    </w:p>
    <w:p w14:paraId="59D6CE6B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B9B69E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F9F8A6B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8DD521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A363DE9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F1F547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565B7245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функционала конструкторов и методов для вывода</w:t>
      </w:r>
    </w:p>
    <w:p w14:paraId="0D3B93DE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Point(1, 2);</w:t>
      </w:r>
    </w:p>
    <w:p w14:paraId="41A4541C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point.Print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3B934E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функционала свойств</w:t>
      </w:r>
    </w:p>
    <w:p w14:paraId="008F0F13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0B42096C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$"Координата точки X: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702C94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6B25E3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9937ED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Circle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circle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Circle(1, 2, 3);</w:t>
      </w:r>
    </w:p>
    <w:p w14:paraId="2B035D5C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circle.Print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21593B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Circle ellipse =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Ellipse(1, 2, 3, 2);</w:t>
      </w:r>
    </w:p>
    <w:p w14:paraId="0968F8DD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ellipse.Print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1FF441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функционала методов для вычисления площади</w:t>
      </w:r>
    </w:p>
    <w:p w14:paraId="33EA1D68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76F6AC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$"Площадь окружности: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circle.Square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E200CB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$"Площадь эллипса: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45638F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09296E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функционала базовых конструкторов</w:t>
      </w:r>
    </w:p>
    <w:p w14:paraId="658761E9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point2 =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Point();</w:t>
      </w:r>
    </w:p>
    <w:p w14:paraId="15C418A4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point2.Print();</w:t>
      </w:r>
    </w:p>
    <w:p w14:paraId="1EF1FBC2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541373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Ellipse ellipse2 =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Ellipse(); ellipse2.Print();</w:t>
      </w:r>
    </w:p>
    <w:p w14:paraId="687AF1AD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Circle circle2 =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Circle();</w:t>
      </w:r>
    </w:p>
    <w:p w14:paraId="4F965DF4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circle2.Print();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9F26E4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3DD15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6549D1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CDB2EF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567D20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901BB" w14:textId="249F2F68" w:rsidR="00CB53A1" w:rsidRDefault="00CB53A1" w:rsidP="00CB53A1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</w:pPr>
      <w:proofErr w:type="spellStart"/>
      <w:r w:rsidRPr="00CB53A1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Point.cs</w:t>
      </w:r>
      <w:proofErr w:type="spellEnd"/>
    </w:p>
    <w:p w14:paraId="09388316" w14:textId="77777777" w:rsidR="00CB53A1" w:rsidRDefault="00CB53A1" w:rsidP="00CB53A1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14:paraId="3EF07344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982BD50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57617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B00388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45492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D288D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975F3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Lab5</w:t>
      </w:r>
    </w:p>
    <w:p w14:paraId="552EC51E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4CE191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//Базовый класс Точка</w:t>
      </w:r>
    </w:p>
    <w:p w14:paraId="6676776D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D08542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{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F952E0F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{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14E3AC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14:paraId="516EF874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3E521C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}</w:t>
      </w:r>
    </w:p>
    <w:p w14:paraId="56E0B916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x = value; }</w:t>
      </w:r>
    </w:p>
    <w:p w14:paraId="062974AF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6E226E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</w:t>
      </w:r>
    </w:p>
    <w:p w14:paraId="3F2BD364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597FDE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}</w:t>
      </w:r>
    </w:p>
    <w:p w14:paraId="778B27A2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y = value; }</w:t>
      </w:r>
    </w:p>
    <w:p w14:paraId="307C76B3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E28CD1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40F4F5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</w:t>
      </w:r>
      <w:r w:rsidRPr="00CB53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CB5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B5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</w:t>
      </w:r>
    </w:p>
    <w:p w14:paraId="66023C55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ED18734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3CDF89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0558582D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</w:t>
      </w:r>
    </w:p>
    <w:p w14:paraId="293B5BD0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14:paraId="653E0D82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y;</w:t>
      </w:r>
    </w:p>
    <w:p w14:paraId="189910FE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2D8ECE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45CC46F5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  <w:r w:rsidRPr="00CB5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CB5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CB5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B5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48CB01D7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точки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: (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1270F8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84A817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317DEF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C254AA" w14:textId="1D5281EE" w:rsidR="00CB53A1" w:rsidRDefault="00CB53A1" w:rsidP="00CB53A1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Circle.cs</w:t>
      </w:r>
      <w:proofErr w:type="spellEnd"/>
    </w:p>
    <w:p w14:paraId="4C95A324" w14:textId="77777777" w:rsidR="00CB53A1" w:rsidRDefault="00CB53A1" w:rsidP="00CB53A1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14:paraId="7566D27A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4A58963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44034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EF4C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BF95F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A8549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7F7D7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Lab5</w:t>
      </w:r>
    </w:p>
    <w:p w14:paraId="2F2BE765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58E3EF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Point</w:t>
      </w:r>
    </w:p>
    <w:p w14:paraId="672D2449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//Порожденный класс Окружность </w:t>
      </w:r>
    </w:p>
    <w:p w14:paraId="49D5E3E7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{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D94F786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</w:t>
      </w:r>
    </w:p>
    <w:p w14:paraId="46E8AB04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F5A266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 }</w:t>
      </w:r>
    </w:p>
    <w:p w14:paraId="78641D1C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radius = value; }</w:t>
      </w:r>
    </w:p>
    <w:p w14:paraId="33BDB741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2C0AAA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4A1CB44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FFA953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40FA2C7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E48D06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radius) :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(x, y)</w:t>
      </w:r>
    </w:p>
    <w:p w14:paraId="49030C20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F50583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radius;</w:t>
      </w:r>
    </w:p>
    <w:p w14:paraId="16E13CEC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EAE467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234925E0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3ECFC7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Окружность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5D11F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центра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: (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{Radius}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246535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4B7F04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Square()</w:t>
      </w:r>
    </w:p>
    <w:p w14:paraId="64549158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58D575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 = 3.14 *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(Radius, 2);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square;</w:t>
      </w:r>
    </w:p>
    <w:p w14:paraId="3A019FFA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6315AE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43A893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035115" w14:textId="62D46B8D" w:rsidR="00CB53A1" w:rsidRDefault="00CB53A1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0A2EF7E3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89854" w14:textId="361B0CDE" w:rsidR="00CB53A1" w:rsidRDefault="00CB53A1" w:rsidP="00CB53A1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B53A1">
        <w:rPr>
          <w:rFonts w:ascii="Times New Roman" w:hAnsi="Times New Roman" w:cs="Times New Roman"/>
          <w:color w:val="000000"/>
          <w:sz w:val="24"/>
          <w:szCs w:val="24"/>
          <w:lang w:val="en-US"/>
        </w:rPr>
        <w:t>Ellipse.cs</w:t>
      </w:r>
      <w:proofErr w:type="spellEnd"/>
    </w:p>
    <w:p w14:paraId="31CEBA78" w14:textId="77777777" w:rsidR="00CB53A1" w:rsidRDefault="00CB53A1" w:rsidP="00CB53A1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CE4641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A69FB91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495E3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6DF62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49C1A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561B2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1B1BF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Lab5</w:t>
      </w:r>
    </w:p>
    <w:p w14:paraId="232CBC30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3C4213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2B91AF"/>
          <w:sz w:val="19"/>
          <w:szCs w:val="19"/>
          <w:lang w:val="en-US"/>
        </w:rPr>
        <w:t>Ellipse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Circle</w:t>
      </w:r>
    </w:p>
    <w:p w14:paraId="50BF9510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  <w:r w:rsidRPr="00CB53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Порожденный</w:t>
      </w:r>
      <w:r w:rsidRPr="00CB5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CB5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Эллипс</w:t>
      </w:r>
      <w:r w:rsidRPr="00CB5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0C66F90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secondRadius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B2BE9B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SecondRadius</w:t>
      </w:r>
      <w:proofErr w:type="spellEnd"/>
    </w:p>
    <w:p w14:paraId="5F470B3C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86EF36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secondRadius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A93D278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secondRadius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03FE15FF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9E874B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2B91AF"/>
          <w:sz w:val="19"/>
          <w:szCs w:val="19"/>
          <w:lang w:val="en-US"/>
        </w:rPr>
        <w:t>Ellipse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B90FCD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A01738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.secondRadius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A7A0F9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D76460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2B91AF"/>
          <w:sz w:val="19"/>
          <w:szCs w:val="19"/>
          <w:lang w:val="en-US"/>
        </w:rPr>
        <w:t>Ellipse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radius,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secondRadius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(x, y, radius)</w:t>
      </w:r>
    </w:p>
    <w:p w14:paraId="1A326A5A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26D05F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.secondRadius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secondRadius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47F8A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6D9F5C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3487582D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4E8253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Эллипс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центра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: (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A8B09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полуось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{Radius}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полуось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SecondRadius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B53A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4ACCA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C59706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Square()</w:t>
      </w:r>
    </w:p>
    <w:p w14:paraId="473FB29F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B457BF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 = 3.14 * radius * </w:t>
      </w:r>
      <w:proofErr w:type="spellStart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>secondRadius</w:t>
      </w:r>
      <w:proofErr w:type="spellEnd"/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B5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square;</w:t>
      </w:r>
    </w:p>
    <w:p w14:paraId="2E97405C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8CDA91" w14:textId="77777777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A9E203" w14:textId="743E23A6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433EB" w14:textId="21CD37A4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F9A9E" w14:textId="4F320C5B" w:rsid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B5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Результат испытаний программы:</w:t>
      </w:r>
    </w:p>
    <w:p w14:paraId="6508C57D" w14:textId="2821F73E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EABC46" w14:textId="5626C35F" w:rsidR="00CB53A1" w:rsidRDefault="00CB53A1" w:rsidP="00CB53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B53A1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6C54537" wp14:editId="70F948F9">
            <wp:extent cx="1213302" cy="2360428"/>
            <wp:effectExtent l="0" t="0" r="7620" b="5715"/>
            <wp:docPr id="308498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98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3302" cy="23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1360" w14:textId="1C619470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Рис.2 – Результат испытаний программы</w:t>
      </w:r>
    </w:p>
    <w:p w14:paraId="5C94014F" w14:textId="77777777" w:rsidR="00CB53A1" w:rsidRPr="00CB53A1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3F5331EC" w14:textId="77777777" w:rsidR="005421A1" w:rsidRPr="00A02661" w:rsidRDefault="005421A1" w:rsidP="00CB53A1">
      <w:pPr>
        <w:rPr>
          <w:rFonts w:ascii="Times New Roman" w:hAnsi="Times New Roman" w:cs="Times New Roman"/>
          <w:sz w:val="26"/>
          <w:szCs w:val="26"/>
        </w:rPr>
      </w:pPr>
    </w:p>
    <w:sectPr w:rsidR="005421A1" w:rsidRPr="00A02661" w:rsidSect="004E5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430CD" w14:textId="77777777" w:rsidR="00077007" w:rsidRDefault="00077007" w:rsidP="005C7C24">
      <w:pPr>
        <w:spacing w:after="0" w:line="240" w:lineRule="auto"/>
      </w:pPr>
      <w:r>
        <w:separator/>
      </w:r>
    </w:p>
  </w:endnote>
  <w:endnote w:type="continuationSeparator" w:id="0">
    <w:p w14:paraId="78A5F589" w14:textId="77777777" w:rsidR="00077007" w:rsidRDefault="00077007" w:rsidP="005C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41EAD" w14:textId="77777777" w:rsidR="00077007" w:rsidRDefault="00077007" w:rsidP="005C7C24">
      <w:pPr>
        <w:spacing w:after="0" w:line="240" w:lineRule="auto"/>
      </w:pPr>
      <w:r>
        <w:separator/>
      </w:r>
    </w:p>
  </w:footnote>
  <w:footnote w:type="continuationSeparator" w:id="0">
    <w:p w14:paraId="24EBE8E3" w14:textId="77777777" w:rsidR="00077007" w:rsidRDefault="00077007" w:rsidP="005C7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22A7"/>
    <w:multiLevelType w:val="hybridMultilevel"/>
    <w:tmpl w:val="37901D94"/>
    <w:lvl w:ilvl="0" w:tplc="FE98983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2A180A6B"/>
    <w:multiLevelType w:val="hybridMultilevel"/>
    <w:tmpl w:val="2BCA7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F6EED"/>
    <w:multiLevelType w:val="hybridMultilevel"/>
    <w:tmpl w:val="B14C2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88476">
    <w:abstractNumId w:val="1"/>
  </w:num>
  <w:num w:numId="2" w16cid:durableId="951014909">
    <w:abstractNumId w:val="3"/>
  </w:num>
  <w:num w:numId="3" w16cid:durableId="19157345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8735797">
    <w:abstractNumId w:val="0"/>
  </w:num>
  <w:num w:numId="5" w16cid:durableId="922105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24"/>
    <w:rsid w:val="00011DA1"/>
    <w:rsid w:val="00035E83"/>
    <w:rsid w:val="0005048F"/>
    <w:rsid w:val="00056D28"/>
    <w:rsid w:val="00077007"/>
    <w:rsid w:val="00097C74"/>
    <w:rsid w:val="000E3710"/>
    <w:rsid w:val="000F0691"/>
    <w:rsid w:val="0010301A"/>
    <w:rsid w:val="001141A5"/>
    <w:rsid w:val="001E1E49"/>
    <w:rsid w:val="00227943"/>
    <w:rsid w:val="002524B0"/>
    <w:rsid w:val="00262AF2"/>
    <w:rsid w:val="00280C0E"/>
    <w:rsid w:val="00296F0E"/>
    <w:rsid w:val="002B0AAC"/>
    <w:rsid w:val="002B5DA4"/>
    <w:rsid w:val="002C6461"/>
    <w:rsid w:val="00353612"/>
    <w:rsid w:val="00364047"/>
    <w:rsid w:val="00383F2B"/>
    <w:rsid w:val="0039715F"/>
    <w:rsid w:val="003B0428"/>
    <w:rsid w:val="003B357C"/>
    <w:rsid w:val="003F72BB"/>
    <w:rsid w:val="0040659F"/>
    <w:rsid w:val="004203EB"/>
    <w:rsid w:val="004421E6"/>
    <w:rsid w:val="004D1222"/>
    <w:rsid w:val="004E5916"/>
    <w:rsid w:val="005421A1"/>
    <w:rsid w:val="005532B4"/>
    <w:rsid w:val="005921D8"/>
    <w:rsid w:val="005C7C24"/>
    <w:rsid w:val="00641E6B"/>
    <w:rsid w:val="00657529"/>
    <w:rsid w:val="006617A8"/>
    <w:rsid w:val="006825FA"/>
    <w:rsid w:val="006A17DB"/>
    <w:rsid w:val="006A5DBE"/>
    <w:rsid w:val="006E4EEE"/>
    <w:rsid w:val="00704969"/>
    <w:rsid w:val="00742277"/>
    <w:rsid w:val="00786945"/>
    <w:rsid w:val="007A6E24"/>
    <w:rsid w:val="007C59BA"/>
    <w:rsid w:val="007E364C"/>
    <w:rsid w:val="007E69E7"/>
    <w:rsid w:val="007F242F"/>
    <w:rsid w:val="00820F1A"/>
    <w:rsid w:val="00851FB6"/>
    <w:rsid w:val="00891B75"/>
    <w:rsid w:val="00892B0A"/>
    <w:rsid w:val="008D76AF"/>
    <w:rsid w:val="008F3932"/>
    <w:rsid w:val="00915EFB"/>
    <w:rsid w:val="009511AA"/>
    <w:rsid w:val="00974451"/>
    <w:rsid w:val="009812FD"/>
    <w:rsid w:val="009861A0"/>
    <w:rsid w:val="00990BAA"/>
    <w:rsid w:val="009E200E"/>
    <w:rsid w:val="00A02661"/>
    <w:rsid w:val="00A62B74"/>
    <w:rsid w:val="00A94680"/>
    <w:rsid w:val="00B72063"/>
    <w:rsid w:val="00B77109"/>
    <w:rsid w:val="00BB256C"/>
    <w:rsid w:val="00BB6201"/>
    <w:rsid w:val="00C77E4E"/>
    <w:rsid w:val="00CB53A1"/>
    <w:rsid w:val="00CB7A1A"/>
    <w:rsid w:val="00CE229A"/>
    <w:rsid w:val="00D431A1"/>
    <w:rsid w:val="00D91A5A"/>
    <w:rsid w:val="00DF4FBE"/>
    <w:rsid w:val="00DF5FB3"/>
    <w:rsid w:val="00E4423C"/>
    <w:rsid w:val="00E75374"/>
    <w:rsid w:val="00EA344A"/>
    <w:rsid w:val="00EB0914"/>
    <w:rsid w:val="00EB51A1"/>
    <w:rsid w:val="00EF33CE"/>
    <w:rsid w:val="00F25857"/>
    <w:rsid w:val="00F71903"/>
    <w:rsid w:val="00F77D99"/>
    <w:rsid w:val="00FD2E77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50334"/>
  <w15:chartTrackingRefBased/>
  <w15:docId w15:val="{8382854A-307F-4577-8214-80A298B4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C2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7C24"/>
  </w:style>
  <w:style w:type="paragraph" w:styleId="a5">
    <w:name w:val="footer"/>
    <w:basedOn w:val="a"/>
    <w:link w:val="a6"/>
    <w:uiPriority w:val="99"/>
    <w:unhideWhenUsed/>
    <w:rsid w:val="005C7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7C24"/>
  </w:style>
  <w:style w:type="paragraph" w:styleId="a7">
    <w:name w:val="List Paragraph"/>
    <w:basedOn w:val="a"/>
    <w:uiPriority w:val="34"/>
    <w:qFormat/>
    <w:rsid w:val="005C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4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89EF1-FC4F-47EA-AC7F-1397B54C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329198-17</dc:creator>
  <cp:keywords/>
  <dc:description/>
  <cp:lastModifiedBy>estelle</cp:lastModifiedBy>
  <cp:revision>2</cp:revision>
  <dcterms:created xsi:type="dcterms:W3CDTF">2024-10-25T18:05:00Z</dcterms:created>
  <dcterms:modified xsi:type="dcterms:W3CDTF">2024-10-25T18:05:00Z</dcterms:modified>
</cp:coreProperties>
</file>