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AC4E" w14:textId="5E28B108" w:rsidR="00A43660" w:rsidRDefault="00A725C4" w:rsidP="00A725C4">
      <w:pPr>
        <w:jc w:val="center"/>
        <w:rPr>
          <w:rFonts w:ascii="Bahnschrift SemiLight" w:hAnsi="Bahnschrift SemiLight"/>
          <w:b/>
          <w:bCs/>
          <w:sz w:val="28"/>
          <w:szCs w:val="28"/>
          <w:lang w:val="es-ES"/>
        </w:rPr>
      </w:pPr>
      <w:r w:rsidRPr="00A725C4">
        <w:rPr>
          <w:rFonts w:ascii="Bahnschrift SemiLight" w:hAnsi="Bahnschrift SemiLight"/>
          <w:b/>
          <w:bCs/>
          <w:sz w:val="28"/>
          <w:szCs w:val="28"/>
          <w:lang w:val="es-ES"/>
        </w:rPr>
        <w:t xml:space="preserve">COMPARACIÓN ENTRE GRAMMAR.Y Y LA GRAMÁTICA GENERADA </w:t>
      </w:r>
      <w:proofErr w:type="gramStart"/>
      <w:r w:rsidRPr="00A725C4">
        <w:rPr>
          <w:rFonts w:ascii="Bahnschrift SemiLight" w:hAnsi="Bahnschrift SemiLight"/>
          <w:b/>
          <w:bCs/>
          <w:sz w:val="28"/>
          <w:szCs w:val="28"/>
          <w:lang w:val="es-ES"/>
        </w:rPr>
        <w:t>LALR(</w:t>
      </w:r>
      <w:proofErr w:type="gramEnd"/>
      <w:r w:rsidRPr="00A725C4">
        <w:rPr>
          <w:rFonts w:ascii="Bahnschrift SemiLight" w:hAnsi="Bahnschrift SemiLight"/>
          <w:b/>
          <w:bCs/>
          <w:sz w:val="28"/>
          <w:szCs w:val="28"/>
          <w:lang w:val="es-ES"/>
        </w:rPr>
        <w:t>1)</w:t>
      </w:r>
    </w:p>
    <w:p w14:paraId="5364F4A5" w14:textId="630A33F5" w:rsidR="00F129C5" w:rsidRDefault="00A725C4" w:rsidP="00A725C4">
      <w:pPr>
        <w:jc w:val="both"/>
        <w:rPr>
          <w:rFonts w:ascii="Bahnschrift SemiLight" w:hAnsi="Bahnschrift SemiLight"/>
          <w:lang w:val="es-ES"/>
        </w:rPr>
      </w:pPr>
      <w:r>
        <w:rPr>
          <w:rFonts w:ascii="Bahnschrift SemiLight" w:hAnsi="Bahnschrift SemiLight"/>
          <w:lang w:val="es-ES"/>
        </w:rPr>
        <w:t>Al inicio, genera Los terminales y No terminales identificando los mismos gramaticalmente y en el caso del archivo .y agrega unos cuantos más de acuerdo a la programación, por ejemplo las líneas y el estado de error.</w:t>
      </w:r>
    </w:p>
    <w:p w14:paraId="13F00F09" w14:textId="36FE853C" w:rsidR="00A725C4" w:rsidRDefault="00A725C4" w:rsidP="00A725C4">
      <w:pPr>
        <w:jc w:val="both"/>
        <w:rPr>
          <w:rFonts w:ascii="Bahnschrift SemiLight" w:hAnsi="Bahnschrift SemiLight"/>
          <w:lang w:val="es-ES"/>
        </w:rPr>
      </w:pPr>
      <w:r>
        <w:rPr>
          <w:rFonts w:ascii="Bahnschrift SemiLight" w:hAnsi="Bahnschrift SemiLight"/>
          <w:lang w:val="es-ES"/>
        </w:rPr>
        <w:t>El estado 0</w:t>
      </w:r>
    </w:p>
    <w:p w14:paraId="5D4A2B08" w14:textId="67C50EF8" w:rsidR="00A725C4" w:rsidRDefault="00A725C4" w:rsidP="00A725C4">
      <w:pPr>
        <w:jc w:val="both"/>
        <w:rPr>
          <w:rFonts w:ascii="Bahnschrift SemiLight" w:hAnsi="Bahnschrift SemiLight"/>
          <w:lang w:val="es-ES"/>
        </w:rPr>
      </w:pPr>
      <w:r>
        <w:rPr>
          <w:rFonts w:ascii="Bahnschrift SemiLight" w:hAnsi="Bahnschrift SemiLight"/>
          <w:lang w:val="es-ES"/>
        </w:rPr>
        <w:t>En el programa, es el que se genera por la gramática aumentada, el cual direcciona al estado 1, mientras que, en la gramática elaborada manualmente, contiene la gramática aumentada y todas las reglas que se derivan de ella.</w:t>
      </w:r>
    </w:p>
    <w:p w14:paraId="1756609C" w14:textId="5C98BB5C" w:rsidR="00A725C4" w:rsidRDefault="00A725C4" w:rsidP="00A725C4">
      <w:pPr>
        <w:jc w:val="both"/>
        <w:rPr>
          <w:rFonts w:ascii="Bahnschrift SemiLight" w:hAnsi="Bahnschrift SemiLight"/>
          <w:lang w:val="es-ES"/>
        </w:rPr>
      </w:pPr>
      <w:r>
        <w:rPr>
          <w:rFonts w:ascii="Bahnschrift SemiLight" w:hAnsi="Bahnschrift SemiLight"/>
          <w:lang w:val="es-ES"/>
        </w:rPr>
        <w:t>El estado 1</w:t>
      </w:r>
    </w:p>
    <w:p w14:paraId="6A58B134" w14:textId="164F5E55" w:rsidR="00A725C4" w:rsidRDefault="00A725C4" w:rsidP="00A725C4">
      <w:pPr>
        <w:jc w:val="both"/>
        <w:rPr>
          <w:rFonts w:ascii="Bahnschrift SemiLight" w:hAnsi="Bahnschrift SemiLight"/>
          <w:lang w:val="es-ES"/>
        </w:rPr>
      </w:pPr>
      <w:r>
        <w:rPr>
          <w:rFonts w:ascii="Bahnschrift SemiLight" w:hAnsi="Bahnschrift SemiLight"/>
          <w:lang w:val="es-ES"/>
        </w:rPr>
        <w:t xml:space="preserve">En el programa, ejecuta las mismas acciones que el estado 0 elaborado manualmente, coincidiendo </w:t>
      </w:r>
      <w:r w:rsidR="00C93D8B">
        <w:rPr>
          <w:rFonts w:ascii="Bahnschrift SemiLight" w:hAnsi="Bahnschrift SemiLight"/>
          <w:lang w:val="es-ES"/>
        </w:rPr>
        <w:t>con los terminales y no terminales que deben dirigir a otros estados.</w:t>
      </w:r>
    </w:p>
    <w:p w14:paraId="7DE290CE" w14:textId="5C8B49A1" w:rsidR="00C93D8B" w:rsidRDefault="00C93D8B" w:rsidP="00A725C4">
      <w:pPr>
        <w:jc w:val="both"/>
        <w:rPr>
          <w:rFonts w:ascii="Bahnschrift SemiLight" w:hAnsi="Bahnschrift SemiLight"/>
          <w:lang w:val="es-ES"/>
        </w:rPr>
      </w:pPr>
      <w:r>
        <w:rPr>
          <w:rFonts w:ascii="Bahnschrift SemiLight" w:hAnsi="Bahnschrift SemiLight"/>
          <w:lang w:val="es-ES"/>
        </w:rPr>
        <w:t>Estado 2:</w:t>
      </w:r>
    </w:p>
    <w:p w14:paraId="669483D2" w14:textId="35992470" w:rsidR="00C93D8B" w:rsidRDefault="00C93D8B" w:rsidP="00A725C4">
      <w:pPr>
        <w:jc w:val="both"/>
        <w:rPr>
          <w:rFonts w:ascii="Bahnschrift SemiLight" w:hAnsi="Bahnschrift SemiLight"/>
          <w:lang w:val="es-ES"/>
        </w:rPr>
      </w:pPr>
      <w:r>
        <w:rPr>
          <w:rFonts w:ascii="Bahnschrift SemiLight" w:hAnsi="Bahnschrift SemiLight"/>
          <w:lang w:val="es-ES"/>
        </w:rPr>
        <w:t xml:space="preserve">En el programa, es el encargado de aceptar una palabra, con la variación que manualmente el Terminal OR debe dirigir a algún estado. </w:t>
      </w:r>
    </w:p>
    <w:p w14:paraId="7BD85A83" w14:textId="616ADA09" w:rsidR="00C93D8B" w:rsidRDefault="00C93D8B" w:rsidP="00A725C4">
      <w:pPr>
        <w:jc w:val="both"/>
        <w:rPr>
          <w:rFonts w:ascii="Bahnschrift SemiLight" w:hAnsi="Bahnschrift SemiLight"/>
          <w:lang w:val="es-ES"/>
        </w:rPr>
      </w:pPr>
      <w:r>
        <w:rPr>
          <w:rFonts w:ascii="Bahnschrift SemiLight" w:hAnsi="Bahnschrift SemiLight"/>
          <w:lang w:val="es-ES"/>
        </w:rPr>
        <w:t>Estado 3:</w:t>
      </w:r>
    </w:p>
    <w:p w14:paraId="5B3B79B6" w14:textId="1952D1CF" w:rsidR="00C93D8B" w:rsidRDefault="00C93D8B" w:rsidP="00A725C4">
      <w:pPr>
        <w:jc w:val="both"/>
        <w:rPr>
          <w:rFonts w:ascii="Bahnschrift SemiLight" w:hAnsi="Bahnschrift SemiLight"/>
          <w:lang w:val="es-ES"/>
        </w:rPr>
      </w:pPr>
      <w:r>
        <w:rPr>
          <w:rFonts w:ascii="Bahnschrift SemiLight" w:hAnsi="Bahnschrift SemiLight"/>
          <w:lang w:val="es-ES"/>
        </w:rPr>
        <w:t>La única variación es el nombramiento de los estados, pero luego coinciden en la dirección de los mismo. Manualmente es el estado I4-14</w:t>
      </w:r>
    </w:p>
    <w:p w14:paraId="0F1A8953" w14:textId="18B0745D" w:rsidR="00C93D8B" w:rsidRDefault="00C93D8B" w:rsidP="00A725C4">
      <w:pPr>
        <w:jc w:val="both"/>
        <w:rPr>
          <w:rFonts w:ascii="Bahnschrift SemiLight" w:hAnsi="Bahnschrift SemiLight"/>
          <w:lang w:val="es-ES"/>
        </w:rPr>
      </w:pPr>
      <w:r>
        <w:rPr>
          <w:rFonts w:ascii="Bahnschrift SemiLight" w:hAnsi="Bahnschrift SemiLight"/>
          <w:lang w:val="es-ES"/>
        </w:rPr>
        <w:t>Estado 4:</w:t>
      </w:r>
    </w:p>
    <w:p w14:paraId="446CCCF5" w14:textId="29D1A9FD" w:rsidR="00C93D8B" w:rsidRDefault="00C93D8B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Bahnschrift SemiLight" w:hAnsi="Bahnschrift SemiLight"/>
          <w:lang w:val="es-ES"/>
        </w:rPr>
        <w:t xml:space="preserve">Coincide con el estado I6-16 de lo generado manualmente, reduciendo ambas con la Regla de </w:t>
      </w:r>
      <w:proofErr w:type="spellStart"/>
      <w:r>
        <w:rPr>
          <w:rFonts w:ascii="Bahnschrift SemiLight" w:hAnsi="Bahnschrift SemiLight"/>
          <w:lang w:val="es-ES"/>
        </w:rPr>
        <w:t>bfactor</w:t>
      </w:r>
      <w:proofErr w:type="spellEnd"/>
      <w:r>
        <w:rPr>
          <w:rFonts w:ascii="Arial" w:eastAsiaTheme="minorHAnsi" w:hAnsi="Arial" w:cs="Arial" w:hint="eastAsia"/>
          <w:lang w:val="es-ES" w:eastAsia="ja-JP"/>
        </w:rPr>
        <w:t>→</w:t>
      </w:r>
      <w:r>
        <w:rPr>
          <w:rFonts w:ascii="Arial" w:eastAsia="Yu Mincho" w:hAnsi="Arial" w:cs="Arial"/>
          <w:lang w:val="es-ES" w:eastAsia="ja-JP"/>
        </w:rPr>
        <w:t>true.</w:t>
      </w:r>
    </w:p>
    <w:p w14:paraId="4F31CBFB" w14:textId="62406408" w:rsidR="00C93D8B" w:rsidRDefault="00C93D8B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5:</w:t>
      </w:r>
    </w:p>
    <w:p w14:paraId="24CFE313" w14:textId="528CAE05" w:rsidR="00C93D8B" w:rsidRDefault="00C93D8B" w:rsidP="00C93D8B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Bahnschrift SemiLight" w:hAnsi="Bahnschrift SemiLight"/>
          <w:lang w:val="es-ES"/>
        </w:rPr>
        <w:t>Coincide con el estado I</w:t>
      </w:r>
      <w:r>
        <w:rPr>
          <w:rFonts w:ascii="Bahnschrift SemiLight" w:hAnsi="Bahnschrift SemiLight"/>
          <w:lang w:val="es-ES"/>
        </w:rPr>
        <w:t>7</w:t>
      </w:r>
      <w:r>
        <w:rPr>
          <w:rFonts w:ascii="Bahnschrift SemiLight" w:hAnsi="Bahnschrift SemiLight"/>
          <w:lang w:val="es-ES"/>
        </w:rPr>
        <w:t>-1</w:t>
      </w:r>
      <w:r>
        <w:rPr>
          <w:rFonts w:ascii="Bahnschrift SemiLight" w:hAnsi="Bahnschrift SemiLight"/>
          <w:lang w:val="es-ES"/>
        </w:rPr>
        <w:t>7</w:t>
      </w:r>
      <w:r>
        <w:rPr>
          <w:rFonts w:ascii="Bahnschrift SemiLight" w:hAnsi="Bahnschrift SemiLight"/>
          <w:lang w:val="es-ES"/>
        </w:rPr>
        <w:t xml:space="preserve"> de lo generado manualmente, reduciendo ambas con la Regla de </w:t>
      </w:r>
      <w:proofErr w:type="spellStart"/>
      <w:r>
        <w:rPr>
          <w:rFonts w:ascii="Bahnschrift SemiLight" w:hAnsi="Bahnschrift SemiLight"/>
          <w:lang w:val="es-ES"/>
        </w:rPr>
        <w:t>bfactor</w:t>
      </w:r>
      <w:proofErr w:type="spellEnd"/>
      <w:r>
        <w:rPr>
          <w:rFonts w:ascii="Arial" w:eastAsiaTheme="minorHAnsi" w:hAnsi="Arial" w:cs="Arial" w:hint="eastAsia"/>
          <w:lang w:val="es-ES" w:eastAsia="ja-JP"/>
        </w:rPr>
        <w:t>→</w:t>
      </w:r>
      <w:r>
        <w:rPr>
          <w:rFonts w:ascii="Arial" w:eastAsia="Yu Mincho" w:hAnsi="Arial" w:cs="Arial"/>
          <w:lang w:val="es-ES" w:eastAsia="ja-JP"/>
        </w:rPr>
        <w:t>false</w:t>
      </w:r>
      <w:r>
        <w:rPr>
          <w:rFonts w:ascii="Arial" w:eastAsia="Yu Mincho" w:hAnsi="Arial" w:cs="Arial"/>
          <w:lang w:val="es-ES" w:eastAsia="ja-JP"/>
        </w:rPr>
        <w:t>.</w:t>
      </w:r>
    </w:p>
    <w:p w14:paraId="79FCCFCD" w14:textId="5BA74DC0" w:rsidR="00C93D8B" w:rsidRDefault="00C93D8B" w:rsidP="00C93D8B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6:</w:t>
      </w:r>
    </w:p>
    <w:p w14:paraId="3C5EB6EF" w14:textId="1AECD060" w:rsidR="00C93D8B" w:rsidRDefault="00C93D8B" w:rsidP="00C93D8B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En el programa, sirve para eliminar las líneas o espacios vacíos, reduciendo con una regla generada por el mismo programa.</w:t>
      </w:r>
    </w:p>
    <w:p w14:paraId="0A02C3E0" w14:textId="68E75E06" w:rsidR="00C93D8B" w:rsidRDefault="00C93D8B" w:rsidP="00C93D8B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7:</w:t>
      </w:r>
    </w:p>
    <w:p w14:paraId="0F0EE9EB" w14:textId="44C5DE74" w:rsidR="00C93D8B" w:rsidRDefault="00CA7DD4" w:rsidP="00C93D8B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Coincide con el estado I5-15 generado manualmente.</w:t>
      </w:r>
    </w:p>
    <w:p w14:paraId="75F3EEDD" w14:textId="61E04CBC" w:rsidR="00CA7DD4" w:rsidRDefault="00CA7DD4" w:rsidP="00C93D8B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8:</w:t>
      </w:r>
    </w:p>
    <w:p w14:paraId="74ECA594" w14:textId="5FC5EA37" w:rsidR="00CA7DD4" w:rsidRDefault="00CA7DD4" w:rsidP="00C93D8B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 la coincidencia del estado I1 creado manualmente, aunque en este, se acepta la palabra en la gramática, mientras que el programa lo maneja de manera separada.</w:t>
      </w:r>
    </w:p>
    <w:p w14:paraId="46B72A14" w14:textId="7535DBAA" w:rsidR="00CA7DD4" w:rsidRDefault="00CA7DD4" w:rsidP="00C93D8B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9:</w:t>
      </w:r>
    </w:p>
    <w:p w14:paraId="2E3900CB" w14:textId="5B2BDCD7" w:rsidR="00CA7DD4" w:rsidRDefault="00CA7DD4" w:rsidP="00C93D8B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lastRenderedPageBreak/>
        <w:t xml:space="preserve">Coincide con el estado I2-12 del manual, teniendo un shift y un reduce con la regla </w:t>
      </w:r>
      <w:proofErr w:type="spellStart"/>
      <w:r>
        <w:rPr>
          <w:rFonts w:ascii="Arial" w:eastAsia="Yu Mincho" w:hAnsi="Arial" w:cs="Arial"/>
          <w:lang w:val="es-ES" w:eastAsia="ja-JP"/>
        </w:rPr>
        <w:t>bexpr→bterm</w:t>
      </w:r>
      <w:proofErr w:type="spellEnd"/>
      <w:r>
        <w:rPr>
          <w:rFonts w:ascii="Arial" w:eastAsia="Yu Mincho" w:hAnsi="Arial" w:cs="Arial"/>
          <w:lang w:val="es-ES" w:eastAsia="ja-JP"/>
        </w:rPr>
        <w:t xml:space="preserve"> en el mismo.</w:t>
      </w:r>
    </w:p>
    <w:p w14:paraId="617268BD" w14:textId="71578ADE" w:rsidR="00CA7DD4" w:rsidRDefault="00CA7DD4" w:rsidP="00C93D8B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10:</w:t>
      </w:r>
    </w:p>
    <w:p w14:paraId="5B4A65B0" w14:textId="3EAE8E96" w:rsidR="00C93D8B" w:rsidRDefault="00CA7DD4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 xml:space="preserve">Coincide con el estado I3-13, en donde reduce utilizando la regla </w:t>
      </w:r>
      <w:proofErr w:type="spellStart"/>
      <w:r>
        <w:rPr>
          <w:rFonts w:ascii="Arial" w:eastAsia="Yu Mincho" w:hAnsi="Arial" w:cs="Arial"/>
          <w:lang w:val="es-ES" w:eastAsia="ja-JP"/>
        </w:rPr>
        <w:t>bterm→bfactor</w:t>
      </w:r>
      <w:proofErr w:type="spellEnd"/>
      <w:r>
        <w:rPr>
          <w:rFonts w:ascii="Arial" w:eastAsia="Yu Mincho" w:hAnsi="Arial" w:cs="Arial"/>
          <w:lang w:val="es-ES" w:eastAsia="ja-JP"/>
        </w:rPr>
        <w:t>.</w:t>
      </w:r>
    </w:p>
    <w:p w14:paraId="49A0F3D9" w14:textId="6580C7ED" w:rsidR="00CA7DD4" w:rsidRDefault="00CA7DD4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11:</w:t>
      </w:r>
    </w:p>
    <w:p w14:paraId="1882C7BC" w14:textId="537A77E9" w:rsidR="00CA7DD4" w:rsidRDefault="00CA7DD4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 xml:space="preserve">Coincide con el estado I10-23 Que reduce con la regla </w:t>
      </w:r>
      <w:proofErr w:type="spellStart"/>
      <w:r>
        <w:rPr>
          <w:rFonts w:ascii="Arial" w:eastAsia="Yu Mincho" w:hAnsi="Arial" w:cs="Arial"/>
          <w:lang w:val="es-ES" w:eastAsia="ja-JP"/>
        </w:rPr>
        <w:t>bfactor→not</w:t>
      </w:r>
      <w:proofErr w:type="spellEnd"/>
      <w:r>
        <w:rPr>
          <w:rFonts w:ascii="Arial" w:eastAsia="Yu Mincho" w:hAnsi="Arial" w:cs="Arial"/>
          <w:lang w:val="es-ES" w:eastAsia="ja-JP"/>
        </w:rPr>
        <w:t xml:space="preserve"> </w:t>
      </w:r>
      <w:proofErr w:type="spellStart"/>
      <w:r>
        <w:rPr>
          <w:rFonts w:ascii="Arial" w:eastAsia="Yu Mincho" w:hAnsi="Arial" w:cs="Arial"/>
          <w:lang w:val="es-ES" w:eastAsia="ja-JP"/>
        </w:rPr>
        <w:t>bfactor</w:t>
      </w:r>
      <w:proofErr w:type="spellEnd"/>
    </w:p>
    <w:p w14:paraId="1C570122" w14:textId="244EB154" w:rsidR="00CA7DD4" w:rsidRDefault="00CA7DD4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12:</w:t>
      </w:r>
    </w:p>
    <w:p w14:paraId="79F5B615" w14:textId="107F4871" w:rsidR="00CA7DD4" w:rsidRDefault="00CA7DD4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Coincide con I11-24 del manual, desplazando únicamente a los estados correspondientes.</w:t>
      </w:r>
    </w:p>
    <w:p w14:paraId="7E0ADBD5" w14:textId="489FBAFB" w:rsidR="00CA7DD4" w:rsidRDefault="00CA7DD4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13:</w:t>
      </w:r>
    </w:p>
    <w:p w14:paraId="32D518AF" w14:textId="2754E009" w:rsidR="00CA7DD4" w:rsidRDefault="00A273F1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Coincide con el estado I8-21, desplazando a los estados correspondientes.</w:t>
      </w:r>
    </w:p>
    <w:p w14:paraId="7E237ECD" w14:textId="6C1F6FB7" w:rsidR="00A273F1" w:rsidRDefault="00A273F1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14:</w:t>
      </w:r>
    </w:p>
    <w:p w14:paraId="0D0DB379" w14:textId="431FA0AA" w:rsidR="00A273F1" w:rsidRDefault="00A273F1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En el programa, reduce con una regla generado por el programa.</w:t>
      </w:r>
    </w:p>
    <w:p w14:paraId="2F636AE8" w14:textId="55FE0079" w:rsidR="00A273F1" w:rsidRDefault="00A273F1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15:</w:t>
      </w:r>
    </w:p>
    <w:p w14:paraId="0C65064A" w14:textId="120C0DFC" w:rsidR="00A273F1" w:rsidRDefault="00A273F1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Coincide con el estado I9-22, desplazando a los estados correspondientes.</w:t>
      </w:r>
    </w:p>
    <w:p w14:paraId="73812B39" w14:textId="0215252A" w:rsidR="00A273F1" w:rsidRDefault="00A273F1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16:</w:t>
      </w:r>
    </w:p>
    <w:p w14:paraId="003F6B64" w14:textId="398A7213" w:rsidR="00A273F1" w:rsidRDefault="00A273F1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 xml:space="preserve">Coincide con el estado I20-27, reduciendo con la regla </w:t>
      </w:r>
      <w:proofErr w:type="spellStart"/>
      <w:r>
        <w:rPr>
          <w:rFonts w:ascii="Arial" w:eastAsia="Yu Mincho" w:hAnsi="Arial" w:cs="Arial"/>
          <w:lang w:val="es-ES" w:eastAsia="ja-JP"/>
        </w:rPr>
        <w:t>bfactor</w:t>
      </w:r>
      <w:proofErr w:type="spellEnd"/>
      <w:r>
        <w:rPr>
          <w:rFonts w:ascii="Arial" w:eastAsia="Yu Mincho" w:hAnsi="Arial" w:cs="Arial"/>
          <w:lang w:val="es-ES" w:eastAsia="ja-JP"/>
        </w:rPr>
        <w:t>→(</w:t>
      </w:r>
      <w:proofErr w:type="spellStart"/>
      <w:r>
        <w:rPr>
          <w:rFonts w:ascii="Arial" w:eastAsia="Yu Mincho" w:hAnsi="Arial" w:cs="Arial"/>
          <w:lang w:val="es-ES" w:eastAsia="ja-JP"/>
        </w:rPr>
        <w:t>bexpr</w:t>
      </w:r>
      <w:proofErr w:type="spellEnd"/>
      <w:r>
        <w:rPr>
          <w:rFonts w:ascii="Arial" w:eastAsia="Yu Mincho" w:hAnsi="Arial" w:cs="Arial"/>
          <w:lang w:val="es-ES" w:eastAsia="ja-JP"/>
        </w:rPr>
        <w:t>).</w:t>
      </w:r>
    </w:p>
    <w:p w14:paraId="0F471075" w14:textId="473B1D77" w:rsidR="00A273F1" w:rsidRDefault="00A273F1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17:</w:t>
      </w:r>
    </w:p>
    <w:p w14:paraId="41E638E5" w14:textId="6CC9A32E" w:rsidR="00A273F1" w:rsidRDefault="00A273F1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 xml:space="preserve">Coincide con el estado I18-25, Desplazando en el terminal And y reduciendo en otros terminales con la regla </w:t>
      </w:r>
      <w:proofErr w:type="spellStart"/>
      <w:r>
        <w:rPr>
          <w:rFonts w:ascii="Arial" w:eastAsia="Yu Mincho" w:hAnsi="Arial" w:cs="Arial"/>
          <w:lang w:val="es-ES" w:eastAsia="ja-JP"/>
        </w:rPr>
        <w:t>bexpr→bexpr</w:t>
      </w:r>
      <w:proofErr w:type="spellEnd"/>
      <w:r>
        <w:rPr>
          <w:rFonts w:ascii="Arial" w:eastAsia="Yu Mincho" w:hAnsi="Arial" w:cs="Arial"/>
          <w:lang w:val="es-ES" w:eastAsia="ja-JP"/>
        </w:rPr>
        <w:t xml:space="preserve"> </w:t>
      </w:r>
      <w:proofErr w:type="spellStart"/>
      <w:r>
        <w:rPr>
          <w:rFonts w:ascii="Arial" w:eastAsia="Yu Mincho" w:hAnsi="Arial" w:cs="Arial"/>
          <w:lang w:val="es-ES" w:eastAsia="ja-JP"/>
        </w:rPr>
        <w:t>or</w:t>
      </w:r>
      <w:proofErr w:type="spellEnd"/>
      <w:r>
        <w:rPr>
          <w:rFonts w:ascii="Arial" w:eastAsia="Yu Mincho" w:hAnsi="Arial" w:cs="Arial"/>
          <w:lang w:val="es-ES" w:eastAsia="ja-JP"/>
        </w:rPr>
        <w:t xml:space="preserve"> </w:t>
      </w:r>
      <w:proofErr w:type="spellStart"/>
      <w:r>
        <w:rPr>
          <w:rFonts w:ascii="Arial" w:eastAsia="Yu Mincho" w:hAnsi="Arial" w:cs="Arial"/>
          <w:lang w:val="es-ES" w:eastAsia="ja-JP"/>
        </w:rPr>
        <w:t>bterm</w:t>
      </w:r>
      <w:proofErr w:type="spellEnd"/>
      <w:r>
        <w:rPr>
          <w:rFonts w:ascii="Arial" w:eastAsia="Yu Mincho" w:hAnsi="Arial" w:cs="Arial"/>
          <w:lang w:val="es-ES" w:eastAsia="ja-JP"/>
        </w:rPr>
        <w:t>.</w:t>
      </w:r>
    </w:p>
    <w:p w14:paraId="0E85FD0C" w14:textId="02821477" w:rsidR="00A273F1" w:rsidRDefault="00A273F1" w:rsidP="00A725C4">
      <w:pPr>
        <w:jc w:val="both"/>
        <w:rPr>
          <w:rFonts w:ascii="Arial" w:eastAsia="Yu Mincho" w:hAnsi="Arial" w:cs="Arial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>Estado 18:</w:t>
      </w:r>
    </w:p>
    <w:p w14:paraId="5357DCAA" w14:textId="0E5E2026" w:rsidR="00A273F1" w:rsidRPr="00C93D8B" w:rsidRDefault="00F129C5" w:rsidP="00A725C4">
      <w:pPr>
        <w:jc w:val="both"/>
        <w:rPr>
          <w:rFonts w:ascii="Arial" w:eastAsia="Yu Mincho" w:hAnsi="Arial" w:cs="Arial" w:hint="eastAsia"/>
          <w:lang w:val="es-ES" w:eastAsia="ja-JP"/>
        </w:rPr>
      </w:pPr>
      <w:r>
        <w:rPr>
          <w:rFonts w:ascii="Arial" w:eastAsia="Yu Mincho" w:hAnsi="Arial" w:cs="Arial"/>
          <w:lang w:val="es-ES" w:eastAsia="ja-JP"/>
        </w:rPr>
        <w:t xml:space="preserve">Coincide con el estado I19-26, reduciendo con la regla </w:t>
      </w:r>
      <w:proofErr w:type="spellStart"/>
      <w:r>
        <w:rPr>
          <w:rFonts w:ascii="Arial" w:eastAsia="Yu Mincho" w:hAnsi="Arial" w:cs="Arial"/>
          <w:lang w:val="es-ES" w:eastAsia="ja-JP"/>
        </w:rPr>
        <w:t>bterm→bterm</w:t>
      </w:r>
      <w:proofErr w:type="spellEnd"/>
      <w:r>
        <w:rPr>
          <w:rFonts w:ascii="Arial" w:eastAsia="Yu Mincho" w:hAnsi="Arial" w:cs="Arial"/>
          <w:lang w:val="es-ES" w:eastAsia="ja-JP"/>
        </w:rPr>
        <w:t xml:space="preserve"> and </w:t>
      </w:r>
      <w:proofErr w:type="spellStart"/>
      <w:r>
        <w:rPr>
          <w:rFonts w:ascii="Arial" w:eastAsia="Yu Mincho" w:hAnsi="Arial" w:cs="Arial"/>
          <w:lang w:val="es-ES" w:eastAsia="ja-JP"/>
        </w:rPr>
        <w:t>bfactor</w:t>
      </w:r>
      <w:proofErr w:type="spellEnd"/>
      <w:r>
        <w:rPr>
          <w:rFonts w:ascii="Arial" w:eastAsia="Yu Mincho" w:hAnsi="Arial" w:cs="Arial"/>
          <w:lang w:val="es-ES" w:eastAsia="ja-JP"/>
        </w:rPr>
        <w:t>.</w:t>
      </w:r>
    </w:p>
    <w:sectPr w:rsidR="00A273F1" w:rsidRPr="00C93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C4"/>
    <w:rsid w:val="00A273F1"/>
    <w:rsid w:val="00A43660"/>
    <w:rsid w:val="00A725C4"/>
    <w:rsid w:val="00C93D8B"/>
    <w:rsid w:val="00CA7DD4"/>
    <w:rsid w:val="00F1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FCBD3"/>
  <w15:chartTrackingRefBased/>
  <w15:docId w15:val="{1F14C557-3587-46DE-9C5D-E3D5FB12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Ardón</dc:creator>
  <cp:keywords/>
  <dc:description/>
  <cp:lastModifiedBy>Jocelyn Ardón</cp:lastModifiedBy>
  <cp:revision>1</cp:revision>
  <dcterms:created xsi:type="dcterms:W3CDTF">2021-10-23T14:06:00Z</dcterms:created>
  <dcterms:modified xsi:type="dcterms:W3CDTF">2021-10-23T14:48:00Z</dcterms:modified>
</cp:coreProperties>
</file>