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CC" w:rsidRDefault="000826CC">
      <w:r>
        <w:t>Registreren:</w:t>
      </w:r>
    </w:p>
    <w:p w:rsidR="000826CC" w:rsidRDefault="000826CC">
      <w:r>
        <w:t>Beheer van gegevens:</w:t>
      </w:r>
    </w:p>
    <w:p w:rsidR="000826CC" w:rsidRDefault="000826CC">
      <w:r>
        <w:t>Van auto’s moet kenteken, type en standplaats vastg</w:t>
      </w:r>
      <w:bookmarkStart w:id="0" w:name="_GoBack"/>
      <w:bookmarkEnd w:id="0"/>
      <w:r>
        <w:t>elegd zijn.</w:t>
      </w:r>
      <w:r w:rsidR="00E045D5">
        <w:tab/>
      </w:r>
      <w:r w:rsidR="00E045D5">
        <w:tab/>
      </w:r>
      <w:r w:rsidR="00E045D5">
        <w:tab/>
      </w:r>
      <w:r w:rsidR="00E045D5">
        <w:tab/>
      </w:r>
      <w:proofErr w:type="spellStart"/>
      <w:r w:rsidR="00441977">
        <w:t>Usability</w:t>
      </w:r>
      <w:proofErr w:type="spellEnd"/>
    </w:p>
    <w:p w:rsidR="000826CC" w:rsidRDefault="000826CC"/>
    <w:p w:rsidR="000826CC" w:rsidRDefault="000826CC">
      <w:r>
        <w:t>Gebruik van de auto:</w:t>
      </w:r>
    </w:p>
    <w:p w:rsidR="000826CC" w:rsidRDefault="000826CC">
      <w:r>
        <w:t>Op de website moet staan waar auto’s geparkeerd staan.</w:t>
      </w:r>
      <w:r w:rsidR="00E045D5">
        <w:tab/>
      </w:r>
      <w:r w:rsidR="00E045D5">
        <w:tab/>
      </w:r>
      <w:r w:rsidR="00E045D5">
        <w:tab/>
      </w:r>
      <w:r w:rsidR="00E045D5">
        <w:tab/>
      </w:r>
      <w:proofErr w:type="spellStart"/>
      <w:r w:rsidR="00AE5F53">
        <w:t>Usability</w:t>
      </w:r>
      <w:proofErr w:type="spellEnd"/>
    </w:p>
    <w:p w:rsidR="009B23D9" w:rsidRDefault="009B23D9">
      <w:r>
        <w:t>Het bekijken waar auto’s staan moet binnen 1 minuut kunnen,  90% van de tijd</w:t>
      </w:r>
      <w:r>
        <w:tab/>
        <w:t>Performance</w:t>
      </w:r>
    </w:p>
    <w:p w:rsidR="000826CC" w:rsidRDefault="000826CC">
      <w:r>
        <w:t>Op de website moet staan welke auto’s beschikbaar zijn.</w:t>
      </w:r>
      <w:r w:rsidR="00AE5F53">
        <w:tab/>
      </w:r>
      <w:r w:rsidR="00AE5F53">
        <w:tab/>
      </w:r>
      <w:r w:rsidR="00AE5F53">
        <w:tab/>
      </w:r>
      <w:r w:rsidR="00AE5F53">
        <w:tab/>
      </w:r>
      <w:proofErr w:type="spellStart"/>
      <w:r w:rsidR="00AE5F53">
        <w:t>Usability</w:t>
      </w:r>
      <w:proofErr w:type="spellEnd"/>
    </w:p>
    <w:p w:rsidR="00625A05" w:rsidRDefault="009B23D9" w:rsidP="00625A05">
      <w:r>
        <w:t>Het bekijken welke auto’s beschikbaar zijn moet binnen 1 minuut kunnen, 90% van de tijd</w:t>
      </w:r>
    </w:p>
    <w:p w:rsidR="00215D60" w:rsidRDefault="009B23D9" w:rsidP="00343A8E">
      <w:pPr>
        <w:ind w:left="7080" w:firstLine="708"/>
      </w:pPr>
      <w:r>
        <w:t>Performan</w:t>
      </w:r>
      <w:r w:rsidR="00625A05">
        <w:t>ce</w:t>
      </w:r>
    </w:p>
    <w:p w:rsidR="00215D60" w:rsidRDefault="00215D60" w:rsidP="002E4398">
      <w:r>
        <w:t>Betaling:</w:t>
      </w:r>
    </w:p>
    <w:p w:rsidR="00215D60" w:rsidRDefault="00215D60"/>
    <w:sectPr w:rsidR="00215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CC"/>
    <w:rsid w:val="000826CC"/>
    <w:rsid w:val="00143BCD"/>
    <w:rsid w:val="00196741"/>
    <w:rsid w:val="00215D60"/>
    <w:rsid w:val="002E4398"/>
    <w:rsid w:val="00343A8E"/>
    <w:rsid w:val="00441977"/>
    <w:rsid w:val="00625A05"/>
    <w:rsid w:val="009B23D9"/>
    <w:rsid w:val="00AE5F53"/>
    <w:rsid w:val="00BC57E5"/>
    <w:rsid w:val="00E045D5"/>
    <w:rsid w:val="00E5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E073"/>
  <w15:chartTrackingRefBased/>
  <w15:docId w15:val="{E508BEF4-457F-4EDB-8ABC-C3B2CE5A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grootherder</dc:creator>
  <cp:keywords/>
  <dc:description/>
  <cp:lastModifiedBy>jochem grootherder</cp:lastModifiedBy>
  <cp:revision>4</cp:revision>
  <dcterms:created xsi:type="dcterms:W3CDTF">2018-09-19T11:45:00Z</dcterms:created>
  <dcterms:modified xsi:type="dcterms:W3CDTF">2018-10-01T08:36:00Z</dcterms:modified>
</cp:coreProperties>
</file>