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E32" w:rsidRDefault="0051418D" w:rsidP="0051418D">
      <w:pPr>
        <w:pStyle w:val="Kop1"/>
      </w:pPr>
      <w:r>
        <w:t xml:space="preserve">Opdracht 1 </w:t>
      </w:r>
      <w:proofErr w:type="spellStart"/>
      <w:r>
        <w:t>Use</w:t>
      </w:r>
      <w:proofErr w:type="spellEnd"/>
      <w:r>
        <w:t xml:space="preserve"> case model</w:t>
      </w:r>
    </w:p>
    <w:p w:rsidR="0051418D" w:rsidRDefault="0051418D" w:rsidP="0051418D">
      <w:r>
        <w:rPr>
          <w:noProof/>
        </w:rPr>
        <w:drawing>
          <wp:inline distT="0" distB="0" distL="0" distR="0" wp14:anchorId="5660F73C" wp14:editId="60F9A55E">
            <wp:extent cx="5745480" cy="4373880"/>
            <wp:effectExtent l="0" t="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18D" w:rsidRDefault="005141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1418D" w:rsidRDefault="0051418D" w:rsidP="0051418D">
      <w:pPr>
        <w:pStyle w:val="Kop1"/>
      </w:pPr>
      <w:r>
        <w:lastRenderedPageBreak/>
        <w:t>Opdracht 2 eisen volgens FURPS</w:t>
      </w:r>
    </w:p>
    <w:p w:rsidR="0051418D" w:rsidRDefault="0051418D" w:rsidP="0051418D">
      <w:r>
        <w:t>Registreren:</w:t>
      </w:r>
    </w:p>
    <w:p w:rsidR="0051418D" w:rsidRDefault="0051418D" w:rsidP="0051418D">
      <w:r>
        <w:t>Persoon moet zich als klant kunnen registreren.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functionality</w:t>
      </w:r>
      <w:proofErr w:type="spellEnd"/>
    </w:p>
    <w:p w:rsidR="0051418D" w:rsidRDefault="0051418D" w:rsidP="0051418D">
      <w:r>
        <w:t xml:space="preserve">Er moet een pasje naar de klant gestuurd worden nadat deze zich geregistreerd heeft.  </w:t>
      </w:r>
      <w:proofErr w:type="spellStart"/>
      <w:r>
        <w:t>functionality</w:t>
      </w:r>
      <w:proofErr w:type="spellEnd"/>
    </w:p>
    <w:p w:rsidR="0051418D" w:rsidRDefault="0051418D" w:rsidP="0051418D">
      <w:r>
        <w:t>Klanten moeten kunnen inloggen.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functionality</w:t>
      </w:r>
      <w:proofErr w:type="spellEnd"/>
    </w:p>
    <w:p w:rsidR="0051418D" w:rsidRDefault="0051418D" w:rsidP="0051418D"/>
    <w:p w:rsidR="0051418D" w:rsidRDefault="0051418D" w:rsidP="0051418D">
      <w:r>
        <w:t>Beheer van gegevens:</w:t>
      </w:r>
    </w:p>
    <w:p w:rsidR="0051418D" w:rsidRDefault="0051418D" w:rsidP="0051418D">
      <w:r>
        <w:t xml:space="preserve">Medewerkers van </w:t>
      </w:r>
      <w:proofErr w:type="spellStart"/>
      <w:r>
        <w:t>RentIt</w:t>
      </w:r>
      <w:proofErr w:type="spellEnd"/>
      <w:r>
        <w:t xml:space="preserve"> moeten klantgegevens kunnen wijzigen.</w:t>
      </w:r>
      <w:r>
        <w:tab/>
      </w:r>
      <w:r>
        <w:tab/>
      </w:r>
      <w:r>
        <w:tab/>
      </w:r>
      <w:proofErr w:type="spellStart"/>
      <w:r>
        <w:t>Supportability</w:t>
      </w:r>
      <w:proofErr w:type="spellEnd"/>
    </w:p>
    <w:p w:rsidR="0051418D" w:rsidRDefault="0051418D" w:rsidP="0051418D">
      <w:r>
        <w:t>Medewerkers moeten klanten inactief kunnen maken.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Supportability</w:t>
      </w:r>
      <w:proofErr w:type="spellEnd"/>
    </w:p>
    <w:p w:rsidR="0051418D" w:rsidRDefault="0051418D" w:rsidP="0051418D">
      <w:r>
        <w:t>Medewerkers moeten gegevens van auto’s kunnen wijzigen.</w:t>
      </w:r>
      <w:r>
        <w:tab/>
      </w:r>
      <w:r>
        <w:tab/>
      </w:r>
      <w:r>
        <w:tab/>
      </w:r>
      <w:r>
        <w:tab/>
      </w:r>
      <w:proofErr w:type="spellStart"/>
      <w:r>
        <w:t>Supportability</w:t>
      </w:r>
      <w:proofErr w:type="spellEnd"/>
    </w:p>
    <w:p w:rsidR="0051418D" w:rsidRDefault="0051418D" w:rsidP="0051418D">
      <w:r>
        <w:t>Van auto’s moet kenteken, type en standplaats vastgelegd zijn.</w:t>
      </w:r>
      <w:r>
        <w:tab/>
      </w:r>
      <w:r>
        <w:tab/>
      </w:r>
      <w:r>
        <w:tab/>
      </w:r>
      <w:r>
        <w:tab/>
      </w:r>
      <w:proofErr w:type="spellStart"/>
      <w:r>
        <w:t>Reliability</w:t>
      </w:r>
      <w:proofErr w:type="spellEnd"/>
    </w:p>
    <w:p w:rsidR="0051418D" w:rsidRDefault="0051418D" w:rsidP="0051418D"/>
    <w:p w:rsidR="0051418D" w:rsidRDefault="0051418D" w:rsidP="0051418D">
      <w:r>
        <w:t>Gebruik van de auto:</w:t>
      </w:r>
    </w:p>
    <w:p w:rsidR="0051418D" w:rsidRDefault="0051418D" w:rsidP="0051418D">
      <w:r>
        <w:t>Op de website moet staan waar auto’s geparkeerd staan.</w:t>
      </w:r>
      <w:r>
        <w:tab/>
      </w:r>
      <w:r>
        <w:tab/>
      </w:r>
      <w:r>
        <w:tab/>
      </w:r>
      <w:r>
        <w:tab/>
      </w:r>
      <w:proofErr w:type="spellStart"/>
      <w:r>
        <w:t>Usability</w:t>
      </w:r>
      <w:proofErr w:type="spellEnd"/>
    </w:p>
    <w:p w:rsidR="0051418D" w:rsidRDefault="0051418D" w:rsidP="0051418D">
      <w:r>
        <w:t>Op de website moet staan welke auto’s beschikbaar zijn.</w:t>
      </w:r>
      <w:r>
        <w:tab/>
      </w:r>
      <w:r>
        <w:tab/>
      </w:r>
      <w:r>
        <w:tab/>
      </w:r>
      <w:r>
        <w:tab/>
      </w:r>
      <w:proofErr w:type="spellStart"/>
      <w:r>
        <w:t>Usability</w:t>
      </w:r>
      <w:proofErr w:type="spellEnd"/>
    </w:p>
    <w:p w:rsidR="0051418D" w:rsidRDefault="0051418D" w:rsidP="0051418D">
      <w:r>
        <w:t>De klant moet een auto kunnen reserveren op de website.</w:t>
      </w:r>
      <w:r>
        <w:tab/>
      </w:r>
      <w:r>
        <w:tab/>
      </w:r>
      <w:r>
        <w:tab/>
      </w:r>
      <w:r>
        <w:tab/>
      </w:r>
      <w:proofErr w:type="spellStart"/>
      <w:r>
        <w:t>Functionality</w:t>
      </w:r>
      <w:proofErr w:type="spellEnd"/>
    </w:p>
    <w:p w:rsidR="0051418D" w:rsidRDefault="0051418D" w:rsidP="0051418D">
      <w:r>
        <w:t>Bij iedere parkeerlocatie staat een paal waar kan worden in- en uitgecheckt.</w:t>
      </w:r>
      <w:r>
        <w:tab/>
      </w:r>
      <w:r>
        <w:tab/>
      </w:r>
      <w:proofErr w:type="spellStart"/>
      <w:r>
        <w:t>Functionality</w:t>
      </w:r>
      <w:proofErr w:type="spellEnd"/>
    </w:p>
    <w:p w:rsidR="0051418D" w:rsidRDefault="0051418D" w:rsidP="0051418D">
      <w:r>
        <w:t xml:space="preserve">Auto’s zijn uitgerust met een module waar </w:t>
      </w:r>
      <w:proofErr w:type="spellStart"/>
      <w:r>
        <w:t>ondermeer</w:t>
      </w:r>
      <w:proofErr w:type="spellEnd"/>
      <w:r>
        <w:t xml:space="preserve"> de gps </w:t>
      </w:r>
      <w:proofErr w:type="spellStart"/>
      <w:r>
        <w:t>tracker</w:t>
      </w:r>
      <w:proofErr w:type="spellEnd"/>
      <w:r>
        <w:t xml:space="preserve"> aanwezig is. </w:t>
      </w:r>
      <w:r>
        <w:tab/>
      </w:r>
      <w:proofErr w:type="spellStart"/>
      <w:r>
        <w:t>Functionality</w:t>
      </w:r>
      <w:proofErr w:type="spellEnd"/>
    </w:p>
    <w:p w:rsidR="0051418D" w:rsidRDefault="0051418D" w:rsidP="0051418D">
      <w:r>
        <w:t>Een auto kan pas geopend worden nadat er ingecheckt is.</w:t>
      </w:r>
      <w:r>
        <w:tab/>
      </w:r>
      <w:r>
        <w:tab/>
      </w:r>
      <w:r>
        <w:tab/>
      </w:r>
      <w:r>
        <w:tab/>
      </w:r>
      <w:proofErr w:type="spellStart"/>
      <w:r>
        <w:t>Functionality</w:t>
      </w:r>
      <w:proofErr w:type="spellEnd"/>
    </w:p>
    <w:p w:rsidR="0051418D" w:rsidRDefault="0051418D" w:rsidP="0051418D">
      <w:r>
        <w:t>Wanneer een auto afgesloten is gaan de lampen van de auto en paal lichtsignalen totdat is uitgecheckt.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Usability</w:t>
      </w:r>
      <w:proofErr w:type="spellEnd"/>
    </w:p>
    <w:p w:rsidR="0051418D" w:rsidRDefault="0051418D" w:rsidP="0051418D">
      <w:r>
        <w:t xml:space="preserve">Het is niet toegestaan om een auto te parkeren op een </w:t>
      </w:r>
      <w:proofErr w:type="spellStart"/>
      <w:r>
        <w:t>RedCars</w:t>
      </w:r>
      <w:proofErr w:type="spellEnd"/>
      <w:r>
        <w:t xml:space="preserve"> parkeerplek wanneer er niet uitgecheckt is.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Performance</w:t>
      </w:r>
    </w:p>
    <w:p w:rsidR="0051418D" w:rsidRDefault="0051418D" w:rsidP="0051418D"/>
    <w:p w:rsidR="0051418D" w:rsidRDefault="0051418D" w:rsidP="0051418D">
      <w:r>
        <w:t>Betaling:</w:t>
      </w:r>
    </w:p>
    <w:p w:rsidR="0051418D" w:rsidRDefault="0051418D" w:rsidP="0051418D">
      <w:r>
        <w:t>Een klant moet een abonnementen kunnen kiezen.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Usability</w:t>
      </w:r>
      <w:proofErr w:type="spellEnd"/>
    </w:p>
    <w:p w:rsidR="0051418D" w:rsidRDefault="0051418D" w:rsidP="0051418D">
      <w:r>
        <w:t xml:space="preserve">Bij overschrijding van de gereserveerde periode </w:t>
      </w:r>
      <w:r w:rsidRPr="00215D60">
        <w:t>wordt het huurbedrag als boete berekend en worden de extra uren vervolgens nog apart per uur verrekend</w:t>
      </w:r>
      <w:r>
        <w:t>.</w:t>
      </w:r>
      <w:r>
        <w:tab/>
      </w:r>
      <w:r>
        <w:tab/>
      </w:r>
      <w:r>
        <w:tab/>
      </w:r>
      <w:r>
        <w:tab/>
        <w:t>Performance</w:t>
      </w:r>
    </w:p>
    <w:p w:rsidR="0051418D" w:rsidRDefault="0051418D" w:rsidP="0051418D">
      <w:r>
        <w:t xml:space="preserve">Het moet onmogelijk zijn om in te checken als de klant een betalingsachterstand heeft. </w:t>
      </w:r>
      <w:proofErr w:type="spellStart"/>
      <w:r>
        <w:t>Usability</w:t>
      </w:r>
      <w:proofErr w:type="spellEnd"/>
    </w:p>
    <w:p w:rsidR="0051418D" w:rsidRDefault="0051418D" w:rsidP="0051418D">
      <w:r>
        <w:t>Het moet onmogelijk zijn om op hetzelfde tijdstip meerdere malen ingecheckt te zijn.</w:t>
      </w:r>
      <w:r>
        <w:tab/>
      </w:r>
      <w:proofErr w:type="spellStart"/>
      <w:r>
        <w:t>Usability</w:t>
      </w:r>
      <w:proofErr w:type="spellEnd"/>
    </w:p>
    <w:p w:rsidR="0051418D" w:rsidRDefault="0051418D">
      <w:r>
        <w:br w:type="page"/>
      </w:r>
    </w:p>
    <w:p w:rsidR="0051418D" w:rsidRDefault="0051418D" w:rsidP="0051418D">
      <w:pPr>
        <w:pStyle w:val="Kop1"/>
      </w:pPr>
      <w:r>
        <w:lastRenderedPageBreak/>
        <w:t xml:space="preserve">Opdracht 3 Voorlopig </w:t>
      </w:r>
      <w:proofErr w:type="spellStart"/>
      <w:r>
        <w:t>deploymentdiagram</w:t>
      </w:r>
      <w:proofErr w:type="spellEnd"/>
    </w:p>
    <w:p w:rsidR="0051418D" w:rsidRDefault="0051418D" w:rsidP="005141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1418D" w:rsidRDefault="0051418D" w:rsidP="0051418D">
      <w:pPr>
        <w:pStyle w:val="Kop1"/>
      </w:pPr>
      <w:r>
        <w:lastRenderedPageBreak/>
        <w:t>Opdracht 4 componentendiagram</w:t>
      </w:r>
    </w:p>
    <w:p w:rsidR="0051418D" w:rsidRDefault="0051418D" w:rsidP="005141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1418D" w:rsidRPr="0051418D" w:rsidRDefault="0051418D" w:rsidP="0051418D">
      <w:pPr>
        <w:pStyle w:val="Kop1"/>
      </w:pPr>
      <w:r>
        <w:lastRenderedPageBreak/>
        <w:t xml:space="preserve">Opdracht 5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cases (reserveren en ophalen)</w:t>
      </w:r>
    </w:p>
    <w:p w:rsidR="0051418D" w:rsidRDefault="0051418D" w:rsidP="0051418D">
      <w:pPr>
        <w:ind w:left="-426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Use</w:t>
      </w:r>
      <w:proofErr w:type="spellEnd"/>
      <w:r>
        <w:rPr>
          <w:rFonts w:ascii="Verdana" w:hAnsi="Verdana"/>
          <w:b/>
        </w:rPr>
        <w:t xml:space="preserve"> Case: Reserveren van een auto</w:t>
      </w:r>
    </w:p>
    <w:p w:rsidR="0051418D" w:rsidRDefault="0051418D" w:rsidP="0051418D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1"/>
        <w:gridCol w:w="5103"/>
      </w:tblGrid>
      <w:tr w:rsidR="0051418D" w:rsidTr="001161AD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>
              <w:rPr>
                <w:rFonts w:ascii="Verdana" w:hAnsi="Verdana"/>
                <w:b/>
                <w:lang w:val="en-GB"/>
              </w:rPr>
              <w:t>Klant</w:t>
            </w:r>
            <w:proofErr w:type="spellEnd"/>
          </w:p>
        </w:tc>
      </w:tr>
      <w:tr w:rsidR="0051418D" w:rsidTr="001161AD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>
              <w:rPr>
                <w:rFonts w:ascii="Verdana" w:hAnsi="Verdana"/>
                <w:b/>
              </w:rPr>
              <w:t xml:space="preserve">: </w:t>
            </w:r>
            <w:proofErr w:type="spellStart"/>
            <w:r>
              <w:rPr>
                <w:rFonts w:ascii="Verdana" w:hAnsi="Verdana"/>
                <w:b/>
              </w:rPr>
              <w:t>RedCars</w:t>
            </w:r>
            <w:proofErr w:type="spellEnd"/>
            <w:r>
              <w:rPr>
                <w:rFonts w:ascii="Verdana" w:hAnsi="Verdana"/>
                <w:b/>
              </w:rPr>
              <w:t>, klant</w:t>
            </w:r>
          </w:p>
        </w:tc>
      </w:tr>
      <w:tr w:rsidR="0051418D" w:rsidTr="001161AD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Een klant wil een auto reserveren via de website van </w:t>
            </w:r>
            <w:proofErr w:type="spellStart"/>
            <w:r>
              <w:rPr>
                <w:rFonts w:ascii="Verdana" w:hAnsi="Verdana"/>
                <w:b/>
              </w:rPr>
              <w:t>RedCars</w:t>
            </w:r>
            <w:proofErr w:type="spellEnd"/>
            <w:r>
              <w:rPr>
                <w:rFonts w:ascii="Verdana" w:hAnsi="Verdana"/>
                <w:b/>
              </w:rPr>
              <w:t>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</w:p>
        </w:tc>
      </w:tr>
      <w:tr w:rsidR="0051418D" w:rsidTr="001161AD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Preconditions</w:t>
            </w:r>
            <w:proofErr w:type="spellEnd"/>
            <w:r>
              <w:rPr>
                <w:rFonts w:ascii="Verdana" w:hAnsi="Verdana"/>
                <w:b/>
              </w:rPr>
              <w:t xml:space="preserve">: 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Klant is op de website van </w:t>
            </w:r>
            <w:proofErr w:type="spellStart"/>
            <w:r>
              <w:rPr>
                <w:rFonts w:ascii="Verdana" w:hAnsi="Verdana"/>
                <w:b/>
              </w:rPr>
              <w:t>RedCars</w:t>
            </w:r>
            <w:proofErr w:type="spellEnd"/>
            <w:r>
              <w:rPr>
                <w:rFonts w:ascii="Verdana" w:hAnsi="Verdana"/>
                <w:b/>
              </w:rPr>
              <w:t>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Klant heeft een account.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Klant is ingelogd.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Klant heeft geen betalingsachterstand.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</w:p>
        </w:tc>
      </w:tr>
      <w:tr w:rsidR="0051418D" w:rsidTr="001161AD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Postconditions</w:t>
            </w:r>
            <w:proofErr w:type="spellEnd"/>
            <w:r>
              <w:rPr>
                <w:rFonts w:ascii="Verdana" w:hAnsi="Verdana"/>
                <w:b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</w:rPr>
              <w:t>Success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Guarantee</w:t>
            </w:r>
            <w:proofErr w:type="spellEnd"/>
            <w:r>
              <w:rPr>
                <w:rFonts w:ascii="Verdana" w:hAnsi="Verdana"/>
                <w:b/>
              </w:rPr>
              <w:t xml:space="preserve">): 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heeft betaald.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mag de auto ophalen.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</w:p>
        </w:tc>
      </w:tr>
      <w:tr w:rsidR="0051418D" w:rsidTr="001161AD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51418D" w:rsidTr="001161AD">
        <w:trPr>
          <w:trHeight w:val="22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jc w:val="center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jc w:val="center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51418D" w:rsidTr="001161AD">
        <w:trPr>
          <w:trHeight w:val="38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030895" w:rsidRDefault="0051418D" w:rsidP="001161AD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 w:rsidRPr="00030895">
              <w:rPr>
                <w:rFonts w:ascii="Verdana" w:hAnsi="Verdana"/>
                <w:lang w:eastAsia="en-US"/>
              </w:rPr>
              <w:t xml:space="preserve">Klant gaat naar zoekpagina van </w:t>
            </w:r>
            <w:proofErr w:type="spellStart"/>
            <w:r w:rsidRPr="00030895">
              <w:rPr>
                <w:rFonts w:ascii="Verdana" w:hAnsi="Verdana"/>
                <w:lang w:eastAsia="en-US"/>
              </w:rPr>
              <w:t>RedCars</w:t>
            </w:r>
            <w:proofErr w:type="spellEnd"/>
            <w:r w:rsidRPr="00030895">
              <w:rPr>
                <w:rFonts w:ascii="Verdana" w:hAnsi="Verdana"/>
                <w:lang w:eastAsia="en-US"/>
              </w:rPr>
              <w:t>’ website.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030895" w:rsidRDefault="0051418D" w:rsidP="001161AD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 w:rsidRPr="00030895">
              <w:rPr>
                <w:rFonts w:ascii="Verdana" w:hAnsi="Verdana"/>
                <w:lang w:eastAsia="en-US"/>
              </w:rPr>
              <w:t>Systeem toont auto’s per stad en de beschikbaarheid van deze auto’s.</w:t>
            </w:r>
          </w:p>
        </w:tc>
      </w:tr>
      <w:tr w:rsidR="0051418D" w:rsidTr="001161AD">
        <w:trPr>
          <w:trHeight w:val="38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030895" w:rsidRDefault="0051418D" w:rsidP="001161AD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selecteert een auto.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030895" w:rsidRDefault="0051418D" w:rsidP="001161AD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Systeem toont gegevens van de auto.</w:t>
            </w:r>
          </w:p>
        </w:tc>
      </w:tr>
      <w:tr w:rsidR="0051418D" w:rsidTr="001161AD">
        <w:trPr>
          <w:trHeight w:val="38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030895" w:rsidRDefault="0051418D" w:rsidP="001161AD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kiest ervoor om de auto te reserveren.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030895" w:rsidRDefault="0051418D" w:rsidP="001161AD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Systeem vraagt naar begin- en eindtijd van de reservering</w:t>
            </w:r>
            <w:r w:rsidR="00437D97">
              <w:rPr>
                <w:rFonts w:ascii="Verdana" w:hAnsi="Verdana"/>
                <w:lang w:eastAsia="en-US"/>
              </w:rPr>
              <w:t xml:space="preserve"> en type abonnement</w:t>
            </w:r>
            <w:r>
              <w:rPr>
                <w:rFonts w:ascii="Verdana" w:hAnsi="Verdana"/>
                <w:lang w:eastAsia="en-US"/>
              </w:rPr>
              <w:t>.</w:t>
            </w:r>
          </w:p>
        </w:tc>
      </w:tr>
      <w:tr w:rsidR="0051418D" w:rsidTr="001161AD">
        <w:trPr>
          <w:trHeight w:val="38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030895" w:rsidRDefault="0051418D" w:rsidP="001161AD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vult begin- en eindtijd</w:t>
            </w:r>
            <w:r w:rsidR="00437D97">
              <w:rPr>
                <w:rFonts w:ascii="Verdana" w:hAnsi="Verdana"/>
                <w:lang w:eastAsia="en-US"/>
              </w:rPr>
              <w:t xml:space="preserve"> en type abonnement</w:t>
            </w:r>
            <w:r>
              <w:rPr>
                <w:rFonts w:ascii="Verdana" w:hAnsi="Verdana"/>
                <w:lang w:eastAsia="en-US"/>
              </w:rPr>
              <w:t xml:space="preserve"> in.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030895" w:rsidRDefault="0051418D" w:rsidP="001161AD">
            <w:pPr>
              <w:pStyle w:val="Lijstalinea"/>
              <w:numPr>
                <w:ilvl w:val="0"/>
                <w:numId w:val="1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Systeem reserveert auto voor klant.</w:t>
            </w:r>
          </w:p>
        </w:tc>
      </w:tr>
      <w:tr w:rsidR="0051418D" w:rsidTr="001161AD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Extensions</w:t>
            </w:r>
            <w:proofErr w:type="spellEnd"/>
            <w:r>
              <w:rPr>
                <w:rFonts w:ascii="Verdana" w:hAnsi="Verdana"/>
                <w:b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</w:rPr>
              <w:t>Alternative</w:t>
            </w:r>
            <w:proofErr w:type="spellEnd"/>
            <w:r>
              <w:rPr>
                <w:rFonts w:ascii="Verdana" w:hAnsi="Verdana"/>
                <w:b/>
              </w:rPr>
              <w:t xml:space="preserve"> Flow):</w:t>
            </w:r>
          </w:p>
        </w:tc>
      </w:tr>
      <w:tr w:rsidR="0051418D" w:rsidTr="00CE7374">
        <w:trPr>
          <w:trHeight w:val="5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CE7374">
            <w:pPr>
              <w:tabs>
                <w:tab w:val="left" w:pos="1452"/>
              </w:tabs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5A1 klant wilt andere auto selecteren.</w:t>
            </w:r>
            <w:bookmarkStart w:id="0" w:name="_GoBack"/>
            <w:bookmarkEnd w:id="0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5A2 Terug naar stap 2.</w:t>
            </w:r>
          </w:p>
        </w:tc>
      </w:tr>
      <w:tr w:rsidR="0051418D" w:rsidTr="001161AD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6A1 auto is niet beschikbaar.</w:t>
            </w:r>
          </w:p>
        </w:tc>
      </w:tr>
      <w:tr w:rsidR="0051418D" w:rsidTr="001161AD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6A2 website zorgt ervoor dat de klant deze auto niet kan reserveren.</w:t>
            </w:r>
          </w:p>
        </w:tc>
      </w:tr>
      <w:tr w:rsidR="0051418D" w:rsidTr="001161AD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51418D" w:rsidTr="001161AD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51418D" w:rsidTr="001161AD">
        <w:trPr>
          <w:trHeight w:val="39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</w:tr>
    </w:tbl>
    <w:p w:rsidR="0051418D" w:rsidRDefault="0051418D" w:rsidP="0051418D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51418D" w:rsidRDefault="0051418D" w:rsidP="0051418D">
      <w:pPr>
        <w:ind w:left="-426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lastRenderedPageBreak/>
        <w:t>Use</w:t>
      </w:r>
      <w:proofErr w:type="spellEnd"/>
      <w:r>
        <w:rPr>
          <w:rFonts w:ascii="Verdana" w:hAnsi="Verdana"/>
          <w:b/>
        </w:rPr>
        <w:t xml:space="preserve"> Case: Ophalen van een auto</w:t>
      </w:r>
    </w:p>
    <w:p w:rsidR="0051418D" w:rsidRDefault="0051418D" w:rsidP="0051418D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1"/>
        <w:gridCol w:w="5103"/>
      </w:tblGrid>
      <w:tr w:rsidR="0051418D" w:rsidTr="001161AD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>
              <w:rPr>
                <w:rFonts w:ascii="Verdana" w:hAnsi="Verdana"/>
                <w:b/>
                <w:lang w:val="en-GB"/>
              </w:rPr>
              <w:t>Klant</w:t>
            </w:r>
            <w:proofErr w:type="spellEnd"/>
          </w:p>
        </w:tc>
      </w:tr>
      <w:tr w:rsidR="0051418D" w:rsidTr="001161AD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>
              <w:rPr>
                <w:rFonts w:ascii="Verdana" w:hAnsi="Verdana"/>
                <w:b/>
              </w:rPr>
              <w:t xml:space="preserve">: </w:t>
            </w:r>
            <w:proofErr w:type="spellStart"/>
            <w:r>
              <w:rPr>
                <w:rFonts w:ascii="Verdana" w:hAnsi="Verdana"/>
                <w:b/>
              </w:rPr>
              <w:t>RedCars</w:t>
            </w:r>
            <w:proofErr w:type="spellEnd"/>
            <w:r>
              <w:rPr>
                <w:rFonts w:ascii="Verdana" w:hAnsi="Verdana"/>
                <w:b/>
              </w:rPr>
              <w:t>, klant</w:t>
            </w:r>
          </w:p>
        </w:tc>
      </w:tr>
      <w:tr w:rsidR="0051418D" w:rsidTr="001161AD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Een klant heeft een auto gereserveerd en haalt deze nu op.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</w:p>
        </w:tc>
      </w:tr>
      <w:tr w:rsidR="0051418D" w:rsidTr="001161AD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Preconditions</w:t>
            </w:r>
            <w:proofErr w:type="spellEnd"/>
            <w:r>
              <w:rPr>
                <w:rFonts w:ascii="Verdana" w:hAnsi="Verdana"/>
                <w:b/>
              </w:rPr>
              <w:t xml:space="preserve">: 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heeft een klantenpas.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heeft de auto gereserveerd.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De klant is niet ingecheckt. 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is op de parkeerplaats waar de auto geparkeerd staat.</w:t>
            </w:r>
          </w:p>
        </w:tc>
      </w:tr>
      <w:tr w:rsidR="0051418D" w:rsidTr="001161AD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Postconditions</w:t>
            </w:r>
            <w:proofErr w:type="spellEnd"/>
            <w:r>
              <w:rPr>
                <w:rFonts w:ascii="Verdana" w:hAnsi="Verdana"/>
                <w:b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</w:rPr>
              <w:t>Success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Guarantee</w:t>
            </w:r>
            <w:proofErr w:type="spellEnd"/>
            <w:r>
              <w:rPr>
                <w:rFonts w:ascii="Verdana" w:hAnsi="Verdana"/>
                <w:b/>
              </w:rPr>
              <w:t xml:space="preserve">): 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heeft de auto opgehaald.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 klant is ingecheckt.</w:t>
            </w:r>
          </w:p>
        </w:tc>
      </w:tr>
      <w:tr w:rsidR="0051418D" w:rsidTr="001161AD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51418D" w:rsidTr="001161AD">
        <w:trPr>
          <w:trHeight w:val="22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jc w:val="center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jc w:val="center"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51418D" w:rsidTr="001161AD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AE4E39" w:rsidRDefault="0051418D" w:rsidP="001161AD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houdt pas tegen de in/uitcheck paal.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AE4E39" w:rsidRDefault="0051418D" w:rsidP="001161AD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Systeem check klant in en koppelt de pas aan de auto.</w:t>
            </w:r>
          </w:p>
        </w:tc>
      </w:tr>
      <w:tr w:rsidR="0051418D" w:rsidTr="001161AD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AE4E39" w:rsidRDefault="0051418D" w:rsidP="001161AD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gaat naar de auto.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51418D" w:rsidTr="001161AD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AE4E39" w:rsidRDefault="0051418D" w:rsidP="001161AD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ontsluit de auto met de pas.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AE4E39" w:rsidRDefault="0051418D" w:rsidP="001161AD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Auto gaat van slot af.</w:t>
            </w:r>
          </w:p>
        </w:tc>
      </w:tr>
      <w:tr w:rsidR="0051418D" w:rsidTr="001161AD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F96AD8" w:rsidRDefault="0051418D" w:rsidP="001161AD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stapt in.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51418D" w:rsidTr="001161AD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Pr="00F96AD8" w:rsidRDefault="0051418D" w:rsidP="001161AD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start auto.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51418D" w:rsidTr="001161AD">
        <w:trPr>
          <w:trHeight w:val="332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pStyle w:val="Lijstalinea"/>
              <w:numPr>
                <w:ilvl w:val="0"/>
                <w:numId w:val="2"/>
              </w:numPr>
              <w:spacing w:line="256" w:lineRule="auto"/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Klant rijdt weg.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51418D" w:rsidTr="001161AD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Extensions</w:t>
            </w:r>
            <w:proofErr w:type="spellEnd"/>
            <w:r>
              <w:rPr>
                <w:rFonts w:ascii="Verdana" w:hAnsi="Verdana"/>
                <w:b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</w:rPr>
              <w:t>Alternative</w:t>
            </w:r>
            <w:proofErr w:type="spellEnd"/>
            <w:r>
              <w:rPr>
                <w:rFonts w:ascii="Verdana" w:hAnsi="Verdana"/>
                <w:b/>
              </w:rPr>
              <w:t xml:space="preserve"> Flow):</w:t>
            </w:r>
          </w:p>
        </w:tc>
      </w:tr>
      <w:tr w:rsidR="0051418D" w:rsidTr="001161AD">
        <w:trPr>
          <w:trHeight w:val="11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3A1 klant gaat naar verkeerde auto.</w:t>
            </w:r>
          </w:p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</w:p>
        </w:tc>
      </w:tr>
      <w:tr w:rsidR="0051418D" w:rsidTr="001161AD">
        <w:trPr>
          <w:trHeight w:val="117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3A2 klant probeert auto te ontsluiten.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8D" w:rsidRDefault="0051418D" w:rsidP="001161AD">
            <w:pPr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3A3 auto gaat niet van slot af.</w:t>
            </w:r>
          </w:p>
        </w:tc>
      </w:tr>
    </w:tbl>
    <w:p w:rsidR="0051418D" w:rsidRDefault="0051418D" w:rsidP="0051418D"/>
    <w:p w:rsidR="0051418D" w:rsidRDefault="005141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1418D" w:rsidRDefault="0051418D" w:rsidP="003E75CD">
      <w:pPr>
        <w:pStyle w:val="Kop1"/>
      </w:pPr>
      <w:r>
        <w:lastRenderedPageBreak/>
        <w:t>Opdracht 6 Domain model</w:t>
      </w:r>
    </w:p>
    <w:p w:rsidR="0051418D" w:rsidRPr="0051418D" w:rsidRDefault="003E75CD" w:rsidP="0051418D">
      <w:r>
        <w:rPr>
          <w:noProof/>
        </w:rPr>
        <w:drawing>
          <wp:inline distT="0" distB="0" distL="0" distR="0">
            <wp:extent cx="5760720" cy="52425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18D" w:rsidRPr="0051418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ECF" w:rsidRDefault="00690ECF" w:rsidP="0095608B">
      <w:pPr>
        <w:spacing w:after="0" w:line="240" w:lineRule="auto"/>
      </w:pPr>
      <w:r>
        <w:separator/>
      </w:r>
    </w:p>
  </w:endnote>
  <w:endnote w:type="continuationSeparator" w:id="0">
    <w:p w:rsidR="00690ECF" w:rsidRDefault="00690ECF" w:rsidP="00956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ECF" w:rsidRDefault="00690ECF" w:rsidP="0095608B">
      <w:pPr>
        <w:spacing w:after="0" w:line="240" w:lineRule="auto"/>
      </w:pPr>
      <w:r>
        <w:separator/>
      </w:r>
    </w:p>
  </w:footnote>
  <w:footnote w:type="continuationSeparator" w:id="0">
    <w:p w:rsidR="00690ECF" w:rsidRDefault="00690ECF" w:rsidP="00956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08B" w:rsidRDefault="0095608B">
    <w:pPr>
      <w:pStyle w:val="Koptekst"/>
    </w:pPr>
    <w:r>
      <w:t>Opdrachten Tim Klaassen en Jochem Grootherder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726C2"/>
    <w:multiLevelType w:val="hybridMultilevel"/>
    <w:tmpl w:val="D48480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509E6"/>
    <w:multiLevelType w:val="hybridMultilevel"/>
    <w:tmpl w:val="11D8CD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8D"/>
    <w:rsid w:val="00143BCD"/>
    <w:rsid w:val="00196741"/>
    <w:rsid w:val="003E75CD"/>
    <w:rsid w:val="00437D97"/>
    <w:rsid w:val="0051418D"/>
    <w:rsid w:val="00690ECF"/>
    <w:rsid w:val="0095608B"/>
    <w:rsid w:val="0097013B"/>
    <w:rsid w:val="00AB0EFD"/>
    <w:rsid w:val="00BC57E5"/>
    <w:rsid w:val="00C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D8B67"/>
  <w15:chartTrackingRefBased/>
  <w15:docId w15:val="{73254A84-2DDF-4511-8025-CE42C3EB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14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14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1418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956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608B"/>
  </w:style>
  <w:style w:type="paragraph" w:styleId="Voettekst">
    <w:name w:val="footer"/>
    <w:basedOn w:val="Standaard"/>
    <w:link w:val="VoettekstChar"/>
    <w:uiPriority w:val="99"/>
    <w:unhideWhenUsed/>
    <w:rsid w:val="00956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6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grootherder</dc:creator>
  <cp:keywords/>
  <dc:description/>
  <cp:lastModifiedBy>jochem grootherder</cp:lastModifiedBy>
  <cp:revision>3</cp:revision>
  <dcterms:created xsi:type="dcterms:W3CDTF">2018-09-25T13:07:00Z</dcterms:created>
  <dcterms:modified xsi:type="dcterms:W3CDTF">2018-09-25T14:11:00Z</dcterms:modified>
</cp:coreProperties>
</file>