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7038A063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Pr="00E20633" w:rsidRDefault="004F7596" w:rsidP="002B0656">
      <w:pPr>
        <w:rPr>
          <w:rFonts w:ascii="Courier New" w:hAnsi="Courier New" w:cs="Courier New"/>
          <w:lang w:val="en-US"/>
        </w:rPr>
      </w:pPr>
    </w:p>
    <w:sectPr w:rsidR="004F7596" w:rsidRPr="00E206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13004A"/>
    <w:rsid w:val="00145F26"/>
    <w:rsid w:val="00151000"/>
    <w:rsid w:val="002B0656"/>
    <w:rsid w:val="00370A4A"/>
    <w:rsid w:val="00373C8A"/>
    <w:rsid w:val="00467480"/>
    <w:rsid w:val="004F7596"/>
    <w:rsid w:val="00560FFD"/>
    <w:rsid w:val="006D01DD"/>
    <w:rsid w:val="00721B45"/>
    <w:rsid w:val="00761D5D"/>
    <w:rsid w:val="00910389"/>
    <w:rsid w:val="00986136"/>
    <w:rsid w:val="00A77423"/>
    <w:rsid w:val="00AB2904"/>
    <w:rsid w:val="00B76BDB"/>
    <w:rsid w:val="00C15914"/>
    <w:rsid w:val="00E20633"/>
    <w:rsid w:val="00EB62CC"/>
    <w:rsid w:val="00EE1D6A"/>
    <w:rsid w:val="00F531A7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133</Words>
  <Characters>844</Characters>
  <Application>Microsoft Office Word</Application>
  <DocSecurity>0</DocSecurity>
  <Lines>7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20</cp:revision>
  <dcterms:created xsi:type="dcterms:W3CDTF">2026-01-16T06:11:00Z</dcterms:created>
  <dcterms:modified xsi:type="dcterms:W3CDTF">2026-03-06T07:24:00Z</dcterms:modified>
</cp:coreProperties>
</file>