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1D65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 xml:space="preserve">Below is a </w:t>
      </w:r>
      <w:r w:rsidRPr="004B711A">
        <w:rPr>
          <w:b/>
          <w:bCs/>
          <w:lang w:val="en-GH"/>
        </w:rPr>
        <w:t>development-ready project brief</w:t>
      </w:r>
      <w:r w:rsidRPr="004B711A">
        <w:rPr>
          <w:lang w:val="en-GH"/>
        </w:rPr>
        <w:t xml:space="preserve"> you can copy into another chat or give to Codex.</w:t>
      </w:r>
    </w:p>
    <w:p w14:paraId="3491865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8F63FBE">
          <v:rect id="_x0000_i1385" style="width:0;height:1.5pt" o:hralign="center" o:hrstd="t" o:hr="t" fillcolor="#a0a0a0" stroked="f"/>
        </w:pict>
      </w:r>
    </w:p>
    <w:p w14:paraId="4DDC22A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Escrow App Project Brief</w:t>
      </w:r>
    </w:p>
    <w:p w14:paraId="112A597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Project Title</w:t>
      </w:r>
    </w:p>
    <w:p w14:paraId="20B6897D" w14:textId="77777777" w:rsidR="004B711A" w:rsidRPr="004B711A" w:rsidRDefault="004B711A" w:rsidP="004B711A">
      <w:pPr>
        <w:rPr>
          <w:lang w:val="en-GH"/>
        </w:rPr>
      </w:pPr>
      <w:r w:rsidRPr="004B711A">
        <w:rPr>
          <w:b/>
          <w:bCs/>
          <w:lang w:val="en-GH"/>
        </w:rPr>
        <w:t>Design and Implementation of a Trust-Based Mobile Escrow System for Secure Informal Online Transactions</w:t>
      </w:r>
    </w:p>
    <w:p w14:paraId="15C54BC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Alternative title:</w:t>
      </w:r>
    </w:p>
    <w:p w14:paraId="4CF953E2" w14:textId="77777777" w:rsidR="004B711A" w:rsidRPr="004B711A" w:rsidRDefault="004B711A" w:rsidP="004B711A">
      <w:pPr>
        <w:rPr>
          <w:lang w:val="en-GH"/>
        </w:rPr>
      </w:pPr>
      <w:r w:rsidRPr="004B711A">
        <w:rPr>
          <w:b/>
          <w:bCs/>
          <w:lang w:val="en-GH"/>
        </w:rPr>
        <w:t>A QR-Based Escrow Payment System with Evidence-Assisted Dispute Resolution for Buyer-Seller Transactions</w:t>
      </w:r>
    </w:p>
    <w:p w14:paraId="1413D43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9F857CE">
          <v:rect id="_x0000_i1386" style="width:0;height:1.5pt" o:hralign="center" o:hrstd="t" o:hr="t" fillcolor="#a0a0a0" stroked="f"/>
        </w:pict>
      </w:r>
    </w:p>
    <w:p w14:paraId="57C187B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1. Project Overview</w:t>
      </w:r>
    </w:p>
    <w:p w14:paraId="36805EB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 xml:space="preserve">The project is a </w:t>
      </w:r>
      <w:r w:rsidRPr="004B711A">
        <w:rPr>
          <w:b/>
          <w:bCs/>
          <w:lang w:val="en-GH"/>
        </w:rPr>
        <w:t>mobile escrow/vault app</w:t>
      </w:r>
      <w:r w:rsidRPr="004B711A">
        <w:rPr>
          <w:lang w:val="en-GH"/>
        </w:rPr>
        <w:t xml:space="preserve"> that protects buyers and sellers during informal online transactions.</w:t>
      </w:r>
    </w:p>
    <w:p w14:paraId="75BF114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 xml:space="preserve">The app is designed for situations where a buyer wants to purchase something from a person or </w:t>
      </w:r>
      <w:proofErr w:type="gramStart"/>
      <w:r w:rsidRPr="004B711A">
        <w:rPr>
          <w:lang w:val="en-GH"/>
        </w:rPr>
        <w:t>vendor</w:t>
      </w:r>
      <w:proofErr w:type="gramEnd"/>
      <w:r w:rsidRPr="004B711A">
        <w:rPr>
          <w:lang w:val="en-GH"/>
        </w:rPr>
        <w:t xml:space="preserve"> they do not fully trust, such as:</w:t>
      </w:r>
    </w:p>
    <w:p w14:paraId="3E07FAB0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WhatsApp sellers</w:t>
      </w:r>
    </w:p>
    <w:p w14:paraId="5328F67F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Instagram vendors</w:t>
      </w:r>
    </w:p>
    <w:p w14:paraId="658547B1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Facebook Marketplace sellers</w:t>
      </w:r>
    </w:p>
    <w:p w14:paraId="451C3E2C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Small online shops</w:t>
      </w:r>
    </w:p>
    <w:p w14:paraId="6789F4E6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Peer-to-peer student sales</w:t>
      </w:r>
    </w:p>
    <w:p w14:paraId="3285105E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Second-hand gadget sellers</w:t>
      </w:r>
    </w:p>
    <w:p w14:paraId="35D1C6CF" w14:textId="77777777" w:rsidR="004B711A" w:rsidRPr="004B711A" w:rsidRDefault="004B711A">
      <w:pPr>
        <w:numPr>
          <w:ilvl w:val="0"/>
          <w:numId w:val="1"/>
        </w:numPr>
        <w:rPr>
          <w:lang w:val="en-GH"/>
        </w:rPr>
      </w:pPr>
      <w:r w:rsidRPr="004B711A">
        <w:rPr>
          <w:lang w:val="en-GH"/>
        </w:rPr>
        <w:t>One-time informal transactions</w:t>
      </w:r>
    </w:p>
    <w:p w14:paraId="4BC4B2D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buyer creates a protected payment, the money is held in a pending vault, and the seller receives the money only after the buyer confirms that the item has been received and accepted.</w:t>
      </w:r>
    </w:p>
    <w:p w14:paraId="540CB79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app should be simple, trustworthy, and easy to use. It should avoid heavy onboarding but still use enough verification to prevent fraud.</w:t>
      </w:r>
    </w:p>
    <w:p w14:paraId="06EB25F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574D565F">
          <v:rect id="_x0000_i1387" style="width:0;height:1.5pt" o:hralign="center" o:hrstd="t" o:hr="t" fillcolor="#a0a0a0" stroked="f"/>
        </w:pict>
      </w:r>
    </w:p>
    <w:p w14:paraId="061D65D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2. Final Year Project Fit</w:t>
      </w:r>
    </w:p>
    <w:p w14:paraId="30D846B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t xml:space="preserve">This is mainly a </w:t>
      </w:r>
      <w:r w:rsidRPr="004B711A">
        <w:rPr>
          <w:b/>
          <w:bCs/>
          <w:lang w:val="en-GH"/>
        </w:rPr>
        <w:t>software development / implementation project</w:t>
      </w:r>
      <w:r w:rsidRPr="004B711A">
        <w:rPr>
          <w:lang w:val="en-GH"/>
        </w:rPr>
        <w:t>.</w:t>
      </w:r>
    </w:p>
    <w:p w14:paraId="741DA60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It fits the final year project guide because it involves solving a real-world problem through specification, design, implementation, testing, and evaluation. The guide says implementation projects usually involve the normal stages of system development: specification, design, implementation, and testing.</w:t>
      </w:r>
    </w:p>
    <w:p w14:paraId="3076782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It can also include elements of:</w:t>
      </w:r>
    </w:p>
    <w:p w14:paraId="4BECAA37" w14:textId="77777777" w:rsidR="004B711A" w:rsidRPr="004B711A" w:rsidRDefault="004B711A">
      <w:pPr>
        <w:numPr>
          <w:ilvl w:val="0"/>
          <w:numId w:val="2"/>
        </w:numPr>
        <w:rPr>
          <w:lang w:val="en-GH"/>
        </w:rPr>
      </w:pPr>
      <w:r w:rsidRPr="004B711A">
        <w:rPr>
          <w:lang w:val="en-GH"/>
        </w:rPr>
        <w:t>Security-focused system design</w:t>
      </w:r>
    </w:p>
    <w:p w14:paraId="514ADA58" w14:textId="77777777" w:rsidR="004B711A" w:rsidRPr="004B711A" w:rsidRDefault="004B711A">
      <w:pPr>
        <w:numPr>
          <w:ilvl w:val="0"/>
          <w:numId w:val="2"/>
        </w:numPr>
        <w:rPr>
          <w:lang w:val="en-GH"/>
        </w:rPr>
      </w:pPr>
      <w:r w:rsidRPr="004B711A">
        <w:rPr>
          <w:lang w:val="en-GH"/>
        </w:rPr>
        <w:t>Mobile application development</w:t>
      </w:r>
    </w:p>
    <w:p w14:paraId="3FA73E0E" w14:textId="77777777" w:rsidR="004B711A" w:rsidRPr="004B711A" w:rsidRDefault="004B711A">
      <w:pPr>
        <w:numPr>
          <w:ilvl w:val="0"/>
          <w:numId w:val="2"/>
        </w:numPr>
        <w:rPr>
          <w:lang w:val="en-GH"/>
        </w:rPr>
      </w:pPr>
      <w:r w:rsidRPr="004B711A">
        <w:rPr>
          <w:lang w:val="en-GH"/>
        </w:rPr>
        <w:t>Database system design</w:t>
      </w:r>
    </w:p>
    <w:p w14:paraId="0E0481FF" w14:textId="77777777" w:rsidR="004B711A" w:rsidRPr="004B711A" w:rsidRDefault="004B711A">
      <w:pPr>
        <w:numPr>
          <w:ilvl w:val="0"/>
          <w:numId w:val="2"/>
        </w:numPr>
        <w:rPr>
          <w:lang w:val="en-GH"/>
        </w:rPr>
      </w:pPr>
      <w:r w:rsidRPr="004B711A">
        <w:rPr>
          <w:lang w:val="en-GH"/>
        </w:rPr>
        <w:t>User study</w:t>
      </w:r>
    </w:p>
    <w:p w14:paraId="5DFBBE1F" w14:textId="77777777" w:rsidR="004B711A" w:rsidRPr="004B711A" w:rsidRDefault="004B711A">
      <w:pPr>
        <w:numPr>
          <w:ilvl w:val="0"/>
          <w:numId w:val="2"/>
        </w:numPr>
        <w:rPr>
          <w:lang w:val="en-GH"/>
        </w:rPr>
      </w:pPr>
      <w:r w:rsidRPr="004B711A">
        <w:rPr>
          <w:lang w:val="en-GH"/>
        </w:rPr>
        <w:t>Fraud prevention</w:t>
      </w:r>
    </w:p>
    <w:p w14:paraId="1DB984BB" w14:textId="77777777" w:rsidR="004B711A" w:rsidRPr="004B711A" w:rsidRDefault="004B711A">
      <w:pPr>
        <w:numPr>
          <w:ilvl w:val="0"/>
          <w:numId w:val="2"/>
        </w:numPr>
        <w:rPr>
          <w:lang w:val="en-GH"/>
        </w:rPr>
      </w:pPr>
      <w:r w:rsidRPr="004B711A">
        <w:rPr>
          <w:lang w:val="en-GH"/>
        </w:rPr>
        <w:t>Evidence-assisted dispute resolution</w:t>
      </w:r>
    </w:p>
    <w:p w14:paraId="7125A8C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CF760DD">
          <v:rect id="_x0000_i1388" style="width:0;height:1.5pt" o:hralign="center" o:hrstd="t" o:hr="t" fillcolor="#a0a0a0" stroked="f"/>
        </w:pict>
      </w:r>
    </w:p>
    <w:p w14:paraId="4CC82ED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3. Core Problem</w:t>
      </w:r>
    </w:p>
    <w:p w14:paraId="36B9941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Informal online buying has a trust problem.</w:t>
      </w:r>
    </w:p>
    <w:p w14:paraId="08733A1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 problem</w:t>
      </w:r>
    </w:p>
    <w:p w14:paraId="4787F78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 buyer may pay for an item and never receive it, or receive a fake, damaged, or wrong product.</w:t>
      </w:r>
    </w:p>
    <w:p w14:paraId="4630670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 problem</w:t>
      </w:r>
    </w:p>
    <w:p w14:paraId="49ECBDE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 seller may deliver the correct product, but the buyer may refuse to release payment, falsely claim the product is fake, or attempt to reverse the transaction.</w:t>
      </w:r>
    </w:p>
    <w:p w14:paraId="1A3EECC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Project goal</w:t>
      </w:r>
    </w:p>
    <w:p w14:paraId="7B0EC3F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Build a mobile escrow app that protects both sides by holding payment securely until delivery is verified, while also providing a dispute process when something goes wrong.</w:t>
      </w:r>
    </w:p>
    <w:p w14:paraId="0081D37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94BDCC5">
          <v:rect id="_x0000_i1389" style="width:0;height:1.5pt" o:hralign="center" o:hrstd="t" o:hr="t" fillcolor="#a0a0a0" stroked="f"/>
        </w:pict>
      </w:r>
    </w:p>
    <w:p w14:paraId="0F9A878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4. Main Concept</w:t>
      </w:r>
    </w:p>
    <w:p w14:paraId="364DECD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app works like this:</w:t>
      </w:r>
    </w:p>
    <w:p w14:paraId="66847658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Buyer creates a transaction.</w:t>
      </w:r>
    </w:p>
    <w:p w14:paraId="02BCFBF8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Buyer funds the vault using simulated wallet/payment.</w:t>
      </w:r>
    </w:p>
    <w:p w14:paraId="271AFF16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Seller receives a secure transaction link.</w:t>
      </w:r>
    </w:p>
    <w:p w14:paraId="51B8A5FE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lastRenderedPageBreak/>
        <w:t>Seller accepts the terms.</w:t>
      </w:r>
    </w:p>
    <w:p w14:paraId="33C4D831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Seller delivers the item.</w:t>
      </w:r>
    </w:p>
    <w:p w14:paraId="21A69E41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Buyer scans a QR code to verify delivery.</w:t>
      </w:r>
    </w:p>
    <w:p w14:paraId="1011DDE9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Buyer inspects the item.</w:t>
      </w:r>
    </w:p>
    <w:p w14:paraId="187AF343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Buyer either releases payment or opens a dispute.</w:t>
      </w:r>
    </w:p>
    <w:p w14:paraId="3FD30CFC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If there is a dispute, admin reviews evidence.</w:t>
      </w:r>
    </w:p>
    <w:p w14:paraId="1EA5E981" w14:textId="77777777" w:rsidR="004B711A" w:rsidRPr="004B711A" w:rsidRDefault="004B711A">
      <w:pPr>
        <w:numPr>
          <w:ilvl w:val="0"/>
          <w:numId w:val="3"/>
        </w:numPr>
        <w:rPr>
          <w:lang w:val="en-GH"/>
        </w:rPr>
      </w:pPr>
      <w:r w:rsidRPr="004B711A">
        <w:rPr>
          <w:lang w:val="en-GH"/>
        </w:rPr>
        <w:t>Payment is either released, refunded, partially refunded, or held pending further action.</w:t>
      </w:r>
    </w:p>
    <w:p w14:paraId="5DFBB80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E614D46">
          <v:rect id="_x0000_i1390" style="width:0;height:1.5pt" o:hralign="center" o:hrstd="t" o:hr="t" fillcolor="#a0a0a0" stroked="f"/>
        </w:pict>
      </w:r>
    </w:p>
    <w:p w14:paraId="1CD0C1C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5. Unique Project Angle</w:t>
      </w:r>
    </w:p>
    <w:p w14:paraId="0FA7078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app should not just be “an escrow app.”</w:t>
      </w:r>
    </w:p>
    <w:p w14:paraId="15D9634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Its unique angle is:</w:t>
      </w:r>
    </w:p>
    <w:p w14:paraId="4FC3217E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 xml:space="preserve">A lightweight escrow system for informal online transactions using QR-based delivery verification, trusted evidence </w:t>
      </w:r>
      <w:proofErr w:type="gramStart"/>
      <w:r w:rsidRPr="004B711A">
        <w:rPr>
          <w:b/>
          <w:bCs/>
          <w:lang w:val="en-GH"/>
        </w:rPr>
        <w:t>capture</w:t>
      </w:r>
      <w:proofErr w:type="gramEnd"/>
      <w:r w:rsidRPr="004B711A">
        <w:rPr>
          <w:b/>
          <w:bCs/>
          <w:lang w:val="en-GH"/>
        </w:rPr>
        <w:t>, two-sided trust scoring, and rule-based fraud detection.</w:t>
      </w:r>
    </w:p>
    <w:p w14:paraId="0BE8B22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Key features that make it different:</w:t>
      </w:r>
    </w:p>
    <w:p w14:paraId="7907FBD3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Transaction-first onboarding</w:t>
      </w:r>
    </w:p>
    <w:p w14:paraId="4254D68C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Trust Link for sellers</w:t>
      </w:r>
    </w:p>
    <w:p w14:paraId="4BB78D4E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QR-based delivery verification</w:t>
      </w:r>
    </w:p>
    <w:p w14:paraId="5BB4B802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Proof Mode for evidence capture</w:t>
      </w:r>
    </w:p>
    <w:p w14:paraId="3F041A4A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Two-sided trust scoring</w:t>
      </w:r>
    </w:p>
    <w:p w14:paraId="1B716280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Dispute lock system</w:t>
      </w:r>
    </w:p>
    <w:p w14:paraId="67DC8544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Rule-based fraud flags</w:t>
      </w:r>
    </w:p>
    <w:p w14:paraId="11F16775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Admin arbitration dashboard</w:t>
      </w:r>
    </w:p>
    <w:p w14:paraId="751AC09A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Transaction audit logs</w:t>
      </w:r>
    </w:p>
    <w:p w14:paraId="1E5BD0A1" w14:textId="77777777" w:rsidR="004B711A" w:rsidRPr="004B711A" w:rsidRDefault="004B711A">
      <w:pPr>
        <w:numPr>
          <w:ilvl w:val="0"/>
          <w:numId w:val="4"/>
        </w:numPr>
        <w:rPr>
          <w:lang w:val="en-GH"/>
        </w:rPr>
      </w:pPr>
      <w:r w:rsidRPr="004B711A">
        <w:rPr>
          <w:b/>
          <w:bCs/>
          <w:lang w:val="en-GH"/>
        </w:rPr>
        <w:t>Inspection timer</w:t>
      </w:r>
    </w:p>
    <w:p w14:paraId="435F6D8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5DE8338">
          <v:rect id="_x0000_i1391" style="width:0;height:1.5pt" o:hralign="center" o:hrstd="t" o:hr="t" fillcolor="#a0a0a0" stroked="f"/>
        </w:pict>
      </w:r>
    </w:p>
    <w:p w14:paraId="3EFABBD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6. Target Users</w:t>
      </w:r>
    </w:p>
    <w:p w14:paraId="340556D0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</w:t>
      </w:r>
    </w:p>
    <w:p w14:paraId="4BE0416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t>A person who wants to purchase from a vendor but does not fully trust them.</w:t>
      </w:r>
    </w:p>
    <w:p w14:paraId="7538FB9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 / Vendor</w:t>
      </w:r>
    </w:p>
    <w:p w14:paraId="261858B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 person or business selling an item and wants assurance that the buyer has already funded the transaction.</w:t>
      </w:r>
    </w:p>
    <w:p w14:paraId="0F0F8F4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Admin / Arbitrator</w:t>
      </w:r>
    </w:p>
    <w:p w14:paraId="62F8CF9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 system administrator who reviews disputes, fraud flags, evidence, and transaction history.</w:t>
      </w:r>
    </w:p>
    <w:p w14:paraId="7E3FC4A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45CE0DE">
          <v:rect id="_x0000_i1392" style="width:0;height:1.5pt" o:hralign="center" o:hrstd="t" o:hr="t" fillcolor="#a0a0a0" stroked="f"/>
        </w:pict>
      </w:r>
    </w:p>
    <w:p w14:paraId="6F68A98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7. User Roles and Permissions</w:t>
      </w:r>
    </w:p>
    <w:p w14:paraId="1D3CEFA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</w:t>
      </w:r>
    </w:p>
    <w:p w14:paraId="45C3598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Can:</w:t>
      </w:r>
    </w:p>
    <w:p w14:paraId="724F354F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Verify phone/email using OTP</w:t>
      </w:r>
    </w:p>
    <w:p w14:paraId="63BD15A7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Create escrow transaction</w:t>
      </w:r>
    </w:p>
    <w:p w14:paraId="67F48E8B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Fund transaction using simulated wallet</w:t>
      </w:r>
    </w:p>
    <w:p w14:paraId="2C0D5366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Share transaction link with seller</w:t>
      </w:r>
    </w:p>
    <w:p w14:paraId="16452EEC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View transaction status</w:t>
      </w:r>
    </w:p>
    <w:p w14:paraId="7725D66B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Scan delivery QR code</w:t>
      </w:r>
    </w:p>
    <w:p w14:paraId="019FBA0A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Upload evidence</w:t>
      </w:r>
    </w:p>
    <w:p w14:paraId="67B0CC26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Release payment</w:t>
      </w:r>
    </w:p>
    <w:p w14:paraId="0494C8B1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Open dispute</w:t>
      </w:r>
    </w:p>
    <w:p w14:paraId="5AE3E90B" w14:textId="77777777" w:rsidR="004B711A" w:rsidRPr="004B711A" w:rsidRDefault="004B711A">
      <w:pPr>
        <w:numPr>
          <w:ilvl w:val="0"/>
          <w:numId w:val="5"/>
        </w:numPr>
        <w:rPr>
          <w:lang w:val="en-GH"/>
        </w:rPr>
      </w:pPr>
      <w:r w:rsidRPr="004B711A">
        <w:rPr>
          <w:lang w:val="en-GH"/>
        </w:rPr>
        <w:t>Rate seller</w:t>
      </w:r>
    </w:p>
    <w:p w14:paraId="7470346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Cannot:</w:t>
      </w:r>
    </w:p>
    <w:p w14:paraId="0F97DC84" w14:textId="77777777" w:rsidR="004B711A" w:rsidRPr="004B711A" w:rsidRDefault="004B711A">
      <w:pPr>
        <w:numPr>
          <w:ilvl w:val="0"/>
          <w:numId w:val="6"/>
        </w:numPr>
        <w:rPr>
          <w:lang w:val="en-GH"/>
        </w:rPr>
      </w:pPr>
      <w:r w:rsidRPr="004B711A">
        <w:rPr>
          <w:lang w:val="en-GH"/>
        </w:rPr>
        <w:t>Reverse payment after final release</w:t>
      </w:r>
    </w:p>
    <w:p w14:paraId="4FF3804E" w14:textId="77777777" w:rsidR="004B711A" w:rsidRPr="004B711A" w:rsidRDefault="004B711A">
      <w:pPr>
        <w:numPr>
          <w:ilvl w:val="0"/>
          <w:numId w:val="6"/>
        </w:numPr>
        <w:rPr>
          <w:lang w:val="en-GH"/>
        </w:rPr>
      </w:pPr>
      <w:r w:rsidRPr="004B711A">
        <w:rPr>
          <w:lang w:val="en-GH"/>
        </w:rPr>
        <w:t>Cancel after seller accepts unless allowed by rules</w:t>
      </w:r>
    </w:p>
    <w:p w14:paraId="4B8E0DB2" w14:textId="77777777" w:rsidR="004B711A" w:rsidRPr="004B711A" w:rsidRDefault="004B711A">
      <w:pPr>
        <w:numPr>
          <w:ilvl w:val="0"/>
          <w:numId w:val="6"/>
        </w:numPr>
        <w:rPr>
          <w:lang w:val="en-GH"/>
        </w:rPr>
      </w:pPr>
      <w:r w:rsidRPr="004B711A">
        <w:rPr>
          <w:lang w:val="en-GH"/>
        </w:rPr>
        <w:t>Refund themselves during dispute</w:t>
      </w:r>
    </w:p>
    <w:p w14:paraId="23B04BF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2A2BA9A6">
          <v:rect id="_x0000_i1393" style="width:0;height:1.5pt" o:hralign="center" o:hrstd="t" o:hr="t" fillcolor="#a0a0a0" stroked="f"/>
        </w:pict>
      </w:r>
    </w:p>
    <w:p w14:paraId="3D5E3411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</w:t>
      </w:r>
    </w:p>
    <w:p w14:paraId="6200500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Can:</w:t>
      </w:r>
    </w:p>
    <w:p w14:paraId="410A42C7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Open secure transaction link</w:t>
      </w:r>
    </w:p>
    <w:p w14:paraId="41B0B545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lastRenderedPageBreak/>
        <w:t>Verify phone/email using OTP</w:t>
      </w:r>
    </w:p>
    <w:p w14:paraId="3326DDE7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Accept or reject transaction terms</w:t>
      </w:r>
    </w:p>
    <w:p w14:paraId="751BA57B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Upload pre-delivery evidence</w:t>
      </w:r>
    </w:p>
    <w:p w14:paraId="40A85339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Generate/show delivery QR code</w:t>
      </w:r>
    </w:p>
    <w:p w14:paraId="148D8F25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Mark item as in delivery</w:t>
      </w:r>
    </w:p>
    <w:p w14:paraId="15B94554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Request admin review if buyer delays</w:t>
      </w:r>
    </w:p>
    <w:p w14:paraId="7FA5548B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Respond to disputes</w:t>
      </w:r>
    </w:p>
    <w:p w14:paraId="04A95F12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Receive released payment in simulated wallet</w:t>
      </w:r>
    </w:p>
    <w:p w14:paraId="70B0F1B4" w14:textId="77777777" w:rsidR="004B711A" w:rsidRPr="004B711A" w:rsidRDefault="004B711A">
      <w:pPr>
        <w:numPr>
          <w:ilvl w:val="0"/>
          <w:numId w:val="7"/>
        </w:numPr>
        <w:rPr>
          <w:lang w:val="en-GH"/>
        </w:rPr>
      </w:pPr>
      <w:r w:rsidRPr="004B711A">
        <w:rPr>
          <w:lang w:val="en-GH"/>
        </w:rPr>
        <w:t>Rate buyer</w:t>
      </w:r>
    </w:p>
    <w:p w14:paraId="4F35811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Cannot:</w:t>
      </w:r>
    </w:p>
    <w:p w14:paraId="52A7707B" w14:textId="77777777" w:rsidR="004B711A" w:rsidRPr="004B711A" w:rsidRDefault="004B711A">
      <w:pPr>
        <w:numPr>
          <w:ilvl w:val="0"/>
          <w:numId w:val="8"/>
        </w:numPr>
        <w:rPr>
          <w:lang w:val="en-GH"/>
        </w:rPr>
      </w:pPr>
      <w:r w:rsidRPr="004B711A">
        <w:rPr>
          <w:lang w:val="en-GH"/>
        </w:rPr>
        <w:t>Withdraw money before buyer release or admin decision</w:t>
      </w:r>
    </w:p>
    <w:p w14:paraId="7C92FFF0" w14:textId="77777777" w:rsidR="004B711A" w:rsidRPr="004B711A" w:rsidRDefault="004B711A">
      <w:pPr>
        <w:numPr>
          <w:ilvl w:val="0"/>
          <w:numId w:val="8"/>
        </w:numPr>
        <w:rPr>
          <w:lang w:val="en-GH"/>
        </w:rPr>
      </w:pPr>
      <w:r w:rsidRPr="004B711A">
        <w:rPr>
          <w:lang w:val="en-GH"/>
        </w:rPr>
        <w:t>Change transaction terms after acceptance</w:t>
      </w:r>
    </w:p>
    <w:p w14:paraId="2E71918D" w14:textId="77777777" w:rsidR="004B711A" w:rsidRPr="004B711A" w:rsidRDefault="004B711A">
      <w:pPr>
        <w:numPr>
          <w:ilvl w:val="0"/>
          <w:numId w:val="8"/>
        </w:numPr>
        <w:rPr>
          <w:lang w:val="en-GH"/>
        </w:rPr>
      </w:pPr>
      <w:r w:rsidRPr="004B711A">
        <w:rPr>
          <w:lang w:val="en-GH"/>
        </w:rPr>
        <w:t>Use the same QR code for multiple transactions</w:t>
      </w:r>
    </w:p>
    <w:p w14:paraId="55E98F5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81808AA">
          <v:rect id="_x0000_i1394" style="width:0;height:1.5pt" o:hralign="center" o:hrstd="t" o:hr="t" fillcolor="#a0a0a0" stroked="f"/>
        </w:pict>
      </w:r>
    </w:p>
    <w:p w14:paraId="7C2CAA2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Admin</w:t>
      </w:r>
    </w:p>
    <w:p w14:paraId="5888D18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Can:</w:t>
      </w:r>
    </w:p>
    <w:p w14:paraId="13DAA114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View all users</w:t>
      </w:r>
    </w:p>
    <w:p w14:paraId="456233DD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View all transactions</w:t>
      </w:r>
    </w:p>
    <w:p w14:paraId="636C7695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View audit logs</w:t>
      </w:r>
    </w:p>
    <w:p w14:paraId="530E0F0A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View disputes</w:t>
      </w:r>
    </w:p>
    <w:p w14:paraId="5D63D576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Review buyer and seller evidence</w:t>
      </w:r>
    </w:p>
    <w:p w14:paraId="5A01001C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Release payment to seller</w:t>
      </w:r>
    </w:p>
    <w:p w14:paraId="736E0FC1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Refund buyer</w:t>
      </w:r>
    </w:p>
    <w:p w14:paraId="605F5A4B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Approve partial refund</w:t>
      </w:r>
    </w:p>
    <w:p w14:paraId="4517E0C3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Mark transaction suspicious</w:t>
      </w:r>
    </w:p>
    <w:p w14:paraId="401679CC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Suspend suspicious users</w:t>
      </w:r>
    </w:p>
    <w:p w14:paraId="394B6299" w14:textId="77777777" w:rsidR="004B711A" w:rsidRPr="004B711A" w:rsidRDefault="004B711A">
      <w:pPr>
        <w:numPr>
          <w:ilvl w:val="0"/>
          <w:numId w:val="9"/>
        </w:numPr>
        <w:rPr>
          <w:lang w:val="en-GH"/>
        </w:rPr>
      </w:pPr>
      <w:r w:rsidRPr="004B711A">
        <w:rPr>
          <w:lang w:val="en-GH"/>
        </w:rPr>
        <w:t>View fraud flags and trust scores</w:t>
      </w:r>
    </w:p>
    <w:p w14:paraId="1C12591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D1146E8">
          <v:rect id="_x0000_i1395" style="width:0;height:1.5pt" o:hralign="center" o:hrstd="t" o:hr="t" fillcolor="#a0a0a0" stroked="f"/>
        </w:pict>
      </w:r>
    </w:p>
    <w:p w14:paraId="06F12C4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lastRenderedPageBreak/>
        <w:t>8. Onboarding Approach</w:t>
      </w:r>
    </w:p>
    <w:p w14:paraId="6D3BDCC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app should avoid heavy onboarding.</w:t>
      </w:r>
    </w:p>
    <w:p w14:paraId="2C92BC3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Use:</w:t>
      </w:r>
    </w:p>
    <w:p w14:paraId="144AE9FD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Transaction-first onboarding</w:t>
      </w:r>
    </w:p>
    <w:p w14:paraId="18FF533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Instead of forcing full registration first, users only verify when they need to act.</w:t>
      </w:r>
    </w:p>
    <w:p w14:paraId="1629648B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 flow</w:t>
      </w:r>
    </w:p>
    <w:p w14:paraId="4D02D501" w14:textId="77777777" w:rsidR="004B711A" w:rsidRPr="004B711A" w:rsidRDefault="004B711A">
      <w:pPr>
        <w:numPr>
          <w:ilvl w:val="0"/>
          <w:numId w:val="10"/>
        </w:numPr>
        <w:rPr>
          <w:lang w:val="en-GH"/>
        </w:rPr>
      </w:pPr>
      <w:r w:rsidRPr="004B711A">
        <w:rPr>
          <w:lang w:val="en-GH"/>
        </w:rPr>
        <w:t>Buyer enters phone number/email.</w:t>
      </w:r>
    </w:p>
    <w:p w14:paraId="00B25D29" w14:textId="77777777" w:rsidR="004B711A" w:rsidRPr="004B711A" w:rsidRDefault="004B711A">
      <w:pPr>
        <w:numPr>
          <w:ilvl w:val="0"/>
          <w:numId w:val="10"/>
        </w:numPr>
        <w:rPr>
          <w:lang w:val="en-GH"/>
        </w:rPr>
      </w:pPr>
      <w:r w:rsidRPr="004B711A">
        <w:rPr>
          <w:lang w:val="en-GH"/>
        </w:rPr>
        <w:t>App sends OTP.</w:t>
      </w:r>
    </w:p>
    <w:p w14:paraId="55ACA08C" w14:textId="77777777" w:rsidR="004B711A" w:rsidRPr="004B711A" w:rsidRDefault="004B711A">
      <w:pPr>
        <w:numPr>
          <w:ilvl w:val="0"/>
          <w:numId w:val="10"/>
        </w:numPr>
        <w:rPr>
          <w:lang w:val="en-GH"/>
        </w:rPr>
      </w:pPr>
      <w:r w:rsidRPr="004B711A">
        <w:rPr>
          <w:lang w:val="en-GH"/>
        </w:rPr>
        <w:t>Buyer verifies.</w:t>
      </w:r>
    </w:p>
    <w:p w14:paraId="5A97EC9B" w14:textId="77777777" w:rsidR="004B711A" w:rsidRPr="004B711A" w:rsidRDefault="004B711A">
      <w:pPr>
        <w:numPr>
          <w:ilvl w:val="0"/>
          <w:numId w:val="10"/>
        </w:numPr>
        <w:rPr>
          <w:lang w:val="en-GH"/>
        </w:rPr>
      </w:pPr>
      <w:r w:rsidRPr="004B711A">
        <w:rPr>
          <w:lang w:val="en-GH"/>
        </w:rPr>
        <w:t>Buyer creates transaction.</w:t>
      </w:r>
    </w:p>
    <w:p w14:paraId="115CE222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 flow</w:t>
      </w:r>
    </w:p>
    <w:p w14:paraId="335BF470" w14:textId="77777777" w:rsidR="004B711A" w:rsidRPr="004B711A" w:rsidRDefault="004B711A">
      <w:pPr>
        <w:numPr>
          <w:ilvl w:val="0"/>
          <w:numId w:val="11"/>
        </w:numPr>
        <w:rPr>
          <w:lang w:val="en-GH"/>
        </w:rPr>
      </w:pPr>
      <w:r w:rsidRPr="004B711A">
        <w:rPr>
          <w:lang w:val="en-GH"/>
        </w:rPr>
        <w:t>Seller receives transaction link.</w:t>
      </w:r>
    </w:p>
    <w:p w14:paraId="69BD4E77" w14:textId="77777777" w:rsidR="004B711A" w:rsidRPr="004B711A" w:rsidRDefault="004B711A">
      <w:pPr>
        <w:numPr>
          <w:ilvl w:val="0"/>
          <w:numId w:val="11"/>
        </w:numPr>
        <w:rPr>
          <w:lang w:val="en-GH"/>
        </w:rPr>
      </w:pPr>
      <w:r w:rsidRPr="004B711A">
        <w:rPr>
          <w:lang w:val="en-GH"/>
        </w:rPr>
        <w:t>Seller opens link.</w:t>
      </w:r>
    </w:p>
    <w:p w14:paraId="1E782D02" w14:textId="77777777" w:rsidR="004B711A" w:rsidRPr="004B711A" w:rsidRDefault="004B711A">
      <w:pPr>
        <w:numPr>
          <w:ilvl w:val="0"/>
          <w:numId w:val="11"/>
        </w:numPr>
        <w:rPr>
          <w:lang w:val="en-GH"/>
        </w:rPr>
      </w:pPr>
      <w:r w:rsidRPr="004B711A">
        <w:rPr>
          <w:lang w:val="en-GH"/>
        </w:rPr>
        <w:t>Seller enters phone number/email.</w:t>
      </w:r>
    </w:p>
    <w:p w14:paraId="03637049" w14:textId="77777777" w:rsidR="004B711A" w:rsidRPr="004B711A" w:rsidRDefault="004B711A">
      <w:pPr>
        <w:numPr>
          <w:ilvl w:val="0"/>
          <w:numId w:val="11"/>
        </w:numPr>
        <w:rPr>
          <w:lang w:val="en-GH"/>
        </w:rPr>
      </w:pPr>
      <w:r w:rsidRPr="004B711A">
        <w:rPr>
          <w:lang w:val="en-GH"/>
        </w:rPr>
        <w:t>Seller verifies with OTP.</w:t>
      </w:r>
    </w:p>
    <w:p w14:paraId="18D749BC" w14:textId="77777777" w:rsidR="004B711A" w:rsidRPr="004B711A" w:rsidRDefault="004B711A">
      <w:pPr>
        <w:numPr>
          <w:ilvl w:val="0"/>
          <w:numId w:val="11"/>
        </w:numPr>
        <w:rPr>
          <w:lang w:val="en-GH"/>
        </w:rPr>
      </w:pPr>
      <w:r w:rsidRPr="004B711A">
        <w:rPr>
          <w:lang w:val="en-GH"/>
        </w:rPr>
        <w:t>Seller accepts or rejects transaction.</w:t>
      </w:r>
    </w:p>
    <w:p w14:paraId="1634610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Full profile required only when:</w:t>
      </w:r>
    </w:p>
    <w:p w14:paraId="727B1811" w14:textId="77777777" w:rsidR="004B711A" w:rsidRPr="004B711A" w:rsidRDefault="004B711A">
      <w:pPr>
        <w:numPr>
          <w:ilvl w:val="0"/>
          <w:numId w:val="12"/>
        </w:numPr>
        <w:rPr>
          <w:lang w:val="en-GH"/>
        </w:rPr>
      </w:pPr>
      <w:r w:rsidRPr="004B711A">
        <w:rPr>
          <w:lang w:val="en-GH"/>
        </w:rPr>
        <w:t>Seller wants to withdraw</w:t>
      </w:r>
    </w:p>
    <w:p w14:paraId="77572BCC" w14:textId="77777777" w:rsidR="004B711A" w:rsidRPr="004B711A" w:rsidRDefault="004B711A">
      <w:pPr>
        <w:numPr>
          <w:ilvl w:val="0"/>
          <w:numId w:val="12"/>
        </w:numPr>
        <w:rPr>
          <w:lang w:val="en-GH"/>
        </w:rPr>
      </w:pPr>
      <w:r w:rsidRPr="004B711A">
        <w:rPr>
          <w:lang w:val="en-GH"/>
        </w:rPr>
        <w:t>User has high-value transactions</w:t>
      </w:r>
    </w:p>
    <w:p w14:paraId="66383967" w14:textId="77777777" w:rsidR="004B711A" w:rsidRPr="004B711A" w:rsidRDefault="004B711A">
      <w:pPr>
        <w:numPr>
          <w:ilvl w:val="0"/>
          <w:numId w:val="12"/>
        </w:numPr>
        <w:rPr>
          <w:lang w:val="en-GH"/>
        </w:rPr>
      </w:pPr>
      <w:r w:rsidRPr="004B711A">
        <w:rPr>
          <w:lang w:val="en-GH"/>
        </w:rPr>
        <w:t>User is flagged suspicious</w:t>
      </w:r>
    </w:p>
    <w:p w14:paraId="15FF0DD8" w14:textId="77777777" w:rsidR="004B711A" w:rsidRPr="004B711A" w:rsidRDefault="004B711A">
      <w:pPr>
        <w:numPr>
          <w:ilvl w:val="0"/>
          <w:numId w:val="12"/>
        </w:numPr>
        <w:rPr>
          <w:lang w:val="en-GH"/>
        </w:rPr>
      </w:pPr>
      <w:r w:rsidRPr="004B711A">
        <w:rPr>
          <w:lang w:val="en-GH"/>
        </w:rPr>
        <w:t>Admin requires verification</w:t>
      </w:r>
    </w:p>
    <w:p w14:paraId="74C2E0B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For the final year prototype, use simple OTP simulation instead of real SMS.</w:t>
      </w:r>
    </w:p>
    <w:p w14:paraId="7334F1F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ADA3ABA">
          <v:rect id="_x0000_i1396" style="width:0;height:1.5pt" o:hralign="center" o:hrstd="t" o:hr="t" fillcolor="#a0a0a0" stroked="f"/>
        </w:pict>
      </w:r>
    </w:p>
    <w:p w14:paraId="5132ED2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9. Main App Modules</w:t>
      </w:r>
    </w:p>
    <w:p w14:paraId="29C04D4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1. Authentication / Verification Module</w:t>
      </w:r>
    </w:p>
    <w:p w14:paraId="5161766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Features:</w:t>
      </w:r>
    </w:p>
    <w:p w14:paraId="230856EA" w14:textId="77777777" w:rsidR="004B711A" w:rsidRPr="004B711A" w:rsidRDefault="004B711A">
      <w:pPr>
        <w:numPr>
          <w:ilvl w:val="0"/>
          <w:numId w:val="13"/>
        </w:numPr>
        <w:rPr>
          <w:lang w:val="en-GH"/>
        </w:rPr>
      </w:pPr>
      <w:r w:rsidRPr="004B711A">
        <w:rPr>
          <w:lang w:val="en-GH"/>
        </w:rPr>
        <w:t>Phone/email verification</w:t>
      </w:r>
    </w:p>
    <w:p w14:paraId="11FB0E66" w14:textId="77777777" w:rsidR="004B711A" w:rsidRPr="004B711A" w:rsidRDefault="004B711A">
      <w:pPr>
        <w:numPr>
          <w:ilvl w:val="0"/>
          <w:numId w:val="13"/>
        </w:numPr>
        <w:rPr>
          <w:lang w:val="en-GH"/>
        </w:rPr>
      </w:pPr>
      <w:r w:rsidRPr="004B711A">
        <w:rPr>
          <w:lang w:val="en-GH"/>
        </w:rPr>
        <w:t>OTP flow</w:t>
      </w:r>
    </w:p>
    <w:p w14:paraId="67642C27" w14:textId="77777777" w:rsidR="004B711A" w:rsidRPr="004B711A" w:rsidRDefault="004B711A">
      <w:pPr>
        <w:numPr>
          <w:ilvl w:val="0"/>
          <w:numId w:val="13"/>
        </w:numPr>
        <w:rPr>
          <w:lang w:val="en-GH"/>
        </w:rPr>
      </w:pPr>
      <w:r w:rsidRPr="004B711A">
        <w:rPr>
          <w:lang w:val="en-GH"/>
        </w:rPr>
        <w:lastRenderedPageBreak/>
        <w:t>Session handling</w:t>
      </w:r>
    </w:p>
    <w:p w14:paraId="08FED0DA" w14:textId="77777777" w:rsidR="004B711A" w:rsidRPr="004B711A" w:rsidRDefault="004B711A">
      <w:pPr>
        <w:numPr>
          <w:ilvl w:val="0"/>
          <w:numId w:val="13"/>
        </w:numPr>
        <w:rPr>
          <w:lang w:val="en-GH"/>
        </w:rPr>
      </w:pPr>
      <w:r w:rsidRPr="004B711A">
        <w:rPr>
          <w:lang w:val="en-GH"/>
        </w:rPr>
        <w:t>Transaction PIN setup</w:t>
      </w:r>
    </w:p>
    <w:p w14:paraId="329EF843" w14:textId="77777777" w:rsidR="004B711A" w:rsidRPr="004B711A" w:rsidRDefault="004B711A">
      <w:pPr>
        <w:numPr>
          <w:ilvl w:val="0"/>
          <w:numId w:val="13"/>
        </w:numPr>
        <w:rPr>
          <w:lang w:val="en-GH"/>
        </w:rPr>
      </w:pPr>
      <w:r w:rsidRPr="004B711A">
        <w:rPr>
          <w:lang w:val="en-GH"/>
        </w:rPr>
        <w:t>Minimal user profile</w:t>
      </w:r>
    </w:p>
    <w:p w14:paraId="17A6FD9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For prototype:</w:t>
      </w:r>
    </w:p>
    <w:p w14:paraId="7C5BDFEC" w14:textId="77777777" w:rsidR="004B711A" w:rsidRPr="004B711A" w:rsidRDefault="004B711A">
      <w:pPr>
        <w:numPr>
          <w:ilvl w:val="0"/>
          <w:numId w:val="14"/>
        </w:numPr>
        <w:rPr>
          <w:lang w:val="en-GH"/>
        </w:rPr>
      </w:pPr>
      <w:r w:rsidRPr="004B711A">
        <w:rPr>
          <w:lang w:val="en-GH"/>
        </w:rPr>
        <w:t>Use email/phone + mock OTP</w:t>
      </w:r>
    </w:p>
    <w:p w14:paraId="6BAA5EE9" w14:textId="77777777" w:rsidR="004B711A" w:rsidRPr="004B711A" w:rsidRDefault="004B711A">
      <w:pPr>
        <w:numPr>
          <w:ilvl w:val="0"/>
          <w:numId w:val="14"/>
        </w:numPr>
        <w:rPr>
          <w:lang w:val="en-GH"/>
        </w:rPr>
      </w:pPr>
      <w:r w:rsidRPr="004B711A">
        <w:rPr>
          <w:lang w:val="en-GH"/>
        </w:rPr>
        <w:t>OTP can be displayed in dev mode or sent through email if possible</w:t>
      </w:r>
    </w:p>
    <w:p w14:paraId="02080C5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10BC291">
          <v:rect id="_x0000_i1397" style="width:0;height:1.5pt" o:hralign="center" o:hrstd="t" o:hr="t" fillcolor="#a0a0a0" stroked="f"/>
        </w:pict>
      </w:r>
    </w:p>
    <w:p w14:paraId="09CEAE5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2. Buyer Transaction Module</w:t>
      </w:r>
    </w:p>
    <w:p w14:paraId="59030AA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Features:</w:t>
      </w:r>
    </w:p>
    <w:p w14:paraId="64BDCC8E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Create escrow transaction</w:t>
      </w:r>
    </w:p>
    <w:p w14:paraId="605D5134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Enter item details</w:t>
      </w:r>
    </w:p>
    <w:p w14:paraId="77012E20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Enter seller contact</w:t>
      </w:r>
    </w:p>
    <w:p w14:paraId="03537398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Set price</w:t>
      </w:r>
    </w:p>
    <w:p w14:paraId="33864C56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Set delivery deadline</w:t>
      </w:r>
    </w:p>
    <w:p w14:paraId="422B48F9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Set inspection period</w:t>
      </w:r>
    </w:p>
    <w:p w14:paraId="119B5F1D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Upload optional product reference image</w:t>
      </w:r>
    </w:p>
    <w:p w14:paraId="109C892B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Fund transaction from simulated wallet</w:t>
      </w:r>
    </w:p>
    <w:p w14:paraId="604701D9" w14:textId="77777777" w:rsidR="004B711A" w:rsidRPr="004B711A" w:rsidRDefault="004B711A">
      <w:pPr>
        <w:numPr>
          <w:ilvl w:val="0"/>
          <w:numId w:val="15"/>
        </w:numPr>
        <w:rPr>
          <w:lang w:val="en-GH"/>
        </w:rPr>
      </w:pPr>
      <w:r w:rsidRPr="004B711A">
        <w:rPr>
          <w:lang w:val="en-GH"/>
        </w:rPr>
        <w:t>Share transaction link</w:t>
      </w:r>
    </w:p>
    <w:p w14:paraId="1F1EC9C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B341C13">
          <v:rect id="_x0000_i1398" style="width:0;height:1.5pt" o:hralign="center" o:hrstd="t" o:hr="t" fillcolor="#a0a0a0" stroked="f"/>
        </w:pict>
      </w:r>
    </w:p>
    <w:p w14:paraId="7B2EEED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3. Seller Transaction Module</w:t>
      </w:r>
    </w:p>
    <w:p w14:paraId="528DA65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Features:</w:t>
      </w:r>
    </w:p>
    <w:p w14:paraId="1F342C28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Open transaction link</w:t>
      </w:r>
    </w:p>
    <w:p w14:paraId="2F8EC35D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View transaction terms</w:t>
      </w:r>
    </w:p>
    <w:p w14:paraId="12E98F8B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Accept/reject transaction</w:t>
      </w:r>
    </w:p>
    <w:p w14:paraId="25348949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Upload pre-delivery photos</w:t>
      </w:r>
    </w:p>
    <w:p w14:paraId="6B837B6D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Add serial number/barcode/IMEI if available</w:t>
      </w:r>
    </w:p>
    <w:p w14:paraId="2E22F07F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Mark item as ready/in delivery</w:t>
      </w:r>
    </w:p>
    <w:p w14:paraId="0D710132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t>Generate/show delivery QR code</w:t>
      </w:r>
    </w:p>
    <w:p w14:paraId="43479276" w14:textId="77777777" w:rsidR="004B711A" w:rsidRPr="004B711A" w:rsidRDefault="004B711A">
      <w:pPr>
        <w:numPr>
          <w:ilvl w:val="0"/>
          <w:numId w:val="16"/>
        </w:numPr>
        <w:rPr>
          <w:lang w:val="en-GH"/>
        </w:rPr>
      </w:pPr>
      <w:r w:rsidRPr="004B711A">
        <w:rPr>
          <w:lang w:val="en-GH"/>
        </w:rPr>
        <w:lastRenderedPageBreak/>
        <w:t>Respond to dispute</w:t>
      </w:r>
    </w:p>
    <w:p w14:paraId="2BCA94A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925F838">
          <v:rect id="_x0000_i1399" style="width:0;height:1.5pt" o:hralign="center" o:hrstd="t" o:hr="t" fillcolor="#a0a0a0" stroked="f"/>
        </w:pict>
      </w:r>
    </w:p>
    <w:p w14:paraId="15B5B811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4. Vault / Simulated Wallet Module</w:t>
      </w:r>
    </w:p>
    <w:p w14:paraId="77631F2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 simulated money for the final year project.</w:t>
      </w:r>
    </w:p>
    <w:p w14:paraId="30AEA66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Wallet states:</w:t>
      </w:r>
    </w:p>
    <w:p w14:paraId="3732C736" w14:textId="77777777" w:rsidR="004B711A" w:rsidRPr="004B711A" w:rsidRDefault="004B711A">
      <w:pPr>
        <w:numPr>
          <w:ilvl w:val="0"/>
          <w:numId w:val="17"/>
        </w:numPr>
        <w:rPr>
          <w:lang w:val="en-GH"/>
        </w:rPr>
      </w:pPr>
      <w:r w:rsidRPr="004B711A">
        <w:rPr>
          <w:lang w:val="en-GH"/>
        </w:rPr>
        <w:t>Buyer available balance</w:t>
      </w:r>
    </w:p>
    <w:p w14:paraId="32113DE2" w14:textId="77777777" w:rsidR="004B711A" w:rsidRPr="004B711A" w:rsidRDefault="004B711A">
      <w:pPr>
        <w:numPr>
          <w:ilvl w:val="0"/>
          <w:numId w:val="17"/>
        </w:numPr>
        <w:rPr>
          <w:lang w:val="en-GH"/>
        </w:rPr>
      </w:pPr>
      <w:r w:rsidRPr="004B711A">
        <w:rPr>
          <w:lang w:val="en-GH"/>
        </w:rPr>
        <w:t>Locked escrow balance</w:t>
      </w:r>
    </w:p>
    <w:p w14:paraId="5A7FC3B8" w14:textId="77777777" w:rsidR="004B711A" w:rsidRPr="004B711A" w:rsidRDefault="004B711A">
      <w:pPr>
        <w:numPr>
          <w:ilvl w:val="0"/>
          <w:numId w:val="17"/>
        </w:numPr>
        <w:rPr>
          <w:lang w:val="en-GH"/>
        </w:rPr>
      </w:pPr>
      <w:r w:rsidRPr="004B711A">
        <w:rPr>
          <w:lang w:val="en-GH"/>
        </w:rPr>
        <w:t>Seller pending balance</w:t>
      </w:r>
    </w:p>
    <w:p w14:paraId="728441A8" w14:textId="77777777" w:rsidR="004B711A" w:rsidRPr="004B711A" w:rsidRDefault="004B711A">
      <w:pPr>
        <w:numPr>
          <w:ilvl w:val="0"/>
          <w:numId w:val="17"/>
        </w:numPr>
        <w:rPr>
          <w:lang w:val="en-GH"/>
        </w:rPr>
      </w:pPr>
      <w:r w:rsidRPr="004B711A">
        <w:rPr>
          <w:lang w:val="en-GH"/>
        </w:rPr>
        <w:t>Seller available balance</w:t>
      </w:r>
    </w:p>
    <w:p w14:paraId="56D7C5B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Transaction funding flow:</w:t>
      </w:r>
    </w:p>
    <w:p w14:paraId="2EC9B94E" w14:textId="77777777" w:rsidR="004B711A" w:rsidRPr="004B711A" w:rsidRDefault="004B711A">
      <w:pPr>
        <w:numPr>
          <w:ilvl w:val="0"/>
          <w:numId w:val="18"/>
        </w:numPr>
        <w:rPr>
          <w:lang w:val="en-GH"/>
        </w:rPr>
      </w:pPr>
      <w:r w:rsidRPr="004B711A">
        <w:rPr>
          <w:lang w:val="en-GH"/>
        </w:rPr>
        <w:t>Buyer wallet decreases.</w:t>
      </w:r>
    </w:p>
    <w:p w14:paraId="0BD6B06B" w14:textId="77777777" w:rsidR="004B711A" w:rsidRPr="004B711A" w:rsidRDefault="004B711A">
      <w:pPr>
        <w:numPr>
          <w:ilvl w:val="0"/>
          <w:numId w:val="18"/>
        </w:numPr>
        <w:rPr>
          <w:lang w:val="en-GH"/>
        </w:rPr>
      </w:pPr>
      <w:r w:rsidRPr="004B711A">
        <w:rPr>
          <w:lang w:val="en-GH"/>
        </w:rPr>
        <w:t>Escrow vault balance increases.</w:t>
      </w:r>
    </w:p>
    <w:p w14:paraId="463AAC7F" w14:textId="77777777" w:rsidR="004B711A" w:rsidRPr="004B711A" w:rsidRDefault="004B711A">
      <w:pPr>
        <w:numPr>
          <w:ilvl w:val="0"/>
          <w:numId w:val="18"/>
        </w:numPr>
        <w:rPr>
          <w:lang w:val="en-GH"/>
        </w:rPr>
      </w:pPr>
      <w:r w:rsidRPr="004B711A">
        <w:rPr>
          <w:lang w:val="en-GH"/>
        </w:rPr>
        <w:t>Money remains locked.</w:t>
      </w:r>
    </w:p>
    <w:p w14:paraId="53F863BF" w14:textId="77777777" w:rsidR="004B711A" w:rsidRPr="004B711A" w:rsidRDefault="004B711A">
      <w:pPr>
        <w:numPr>
          <w:ilvl w:val="0"/>
          <w:numId w:val="18"/>
        </w:numPr>
        <w:rPr>
          <w:lang w:val="en-GH"/>
        </w:rPr>
      </w:pPr>
      <w:r w:rsidRPr="004B711A">
        <w:rPr>
          <w:lang w:val="en-GH"/>
        </w:rPr>
        <w:t>On release, escrow decreases and seller wallet increases.</w:t>
      </w:r>
    </w:p>
    <w:p w14:paraId="7B176788" w14:textId="77777777" w:rsidR="004B711A" w:rsidRPr="004B711A" w:rsidRDefault="004B711A">
      <w:pPr>
        <w:numPr>
          <w:ilvl w:val="0"/>
          <w:numId w:val="18"/>
        </w:numPr>
        <w:rPr>
          <w:lang w:val="en-GH"/>
        </w:rPr>
      </w:pPr>
      <w:r w:rsidRPr="004B711A">
        <w:rPr>
          <w:lang w:val="en-GH"/>
        </w:rPr>
        <w:t>On refund, escrow decreases and buyer wallet increases.</w:t>
      </w:r>
    </w:p>
    <w:p w14:paraId="4BEBC1B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No real money should be used in the academic prototype.</w:t>
      </w:r>
    </w:p>
    <w:p w14:paraId="2E74813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0B044CC">
          <v:rect id="_x0000_i1400" style="width:0;height:1.5pt" o:hralign="center" o:hrstd="t" o:hr="t" fillcolor="#a0a0a0" stroked="f"/>
        </w:pict>
      </w:r>
    </w:p>
    <w:p w14:paraId="468F24F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5. QR Delivery Verification Module</w:t>
      </w:r>
    </w:p>
    <w:p w14:paraId="7C89810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Features:</w:t>
      </w:r>
    </w:p>
    <w:p w14:paraId="4227C1F5" w14:textId="77777777" w:rsidR="004B711A" w:rsidRPr="004B711A" w:rsidRDefault="004B711A">
      <w:pPr>
        <w:numPr>
          <w:ilvl w:val="0"/>
          <w:numId w:val="19"/>
        </w:numPr>
        <w:rPr>
          <w:lang w:val="en-GH"/>
        </w:rPr>
      </w:pPr>
      <w:r w:rsidRPr="004B711A">
        <w:rPr>
          <w:lang w:val="en-GH"/>
        </w:rPr>
        <w:t>Generate transaction-specific QR code</w:t>
      </w:r>
    </w:p>
    <w:p w14:paraId="0A48BABC" w14:textId="77777777" w:rsidR="004B711A" w:rsidRPr="004B711A" w:rsidRDefault="004B711A">
      <w:pPr>
        <w:numPr>
          <w:ilvl w:val="0"/>
          <w:numId w:val="19"/>
        </w:numPr>
        <w:rPr>
          <w:lang w:val="en-GH"/>
        </w:rPr>
      </w:pPr>
      <w:r w:rsidRPr="004B711A">
        <w:rPr>
          <w:lang w:val="en-GH"/>
        </w:rPr>
        <w:t>QR contains a long secure token</w:t>
      </w:r>
    </w:p>
    <w:p w14:paraId="233072E6" w14:textId="77777777" w:rsidR="004B711A" w:rsidRPr="004B711A" w:rsidRDefault="004B711A">
      <w:pPr>
        <w:numPr>
          <w:ilvl w:val="0"/>
          <w:numId w:val="19"/>
        </w:numPr>
        <w:rPr>
          <w:lang w:val="en-GH"/>
        </w:rPr>
      </w:pPr>
      <w:r w:rsidRPr="004B711A">
        <w:rPr>
          <w:lang w:val="en-GH"/>
        </w:rPr>
        <w:t>Token must be:</w:t>
      </w:r>
    </w:p>
    <w:p w14:paraId="14B4A8AA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r w:rsidRPr="004B711A">
        <w:rPr>
          <w:lang w:val="en-GH"/>
        </w:rPr>
        <w:t>Random</w:t>
      </w:r>
    </w:p>
    <w:p w14:paraId="71B743B1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proofErr w:type="gramStart"/>
      <w:r w:rsidRPr="004B711A">
        <w:rPr>
          <w:lang w:val="en-GH"/>
        </w:rPr>
        <w:t>Single-use</w:t>
      </w:r>
      <w:proofErr w:type="gramEnd"/>
    </w:p>
    <w:p w14:paraId="1EACD783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r w:rsidRPr="004B711A">
        <w:rPr>
          <w:lang w:val="en-GH"/>
        </w:rPr>
        <w:t>Time-limited</w:t>
      </w:r>
    </w:p>
    <w:p w14:paraId="67D479F4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r w:rsidRPr="004B711A">
        <w:rPr>
          <w:lang w:val="en-GH"/>
        </w:rPr>
        <w:t>Linked to buyer</w:t>
      </w:r>
    </w:p>
    <w:p w14:paraId="5D577CC6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r w:rsidRPr="004B711A">
        <w:rPr>
          <w:lang w:val="en-GH"/>
        </w:rPr>
        <w:t>Linked to seller</w:t>
      </w:r>
    </w:p>
    <w:p w14:paraId="005AB0CB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r w:rsidRPr="004B711A">
        <w:rPr>
          <w:lang w:val="en-GH"/>
        </w:rPr>
        <w:t>Linked to transaction</w:t>
      </w:r>
    </w:p>
    <w:p w14:paraId="323D0EB3" w14:textId="77777777" w:rsidR="004B711A" w:rsidRPr="004B711A" w:rsidRDefault="004B711A">
      <w:pPr>
        <w:numPr>
          <w:ilvl w:val="1"/>
          <w:numId w:val="19"/>
        </w:numPr>
        <w:rPr>
          <w:lang w:val="en-GH"/>
        </w:rPr>
      </w:pPr>
      <w:r w:rsidRPr="004B711A">
        <w:rPr>
          <w:lang w:val="en-GH"/>
        </w:rPr>
        <w:lastRenderedPageBreak/>
        <w:t>Validated on server</w:t>
      </w:r>
    </w:p>
    <w:p w14:paraId="6B69B04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Important rule:</w:t>
      </w:r>
    </w:p>
    <w:p w14:paraId="509CBEC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QR scanning should confirm delivery, not release payment.</w:t>
      </w:r>
    </w:p>
    <w:p w14:paraId="284FC59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 xml:space="preserve">After QR scan, the app should move the transaction into </w:t>
      </w:r>
      <w:r w:rsidRPr="004B711A">
        <w:rPr>
          <w:b/>
          <w:bCs/>
          <w:lang w:val="en-GH"/>
        </w:rPr>
        <w:t>Under Inspection</w:t>
      </w:r>
      <w:r w:rsidRPr="004B711A">
        <w:rPr>
          <w:lang w:val="en-GH"/>
        </w:rPr>
        <w:t xml:space="preserve"> status.</w:t>
      </w:r>
    </w:p>
    <w:p w14:paraId="175CF26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buyer must still manually release payment with PIN.</w:t>
      </w:r>
    </w:p>
    <w:p w14:paraId="63CC0F2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54C38BF">
          <v:rect id="_x0000_i1401" style="width:0;height:1.5pt" o:hralign="center" o:hrstd="t" o:hr="t" fillcolor="#a0a0a0" stroked="f"/>
        </w:pict>
      </w:r>
    </w:p>
    <w:p w14:paraId="266DBAF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6. Proof Mode / Evidence Capture Module</w:t>
      </w:r>
    </w:p>
    <w:p w14:paraId="5AAB2665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This is one of the unique features.</w:t>
      </w:r>
    </w:p>
    <w:p w14:paraId="72ECCA2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Proof Mode allows buyer and seller to capture evidence inside the app.</w:t>
      </w:r>
    </w:p>
    <w:p w14:paraId="011435B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Evidence should include:</w:t>
      </w:r>
    </w:p>
    <w:p w14:paraId="7F5DE846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Image</w:t>
      </w:r>
    </w:p>
    <w:p w14:paraId="50A4BF1D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Transaction ID</w:t>
      </w:r>
    </w:p>
    <w:p w14:paraId="5B44A050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User role: buyer/seller</w:t>
      </w:r>
    </w:p>
    <w:p w14:paraId="72C702AA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Timestamp</w:t>
      </w:r>
    </w:p>
    <w:p w14:paraId="57BE1949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Optional location</w:t>
      </w:r>
    </w:p>
    <w:p w14:paraId="32DCE428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Evidence type</w:t>
      </w:r>
    </w:p>
    <w:p w14:paraId="5F2995D1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Image hash</w:t>
      </w:r>
    </w:p>
    <w:p w14:paraId="5965511C" w14:textId="77777777" w:rsidR="004B711A" w:rsidRPr="004B711A" w:rsidRDefault="004B711A">
      <w:pPr>
        <w:numPr>
          <w:ilvl w:val="0"/>
          <w:numId w:val="20"/>
        </w:numPr>
        <w:rPr>
          <w:lang w:val="en-GH"/>
        </w:rPr>
      </w:pPr>
      <w:r w:rsidRPr="004B711A">
        <w:rPr>
          <w:lang w:val="en-GH"/>
        </w:rPr>
        <w:t>Watermark</w:t>
      </w:r>
    </w:p>
    <w:p w14:paraId="1EE5856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Example watermark:</w:t>
      </w:r>
    </w:p>
    <w:p w14:paraId="663A846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TXN-48291 | Buyer Evidence | 13 May 2026 | 3:41 PM</w:t>
      </w:r>
    </w:p>
    <w:p w14:paraId="6DF7073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 cases:</w:t>
      </w:r>
    </w:p>
    <w:p w14:paraId="38DBA21E" w14:textId="77777777" w:rsidR="004B711A" w:rsidRPr="004B711A" w:rsidRDefault="004B711A">
      <w:pPr>
        <w:numPr>
          <w:ilvl w:val="0"/>
          <w:numId w:val="21"/>
        </w:numPr>
        <w:rPr>
          <w:lang w:val="en-GH"/>
        </w:rPr>
      </w:pPr>
      <w:r w:rsidRPr="004B711A">
        <w:rPr>
          <w:lang w:val="en-GH"/>
        </w:rPr>
        <w:t>Seller captures product before delivery</w:t>
      </w:r>
    </w:p>
    <w:p w14:paraId="5CE71F1B" w14:textId="77777777" w:rsidR="004B711A" w:rsidRPr="004B711A" w:rsidRDefault="004B711A">
      <w:pPr>
        <w:numPr>
          <w:ilvl w:val="0"/>
          <w:numId w:val="21"/>
        </w:numPr>
        <w:rPr>
          <w:lang w:val="en-GH"/>
        </w:rPr>
      </w:pPr>
      <w:r w:rsidRPr="004B711A">
        <w:rPr>
          <w:lang w:val="en-GH"/>
        </w:rPr>
        <w:t>Seller captures package before delivery</w:t>
      </w:r>
    </w:p>
    <w:p w14:paraId="29A13038" w14:textId="77777777" w:rsidR="004B711A" w:rsidRPr="004B711A" w:rsidRDefault="004B711A">
      <w:pPr>
        <w:numPr>
          <w:ilvl w:val="0"/>
          <w:numId w:val="21"/>
        </w:numPr>
        <w:rPr>
          <w:lang w:val="en-GH"/>
        </w:rPr>
      </w:pPr>
      <w:r w:rsidRPr="004B711A">
        <w:rPr>
          <w:lang w:val="en-GH"/>
        </w:rPr>
        <w:t>Buyer captures received item</w:t>
      </w:r>
    </w:p>
    <w:p w14:paraId="27C38CEB" w14:textId="77777777" w:rsidR="004B711A" w:rsidRPr="004B711A" w:rsidRDefault="004B711A">
      <w:pPr>
        <w:numPr>
          <w:ilvl w:val="0"/>
          <w:numId w:val="21"/>
        </w:numPr>
        <w:rPr>
          <w:lang w:val="en-GH"/>
        </w:rPr>
      </w:pPr>
      <w:r w:rsidRPr="004B711A">
        <w:rPr>
          <w:lang w:val="en-GH"/>
        </w:rPr>
        <w:t>Buyer captures damaged/fake item</w:t>
      </w:r>
    </w:p>
    <w:p w14:paraId="1401CC2B" w14:textId="77777777" w:rsidR="004B711A" w:rsidRPr="004B711A" w:rsidRDefault="004B711A">
      <w:pPr>
        <w:numPr>
          <w:ilvl w:val="0"/>
          <w:numId w:val="21"/>
        </w:numPr>
        <w:rPr>
          <w:lang w:val="en-GH"/>
        </w:rPr>
      </w:pPr>
      <w:r w:rsidRPr="004B711A">
        <w:rPr>
          <w:lang w:val="en-GH"/>
        </w:rPr>
        <w:t>Seller captures delivery proof</w:t>
      </w:r>
    </w:p>
    <w:p w14:paraId="24025B5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For prototype:</w:t>
      </w:r>
    </w:p>
    <w:p w14:paraId="0976407E" w14:textId="77777777" w:rsidR="004B711A" w:rsidRPr="004B711A" w:rsidRDefault="004B711A">
      <w:pPr>
        <w:numPr>
          <w:ilvl w:val="0"/>
          <w:numId w:val="22"/>
        </w:numPr>
        <w:rPr>
          <w:lang w:val="en-GH"/>
        </w:rPr>
      </w:pPr>
      <w:r w:rsidRPr="004B711A">
        <w:rPr>
          <w:lang w:val="en-GH"/>
        </w:rPr>
        <w:t>Start with image upload/capture</w:t>
      </w:r>
    </w:p>
    <w:p w14:paraId="1894E43D" w14:textId="77777777" w:rsidR="004B711A" w:rsidRPr="004B711A" w:rsidRDefault="004B711A">
      <w:pPr>
        <w:numPr>
          <w:ilvl w:val="0"/>
          <w:numId w:val="22"/>
        </w:numPr>
        <w:rPr>
          <w:lang w:val="en-GH"/>
        </w:rPr>
      </w:pPr>
      <w:r w:rsidRPr="004B711A">
        <w:rPr>
          <w:lang w:val="en-GH"/>
        </w:rPr>
        <w:lastRenderedPageBreak/>
        <w:t>Add metadata</w:t>
      </w:r>
    </w:p>
    <w:p w14:paraId="2304B00F" w14:textId="77777777" w:rsidR="004B711A" w:rsidRPr="004B711A" w:rsidRDefault="004B711A">
      <w:pPr>
        <w:numPr>
          <w:ilvl w:val="0"/>
          <w:numId w:val="22"/>
        </w:numPr>
        <w:rPr>
          <w:lang w:val="en-GH"/>
        </w:rPr>
      </w:pPr>
      <w:r w:rsidRPr="004B711A">
        <w:rPr>
          <w:lang w:val="en-GH"/>
        </w:rPr>
        <w:t>Save image path/URL</w:t>
      </w:r>
    </w:p>
    <w:p w14:paraId="05E2F643" w14:textId="77777777" w:rsidR="004B711A" w:rsidRPr="004B711A" w:rsidRDefault="004B711A">
      <w:pPr>
        <w:numPr>
          <w:ilvl w:val="0"/>
          <w:numId w:val="22"/>
        </w:numPr>
        <w:rPr>
          <w:lang w:val="en-GH"/>
        </w:rPr>
      </w:pPr>
      <w:r w:rsidRPr="004B711A">
        <w:rPr>
          <w:lang w:val="en-GH"/>
        </w:rPr>
        <w:t>Add hash if possible</w:t>
      </w:r>
    </w:p>
    <w:p w14:paraId="6F0E0E6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829F425">
          <v:rect id="_x0000_i1402" style="width:0;height:1.5pt" o:hralign="center" o:hrstd="t" o:hr="t" fillcolor="#a0a0a0" stroked="f"/>
        </w:pict>
      </w:r>
    </w:p>
    <w:p w14:paraId="094B69C0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7. Dispute Module</w:t>
      </w:r>
    </w:p>
    <w:p w14:paraId="2D24A69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Features:</w:t>
      </w:r>
    </w:p>
    <w:p w14:paraId="7218DA41" w14:textId="77777777" w:rsidR="004B711A" w:rsidRPr="004B711A" w:rsidRDefault="004B711A">
      <w:pPr>
        <w:numPr>
          <w:ilvl w:val="0"/>
          <w:numId w:val="23"/>
        </w:numPr>
        <w:rPr>
          <w:lang w:val="en-GH"/>
        </w:rPr>
      </w:pPr>
      <w:r w:rsidRPr="004B711A">
        <w:rPr>
          <w:lang w:val="en-GH"/>
        </w:rPr>
        <w:t>Buyer can open dispute before release</w:t>
      </w:r>
    </w:p>
    <w:p w14:paraId="3E79EE2B" w14:textId="77777777" w:rsidR="004B711A" w:rsidRPr="004B711A" w:rsidRDefault="004B711A">
      <w:pPr>
        <w:numPr>
          <w:ilvl w:val="0"/>
          <w:numId w:val="23"/>
        </w:numPr>
        <w:rPr>
          <w:lang w:val="en-GH"/>
        </w:rPr>
      </w:pPr>
      <w:r w:rsidRPr="004B711A">
        <w:rPr>
          <w:lang w:val="en-GH"/>
        </w:rPr>
        <w:t>Seller can request review if buyer refuses to release</w:t>
      </w:r>
    </w:p>
    <w:p w14:paraId="66B2B984" w14:textId="77777777" w:rsidR="004B711A" w:rsidRPr="004B711A" w:rsidRDefault="004B711A">
      <w:pPr>
        <w:numPr>
          <w:ilvl w:val="0"/>
          <w:numId w:val="23"/>
        </w:numPr>
        <w:rPr>
          <w:lang w:val="en-GH"/>
        </w:rPr>
      </w:pPr>
      <w:r w:rsidRPr="004B711A">
        <w:rPr>
          <w:lang w:val="en-GH"/>
        </w:rPr>
        <w:t>Payment freezes during dispute</w:t>
      </w:r>
    </w:p>
    <w:p w14:paraId="7183EB3F" w14:textId="77777777" w:rsidR="004B711A" w:rsidRPr="004B711A" w:rsidRDefault="004B711A">
      <w:pPr>
        <w:numPr>
          <w:ilvl w:val="0"/>
          <w:numId w:val="23"/>
        </w:numPr>
        <w:rPr>
          <w:lang w:val="en-GH"/>
        </w:rPr>
      </w:pPr>
      <w:r w:rsidRPr="004B711A">
        <w:rPr>
          <w:lang w:val="en-GH"/>
        </w:rPr>
        <w:t>Both parties upload evidence</w:t>
      </w:r>
    </w:p>
    <w:p w14:paraId="6CE4B81C" w14:textId="77777777" w:rsidR="004B711A" w:rsidRPr="004B711A" w:rsidRDefault="004B711A">
      <w:pPr>
        <w:numPr>
          <w:ilvl w:val="0"/>
          <w:numId w:val="23"/>
        </w:numPr>
        <w:rPr>
          <w:lang w:val="en-GH"/>
        </w:rPr>
      </w:pPr>
      <w:r w:rsidRPr="004B711A">
        <w:rPr>
          <w:lang w:val="en-GH"/>
        </w:rPr>
        <w:t>Admin reviews and decides</w:t>
      </w:r>
    </w:p>
    <w:p w14:paraId="1D77FD7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Dispute reasons:</w:t>
      </w:r>
    </w:p>
    <w:p w14:paraId="1F446CDE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Fake product</w:t>
      </w:r>
    </w:p>
    <w:p w14:paraId="1F114CEE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Wrong item</w:t>
      </w:r>
    </w:p>
    <w:p w14:paraId="75C0F67D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Damaged product</w:t>
      </w:r>
    </w:p>
    <w:p w14:paraId="06BD03D0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Empty package</w:t>
      </w:r>
    </w:p>
    <w:p w14:paraId="1C47F358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Item not delivered</w:t>
      </w:r>
    </w:p>
    <w:p w14:paraId="0F4F33F7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Buyer refusing to release payment</w:t>
      </w:r>
    </w:p>
    <w:p w14:paraId="6C8938A9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Seller changed terms</w:t>
      </w:r>
    </w:p>
    <w:p w14:paraId="674F927E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Delivery delay</w:t>
      </w:r>
    </w:p>
    <w:p w14:paraId="72B3E993" w14:textId="77777777" w:rsidR="004B711A" w:rsidRPr="004B711A" w:rsidRDefault="004B711A">
      <w:pPr>
        <w:numPr>
          <w:ilvl w:val="0"/>
          <w:numId w:val="24"/>
        </w:numPr>
        <w:rPr>
          <w:lang w:val="en-GH"/>
        </w:rPr>
      </w:pPr>
      <w:r w:rsidRPr="004B711A">
        <w:rPr>
          <w:lang w:val="en-GH"/>
        </w:rPr>
        <w:t>Other</w:t>
      </w:r>
    </w:p>
    <w:p w14:paraId="7B14ABA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Admin decision options:</w:t>
      </w:r>
    </w:p>
    <w:p w14:paraId="630929CF" w14:textId="77777777" w:rsidR="004B711A" w:rsidRPr="004B711A" w:rsidRDefault="004B711A">
      <w:pPr>
        <w:numPr>
          <w:ilvl w:val="0"/>
          <w:numId w:val="25"/>
        </w:numPr>
        <w:rPr>
          <w:lang w:val="en-GH"/>
        </w:rPr>
      </w:pPr>
      <w:r w:rsidRPr="004B711A">
        <w:rPr>
          <w:lang w:val="en-GH"/>
        </w:rPr>
        <w:t>Release payment to seller</w:t>
      </w:r>
    </w:p>
    <w:p w14:paraId="7195E0CF" w14:textId="77777777" w:rsidR="004B711A" w:rsidRPr="004B711A" w:rsidRDefault="004B711A">
      <w:pPr>
        <w:numPr>
          <w:ilvl w:val="0"/>
          <w:numId w:val="25"/>
        </w:numPr>
        <w:rPr>
          <w:lang w:val="en-GH"/>
        </w:rPr>
      </w:pPr>
      <w:r w:rsidRPr="004B711A">
        <w:rPr>
          <w:lang w:val="en-GH"/>
        </w:rPr>
        <w:t>Refund buyer</w:t>
      </w:r>
    </w:p>
    <w:p w14:paraId="1DDE53A5" w14:textId="77777777" w:rsidR="004B711A" w:rsidRPr="004B711A" w:rsidRDefault="004B711A">
      <w:pPr>
        <w:numPr>
          <w:ilvl w:val="0"/>
          <w:numId w:val="25"/>
        </w:numPr>
        <w:rPr>
          <w:lang w:val="en-GH"/>
        </w:rPr>
      </w:pPr>
      <w:r w:rsidRPr="004B711A">
        <w:rPr>
          <w:lang w:val="en-GH"/>
        </w:rPr>
        <w:t>Partial refund</w:t>
      </w:r>
    </w:p>
    <w:p w14:paraId="753BB0E3" w14:textId="77777777" w:rsidR="004B711A" w:rsidRPr="004B711A" w:rsidRDefault="004B711A">
      <w:pPr>
        <w:numPr>
          <w:ilvl w:val="0"/>
          <w:numId w:val="25"/>
        </w:numPr>
        <w:rPr>
          <w:lang w:val="en-GH"/>
        </w:rPr>
      </w:pPr>
      <w:r w:rsidRPr="004B711A">
        <w:rPr>
          <w:lang w:val="en-GH"/>
        </w:rPr>
        <w:t>Request item return before refund</w:t>
      </w:r>
    </w:p>
    <w:p w14:paraId="0DFDED67" w14:textId="77777777" w:rsidR="004B711A" w:rsidRPr="004B711A" w:rsidRDefault="004B711A">
      <w:pPr>
        <w:numPr>
          <w:ilvl w:val="0"/>
          <w:numId w:val="25"/>
        </w:numPr>
        <w:rPr>
          <w:lang w:val="en-GH"/>
        </w:rPr>
      </w:pPr>
      <w:r w:rsidRPr="004B711A">
        <w:rPr>
          <w:lang w:val="en-GH"/>
        </w:rPr>
        <w:t>Mark as suspicious</w:t>
      </w:r>
    </w:p>
    <w:p w14:paraId="6189427C" w14:textId="77777777" w:rsidR="004B711A" w:rsidRPr="004B711A" w:rsidRDefault="004B711A">
      <w:pPr>
        <w:numPr>
          <w:ilvl w:val="0"/>
          <w:numId w:val="25"/>
        </w:numPr>
        <w:rPr>
          <w:lang w:val="en-GH"/>
        </w:rPr>
      </w:pPr>
      <w:r w:rsidRPr="004B711A">
        <w:rPr>
          <w:lang w:val="en-GH"/>
        </w:rPr>
        <w:t>Escalate / keep pending</w:t>
      </w:r>
    </w:p>
    <w:p w14:paraId="69C8867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pict w14:anchorId="3C87F37A">
          <v:rect id="_x0000_i1403" style="width:0;height:1.5pt" o:hralign="center" o:hrstd="t" o:hr="t" fillcolor="#a0a0a0" stroked="f"/>
        </w:pict>
      </w:r>
    </w:p>
    <w:p w14:paraId="4CDC0B0D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8. Admin Dashboard</w:t>
      </w:r>
    </w:p>
    <w:p w14:paraId="30A0E0E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Admin dashboard should include:</w:t>
      </w:r>
    </w:p>
    <w:p w14:paraId="26E16021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All transactions</w:t>
      </w:r>
    </w:p>
    <w:p w14:paraId="2F3193C7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Pending transactions</w:t>
      </w:r>
    </w:p>
    <w:p w14:paraId="1BFEFF34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Disputed transactions</w:t>
      </w:r>
    </w:p>
    <w:p w14:paraId="2091336D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Released transactions</w:t>
      </w:r>
    </w:p>
    <w:p w14:paraId="7D6EA5A6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Refunded transactions</w:t>
      </w:r>
    </w:p>
    <w:p w14:paraId="18D5D555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User list</w:t>
      </w:r>
    </w:p>
    <w:p w14:paraId="5E65D373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Fraud flags</w:t>
      </w:r>
    </w:p>
    <w:p w14:paraId="036DDE1D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Evidence viewer</w:t>
      </w:r>
    </w:p>
    <w:p w14:paraId="28EEB143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Audit log viewer</w:t>
      </w:r>
    </w:p>
    <w:p w14:paraId="6813300E" w14:textId="77777777" w:rsidR="004B711A" w:rsidRPr="004B711A" w:rsidRDefault="004B711A">
      <w:pPr>
        <w:numPr>
          <w:ilvl w:val="0"/>
          <w:numId w:val="26"/>
        </w:numPr>
        <w:rPr>
          <w:lang w:val="en-GH"/>
        </w:rPr>
      </w:pPr>
      <w:r w:rsidRPr="004B711A">
        <w:rPr>
          <w:lang w:val="en-GH"/>
        </w:rPr>
        <w:t>Trust score viewer</w:t>
      </w:r>
    </w:p>
    <w:p w14:paraId="4327655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Admin should be able to:</w:t>
      </w:r>
    </w:p>
    <w:p w14:paraId="5966EBA1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Open transaction details</w:t>
      </w:r>
    </w:p>
    <w:p w14:paraId="5C6A6E75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View buyer evidence</w:t>
      </w:r>
    </w:p>
    <w:p w14:paraId="7A1C58B7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View seller evidence</w:t>
      </w:r>
    </w:p>
    <w:p w14:paraId="2C8458FF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View QR scan record</w:t>
      </w:r>
    </w:p>
    <w:p w14:paraId="6C56F37E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View timestamps</w:t>
      </w:r>
    </w:p>
    <w:p w14:paraId="5EC82634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View item description</w:t>
      </w:r>
    </w:p>
    <w:p w14:paraId="3F6E756D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View serial number/barcode records</w:t>
      </w:r>
    </w:p>
    <w:p w14:paraId="0B9BBCF4" w14:textId="77777777" w:rsidR="004B711A" w:rsidRPr="004B711A" w:rsidRDefault="004B711A">
      <w:pPr>
        <w:numPr>
          <w:ilvl w:val="0"/>
          <w:numId w:val="27"/>
        </w:numPr>
        <w:rPr>
          <w:lang w:val="en-GH"/>
        </w:rPr>
      </w:pPr>
      <w:r w:rsidRPr="004B711A">
        <w:rPr>
          <w:lang w:val="en-GH"/>
        </w:rPr>
        <w:t>Make dispute decision</w:t>
      </w:r>
    </w:p>
    <w:p w14:paraId="70AC94C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6946676">
          <v:rect id="_x0000_i1404" style="width:0;height:1.5pt" o:hralign="center" o:hrstd="t" o:hr="t" fillcolor="#a0a0a0" stroked="f"/>
        </w:pict>
      </w:r>
    </w:p>
    <w:p w14:paraId="27D3D88E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9. Audit Log Module</w:t>
      </w:r>
    </w:p>
    <w:p w14:paraId="05277FA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Every major action should be logged.</w:t>
      </w:r>
    </w:p>
    <w:p w14:paraId="5758E8C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Examples:</w:t>
      </w:r>
    </w:p>
    <w:p w14:paraId="08E63212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Buyer verified account</w:t>
      </w:r>
    </w:p>
    <w:p w14:paraId="021B9CFB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Transaction created</w:t>
      </w:r>
    </w:p>
    <w:p w14:paraId="786204C0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lastRenderedPageBreak/>
        <w:t>Seller invited</w:t>
      </w:r>
    </w:p>
    <w:p w14:paraId="635D231A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Seller accepted terms</w:t>
      </w:r>
    </w:p>
    <w:p w14:paraId="071875D7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Buyer funded transaction</w:t>
      </w:r>
    </w:p>
    <w:p w14:paraId="506D60F7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Seller uploaded evidence</w:t>
      </w:r>
    </w:p>
    <w:p w14:paraId="0F2DD5D9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QR generated</w:t>
      </w:r>
    </w:p>
    <w:p w14:paraId="6C71B1CF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QR scanned</w:t>
      </w:r>
    </w:p>
    <w:p w14:paraId="60BF3314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Buyer uploaded evidence</w:t>
      </w:r>
    </w:p>
    <w:p w14:paraId="2217813A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Buyer released payment</w:t>
      </w:r>
    </w:p>
    <w:p w14:paraId="7AC54451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Buyer opened dispute</w:t>
      </w:r>
    </w:p>
    <w:p w14:paraId="7CDAC4BE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Seller responded to dispute</w:t>
      </w:r>
    </w:p>
    <w:p w14:paraId="6FBAADD3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Admin reviewed dispute</w:t>
      </w:r>
    </w:p>
    <w:p w14:paraId="67AB5AC8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Payment released</w:t>
      </w:r>
    </w:p>
    <w:p w14:paraId="33C6907C" w14:textId="77777777" w:rsidR="004B711A" w:rsidRPr="004B711A" w:rsidRDefault="004B711A">
      <w:pPr>
        <w:numPr>
          <w:ilvl w:val="0"/>
          <w:numId w:val="28"/>
        </w:numPr>
        <w:rPr>
          <w:lang w:val="en-GH"/>
        </w:rPr>
      </w:pPr>
      <w:r w:rsidRPr="004B711A">
        <w:rPr>
          <w:lang w:val="en-GH"/>
        </w:rPr>
        <w:t>Payment refunded</w:t>
      </w:r>
    </w:p>
    <w:p w14:paraId="63A1B91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Each audit log should store:</w:t>
      </w:r>
    </w:p>
    <w:p w14:paraId="4E478618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Action type</w:t>
      </w:r>
    </w:p>
    <w:p w14:paraId="28F02A86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User ID</w:t>
      </w:r>
    </w:p>
    <w:p w14:paraId="209C2E6C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User role</w:t>
      </w:r>
    </w:p>
    <w:p w14:paraId="22ADB39D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Transaction ID</w:t>
      </w:r>
    </w:p>
    <w:p w14:paraId="7CD0415C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Timestamp</w:t>
      </w:r>
    </w:p>
    <w:p w14:paraId="5C685085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IP/device info if available</w:t>
      </w:r>
    </w:p>
    <w:p w14:paraId="28E5DFF3" w14:textId="77777777" w:rsidR="004B711A" w:rsidRPr="004B711A" w:rsidRDefault="004B711A">
      <w:pPr>
        <w:numPr>
          <w:ilvl w:val="0"/>
          <w:numId w:val="29"/>
        </w:numPr>
        <w:rPr>
          <w:lang w:val="en-GH"/>
        </w:rPr>
      </w:pPr>
      <w:r w:rsidRPr="004B711A">
        <w:rPr>
          <w:lang w:val="en-GH"/>
        </w:rPr>
        <w:t>Metadata</w:t>
      </w:r>
    </w:p>
    <w:p w14:paraId="15CD3AC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62BA039">
          <v:rect id="_x0000_i1405" style="width:0;height:1.5pt" o:hralign="center" o:hrstd="t" o:hr="t" fillcolor="#a0a0a0" stroked="f"/>
        </w:pict>
      </w:r>
    </w:p>
    <w:p w14:paraId="7D53D0E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10. Trust Score Module</w:t>
      </w:r>
    </w:p>
    <w:p w14:paraId="1382497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app should score both buyers and sellers.</w:t>
      </w:r>
    </w:p>
    <w:p w14:paraId="08495DB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 trust score</w:t>
      </w:r>
    </w:p>
    <w:p w14:paraId="019DA04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Based on:</w:t>
      </w:r>
    </w:p>
    <w:p w14:paraId="171BB438" w14:textId="77777777" w:rsidR="004B711A" w:rsidRPr="004B711A" w:rsidRDefault="004B711A">
      <w:pPr>
        <w:numPr>
          <w:ilvl w:val="0"/>
          <w:numId w:val="30"/>
        </w:numPr>
        <w:rPr>
          <w:lang w:val="en-GH"/>
        </w:rPr>
      </w:pPr>
      <w:r w:rsidRPr="004B711A">
        <w:rPr>
          <w:lang w:val="en-GH"/>
        </w:rPr>
        <w:t>Completed transactions</w:t>
      </w:r>
    </w:p>
    <w:p w14:paraId="1CDD80B2" w14:textId="77777777" w:rsidR="004B711A" w:rsidRPr="004B711A" w:rsidRDefault="004B711A">
      <w:pPr>
        <w:numPr>
          <w:ilvl w:val="0"/>
          <w:numId w:val="30"/>
        </w:numPr>
        <w:rPr>
          <w:lang w:val="en-GH"/>
        </w:rPr>
      </w:pPr>
      <w:r w:rsidRPr="004B711A">
        <w:rPr>
          <w:lang w:val="en-GH"/>
        </w:rPr>
        <w:t>On-time delivery</w:t>
      </w:r>
    </w:p>
    <w:p w14:paraId="789EDC0E" w14:textId="77777777" w:rsidR="004B711A" w:rsidRPr="004B711A" w:rsidRDefault="004B711A">
      <w:pPr>
        <w:numPr>
          <w:ilvl w:val="0"/>
          <w:numId w:val="30"/>
        </w:numPr>
        <w:rPr>
          <w:lang w:val="en-GH"/>
        </w:rPr>
      </w:pPr>
      <w:r w:rsidRPr="004B711A">
        <w:rPr>
          <w:lang w:val="en-GH"/>
        </w:rPr>
        <w:lastRenderedPageBreak/>
        <w:t>Dispute rate</w:t>
      </w:r>
    </w:p>
    <w:p w14:paraId="016CEDCD" w14:textId="77777777" w:rsidR="004B711A" w:rsidRPr="004B711A" w:rsidRDefault="004B711A">
      <w:pPr>
        <w:numPr>
          <w:ilvl w:val="0"/>
          <w:numId w:val="30"/>
        </w:numPr>
        <w:rPr>
          <w:lang w:val="en-GH"/>
        </w:rPr>
      </w:pPr>
      <w:r w:rsidRPr="004B711A">
        <w:rPr>
          <w:lang w:val="en-GH"/>
        </w:rPr>
        <w:t>Refund rate</w:t>
      </w:r>
    </w:p>
    <w:p w14:paraId="4AEB9223" w14:textId="77777777" w:rsidR="004B711A" w:rsidRPr="004B711A" w:rsidRDefault="004B711A">
      <w:pPr>
        <w:numPr>
          <w:ilvl w:val="0"/>
          <w:numId w:val="30"/>
        </w:numPr>
        <w:rPr>
          <w:lang w:val="en-GH"/>
        </w:rPr>
      </w:pPr>
      <w:r w:rsidRPr="004B711A">
        <w:rPr>
          <w:lang w:val="en-GH"/>
        </w:rPr>
        <w:t>Fake-product reports</w:t>
      </w:r>
    </w:p>
    <w:p w14:paraId="4A521930" w14:textId="77777777" w:rsidR="004B711A" w:rsidRPr="004B711A" w:rsidRDefault="004B711A">
      <w:pPr>
        <w:numPr>
          <w:ilvl w:val="0"/>
          <w:numId w:val="30"/>
        </w:numPr>
        <w:rPr>
          <w:lang w:val="en-GH"/>
        </w:rPr>
      </w:pPr>
      <w:r w:rsidRPr="004B711A">
        <w:rPr>
          <w:lang w:val="en-GH"/>
        </w:rPr>
        <w:t>Admin decisions against seller</w:t>
      </w:r>
    </w:p>
    <w:p w14:paraId="4A9D2EE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 trust score</w:t>
      </w:r>
    </w:p>
    <w:p w14:paraId="0B1C9C4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Based on:</w:t>
      </w:r>
    </w:p>
    <w:p w14:paraId="63A2F84C" w14:textId="77777777" w:rsidR="004B711A" w:rsidRPr="004B711A" w:rsidRDefault="004B711A">
      <w:pPr>
        <w:numPr>
          <w:ilvl w:val="0"/>
          <w:numId w:val="31"/>
        </w:numPr>
        <w:rPr>
          <w:lang w:val="en-GH"/>
        </w:rPr>
      </w:pPr>
      <w:r w:rsidRPr="004B711A">
        <w:rPr>
          <w:lang w:val="en-GH"/>
        </w:rPr>
        <w:t xml:space="preserve">Payment release </w:t>
      </w:r>
      <w:proofErr w:type="spellStart"/>
      <w:r w:rsidRPr="004B711A">
        <w:rPr>
          <w:lang w:val="en-GH"/>
        </w:rPr>
        <w:t>behavior</w:t>
      </w:r>
      <w:proofErr w:type="spellEnd"/>
    </w:p>
    <w:p w14:paraId="7E1C6C86" w14:textId="77777777" w:rsidR="004B711A" w:rsidRPr="004B711A" w:rsidRDefault="004B711A">
      <w:pPr>
        <w:numPr>
          <w:ilvl w:val="0"/>
          <w:numId w:val="31"/>
        </w:numPr>
        <w:rPr>
          <w:lang w:val="en-GH"/>
        </w:rPr>
      </w:pPr>
      <w:r w:rsidRPr="004B711A">
        <w:rPr>
          <w:lang w:val="en-GH"/>
        </w:rPr>
        <w:t>Dispute rate</w:t>
      </w:r>
    </w:p>
    <w:p w14:paraId="237C469E" w14:textId="77777777" w:rsidR="004B711A" w:rsidRPr="004B711A" w:rsidRDefault="004B711A">
      <w:pPr>
        <w:numPr>
          <w:ilvl w:val="0"/>
          <w:numId w:val="31"/>
        </w:numPr>
        <w:rPr>
          <w:lang w:val="en-GH"/>
        </w:rPr>
      </w:pPr>
      <w:r w:rsidRPr="004B711A">
        <w:rPr>
          <w:lang w:val="en-GH"/>
        </w:rPr>
        <w:t>False dispute history</w:t>
      </w:r>
    </w:p>
    <w:p w14:paraId="71ADF1A3" w14:textId="77777777" w:rsidR="004B711A" w:rsidRPr="004B711A" w:rsidRDefault="004B711A">
      <w:pPr>
        <w:numPr>
          <w:ilvl w:val="0"/>
          <w:numId w:val="31"/>
        </w:numPr>
        <w:rPr>
          <w:lang w:val="en-GH"/>
        </w:rPr>
      </w:pPr>
      <w:r w:rsidRPr="004B711A">
        <w:rPr>
          <w:lang w:val="en-GH"/>
        </w:rPr>
        <w:t>Cancellations</w:t>
      </w:r>
    </w:p>
    <w:p w14:paraId="391BFD0A" w14:textId="77777777" w:rsidR="004B711A" w:rsidRPr="004B711A" w:rsidRDefault="004B711A">
      <w:pPr>
        <w:numPr>
          <w:ilvl w:val="0"/>
          <w:numId w:val="31"/>
        </w:numPr>
        <w:rPr>
          <w:lang w:val="en-GH"/>
        </w:rPr>
      </w:pPr>
      <w:r w:rsidRPr="004B711A">
        <w:rPr>
          <w:lang w:val="en-GH"/>
        </w:rPr>
        <w:t>Admin decisions against buyer</w:t>
      </w:r>
    </w:p>
    <w:p w14:paraId="01C7482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This makes the app balanced because it protects both parties.</w:t>
      </w:r>
    </w:p>
    <w:p w14:paraId="552863C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2AE7F01">
          <v:rect id="_x0000_i1406" style="width:0;height:1.5pt" o:hralign="center" o:hrstd="t" o:hr="t" fillcolor="#a0a0a0" stroked="f"/>
        </w:pict>
      </w:r>
    </w:p>
    <w:p w14:paraId="0989829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11. Fraud Detection Module</w:t>
      </w:r>
    </w:p>
    <w:p w14:paraId="7B62F66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 simple rule-based fraud flags first.</w:t>
      </w:r>
    </w:p>
    <w:p w14:paraId="1E92AAD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Possible fraud flags:</w:t>
      </w:r>
    </w:p>
    <w:p w14:paraId="7BB0347E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Buyer opens too many disputes</w:t>
      </w:r>
    </w:p>
    <w:p w14:paraId="31DACFCB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Seller receives too many fake-product complaints</w:t>
      </w:r>
    </w:p>
    <w:p w14:paraId="326268B4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Same phone number used across many accounts</w:t>
      </w:r>
    </w:p>
    <w:p w14:paraId="04577F96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Same device creates many accounts</w:t>
      </w:r>
    </w:p>
    <w:p w14:paraId="2BC647D4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High-value transaction from new user</w:t>
      </w:r>
    </w:p>
    <w:p w14:paraId="70BE5B8A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Seller repeatedly delays delivery</w:t>
      </w:r>
    </w:p>
    <w:p w14:paraId="51CAC0EE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Buyer repeatedly refuses to release payment</w:t>
      </w:r>
    </w:p>
    <w:p w14:paraId="6A5857C7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QR scanned too far from expected delivery location</w:t>
      </w:r>
    </w:p>
    <w:p w14:paraId="5A2C6E05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Product image mismatch</w:t>
      </w:r>
    </w:p>
    <w:p w14:paraId="758591E6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Serial number mismatch</w:t>
      </w:r>
    </w:p>
    <w:p w14:paraId="203B2DD3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Too many cancelled transactions</w:t>
      </w:r>
    </w:p>
    <w:p w14:paraId="1959C881" w14:textId="77777777" w:rsidR="004B711A" w:rsidRPr="004B711A" w:rsidRDefault="004B711A">
      <w:pPr>
        <w:numPr>
          <w:ilvl w:val="0"/>
          <w:numId w:val="32"/>
        </w:numPr>
        <w:rPr>
          <w:lang w:val="en-GH"/>
        </w:rPr>
      </w:pPr>
      <w:r w:rsidRPr="004B711A">
        <w:rPr>
          <w:lang w:val="en-GH"/>
        </w:rPr>
        <w:t>Many disputes in short period</w:t>
      </w:r>
    </w:p>
    <w:p w14:paraId="246DAFF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t>Each flag should have:</w:t>
      </w:r>
    </w:p>
    <w:p w14:paraId="1F046BED" w14:textId="77777777" w:rsidR="004B711A" w:rsidRPr="004B711A" w:rsidRDefault="004B711A">
      <w:pPr>
        <w:numPr>
          <w:ilvl w:val="0"/>
          <w:numId w:val="33"/>
        </w:numPr>
        <w:rPr>
          <w:lang w:val="en-GH"/>
        </w:rPr>
      </w:pPr>
      <w:r w:rsidRPr="004B711A">
        <w:rPr>
          <w:lang w:val="en-GH"/>
        </w:rPr>
        <w:t>Flag type</w:t>
      </w:r>
    </w:p>
    <w:p w14:paraId="07AD2ABC" w14:textId="77777777" w:rsidR="004B711A" w:rsidRPr="004B711A" w:rsidRDefault="004B711A">
      <w:pPr>
        <w:numPr>
          <w:ilvl w:val="0"/>
          <w:numId w:val="33"/>
        </w:numPr>
        <w:rPr>
          <w:lang w:val="en-GH"/>
        </w:rPr>
      </w:pPr>
      <w:r w:rsidRPr="004B711A">
        <w:rPr>
          <w:lang w:val="en-GH"/>
        </w:rPr>
        <w:t>Risk level: low, medium, high</w:t>
      </w:r>
    </w:p>
    <w:p w14:paraId="194D144A" w14:textId="77777777" w:rsidR="004B711A" w:rsidRPr="004B711A" w:rsidRDefault="004B711A">
      <w:pPr>
        <w:numPr>
          <w:ilvl w:val="0"/>
          <w:numId w:val="33"/>
        </w:numPr>
        <w:rPr>
          <w:lang w:val="en-GH"/>
        </w:rPr>
      </w:pPr>
      <w:r w:rsidRPr="004B711A">
        <w:rPr>
          <w:lang w:val="en-GH"/>
        </w:rPr>
        <w:t>Reason</w:t>
      </w:r>
    </w:p>
    <w:p w14:paraId="3D1011E1" w14:textId="77777777" w:rsidR="004B711A" w:rsidRPr="004B711A" w:rsidRDefault="004B711A">
      <w:pPr>
        <w:numPr>
          <w:ilvl w:val="0"/>
          <w:numId w:val="33"/>
        </w:numPr>
        <w:rPr>
          <w:lang w:val="en-GH"/>
        </w:rPr>
      </w:pPr>
      <w:r w:rsidRPr="004B711A">
        <w:rPr>
          <w:lang w:val="en-GH"/>
        </w:rPr>
        <w:t>Transaction ID</w:t>
      </w:r>
    </w:p>
    <w:p w14:paraId="2C8ACB04" w14:textId="77777777" w:rsidR="004B711A" w:rsidRPr="004B711A" w:rsidRDefault="004B711A">
      <w:pPr>
        <w:numPr>
          <w:ilvl w:val="0"/>
          <w:numId w:val="33"/>
        </w:numPr>
        <w:rPr>
          <w:lang w:val="en-GH"/>
        </w:rPr>
      </w:pPr>
      <w:r w:rsidRPr="004B711A">
        <w:rPr>
          <w:lang w:val="en-GH"/>
        </w:rPr>
        <w:t>User ID</w:t>
      </w:r>
    </w:p>
    <w:p w14:paraId="639B2FF8" w14:textId="77777777" w:rsidR="004B711A" w:rsidRPr="004B711A" w:rsidRDefault="004B711A">
      <w:pPr>
        <w:numPr>
          <w:ilvl w:val="0"/>
          <w:numId w:val="33"/>
        </w:numPr>
        <w:rPr>
          <w:lang w:val="en-GH"/>
        </w:rPr>
      </w:pPr>
      <w:r w:rsidRPr="004B711A">
        <w:rPr>
          <w:lang w:val="en-GH"/>
        </w:rPr>
        <w:t>Timestamp</w:t>
      </w:r>
    </w:p>
    <w:p w14:paraId="538C1CE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B4B0A1A">
          <v:rect id="_x0000_i1407" style="width:0;height:1.5pt" o:hralign="center" o:hrstd="t" o:hr="t" fillcolor="#a0a0a0" stroked="f"/>
        </w:pict>
      </w:r>
    </w:p>
    <w:p w14:paraId="413E962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10. Transaction Lifecycle</w:t>
      </w:r>
    </w:p>
    <w:p w14:paraId="191318C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 these transaction statuses:</w:t>
      </w:r>
    </w:p>
    <w:p w14:paraId="0CAA767E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Created</w:t>
      </w:r>
    </w:p>
    <w:p w14:paraId="02907E58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Seller Invited</w:t>
      </w:r>
    </w:p>
    <w:p w14:paraId="7C4B9CC7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Accepted</w:t>
      </w:r>
    </w:p>
    <w:p w14:paraId="7BCA81F1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Rejected</w:t>
      </w:r>
    </w:p>
    <w:p w14:paraId="22E7F0DD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Funded</w:t>
      </w:r>
    </w:p>
    <w:p w14:paraId="371020EF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In Delivery</w:t>
      </w:r>
    </w:p>
    <w:p w14:paraId="00CC31B7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Delivered</w:t>
      </w:r>
    </w:p>
    <w:p w14:paraId="349BF87F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Under Inspection</w:t>
      </w:r>
    </w:p>
    <w:p w14:paraId="5E98F0C2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Released</w:t>
      </w:r>
    </w:p>
    <w:p w14:paraId="2C5938E7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Disputed</w:t>
      </w:r>
    </w:p>
    <w:p w14:paraId="75E8BFCB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Refunded</w:t>
      </w:r>
    </w:p>
    <w:p w14:paraId="7D12D2B1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Partially Refunded</w:t>
      </w:r>
    </w:p>
    <w:p w14:paraId="5629CB8F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Cancelled</w:t>
      </w:r>
    </w:p>
    <w:p w14:paraId="1C72FF26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Expired</w:t>
      </w:r>
    </w:p>
    <w:p w14:paraId="02B31240" w14:textId="77777777" w:rsidR="004B711A" w:rsidRPr="004B711A" w:rsidRDefault="004B711A">
      <w:pPr>
        <w:numPr>
          <w:ilvl w:val="0"/>
          <w:numId w:val="34"/>
        </w:numPr>
        <w:rPr>
          <w:lang w:val="en-GH"/>
        </w:rPr>
      </w:pPr>
      <w:r w:rsidRPr="004B711A">
        <w:rPr>
          <w:b/>
          <w:bCs/>
          <w:lang w:val="en-GH"/>
        </w:rPr>
        <w:t>Admin Review</w:t>
      </w:r>
    </w:p>
    <w:p w14:paraId="2ACFD2A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8CF5EE4">
          <v:rect id="_x0000_i1408" style="width:0;height:1.5pt" o:hralign="center" o:hrstd="t" o:hr="t" fillcolor="#a0a0a0" stroked="f"/>
        </w:pict>
      </w:r>
    </w:p>
    <w:p w14:paraId="01D038DF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11. Main Transaction Flow</w:t>
      </w:r>
    </w:p>
    <w:p w14:paraId="2C2266FB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Normal successful transaction</w:t>
      </w:r>
    </w:p>
    <w:p w14:paraId="3ED565DB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lastRenderedPageBreak/>
        <w:t>Buyer verifies with OTP.</w:t>
      </w:r>
    </w:p>
    <w:p w14:paraId="1BB155A8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creates transaction.</w:t>
      </w:r>
    </w:p>
    <w:p w14:paraId="7D2FD25D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enters item, seller, price, delivery deadline, and inspection period.</w:t>
      </w:r>
    </w:p>
    <w:p w14:paraId="2EA62CCD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funds vault using simulated wallet.</w:t>
      </w:r>
    </w:p>
    <w:p w14:paraId="3811876B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Seller receives Trust Link.</w:t>
      </w:r>
    </w:p>
    <w:p w14:paraId="1384F0A3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Seller verifies with OTP.</w:t>
      </w:r>
    </w:p>
    <w:p w14:paraId="6E104BBE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Seller accepts terms.</w:t>
      </w:r>
    </w:p>
    <w:p w14:paraId="0236B083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Seller uploads pre-delivery product evidence.</w:t>
      </w:r>
    </w:p>
    <w:p w14:paraId="071E4811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Seller delivers item.</w:t>
      </w:r>
    </w:p>
    <w:p w14:paraId="2FBF69AE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scans delivery QR code.</w:t>
      </w:r>
    </w:p>
    <w:p w14:paraId="5D45F6D7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takes received-item photo in Proof Mode.</w:t>
      </w:r>
    </w:p>
    <w:p w14:paraId="601B815D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Transaction moves to Under Inspection.</w:t>
      </w:r>
    </w:p>
    <w:p w14:paraId="1A3EBA7C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confirms item is correct.</w:t>
      </w:r>
    </w:p>
    <w:p w14:paraId="7384D786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enters transaction PIN.</w:t>
      </w:r>
    </w:p>
    <w:p w14:paraId="4A4D1D86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Payment is released to seller.</w:t>
      </w:r>
    </w:p>
    <w:p w14:paraId="0B72829D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Buyer and seller rate each other.</w:t>
      </w:r>
    </w:p>
    <w:p w14:paraId="430967D9" w14:textId="77777777" w:rsidR="004B711A" w:rsidRPr="004B711A" w:rsidRDefault="004B711A">
      <w:pPr>
        <w:numPr>
          <w:ilvl w:val="0"/>
          <w:numId w:val="35"/>
        </w:numPr>
        <w:rPr>
          <w:lang w:val="en-GH"/>
        </w:rPr>
      </w:pPr>
      <w:r w:rsidRPr="004B711A">
        <w:rPr>
          <w:lang w:val="en-GH"/>
        </w:rPr>
        <w:t>Audit log records all actions.</w:t>
      </w:r>
    </w:p>
    <w:p w14:paraId="5AE1CD1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6780354">
          <v:rect id="_x0000_i1409" style="width:0;height:1.5pt" o:hralign="center" o:hrstd="t" o:hr="t" fillcolor="#a0a0a0" stroked="f"/>
        </w:pict>
      </w:r>
    </w:p>
    <w:p w14:paraId="2386D73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Fake product dispute flow</w:t>
      </w:r>
    </w:p>
    <w:p w14:paraId="06FAE7E5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Buyer receives item.</w:t>
      </w:r>
    </w:p>
    <w:p w14:paraId="629EF549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Buyer scans QR code.</w:t>
      </w:r>
    </w:p>
    <w:p w14:paraId="0734DB19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Buyer inspects item.</w:t>
      </w:r>
    </w:p>
    <w:p w14:paraId="11C5FEF0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Buyer selects “Open Dispute.”</w:t>
      </w:r>
    </w:p>
    <w:p w14:paraId="73D20125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Buyer chooses reason: Fake/Wrong Product.</w:t>
      </w:r>
    </w:p>
    <w:p w14:paraId="5A82DEFA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Buyer uploads photos, serial number, receipt, or notes.</w:t>
      </w:r>
    </w:p>
    <w:p w14:paraId="69B10472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Payment stays locked.</w:t>
      </w:r>
    </w:p>
    <w:p w14:paraId="47046B45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Seller is notified.</w:t>
      </w:r>
    </w:p>
    <w:p w14:paraId="0F941873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Seller uploads pre-delivery evidence.</w:t>
      </w:r>
    </w:p>
    <w:p w14:paraId="3F7ABA36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lastRenderedPageBreak/>
        <w:t>Admin reviews evidence.</w:t>
      </w:r>
    </w:p>
    <w:p w14:paraId="62467990" w14:textId="77777777" w:rsidR="004B711A" w:rsidRPr="004B711A" w:rsidRDefault="004B711A">
      <w:pPr>
        <w:numPr>
          <w:ilvl w:val="0"/>
          <w:numId w:val="36"/>
        </w:numPr>
        <w:rPr>
          <w:lang w:val="en-GH"/>
        </w:rPr>
      </w:pPr>
      <w:r w:rsidRPr="004B711A">
        <w:rPr>
          <w:lang w:val="en-GH"/>
        </w:rPr>
        <w:t>Admin decides:</w:t>
      </w:r>
    </w:p>
    <w:p w14:paraId="44B2823F" w14:textId="77777777" w:rsidR="004B711A" w:rsidRPr="004B711A" w:rsidRDefault="004B711A">
      <w:pPr>
        <w:numPr>
          <w:ilvl w:val="0"/>
          <w:numId w:val="37"/>
        </w:numPr>
        <w:rPr>
          <w:lang w:val="en-GH"/>
        </w:rPr>
      </w:pPr>
      <w:r w:rsidRPr="004B711A">
        <w:rPr>
          <w:lang w:val="en-GH"/>
        </w:rPr>
        <w:t>Refund buyer</w:t>
      </w:r>
    </w:p>
    <w:p w14:paraId="0F3B8B2C" w14:textId="77777777" w:rsidR="004B711A" w:rsidRPr="004B711A" w:rsidRDefault="004B711A">
      <w:pPr>
        <w:numPr>
          <w:ilvl w:val="0"/>
          <w:numId w:val="37"/>
        </w:numPr>
        <w:rPr>
          <w:lang w:val="en-GH"/>
        </w:rPr>
      </w:pPr>
      <w:r w:rsidRPr="004B711A">
        <w:rPr>
          <w:lang w:val="en-GH"/>
        </w:rPr>
        <w:t>Release to seller</w:t>
      </w:r>
    </w:p>
    <w:p w14:paraId="7A56DA1E" w14:textId="77777777" w:rsidR="004B711A" w:rsidRPr="004B711A" w:rsidRDefault="004B711A">
      <w:pPr>
        <w:numPr>
          <w:ilvl w:val="0"/>
          <w:numId w:val="37"/>
        </w:numPr>
        <w:rPr>
          <w:lang w:val="en-GH"/>
        </w:rPr>
      </w:pPr>
      <w:r w:rsidRPr="004B711A">
        <w:rPr>
          <w:lang w:val="en-GH"/>
        </w:rPr>
        <w:t>Partial refund</w:t>
      </w:r>
    </w:p>
    <w:p w14:paraId="70FAA782" w14:textId="77777777" w:rsidR="004B711A" w:rsidRPr="004B711A" w:rsidRDefault="004B711A">
      <w:pPr>
        <w:numPr>
          <w:ilvl w:val="0"/>
          <w:numId w:val="37"/>
        </w:numPr>
        <w:rPr>
          <w:lang w:val="en-GH"/>
        </w:rPr>
      </w:pPr>
      <w:r w:rsidRPr="004B711A">
        <w:rPr>
          <w:lang w:val="en-GH"/>
        </w:rPr>
        <w:t>Request return before refund</w:t>
      </w:r>
    </w:p>
    <w:p w14:paraId="5AF914BF" w14:textId="77777777" w:rsidR="004B711A" w:rsidRPr="004B711A" w:rsidRDefault="004B711A">
      <w:pPr>
        <w:numPr>
          <w:ilvl w:val="0"/>
          <w:numId w:val="38"/>
        </w:numPr>
        <w:rPr>
          <w:lang w:val="en-GH"/>
        </w:rPr>
      </w:pPr>
      <w:r w:rsidRPr="004B711A">
        <w:rPr>
          <w:lang w:val="en-GH"/>
        </w:rPr>
        <w:t>Audit log records decision.</w:t>
      </w:r>
    </w:p>
    <w:p w14:paraId="209DBA3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252497B1">
          <v:rect id="_x0000_i1410" style="width:0;height:1.5pt" o:hralign="center" o:hrstd="t" o:hr="t" fillcolor="#a0a0a0" stroked="f"/>
        </w:pict>
      </w:r>
    </w:p>
    <w:p w14:paraId="5DFE30E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 refuses to release payment flow</w:t>
      </w:r>
    </w:p>
    <w:p w14:paraId="7BA765C8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Seller delivers correct product.</w:t>
      </w:r>
    </w:p>
    <w:p w14:paraId="5FF8B59F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Buyer scans QR code but does not release payment.</w:t>
      </w:r>
    </w:p>
    <w:p w14:paraId="635C7A4A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Inspection period expires.</w:t>
      </w:r>
    </w:p>
    <w:p w14:paraId="6DCC4771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Seller requests admin review.</w:t>
      </w:r>
    </w:p>
    <w:p w14:paraId="50DD9CBB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Admin checks:</w:t>
      </w:r>
    </w:p>
    <w:p w14:paraId="60D29450" w14:textId="77777777" w:rsidR="004B711A" w:rsidRPr="004B711A" w:rsidRDefault="004B711A">
      <w:pPr>
        <w:numPr>
          <w:ilvl w:val="1"/>
          <w:numId w:val="39"/>
        </w:numPr>
        <w:rPr>
          <w:lang w:val="en-GH"/>
        </w:rPr>
      </w:pPr>
      <w:r w:rsidRPr="004B711A">
        <w:rPr>
          <w:lang w:val="en-GH"/>
        </w:rPr>
        <w:t>QR scan</w:t>
      </w:r>
    </w:p>
    <w:p w14:paraId="0990ADDD" w14:textId="77777777" w:rsidR="004B711A" w:rsidRPr="004B711A" w:rsidRDefault="004B711A">
      <w:pPr>
        <w:numPr>
          <w:ilvl w:val="1"/>
          <w:numId w:val="39"/>
        </w:numPr>
        <w:rPr>
          <w:lang w:val="en-GH"/>
        </w:rPr>
      </w:pPr>
      <w:r w:rsidRPr="004B711A">
        <w:rPr>
          <w:lang w:val="en-GH"/>
        </w:rPr>
        <w:t>Delivery evidence</w:t>
      </w:r>
    </w:p>
    <w:p w14:paraId="0E6AA0E0" w14:textId="77777777" w:rsidR="004B711A" w:rsidRPr="004B711A" w:rsidRDefault="004B711A">
      <w:pPr>
        <w:numPr>
          <w:ilvl w:val="1"/>
          <w:numId w:val="39"/>
        </w:numPr>
        <w:rPr>
          <w:lang w:val="en-GH"/>
        </w:rPr>
      </w:pPr>
      <w:r w:rsidRPr="004B711A">
        <w:rPr>
          <w:lang w:val="en-GH"/>
        </w:rPr>
        <w:t>Buyer evidence</w:t>
      </w:r>
    </w:p>
    <w:p w14:paraId="2BAA5D96" w14:textId="77777777" w:rsidR="004B711A" w:rsidRPr="004B711A" w:rsidRDefault="004B711A">
      <w:pPr>
        <w:numPr>
          <w:ilvl w:val="1"/>
          <w:numId w:val="39"/>
        </w:numPr>
        <w:rPr>
          <w:lang w:val="en-GH"/>
        </w:rPr>
      </w:pPr>
      <w:r w:rsidRPr="004B711A">
        <w:rPr>
          <w:lang w:val="en-GH"/>
        </w:rPr>
        <w:t>Seller evidence</w:t>
      </w:r>
    </w:p>
    <w:p w14:paraId="41D4FD69" w14:textId="77777777" w:rsidR="004B711A" w:rsidRPr="004B711A" w:rsidRDefault="004B711A">
      <w:pPr>
        <w:numPr>
          <w:ilvl w:val="1"/>
          <w:numId w:val="39"/>
        </w:numPr>
        <w:rPr>
          <w:lang w:val="en-GH"/>
        </w:rPr>
      </w:pPr>
      <w:r w:rsidRPr="004B711A">
        <w:rPr>
          <w:lang w:val="en-GH"/>
        </w:rPr>
        <w:t>Audit logs</w:t>
      </w:r>
    </w:p>
    <w:p w14:paraId="230A8EA5" w14:textId="77777777" w:rsidR="004B711A" w:rsidRPr="004B711A" w:rsidRDefault="004B711A">
      <w:pPr>
        <w:numPr>
          <w:ilvl w:val="1"/>
          <w:numId w:val="39"/>
        </w:numPr>
        <w:rPr>
          <w:lang w:val="en-GH"/>
        </w:rPr>
      </w:pPr>
      <w:r w:rsidRPr="004B711A">
        <w:rPr>
          <w:lang w:val="en-GH"/>
        </w:rPr>
        <w:t>Trust scores</w:t>
      </w:r>
    </w:p>
    <w:p w14:paraId="670F2030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If buyer has no valid complaint, admin releases payment to seller.</w:t>
      </w:r>
    </w:p>
    <w:p w14:paraId="4A52BFE2" w14:textId="77777777" w:rsidR="004B711A" w:rsidRPr="004B711A" w:rsidRDefault="004B711A">
      <w:pPr>
        <w:numPr>
          <w:ilvl w:val="0"/>
          <w:numId w:val="39"/>
        </w:numPr>
        <w:rPr>
          <w:lang w:val="en-GH"/>
        </w:rPr>
      </w:pPr>
      <w:r w:rsidRPr="004B711A">
        <w:rPr>
          <w:lang w:val="en-GH"/>
        </w:rPr>
        <w:t>Buyer may receive a trust score penalty.</w:t>
      </w:r>
    </w:p>
    <w:p w14:paraId="639810E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07DC238B">
          <v:rect id="_x0000_i1411" style="width:0;height:1.5pt" o:hralign="center" o:hrstd="t" o:hr="t" fillcolor="#a0a0a0" stroked="f"/>
        </w:pict>
      </w:r>
    </w:p>
    <w:p w14:paraId="5BCD328D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12. Fraud Cases to Protect Against</w:t>
      </w:r>
    </w:p>
    <w:p w14:paraId="6A1933BF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 defrauding buyer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207"/>
        <w:gridCol w:w="3598"/>
      </w:tblGrid>
      <w:tr w:rsidR="004B711A" w:rsidRPr="004B711A" w14:paraId="19E9E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0F22" w14:textId="77777777" w:rsidR="004B711A" w:rsidRPr="004B711A" w:rsidRDefault="004B711A" w:rsidP="004B711A">
            <w:pPr>
              <w:rPr>
                <w:b/>
                <w:bCs/>
                <w:lang w:val="en-GH"/>
              </w:rPr>
            </w:pPr>
            <w:r w:rsidRPr="004B711A">
              <w:rPr>
                <w:b/>
                <w:bCs/>
                <w:lang w:val="en-GH"/>
              </w:rPr>
              <w:t>Fraud Case</w:t>
            </w:r>
          </w:p>
        </w:tc>
        <w:tc>
          <w:tcPr>
            <w:tcW w:w="0" w:type="auto"/>
            <w:vAlign w:val="center"/>
            <w:hideMark/>
          </w:tcPr>
          <w:p w14:paraId="18C88902" w14:textId="77777777" w:rsidR="004B711A" w:rsidRPr="004B711A" w:rsidRDefault="004B711A" w:rsidP="004B711A">
            <w:pPr>
              <w:rPr>
                <w:b/>
                <w:bCs/>
                <w:lang w:val="en-GH"/>
              </w:rPr>
            </w:pPr>
            <w:r w:rsidRPr="004B711A">
              <w:rPr>
                <w:b/>
                <w:bCs/>
                <w:lang w:val="en-GH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03CDCA7" w14:textId="77777777" w:rsidR="004B711A" w:rsidRPr="004B711A" w:rsidRDefault="004B711A" w:rsidP="004B711A">
            <w:pPr>
              <w:rPr>
                <w:b/>
                <w:bCs/>
                <w:lang w:val="en-GH"/>
              </w:rPr>
            </w:pPr>
            <w:r w:rsidRPr="004B711A">
              <w:rPr>
                <w:b/>
                <w:bCs/>
                <w:lang w:val="en-GH"/>
              </w:rPr>
              <w:t>Protection</w:t>
            </w:r>
          </w:p>
        </w:tc>
      </w:tr>
      <w:tr w:rsidR="004B711A" w:rsidRPr="004B711A" w14:paraId="58D0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3E7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Fake product</w:t>
            </w:r>
          </w:p>
        </w:tc>
        <w:tc>
          <w:tcPr>
            <w:tcW w:w="0" w:type="auto"/>
            <w:vAlign w:val="center"/>
            <w:hideMark/>
          </w:tcPr>
          <w:p w14:paraId="3397C515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sends fake iPhone</w:t>
            </w:r>
          </w:p>
        </w:tc>
        <w:tc>
          <w:tcPr>
            <w:tcW w:w="0" w:type="auto"/>
            <w:vAlign w:val="center"/>
            <w:hideMark/>
          </w:tcPr>
          <w:p w14:paraId="60708CA5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evidence, seller pre-delivery evidence, admin review</w:t>
            </w:r>
          </w:p>
        </w:tc>
      </w:tr>
      <w:tr w:rsidR="004B711A" w:rsidRPr="004B711A" w14:paraId="0CDA7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7AA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lastRenderedPageBreak/>
              <w:t>Wrong item</w:t>
            </w:r>
          </w:p>
        </w:tc>
        <w:tc>
          <w:tcPr>
            <w:tcW w:w="0" w:type="auto"/>
            <w:vAlign w:val="center"/>
            <w:hideMark/>
          </w:tcPr>
          <w:p w14:paraId="33F1D39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orders laptop, receives charger</w:t>
            </w:r>
          </w:p>
        </w:tc>
        <w:tc>
          <w:tcPr>
            <w:tcW w:w="0" w:type="auto"/>
            <w:vAlign w:val="center"/>
            <w:hideMark/>
          </w:tcPr>
          <w:p w14:paraId="5F4FA0D9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Locked transaction terms, Proof Mode</w:t>
            </w:r>
          </w:p>
        </w:tc>
      </w:tr>
      <w:tr w:rsidR="004B711A" w:rsidRPr="004B711A" w14:paraId="3D3A6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5C17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Empty package</w:t>
            </w:r>
          </w:p>
        </w:tc>
        <w:tc>
          <w:tcPr>
            <w:tcW w:w="0" w:type="auto"/>
            <w:vAlign w:val="center"/>
            <w:hideMark/>
          </w:tcPr>
          <w:p w14:paraId="7FA19C2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delivers empty box</w:t>
            </w:r>
          </w:p>
        </w:tc>
        <w:tc>
          <w:tcPr>
            <w:tcW w:w="0" w:type="auto"/>
            <w:vAlign w:val="center"/>
            <w:hideMark/>
          </w:tcPr>
          <w:p w14:paraId="75F1183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Unboxing evidence, package photos</w:t>
            </w:r>
          </w:p>
        </w:tc>
      </w:tr>
      <w:tr w:rsidR="004B711A" w:rsidRPr="004B711A" w14:paraId="453C3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B8D2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Damaged product</w:t>
            </w:r>
          </w:p>
        </w:tc>
        <w:tc>
          <w:tcPr>
            <w:tcW w:w="0" w:type="auto"/>
            <w:vAlign w:val="center"/>
            <w:hideMark/>
          </w:tcPr>
          <w:p w14:paraId="04C0096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sends broken item</w:t>
            </w:r>
          </w:p>
        </w:tc>
        <w:tc>
          <w:tcPr>
            <w:tcW w:w="0" w:type="auto"/>
            <w:vAlign w:val="center"/>
            <w:hideMark/>
          </w:tcPr>
          <w:p w14:paraId="5634DE2D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Pre-delivery and received-item photos</w:t>
            </w:r>
          </w:p>
        </w:tc>
      </w:tr>
      <w:tr w:rsidR="004B711A" w:rsidRPr="004B711A" w14:paraId="598A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EDA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Used sold as new</w:t>
            </w:r>
          </w:p>
        </w:tc>
        <w:tc>
          <w:tcPr>
            <w:tcW w:w="0" w:type="auto"/>
            <w:vAlign w:val="center"/>
            <w:hideMark/>
          </w:tcPr>
          <w:p w14:paraId="6E3A566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claims item is new</w:t>
            </w:r>
          </w:p>
        </w:tc>
        <w:tc>
          <w:tcPr>
            <w:tcW w:w="0" w:type="auto"/>
            <w:vAlign w:val="center"/>
            <w:hideMark/>
          </w:tcPr>
          <w:p w14:paraId="4F10FB71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Condition field, evidence</w:t>
            </w:r>
          </w:p>
        </w:tc>
      </w:tr>
      <w:tr w:rsidR="004B711A" w:rsidRPr="004B711A" w14:paraId="6E03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8196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Counterfeit brand</w:t>
            </w:r>
          </w:p>
        </w:tc>
        <w:tc>
          <w:tcPr>
            <w:tcW w:w="0" w:type="auto"/>
            <w:vAlign w:val="center"/>
            <w:hideMark/>
          </w:tcPr>
          <w:p w14:paraId="0A9C3F6C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Fake Nike/Samsung/Apple</w:t>
            </w:r>
          </w:p>
        </w:tc>
        <w:tc>
          <w:tcPr>
            <w:tcW w:w="0" w:type="auto"/>
            <w:vAlign w:val="center"/>
            <w:hideMark/>
          </w:tcPr>
          <w:p w14:paraId="2739C33D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Serial/barcode/IMEI field</w:t>
            </w:r>
          </w:p>
        </w:tc>
      </w:tr>
      <w:tr w:rsidR="004B711A" w:rsidRPr="004B711A" w14:paraId="5D8F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062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Delayed delivery</w:t>
            </w:r>
          </w:p>
        </w:tc>
        <w:tc>
          <w:tcPr>
            <w:tcW w:w="0" w:type="auto"/>
            <w:vAlign w:val="center"/>
            <w:hideMark/>
          </w:tcPr>
          <w:p w14:paraId="4CEFF177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 xml:space="preserve">Seller delays after payment </w:t>
            </w:r>
            <w:proofErr w:type="gramStart"/>
            <w:r w:rsidRPr="004B711A">
              <w:rPr>
                <w:lang w:val="en-GH"/>
              </w:rPr>
              <w:t>is</w:t>
            </w:r>
            <w:proofErr w:type="gramEnd"/>
            <w:r w:rsidRPr="004B711A">
              <w:rPr>
                <w:lang w:val="en-GH"/>
              </w:rPr>
              <w:t xml:space="preserve"> locked</w:t>
            </w:r>
          </w:p>
        </w:tc>
        <w:tc>
          <w:tcPr>
            <w:tcW w:w="0" w:type="auto"/>
            <w:vAlign w:val="center"/>
            <w:hideMark/>
          </w:tcPr>
          <w:p w14:paraId="2C0F2F1C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Delivery deadline, expiry rules</w:t>
            </w:r>
          </w:p>
        </w:tc>
      </w:tr>
      <w:tr w:rsidR="004B711A" w:rsidRPr="004B711A" w14:paraId="50B4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71EC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QR manipulation</w:t>
            </w:r>
          </w:p>
        </w:tc>
        <w:tc>
          <w:tcPr>
            <w:tcW w:w="0" w:type="auto"/>
            <w:vAlign w:val="center"/>
            <w:hideMark/>
          </w:tcPr>
          <w:p w14:paraId="39AB44E0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uses wrong QR</w:t>
            </w:r>
          </w:p>
        </w:tc>
        <w:tc>
          <w:tcPr>
            <w:tcW w:w="0" w:type="auto"/>
            <w:vAlign w:val="center"/>
            <w:hideMark/>
          </w:tcPr>
          <w:p w14:paraId="7A7E0C8E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Transaction-specific single-use QR</w:t>
            </w:r>
          </w:p>
        </w:tc>
      </w:tr>
      <w:tr w:rsidR="004B711A" w:rsidRPr="004B711A" w14:paraId="2942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AB5C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Fake delivery proof</w:t>
            </w:r>
          </w:p>
        </w:tc>
        <w:tc>
          <w:tcPr>
            <w:tcW w:w="0" w:type="auto"/>
            <w:vAlign w:val="center"/>
            <w:hideMark/>
          </w:tcPr>
          <w:p w14:paraId="5C24AD0E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uploads old photo</w:t>
            </w:r>
          </w:p>
        </w:tc>
        <w:tc>
          <w:tcPr>
            <w:tcW w:w="0" w:type="auto"/>
            <w:vAlign w:val="center"/>
            <w:hideMark/>
          </w:tcPr>
          <w:p w14:paraId="060FDA9D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In-app camera, timestamp, watermark</w:t>
            </w:r>
          </w:p>
        </w:tc>
      </w:tr>
      <w:tr w:rsidR="004B711A" w:rsidRPr="004B711A" w14:paraId="4A1F0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B586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Pressure to release early</w:t>
            </w:r>
          </w:p>
        </w:tc>
        <w:tc>
          <w:tcPr>
            <w:tcW w:w="0" w:type="auto"/>
            <w:vAlign w:val="center"/>
            <w:hideMark/>
          </w:tcPr>
          <w:p w14:paraId="0291C6FA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pushes buyer to release before checking</w:t>
            </w:r>
          </w:p>
        </w:tc>
        <w:tc>
          <w:tcPr>
            <w:tcW w:w="0" w:type="auto"/>
            <w:vAlign w:val="center"/>
            <w:hideMark/>
          </w:tcPr>
          <w:p w14:paraId="2D8B0A8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Warning screen before release</w:t>
            </w:r>
          </w:p>
        </w:tc>
      </w:tr>
      <w:tr w:rsidR="004B711A" w:rsidRPr="004B711A" w14:paraId="67A5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B7A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Changing terms</w:t>
            </w:r>
          </w:p>
        </w:tc>
        <w:tc>
          <w:tcPr>
            <w:tcW w:w="0" w:type="auto"/>
            <w:vAlign w:val="center"/>
            <w:hideMark/>
          </w:tcPr>
          <w:p w14:paraId="201CE81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changes item/price later</w:t>
            </w:r>
          </w:p>
        </w:tc>
        <w:tc>
          <w:tcPr>
            <w:tcW w:w="0" w:type="auto"/>
            <w:vAlign w:val="center"/>
            <w:hideMark/>
          </w:tcPr>
          <w:p w14:paraId="0FFFE949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Locked terms</w:t>
            </w:r>
          </w:p>
        </w:tc>
      </w:tr>
      <w:tr w:rsidR="004B711A" w:rsidRPr="004B711A" w14:paraId="6F8B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5187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Selling same item to many buyers</w:t>
            </w:r>
          </w:p>
        </w:tc>
        <w:tc>
          <w:tcPr>
            <w:tcW w:w="0" w:type="auto"/>
            <w:vAlign w:val="center"/>
            <w:hideMark/>
          </w:tcPr>
          <w:p w14:paraId="34369211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One item, multiple transactions</w:t>
            </w:r>
          </w:p>
        </w:tc>
        <w:tc>
          <w:tcPr>
            <w:tcW w:w="0" w:type="auto"/>
            <w:vAlign w:val="center"/>
            <w:hideMark/>
          </w:tcPr>
          <w:p w14:paraId="2C8E70D7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Item reference, seller history</w:t>
            </w:r>
          </w:p>
        </w:tc>
      </w:tr>
      <w:tr w:rsidR="004B711A" w:rsidRPr="004B711A" w14:paraId="7A99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00CF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Fake vendor identity</w:t>
            </w:r>
          </w:p>
        </w:tc>
        <w:tc>
          <w:tcPr>
            <w:tcW w:w="0" w:type="auto"/>
            <w:vAlign w:val="center"/>
            <w:hideMark/>
          </w:tcPr>
          <w:p w14:paraId="240BFDE9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hides identity</w:t>
            </w:r>
          </w:p>
        </w:tc>
        <w:tc>
          <w:tcPr>
            <w:tcW w:w="0" w:type="auto"/>
            <w:vAlign w:val="center"/>
            <w:hideMark/>
          </w:tcPr>
          <w:p w14:paraId="7B189F05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OTP and withdrawal verification</w:t>
            </w:r>
          </w:p>
        </w:tc>
      </w:tr>
    </w:tbl>
    <w:p w14:paraId="6CB77A6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234C2E7D">
          <v:rect id="_x0000_i1412" style="width:0;height:1.5pt" o:hralign="center" o:hrstd="t" o:hr="t" fillcolor="#a0a0a0" stroked="f"/>
        </w:pict>
      </w:r>
    </w:p>
    <w:p w14:paraId="55DFE7D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 defrauding seller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3682"/>
        <w:gridCol w:w="3307"/>
      </w:tblGrid>
      <w:tr w:rsidR="004B711A" w:rsidRPr="004B711A" w14:paraId="6601B8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C08E" w14:textId="77777777" w:rsidR="004B711A" w:rsidRPr="004B711A" w:rsidRDefault="004B711A" w:rsidP="004B711A">
            <w:pPr>
              <w:rPr>
                <w:b/>
                <w:bCs/>
                <w:lang w:val="en-GH"/>
              </w:rPr>
            </w:pPr>
            <w:r w:rsidRPr="004B711A">
              <w:rPr>
                <w:b/>
                <w:bCs/>
                <w:lang w:val="en-GH"/>
              </w:rPr>
              <w:t>Fraud Case</w:t>
            </w:r>
          </w:p>
        </w:tc>
        <w:tc>
          <w:tcPr>
            <w:tcW w:w="0" w:type="auto"/>
            <w:vAlign w:val="center"/>
            <w:hideMark/>
          </w:tcPr>
          <w:p w14:paraId="3560C9D3" w14:textId="77777777" w:rsidR="004B711A" w:rsidRPr="004B711A" w:rsidRDefault="004B711A" w:rsidP="004B711A">
            <w:pPr>
              <w:rPr>
                <w:b/>
                <w:bCs/>
                <w:lang w:val="en-GH"/>
              </w:rPr>
            </w:pPr>
            <w:r w:rsidRPr="004B711A">
              <w:rPr>
                <w:b/>
                <w:bCs/>
                <w:lang w:val="en-GH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D2B6D01" w14:textId="77777777" w:rsidR="004B711A" w:rsidRPr="004B711A" w:rsidRDefault="004B711A" w:rsidP="004B711A">
            <w:pPr>
              <w:rPr>
                <w:b/>
                <w:bCs/>
                <w:lang w:val="en-GH"/>
              </w:rPr>
            </w:pPr>
            <w:r w:rsidRPr="004B711A">
              <w:rPr>
                <w:b/>
                <w:bCs/>
                <w:lang w:val="en-GH"/>
              </w:rPr>
              <w:t>Protection</w:t>
            </w:r>
          </w:p>
        </w:tc>
      </w:tr>
      <w:tr w:rsidR="004B711A" w:rsidRPr="004B711A" w14:paraId="208A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1AD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False fake-product claim</w:t>
            </w:r>
          </w:p>
        </w:tc>
        <w:tc>
          <w:tcPr>
            <w:tcW w:w="0" w:type="auto"/>
            <w:vAlign w:val="center"/>
            <w:hideMark/>
          </w:tcPr>
          <w:p w14:paraId="23563274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receives original item but says fake</w:t>
            </w:r>
          </w:p>
        </w:tc>
        <w:tc>
          <w:tcPr>
            <w:tcW w:w="0" w:type="auto"/>
            <w:vAlign w:val="center"/>
            <w:hideMark/>
          </w:tcPr>
          <w:p w14:paraId="3CDA5F6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Seller evidence, serial number, admin review</w:t>
            </w:r>
          </w:p>
        </w:tc>
      </w:tr>
      <w:tr w:rsidR="004B711A" w:rsidRPr="004B711A" w14:paraId="3EE3B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8791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False non-delivery claim</w:t>
            </w:r>
          </w:p>
        </w:tc>
        <w:tc>
          <w:tcPr>
            <w:tcW w:w="0" w:type="auto"/>
            <w:vAlign w:val="center"/>
            <w:hideMark/>
          </w:tcPr>
          <w:p w14:paraId="55C2BFA8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receives item but says not delivered</w:t>
            </w:r>
          </w:p>
        </w:tc>
        <w:tc>
          <w:tcPr>
            <w:tcW w:w="0" w:type="auto"/>
            <w:vAlign w:val="center"/>
            <w:hideMark/>
          </w:tcPr>
          <w:p w14:paraId="2B3F8525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QR scan, timestamp, location, delivery evidence</w:t>
            </w:r>
          </w:p>
        </w:tc>
      </w:tr>
      <w:tr w:rsidR="004B711A" w:rsidRPr="004B711A" w14:paraId="7EC9D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E02A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lastRenderedPageBreak/>
              <w:t>Item swapping</w:t>
            </w:r>
          </w:p>
        </w:tc>
        <w:tc>
          <w:tcPr>
            <w:tcW w:w="0" w:type="auto"/>
            <w:vAlign w:val="center"/>
            <w:hideMark/>
          </w:tcPr>
          <w:p w14:paraId="206F8EC4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receives original, swaps with fake</w:t>
            </w:r>
          </w:p>
        </w:tc>
        <w:tc>
          <w:tcPr>
            <w:tcW w:w="0" w:type="auto"/>
            <w:vAlign w:val="center"/>
            <w:hideMark/>
          </w:tcPr>
          <w:p w14:paraId="72C4B111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Serial number, pre-delivery photos</w:t>
            </w:r>
          </w:p>
        </w:tc>
      </w:tr>
      <w:tr w:rsidR="004B711A" w:rsidRPr="004B711A" w14:paraId="7F2C3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C766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Intentional damage</w:t>
            </w:r>
          </w:p>
        </w:tc>
        <w:tc>
          <w:tcPr>
            <w:tcW w:w="0" w:type="auto"/>
            <w:vAlign w:val="center"/>
            <w:hideMark/>
          </w:tcPr>
          <w:p w14:paraId="589F4D86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damages item and claims it arrived damaged</w:t>
            </w:r>
          </w:p>
        </w:tc>
        <w:tc>
          <w:tcPr>
            <w:tcW w:w="0" w:type="auto"/>
            <w:vAlign w:val="center"/>
            <w:hideMark/>
          </w:tcPr>
          <w:p w14:paraId="726DF3B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Evidence timeline</w:t>
            </w:r>
          </w:p>
        </w:tc>
      </w:tr>
      <w:tr w:rsidR="004B711A" w:rsidRPr="004B711A" w14:paraId="2F36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F18D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Refusing to release</w:t>
            </w:r>
          </w:p>
        </w:tc>
        <w:tc>
          <w:tcPr>
            <w:tcW w:w="0" w:type="auto"/>
            <w:vAlign w:val="center"/>
            <w:hideMark/>
          </w:tcPr>
          <w:p w14:paraId="176B9A32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holds payment unfairly</w:t>
            </w:r>
          </w:p>
        </w:tc>
        <w:tc>
          <w:tcPr>
            <w:tcW w:w="0" w:type="auto"/>
            <w:vAlign w:val="center"/>
            <w:hideMark/>
          </w:tcPr>
          <w:p w14:paraId="16074031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Inspection timer, seller review request</w:t>
            </w:r>
          </w:p>
        </w:tc>
      </w:tr>
      <w:tr w:rsidR="004B711A" w:rsidRPr="004B711A" w14:paraId="1DCDF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34F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Chargeback outside app</w:t>
            </w:r>
          </w:p>
        </w:tc>
        <w:tc>
          <w:tcPr>
            <w:tcW w:w="0" w:type="auto"/>
            <w:vAlign w:val="center"/>
            <w:hideMark/>
          </w:tcPr>
          <w:p w14:paraId="50E86B0E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reverses external payment</w:t>
            </w:r>
          </w:p>
        </w:tc>
        <w:tc>
          <w:tcPr>
            <w:tcW w:w="0" w:type="auto"/>
            <w:vAlign w:val="center"/>
            <w:hideMark/>
          </w:tcPr>
          <w:p w14:paraId="7F5FEB2C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Simulated wallet / controlled payment only</w:t>
            </w:r>
          </w:p>
        </w:tc>
      </w:tr>
      <w:tr w:rsidR="004B711A" w:rsidRPr="004B711A" w14:paraId="553BC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BE30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Fake evidence</w:t>
            </w:r>
          </w:p>
        </w:tc>
        <w:tc>
          <w:tcPr>
            <w:tcW w:w="0" w:type="auto"/>
            <w:vAlign w:val="center"/>
            <w:hideMark/>
          </w:tcPr>
          <w:p w14:paraId="28DCF16F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uploads edited photos</w:t>
            </w:r>
          </w:p>
        </w:tc>
        <w:tc>
          <w:tcPr>
            <w:tcW w:w="0" w:type="auto"/>
            <w:vAlign w:val="center"/>
            <w:hideMark/>
          </w:tcPr>
          <w:p w14:paraId="3F26F96E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In-app camera, metadata, image hash</w:t>
            </w:r>
          </w:p>
        </w:tc>
      </w:tr>
      <w:tr w:rsidR="004B711A" w:rsidRPr="004B711A" w14:paraId="37B14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1FE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Changed expectations</w:t>
            </w:r>
          </w:p>
        </w:tc>
        <w:tc>
          <w:tcPr>
            <w:tcW w:w="0" w:type="auto"/>
            <w:vAlign w:val="center"/>
            <w:hideMark/>
          </w:tcPr>
          <w:p w14:paraId="01547D20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claims different item was expected</w:t>
            </w:r>
          </w:p>
        </w:tc>
        <w:tc>
          <w:tcPr>
            <w:tcW w:w="0" w:type="auto"/>
            <w:vAlign w:val="center"/>
            <w:hideMark/>
          </w:tcPr>
          <w:p w14:paraId="2150E6C1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Locked transaction terms</w:t>
            </w:r>
          </w:p>
        </w:tc>
      </w:tr>
      <w:tr w:rsidR="004B711A" w:rsidRPr="004B711A" w14:paraId="5596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94C2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Stolen account use</w:t>
            </w:r>
          </w:p>
        </w:tc>
        <w:tc>
          <w:tcPr>
            <w:tcW w:w="0" w:type="auto"/>
            <w:vAlign w:val="center"/>
            <w:hideMark/>
          </w:tcPr>
          <w:p w14:paraId="7DDFACA4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uses someone else’s account</w:t>
            </w:r>
          </w:p>
        </w:tc>
        <w:tc>
          <w:tcPr>
            <w:tcW w:w="0" w:type="auto"/>
            <w:vAlign w:val="center"/>
            <w:hideMark/>
          </w:tcPr>
          <w:p w14:paraId="08EF0B70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OTP, PIN</w:t>
            </w:r>
          </w:p>
        </w:tc>
      </w:tr>
      <w:tr w:rsidR="004B711A" w:rsidRPr="004B711A" w14:paraId="53AA1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7B1F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Fake dispute abuse</w:t>
            </w:r>
          </w:p>
        </w:tc>
        <w:tc>
          <w:tcPr>
            <w:tcW w:w="0" w:type="auto"/>
            <w:vAlign w:val="center"/>
            <w:hideMark/>
          </w:tcPr>
          <w:p w14:paraId="580108A3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repeatedly disputes valid deliveries</w:t>
            </w:r>
          </w:p>
        </w:tc>
        <w:tc>
          <w:tcPr>
            <w:tcW w:w="0" w:type="auto"/>
            <w:vAlign w:val="center"/>
            <w:hideMark/>
          </w:tcPr>
          <w:p w14:paraId="3AB52DC8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Trust score and fraud flags</w:t>
            </w:r>
          </w:p>
        </w:tc>
      </w:tr>
      <w:tr w:rsidR="004B711A" w:rsidRPr="004B711A" w14:paraId="0060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CCBA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Return fraud</w:t>
            </w:r>
          </w:p>
        </w:tc>
        <w:tc>
          <w:tcPr>
            <w:tcW w:w="0" w:type="auto"/>
            <w:vAlign w:val="center"/>
            <w:hideMark/>
          </w:tcPr>
          <w:p w14:paraId="40F2C36D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returns damaged/different item</w:t>
            </w:r>
          </w:p>
        </w:tc>
        <w:tc>
          <w:tcPr>
            <w:tcW w:w="0" w:type="auto"/>
            <w:vAlign w:val="center"/>
            <w:hideMark/>
          </w:tcPr>
          <w:p w14:paraId="3C400DD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Return verification and seller inspection</w:t>
            </w:r>
          </w:p>
        </w:tc>
      </w:tr>
      <w:tr w:rsidR="004B711A" w:rsidRPr="004B711A" w14:paraId="7B2F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3DFE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Multiple account abuse</w:t>
            </w:r>
          </w:p>
        </w:tc>
        <w:tc>
          <w:tcPr>
            <w:tcW w:w="0" w:type="auto"/>
            <w:vAlign w:val="center"/>
            <w:hideMark/>
          </w:tcPr>
          <w:p w14:paraId="5D47DFDD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Buyer creates many accounts</w:t>
            </w:r>
          </w:p>
        </w:tc>
        <w:tc>
          <w:tcPr>
            <w:tcW w:w="0" w:type="auto"/>
            <w:vAlign w:val="center"/>
            <w:hideMark/>
          </w:tcPr>
          <w:p w14:paraId="2963F80B" w14:textId="77777777" w:rsidR="004B711A" w:rsidRPr="004B711A" w:rsidRDefault="004B711A" w:rsidP="004B711A">
            <w:pPr>
              <w:rPr>
                <w:lang w:val="en-GH"/>
              </w:rPr>
            </w:pPr>
            <w:r w:rsidRPr="004B711A">
              <w:rPr>
                <w:lang w:val="en-GH"/>
              </w:rPr>
              <w:t>Phone/device checks</w:t>
            </w:r>
          </w:p>
        </w:tc>
      </w:tr>
    </w:tbl>
    <w:p w14:paraId="6B8A824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CA04495">
          <v:rect id="_x0000_i1413" style="width:0;height:1.5pt" o:hralign="center" o:hrstd="t" o:hr="t" fillcolor="#a0a0a0" stroked="f"/>
        </w:pict>
      </w:r>
    </w:p>
    <w:p w14:paraId="3BB5592E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13. Security Rules</w:t>
      </w:r>
    </w:p>
    <w:p w14:paraId="372AFCC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1</w:t>
      </w:r>
    </w:p>
    <w:p w14:paraId="0730013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Buyer must fund the vault before seller delivers.</w:t>
      </w:r>
    </w:p>
    <w:p w14:paraId="57AB40D1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2</w:t>
      </w:r>
    </w:p>
    <w:p w14:paraId="5FE287B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Seller must accept transaction terms before delivery.</w:t>
      </w:r>
    </w:p>
    <w:p w14:paraId="107D3FA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3</w:t>
      </w:r>
    </w:p>
    <w:p w14:paraId="2FFF26F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Transaction terms cannot change after both parties accept.</w:t>
      </w:r>
    </w:p>
    <w:p w14:paraId="6A87520F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4</w:t>
      </w:r>
    </w:p>
    <w:p w14:paraId="6463F25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t>QR scan confirms delivery only. It does not release payment.</w:t>
      </w:r>
    </w:p>
    <w:p w14:paraId="6955258F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5</w:t>
      </w:r>
    </w:p>
    <w:p w14:paraId="028EC80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Buyer must enter PIN before payment is released.</w:t>
      </w:r>
    </w:p>
    <w:p w14:paraId="3A9B74CD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6</w:t>
      </w:r>
    </w:p>
    <w:p w14:paraId="78DCBD4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Payment release is final unless admin finds strong evidence of fraud.</w:t>
      </w:r>
    </w:p>
    <w:p w14:paraId="475657B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7</w:t>
      </w:r>
    </w:p>
    <w:p w14:paraId="566FB1F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During dispute, money is frozen.</w:t>
      </w:r>
    </w:p>
    <w:p w14:paraId="160B2A3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8</w:t>
      </w:r>
    </w:p>
    <w:p w14:paraId="455E955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Buyer cannot refund themselves.</w:t>
      </w:r>
    </w:p>
    <w:p w14:paraId="5894B20D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9</w:t>
      </w:r>
    </w:p>
    <w:p w14:paraId="5B7F8F7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Seller cannot withdraw while transaction is pending or disputed.</w:t>
      </w:r>
    </w:p>
    <w:p w14:paraId="47AE990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10</w:t>
      </w:r>
    </w:p>
    <w:p w14:paraId="103247A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Admin decision must be logged.</w:t>
      </w:r>
    </w:p>
    <w:p w14:paraId="73F30FB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11</w:t>
      </w:r>
    </w:p>
    <w:p w14:paraId="4EAF58C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Both buyer and seller can receive trust score penalties.</w:t>
      </w:r>
    </w:p>
    <w:p w14:paraId="37ED3D5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Rule 12</w:t>
      </w:r>
    </w:p>
    <w:p w14:paraId="2356AF7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High-risk transactions can be flagged for admin review.</w:t>
      </w:r>
    </w:p>
    <w:p w14:paraId="4F96039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B73D36E">
          <v:rect id="_x0000_i1414" style="width:0;height:1.5pt" o:hralign="center" o:hrstd="t" o:hr="t" fillcolor="#a0a0a0" stroked="f"/>
        </w:pict>
      </w:r>
    </w:p>
    <w:p w14:paraId="49142A12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14. Suggested Tech Stack</w:t>
      </w:r>
    </w:p>
    <w:p w14:paraId="259EBE32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Mobile App</w:t>
      </w:r>
    </w:p>
    <w:p w14:paraId="55F34CD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Use:</w:t>
      </w:r>
    </w:p>
    <w:p w14:paraId="71D7DBA6" w14:textId="77777777" w:rsidR="004B711A" w:rsidRPr="004B711A" w:rsidRDefault="004B711A">
      <w:pPr>
        <w:numPr>
          <w:ilvl w:val="0"/>
          <w:numId w:val="40"/>
        </w:numPr>
        <w:rPr>
          <w:lang w:val="en-GH"/>
        </w:rPr>
      </w:pPr>
      <w:r w:rsidRPr="004B711A">
        <w:rPr>
          <w:lang w:val="en-GH"/>
        </w:rPr>
        <w:t>React Native with Expo</w:t>
      </w:r>
    </w:p>
    <w:p w14:paraId="01125FB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Recommended packages:</w:t>
      </w:r>
    </w:p>
    <w:p w14:paraId="38EE1B30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React Navigation</w:t>
      </w:r>
    </w:p>
    <w:p w14:paraId="2195CD04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Expo Camera</w:t>
      </w:r>
    </w:p>
    <w:p w14:paraId="0AE6E9D3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Expo Image Picker</w:t>
      </w:r>
    </w:p>
    <w:p w14:paraId="57A4EF2F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Expo Secure Store</w:t>
      </w:r>
    </w:p>
    <w:p w14:paraId="6D78CC5E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Expo Location</w:t>
      </w:r>
    </w:p>
    <w:p w14:paraId="4E451A60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lastRenderedPageBreak/>
        <w:t>QR code scanner package</w:t>
      </w:r>
    </w:p>
    <w:p w14:paraId="4C11A1D3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QR code generator package</w:t>
      </w:r>
    </w:p>
    <w:p w14:paraId="5B7A0A65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 xml:space="preserve">Axios or </w:t>
      </w:r>
      <w:proofErr w:type="spellStart"/>
      <w:r w:rsidRPr="004B711A">
        <w:rPr>
          <w:lang w:val="en-GH"/>
        </w:rPr>
        <w:t>TanStack</w:t>
      </w:r>
      <w:proofErr w:type="spellEnd"/>
      <w:r w:rsidRPr="004B711A">
        <w:rPr>
          <w:lang w:val="en-GH"/>
        </w:rPr>
        <w:t xml:space="preserve"> Query</w:t>
      </w:r>
    </w:p>
    <w:p w14:paraId="73EDB05C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proofErr w:type="spellStart"/>
      <w:r w:rsidRPr="004B711A">
        <w:rPr>
          <w:lang w:val="en-GH"/>
        </w:rPr>
        <w:t>Zustand</w:t>
      </w:r>
      <w:proofErr w:type="spellEnd"/>
      <w:r w:rsidRPr="004B711A">
        <w:rPr>
          <w:lang w:val="en-GH"/>
        </w:rPr>
        <w:t xml:space="preserve"> or Redux Toolkit for state</w:t>
      </w:r>
    </w:p>
    <w:p w14:paraId="0093BA4D" w14:textId="77777777" w:rsidR="004B711A" w:rsidRPr="004B711A" w:rsidRDefault="004B711A">
      <w:pPr>
        <w:numPr>
          <w:ilvl w:val="0"/>
          <w:numId w:val="41"/>
        </w:numPr>
        <w:rPr>
          <w:lang w:val="en-GH"/>
        </w:rPr>
      </w:pPr>
      <w:r w:rsidRPr="004B711A">
        <w:rPr>
          <w:lang w:val="en-GH"/>
        </w:rPr>
        <w:t>React Hook Form + Zod</w:t>
      </w:r>
    </w:p>
    <w:p w14:paraId="3E5EDFA2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Backend</w:t>
      </w:r>
    </w:p>
    <w:p w14:paraId="58B6248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Use:</w:t>
      </w:r>
    </w:p>
    <w:p w14:paraId="5EA3B903" w14:textId="77777777" w:rsidR="004B711A" w:rsidRPr="004B711A" w:rsidRDefault="004B711A">
      <w:pPr>
        <w:numPr>
          <w:ilvl w:val="0"/>
          <w:numId w:val="42"/>
        </w:numPr>
        <w:rPr>
          <w:lang w:val="en-GH"/>
        </w:rPr>
      </w:pPr>
      <w:r w:rsidRPr="004B711A">
        <w:rPr>
          <w:lang w:val="en-GH"/>
        </w:rPr>
        <w:t>Node.js</w:t>
      </w:r>
    </w:p>
    <w:p w14:paraId="49FD98DB" w14:textId="77777777" w:rsidR="004B711A" w:rsidRPr="004B711A" w:rsidRDefault="004B711A">
      <w:pPr>
        <w:numPr>
          <w:ilvl w:val="0"/>
          <w:numId w:val="42"/>
        </w:numPr>
        <w:rPr>
          <w:lang w:val="en-GH"/>
        </w:rPr>
      </w:pPr>
      <w:r w:rsidRPr="004B711A">
        <w:rPr>
          <w:lang w:val="en-GH"/>
        </w:rPr>
        <w:t xml:space="preserve">Express.js or </w:t>
      </w:r>
      <w:proofErr w:type="spellStart"/>
      <w:r w:rsidRPr="004B711A">
        <w:rPr>
          <w:lang w:val="en-GH"/>
        </w:rPr>
        <w:t>NestJS</w:t>
      </w:r>
      <w:proofErr w:type="spellEnd"/>
    </w:p>
    <w:p w14:paraId="20DDF190" w14:textId="77777777" w:rsidR="004B711A" w:rsidRPr="004B711A" w:rsidRDefault="004B711A">
      <w:pPr>
        <w:numPr>
          <w:ilvl w:val="0"/>
          <w:numId w:val="42"/>
        </w:numPr>
        <w:rPr>
          <w:lang w:val="en-GH"/>
        </w:rPr>
      </w:pPr>
      <w:r w:rsidRPr="004B711A">
        <w:rPr>
          <w:lang w:val="en-GH"/>
        </w:rPr>
        <w:t>MongoDB with Mongoose</w:t>
      </w:r>
    </w:p>
    <w:p w14:paraId="7D88D94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Alternative:</w:t>
      </w:r>
    </w:p>
    <w:p w14:paraId="0604934D" w14:textId="77777777" w:rsidR="004B711A" w:rsidRPr="004B711A" w:rsidRDefault="004B711A">
      <w:pPr>
        <w:numPr>
          <w:ilvl w:val="0"/>
          <w:numId w:val="43"/>
        </w:numPr>
        <w:rPr>
          <w:lang w:val="en-GH"/>
        </w:rPr>
      </w:pPr>
      <w:r w:rsidRPr="004B711A">
        <w:rPr>
          <w:lang w:val="en-GH"/>
        </w:rPr>
        <w:t>PostgreSQL with Prisma</w:t>
      </w:r>
    </w:p>
    <w:p w14:paraId="78939310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Authentication</w:t>
      </w:r>
    </w:p>
    <w:p w14:paraId="507DBF7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For prototype:</w:t>
      </w:r>
    </w:p>
    <w:p w14:paraId="03269BB0" w14:textId="77777777" w:rsidR="004B711A" w:rsidRPr="004B711A" w:rsidRDefault="004B711A">
      <w:pPr>
        <w:numPr>
          <w:ilvl w:val="0"/>
          <w:numId w:val="44"/>
        </w:numPr>
        <w:rPr>
          <w:lang w:val="en-GH"/>
        </w:rPr>
      </w:pPr>
      <w:r w:rsidRPr="004B711A">
        <w:rPr>
          <w:lang w:val="en-GH"/>
        </w:rPr>
        <w:t>OTP simulation</w:t>
      </w:r>
    </w:p>
    <w:p w14:paraId="7B2F5A8B" w14:textId="77777777" w:rsidR="004B711A" w:rsidRPr="004B711A" w:rsidRDefault="004B711A">
      <w:pPr>
        <w:numPr>
          <w:ilvl w:val="0"/>
          <w:numId w:val="44"/>
        </w:numPr>
        <w:rPr>
          <w:lang w:val="en-GH"/>
        </w:rPr>
      </w:pPr>
      <w:r w:rsidRPr="004B711A">
        <w:rPr>
          <w:lang w:val="en-GH"/>
        </w:rPr>
        <w:t>JWT tokens</w:t>
      </w:r>
    </w:p>
    <w:p w14:paraId="62B17BC2" w14:textId="77777777" w:rsidR="004B711A" w:rsidRPr="004B711A" w:rsidRDefault="004B711A">
      <w:pPr>
        <w:numPr>
          <w:ilvl w:val="0"/>
          <w:numId w:val="44"/>
        </w:numPr>
        <w:rPr>
          <w:lang w:val="en-GH"/>
        </w:rPr>
      </w:pPr>
      <w:r w:rsidRPr="004B711A">
        <w:rPr>
          <w:lang w:val="en-GH"/>
        </w:rPr>
        <w:t>Transaction PIN</w:t>
      </w:r>
    </w:p>
    <w:p w14:paraId="4DE5BC9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Storage</w:t>
      </w:r>
    </w:p>
    <w:p w14:paraId="01808AA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Use:</w:t>
      </w:r>
    </w:p>
    <w:p w14:paraId="3B54F3ED" w14:textId="77777777" w:rsidR="004B711A" w:rsidRPr="004B711A" w:rsidRDefault="004B711A">
      <w:pPr>
        <w:numPr>
          <w:ilvl w:val="0"/>
          <w:numId w:val="45"/>
        </w:numPr>
        <w:rPr>
          <w:lang w:val="en-GH"/>
        </w:rPr>
      </w:pPr>
      <w:proofErr w:type="spellStart"/>
      <w:r w:rsidRPr="004B711A">
        <w:rPr>
          <w:lang w:val="en-GH"/>
        </w:rPr>
        <w:t>Cloudinary</w:t>
      </w:r>
      <w:proofErr w:type="spellEnd"/>
      <w:r w:rsidRPr="004B711A">
        <w:rPr>
          <w:lang w:val="en-GH"/>
        </w:rPr>
        <w:t xml:space="preserve"> for images</w:t>
      </w:r>
    </w:p>
    <w:p w14:paraId="451EA63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Alternative:</w:t>
      </w:r>
    </w:p>
    <w:p w14:paraId="43DB4620" w14:textId="77777777" w:rsidR="004B711A" w:rsidRPr="004B711A" w:rsidRDefault="004B711A">
      <w:pPr>
        <w:numPr>
          <w:ilvl w:val="0"/>
          <w:numId w:val="46"/>
        </w:numPr>
        <w:rPr>
          <w:lang w:val="en-GH"/>
        </w:rPr>
      </w:pPr>
      <w:r w:rsidRPr="004B711A">
        <w:rPr>
          <w:lang w:val="en-GH"/>
        </w:rPr>
        <w:t>Firebase Storage</w:t>
      </w:r>
    </w:p>
    <w:p w14:paraId="4E1E11AA" w14:textId="77777777" w:rsidR="004B711A" w:rsidRPr="004B711A" w:rsidRDefault="004B711A">
      <w:pPr>
        <w:numPr>
          <w:ilvl w:val="0"/>
          <w:numId w:val="46"/>
        </w:numPr>
        <w:rPr>
          <w:lang w:val="en-GH"/>
        </w:rPr>
      </w:pPr>
      <w:proofErr w:type="spellStart"/>
      <w:r w:rsidRPr="004B711A">
        <w:rPr>
          <w:lang w:val="en-GH"/>
        </w:rPr>
        <w:t>Supabase</w:t>
      </w:r>
      <w:proofErr w:type="spellEnd"/>
      <w:r w:rsidRPr="004B711A">
        <w:rPr>
          <w:lang w:val="en-GH"/>
        </w:rPr>
        <w:t xml:space="preserve"> Storage</w:t>
      </w:r>
    </w:p>
    <w:p w14:paraId="72989101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Admin Dashboard</w:t>
      </w:r>
    </w:p>
    <w:p w14:paraId="61FFC2E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Use:</w:t>
      </w:r>
    </w:p>
    <w:p w14:paraId="2BE61022" w14:textId="77777777" w:rsidR="004B711A" w:rsidRPr="004B711A" w:rsidRDefault="004B711A">
      <w:pPr>
        <w:numPr>
          <w:ilvl w:val="0"/>
          <w:numId w:val="47"/>
        </w:numPr>
        <w:rPr>
          <w:lang w:val="en-GH"/>
        </w:rPr>
      </w:pPr>
      <w:r w:rsidRPr="004B711A">
        <w:rPr>
          <w:lang w:val="en-GH"/>
        </w:rPr>
        <w:t>React</w:t>
      </w:r>
    </w:p>
    <w:p w14:paraId="3405C2DE" w14:textId="77777777" w:rsidR="004B711A" w:rsidRPr="004B711A" w:rsidRDefault="004B711A">
      <w:pPr>
        <w:numPr>
          <w:ilvl w:val="0"/>
          <w:numId w:val="47"/>
        </w:numPr>
        <w:rPr>
          <w:lang w:val="en-GH"/>
        </w:rPr>
      </w:pPr>
      <w:r w:rsidRPr="004B711A">
        <w:rPr>
          <w:lang w:val="en-GH"/>
        </w:rPr>
        <w:t>Vite</w:t>
      </w:r>
    </w:p>
    <w:p w14:paraId="5C11824F" w14:textId="77777777" w:rsidR="004B711A" w:rsidRPr="004B711A" w:rsidRDefault="004B711A">
      <w:pPr>
        <w:numPr>
          <w:ilvl w:val="0"/>
          <w:numId w:val="47"/>
        </w:numPr>
        <w:rPr>
          <w:lang w:val="en-GH"/>
        </w:rPr>
      </w:pPr>
      <w:r w:rsidRPr="004B711A">
        <w:rPr>
          <w:lang w:val="en-GH"/>
        </w:rPr>
        <w:t>Tailwind CSS</w:t>
      </w:r>
    </w:p>
    <w:p w14:paraId="26C0EB5D" w14:textId="77777777" w:rsidR="004B711A" w:rsidRPr="004B711A" w:rsidRDefault="004B711A">
      <w:pPr>
        <w:numPr>
          <w:ilvl w:val="0"/>
          <w:numId w:val="47"/>
        </w:numPr>
        <w:rPr>
          <w:lang w:val="en-GH"/>
        </w:rPr>
      </w:pPr>
      <w:proofErr w:type="spellStart"/>
      <w:r w:rsidRPr="004B711A">
        <w:rPr>
          <w:lang w:val="en-GH"/>
        </w:rPr>
        <w:lastRenderedPageBreak/>
        <w:t>shadcn</w:t>
      </w:r>
      <w:proofErr w:type="spellEnd"/>
      <w:r w:rsidRPr="004B711A">
        <w:rPr>
          <w:lang w:val="en-GH"/>
        </w:rPr>
        <w:t>/</w:t>
      </w:r>
      <w:proofErr w:type="spellStart"/>
      <w:r w:rsidRPr="004B711A">
        <w:rPr>
          <w:lang w:val="en-GH"/>
        </w:rPr>
        <w:t>ui</w:t>
      </w:r>
      <w:proofErr w:type="spellEnd"/>
    </w:p>
    <w:p w14:paraId="52122062" w14:textId="77777777" w:rsidR="004B711A" w:rsidRPr="004B711A" w:rsidRDefault="004B711A">
      <w:pPr>
        <w:numPr>
          <w:ilvl w:val="0"/>
          <w:numId w:val="47"/>
        </w:numPr>
        <w:rPr>
          <w:lang w:val="en-GH"/>
        </w:rPr>
      </w:pPr>
      <w:r w:rsidRPr="004B711A">
        <w:rPr>
          <w:lang w:val="en-GH"/>
        </w:rPr>
        <w:t>Recharts for analytics</w:t>
      </w:r>
    </w:p>
    <w:p w14:paraId="1C71220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Recommended final stack</w:t>
      </w:r>
    </w:p>
    <w:p w14:paraId="3B331287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Mobile:</w:t>
      </w:r>
      <w:r w:rsidRPr="004B711A">
        <w:rPr>
          <w:lang w:val="en-GH"/>
        </w:rPr>
        <w:t xml:space="preserve"> React Native Expo</w:t>
      </w:r>
    </w:p>
    <w:p w14:paraId="315A906C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Backend:</w:t>
      </w:r>
      <w:r w:rsidRPr="004B711A">
        <w:rPr>
          <w:lang w:val="en-GH"/>
        </w:rPr>
        <w:t xml:space="preserve"> Node.js + Express</w:t>
      </w:r>
    </w:p>
    <w:p w14:paraId="7A634EBB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Database:</w:t>
      </w:r>
      <w:r w:rsidRPr="004B711A">
        <w:rPr>
          <w:lang w:val="en-GH"/>
        </w:rPr>
        <w:t xml:space="preserve"> MongoDB</w:t>
      </w:r>
    </w:p>
    <w:p w14:paraId="4ED0516C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Image storage:</w:t>
      </w:r>
      <w:r w:rsidRPr="004B711A">
        <w:rPr>
          <w:lang w:val="en-GH"/>
        </w:rPr>
        <w:t xml:space="preserve"> </w:t>
      </w:r>
      <w:proofErr w:type="spellStart"/>
      <w:r w:rsidRPr="004B711A">
        <w:rPr>
          <w:lang w:val="en-GH"/>
        </w:rPr>
        <w:t>Cloudinary</w:t>
      </w:r>
      <w:proofErr w:type="spellEnd"/>
    </w:p>
    <w:p w14:paraId="28D06EE2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Admin dashboard:</w:t>
      </w:r>
      <w:r w:rsidRPr="004B711A">
        <w:rPr>
          <w:lang w:val="en-GH"/>
        </w:rPr>
        <w:t xml:space="preserve"> React + Tailwind</w:t>
      </w:r>
    </w:p>
    <w:p w14:paraId="5F3A94FD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Auth:</w:t>
      </w:r>
      <w:r w:rsidRPr="004B711A">
        <w:rPr>
          <w:lang w:val="en-GH"/>
        </w:rPr>
        <w:t xml:space="preserve"> OTP simulation + JWT</w:t>
      </w:r>
    </w:p>
    <w:p w14:paraId="65729349" w14:textId="77777777" w:rsidR="004B711A" w:rsidRPr="004B711A" w:rsidRDefault="004B711A">
      <w:pPr>
        <w:numPr>
          <w:ilvl w:val="0"/>
          <w:numId w:val="48"/>
        </w:numPr>
        <w:rPr>
          <w:lang w:val="en-GH"/>
        </w:rPr>
      </w:pPr>
      <w:r w:rsidRPr="004B711A">
        <w:rPr>
          <w:b/>
          <w:bCs/>
          <w:lang w:val="en-GH"/>
        </w:rPr>
        <w:t>Payments:</w:t>
      </w:r>
      <w:r w:rsidRPr="004B711A">
        <w:rPr>
          <w:lang w:val="en-GH"/>
        </w:rPr>
        <w:t xml:space="preserve"> Simulated wallet only</w:t>
      </w:r>
    </w:p>
    <w:p w14:paraId="77894E8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558311DB">
          <v:rect id="_x0000_i1415" style="width:0;height:1.5pt" o:hralign="center" o:hrstd="t" o:hr="t" fillcolor="#a0a0a0" stroked="f"/>
        </w:pict>
      </w:r>
    </w:p>
    <w:p w14:paraId="699595C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15. Suggested Database Models</w:t>
      </w:r>
    </w:p>
    <w:p w14:paraId="2AA021A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User</w:t>
      </w:r>
    </w:p>
    <w:p w14:paraId="5C37D12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645F4B3C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r w:rsidRPr="004B711A">
        <w:rPr>
          <w:lang w:val="en-GH"/>
        </w:rPr>
        <w:t>id</w:t>
      </w:r>
    </w:p>
    <w:p w14:paraId="36D631FC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r w:rsidRPr="004B711A">
        <w:rPr>
          <w:lang w:val="en-GH"/>
        </w:rPr>
        <w:t>phone</w:t>
      </w:r>
    </w:p>
    <w:p w14:paraId="52486DAF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r w:rsidRPr="004B711A">
        <w:rPr>
          <w:lang w:val="en-GH"/>
        </w:rPr>
        <w:t>email</w:t>
      </w:r>
    </w:p>
    <w:p w14:paraId="3FA4A3F2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r w:rsidRPr="004B711A">
        <w:rPr>
          <w:lang w:val="en-GH"/>
        </w:rPr>
        <w:t>name</w:t>
      </w:r>
    </w:p>
    <w:p w14:paraId="2A325ECC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r w:rsidRPr="004B711A">
        <w:rPr>
          <w:lang w:val="en-GH"/>
        </w:rPr>
        <w:t>role: buyer, seller, admin</w:t>
      </w:r>
    </w:p>
    <w:p w14:paraId="696B7074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isVerified</w:t>
      </w:r>
      <w:proofErr w:type="spellEnd"/>
    </w:p>
    <w:p w14:paraId="59C602C2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trustScore</w:t>
      </w:r>
      <w:proofErr w:type="spellEnd"/>
    </w:p>
    <w:p w14:paraId="1C64A68B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pinHash</w:t>
      </w:r>
      <w:proofErr w:type="spellEnd"/>
    </w:p>
    <w:p w14:paraId="5C55E2B5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walletBalance</w:t>
      </w:r>
      <w:proofErr w:type="spellEnd"/>
    </w:p>
    <w:p w14:paraId="65E72D24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lockedBalance</w:t>
      </w:r>
      <w:proofErr w:type="spellEnd"/>
    </w:p>
    <w:p w14:paraId="70BBB3CA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6BED33EE" w14:textId="77777777" w:rsidR="004B711A" w:rsidRPr="004B711A" w:rsidRDefault="004B711A">
      <w:pPr>
        <w:numPr>
          <w:ilvl w:val="0"/>
          <w:numId w:val="49"/>
        </w:numPr>
        <w:rPr>
          <w:lang w:val="en-GH"/>
        </w:rPr>
      </w:pPr>
      <w:proofErr w:type="spellStart"/>
      <w:r w:rsidRPr="004B711A">
        <w:rPr>
          <w:lang w:val="en-GH"/>
        </w:rPr>
        <w:t>updatedAt</w:t>
      </w:r>
      <w:proofErr w:type="spellEnd"/>
    </w:p>
    <w:p w14:paraId="05EE32D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2050D1CE">
          <v:rect id="_x0000_i1416" style="width:0;height:1.5pt" o:hralign="center" o:hrstd="t" o:hr="t" fillcolor="#a0a0a0" stroked="f"/>
        </w:pict>
      </w:r>
    </w:p>
    <w:p w14:paraId="1E221670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Transaction</w:t>
      </w:r>
    </w:p>
    <w:p w14:paraId="1CC38B7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t>Fields:</w:t>
      </w:r>
    </w:p>
    <w:p w14:paraId="14CA710F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r w:rsidRPr="004B711A">
        <w:rPr>
          <w:lang w:val="en-GH"/>
        </w:rPr>
        <w:t>id</w:t>
      </w:r>
    </w:p>
    <w:p w14:paraId="35600698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transactionCode</w:t>
      </w:r>
      <w:proofErr w:type="spellEnd"/>
    </w:p>
    <w:p w14:paraId="3FE9CD43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buyerId</w:t>
      </w:r>
      <w:proofErr w:type="spellEnd"/>
    </w:p>
    <w:p w14:paraId="0774473B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sellerId</w:t>
      </w:r>
      <w:proofErr w:type="spellEnd"/>
    </w:p>
    <w:p w14:paraId="12DD4547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sellerContact</w:t>
      </w:r>
      <w:proofErr w:type="spellEnd"/>
    </w:p>
    <w:p w14:paraId="4DB77A07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itemName</w:t>
      </w:r>
      <w:proofErr w:type="spellEnd"/>
    </w:p>
    <w:p w14:paraId="12D13217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itemDescription</w:t>
      </w:r>
      <w:proofErr w:type="spellEnd"/>
    </w:p>
    <w:p w14:paraId="7E7B6422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itemCondition</w:t>
      </w:r>
      <w:proofErr w:type="spellEnd"/>
    </w:p>
    <w:p w14:paraId="5EBD6D00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itemCategory</w:t>
      </w:r>
      <w:proofErr w:type="spellEnd"/>
    </w:p>
    <w:p w14:paraId="240B948F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r w:rsidRPr="004B711A">
        <w:rPr>
          <w:lang w:val="en-GH"/>
        </w:rPr>
        <w:t>quantity</w:t>
      </w:r>
    </w:p>
    <w:p w14:paraId="6B4EF994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r w:rsidRPr="004B711A">
        <w:rPr>
          <w:lang w:val="en-GH"/>
        </w:rPr>
        <w:t>price</w:t>
      </w:r>
    </w:p>
    <w:p w14:paraId="4FC9957B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deliveryDeadline</w:t>
      </w:r>
      <w:proofErr w:type="spellEnd"/>
    </w:p>
    <w:p w14:paraId="03786D20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inspectionPeriod</w:t>
      </w:r>
      <w:proofErr w:type="spellEnd"/>
    </w:p>
    <w:p w14:paraId="3DFF0525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r w:rsidRPr="004B711A">
        <w:rPr>
          <w:lang w:val="en-GH"/>
        </w:rPr>
        <w:t>status</w:t>
      </w:r>
    </w:p>
    <w:p w14:paraId="7B752FD5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termsAcceptedByBuyer</w:t>
      </w:r>
      <w:proofErr w:type="spellEnd"/>
    </w:p>
    <w:p w14:paraId="59B904F3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termsAcceptedBySeller</w:t>
      </w:r>
      <w:proofErr w:type="spellEnd"/>
    </w:p>
    <w:p w14:paraId="29FFC0CF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fundedAt</w:t>
      </w:r>
      <w:proofErr w:type="spellEnd"/>
    </w:p>
    <w:p w14:paraId="53949991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acceptedAt</w:t>
      </w:r>
      <w:proofErr w:type="spellEnd"/>
    </w:p>
    <w:p w14:paraId="06D43DC0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deliveredAt</w:t>
      </w:r>
      <w:proofErr w:type="spellEnd"/>
    </w:p>
    <w:p w14:paraId="17519BB6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releasedAt</w:t>
      </w:r>
      <w:proofErr w:type="spellEnd"/>
    </w:p>
    <w:p w14:paraId="30CF47FF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disputedAt</w:t>
      </w:r>
      <w:proofErr w:type="spellEnd"/>
    </w:p>
    <w:p w14:paraId="1B09C1EE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resolvedAt</w:t>
      </w:r>
      <w:proofErr w:type="spellEnd"/>
    </w:p>
    <w:p w14:paraId="60617517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15D5E4F3" w14:textId="77777777" w:rsidR="004B711A" w:rsidRPr="004B711A" w:rsidRDefault="004B711A">
      <w:pPr>
        <w:numPr>
          <w:ilvl w:val="0"/>
          <w:numId w:val="50"/>
        </w:numPr>
        <w:rPr>
          <w:lang w:val="en-GH"/>
        </w:rPr>
      </w:pPr>
      <w:proofErr w:type="spellStart"/>
      <w:r w:rsidRPr="004B711A">
        <w:rPr>
          <w:lang w:val="en-GH"/>
        </w:rPr>
        <w:t>updatedAt</w:t>
      </w:r>
      <w:proofErr w:type="spellEnd"/>
    </w:p>
    <w:p w14:paraId="49BCFFD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578D9E1B">
          <v:rect id="_x0000_i1417" style="width:0;height:1.5pt" o:hralign="center" o:hrstd="t" o:hr="t" fillcolor="#a0a0a0" stroked="f"/>
        </w:pict>
      </w:r>
    </w:p>
    <w:p w14:paraId="72AFB278" w14:textId="77777777" w:rsidR="004B711A" w:rsidRPr="004B711A" w:rsidRDefault="004B711A" w:rsidP="004B711A">
      <w:pPr>
        <w:rPr>
          <w:b/>
          <w:bCs/>
          <w:lang w:val="en-GH"/>
        </w:rPr>
      </w:pPr>
      <w:proofErr w:type="spellStart"/>
      <w:r w:rsidRPr="004B711A">
        <w:rPr>
          <w:b/>
          <w:bCs/>
          <w:lang w:val="en-GH"/>
        </w:rPr>
        <w:t>EscrowWallet</w:t>
      </w:r>
      <w:proofErr w:type="spellEnd"/>
      <w:r w:rsidRPr="004B711A">
        <w:rPr>
          <w:b/>
          <w:bCs/>
          <w:lang w:val="en-GH"/>
        </w:rPr>
        <w:t xml:space="preserve"> / Ledger</w:t>
      </w:r>
    </w:p>
    <w:p w14:paraId="595E9DD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1DDAA291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r w:rsidRPr="004B711A">
        <w:rPr>
          <w:lang w:val="en-GH"/>
        </w:rPr>
        <w:lastRenderedPageBreak/>
        <w:t>id</w:t>
      </w:r>
    </w:p>
    <w:p w14:paraId="679B5D81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4E5F0CFB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proofErr w:type="spellStart"/>
      <w:r w:rsidRPr="004B711A">
        <w:rPr>
          <w:lang w:val="en-GH"/>
        </w:rPr>
        <w:t>fromUserId</w:t>
      </w:r>
      <w:proofErr w:type="spellEnd"/>
    </w:p>
    <w:p w14:paraId="2F81E156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proofErr w:type="spellStart"/>
      <w:r w:rsidRPr="004B711A">
        <w:rPr>
          <w:lang w:val="en-GH"/>
        </w:rPr>
        <w:t>toUserId</w:t>
      </w:r>
      <w:proofErr w:type="spellEnd"/>
    </w:p>
    <w:p w14:paraId="24AE6627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r w:rsidRPr="004B711A">
        <w:rPr>
          <w:lang w:val="en-GH"/>
        </w:rPr>
        <w:t>amount</w:t>
      </w:r>
    </w:p>
    <w:p w14:paraId="5191ABB3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r w:rsidRPr="004B711A">
        <w:rPr>
          <w:lang w:val="en-GH"/>
        </w:rPr>
        <w:t xml:space="preserve">type: fund, release, refund, </w:t>
      </w:r>
      <w:proofErr w:type="spellStart"/>
      <w:r w:rsidRPr="004B711A">
        <w:rPr>
          <w:lang w:val="en-GH"/>
        </w:rPr>
        <w:t>partial_refund</w:t>
      </w:r>
      <w:proofErr w:type="spellEnd"/>
    </w:p>
    <w:p w14:paraId="5C74E172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r w:rsidRPr="004B711A">
        <w:rPr>
          <w:lang w:val="en-GH"/>
        </w:rPr>
        <w:t>status: pending, locked, completed, failed</w:t>
      </w:r>
    </w:p>
    <w:p w14:paraId="0AF9B014" w14:textId="77777777" w:rsidR="004B711A" w:rsidRPr="004B711A" w:rsidRDefault="004B711A">
      <w:pPr>
        <w:numPr>
          <w:ilvl w:val="0"/>
          <w:numId w:val="51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27E4A4B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EF75C94">
          <v:rect id="_x0000_i1418" style="width:0;height:1.5pt" o:hralign="center" o:hrstd="t" o:hr="t" fillcolor="#a0a0a0" stroked="f"/>
        </w:pict>
      </w:r>
    </w:p>
    <w:p w14:paraId="098EE156" w14:textId="77777777" w:rsidR="004B711A" w:rsidRPr="004B711A" w:rsidRDefault="004B711A" w:rsidP="004B711A">
      <w:pPr>
        <w:rPr>
          <w:b/>
          <w:bCs/>
          <w:lang w:val="en-GH"/>
        </w:rPr>
      </w:pPr>
      <w:proofErr w:type="spellStart"/>
      <w:r w:rsidRPr="004B711A">
        <w:rPr>
          <w:b/>
          <w:bCs/>
          <w:lang w:val="en-GH"/>
        </w:rPr>
        <w:t>DeliveryToken</w:t>
      </w:r>
      <w:proofErr w:type="spellEnd"/>
    </w:p>
    <w:p w14:paraId="49675B3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1D22FE96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r w:rsidRPr="004B711A">
        <w:rPr>
          <w:lang w:val="en-GH"/>
        </w:rPr>
        <w:t>id</w:t>
      </w:r>
    </w:p>
    <w:p w14:paraId="628D7D68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6910F278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sellerId</w:t>
      </w:r>
      <w:proofErr w:type="spellEnd"/>
    </w:p>
    <w:p w14:paraId="4A32D0D1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buyerId</w:t>
      </w:r>
      <w:proofErr w:type="spellEnd"/>
    </w:p>
    <w:p w14:paraId="1A81B8FF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tokenHash</w:t>
      </w:r>
      <w:proofErr w:type="spellEnd"/>
    </w:p>
    <w:p w14:paraId="7DA2C4A8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qrCodeUrl</w:t>
      </w:r>
      <w:proofErr w:type="spellEnd"/>
    </w:p>
    <w:p w14:paraId="685F5FCF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expiresAt</w:t>
      </w:r>
      <w:proofErr w:type="spellEnd"/>
    </w:p>
    <w:p w14:paraId="2DEB6EED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usedAt</w:t>
      </w:r>
      <w:proofErr w:type="spellEnd"/>
    </w:p>
    <w:p w14:paraId="3C0B5510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isUsed</w:t>
      </w:r>
      <w:proofErr w:type="spellEnd"/>
    </w:p>
    <w:p w14:paraId="19CB0DEC" w14:textId="77777777" w:rsidR="004B711A" w:rsidRPr="004B711A" w:rsidRDefault="004B711A">
      <w:pPr>
        <w:numPr>
          <w:ilvl w:val="0"/>
          <w:numId w:val="52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1DE1D8A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22A793C0">
          <v:rect id="_x0000_i1419" style="width:0;height:1.5pt" o:hralign="center" o:hrstd="t" o:hr="t" fillcolor="#a0a0a0" stroked="f"/>
        </w:pict>
      </w:r>
    </w:p>
    <w:p w14:paraId="7C42125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Evidence</w:t>
      </w:r>
    </w:p>
    <w:p w14:paraId="0DC6042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009AD5F1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r w:rsidRPr="004B711A">
        <w:rPr>
          <w:lang w:val="en-GH"/>
        </w:rPr>
        <w:t>id</w:t>
      </w:r>
    </w:p>
    <w:p w14:paraId="4F0E3CBE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703D15B8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t>uploadedBy</w:t>
      </w:r>
      <w:proofErr w:type="spellEnd"/>
    </w:p>
    <w:p w14:paraId="72773132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t>userRole</w:t>
      </w:r>
      <w:proofErr w:type="spellEnd"/>
    </w:p>
    <w:p w14:paraId="61A74705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lastRenderedPageBreak/>
        <w:t>evidenceType</w:t>
      </w:r>
      <w:proofErr w:type="spellEnd"/>
    </w:p>
    <w:p w14:paraId="695C6E65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t>imageUrl</w:t>
      </w:r>
      <w:proofErr w:type="spellEnd"/>
    </w:p>
    <w:p w14:paraId="1A0401E5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t>imageHash</w:t>
      </w:r>
      <w:proofErr w:type="spellEnd"/>
    </w:p>
    <w:p w14:paraId="26C96291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r w:rsidRPr="004B711A">
        <w:rPr>
          <w:lang w:val="en-GH"/>
        </w:rPr>
        <w:t>notes</w:t>
      </w:r>
    </w:p>
    <w:p w14:paraId="16D72D3E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r w:rsidRPr="004B711A">
        <w:rPr>
          <w:lang w:val="en-GH"/>
        </w:rPr>
        <w:t>timestamp</w:t>
      </w:r>
    </w:p>
    <w:p w14:paraId="57EF71D3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r w:rsidRPr="004B711A">
        <w:rPr>
          <w:lang w:val="en-GH"/>
        </w:rPr>
        <w:t>location</w:t>
      </w:r>
    </w:p>
    <w:p w14:paraId="17EE7E60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r w:rsidRPr="004B711A">
        <w:rPr>
          <w:lang w:val="en-GH"/>
        </w:rPr>
        <w:t>metadata</w:t>
      </w:r>
    </w:p>
    <w:p w14:paraId="3372F0BB" w14:textId="77777777" w:rsidR="004B711A" w:rsidRPr="004B711A" w:rsidRDefault="004B711A">
      <w:pPr>
        <w:numPr>
          <w:ilvl w:val="0"/>
          <w:numId w:val="53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5B8A173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1DBFB81">
          <v:rect id="_x0000_i1420" style="width:0;height:1.5pt" o:hralign="center" o:hrstd="t" o:hr="t" fillcolor="#a0a0a0" stroked="f"/>
        </w:pict>
      </w:r>
    </w:p>
    <w:p w14:paraId="5BA883C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Dispute</w:t>
      </w:r>
    </w:p>
    <w:p w14:paraId="6AD5108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0AE73E8B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r w:rsidRPr="004B711A">
        <w:rPr>
          <w:lang w:val="en-GH"/>
        </w:rPr>
        <w:t>id</w:t>
      </w:r>
    </w:p>
    <w:p w14:paraId="645722F3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7DE4B6EA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openedBy</w:t>
      </w:r>
      <w:proofErr w:type="spellEnd"/>
    </w:p>
    <w:p w14:paraId="4A4A2BC3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r w:rsidRPr="004B711A">
        <w:rPr>
          <w:lang w:val="en-GH"/>
        </w:rPr>
        <w:t>reason</w:t>
      </w:r>
    </w:p>
    <w:p w14:paraId="1A7DC251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r w:rsidRPr="004B711A">
        <w:rPr>
          <w:lang w:val="en-GH"/>
        </w:rPr>
        <w:t>description</w:t>
      </w:r>
    </w:p>
    <w:p w14:paraId="6594552C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r w:rsidRPr="004B711A">
        <w:rPr>
          <w:lang w:val="en-GH"/>
        </w:rPr>
        <w:t xml:space="preserve">status: open, </w:t>
      </w:r>
      <w:proofErr w:type="spellStart"/>
      <w:r w:rsidRPr="004B711A">
        <w:rPr>
          <w:lang w:val="en-GH"/>
        </w:rPr>
        <w:t>under_review</w:t>
      </w:r>
      <w:proofErr w:type="spellEnd"/>
      <w:r w:rsidRPr="004B711A">
        <w:rPr>
          <w:lang w:val="en-GH"/>
        </w:rPr>
        <w:t>, resolved</w:t>
      </w:r>
    </w:p>
    <w:p w14:paraId="06945839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adminDecision</w:t>
      </w:r>
      <w:proofErr w:type="spellEnd"/>
    </w:p>
    <w:p w14:paraId="04093104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resolutionType</w:t>
      </w:r>
      <w:proofErr w:type="spellEnd"/>
      <w:r w:rsidRPr="004B711A">
        <w:rPr>
          <w:lang w:val="en-GH"/>
        </w:rPr>
        <w:t xml:space="preserve">: release, refund, </w:t>
      </w:r>
      <w:proofErr w:type="spellStart"/>
      <w:r w:rsidRPr="004B711A">
        <w:rPr>
          <w:lang w:val="en-GH"/>
        </w:rPr>
        <w:t>partial_refund</w:t>
      </w:r>
      <w:proofErr w:type="spellEnd"/>
      <w:r w:rsidRPr="004B711A">
        <w:rPr>
          <w:lang w:val="en-GH"/>
        </w:rPr>
        <w:t xml:space="preserve">, </w:t>
      </w:r>
      <w:proofErr w:type="spellStart"/>
      <w:r w:rsidRPr="004B711A">
        <w:rPr>
          <w:lang w:val="en-GH"/>
        </w:rPr>
        <w:t>return_required</w:t>
      </w:r>
      <w:proofErr w:type="spellEnd"/>
    </w:p>
    <w:p w14:paraId="6FAA23AB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adminNotes</w:t>
      </w:r>
      <w:proofErr w:type="spellEnd"/>
    </w:p>
    <w:p w14:paraId="6D274051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15DB6488" w14:textId="77777777" w:rsidR="004B711A" w:rsidRPr="004B711A" w:rsidRDefault="004B711A">
      <w:pPr>
        <w:numPr>
          <w:ilvl w:val="0"/>
          <w:numId w:val="54"/>
        </w:numPr>
        <w:rPr>
          <w:lang w:val="en-GH"/>
        </w:rPr>
      </w:pPr>
      <w:proofErr w:type="spellStart"/>
      <w:r w:rsidRPr="004B711A">
        <w:rPr>
          <w:lang w:val="en-GH"/>
        </w:rPr>
        <w:t>resolvedAt</w:t>
      </w:r>
      <w:proofErr w:type="spellEnd"/>
    </w:p>
    <w:p w14:paraId="1CAC67B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F4C33AB">
          <v:rect id="_x0000_i1421" style="width:0;height:1.5pt" o:hralign="center" o:hrstd="t" o:hr="t" fillcolor="#a0a0a0" stroked="f"/>
        </w:pict>
      </w:r>
    </w:p>
    <w:p w14:paraId="1D1279D8" w14:textId="77777777" w:rsidR="004B711A" w:rsidRPr="004B711A" w:rsidRDefault="004B711A" w:rsidP="004B711A">
      <w:pPr>
        <w:rPr>
          <w:b/>
          <w:bCs/>
          <w:lang w:val="en-GH"/>
        </w:rPr>
      </w:pPr>
      <w:proofErr w:type="spellStart"/>
      <w:r w:rsidRPr="004B711A">
        <w:rPr>
          <w:b/>
          <w:bCs/>
          <w:lang w:val="en-GH"/>
        </w:rPr>
        <w:t>AuditLog</w:t>
      </w:r>
      <w:proofErr w:type="spellEnd"/>
    </w:p>
    <w:p w14:paraId="68D9221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6CFCD4C4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r w:rsidRPr="004B711A">
        <w:rPr>
          <w:lang w:val="en-GH"/>
        </w:rPr>
        <w:t>id</w:t>
      </w:r>
    </w:p>
    <w:p w14:paraId="3A7B674D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2B36D7CE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proofErr w:type="spellStart"/>
      <w:r w:rsidRPr="004B711A">
        <w:rPr>
          <w:lang w:val="en-GH"/>
        </w:rPr>
        <w:t>userId</w:t>
      </w:r>
      <w:proofErr w:type="spellEnd"/>
    </w:p>
    <w:p w14:paraId="7201C3B6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proofErr w:type="spellStart"/>
      <w:r w:rsidRPr="004B711A">
        <w:rPr>
          <w:lang w:val="en-GH"/>
        </w:rPr>
        <w:lastRenderedPageBreak/>
        <w:t>userRole</w:t>
      </w:r>
      <w:proofErr w:type="spellEnd"/>
    </w:p>
    <w:p w14:paraId="48BE2111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r w:rsidRPr="004B711A">
        <w:rPr>
          <w:lang w:val="en-GH"/>
        </w:rPr>
        <w:t>action</w:t>
      </w:r>
    </w:p>
    <w:p w14:paraId="41075E12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r w:rsidRPr="004B711A">
        <w:rPr>
          <w:lang w:val="en-GH"/>
        </w:rPr>
        <w:t>description</w:t>
      </w:r>
    </w:p>
    <w:p w14:paraId="52B0AAA9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r w:rsidRPr="004B711A">
        <w:rPr>
          <w:lang w:val="en-GH"/>
        </w:rPr>
        <w:t>metadata</w:t>
      </w:r>
    </w:p>
    <w:p w14:paraId="5E8FF23B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proofErr w:type="spellStart"/>
      <w:r w:rsidRPr="004B711A">
        <w:rPr>
          <w:lang w:val="en-GH"/>
        </w:rPr>
        <w:t>ipAddress</w:t>
      </w:r>
      <w:proofErr w:type="spellEnd"/>
    </w:p>
    <w:p w14:paraId="534C9D4B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proofErr w:type="spellStart"/>
      <w:r w:rsidRPr="004B711A">
        <w:rPr>
          <w:lang w:val="en-GH"/>
        </w:rPr>
        <w:t>deviceInfo</w:t>
      </w:r>
      <w:proofErr w:type="spellEnd"/>
    </w:p>
    <w:p w14:paraId="3D3B3A9C" w14:textId="77777777" w:rsidR="004B711A" w:rsidRPr="004B711A" w:rsidRDefault="004B711A">
      <w:pPr>
        <w:numPr>
          <w:ilvl w:val="0"/>
          <w:numId w:val="55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24444FE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966FC9D">
          <v:rect id="_x0000_i1422" style="width:0;height:1.5pt" o:hralign="center" o:hrstd="t" o:hr="t" fillcolor="#a0a0a0" stroked="f"/>
        </w:pict>
      </w:r>
    </w:p>
    <w:p w14:paraId="6BB96971" w14:textId="77777777" w:rsidR="004B711A" w:rsidRPr="004B711A" w:rsidRDefault="004B711A" w:rsidP="004B711A">
      <w:pPr>
        <w:rPr>
          <w:b/>
          <w:bCs/>
          <w:lang w:val="en-GH"/>
        </w:rPr>
      </w:pPr>
      <w:proofErr w:type="spellStart"/>
      <w:r w:rsidRPr="004B711A">
        <w:rPr>
          <w:b/>
          <w:bCs/>
          <w:lang w:val="en-GH"/>
        </w:rPr>
        <w:t>FraudFlag</w:t>
      </w:r>
      <w:proofErr w:type="spellEnd"/>
    </w:p>
    <w:p w14:paraId="430EF3C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2FAC2B6F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r w:rsidRPr="004B711A">
        <w:rPr>
          <w:lang w:val="en-GH"/>
        </w:rPr>
        <w:t>id</w:t>
      </w:r>
    </w:p>
    <w:p w14:paraId="7B0B15FD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735794DA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proofErr w:type="spellStart"/>
      <w:r w:rsidRPr="004B711A">
        <w:rPr>
          <w:lang w:val="en-GH"/>
        </w:rPr>
        <w:t>userId</w:t>
      </w:r>
      <w:proofErr w:type="spellEnd"/>
    </w:p>
    <w:p w14:paraId="01F65879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proofErr w:type="spellStart"/>
      <w:r w:rsidRPr="004B711A">
        <w:rPr>
          <w:lang w:val="en-GH"/>
        </w:rPr>
        <w:t>flagType</w:t>
      </w:r>
      <w:proofErr w:type="spellEnd"/>
    </w:p>
    <w:p w14:paraId="62ACD560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proofErr w:type="spellStart"/>
      <w:r w:rsidRPr="004B711A">
        <w:rPr>
          <w:lang w:val="en-GH"/>
        </w:rPr>
        <w:t>riskLevel</w:t>
      </w:r>
      <w:proofErr w:type="spellEnd"/>
    </w:p>
    <w:p w14:paraId="1B829F4B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r w:rsidRPr="004B711A">
        <w:rPr>
          <w:lang w:val="en-GH"/>
        </w:rPr>
        <w:t>reason</w:t>
      </w:r>
    </w:p>
    <w:p w14:paraId="7D25BB70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r w:rsidRPr="004B711A">
        <w:rPr>
          <w:lang w:val="en-GH"/>
        </w:rPr>
        <w:t>status: active, dismissed, confirmed</w:t>
      </w:r>
    </w:p>
    <w:p w14:paraId="2B94A48F" w14:textId="77777777" w:rsidR="004B711A" w:rsidRPr="004B711A" w:rsidRDefault="004B711A">
      <w:pPr>
        <w:numPr>
          <w:ilvl w:val="0"/>
          <w:numId w:val="56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0079D8F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2EF5F68B">
          <v:rect id="_x0000_i1423" style="width:0;height:1.5pt" o:hralign="center" o:hrstd="t" o:hr="t" fillcolor="#a0a0a0" stroked="f"/>
        </w:pict>
      </w:r>
    </w:p>
    <w:p w14:paraId="5D846AF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Rating</w:t>
      </w:r>
    </w:p>
    <w:p w14:paraId="3C0888A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Fields:</w:t>
      </w:r>
    </w:p>
    <w:p w14:paraId="2E6E7A4E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r w:rsidRPr="004B711A">
        <w:rPr>
          <w:lang w:val="en-GH"/>
        </w:rPr>
        <w:t>id</w:t>
      </w:r>
    </w:p>
    <w:p w14:paraId="5F56D8CD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proofErr w:type="spellStart"/>
      <w:r w:rsidRPr="004B711A">
        <w:rPr>
          <w:lang w:val="en-GH"/>
        </w:rPr>
        <w:t>transactionId</w:t>
      </w:r>
      <w:proofErr w:type="spellEnd"/>
    </w:p>
    <w:p w14:paraId="21C821D7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proofErr w:type="spellStart"/>
      <w:r w:rsidRPr="004B711A">
        <w:rPr>
          <w:lang w:val="en-GH"/>
        </w:rPr>
        <w:t>ratedBy</w:t>
      </w:r>
      <w:proofErr w:type="spellEnd"/>
    </w:p>
    <w:p w14:paraId="15C70821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proofErr w:type="spellStart"/>
      <w:r w:rsidRPr="004B711A">
        <w:rPr>
          <w:lang w:val="en-GH"/>
        </w:rPr>
        <w:t>ratedUser</w:t>
      </w:r>
      <w:proofErr w:type="spellEnd"/>
    </w:p>
    <w:p w14:paraId="0F8F975C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r w:rsidRPr="004B711A">
        <w:rPr>
          <w:lang w:val="en-GH"/>
        </w:rPr>
        <w:t>score</w:t>
      </w:r>
    </w:p>
    <w:p w14:paraId="12AE4ED6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r w:rsidRPr="004B711A">
        <w:rPr>
          <w:lang w:val="en-GH"/>
        </w:rPr>
        <w:t>comment</w:t>
      </w:r>
    </w:p>
    <w:p w14:paraId="441313E0" w14:textId="77777777" w:rsidR="004B711A" w:rsidRPr="004B711A" w:rsidRDefault="004B711A">
      <w:pPr>
        <w:numPr>
          <w:ilvl w:val="0"/>
          <w:numId w:val="57"/>
        </w:numPr>
        <w:rPr>
          <w:lang w:val="en-GH"/>
        </w:rPr>
      </w:pPr>
      <w:proofErr w:type="spellStart"/>
      <w:r w:rsidRPr="004B711A">
        <w:rPr>
          <w:lang w:val="en-GH"/>
        </w:rPr>
        <w:t>createdAt</w:t>
      </w:r>
      <w:proofErr w:type="spellEnd"/>
    </w:p>
    <w:p w14:paraId="2AEE51B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pict w14:anchorId="2CFFEE5E">
          <v:rect id="_x0000_i1424" style="width:0;height:1.5pt" o:hralign="center" o:hrstd="t" o:hr="t" fillcolor="#a0a0a0" stroked="f"/>
        </w:pict>
      </w:r>
    </w:p>
    <w:p w14:paraId="13C0BA90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16. Recommended Development Phases</w:t>
      </w:r>
    </w:p>
    <w:p w14:paraId="63C1CFD2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1: Project Setup</w:t>
      </w:r>
    </w:p>
    <w:p w14:paraId="1D4E9D4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Create basic structure.</w:t>
      </w:r>
    </w:p>
    <w:p w14:paraId="6BF3AB0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7DF4A193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Set up Expo mobile app</w:t>
      </w:r>
    </w:p>
    <w:p w14:paraId="2CE77E9D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Set up backend API</w:t>
      </w:r>
    </w:p>
    <w:p w14:paraId="47F10A67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Set up database</w:t>
      </w:r>
    </w:p>
    <w:p w14:paraId="0528E232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Set up environment variables</w:t>
      </w:r>
    </w:p>
    <w:p w14:paraId="0C7A444D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Create basic folder structure</w:t>
      </w:r>
    </w:p>
    <w:p w14:paraId="499AF0EC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Add navigation</w:t>
      </w:r>
    </w:p>
    <w:p w14:paraId="58197B5A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Add basic UI theme</w:t>
      </w:r>
    </w:p>
    <w:p w14:paraId="649E21EE" w14:textId="77777777" w:rsidR="004B711A" w:rsidRPr="004B711A" w:rsidRDefault="004B711A">
      <w:pPr>
        <w:numPr>
          <w:ilvl w:val="0"/>
          <w:numId w:val="58"/>
        </w:numPr>
        <w:rPr>
          <w:lang w:val="en-GH"/>
        </w:rPr>
      </w:pPr>
      <w:r w:rsidRPr="004B711A">
        <w:rPr>
          <w:lang w:val="en-GH"/>
        </w:rPr>
        <w:t>Set up API client</w:t>
      </w:r>
    </w:p>
    <w:p w14:paraId="2188996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1072CF01" w14:textId="77777777" w:rsidR="004B711A" w:rsidRPr="004B711A" w:rsidRDefault="004B711A">
      <w:pPr>
        <w:numPr>
          <w:ilvl w:val="0"/>
          <w:numId w:val="59"/>
        </w:numPr>
        <w:rPr>
          <w:lang w:val="en-GH"/>
        </w:rPr>
      </w:pPr>
      <w:r w:rsidRPr="004B711A">
        <w:rPr>
          <w:lang w:val="en-GH"/>
        </w:rPr>
        <w:t>Running mobile app</w:t>
      </w:r>
    </w:p>
    <w:p w14:paraId="1F7C1C20" w14:textId="77777777" w:rsidR="004B711A" w:rsidRPr="004B711A" w:rsidRDefault="004B711A">
      <w:pPr>
        <w:numPr>
          <w:ilvl w:val="0"/>
          <w:numId w:val="59"/>
        </w:numPr>
        <w:rPr>
          <w:lang w:val="en-GH"/>
        </w:rPr>
      </w:pPr>
      <w:r w:rsidRPr="004B711A">
        <w:rPr>
          <w:lang w:val="en-GH"/>
        </w:rPr>
        <w:t>Running backend</w:t>
      </w:r>
    </w:p>
    <w:p w14:paraId="774FCB64" w14:textId="77777777" w:rsidR="004B711A" w:rsidRPr="004B711A" w:rsidRDefault="004B711A">
      <w:pPr>
        <w:numPr>
          <w:ilvl w:val="0"/>
          <w:numId w:val="59"/>
        </w:numPr>
        <w:rPr>
          <w:lang w:val="en-GH"/>
        </w:rPr>
      </w:pPr>
      <w:r w:rsidRPr="004B711A">
        <w:rPr>
          <w:lang w:val="en-GH"/>
        </w:rPr>
        <w:t>Database connected</w:t>
      </w:r>
    </w:p>
    <w:p w14:paraId="4B3ABE6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16844A4">
          <v:rect id="_x0000_i1425" style="width:0;height:1.5pt" o:hralign="center" o:hrstd="t" o:hr="t" fillcolor="#a0a0a0" stroked="f"/>
        </w:pict>
      </w:r>
    </w:p>
    <w:p w14:paraId="27A65D3E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2: Authentication and Minimal Verification</w:t>
      </w:r>
    </w:p>
    <w:p w14:paraId="3453CA5F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Allow users to verify and access the app.</w:t>
      </w:r>
    </w:p>
    <w:p w14:paraId="0D8776D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20E768F5" w14:textId="77777777" w:rsidR="004B711A" w:rsidRPr="004B711A" w:rsidRDefault="004B711A">
      <w:pPr>
        <w:numPr>
          <w:ilvl w:val="0"/>
          <w:numId w:val="60"/>
        </w:numPr>
        <w:rPr>
          <w:lang w:val="en-GH"/>
        </w:rPr>
      </w:pPr>
      <w:r w:rsidRPr="004B711A">
        <w:rPr>
          <w:lang w:val="en-GH"/>
        </w:rPr>
        <w:t>Implement phone/email entry</w:t>
      </w:r>
    </w:p>
    <w:p w14:paraId="68B237B9" w14:textId="77777777" w:rsidR="004B711A" w:rsidRPr="004B711A" w:rsidRDefault="004B711A">
      <w:pPr>
        <w:numPr>
          <w:ilvl w:val="0"/>
          <w:numId w:val="60"/>
        </w:numPr>
        <w:rPr>
          <w:lang w:val="en-GH"/>
        </w:rPr>
      </w:pPr>
      <w:r w:rsidRPr="004B711A">
        <w:rPr>
          <w:lang w:val="en-GH"/>
        </w:rPr>
        <w:t>Implement OTP simulation</w:t>
      </w:r>
    </w:p>
    <w:p w14:paraId="1810A14E" w14:textId="77777777" w:rsidR="004B711A" w:rsidRPr="004B711A" w:rsidRDefault="004B711A">
      <w:pPr>
        <w:numPr>
          <w:ilvl w:val="0"/>
          <w:numId w:val="60"/>
        </w:numPr>
        <w:rPr>
          <w:lang w:val="en-GH"/>
        </w:rPr>
      </w:pPr>
      <w:r w:rsidRPr="004B711A">
        <w:rPr>
          <w:lang w:val="en-GH"/>
        </w:rPr>
        <w:t>Create user record</w:t>
      </w:r>
    </w:p>
    <w:p w14:paraId="5108F2CB" w14:textId="77777777" w:rsidR="004B711A" w:rsidRPr="004B711A" w:rsidRDefault="004B711A">
      <w:pPr>
        <w:numPr>
          <w:ilvl w:val="0"/>
          <w:numId w:val="60"/>
        </w:numPr>
        <w:rPr>
          <w:lang w:val="en-GH"/>
        </w:rPr>
      </w:pPr>
      <w:r w:rsidRPr="004B711A">
        <w:rPr>
          <w:lang w:val="en-GH"/>
        </w:rPr>
        <w:t>Implement JWT auth</w:t>
      </w:r>
    </w:p>
    <w:p w14:paraId="5F573E32" w14:textId="77777777" w:rsidR="004B711A" w:rsidRPr="004B711A" w:rsidRDefault="004B711A">
      <w:pPr>
        <w:numPr>
          <w:ilvl w:val="0"/>
          <w:numId w:val="60"/>
        </w:numPr>
        <w:rPr>
          <w:lang w:val="en-GH"/>
        </w:rPr>
      </w:pPr>
      <w:r w:rsidRPr="004B711A">
        <w:rPr>
          <w:lang w:val="en-GH"/>
        </w:rPr>
        <w:t>Add transaction PIN setup</w:t>
      </w:r>
    </w:p>
    <w:p w14:paraId="30F9E5F2" w14:textId="77777777" w:rsidR="004B711A" w:rsidRPr="004B711A" w:rsidRDefault="004B711A">
      <w:pPr>
        <w:numPr>
          <w:ilvl w:val="0"/>
          <w:numId w:val="60"/>
        </w:numPr>
        <w:rPr>
          <w:lang w:val="en-GH"/>
        </w:rPr>
      </w:pPr>
      <w:r w:rsidRPr="004B711A">
        <w:rPr>
          <w:lang w:val="en-GH"/>
        </w:rPr>
        <w:t>Add secure storage for auth token</w:t>
      </w:r>
    </w:p>
    <w:p w14:paraId="7DF7505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13D17113" w14:textId="77777777" w:rsidR="004B711A" w:rsidRPr="004B711A" w:rsidRDefault="004B711A">
      <w:pPr>
        <w:numPr>
          <w:ilvl w:val="0"/>
          <w:numId w:val="61"/>
        </w:numPr>
        <w:rPr>
          <w:lang w:val="en-GH"/>
        </w:rPr>
      </w:pPr>
      <w:r w:rsidRPr="004B711A">
        <w:rPr>
          <w:lang w:val="en-GH"/>
        </w:rPr>
        <w:lastRenderedPageBreak/>
        <w:t>User can verify</w:t>
      </w:r>
    </w:p>
    <w:p w14:paraId="64EB8F30" w14:textId="77777777" w:rsidR="004B711A" w:rsidRPr="004B711A" w:rsidRDefault="004B711A">
      <w:pPr>
        <w:numPr>
          <w:ilvl w:val="0"/>
          <w:numId w:val="61"/>
        </w:numPr>
        <w:rPr>
          <w:lang w:val="en-GH"/>
        </w:rPr>
      </w:pPr>
      <w:r w:rsidRPr="004B711A">
        <w:rPr>
          <w:lang w:val="en-GH"/>
        </w:rPr>
        <w:t>User can log in</w:t>
      </w:r>
    </w:p>
    <w:p w14:paraId="3BE10180" w14:textId="77777777" w:rsidR="004B711A" w:rsidRPr="004B711A" w:rsidRDefault="004B711A">
      <w:pPr>
        <w:numPr>
          <w:ilvl w:val="0"/>
          <w:numId w:val="61"/>
        </w:numPr>
        <w:rPr>
          <w:lang w:val="en-GH"/>
        </w:rPr>
      </w:pPr>
      <w:r w:rsidRPr="004B711A">
        <w:rPr>
          <w:lang w:val="en-GH"/>
        </w:rPr>
        <w:t>User can set PIN</w:t>
      </w:r>
    </w:p>
    <w:p w14:paraId="420355E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81E4622">
          <v:rect id="_x0000_i1426" style="width:0;height:1.5pt" o:hralign="center" o:hrstd="t" o:hr="t" fillcolor="#a0a0a0" stroked="f"/>
        </w:pict>
      </w:r>
    </w:p>
    <w:p w14:paraId="150366E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3: Simulated Wallet</w:t>
      </w:r>
    </w:p>
    <w:p w14:paraId="3E9023B5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Create fake money system for prototype.</w:t>
      </w:r>
    </w:p>
    <w:p w14:paraId="3AB6A48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0BD2BDB7" w14:textId="77777777" w:rsidR="004B711A" w:rsidRPr="004B711A" w:rsidRDefault="004B711A">
      <w:pPr>
        <w:numPr>
          <w:ilvl w:val="0"/>
          <w:numId w:val="62"/>
        </w:numPr>
        <w:rPr>
          <w:lang w:val="en-GH"/>
        </w:rPr>
      </w:pPr>
      <w:r w:rsidRPr="004B711A">
        <w:rPr>
          <w:lang w:val="en-GH"/>
        </w:rPr>
        <w:t>Create wallet balance for users</w:t>
      </w:r>
    </w:p>
    <w:p w14:paraId="2EC4D3D2" w14:textId="77777777" w:rsidR="004B711A" w:rsidRPr="004B711A" w:rsidRDefault="004B711A">
      <w:pPr>
        <w:numPr>
          <w:ilvl w:val="0"/>
          <w:numId w:val="62"/>
        </w:numPr>
        <w:rPr>
          <w:lang w:val="en-GH"/>
        </w:rPr>
      </w:pPr>
      <w:r w:rsidRPr="004B711A">
        <w:rPr>
          <w:lang w:val="en-GH"/>
        </w:rPr>
        <w:t>Add test balance</w:t>
      </w:r>
    </w:p>
    <w:p w14:paraId="4FFEFDEC" w14:textId="77777777" w:rsidR="004B711A" w:rsidRPr="004B711A" w:rsidRDefault="004B711A">
      <w:pPr>
        <w:numPr>
          <w:ilvl w:val="0"/>
          <w:numId w:val="62"/>
        </w:numPr>
        <w:rPr>
          <w:lang w:val="en-GH"/>
        </w:rPr>
      </w:pPr>
      <w:r w:rsidRPr="004B711A">
        <w:rPr>
          <w:lang w:val="en-GH"/>
        </w:rPr>
        <w:t>Create wallet transaction history</w:t>
      </w:r>
    </w:p>
    <w:p w14:paraId="04603063" w14:textId="77777777" w:rsidR="004B711A" w:rsidRPr="004B711A" w:rsidRDefault="004B711A">
      <w:pPr>
        <w:numPr>
          <w:ilvl w:val="0"/>
          <w:numId w:val="62"/>
        </w:numPr>
        <w:rPr>
          <w:lang w:val="en-GH"/>
        </w:rPr>
      </w:pPr>
      <w:r w:rsidRPr="004B711A">
        <w:rPr>
          <w:lang w:val="en-GH"/>
        </w:rPr>
        <w:t>Create escrow lock logic</w:t>
      </w:r>
    </w:p>
    <w:p w14:paraId="792CFDC9" w14:textId="77777777" w:rsidR="004B711A" w:rsidRPr="004B711A" w:rsidRDefault="004B711A">
      <w:pPr>
        <w:numPr>
          <w:ilvl w:val="0"/>
          <w:numId w:val="62"/>
        </w:numPr>
        <w:rPr>
          <w:lang w:val="en-GH"/>
        </w:rPr>
      </w:pPr>
      <w:r w:rsidRPr="004B711A">
        <w:rPr>
          <w:lang w:val="en-GH"/>
        </w:rPr>
        <w:t>Prevent funding if insufficient balance</w:t>
      </w:r>
    </w:p>
    <w:p w14:paraId="4E10EE3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7A8FD140" w14:textId="77777777" w:rsidR="004B711A" w:rsidRPr="004B711A" w:rsidRDefault="004B711A">
      <w:pPr>
        <w:numPr>
          <w:ilvl w:val="0"/>
          <w:numId w:val="63"/>
        </w:numPr>
        <w:rPr>
          <w:lang w:val="en-GH"/>
        </w:rPr>
      </w:pPr>
      <w:r w:rsidRPr="004B711A">
        <w:rPr>
          <w:lang w:val="en-GH"/>
        </w:rPr>
        <w:t>Buyer can have test balance</w:t>
      </w:r>
    </w:p>
    <w:p w14:paraId="7A5B8E90" w14:textId="77777777" w:rsidR="004B711A" w:rsidRPr="004B711A" w:rsidRDefault="004B711A">
      <w:pPr>
        <w:numPr>
          <w:ilvl w:val="0"/>
          <w:numId w:val="63"/>
        </w:numPr>
        <w:rPr>
          <w:lang w:val="en-GH"/>
        </w:rPr>
      </w:pPr>
      <w:r w:rsidRPr="004B711A">
        <w:rPr>
          <w:lang w:val="en-GH"/>
        </w:rPr>
        <w:t>Funds can be locked in escrow</w:t>
      </w:r>
    </w:p>
    <w:p w14:paraId="25793681" w14:textId="77777777" w:rsidR="004B711A" w:rsidRPr="004B711A" w:rsidRDefault="004B711A">
      <w:pPr>
        <w:numPr>
          <w:ilvl w:val="0"/>
          <w:numId w:val="63"/>
        </w:numPr>
        <w:rPr>
          <w:lang w:val="en-GH"/>
        </w:rPr>
      </w:pPr>
      <w:r w:rsidRPr="004B711A">
        <w:rPr>
          <w:lang w:val="en-GH"/>
        </w:rPr>
        <w:t>Wallet history works</w:t>
      </w:r>
    </w:p>
    <w:p w14:paraId="362CC70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C75583F">
          <v:rect id="_x0000_i1427" style="width:0;height:1.5pt" o:hralign="center" o:hrstd="t" o:hr="t" fillcolor="#a0a0a0" stroked="f"/>
        </w:pict>
      </w:r>
    </w:p>
    <w:p w14:paraId="6EDB70E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4: Buyer Creates Transaction</w:t>
      </w:r>
    </w:p>
    <w:p w14:paraId="7386BA8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Build the core escrow creation flow.</w:t>
      </w:r>
    </w:p>
    <w:p w14:paraId="12AE0BC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3A06C98E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Create transaction form</w:t>
      </w:r>
    </w:p>
    <w:p w14:paraId="316F1485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Add item details</w:t>
      </w:r>
    </w:p>
    <w:p w14:paraId="0D72F42F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Add seller contact</w:t>
      </w:r>
    </w:p>
    <w:p w14:paraId="0E0E5597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Add price</w:t>
      </w:r>
    </w:p>
    <w:p w14:paraId="56F64344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Add delivery deadline</w:t>
      </w:r>
    </w:p>
    <w:p w14:paraId="407F777F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Add inspection period</w:t>
      </w:r>
    </w:p>
    <w:p w14:paraId="75181D46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Upload optional item image</w:t>
      </w:r>
    </w:p>
    <w:p w14:paraId="3927F3FA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t>Submit transaction</w:t>
      </w:r>
    </w:p>
    <w:p w14:paraId="4CC786E0" w14:textId="77777777" w:rsidR="004B711A" w:rsidRPr="004B711A" w:rsidRDefault="004B711A">
      <w:pPr>
        <w:numPr>
          <w:ilvl w:val="0"/>
          <w:numId w:val="64"/>
        </w:numPr>
        <w:rPr>
          <w:lang w:val="en-GH"/>
        </w:rPr>
      </w:pPr>
      <w:r w:rsidRPr="004B711A">
        <w:rPr>
          <w:lang w:val="en-GH"/>
        </w:rPr>
        <w:lastRenderedPageBreak/>
        <w:t>Generate Trust Link</w:t>
      </w:r>
    </w:p>
    <w:p w14:paraId="1D8E1D0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6FFCBE0E" w14:textId="77777777" w:rsidR="004B711A" w:rsidRPr="004B711A" w:rsidRDefault="004B711A">
      <w:pPr>
        <w:numPr>
          <w:ilvl w:val="0"/>
          <w:numId w:val="65"/>
        </w:numPr>
        <w:rPr>
          <w:lang w:val="en-GH"/>
        </w:rPr>
      </w:pPr>
      <w:r w:rsidRPr="004B711A">
        <w:rPr>
          <w:lang w:val="en-GH"/>
        </w:rPr>
        <w:t>Buyer can create escrow transaction</w:t>
      </w:r>
    </w:p>
    <w:p w14:paraId="4E140C7B" w14:textId="77777777" w:rsidR="004B711A" w:rsidRPr="004B711A" w:rsidRDefault="004B711A">
      <w:pPr>
        <w:numPr>
          <w:ilvl w:val="0"/>
          <w:numId w:val="65"/>
        </w:numPr>
        <w:rPr>
          <w:lang w:val="en-GH"/>
        </w:rPr>
      </w:pPr>
      <w:r w:rsidRPr="004B711A">
        <w:rPr>
          <w:lang w:val="en-GH"/>
        </w:rPr>
        <w:t>Transaction appears in buyer dashboard</w:t>
      </w:r>
    </w:p>
    <w:p w14:paraId="722FAC03" w14:textId="77777777" w:rsidR="004B711A" w:rsidRPr="004B711A" w:rsidRDefault="004B711A">
      <w:pPr>
        <w:numPr>
          <w:ilvl w:val="0"/>
          <w:numId w:val="65"/>
        </w:numPr>
        <w:rPr>
          <w:lang w:val="en-GH"/>
        </w:rPr>
      </w:pPr>
      <w:r w:rsidRPr="004B711A">
        <w:rPr>
          <w:lang w:val="en-GH"/>
        </w:rPr>
        <w:t>Seller invitation link is created</w:t>
      </w:r>
    </w:p>
    <w:p w14:paraId="29E6ED6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4CC7572E">
          <v:rect id="_x0000_i1428" style="width:0;height:1.5pt" o:hralign="center" o:hrstd="t" o:hr="t" fillcolor="#a0a0a0" stroked="f"/>
        </w:pict>
      </w:r>
    </w:p>
    <w:p w14:paraId="1B2F054E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5: Seller Accepts Transaction</w:t>
      </w:r>
    </w:p>
    <w:p w14:paraId="75EB363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Allow seller to join and accept terms.</w:t>
      </w:r>
    </w:p>
    <w:p w14:paraId="5B8C7EC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37E8702F" w14:textId="77777777" w:rsidR="004B711A" w:rsidRPr="004B711A" w:rsidRDefault="004B711A">
      <w:pPr>
        <w:numPr>
          <w:ilvl w:val="0"/>
          <w:numId w:val="66"/>
        </w:numPr>
        <w:rPr>
          <w:lang w:val="en-GH"/>
        </w:rPr>
      </w:pPr>
      <w:r w:rsidRPr="004B711A">
        <w:rPr>
          <w:lang w:val="en-GH"/>
        </w:rPr>
        <w:t>Seller opens Trust Link</w:t>
      </w:r>
    </w:p>
    <w:p w14:paraId="6B249762" w14:textId="77777777" w:rsidR="004B711A" w:rsidRPr="004B711A" w:rsidRDefault="004B711A">
      <w:pPr>
        <w:numPr>
          <w:ilvl w:val="0"/>
          <w:numId w:val="66"/>
        </w:numPr>
        <w:rPr>
          <w:lang w:val="en-GH"/>
        </w:rPr>
      </w:pPr>
      <w:r w:rsidRPr="004B711A">
        <w:rPr>
          <w:lang w:val="en-GH"/>
        </w:rPr>
        <w:t>Seller verifies with OTP</w:t>
      </w:r>
    </w:p>
    <w:p w14:paraId="75D08269" w14:textId="77777777" w:rsidR="004B711A" w:rsidRPr="004B711A" w:rsidRDefault="004B711A">
      <w:pPr>
        <w:numPr>
          <w:ilvl w:val="0"/>
          <w:numId w:val="66"/>
        </w:numPr>
        <w:rPr>
          <w:lang w:val="en-GH"/>
        </w:rPr>
      </w:pPr>
      <w:r w:rsidRPr="004B711A">
        <w:rPr>
          <w:lang w:val="en-GH"/>
        </w:rPr>
        <w:t>Seller views transaction terms</w:t>
      </w:r>
    </w:p>
    <w:p w14:paraId="5B27E111" w14:textId="77777777" w:rsidR="004B711A" w:rsidRPr="004B711A" w:rsidRDefault="004B711A">
      <w:pPr>
        <w:numPr>
          <w:ilvl w:val="0"/>
          <w:numId w:val="66"/>
        </w:numPr>
        <w:rPr>
          <w:lang w:val="en-GH"/>
        </w:rPr>
      </w:pPr>
      <w:r w:rsidRPr="004B711A">
        <w:rPr>
          <w:lang w:val="en-GH"/>
        </w:rPr>
        <w:t>Seller accepts/rejects</w:t>
      </w:r>
    </w:p>
    <w:p w14:paraId="23F22ACF" w14:textId="77777777" w:rsidR="004B711A" w:rsidRPr="004B711A" w:rsidRDefault="004B711A">
      <w:pPr>
        <w:numPr>
          <w:ilvl w:val="0"/>
          <w:numId w:val="66"/>
        </w:numPr>
        <w:rPr>
          <w:lang w:val="en-GH"/>
        </w:rPr>
      </w:pPr>
      <w:r w:rsidRPr="004B711A">
        <w:rPr>
          <w:lang w:val="en-GH"/>
        </w:rPr>
        <w:t>Seller uploads pre-delivery evidence</w:t>
      </w:r>
    </w:p>
    <w:p w14:paraId="1C6114AD" w14:textId="77777777" w:rsidR="004B711A" w:rsidRPr="004B711A" w:rsidRDefault="004B711A">
      <w:pPr>
        <w:numPr>
          <w:ilvl w:val="0"/>
          <w:numId w:val="66"/>
        </w:numPr>
        <w:rPr>
          <w:lang w:val="en-GH"/>
        </w:rPr>
      </w:pPr>
      <w:r w:rsidRPr="004B711A">
        <w:rPr>
          <w:lang w:val="en-GH"/>
        </w:rPr>
        <w:t>Status changes to Accepted</w:t>
      </w:r>
    </w:p>
    <w:p w14:paraId="536303A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188F9FC5" w14:textId="77777777" w:rsidR="004B711A" w:rsidRPr="004B711A" w:rsidRDefault="004B711A">
      <w:pPr>
        <w:numPr>
          <w:ilvl w:val="0"/>
          <w:numId w:val="67"/>
        </w:numPr>
        <w:rPr>
          <w:lang w:val="en-GH"/>
        </w:rPr>
      </w:pPr>
      <w:r w:rsidRPr="004B711A">
        <w:rPr>
          <w:lang w:val="en-GH"/>
        </w:rPr>
        <w:t>Seller can accept transaction</w:t>
      </w:r>
    </w:p>
    <w:p w14:paraId="58F0FF56" w14:textId="77777777" w:rsidR="004B711A" w:rsidRPr="004B711A" w:rsidRDefault="004B711A">
      <w:pPr>
        <w:numPr>
          <w:ilvl w:val="0"/>
          <w:numId w:val="67"/>
        </w:numPr>
        <w:rPr>
          <w:lang w:val="en-GH"/>
        </w:rPr>
      </w:pPr>
      <w:r w:rsidRPr="004B711A">
        <w:rPr>
          <w:lang w:val="en-GH"/>
        </w:rPr>
        <w:t>Transaction becomes ready for funding/delivery</w:t>
      </w:r>
    </w:p>
    <w:p w14:paraId="30807DF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66867F0">
          <v:rect id="_x0000_i1429" style="width:0;height:1.5pt" o:hralign="center" o:hrstd="t" o:hr="t" fillcolor="#a0a0a0" stroked="f"/>
        </w:pict>
      </w:r>
    </w:p>
    <w:p w14:paraId="4C6DC3B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6: Escrow Funding</w:t>
      </w:r>
    </w:p>
    <w:p w14:paraId="29F988B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Lock buyer money.</w:t>
      </w:r>
    </w:p>
    <w:p w14:paraId="64FF84E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399ADF13" w14:textId="77777777" w:rsidR="004B711A" w:rsidRPr="004B711A" w:rsidRDefault="004B711A">
      <w:pPr>
        <w:numPr>
          <w:ilvl w:val="0"/>
          <w:numId w:val="68"/>
        </w:numPr>
        <w:rPr>
          <w:lang w:val="en-GH"/>
        </w:rPr>
      </w:pPr>
      <w:r w:rsidRPr="004B711A">
        <w:rPr>
          <w:lang w:val="en-GH"/>
        </w:rPr>
        <w:t>Buyer funds transaction</w:t>
      </w:r>
    </w:p>
    <w:p w14:paraId="056C9C1F" w14:textId="77777777" w:rsidR="004B711A" w:rsidRPr="004B711A" w:rsidRDefault="004B711A">
      <w:pPr>
        <w:numPr>
          <w:ilvl w:val="0"/>
          <w:numId w:val="68"/>
        </w:numPr>
        <w:rPr>
          <w:lang w:val="en-GH"/>
        </w:rPr>
      </w:pPr>
      <w:r w:rsidRPr="004B711A">
        <w:rPr>
          <w:lang w:val="en-GH"/>
        </w:rPr>
        <w:t>Deduct from buyer wallet</w:t>
      </w:r>
    </w:p>
    <w:p w14:paraId="32ADF7ED" w14:textId="77777777" w:rsidR="004B711A" w:rsidRPr="004B711A" w:rsidRDefault="004B711A">
      <w:pPr>
        <w:numPr>
          <w:ilvl w:val="0"/>
          <w:numId w:val="68"/>
        </w:numPr>
        <w:rPr>
          <w:lang w:val="en-GH"/>
        </w:rPr>
      </w:pPr>
      <w:r w:rsidRPr="004B711A">
        <w:rPr>
          <w:lang w:val="en-GH"/>
        </w:rPr>
        <w:t>Add to escrow locked balance</w:t>
      </w:r>
    </w:p>
    <w:p w14:paraId="570D0E72" w14:textId="77777777" w:rsidR="004B711A" w:rsidRPr="004B711A" w:rsidRDefault="004B711A">
      <w:pPr>
        <w:numPr>
          <w:ilvl w:val="0"/>
          <w:numId w:val="68"/>
        </w:numPr>
        <w:rPr>
          <w:lang w:val="en-GH"/>
        </w:rPr>
      </w:pPr>
      <w:r w:rsidRPr="004B711A">
        <w:rPr>
          <w:lang w:val="en-GH"/>
        </w:rPr>
        <w:t>Update transaction status to Funded</w:t>
      </w:r>
    </w:p>
    <w:p w14:paraId="2AF012F7" w14:textId="77777777" w:rsidR="004B711A" w:rsidRPr="004B711A" w:rsidRDefault="004B711A">
      <w:pPr>
        <w:numPr>
          <w:ilvl w:val="0"/>
          <w:numId w:val="68"/>
        </w:numPr>
        <w:rPr>
          <w:lang w:val="en-GH"/>
        </w:rPr>
      </w:pPr>
      <w:r w:rsidRPr="004B711A">
        <w:rPr>
          <w:lang w:val="en-GH"/>
        </w:rPr>
        <w:t>Create ledger entry</w:t>
      </w:r>
    </w:p>
    <w:p w14:paraId="5714689E" w14:textId="77777777" w:rsidR="004B711A" w:rsidRPr="004B711A" w:rsidRDefault="004B711A">
      <w:pPr>
        <w:numPr>
          <w:ilvl w:val="0"/>
          <w:numId w:val="68"/>
        </w:numPr>
        <w:rPr>
          <w:lang w:val="en-GH"/>
        </w:rPr>
      </w:pPr>
      <w:r w:rsidRPr="004B711A">
        <w:rPr>
          <w:lang w:val="en-GH"/>
        </w:rPr>
        <w:t>Add audit log</w:t>
      </w:r>
    </w:p>
    <w:p w14:paraId="44FE5BE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lastRenderedPageBreak/>
        <w:t>Deliverables:</w:t>
      </w:r>
    </w:p>
    <w:p w14:paraId="6D1872F9" w14:textId="77777777" w:rsidR="004B711A" w:rsidRPr="004B711A" w:rsidRDefault="004B711A">
      <w:pPr>
        <w:numPr>
          <w:ilvl w:val="0"/>
          <w:numId w:val="69"/>
        </w:numPr>
        <w:rPr>
          <w:lang w:val="en-GH"/>
        </w:rPr>
      </w:pPr>
      <w:r w:rsidRPr="004B711A">
        <w:rPr>
          <w:lang w:val="en-GH"/>
        </w:rPr>
        <w:t>Transaction money is locked</w:t>
      </w:r>
    </w:p>
    <w:p w14:paraId="5DFFB44A" w14:textId="77777777" w:rsidR="004B711A" w:rsidRPr="004B711A" w:rsidRDefault="004B711A">
      <w:pPr>
        <w:numPr>
          <w:ilvl w:val="0"/>
          <w:numId w:val="69"/>
        </w:numPr>
        <w:rPr>
          <w:lang w:val="en-GH"/>
        </w:rPr>
      </w:pPr>
      <w:r w:rsidRPr="004B711A">
        <w:rPr>
          <w:lang w:val="en-GH"/>
        </w:rPr>
        <w:t>Seller sees that payment is secured</w:t>
      </w:r>
    </w:p>
    <w:p w14:paraId="35B4623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E682F10">
          <v:rect id="_x0000_i1430" style="width:0;height:1.5pt" o:hralign="center" o:hrstd="t" o:hr="t" fillcolor="#a0a0a0" stroked="f"/>
        </w:pict>
      </w:r>
    </w:p>
    <w:p w14:paraId="6428779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7: QR-Based Delivery Verification</w:t>
      </w:r>
    </w:p>
    <w:p w14:paraId="7F811B7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Confirm delivery securely.</w:t>
      </w:r>
    </w:p>
    <w:p w14:paraId="1706CFB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7B5B5726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Generate delivery token</w:t>
      </w:r>
    </w:p>
    <w:p w14:paraId="7A2B4B6E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Hash and store token</w:t>
      </w:r>
    </w:p>
    <w:p w14:paraId="69F9BA43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Generate QR code</w:t>
      </w:r>
    </w:p>
    <w:p w14:paraId="2C6B8D8F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Seller displays QR code</w:t>
      </w:r>
    </w:p>
    <w:p w14:paraId="35226C09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Buyer scans QR code</w:t>
      </w:r>
    </w:p>
    <w:p w14:paraId="04975AE2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Backend validates token</w:t>
      </w:r>
    </w:p>
    <w:p w14:paraId="3D8639C3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Token becomes used</w:t>
      </w:r>
    </w:p>
    <w:p w14:paraId="6162C761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Status changes to Delivered / Under Inspection</w:t>
      </w:r>
    </w:p>
    <w:p w14:paraId="2587B067" w14:textId="77777777" w:rsidR="004B711A" w:rsidRPr="004B711A" w:rsidRDefault="004B711A">
      <w:pPr>
        <w:numPr>
          <w:ilvl w:val="0"/>
          <w:numId w:val="70"/>
        </w:numPr>
        <w:rPr>
          <w:lang w:val="en-GH"/>
        </w:rPr>
      </w:pPr>
      <w:r w:rsidRPr="004B711A">
        <w:rPr>
          <w:lang w:val="en-GH"/>
        </w:rPr>
        <w:t>Audit log records scan</w:t>
      </w:r>
    </w:p>
    <w:p w14:paraId="618722E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1853D131" w14:textId="77777777" w:rsidR="004B711A" w:rsidRPr="004B711A" w:rsidRDefault="004B711A">
      <w:pPr>
        <w:numPr>
          <w:ilvl w:val="0"/>
          <w:numId w:val="71"/>
        </w:numPr>
        <w:rPr>
          <w:lang w:val="en-GH"/>
        </w:rPr>
      </w:pPr>
      <w:r w:rsidRPr="004B711A">
        <w:rPr>
          <w:lang w:val="en-GH"/>
        </w:rPr>
        <w:t>QR delivery verification works</w:t>
      </w:r>
    </w:p>
    <w:p w14:paraId="628CF846" w14:textId="77777777" w:rsidR="004B711A" w:rsidRPr="004B711A" w:rsidRDefault="004B711A">
      <w:pPr>
        <w:numPr>
          <w:ilvl w:val="0"/>
          <w:numId w:val="71"/>
        </w:numPr>
        <w:rPr>
          <w:lang w:val="en-GH"/>
        </w:rPr>
      </w:pPr>
      <w:r w:rsidRPr="004B711A">
        <w:rPr>
          <w:lang w:val="en-GH"/>
        </w:rPr>
        <w:t>QR cannot be reused</w:t>
      </w:r>
    </w:p>
    <w:p w14:paraId="551D8D7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DE26097">
          <v:rect id="_x0000_i1431" style="width:0;height:1.5pt" o:hralign="center" o:hrstd="t" o:hr="t" fillcolor="#a0a0a0" stroked="f"/>
        </w:pict>
      </w:r>
    </w:p>
    <w:p w14:paraId="69C8E79E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8: Proof Mode Evidence Capture</w:t>
      </w:r>
    </w:p>
    <w:p w14:paraId="5B6A8CF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Capture trusted evidence.</w:t>
      </w:r>
    </w:p>
    <w:p w14:paraId="21AF91A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6773F2BC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>Add in-app camera/image upload</w:t>
      </w:r>
    </w:p>
    <w:p w14:paraId="6633F72D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>Attach transaction ID</w:t>
      </w:r>
    </w:p>
    <w:p w14:paraId="729E743A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>Attach timestamp</w:t>
      </w:r>
    </w:p>
    <w:p w14:paraId="43DDD114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>Add role: buyer/seller</w:t>
      </w:r>
    </w:p>
    <w:p w14:paraId="2FAAB76C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 xml:space="preserve">Store image in </w:t>
      </w:r>
      <w:proofErr w:type="spellStart"/>
      <w:r w:rsidRPr="004B711A">
        <w:rPr>
          <w:lang w:val="en-GH"/>
        </w:rPr>
        <w:t>Cloudinary</w:t>
      </w:r>
      <w:proofErr w:type="spellEnd"/>
      <w:r w:rsidRPr="004B711A">
        <w:rPr>
          <w:lang w:val="en-GH"/>
        </w:rPr>
        <w:t>/storage</w:t>
      </w:r>
    </w:p>
    <w:p w14:paraId="434B64D4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lastRenderedPageBreak/>
        <w:t xml:space="preserve">Store evidence </w:t>
      </w:r>
      <w:proofErr w:type="gramStart"/>
      <w:r w:rsidRPr="004B711A">
        <w:rPr>
          <w:lang w:val="en-GH"/>
        </w:rPr>
        <w:t>record</w:t>
      </w:r>
      <w:proofErr w:type="gramEnd"/>
    </w:p>
    <w:p w14:paraId="3E67F481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>Optional: generate image hash</w:t>
      </w:r>
    </w:p>
    <w:p w14:paraId="351BCA63" w14:textId="77777777" w:rsidR="004B711A" w:rsidRPr="004B711A" w:rsidRDefault="004B711A">
      <w:pPr>
        <w:numPr>
          <w:ilvl w:val="0"/>
          <w:numId w:val="72"/>
        </w:numPr>
        <w:rPr>
          <w:lang w:val="en-GH"/>
        </w:rPr>
      </w:pPr>
      <w:r w:rsidRPr="004B711A">
        <w:rPr>
          <w:lang w:val="en-GH"/>
        </w:rPr>
        <w:t>Optional: watermark image</w:t>
      </w:r>
    </w:p>
    <w:p w14:paraId="0630036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7AFFF656" w14:textId="77777777" w:rsidR="004B711A" w:rsidRPr="004B711A" w:rsidRDefault="004B711A">
      <w:pPr>
        <w:numPr>
          <w:ilvl w:val="0"/>
          <w:numId w:val="73"/>
        </w:numPr>
        <w:rPr>
          <w:lang w:val="en-GH"/>
        </w:rPr>
      </w:pPr>
      <w:r w:rsidRPr="004B711A">
        <w:rPr>
          <w:lang w:val="en-GH"/>
        </w:rPr>
        <w:t>Buyer and seller can upload evidence</w:t>
      </w:r>
    </w:p>
    <w:p w14:paraId="489A329C" w14:textId="77777777" w:rsidR="004B711A" w:rsidRPr="004B711A" w:rsidRDefault="004B711A">
      <w:pPr>
        <w:numPr>
          <w:ilvl w:val="0"/>
          <w:numId w:val="73"/>
        </w:numPr>
        <w:rPr>
          <w:lang w:val="en-GH"/>
        </w:rPr>
      </w:pPr>
      <w:r w:rsidRPr="004B711A">
        <w:rPr>
          <w:lang w:val="en-GH"/>
        </w:rPr>
        <w:t>Evidence appears in transaction details</w:t>
      </w:r>
    </w:p>
    <w:p w14:paraId="5E945DC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0A04A49">
          <v:rect id="_x0000_i1432" style="width:0;height:1.5pt" o:hralign="center" o:hrstd="t" o:hr="t" fillcolor="#a0a0a0" stroked="f"/>
        </w:pict>
      </w:r>
    </w:p>
    <w:p w14:paraId="7CDE12E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9: Release Payment</w:t>
      </w:r>
    </w:p>
    <w:p w14:paraId="6E87F49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Buyer releases payment safely.</w:t>
      </w:r>
    </w:p>
    <w:p w14:paraId="70BE57F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51423B62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Buyer views release confirmation screen</w:t>
      </w:r>
    </w:p>
    <w:p w14:paraId="74ECFA89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App shows warning</w:t>
      </w:r>
    </w:p>
    <w:p w14:paraId="4254551A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Buyer enters transaction PIN</w:t>
      </w:r>
    </w:p>
    <w:p w14:paraId="38519FB0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Backend verifies PIN</w:t>
      </w:r>
    </w:p>
    <w:p w14:paraId="2E67E33A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Escrow balance transfers to seller wallet</w:t>
      </w:r>
    </w:p>
    <w:p w14:paraId="6284FC10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Transaction status changes to Released</w:t>
      </w:r>
    </w:p>
    <w:p w14:paraId="22C6E368" w14:textId="77777777" w:rsidR="004B711A" w:rsidRPr="004B711A" w:rsidRDefault="004B711A">
      <w:pPr>
        <w:numPr>
          <w:ilvl w:val="0"/>
          <w:numId w:val="74"/>
        </w:numPr>
        <w:rPr>
          <w:lang w:val="en-GH"/>
        </w:rPr>
      </w:pPr>
      <w:r w:rsidRPr="004B711A">
        <w:rPr>
          <w:lang w:val="en-GH"/>
        </w:rPr>
        <w:t>Ledger and audit log are updated</w:t>
      </w:r>
    </w:p>
    <w:p w14:paraId="430ECE5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2A0EDD56" w14:textId="77777777" w:rsidR="004B711A" w:rsidRPr="004B711A" w:rsidRDefault="004B711A">
      <w:pPr>
        <w:numPr>
          <w:ilvl w:val="0"/>
          <w:numId w:val="75"/>
        </w:numPr>
        <w:rPr>
          <w:lang w:val="en-GH"/>
        </w:rPr>
      </w:pPr>
      <w:r w:rsidRPr="004B711A">
        <w:rPr>
          <w:lang w:val="en-GH"/>
        </w:rPr>
        <w:t>Payment release flow works</w:t>
      </w:r>
    </w:p>
    <w:p w14:paraId="174DFE24" w14:textId="77777777" w:rsidR="004B711A" w:rsidRPr="004B711A" w:rsidRDefault="004B711A">
      <w:pPr>
        <w:numPr>
          <w:ilvl w:val="0"/>
          <w:numId w:val="75"/>
        </w:numPr>
        <w:rPr>
          <w:lang w:val="en-GH"/>
        </w:rPr>
      </w:pPr>
      <w:r w:rsidRPr="004B711A">
        <w:rPr>
          <w:lang w:val="en-GH"/>
        </w:rPr>
        <w:t>Seller wallet receives money</w:t>
      </w:r>
    </w:p>
    <w:p w14:paraId="261B730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04EACA9">
          <v:rect id="_x0000_i1433" style="width:0;height:1.5pt" o:hralign="center" o:hrstd="t" o:hr="t" fillcolor="#a0a0a0" stroked="f"/>
        </w:pict>
      </w:r>
    </w:p>
    <w:p w14:paraId="0617FBF5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10: Dispute System</w:t>
      </w:r>
    </w:p>
    <w:p w14:paraId="61298C8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Handle fake product or payment refusal cases.</w:t>
      </w:r>
    </w:p>
    <w:p w14:paraId="12008BB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39FD4E5D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t>Buyer can open dispute</w:t>
      </w:r>
    </w:p>
    <w:p w14:paraId="45B41FED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t>Seller can respond to dispute</w:t>
      </w:r>
    </w:p>
    <w:p w14:paraId="2A398E48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t xml:space="preserve">Evidence </w:t>
      </w:r>
      <w:proofErr w:type="gramStart"/>
      <w:r w:rsidRPr="004B711A">
        <w:rPr>
          <w:lang w:val="en-GH"/>
        </w:rPr>
        <w:t>upload</w:t>
      </w:r>
      <w:proofErr w:type="gramEnd"/>
      <w:r w:rsidRPr="004B711A">
        <w:rPr>
          <w:lang w:val="en-GH"/>
        </w:rPr>
        <w:t xml:space="preserve"> inside dispute</w:t>
      </w:r>
    </w:p>
    <w:p w14:paraId="7D14290F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t>Transaction status changes to Disputed</w:t>
      </w:r>
    </w:p>
    <w:p w14:paraId="09781A8A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lastRenderedPageBreak/>
        <w:t>Funds stay locked</w:t>
      </w:r>
    </w:p>
    <w:p w14:paraId="5F9EDDCC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t>Admin can review dispute</w:t>
      </w:r>
    </w:p>
    <w:p w14:paraId="6CAFC7C1" w14:textId="77777777" w:rsidR="004B711A" w:rsidRPr="004B711A" w:rsidRDefault="004B711A">
      <w:pPr>
        <w:numPr>
          <w:ilvl w:val="0"/>
          <w:numId w:val="76"/>
        </w:numPr>
        <w:rPr>
          <w:lang w:val="en-GH"/>
        </w:rPr>
      </w:pPr>
      <w:r w:rsidRPr="004B711A">
        <w:rPr>
          <w:lang w:val="en-GH"/>
        </w:rPr>
        <w:t>Admin can release/refund/partial refund</w:t>
      </w:r>
    </w:p>
    <w:p w14:paraId="2E8F1F7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43B7D94C" w14:textId="77777777" w:rsidR="004B711A" w:rsidRPr="004B711A" w:rsidRDefault="004B711A">
      <w:pPr>
        <w:numPr>
          <w:ilvl w:val="0"/>
          <w:numId w:val="77"/>
        </w:numPr>
        <w:rPr>
          <w:lang w:val="en-GH"/>
        </w:rPr>
      </w:pPr>
      <w:r w:rsidRPr="004B711A">
        <w:rPr>
          <w:lang w:val="en-GH"/>
        </w:rPr>
        <w:t>Dispute system works</w:t>
      </w:r>
    </w:p>
    <w:p w14:paraId="7F181F1C" w14:textId="77777777" w:rsidR="004B711A" w:rsidRPr="004B711A" w:rsidRDefault="004B711A">
      <w:pPr>
        <w:numPr>
          <w:ilvl w:val="0"/>
          <w:numId w:val="77"/>
        </w:numPr>
        <w:rPr>
          <w:lang w:val="en-GH"/>
        </w:rPr>
      </w:pPr>
      <w:r w:rsidRPr="004B711A">
        <w:rPr>
          <w:lang w:val="en-GH"/>
        </w:rPr>
        <w:t>Payment freezes during dispute</w:t>
      </w:r>
    </w:p>
    <w:p w14:paraId="5B6E6197" w14:textId="77777777" w:rsidR="004B711A" w:rsidRPr="004B711A" w:rsidRDefault="004B711A">
      <w:pPr>
        <w:numPr>
          <w:ilvl w:val="0"/>
          <w:numId w:val="77"/>
        </w:numPr>
        <w:rPr>
          <w:lang w:val="en-GH"/>
        </w:rPr>
      </w:pPr>
      <w:r w:rsidRPr="004B711A">
        <w:rPr>
          <w:lang w:val="en-GH"/>
        </w:rPr>
        <w:t>Admin can resolve</w:t>
      </w:r>
    </w:p>
    <w:p w14:paraId="34A2D7C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5429694">
          <v:rect id="_x0000_i1434" style="width:0;height:1.5pt" o:hralign="center" o:hrstd="t" o:hr="t" fillcolor="#a0a0a0" stroked="f"/>
        </w:pict>
      </w:r>
    </w:p>
    <w:p w14:paraId="663C41F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11: Admin Dashboard</w:t>
      </w:r>
    </w:p>
    <w:p w14:paraId="30BC3AD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Manage disputes and system activity.</w:t>
      </w:r>
    </w:p>
    <w:p w14:paraId="4029F8D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253CF6F3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Build web dashboard</w:t>
      </w:r>
    </w:p>
    <w:p w14:paraId="2EDA98C0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Admin login</w:t>
      </w:r>
    </w:p>
    <w:p w14:paraId="1322DABD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View transactions</w:t>
      </w:r>
    </w:p>
    <w:p w14:paraId="3B2E4819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View users</w:t>
      </w:r>
    </w:p>
    <w:p w14:paraId="7990ACD6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View disputes</w:t>
      </w:r>
    </w:p>
    <w:p w14:paraId="3E439211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View evidence</w:t>
      </w:r>
    </w:p>
    <w:p w14:paraId="414767A0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View audit logs</w:t>
      </w:r>
    </w:p>
    <w:p w14:paraId="6B5F299B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Make dispute decisions</w:t>
      </w:r>
    </w:p>
    <w:p w14:paraId="3CCC2043" w14:textId="77777777" w:rsidR="004B711A" w:rsidRPr="004B711A" w:rsidRDefault="004B711A">
      <w:pPr>
        <w:numPr>
          <w:ilvl w:val="0"/>
          <w:numId w:val="78"/>
        </w:numPr>
        <w:rPr>
          <w:lang w:val="en-GH"/>
        </w:rPr>
      </w:pPr>
      <w:r w:rsidRPr="004B711A">
        <w:rPr>
          <w:lang w:val="en-GH"/>
        </w:rPr>
        <w:t>View fraud flags</w:t>
      </w:r>
    </w:p>
    <w:p w14:paraId="7DFE750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25DD0482" w14:textId="77777777" w:rsidR="004B711A" w:rsidRPr="004B711A" w:rsidRDefault="004B711A">
      <w:pPr>
        <w:numPr>
          <w:ilvl w:val="0"/>
          <w:numId w:val="79"/>
        </w:numPr>
        <w:rPr>
          <w:lang w:val="en-GH"/>
        </w:rPr>
      </w:pPr>
      <w:r w:rsidRPr="004B711A">
        <w:rPr>
          <w:lang w:val="en-GH"/>
        </w:rPr>
        <w:t>Admin can manage escrow system</w:t>
      </w:r>
    </w:p>
    <w:p w14:paraId="2B02BD14" w14:textId="77777777" w:rsidR="004B711A" w:rsidRPr="004B711A" w:rsidRDefault="004B711A">
      <w:pPr>
        <w:numPr>
          <w:ilvl w:val="0"/>
          <w:numId w:val="79"/>
        </w:numPr>
        <w:rPr>
          <w:lang w:val="en-GH"/>
        </w:rPr>
      </w:pPr>
      <w:r w:rsidRPr="004B711A">
        <w:rPr>
          <w:lang w:val="en-GH"/>
        </w:rPr>
        <w:t>Admin can resolve conflicts</w:t>
      </w:r>
    </w:p>
    <w:p w14:paraId="231C778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569774AB">
          <v:rect id="_x0000_i1435" style="width:0;height:1.5pt" o:hralign="center" o:hrstd="t" o:hr="t" fillcolor="#a0a0a0" stroked="f"/>
        </w:pict>
      </w:r>
    </w:p>
    <w:p w14:paraId="1622C9B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12: Trust Score and Fraud Flags</w:t>
      </w:r>
    </w:p>
    <w:p w14:paraId="4FA1507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Goal: Make the system intelligent and balanced.</w:t>
      </w:r>
    </w:p>
    <w:p w14:paraId="7A99B18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753CC4B6" w14:textId="77777777" w:rsidR="004B711A" w:rsidRPr="004B711A" w:rsidRDefault="004B711A">
      <w:pPr>
        <w:numPr>
          <w:ilvl w:val="0"/>
          <w:numId w:val="80"/>
        </w:numPr>
        <w:rPr>
          <w:lang w:val="en-GH"/>
        </w:rPr>
      </w:pPr>
      <w:r w:rsidRPr="004B711A">
        <w:rPr>
          <w:lang w:val="en-GH"/>
        </w:rPr>
        <w:t>Calculate buyer trust score</w:t>
      </w:r>
    </w:p>
    <w:p w14:paraId="37536258" w14:textId="77777777" w:rsidR="004B711A" w:rsidRPr="004B711A" w:rsidRDefault="004B711A">
      <w:pPr>
        <w:numPr>
          <w:ilvl w:val="0"/>
          <w:numId w:val="80"/>
        </w:numPr>
        <w:rPr>
          <w:lang w:val="en-GH"/>
        </w:rPr>
      </w:pPr>
      <w:r w:rsidRPr="004B711A">
        <w:rPr>
          <w:lang w:val="en-GH"/>
        </w:rPr>
        <w:lastRenderedPageBreak/>
        <w:t>Calculate seller trust score</w:t>
      </w:r>
    </w:p>
    <w:p w14:paraId="14F096EC" w14:textId="77777777" w:rsidR="004B711A" w:rsidRPr="004B711A" w:rsidRDefault="004B711A">
      <w:pPr>
        <w:numPr>
          <w:ilvl w:val="0"/>
          <w:numId w:val="80"/>
        </w:numPr>
        <w:rPr>
          <w:lang w:val="en-GH"/>
        </w:rPr>
      </w:pPr>
      <w:r w:rsidRPr="004B711A">
        <w:rPr>
          <w:lang w:val="en-GH"/>
        </w:rPr>
        <w:t>Add rule-based fraud checks</w:t>
      </w:r>
    </w:p>
    <w:p w14:paraId="6CDAA41D" w14:textId="77777777" w:rsidR="004B711A" w:rsidRPr="004B711A" w:rsidRDefault="004B711A">
      <w:pPr>
        <w:numPr>
          <w:ilvl w:val="0"/>
          <w:numId w:val="80"/>
        </w:numPr>
        <w:rPr>
          <w:lang w:val="en-GH"/>
        </w:rPr>
      </w:pPr>
      <w:r w:rsidRPr="004B711A">
        <w:rPr>
          <w:lang w:val="en-GH"/>
        </w:rPr>
        <w:t>Display fraud flags to admin</w:t>
      </w:r>
    </w:p>
    <w:p w14:paraId="1AD6D836" w14:textId="77777777" w:rsidR="004B711A" w:rsidRPr="004B711A" w:rsidRDefault="004B711A">
      <w:pPr>
        <w:numPr>
          <w:ilvl w:val="0"/>
          <w:numId w:val="80"/>
        </w:numPr>
        <w:rPr>
          <w:lang w:val="en-GH"/>
        </w:rPr>
      </w:pPr>
      <w:r w:rsidRPr="004B711A">
        <w:rPr>
          <w:lang w:val="en-GH"/>
        </w:rPr>
        <w:t>Penalize suspicious users after admin decision</w:t>
      </w:r>
    </w:p>
    <w:p w14:paraId="3F3143D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60048018" w14:textId="77777777" w:rsidR="004B711A" w:rsidRPr="004B711A" w:rsidRDefault="004B711A">
      <w:pPr>
        <w:numPr>
          <w:ilvl w:val="0"/>
          <w:numId w:val="81"/>
        </w:numPr>
        <w:rPr>
          <w:lang w:val="en-GH"/>
        </w:rPr>
      </w:pPr>
      <w:r w:rsidRPr="004B711A">
        <w:rPr>
          <w:lang w:val="en-GH"/>
        </w:rPr>
        <w:t>Both buyer and seller have trust scores</w:t>
      </w:r>
    </w:p>
    <w:p w14:paraId="27B315A0" w14:textId="77777777" w:rsidR="004B711A" w:rsidRPr="004B711A" w:rsidRDefault="004B711A">
      <w:pPr>
        <w:numPr>
          <w:ilvl w:val="0"/>
          <w:numId w:val="81"/>
        </w:numPr>
        <w:rPr>
          <w:lang w:val="en-GH"/>
        </w:rPr>
      </w:pPr>
      <w:r w:rsidRPr="004B711A">
        <w:rPr>
          <w:lang w:val="en-GH"/>
        </w:rPr>
        <w:t>Suspicious activity is flagged</w:t>
      </w:r>
    </w:p>
    <w:p w14:paraId="1C516D1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0B63BA36">
          <v:rect id="_x0000_i1436" style="width:0;height:1.5pt" o:hralign="center" o:hrstd="t" o:hr="t" fillcolor="#a0a0a0" stroked="f"/>
        </w:pict>
      </w:r>
    </w:p>
    <w:p w14:paraId="7AD326F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Phase 13: Testing and Evaluation</w:t>
      </w:r>
    </w:p>
    <w:p w14:paraId="118B4F4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 xml:space="preserve">Goal: Prepare for final year </w:t>
      </w:r>
      <w:proofErr w:type="spellStart"/>
      <w:r w:rsidRPr="004B711A">
        <w:rPr>
          <w:lang w:val="en-GH"/>
        </w:rPr>
        <w:t>defense</w:t>
      </w:r>
      <w:proofErr w:type="spellEnd"/>
      <w:r w:rsidRPr="004B711A">
        <w:rPr>
          <w:lang w:val="en-GH"/>
        </w:rPr>
        <w:t>/report.</w:t>
      </w:r>
    </w:p>
    <w:p w14:paraId="286D972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Tasks:</w:t>
      </w:r>
    </w:p>
    <w:p w14:paraId="0F4BD79C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Unit test major backend logic</w:t>
      </w:r>
    </w:p>
    <w:p w14:paraId="6B9B307E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Test transaction lifecycle</w:t>
      </w:r>
    </w:p>
    <w:p w14:paraId="3BA05426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Test QR token validation</w:t>
      </w:r>
    </w:p>
    <w:p w14:paraId="10C911BF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Test dispute flow</w:t>
      </w:r>
    </w:p>
    <w:p w14:paraId="0CBA7AFF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Test wallet release/refund</w:t>
      </w:r>
    </w:p>
    <w:p w14:paraId="690D3B5C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Test role permissions</w:t>
      </w:r>
    </w:p>
    <w:p w14:paraId="3BAB3780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Conduct user evaluation</w:t>
      </w:r>
    </w:p>
    <w:p w14:paraId="327D05BD" w14:textId="77777777" w:rsidR="004B711A" w:rsidRPr="004B711A" w:rsidRDefault="004B711A">
      <w:pPr>
        <w:numPr>
          <w:ilvl w:val="0"/>
          <w:numId w:val="82"/>
        </w:numPr>
        <w:rPr>
          <w:lang w:val="en-GH"/>
        </w:rPr>
      </w:pPr>
      <w:r w:rsidRPr="004B711A">
        <w:rPr>
          <w:lang w:val="en-GH"/>
        </w:rPr>
        <w:t>Collect feedback from sample users</w:t>
      </w:r>
    </w:p>
    <w:p w14:paraId="0151EE25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Deliverables:</w:t>
      </w:r>
    </w:p>
    <w:p w14:paraId="3F29A3AF" w14:textId="77777777" w:rsidR="004B711A" w:rsidRPr="004B711A" w:rsidRDefault="004B711A">
      <w:pPr>
        <w:numPr>
          <w:ilvl w:val="0"/>
          <w:numId w:val="83"/>
        </w:numPr>
        <w:rPr>
          <w:lang w:val="en-GH"/>
        </w:rPr>
      </w:pPr>
      <w:r w:rsidRPr="004B711A">
        <w:rPr>
          <w:lang w:val="en-GH"/>
        </w:rPr>
        <w:t>Testing report</w:t>
      </w:r>
    </w:p>
    <w:p w14:paraId="3B794ACA" w14:textId="77777777" w:rsidR="004B711A" w:rsidRPr="004B711A" w:rsidRDefault="004B711A">
      <w:pPr>
        <w:numPr>
          <w:ilvl w:val="0"/>
          <w:numId w:val="83"/>
        </w:numPr>
        <w:rPr>
          <w:lang w:val="en-GH"/>
        </w:rPr>
      </w:pPr>
      <w:r w:rsidRPr="004B711A">
        <w:rPr>
          <w:lang w:val="en-GH"/>
        </w:rPr>
        <w:t>User evaluation results</w:t>
      </w:r>
    </w:p>
    <w:p w14:paraId="373700FF" w14:textId="77777777" w:rsidR="004B711A" w:rsidRPr="004B711A" w:rsidRDefault="004B711A">
      <w:pPr>
        <w:numPr>
          <w:ilvl w:val="0"/>
          <w:numId w:val="83"/>
        </w:numPr>
        <w:rPr>
          <w:lang w:val="en-GH"/>
        </w:rPr>
      </w:pPr>
      <w:r w:rsidRPr="004B711A">
        <w:rPr>
          <w:lang w:val="en-GH"/>
        </w:rPr>
        <w:t>Screenshots</w:t>
      </w:r>
    </w:p>
    <w:p w14:paraId="542E19C4" w14:textId="77777777" w:rsidR="004B711A" w:rsidRPr="004B711A" w:rsidRDefault="004B711A">
      <w:pPr>
        <w:numPr>
          <w:ilvl w:val="0"/>
          <w:numId w:val="83"/>
        </w:numPr>
        <w:rPr>
          <w:lang w:val="en-GH"/>
        </w:rPr>
      </w:pPr>
      <w:r w:rsidRPr="004B711A">
        <w:rPr>
          <w:lang w:val="en-GH"/>
        </w:rPr>
        <w:t>Final project report content</w:t>
      </w:r>
    </w:p>
    <w:p w14:paraId="079F59F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0BEB6749">
          <v:rect id="_x0000_i1437" style="width:0;height:1.5pt" o:hralign="center" o:hrstd="t" o:hr="t" fillcolor="#a0a0a0" stroked="f"/>
        </w:pict>
      </w:r>
    </w:p>
    <w:p w14:paraId="074AD91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17. Minimum Viable Product</w:t>
      </w:r>
    </w:p>
    <w:p w14:paraId="5D77B72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MVP should include:</w:t>
      </w:r>
    </w:p>
    <w:p w14:paraId="54B92A0E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OTP simulation</w:t>
      </w:r>
    </w:p>
    <w:p w14:paraId="5E8F3659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lastRenderedPageBreak/>
        <w:t>Buyer creates transaction</w:t>
      </w:r>
    </w:p>
    <w:p w14:paraId="3724D750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Seller accepts transaction</w:t>
      </w:r>
    </w:p>
    <w:p w14:paraId="1B64EFE2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Simulated wallet</w:t>
      </w:r>
    </w:p>
    <w:p w14:paraId="0A536016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Escrow funding</w:t>
      </w:r>
    </w:p>
    <w:p w14:paraId="3B99DB33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QR delivery verification</w:t>
      </w:r>
    </w:p>
    <w:p w14:paraId="187AF7A4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Buyer release with PIN</w:t>
      </w:r>
    </w:p>
    <w:p w14:paraId="407B0653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Dispute creation</w:t>
      </w:r>
    </w:p>
    <w:p w14:paraId="4AAE7D63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Evidence upload</w:t>
      </w:r>
    </w:p>
    <w:p w14:paraId="230D13A3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Admin dispute decision</w:t>
      </w:r>
    </w:p>
    <w:p w14:paraId="47B7116E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Audit logs</w:t>
      </w:r>
    </w:p>
    <w:p w14:paraId="55249229" w14:textId="77777777" w:rsidR="004B711A" w:rsidRPr="004B711A" w:rsidRDefault="004B711A">
      <w:pPr>
        <w:numPr>
          <w:ilvl w:val="0"/>
          <w:numId w:val="84"/>
        </w:numPr>
        <w:rPr>
          <w:lang w:val="en-GH"/>
        </w:rPr>
      </w:pPr>
      <w:r w:rsidRPr="004B711A">
        <w:rPr>
          <w:lang w:val="en-GH"/>
        </w:rPr>
        <w:t>Transaction status tracking</w:t>
      </w:r>
    </w:p>
    <w:p w14:paraId="770809A1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Do not start with:</w:t>
      </w:r>
    </w:p>
    <w:p w14:paraId="0A66646C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Real money</w:t>
      </w:r>
    </w:p>
    <w:p w14:paraId="15272B53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Full KYC</w:t>
      </w:r>
    </w:p>
    <w:p w14:paraId="1AB5C973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AI dispute decisions</w:t>
      </w:r>
    </w:p>
    <w:p w14:paraId="4AFE0064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Blockchain</w:t>
      </w:r>
    </w:p>
    <w:p w14:paraId="0D61DE56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Face recognition</w:t>
      </w:r>
    </w:p>
    <w:p w14:paraId="7E9B5331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Complex payment gateway</w:t>
      </w:r>
    </w:p>
    <w:p w14:paraId="27D389B8" w14:textId="77777777" w:rsidR="004B711A" w:rsidRPr="004B711A" w:rsidRDefault="004B711A">
      <w:pPr>
        <w:numPr>
          <w:ilvl w:val="0"/>
          <w:numId w:val="85"/>
        </w:numPr>
        <w:rPr>
          <w:lang w:val="en-GH"/>
        </w:rPr>
      </w:pPr>
      <w:r w:rsidRPr="004B711A">
        <w:rPr>
          <w:lang w:val="en-GH"/>
        </w:rPr>
        <w:t>Full marketplace features</w:t>
      </w:r>
    </w:p>
    <w:p w14:paraId="795728B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60E621CD">
          <v:rect id="_x0000_i1438" style="width:0;height:1.5pt" o:hralign="center" o:hrstd="t" o:hr="t" fillcolor="#a0a0a0" stroked="f"/>
        </w:pict>
      </w:r>
    </w:p>
    <w:p w14:paraId="1FC0E7C4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18. Advanced Features for Later</w:t>
      </w:r>
    </w:p>
    <w:p w14:paraId="46881F8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Add these only after the MVP works:</w:t>
      </w:r>
    </w:p>
    <w:p w14:paraId="6F2F136D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Image recognition for product similarity</w:t>
      </w:r>
    </w:p>
    <w:p w14:paraId="7C092711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Barcode / serial number scanner</w:t>
      </w:r>
    </w:p>
    <w:p w14:paraId="062CBBBA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Location-based QR verification</w:t>
      </w:r>
    </w:p>
    <w:p w14:paraId="7D2A8E7B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Device fingerprinting</w:t>
      </w:r>
    </w:p>
    <w:p w14:paraId="64A90290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Push notifications</w:t>
      </w:r>
    </w:p>
    <w:p w14:paraId="42D42E25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AI-assisted dispute summary</w:t>
      </w:r>
    </w:p>
    <w:p w14:paraId="60FB277E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lastRenderedPageBreak/>
        <w:t>ML fraud detection</w:t>
      </w:r>
    </w:p>
    <w:p w14:paraId="1E26F5C0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Real payment gateway sandbox</w:t>
      </w:r>
    </w:p>
    <w:p w14:paraId="57AE8C95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Vendor verification system</w:t>
      </w:r>
    </w:p>
    <w:p w14:paraId="5E54150E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Buyer/seller badges</w:t>
      </w:r>
    </w:p>
    <w:p w14:paraId="5AB8ADA0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Auto-release after inspection period</w:t>
      </w:r>
    </w:p>
    <w:p w14:paraId="79E9B068" w14:textId="77777777" w:rsidR="004B711A" w:rsidRPr="004B711A" w:rsidRDefault="004B711A">
      <w:pPr>
        <w:numPr>
          <w:ilvl w:val="0"/>
          <w:numId w:val="86"/>
        </w:numPr>
        <w:rPr>
          <w:lang w:val="en-GH"/>
        </w:rPr>
      </w:pPr>
      <w:r w:rsidRPr="004B711A">
        <w:rPr>
          <w:lang w:val="en-GH"/>
        </w:rPr>
        <w:t>Return-before-refund workflow</w:t>
      </w:r>
    </w:p>
    <w:p w14:paraId="15218B75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7AB9DD8">
          <v:rect id="_x0000_i1439" style="width:0;height:1.5pt" o:hralign="center" o:hrstd="t" o:hr="t" fillcolor="#a0a0a0" stroked="f"/>
        </w:pict>
      </w:r>
    </w:p>
    <w:p w14:paraId="42EFBCC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19. Recommended App Screens</w:t>
      </w:r>
    </w:p>
    <w:p w14:paraId="0229FDC1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Buyer Screens</w:t>
      </w:r>
    </w:p>
    <w:p w14:paraId="1FF89854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Welcome / Verify screen</w:t>
      </w:r>
    </w:p>
    <w:p w14:paraId="1EF87F60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OTP screen</w:t>
      </w:r>
    </w:p>
    <w:p w14:paraId="3E3B3A7A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Buyer dashboard</w:t>
      </w:r>
    </w:p>
    <w:p w14:paraId="013F216E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Create transaction</w:t>
      </w:r>
    </w:p>
    <w:p w14:paraId="6DF23AE5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Transaction details</w:t>
      </w:r>
    </w:p>
    <w:p w14:paraId="00CA5D68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Fund transaction</w:t>
      </w:r>
    </w:p>
    <w:p w14:paraId="6E6E0152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Scan QR</w:t>
      </w:r>
    </w:p>
    <w:p w14:paraId="0D359CE1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Proof Mode camera</w:t>
      </w:r>
    </w:p>
    <w:p w14:paraId="5CD02CF1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Release payment</w:t>
      </w:r>
    </w:p>
    <w:p w14:paraId="39590526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Open dispute</w:t>
      </w:r>
    </w:p>
    <w:p w14:paraId="2727565A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Transaction history</w:t>
      </w:r>
    </w:p>
    <w:p w14:paraId="2B28827A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Wallet</w:t>
      </w:r>
    </w:p>
    <w:p w14:paraId="4C225C9C" w14:textId="77777777" w:rsidR="004B711A" w:rsidRPr="004B711A" w:rsidRDefault="004B711A">
      <w:pPr>
        <w:numPr>
          <w:ilvl w:val="0"/>
          <w:numId w:val="87"/>
        </w:numPr>
        <w:rPr>
          <w:lang w:val="en-GH"/>
        </w:rPr>
      </w:pPr>
      <w:r w:rsidRPr="004B711A">
        <w:rPr>
          <w:lang w:val="en-GH"/>
        </w:rPr>
        <w:t>Ratings</w:t>
      </w:r>
    </w:p>
    <w:p w14:paraId="5D47A1C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Seller Screens</w:t>
      </w:r>
    </w:p>
    <w:p w14:paraId="2016A969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Trust Link preview</w:t>
      </w:r>
    </w:p>
    <w:p w14:paraId="206DF19F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Verify seller</w:t>
      </w:r>
    </w:p>
    <w:p w14:paraId="34DB1763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Accept transaction</w:t>
      </w:r>
    </w:p>
    <w:p w14:paraId="541CF466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Upload product evidence</w:t>
      </w:r>
    </w:p>
    <w:p w14:paraId="75D8D92C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Delivery QR screen</w:t>
      </w:r>
    </w:p>
    <w:p w14:paraId="1B10714F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lastRenderedPageBreak/>
        <w:t>Transaction details</w:t>
      </w:r>
    </w:p>
    <w:p w14:paraId="60D7B525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Respond to dispute</w:t>
      </w:r>
    </w:p>
    <w:p w14:paraId="4E4D374A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Wallet</w:t>
      </w:r>
    </w:p>
    <w:p w14:paraId="034EEC7A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Transaction history</w:t>
      </w:r>
    </w:p>
    <w:p w14:paraId="05D2A897" w14:textId="77777777" w:rsidR="004B711A" w:rsidRPr="004B711A" w:rsidRDefault="004B711A">
      <w:pPr>
        <w:numPr>
          <w:ilvl w:val="0"/>
          <w:numId w:val="88"/>
        </w:numPr>
        <w:rPr>
          <w:lang w:val="en-GH"/>
        </w:rPr>
      </w:pPr>
      <w:r w:rsidRPr="004B711A">
        <w:rPr>
          <w:lang w:val="en-GH"/>
        </w:rPr>
        <w:t>Ratings</w:t>
      </w:r>
    </w:p>
    <w:p w14:paraId="7D9A590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Admin Screens</w:t>
      </w:r>
    </w:p>
    <w:p w14:paraId="2556973D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Admin login</w:t>
      </w:r>
    </w:p>
    <w:p w14:paraId="05F4B5C9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Dashboard overview</w:t>
      </w:r>
    </w:p>
    <w:p w14:paraId="17EEA375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Transactions list</w:t>
      </w:r>
    </w:p>
    <w:p w14:paraId="39018543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Disputes list</w:t>
      </w:r>
    </w:p>
    <w:p w14:paraId="0A62394E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Dispute details</w:t>
      </w:r>
    </w:p>
    <w:p w14:paraId="753D1044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Evidence viewer</w:t>
      </w:r>
    </w:p>
    <w:p w14:paraId="42A603FA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Audit logs</w:t>
      </w:r>
    </w:p>
    <w:p w14:paraId="75F370A6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Fraud flags</w:t>
      </w:r>
    </w:p>
    <w:p w14:paraId="1735808D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User management</w:t>
      </w:r>
    </w:p>
    <w:p w14:paraId="7A915897" w14:textId="77777777" w:rsidR="004B711A" w:rsidRPr="004B711A" w:rsidRDefault="004B711A">
      <w:pPr>
        <w:numPr>
          <w:ilvl w:val="0"/>
          <w:numId w:val="89"/>
        </w:numPr>
        <w:rPr>
          <w:lang w:val="en-GH"/>
        </w:rPr>
      </w:pPr>
      <w:r w:rsidRPr="004B711A">
        <w:rPr>
          <w:lang w:val="en-GH"/>
        </w:rPr>
        <w:t>Wallet/ledger view</w:t>
      </w:r>
    </w:p>
    <w:p w14:paraId="3500A1F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0DD368A6">
          <v:rect id="_x0000_i1440" style="width:0;height:1.5pt" o:hralign="center" o:hrstd="t" o:hr="t" fillcolor="#a0a0a0" stroked="f"/>
        </w:pict>
      </w:r>
    </w:p>
    <w:p w14:paraId="7452B6E1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20. UI/UX Principles</w:t>
      </w:r>
    </w:p>
    <w:p w14:paraId="243EC56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app should feel:</w:t>
      </w:r>
    </w:p>
    <w:p w14:paraId="17270CF5" w14:textId="77777777" w:rsidR="004B711A" w:rsidRPr="004B711A" w:rsidRDefault="004B711A">
      <w:pPr>
        <w:numPr>
          <w:ilvl w:val="0"/>
          <w:numId w:val="90"/>
        </w:numPr>
        <w:rPr>
          <w:lang w:val="en-GH"/>
        </w:rPr>
      </w:pPr>
      <w:r w:rsidRPr="004B711A">
        <w:rPr>
          <w:lang w:val="en-GH"/>
        </w:rPr>
        <w:t>Simple</w:t>
      </w:r>
    </w:p>
    <w:p w14:paraId="5028CA00" w14:textId="77777777" w:rsidR="004B711A" w:rsidRPr="004B711A" w:rsidRDefault="004B711A">
      <w:pPr>
        <w:numPr>
          <w:ilvl w:val="0"/>
          <w:numId w:val="90"/>
        </w:numPr>
        <w:rPr>
          <w:lang w:val="en-GH"/>
        </w:rPr>
      </w:pPr>
      <w:r w:rsidRPr="004B711A">
        <w:rPr>
          <w:lang w:val="en-GH"/>
        </w:rPr>
        <w:t>Secure</w:t>
      </w:r>
    </w:p>
    <w:p w14:paraId="47DA4847" w14:textId="77777777" w:rsidR="004B711A" w:rsidRPr="004B711A" w:rsidRDefault="004B711A">
      <w:pPr>
        <w:numPr>
          <w:ilvl w:val="0"/>
          <w:numId w:val="90"/>
        </w:numPr>
        <w:rPr>
          <w:lang w:val="en-GH"/>
        </w:rPr>
      </w:pPr>
      <w:r w:rsidRPr="004B711A">
        <w:rPr>
          <w:lang w:val="en-GH"/>
        </w:rPr>
        <w:t>Clean</w:t>
      </w:r>
    </w:p>
    <w:p w14:paraId="1C13A350" w14:textId="77777777" w:rsidR="004B711A" w:rsidRPr="004B711A" w:rsidRDefault="004B711A">
      <w:pPr>
        <w:numPr>
          <w:ilvl w:val="0"/>
          <w:numId w:val="90"/>
        </w:numPr>
        <w:rPr>
          <w:lang w:val="en-GH"/>
        </w:rPr>
      </w:pPr>
      <w:r w:rsidRPr="004B711A">
        <w:rPr>
          <w:lang w:val="en-GH"/>
        </w:rPr>
        <w:t>Trustworthy</w:t>
      </w:r>
    </w:p>
    <w:p w14:paraId="386CED89" w14:textId="77777777" w:rsidR="004B711A" w:rsidRPr="004B711A" w:rsidRDefault="004B711A">
      <w:pPr>
        <w:numPr>
          <w:ilvl w:val="0"/>
          <w:numId w:val="90"/>
        </w:numPr>
        <w:rPr>
          <w:lang w:val="en-GH"/>
        </w:rPr>
      </w:pPr>
      <w:r w:rsidRPr="004B711A">
        <w:rPr>
          <w:lang w:val="en-GH"/>
        </w:rPr>
        <w:t>Fast</w:t>
      </w:r>
    </w:p>
    <w:p w14:paraId="45E16075" w14:textId="77777777" w:rsidR="004B711A" w:rsidRPr="004B711A" w:rsidRDefault="004B711A">
      <w:pPr>
        <w:numPr>
          <w:ilvl w:val="0"/>
          <w:numId w:val="90"/>
        </w:numPr>
        <w:rPr>
          <w:lang w:val="en-GH"/>
        </w:rPr>
      </w:pPr>
      <w:r w:rsidRPr="004B711A">
        <w:rPr>
          <w:lang w:val="en-GH"/>
        </w:rPr>
        <w:t>Not overloaded</w:t>
      </w:r>
    </w:p>
    <w:p w14:paraId="723E517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Recommended design style:</w:t>
      </w:r>
    </w:p>
    <w:p w14:paraId="5BC8A184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t>Use clear status cards</w:t>
      </w:r>
    </w:p>
    <w:p w14:paraId="3AE929E2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t>Use progress timeline for each transaction</w:t>
      </w:r>
    </w:p>
    <w:p w14:paraId="1DF89048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lastRenderedPageBreak/>
        <w:t>Use strong confirmation screens</w:t>
      </w:r>
    </w:p>
    <w:p w14:paraId="63C3D114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t>Use simple language</w:t>
      </w:r>
    </w:p>
    <w:p w14:paraId="6A38CB92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t>Avoid financial jargon</w:t>
      </w:r>
    </w:p>
    <w:p w14:paraId="1FE6A20B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t>Show warnings before irreversible actions</w:t>
      </w:r>
    </w:p>
    <w:p w14:paraId="6DE33917" w14:textId="77777777" w:rsidR="004B711A" w:rsidRPr="004B711A" w:rsidRDefault="004B711A">
      <w:pPr>
        <w:numPr>
          <w:ilvl w:val="0"/>
          <w:numId w:val="91"/>
        </w:numPr>
        <w:rPr>
          <w:lang w:val="en-GH"/>
        </w:rPr>
      </w:pPr>
      <w:r w:rsidRPr="004B711A">
        <w:rPr>
          <w:lang w:val="en-GH"/>
        </w:rPr>
        <w:t>Show trust indicators clearly</w:t>
      </w:r>
    </w:p>
    <w:p w14:paraId="411210EE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Example transaction timeline:</w:t>
      </w:r>
    </w:p>
    <w:p w14:paraId="6D2051C0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Created</w:t>
      </w:r>
    </w:p>
    <w:p w14:paraId="0BED240C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Seller Accepted</w:t>
      </w:r>
    </w:p>
    <w:p w14:paraId="238C860D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Funded</w:t>
      </w:r>
    </w:p>
    <w:p w14:paraId="60FF6235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In Delivery</w:t>
      </w:r>
    </w:p>
    <w:p w14:paraId="40678204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Delivered</w:t>
      </w:r>
    </w:p>
    <w:p w14:paraId="5DF3A978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Under Inspection</w:t>
      </w:r>
    </w:p>
    <w:p w14:paraId="67B94E83" w14:textId="77777777" w:rsidR="004B711A" w:rsidRPr="004B711A" w:rsidRDefault="004B711A">
      <w:pPr>
        <w:numPr>
          <w:ilvl w:val="0"/>
          <w:numId w:val="92"/>
        </w:numPr>
        <w:rPr>
          <w:lang w:val="en-GH"/>
        </w:rPr>
      </w:pPr>
      <w:r w:rsidRPr="004B711A">
        <w:rPr>
          <w:lang w:val="en-GH"/>
        </w:rPr>
        <w:t>Released / Disputed</w:t>
      </w:r>
    </w:p>
    <w:p w14:paraId="4B05E35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0262617B">
          <v:rect id="_x0000_i1441" style="width:0;height:1.5pt" o:hralign="center" o:hrstd="t" o:hr="t" fillcolor="#a0a0a0" stroked="f"/>
        </w:pict>
      </w:r>
    </w:p>
    <w:p w14:paraId="3BEF3BB9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21. Important Warnings for Development</w:t>
      </w:r>
    </w:p>
    <w:p w14:paraId="63D30E1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Do not use real money in the prototype</w:t>
      </w:r>
    </w:p>
    <w:p w14:paraId="32D1233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Use simulated wallet balances.</w:t>
      </w:r>
    </w:p>
    <w:p w14:paraId="1C409CB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Reason:</w:t>
      </w:r>
    </w:p>
    <w:p w14:paraId="75C8167A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Real escrow/payment apps may require regulation, licensing, payment provider partnerships, fraud monitoring, consumer protection policies, and legal compliance.</w:t>
      </w:r>
    </w:p>
    <w:p w14:paraId="181340E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For the academic project, describe it as:</w:t>
      </w:r>
    </w:p>
    <w:p w14:paraId="35ADBE0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This project implements a prototype escrow transaction model using simulated payments. Real-world deployment would require integration with licensed payment providers and compliance with financial regulations.</w:t>
      </w:r>
    </w:p>
    <w:p w14:paraId="6560D44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Do not let QR scan release payment</w:t>
      </w:r>
    </w:p>
    <w:p w14:paraId="4EBCCD02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QR scan should only confirm delivery.</w:t>
      </w:r>
    </w:p>
    <w:p w14:paraId="3C11B36C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Payment release must require:</w:t>
      </w:r>
    </w:p>
    <w:p w14:paraId="0E1D0D14" w14:textId="77777777" w:rsidR="004B711A" w:rsidRPr="004B711A" w:rsidRDefault="004B711A">
      <w:pPr>
        <w:numPr>
          <w:ilvl w:val="0"/>
          <w:numId w:val="93"/>
        </w:numPr>
        <w:rPr>
          <w:lang w:val="en-GH"/>
        </w:rPr>
      </w:pPr>
      <w:r w:rsidRPr="004B711A">
        <w:rPr>
          <w:lang w:val="en-GH"/>
        </w:rPr>
        <w:t>Buyer confirmation</w:t>
      </w:r>
    </w:p>
    <w:p w14:paraId="0B8B7FC0" w14:textId="77777777" w:rsidR="004B711A" w:rsidRPr="004B711A" w:rsidRDefault="004B711A">
      <w:pPr>
        <w:numPr>
          <w:ilvl w:val="0"/>
          <w:numId w:val="93"/>
        </w:numPr>
        <w:rPr>
          <w:lang w:val="en-GH"/>
        </w:rPr>
      </w:pPr>
      <w:r w:rsidRPr="004B711A">
        <w:rPr>
          <w:lang w:val="en-GH"/>
        </w:rPr>
        <w:t>PIN</w:t>
      </w:r>
    </w:p>
    <w:p w14:paraId="01B0A72B" w14:textId="77777777" w:rsidR="004B711A" w:rsidRPr="004B711A" w:rsidRDefault="004B711A">
      <w:pPr>
        <w:numPr>
          <w:ilvl w:val="0"/>
          <w:numId w:val="93"/>
        </w:numPr>
        <w:rPr>
          <w:lang w:val="en-GH"/>
        </w:rPr>
      </w:pPr>
      <w:r w:rsidRPr="004B711A">
        <w:rPr>
          <w:lang w:val="en-GH"/>
        </w:rPr>
        <w:lastRenderedPageBreak/>
        <w:t>Warning screen</w:t>
      </w:r>
    </w:p>
    <w:p w14:paraId="7109DBD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Do not allow direct self-refunds</w:t>
      </w:r>
    </w:p>
    <w:p w14:paraId="22446C74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Refunds should happen through:</w:t>
      </w:r>
    </w:p>
    <w:p w14:paraId="36016D57" w14:textId="77777777" w:rsidR="004B711A" w:rsidRPr="004B711A" w:rsidRDefault="004B711A">
      <w:pPr>
        <w:numPr>
          <w:ilvl w:val="0"/>
          <w:numId w:val="94"/>
        </w:numPr>
        <w:rPr>
          <w:lang w:val="en-GH"/>
        </w:rPr>
      </w:pPr>
      <w:r w:rsidRPr="004B711A">
        <w:rPr>
          <w:lang w:val="en-GH"/>
        </w:rPr>
        <w:t>Seller cancellation before delivery, or</w:t>
      </w:r>
    </w:p>
    <w:p w14:paraId="6FCC7C38" w14:textId="77777777" w:rsidR="004B711A" w:rsidRPr="004B711A" w:rsidRDefault="004B711A">
      <w:pPr>
        <w:numPr>
          <w:ilvl w:val="0"/>
          <w:numId w:val="94"/>
        </w:numPr>
        <w:rPr>
          <w:lang w:val="en-GH"/>
        </w:rPr>
      </w:pPr>
      <w:r w:rsidRPr="004B711A">
        <w:rPr>
          <w:lang w:val="en-GH"/>
        </w:rPr>
        <w:t>Admin decision after dispute</w:t>
      </w:r>
    </w:p>
    <w:p w14:paraId="12C6537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Do not make AI the final judge</w:t>
      </w:r>
    </w:p>
    <w:p w14:paraId="5D7D2EC8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If image recognition is added, it should assist review, not decide disputes automatically.</w:t>
      </w:r>
    </w:p>
    <w:p w14:paraId="2678A917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13424F81">
          <v:rect id="_x0000_i1442" style="width:0;height:1.5pt" o:hralign="center" o:hrstd="t" o:hr="t" fillcolor="#a0a0a0" stroked="f"/>
        </w:pict>
      </w:r>
    </w:p>
    <w:p w14:paraId="7DFBA98C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22. Suggested Research Questions</w:t>
      </w:r>
    </w:p>
    <w:p w14:paraId="3AA46A07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Main research question</w:t>
      </w:r>
    </w:p>
    <w:p w14:paraId="50846649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How can a secure mobile escrow system improve trust between buyers and sellers in informal online transactions?</w:t>
      </w:r>
    </w:p>
    <w:p w14:paraId="0254CCE6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Sub-questions</w:t>
      </w:r>
    </w:p>
    <w:p w14:paraId="0A4546E2" w14:textId="77777777" w:rsidR="004B711A" w:rsidRPr="004B711A" w:rsidRDefault="004B711A">
      <w:pPr>
        <w:numPr>
          <w:ilvl w:val="0"/>
          <w:numId w:val="95"/>
        </w:numPr>
        <w:rPr>
          <w:lang w:val="en-GH"/>
        </w:rPr>
      </w:pPr>
      <w:r w:rsidRPr="004B711A">
        <w:rPr>
          <w:lang w:val="en-GH"/>
        </w:rPr>
        <w:t>What fraud risks exist in informal buyer-seller transactions?</w:t>
      </w:r>
    </w:p>
    <w:p w14:paraId="1EBD0FD7" w14:textId="77777777" w:rsidR="004B711A" w:rsidRPr="004B711A" w:rsidRDefault="004B711A">
      <w:pPr>
        <w:numPr>
          <w:ilvl w:val="0"/>
          <w:numId w:val="95"/>
        </w:numPr>
        <w:rPr>
          <w:lang w:val="en-GH"/>
        </w:rPr>
      </w:pPr>
      <w:r w:rsidRPr="004B711A">
        <w:rPr>
          <w:lang w:val="en-GH"/>
        </w:rPr>
        <w:t>How can QR-based delivery verification improve transaction accountability?</w:t>
      </w:r>
    </w:p>
    <w:p w14:paraId="56157D5E" w14:textId="77777777" w:rsidR="004B711A" w:rsidRPr="004B711A" w:rsidRDefault="004B711A">
      <w:pPr>
        <w:numPr>
          <w:ilvl w:val="0"/>
          <w:numId w:val="95"/>
        </w:numPr>
        <w:rPr>
          <w:lang w:val="en-GH"/>
        </w:rPr>
      </w:pPr>
      <w:r w:rsidRPr="004B711A">
        <w:rPr>
          <w:lang w:val="en-GH"/>
        </w:rPr>
        <w:t>How can evidence capture support dispute resolution?</w:t>
      </w:r>
    </w:p>
    <w:p w14:paraId="11775AAD" w14:textId="77777777" w:rsidR="004B711A" w:rsidRPr="004B711A" w:rsidRDefault="004B711A">
      <w:pPr>
        <w:numPr>
          <w:ilvl w:val="0"/>
          <w:numId w:val="95"/>
        </w:numPr>
        <w:rPr>
          <w:lang w:val="en-GH"/>
        </w:rPr>
      </w:pPr>
      <w:r w:rsidRPr="004B711A">
        <w:rPr>
          <w:lang w:val="en-GH"/>
        </w:rPr>
        <w:t>How can the system protect both buyer and seller fairly?</w:t>
      </w:r>
    </w:p>
    <w:p w14:paraId="2ADE60A3" w14:textId="77777777" w:rsidR="004B711A" w:rsidRPr="004B711A" w:rsidRDefault="004B711A">
      <w:pPr>
        <w:numPr>
          <w:ilvl w:val="0"/>
          <w:numId w:val="95"/>
        </w:numPr>
        <w:rPr>
          <w:lang w:val="en-GH"/>
        </w:rPr>
      </w:pPr>
      <w:r w:rsidRPr="004B711A">
        <w:rPr>
          <w:lang w:val="en-GH"/>
        </w:rPr>
        <w:t>How usable is the proposed escrow system for everyday online transactions?</w:t>
      </w:r>
    </w:p>
    <w:p w14:paraId="302E1320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71F0B498">
          <v:rect id="_x0000_i1443" style="width:0;height:1.5pt" o:hralign="center" o:hrstd="t" o:hr="t" fillcolor="#a0a0a0" stroked="f"/>
        </w:pict>
      </w:r>
    </w:p>
    <w:p w14:paraId="72A07828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>23. Suggested Project Objectives</w:t>
      </w:r>
    </w:p>
    <w:p w14:paraId="112E85F4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>To investigate trust and fraud issues in informal online buyer-seller transactions.</w:t>
      </w:r>
    </w:p>
    <w:p w14:paraId="40D59903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>To design a mobile escrow system that protects both buyers and sellers.</w:t>
      </w:r>
    </w:p>
    <w:p w14:paraId="5D5BEAD8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>To implement a simulated wallet and escrow vault for pending payments.</w:t>
      </w:r>
    </w:p>
    <w:p w14:paraId="2A4D49BF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>To implement QR-based delivery verification using secure transaction tokens.</w:t>
      </w:r>
    </w:p>
    <w:p w14:paraId="7212DFBA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 xml:space="preserve">To implement </w:t>
      </w:r>
      <w:proofErr w:type="gramStart"/>
      <w:r w:rsidRPr="004B711A">
        <w:rPr>
          <w:lang w:val="en-GH"/>
        </w:rPr>
        <w:t>evidence</w:t>
      </w:r>
      <w:proofErr w:type="gramEnd"/>
      <w:r w:rsidRPr="004B711A">
        <w:rPr>
          <w:lang w:val="en-GH"/>
        </w:rPr>
        <w:t xml:space="preserve"> capture for dispute resolution.</w:t>
      </w:r>
    </w:p>
    <w:p w14:paraId="591DDD60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>To implement an admin dashboard for dispute review.</w:t>
      </w:r>
    </w:p>
    <w:p w14:paraId="69C2A0FC" w14:textId="77777777" w:rsidR="004B711A" w:rsidRPr="004B711A" w:rsidRDefault="004B711A">
      <w:pPr>
        <w:numPr>
          <w:ilvl w:val="0"/>
          <w:numId w:val="96"/>
        </w:numPr>
        <w:rPr>
          <w:lang w:val="en-GH"/>
        </w:rPr>
      </w:pPr>
      <w:r w:rsidRPr="004B711A">
        <w:rPr>
          <w:lang w:val="en-GH"/>
        </w:rPr>
        <w:t>To test and evaluate the usability and security of the system.</w:t>
      </w:r>
    </w:p>
    <w:p w14:paraId="6AA6E013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pict w14:anchorId="3A4D2CEC">
          <v:rect id="_x0000_i1444" style="width:0;height:1.5pt" o:hralign="center" o:hrstd="t" o:hr="t" fillcolor="#a0a0a0" stroked="f"/>
        </w:pict>
      </w:r>
    </w:p>
    <w:p w14:paraId="1EEF34C3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lastRenderedPageBreak/>
        <w:t>24. Final Recommended Build Direction</w:t>
      </w:r>
    </w:p>
    <w:p w14:paraId="59C7D9FB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Build the project as:</w:t>
      </w:r>
    </w:p>
    <w:p w14:paraId="6302546A" w14:textId="77777777" w:rsidR="004B711A" w:rsidRPr="004B711A" w:rsidRDefault="004B711A" w:rsidP="004B711A">
      <w:pPr>
        <w:rPr>
          <w:b/>
          <w:bCs/>
          <w:lang w:val="en-GH"/>
        </w:rPr>
      </w:pPr>
      <w:r w:rsidRPr="004B711A">
        <w:rPr>
          <w:b/>
          <w:bCs/>
          <w:lang w:val="en-GH"/>
        </w:rPr>
        <w:t xml:space="preserve">A secure mobile escrow prototype with simulated wallet payments, transaction-first onboarding, QR-based delivery verification, trusted evidence </w:t>
      </w:r>
      <w:proofErr w:type="gramStart"/>
      <w:r w:rsidRPr="004B711A">
        <w:rPr>
          <w:b/>
          <w:bCs/>
          <w:lang w:val="en-GH"/>
        </w:rPr>
        <w:t>capture</w:t>
      </w:r>
      <w:proofErr w:type="gramEnd"/>
      <w:r w:rsidRPr="004B711A">
        <w:rPr>
          <w:b/>
          <w:bCs/>
          <w:lang w:val="en-GH"/>
        </w:rPr>
        <w:t>, dispute resolution, admin arbitration, audit logs, and two-sided trust scoring.</w:t>
      </w:r>
    </w:p>
    <w:p w14:paraId="6B6D455D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This gives the project enough depth without making it impossible to complete.</w:t>
      </w:r>
    </w:p>
    <w:p w14:paraId="5A0AFF56" w14:textId="77777777" w:rsidR="004B711A" w:rsidRPr="004B711A" w:rsidRDefault="004B711A" w:rsidP="004B711A">
      <w:pPr>
        <w:rPr>
          <w:lang w:val="en-GH"/>
        </w:rPr>
      </w:pPr>
      <w:r w:rsidRPr="004B711A">
        <w:rPr>
          <w:lang w:val="en-GH"/>
        </w:rPr>
        <w:t>The strongest first version should focus on:</w:t>
      </w:r>
    </w:p>
    <w:p w14:paraId="72F27E80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Transaction creation</w:t>
      </w:r>
    </w:p>
    <w:p w14:paraId="5BEBE2CB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Seller acceptance</w:t>
      </w:r>
    </w:p>
    <w:p w14:paraId="03686DFA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Escrow funding</w:t>
      </w:r>
    </w:p>
    <w:p w14:paraId="584FB655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QR delivery verification</w:t>
      </w:r>
    </w:p>
    <w:p w14:paraId="0512C2A9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Buyer release</w:t>
      </w:r>
    </w:p>
    <w:p w14:paraId="3BC27076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Disputes</w:t>
      </w:r>
    </w:p>
    <w:p w14:paraId="2D613902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Admin review</w:t>
      </w:r>
    </w:p>
    <w:p w14:paraId="05D4C8EA" w14:textId="77777777" w:rsidR="004B711A" w:rsidRPr="004B711A" w:rsidRDefault="004B711A">
      <w:pPr>
        <w:numPr>
          <w:ilvl w:val="0"/>
          <w:numId w:val="97"/>
        </w:numPr>
        <w:rPr>
          <w:lang w:val="en-GH"/>
        </w:rPr>
      </w:pPr>
      <w:r w:rsidRPr="004B711A">
        <w:rPr>
          <w:lang w:val="en-GH"/>
        </w:rPr>
        <w:t>Audit logs</w:t>
      </w:r>
    </w:p>
    <w:p w14:paraId="61E96F03" w14:textId="4A4B8324" w:rsidR="00662DC8" w:rsidRPr="004B711A" w:rsidRDefault="004B711A" w:rsidP="00D45D6B">
      <w:pPr>
        <w:rPr>
          <w:lang w:val="en-GH"/>
        </w:rPr>
      </w:pPr>
      <w:r w:rsidRPr="004B711A">
        <w:rPr>
          <w:lang w:val="en-GH"/>
        </w:rPr>
        <w:t>Once those work, add trust scoring and fraud flags.</w:t>
      </w:r>
    </w:p>
    <w:sectPr w:rsidR="00662DC8" w:rsidRPr="004B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AAE"/>
    <w:multiLevelType w:val="multilevel"/>
    <w:tmpl w:val="8D1A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67700"/>
    <w:multiLevelType w:val="multilevel"/>
    <w:tmpl w:val="26F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D0F7E"/>
    <w:multiLevelType w:val="multilevel"/>
    <w:tmpl w:val="0BF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10F6D"/>
    <w:multiLevelType w:val="multilevel"/>
    <w:tmpl w:val="D92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62B4"/>
    <w:multiLevelType w:val="multilevel"/>
    <w:tmpl w:val="AFF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72589"/>
    <w:multiLevelType w:val="multilevel"/>
    <w:tmpl w:val="5AB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23B6C"/>
    <w:multiLevelType w:val="multilevel"/>
    <w:tmpl w:val="A70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562DE"/>
    <w:multiLevelType w:val="multilevel"/>
    <w:tmpl w:val="55D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018EF"/>
    <w:multiLevelType w:val="multilevel"/>
    <w:tmpl w:val="586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E4730"/>
    <w:multiLevelType w:val="multilevel"/>
    <w:tmpl w:val="93D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04552"/>
    <w:multiLevelType w:val="multilevel"/>
    <w:tmpl w:val="3D6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E7ED2"/>
    <w:multiLevelType w:val="multilevel"/>
    <w:tmpl w:val="FEE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457E0"/>
    <w:multiLevelType w:val="multilevel"/>
    <w:tmpl w:val="E1D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970D8"/>
    <w:multiLevelType w:val="multilevel"/>
    <w:tmpl w:val="D2E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258C1"/>
    <w:multiLevelType w:val="multilevel"/>
    <w:tmpl w:val="6A78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4E1A0D"/>
    <w:multiLevelType w:val="multilevel"/>
    <w:tmpl w:val="1666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94552"/>
    <w:multiLevelType w:val="multilevel"/>
    <w:tmpl w:val="2162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F5234F"/>
    <w:multiLevelType w:val="multilevel"/>
    <w:tmpl w:val="917E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AE4A7E"/>
    <w:multiLevelType w:val="multilevel"/>
    <w:tmpl w:val="1C6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50930"/>
    <w:multiLevelType w:val="multilevel"/>
    <w:tmpl w:val="2E30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DD7C8E"/>
    <w:multiLevelType w:val="multilevel"/>
    <w:tmpl w:val="5EA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43381"/>
    <w:multiLevelType w:val="multilevel"/>
    <w:tmpl w:val="178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D7362"/>
    <w:multiLevelType w:val="multilevel"/>
    <w:tmpl w:val="7D8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C2698"/>
    <w:multiLevelType w:val="multilevel"/>
    <w:tmpl w:val="9C6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003A8"/>
    <w:multiLevelType w:val="multilevel"/>
    <w:tmpl w:val="C8EA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4116E"/>
    <w:multiLevelType w:val="multilevel"/>
    <w:tmpl w:val="B54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1E25D5"/>
    <w:multiLevelType w:val="multilevel"/>
    <w:tmpl w:val="1A4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76656"/>
    <w:multiLevelType w:val="multilevel"/>
    <w:tmpl w:val="922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1385D"/>
    <w:multiLevelType w:val="multilevel"/>
    <w:tmpl w:val="272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F5AEC"/>
    <w:multiLevelType w:val="multilevel"/>
    <w:tmpl w:val="D35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009AC"/>
    <w:multiLevelType w:val="multilevel"/>
    <w:tmpl w:val="96BA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2540DB"/>
    <w:multiLevelType w:val="multilevel"/>
    <w:tmpl w:val="A0A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9929F3"/>
    <w:multiLevelType w:val="multilevel"/>
    <w:tmpl w:val="F4C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35612E"/>
    <w:multiLevelType w:val="multilevel"/>
    <w:tmpl w:val="CAD4A2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357149"/>
    <w:multiLevelType w:val="multilevel"/>
    <w:tmpl w:val="9104B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4D0416"/>
    <w:multiLevelType w:val="multilevel"/>
    <w:tmpl w:val="F08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71705"/>
    <w:multiLevelType w:val="multilevel"/>
    <w:tmpl w:val="92D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336C1"/>
    <w:multiLevelType w:val="multilevel"/>
    <w:tmpl w:val="6C5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D5073"/>
    <w:multiLevelType w:val="multilevel"/>
    <w:tmpl w:val="248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5715D"/>
    <w:multiLevelType w:val="multilevel"/>
    <w:tmpl w:val="B6A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C2129B"/>
    <w:multiLevelType w:val="multilevel"/>
    <w:tmpl w:val="D76A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0B14F4"/>
    <w:multiLevelType w:val="multilevel"/>
    <w:tmpl w:val="1A5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7C563A"/>
    <w:multiLevelType w:val="multilevel"/>
    <w:tmpl w:val="80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22ED8"/>
    <w:multiLevelType w:val="multilevel"/>
    <w:tmpl w:val="943A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F6779D"/>
    <w:multiLevelType w:val="multilevel"/>
    <w:tmpl w:val="333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A87D45"/>
    <w:multiLevelType w:val="multilevel"/>
    <w:tmpl w:val="12F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8A2CB1"/>
    <w:multiLevelType w:val="multilevel"/>
    <w:tmpl w:val="854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E740EC"/>
    <w:multiLevelType w:val="multilevel"/>
    <w:tmpl w:val="A71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2A31F9"/>
    <w:multiLevelType w:val="multilevel"/>
    <w:tmpl w:val="AF1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221513"/>
    <w:multiLevelType w:val="multilevel"/>
    <w:tmpl w:val="767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524B60"/>
    <w:multiLevelType w:val="multilevel"/>
    <w:tmpl w:val="C7E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428BE"/>
    <w:multiLevelType w:val="multilevel"/>
    <w:tmpl w:val="67D2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C43AC3"/>
    <w:multiLevelType w:val="multilevel"/>
    <w:tmpl w:val="173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C97111"/>
    <w:multiLevelType w:val="multilevel"/>
    <w:tmpl w:val="CBBE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AA30BC"/>
    <w:multiLevelType w:val="multilevel"/>
    <w:tmpl w:val="BF8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FD5354"/>
    <w:multiLevelType w:val="multilevel"/>
    <w:tmpl w:val="1E8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58594E"/>
    <w:multiLevelType w:val="multilevel"/>
    <w:tmpl w:val="7F9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BA0A1A"/>
    <w:multiLevelType w:val="multilevel"/>
    <w:tmpl w:val="616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227DB"/>
    <w:multiLevelType w:val="multilevel"/>
    <w:tmpl w:val="72D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022577"/>
    <w:multiLevelType w:val="multilevel"/>
    <w:tmpl w:val="117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9355D3"/>
    <w:multiLevelType w:val="multilevel"/>
    <w:tmpl w:val="845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926538"/>
    <w:multiLevelType w:val="multilevel"/>
    <w:tmpl w:val="CC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A12DAE"/>
    <w:multiLevelType w:val="multilevel"/>
    <w:tmpl w:val="48A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A6247E"/>
    <w:multiLevelType w:val="multilevel"/>
    <w:tmpl w:val="4FE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E605E6"/>
    <w:multiLevelType w:val="multilevel"/>
    <w:tmpl w:val="E7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76C1D"/>
    <w:multiLevelType w:val="multilevel"/>
    <w:tmpl w:val="A7E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C1246B"/>
    <w:multiLevelType w:val="multilevel"/>
    <w:tmpl w:val="A31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C71F8"/>
    <w:multiLevelType w:val="multilevel"/>
    <w:tmpl w:val="065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96C9E"/>
    <w:multiLevelType w:val="multilevel"/>
    <w:tmpl w:val="725A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F50C83"/>
    <w:multiLevelType w:val="multilevel"/>
    <w:tmpl w:val="462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316AC0"/>
    <w:multiLevelType w:val="multilevel"/>
    <w:tmpl w:val="292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EE7BF9"/>
    <w:multiLevelType w:val="multilevel"/>
    <w:tmpl w:val="C0E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EA3916"/>
    <w:multiLevelType w:val="multilevel"/>
    <w:tmpl w:val="7BD0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9954F1"/>
    <w:multiLevelType w:val="multilevel"/>
    <w:tmpl w:val="C1B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E11A3F"/>
    <w:multiLevelType w:val="multilevel"/>
    <w:tmpl w:val="2A3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E056C0"/>
    <w:multiLevelType w:val="multilevel"/>
    <w:tmpl w:val="B34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EF508E"/>
    <w:multiLevelType w:val="multilevel"/>
    <w:tmpl w:val="35F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8410F3"/>
    <w:multiLevelType w:val="multilevel"/>
    <w:tmpl w:val="F6B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5B4783"/>
    <w:multiLevelType w:val="multilevel"/>
    <w:tmpl w:val="844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E43C26"/>
    <w:multiLevelType w:val="multilevel"/>
    <w:tmpl w:val="9B3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7E53AD"/>
    <w:multiLevelType w:val="multilevel"/>
    <w:tmpl w:val="BD0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AD601E"/>
    <w:multiLevelType w:val="multilevel"/>
    <w:tmpl w:val="54F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9147F"/>
    <w:multiLevelType w:val="multilevel"/>
    <w:tmpl w:val="1F9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6E548E"/>
    <w:multiLevelType w:val="multilevel"/>
    <w:tmpl w:val="370C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17C72C7"/>
    <w:multiLevelType w:val="multilevel"/>
    <w:tmpl w:val="3EC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953FF3"/>
    <w:multiLevelType w:val="multilevel"/>
    <w:tmpl w:val="1696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1E386A"/>
    <w:multiLevelType w:val="multilevel"/>
    <w:tmpl w:val="0B5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634063"/>
    <w:multiLevelType w:val="multilevel"/>
    <w:tmpl w:val="BAE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07E73"/>
    <w:multiLevelType w:val="multilevel"/>
    <w:tmpl w:val="C66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AB137B"/>
    <w:multiLevelType w:val="multilevel"/>
    <w:tmpl w:val="F83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115584"/>
    <w:multiLevelType w:val="multilevel"/>
    <w:tmpl w:val="E4D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9C3439"/>
    <w:multiLevelType w:val="multilevel"/>
    <w:tmpl w:val="7EA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0A62C7"/>
    <w:multiLevelType w:val="multilevel"/>
    <w:tmpl w:val="7B6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1212CB"/>
    <w:multiLevelType w:val="multilevel"/>
    <w:tmpl w:val="5F1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FC5790"/>
    <w:multiLevelType w:val="multilevel"/>
    <w:tmpl w:val="D1CE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2D526E"/>
    <w:multiLevelType w:val="multilevel"/>
    <w:tmpl w:val="0CF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111420"/>
    <w:multiLevelType w:val="multilevel"/>
    <w:tmpl w:val="8BC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04128">
    <w:abstractNumId w:val="69"/>
  </w:num>
  <w:num w:numId="2" w16cid:durableId="257955378">
    <w:abstractNumId w:val="42"/>
  </w:num>
  <w:num w:numId="3" w16cid:durableId="1240873049">
    <w:abstractNumId w:val="34"/>
  </w:num>
  <w:num w:numId="4" w16cid:durableId="1492718929">
    <w:abstractNumId w:val="94"/>
  </w:num>
  <w:num w:numId="5" w16cid:durableId="1295941210">
    <w:abstractNumId w:val="87"/>
  </w:num>
  <w:num w:numId="6" w16cid:durableId="1313414148">
    <w:abstractNumId w:val="26"/>
  </w:num>
  <w:num w:numId="7" w16cid:durableId="1274240032">
    <w:abstractNumId w:val="89"/>
  </w:num>
  <w:num w:numId="8" w16cid:durableId="557978256">
    <w:abstractNumId w:val="5"/>
  </w:num>
  <w:num w:numId="9" w16cid:durableId="452096094">
    <w:abstractNumId w:val="50"/>
  </w:num>
  <w:num w:numId="10" w16cid:durableId="253053734">
    <w:abstractNumId w:val="16"/>
  </w:num>
  <w:num w:numId="11" w16cid:durableId="556207383">
    <w:abstractNumId w:val="40"/>
  </w:num>
  <w:num w:numId="12" w16cid:durableId="1107578146">
    <w:abstractNumId w:val="80"/>
  </w:num>
  <w:num w:numId="13" w16cid:durableId="1976637411">
    <w:abstractNumId w:val="47"/>
  </w:num>
  <w:num w:numId="14" w16cid:durableId="1901745509">
    <w:abstractNumId w:val="10"/>
  </w:num>
  <w:num w:numId="15" w16cid:durableId="994652203">
    <w:abstractNumId w:val="57"/>
  </w:num>
  <w:num w:numId="16" w16cid:durableId="631327844">
    <w:abstractNumId w:val="12"/>
  </w:num>
  <w:num w:numId="17" w16cid:durableId="2015497662">
    <w:abstractNumId w:val="59"/>
  </w:num>
  <w:num w:numId="18" w16cid:durableId="771510528">
    <w:abstractNumId w:val="85"/>
  </w:num>
  <w:num w:numId="19" w16cid:durableId="782922496">
    <w:abstractNumId w:val="44"/>
  </w:num>
  <w:num w:numId="20" w16cid:durableId="237709863">
    <w:abstractNumId w:val="31"/>
  </w:num>
  <w:num w:numId="21" w16cid:durableId="1444105383">
    <w:abstractNumId w:val="68"/>
  </w:num>
  <w:num w:numId="22" w16cid:durableId="1119182704">
    <w:abstractNumId w:val="76"/>
  </w:num>
  <w:num w:numId="23" w16cid:durableId="1515806625">
    <w:abstractNumId w:val="24"/>
  </w:num>
  <w:num w:numId="24" w16cid:durableId="623853842">
    <w:abstractNumId w:val="67"/>
  </w:num>
  <w:num w:numId="25" w16cid:durableId="390662358">
    <w:abstractNumId w:val="9"/>
  </w:num>
  <w:num w:numId="26" w16cid:durableId="1627154541">
    <w:abstractNumId w:val="39"/>
  </w:num>
  <w:num w:numId="27" w16cid:durableId="1202985032">
    <w:abstractNumId w:val="79"/>
  </w:num>
  <w:num w:numId="28" w16cid:durableId="1214728526">
    <w:abstractNumId w:val="41"/>
  </w:num>
  <w:num w:numId="29" w16cid:durableId="132143875">
    <w:abstractNumId w:val="71"/>
  </w:num>
  <w:num w:numId="30" w16cid:durableId="591010339">
    <w:abstractNumId w:val="51"/>
  </w:num>
  <w:num w:numId="31" w16cid:durableId="1966614316">
    <w:abstractNumId w:val="66"/>
  </w:num>
  <w:num w:numId="32" w16cid:durableId="347870268">
    <w:abstractNumId w:val="3"/>
  </w:num>
  <w:num w:numId="33" w16cid:durableId="1872108792">
    <w:abstractNumId w:val="73"/>
  </w:num>
  <w:num w:numId="34" w16cid:durableId="945385115">
    <w:abstractNumId w:val="19"/>
  </w:num>
  <w:num w:numId="35" w16cid:durableId="421603810">
    <w:abstractNumId w:val="83"/>
  </w:num>
  <w:num w:numId="36" w16cid:durableId="900553103">
    <w:abstractNumId w:val="14"/>
  </w:num>
  <w:num w:numId="37" w16cid:durableId="461122680">
    <w:abstractNumId w:val="6"/>
  </w:num>
  <w:num w:numId="38" w16cid:durableId="1764179437">
    <w:abstractNumId w:val="33"/>
  </w:num>
  <w:num w:numId="39" w16cid:durableId="1454594417">
    <w:abstractNumId w:val="0"/>
  </w:num>
  <w:num w:numId="40" w16cid:durableId="1532841909">
    <w:abstractNumId w:val="84"/>
  </w:num>
  <w:num w:numId="41" w16cid:durableId="1111168327">
    <w:abstractNumId w:val="36"/>
  </w:num>
  <w:num w:numId="42" w16cid:durableId="1290473996">
    <w:abstractNumId w:val="1"/>
  </w:num>
  <w:num w:numId="43" w16cid:durableId="50924824">
    <w:abstractNumId w:val="21"/>
  </w:num>
  <w:num w:numId="44" w16cid:durableId="2107923236">
    <w:abstractNumId w:val="92"/>
  </w:num>
  <w:num w:numId="45" w16cid:durableId="1836607138">
    <w:abstractNumId w:val="49"/>
  </w:num>
  <w:num w:numId="46" w16cid:durableId="569343961">
    <w:abstractNumId w:val="29"/>
  </w:num>
  <w:num w:numId="47" w16cid:durableId="1296528245">
    <w:abstractNumId w:val="2"/>
  </w:num>
  <w:num w:numId="48" w16cid:durableId="819462926">
    <w:abstractNumId w:val="28"/>
  </w:num>
  <w:num w:numId="49" w16cid:durableId="314182892">
    <w:abstractNumId w:val="74"/>
  </w:num>
  <w:num w:numId="50" w16cid:durableId="1104689132">
    <w:abstractNumId w:val="72"/>
  </w:num>
  <w:num w:numId="51" w16cid:durableId="245921120">
    <w:abstractNumId w:val="8"/>
  </w:num>
  <w:num w:numId="52" w16cid:durableId="1143155850">
    <w:abstractNumId w:val="46"/>
  </w:num>
  <w:num w:numId="53" w16cid:durableId="1760172565">
    <w:abstractNumId w:val="64"/>
  </w:num>
  <w:num w:numId="54" w16cid:durableId="1524588378">
    <w:abstractNumId w:val="63"/>
  </w:num>
  <w:num w:numId="55" w16cid:durableId="873617728">
    <w:abstractNumId w:val="58"/>
  </w:num>
  <w:num w:numId="56" w16cid:durableId="874469435">
    <w:abstractNumId w:val="35"/>
  </w:num>
  <w:num w:numId="57" w16cid:durableId="1503618947">
    <w:abstractNumId w:val="11"/>
  </w:num>
  <w:num w:numId="58" w16cid:durableId="1241914992">
    <w:abstractNumId w:val="65"/>
  </w:num>
  <w:num w:numId="59" w16cid:durableId="339894426">
    <w:abstractNumId w:val="61"/>
  </w:num>
  <w:num w:numId="60" w16cid:durableId="1510293291">
    <w:abstractNumId w:val="55"/>
  </w:num>
  <w:num w:numId="61" w16cid:durableId="1008823221">
    <w:abstractNumId w:val="32"/>
  </w:num>
  <w:num w:numId="62" w16cid:durableId="831332370">
    <w:abstractNumId w:val="56"/>
  </w:num>
  <w:num w:numId="63" w16cid:durableId="996961394">
    <w:abstractNumId w:val="20"/>
  </w:num>
  <w:num w:numId="64" w16cid:durableId="770665845">
    <w:abstractNumId w:val="38"/>
  </w:num>
  <w:num w:numId="65" w16cid:durableId="1891646991">
    <w:abstractNumId w:val="95"/>
  </w:num>
  <w:num w:numId="66" w16cid:durableId="871575109">
    <w:abstractNumId w:val="90"/>
  </w:num>
  <w:num w:numId="67" w16cid:durableId="350500086">
    <w:abstractNumId w:val="54"/>
  </w:num>
  <w:num w:numId="68" w16cid:durableId="1957132175">
    <w:abstractNumId w:val="96"/>
  </w:num>
  <w:num w:numId="69" w16cid:durableId="798187559">
    <w:abstractNumId w:val="4"/>
  </w:num>
  <w:num w:numId="70" w16cid:durableId="1318462326">
    <w:abstractNumId w:val="86"/>
  </w:num>
  <w:num w:numId="71" w16cid:durableId="2076658685">
    <w:abstractNumId w:val="15"/>
  </w:num>
  <w:num w:numId="72" w16cid:durableId="944925843">
    <w:abstractNumId w:val="93"/>
  </w:num>
  <w:num w:numId="73" w16cid:durableId="1524706162">
    <w:abstractNumId w:val="18"/>
  </w:num>
  <w:num w:numId="74" w16cid:durableId="496844482">
    <w:abstractNumId w:val="91"/>
  </w:num>
  <w:num w:numId="75" w16cid:durableId="330452918">
    <w:abstractNumId w:val="70"/>
  </w:num>
  <w:num w:numId="76" w16cid:durableId="695736716">
    <w:abstractNumId w:val="52"/>
  </w:num>
  <w:num w:numId="77" w16cid:durableId="1068725388">
    <w:abstractNumId w:val="45"/>
  </w:num>
  <w:num w:numId="78" w16cid:durableId="1143236031">
    <w:abstractNumId w:val="77"/>
  </w:num>
  <w:num w:numId="79" w16cid:durableId="1844006722">
    <w:abstractNumId w:val="25"/>
  </w:num>
  <w:num w:numId="80" w16cid:durableId="344401453">
    <w:abstractNumId w:val="60"/>
  </w:num>
  <w:num w:numId="81" w16cid:durableId="1663048979">
    <w:abstractNumId w:val="62"/>
  </w:num>
  <w:num w:numId="82" w16cid:durableId="1060980165">
    <w:abstractNumId w:val="13"/>
  </w:num>
  <w:num w:numId="83" w16cid:durableId="1010569530">
    <w:abstractNumId w:val="75"/>
  </w:num>
  <w:num w:numId="84" w16cid:durableId="587080278">
    <w:abstractNumId w:val="30"/>
  </w:num>
  <w:num w:numId="85" w16cid:durableId="753746200">
    <w:abstractNumId w:val="81"/>
  </w:num>
  <w:num w:numId="86" w16cid:durableId="1365709367">
    <w:abstractNumId w:val="88"/>
  </w:num>
  <w:num w:numId="87" w16cid:durableId="1311790270">
    <w:abstractNumId w:val="78"/>
  </w:num>
  <w:num w:numId="88" w16cid:durableId="2112241800">
    <w:abstractNumId w:val="48"/>
  </w:num>
  <w:num w:numId="89" w16cid:durableId="1544245066">
    <w:abstractNumId w:val="82"/>
  </w:num>
  <w:num w:numId="90" w16cid:durableId="1126238502">
    <w:abstractNumId w:val="7"/>
  </w:num>
  <w:num w:numId="91" w16cid:durableId="2045059282">
    <w:abstractNumId w:val="22"/>
  </w:num>
  <w:num w:numId="92" w16cid:durableId="1835729486">
    <w:abstractNumId w:val="53"/>
  </w:num>
  <w:num w:numId="93" w16cid:durableId="1046753423">
    <w:abstractNumId w:val="23"/>
  </w:num>
  <w:num w:numId="94" w16cid:durableId="1551765358">
    <w:abstractNumId w:val="37"/>
  </w:num>
  <w:num w:numId="95" w16cid:durableId="2112970501">
    <w:abstractNumId w:val="43"/>
  </w:num>
  <w:num w:numId="96" w16cid:durableId="1751849842">
    <w:abstractNumId w:val="17"/>
  </w:num>
  <w:num w:numId="97" w16cid:durableId="127210279">
    <w:abstractNumId w:val="2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7F"/>
    <w:rsid w:val="0004089D"/>
    <w:rsid w:val="00100143"/>
    <w:rsid w:val="003044D5"/>
    <w:rsid w:val="0033587F"/>
    <w:rsid w:val="00450D73"/>
    <w:rsid w:val="004B711A"/>
    <w:rsid w:val="00662DC8"/>
    <w:rsid w:val="006A3F03"/>
    <w:rsid w:val="008D5A62"/>
    <w:rsid w:val="009110B3"/>
    <w:rsid w:val="00976C88"/>
    <w:rsid w:val="009A55E9"/>
    <w:rsid w:val="009B2417"/>
    <w:rsid w:val="00A66999"/>
    <w:rsid w:val="00B5414E"/>
    <w:rsid w:val="00BC4797"/>
    <w:rsid w:val="00C01C0B"/>
    <w:rsid w:val="00D45D6B"/>
    <w:rsid w:val="00FE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FF025"/>
  <w15:chartTrackingRefBased/>
  <w15:docId w15:val="{16E6BA26-BA03-474B-9611-993E53A8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8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8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87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B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H" w:eastAsia="en-G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H" w:eastAsia="en-GH"/>
      <w14:ligatures w14:val="none"/>
    </w:rPr>
  </w:style>
  <w:style w:type="character" w:styleId="Strong">
    <w:name w:val="Strong"/>
    <w:basedOn w:val="DefaultParagraphFont"/>
    <w:uiPriority w:val="22"/>
    <w:qFormat/>
    <w:rsid w:val="004B71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3903</Words>
  <Characters>22250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Joel</dc:creator>
  <cp:keywords/>
  <dc:description/>
  <cp:lastModifiedBy>Ago Joel</cp:lastModifiedBy>
  <cp:revision>2</cp:revision>
  <dcterms:created xsi:type="dcterms:W3CDTF">2026-05-13T16:48:00Z</dcterms:created>
  <dcterms:modified xsi:type="dcterms:W3CDTF">2026-05-13T16:48:00Z</dcterms:modified>
</cp:coreProperties>
</file>