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248D" w14:textId="414CF777" w:rsidR="002E5171" w:rsidRDefault="003A1BEA">
      <w:r>
        <w:t>Parcelas con aparente disturbio negativo evidente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</w:tblGrid>
      <w:tr w:rsidR="002F41EE" w:rsidRPr="002F41EE" w14:paraId="02E09394" w14:textId="77777777" w:rsidTr="002F41EE">
        <w:trPr>
          <w:trHeight w:val="330"/>
        </w:trPr>
        <w:tc>
          <w:tcPr>
            <w:tcW w:w="1200" w:type="dxa"/>
            <w:hideMark/>
          </w:tcPr>
          <w:p w14:paraId="6F1139BA" w14:textId="77777777" w:rsidR="002F41EE" w:rsidRPr="002F41EE" w:rsidRDefault="002F41EE">
            <w:r w:rsidRPr="002F41EE">
              <w:t>171-N</w:t>
            </w:r>
          </w:p>
        </w:tc>
      </w:tr>
      <w:tr w:rsidR="002F41EE" w:rsidRPr="002F41EE" w14:paraId="5F55CBF5" w14:textId="77777777" w:rsidTr="002F41EE">
        <w:trPr>
          <w:trHeight w:val="330"/>
        </w:trPr>
        <w:tc>
          <w:tcPr>
            <w:tcW w:w="1200" w:type="dxa"/>
            <w:hideMark/>
          </w:tcPr>
          <w:p w14:paraId="7C8A43BE" w14:textId="77777777" w:rsidR="002F41EE" w:rsidRPr="002F41EE" w:rsidRDefault="002F41EE">
            <w:r w:rsidRPr="002F41EE">
              <w:t>166</w:t>
            </w:r>
          </w:p>
        </w:tc>
      </w:tr>
      <w:tr w:rsidR="002F41EE" w:rsidRPr="002F41EE" w14:paraId="7DFDA0CF" w14:textId="77777777" w:rsidTr="002F41EE">
        <w:trPr>
          <w:trHeight w:val="330"/>
        </w:trPr>
        <w:tc>
          <w:tcPr>
            <w:tcW w:w="1200" w:type="dxa"/>
            <w:hideMark/>
          </w:tcPr>
          <w:p w14:paraId="797E5130" w14:textId="77777777" w:rsidR="002F41EE" w:rsidRPr="002F41EE" w:rsidRDefault="002F41EE">
            <w:r w:rsidRPr="002F41EE">
              <w:t>203</w:t>
            </w:r>
          </w:p>
        </w:tc>
      </w:tr>
      <w:tr w:rsidR="002F41EE" w:rsidRPr="002F41EE" w14:paraId="0E6B2E8C" w14:textId="77777777" w:rsidTr="002F41EE">
        <w:trPr>
          <w:trHeight w:val="330"/>
        </w:trPr>
        <w:tc>
          <w:tcPr>
            <w:tcW w:w="1200" w:type="dxa"/>
            <w:hideMark/>
          </w:tcPr>
          <w:p w14:paraId="060F2781" w14:textId="77777777" w:rsidR="002F41EE" w:rsidRPr="002F41EE" w:rsidRDefault="002F41EE">
            <w:r w:rsidRPr="002F41EE">
              <w:t>170-S</w:t>
            </w:r>
          </w:p>
        </w:tc>
      </w:tr>
      <w:tr w:rsidR="002F41EE" w:rsidRPr="002F41EE" w14:paraId="3C359E2E" w14:textId="77777777" w:rsidTr="002F41EE">
        <w:trPr>
          <w:trHeight w:val="330"/>
        </w:trPr>
        <w:tc>
          <w:tcPr>
            <w:tcW w:w="1200" w:type="dxa"/>
            <w:hideMark/>
          </w:tcPr>
          <w:p w14:paraId="40E56A8E" w14:textId="77777777" w:rsidR="002F41EE" w:rsidRPr="002F41EE" w:rsidRDefault="002F41EE">
            <w:r w:rsidRPr="002F41EE">
              <w:t>97</w:t>
            </w:r>
          </w:p>
        </w:tc>
      </w:tr>
      <w:tr w:rsidR="002F41EE" w:rsidRPr="002F41EE" w14:paraId="1DAB621D" w14:textId="77777777" w:rsidTr="002F41EE">
        <w:trPr>
          <w:trHeight w:val="330"/>
        </w:trPr>
        <w:tc>
          <w:tcPr>
            <w:tcW w:w="1200" w:type="dxa"/>
            <w:hideMark/>
          </w:tcPr>
          <w:p w14:paraId="70022752" w14:textId="77777777" w:rsidR="002F41EE" w:rsidRPr="002F41EE" w:rsidRDefault="002F41EE">
            <w:r w:rsidRPr="002F41EE">
              <w:t>201</w:t>
            </w:r>
          </w:p>
        </w:tc>
      </w:tr>
      <w:tr w:rsidR="002F41EE" w:rsidRPr="002F41EE" w14:paraId="690791BA" w14:textId="77777777" w:rsidTr="002F41EE">
        <w:trPr>
          <w:trHeight w:val="330"/>
        </w:trPr>
        <w:tc>
          <w:tcPr>
            <w:tcW w:w="1200" w:type="dxa"/>
            <w:hideMark/>
          </w:tcPr>
          <w:p w14:paraId="52DFA69C" w14:textId="77777777" w:rsidR="002F41EE" w:rsidRPr="002F41EE" w:rsidRDefault="002F41EE">
            <w:r w:rsidRPr="002F41EE">
              <w:t>172-S</w:t>
            </w:r>
          </w:p>
        </w:tc>
      </w:tr>
      <w:tr w:rsidR="002F41EE" w:rsidRPr="002F41EE" w14:paraId="41195348" w14:textId="77777777" w:rsidTr="002F41EE">
        <w:trPr>
          <w:trHeight w:val="330"/>
        </w:trPr>
        <w:tc>
          <w:tcPr>
            <w:tcW w:w="1200" w:type="dxa"/>
            <w:hideMark/>
          </w:tcPr>
          <w:p w14:paraId="626E6B5A" w14:textId="77777777" w:rsidR="002F41EE" w:rsidRPr="002F41EE" w:rsidRDefault="002F41EE">
            <w:r w:rsidRPr="002F41EE">
              <w:t>136</w:t>
            </w:r>
          </w:p>
        </w:tc>
      </w:tr>
      <w:tr w:rsidR="002F41EE" w:rsidRPr="002F41EE" w14:paraId="308EF109" w14:textId="77777777" w:rsidTr="002F41EE">
        <w:trPr>
          <w:trHeight w:val="330"/>
        </w:trPr>
        <w:tc>
          <w:tcPr>
            <w:tcW w:w="1200" w:type="dxa"/>
            <w:hideMark/>
          </w:tcPr>
          <w:p w14:paraId="039CC71A" w14:textId="77777777" w:rsidR="002F41EE" w:rsidRPr="002F41EE" w:rsidRDefault="002F41EE">
            <w:r w:rsidRPr="002F41EE">
              <w:t>163</w:t>
            </w:r>
          </w:p>
        </w:tc>
      </w:tr>
      <w:tr w:rsidR="002F41EE" w:rsidRPr="002F41EE" w14:paraId="7F812008" w14:textId="77777777" w:rsidTr="002F41EE">
        <w:trPr>
          <w:trHeight w:val="330"/>
        </w:trPr>
        <w:tc>
          <w:tcPr>
            <w:tcW w:w="1200" w:type="dxa"/>
            <w:hideMark/>
          </w:tcPr>
          <w:p w14:paraId="76C1AFC5" w14:textId="77777777" w:rsidR="002F41EE" w:rsidRPr="002F41EE" w:rsidRDefault="002F41EE">
            <w:r w:rsidRPr="002F41EE">
              <w:t>135-S</w:t>
            </w:r>
          </w:p>
        </w:tc>
      </w:tr>
      <w:tr w:rsidR="002F41EE" w:rsidRPr="002F41EE" w14:paraId="5E239004" w14:textId="77777777" w:rsidTr="002F41EE">
        <w:trPr>
          <w:trHeight w:val="330"/>
        </w:trPr>
        <w:tc>
          <w:tcPr>
            <w:tcW w:w="1200" w:type="dxa"/>
            <w:hideMark/>
          </w:tcPr>
          <w:p w14:paraId="17B6E2B2" w14:textId="77777777" w:rsidR="002F41EE" w:rsidRPr="002F41EE" w:rsidRDefault="002F41EE">
            <w:r w:rsidRPr="002F41EE">
              <w:t>195</w:t>
            </w:r>
          </w:p>
        </w:tc>
      </w:tr>
      <w:tr w:rsidR="002F41EE" w:rsidRPr="002F41EE" w14:paraId="0E08CF37" w14:textId="77777777" w:rsidTr="002F41EE">
        <w:trPr>
          <w:trHeight w:val="330"/>
        </w:trPr>
        <w:tc>
          <w:tcPr>
            <w:tcW w:w="1200" w:type="dxa"/>
            <w:hideMark/>
          </w:tcPr>
          <w:p w14:paraId="1558E2FD" w14:textId="77777777" w:rsidR="002F41EE" w:rsidRPr="002F41EE" w:rsidRDefault="002F41EE">
            <w:r w:rsidRPr="002F41EE">
              <w:t>75</w:t>
            </w:r>
          </w:p>
        </w:tc>
      </w:tr>
      <w:tr w:rsidR="002F41EE" w:rsidRPr="002F41EE" w14:paraId="076529D7" w14:textId="77777777" w:rsidTr="002F41EE">
        <w:trPr>
          <w:trHeight w:val="330"/>
        </w:trPr>
        <w:tc>
          <w:tcPr>
            <w:tcW w:w="1200" w:type="dxa"/>
            <w:noWrap/>
            <w:hideMark/>
          </w:tcPr>
          <w:p w14:paraId="03023984" w14:textId="77777777" w:rsidR="002F41EE" w:rsidRPr="002F41EE" w:rsidRDefault="002F41EE">
            <w:r w:rsidRPr="002F41EE">
              <w:t>166</w:t>
            </w:r>
          </w:p>
        </w:tc>
      </w:tr>
      <w:tr w:rsidR="002F41EE" w:rsidRPr="002F41EE" w14:paraId="38E679DB" w14:textId="77777777" w:rsidTr="002F41EE">
        <w:trPr>
          <w:trHeight w:val="330"/>
        </w:trPr>
        <w:tc>
          <w:tcPr>
            <w:tcW w:w="1200" w:type="dxa"/>
            <w:noWrap/>
            <w:hideMark/>
          </w:tcPr>
          <w:p w14:paraId="4F02C904" w14:textId="77777777" w:rsidR="002F41EE" w:rsidRPr="002F41EE" w:rsidRDefault="002F41EE">
            <w:r w:rsidRPr="002F41EE">
              <w:t>97</w:t>
            </w:r>
          </w:p>
        </w:tc>
      </w:tr>
      <w:tr w:rsidR="002F41EE" w:rsidRPr="002F41EE" w14:paraId="5E8A2D46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7CDDA830" w14:textId="77777777" w:rsidR="002F41EE" w:rsidRPr="002F41EE" w:rsidRDefault="002F41EE">
            <w:r w:rsidRPr="002F41EE">
              <w:t>204</w:t>
            </w:r>
          </w:p>
        </w:tc>
      </w:tr>
      <w:tr w:rsidR="002F41EE" w:rsidRPr="002F41EE" w14:paraId="3EE9626C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75F7CFBC" w14:textId="77777777" w:rsidR="002F41EE" w:rsidRPr="002F41EE" w:rsidRDefault="002F41EE">
            <w:r w:rsidRPr="002F41EE">
              <w:t>124</w:t>
            </w:r>
          </w:p>
        </w:tc>
      </w:tr>
      <w:tr w:rsidR="002F41EE" w:rsidRPr="002F41EE" w14:paraId="13D1E9DB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1A719E48" w14:textId="77777777" w:rsidR="002F41EE" w:rsidRPr="002F41EE" w:rsidRDefault="002F41EE">
            <w:r w:rsidRPr="002F41EE">
              <w:t>112</w:t>
            </w:r>
          </w:p>
        </w:tc>
      </w:tr>
      <w:tr w:rsidR="002F41EE" w:rsidRPr="002F41EE" w14:paraId="1B6135FF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770524C9" w14:textId="77777777" w:rsidR="002F41EE" w:rsidRPr="002F41EE" w:rsidRDefault="002F41EE">
            <w:r w:rsidRPr="002F41EE">
              <w:t>199</w:t>
            </w:r>
          </w:p>
        </w:tc>
      </w:tr>
      <w:tr w:rsidR="002F41EE" w:rsidRPr="002F41EE" w14:paraId="5CAB2795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7B613E97" w14:textId="77777777" w:rsidR="002F41EE" w:rsidRPr="002F41EE" w:rsidRDefault="002F41EE">
            <w:r w:rsidRPr="002F41EE">
              <w:t>93</w:t>
            </w:r>
          </w:p>
        </w:tc>
      </w:tr>
      <w:tr w:rsidR="002F41EE" w:rsidRPr="002F41EE" w14:paraId="672FEFA0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2D1A5B5E" w14:textId="77777777" w:rsidR="002F41EE" w:rsidRPr="002F41EE" w:rsidRDefault="002F41EE">
            <w:r w:rsidRPr="002F41EE">
              <w:t>198</w:t>
            </w:r>
          </w:p>
        </w:tc>
      </w:tr>
      <w:tr w:rsidR="002F41EE" w:rsidRPr="002F41EE" w14:paraId="2B24BEEF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3508BC18" w14:textId="77777777" w:rsidR="002F41EE" w:rsidRPr="002F41EE" w:rsidRDefault="002F41EE">
            <w:r w:rsidRPr="002F41EE">
              <w:t>109</w:t>
            </w:r>
          </w:p>
        </w:tc>
      </w:tr>
      <w:tr w:rsidR="002F41EE" w:rsidRPr="002F41EE" w14:paraId="756ECF9A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3BBDA4FA" w14:textId="77777777" w:rsidR="002F41EE" w:rsidRPr="002F41EE" w:rsidRDefault="002F41EE">
            <w:r w:rsidRPr="002F41EE">
              <w:t>163</w:t>
            </w:r>
          </w:p>
        </w:tc>
      </w:tr>
      <w:tr w:rsidR="002F41EE" w:rsidRPr="002F41EE" w14:paraId="44839F5D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371F3D68" w14:textId="77777777" w:rsidR="002F41EE" w:rsidRPr="002F41EE" w:rsidRDefault="002F41EE">
            <w:r w:rsidRPr="002F41EE">
              <w:t>188</w:t>
            </w:r>
          </w:p>
        </w:tc>
      </w:tr>
      <w:tr w:rsidR="002F41EE" w:rsidRPr="002F41EE" w14:paraId="0736FEE1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088591CC" w14:textId="77777777" w:rsidR="002F41EE" w:rsidRPr="002F41EE" w:rsidRDefault="002F41EE">
            <w:r w:rsidRPr="002F41EE">
              <w:t>195</w:t>
            </w:r>
          </w:p>
        </w:tc>
      </w:tr>
      <w:tr w:rsidR="002F41EE" w:rsidRPr="002F41EE" w14:paraId="221798B8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63DCA0F4" w14:textId="77777777" w:rsidR="002F41EE" w:rsidRPr="002F41EE" w:rsidRDefault="002F41EE">
            <w:r w:rsidRPr="002F41EE">
              <w:t>94</w:t>
            </w:r>
          </w:p>
        </w:tc>
      </w:tr>
      <w:tr w:rsidR="002F41EE" w:rsidRPr="002F41EE" w14:paraId="0C94ADAD" w14:textId="77777777" w:rsidTr="002F41EE">
        <w:trPr>
          <w:trHeight w:val="315"/>
        </w:trPr>
        <w:tc>
          <w:tcPr>
            <w:tcW w:w="1200" w:type="dxa"/>
            <w:noWrap/>
            <w:hideMark/>
          </w:tcPr>
          <w:p w14:paraId="7E4A89C8" w14:textId="77777777" w:rsidR="002F41EE" w:rsidRPr="002F41EE" w:rsidRDefault="002F41EE">
            <w:r w:rsidRPr="002F41EE">
              <w:t>75</w:t>
            </w:r>
          </w:p>
        </w:tc>
      </w:tr>
    </w:tbl>
    <w:p w14:paraId="63B02971" w14:textId="3994EA1C" w:rsidR="003A1BEA" w:rsidRDefault="003A1BEA"/>
    <w:p w14:paraId="3B8AFF97" w14:textId="77777777" w:rsidR="003A1BEA" w:rsidRDefault="003A1BEA"/>
    <w:sectPr w:rsidR="003A1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08"/>
    <w:rsid w:val="002842FB"/>
    <w:rsid w:val="002E5171"/>
    <w:rsid w:val="002F41EE"/>
    <w:rsid w:val="00385D08"/>
    <w:rsid w:val="003A1BEA"/>
    <w:rsid w:val="004F6065"/>
    <w:rsid w:val="00E7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C8914"/>
  <w15:chartTrackingRefBased/>
  <w15:docId w15:val="{180BC7E5-96FF-44DE-AC56-4BA66BE6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D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D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D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D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D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D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D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D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D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D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D0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1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Cabrera Vivas</dc:creator>
  <cp:keywords/>
  <dc:description/>
  <cp:lastModifiedBy>Joel Cabrera Vivas</cp:lastModifiedBy>
  <cp:revision>2</cp:revision>
  <dcterms:created xsi:type="dcterms:W3CDTF">2025-05-14T19:22:00Z</dcterms:created>
  <dcterms:modified xsi:type="dcterms:W3CDTF">2025-05-14T19:41:00Z</dcterms:modified>
</cp:coreProperties>
</file>