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Monday</w:t>
            </w:r>
          </w:p>
        </w:tc>
        <w:tc>
          <w:tcPr>
            <w:tcW w:w="4788" w:type="dxa"/>
          </w:tcPr>
          <w:p w:rsidR="00E646E7" w:rsidRDefault="00E646E7">
            <w:r>
              <w:t>Early Mornings: 10:00AM; Nights: 5:00—8:00 PM</w:t>
            </w:r>
          </w:p>
        </w:tc>
      </w:tr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Tuesday</w:t>
            </w:r>
          </w:p>
        </w:tc>
        <w:tc>
          <w:tcPr>
            <w:tcW w:w="4788" w:type="dxa"/>
          </w:tcPr>
          <w:p w:rsidR="00E646E7" w:rsidRDefault="00E646E7">
            <w:r>
              <w:t>Early Mornings: 10:00AM; Nights: 5:00—8:00 PM</w:t>
            </w:r>
          </w:p>
        </w:tc>
      </w:tr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Wednesday</w:t>
            </w:r>
          </w:p>
        </w:tc>
        <w:tc>
          <w:tcPr>
            <w:tcW w:w="4788" w:type="dxa"/>
          </w:tcPr>
          <w:p w:rsidR="00E646E7" w:rsidRDefault="00E646E7">
            <w:r>
              <w:t>Early Mornings: 10:00AM; Nights: 5:00—8:00 PM</w:t>
            </w:r>
          </w:p>
        </w:tc>
      </w:tr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Thursday</w:t>
            </w:r>
          </w:p>
        </w:tc>
        <w:tc>
          <w:tcPr>
            <w:tcW w:w="4788" w:type="dxa"/>
          </w:tcPr>
          <w:p w:rsidR="00E646E7" w:rsidRDefault="00E646E7">
            <w:r>
              <w:t>Early Mornings: 10:00AM; Nights: 5:00—8:00 PM</w:t>
            </w:r>
          </w:p>
        </w:tc>
      </w:tr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Friday</w:t>
            </w:r>
          </w:p>
        </w:tc>
        <w:tc>
          <w:tcPr>
            <w:tcW w:w="4788" w:type="dxa"/>
          </w:tcPr>
          <w:p w:rsidR="00E646E7" w:rsidRDefault="00E646E7">
            <w:r>
              <w:t>Early Mornings: 10:00AM; Nights: 5:00—</w:t>
            </w:r>
            <w:r>
              <w:t>9</w:t>
            </w:r>
            <w:r>
              <w:t>:00 PM</w:t>
            </w:r>
          </w:p>
        </w:tc>
      </w:tr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Saturday</w:t>
            </w:r>
          </w:p>
        </w:tc>
        <w:tc>
          <w:tcPr>
            <w:tcW w:w="4788" w:type="dxa"/>
          </w:tcPr>
          <w:p w:rsidR="00E646E7" w:rsidRDefault="00E646E7">
            <w:r>
              <w:t xml:space="preserve">10:00 AM-2:00PM ; </w:t>
            </w:r>
            <w:bookmarkStart w:id="0" w:name="_GoBack"/>
            <w:bookmarkEnd w:id="0"/>
          </w:p>
        </w:tc>
      </w:tr>
      <w:tr w:rsidR="00E646E7" w:rsidTr="00E646E7">
        <w:trPr>
          <w:trHeight w:val="269"/>
        </w:trPr>
        <w:tc>
          <w:tcPr>
            <w:tcW w:w="4788" w:type="dxa"/>
          </w:tcPr>
          <w:p w:rsidR="00E646E7" w:rsidRDefault="00E646E7" w:rsidP="00E646E7">
            <w:pPr>
              <w:jc w:val="center"/>
            </w:pPr>
            <w:r>
              <w:t>Sunday</w:t>
            </w:r>
          </w:p>
        </w:tc>
        <w:tc>
          <w:tcPr>
            <w:tcW w:w="4788" w:type="dxa"/>
          </w:tcPr>
          <w:p w:rsidR="00E646E7" w:rsidRDefault="00E646E7"/>
        </w:tc>
      </w:tr>
    </w:tbl>
    <w:p w:rsidR="00266E6F" w:rsidRDefault="00266E6F"/>
    <w:sectPr w:rsidR="0026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38"/>
    <w:rsid w:val="00266E6F"/>
    <w:rsid w:val="00363438"/>
    <w:rsid w:val="00E646E7"/>
    <w:rsid w:val="00F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NFTE</dc:creator>
  <cp:lastModifiedBy>NFTE</cp:lastModifiedBy>
  <cp:revision>1</cp:revision>
  <dcterms:created xsi:type="dcterms:W3CDTF">2014-07-16T13:06:00Z</dcterms:created>
  <dcterms:modified xsi:type="dcterms:W3CDTF">2014-07-16T18:07:00Z</dcterms:modified>
</cp:coreProperties>
</file>