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720A" w14:textId="77777777" w:rsidR="00D26B94" w:rsidRPr="00D26B94" w:rsidRDefault="00D26B94" w:rsidP="00D2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Historisch und cool klingend</w:t>
      </w:r>
    </w:p>
    <w:p w14:paraId="3B41C8F2" w14:textId="77777777" w:rsidR="00D26B94" w:rsidRPr="00D26B94" w:rsidRDefault="00D26B94" w:rsidP="00D26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ChronoQuest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„</w:t>
      </w: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Chrono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>“ = Zeit, „Quest“ = Suche → die Reise durch die Geschichte.</w:t>
      </w:r>
    </w:p>
    <w:p w14:paraId="65C6B830" w14:textId="77777777" w:rsidR="00D26B94" w:rsidRPr="00D26B94" w:rsidRDefault="00D26B94" w:rsidP="00D26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Zeitpfad – du gehst den Pfad der Geschichte entlang.</w:t>
      </w:r>
    </w:p>
    <w:p w14:paraId="13950632" w14:textId="77777777" w:rsidR="00D26B94" w:rsidRPr="00D26B94" w:rsidRDefault="00D26B94" w:rsidP="00D26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EpocheX – spielt auf verschiedene Epochen an, modern und geheimnisvoll.</w:t>
      </w:r>
    </w:p>
    <w:p w14:paraId="571B7033" w14:textId="77777777" w:rsidR="00D26B94" w:rsidRPr="00D26B94" w:rsidRDefault="00D26B94" w:rsidP="00D26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Histonaut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wie ein Astronaut, aber auf einer Reise durch die Zeit.</w:t>
      </w:r>
    </w:p>
    <w:p w14:paraId="52AC2BAB" w14:textId="77777777" w:rsidR="00D26B94" w:rsidRPr="00D26B94" w:rsidRDefault="00D26B94" w:rsidP="00D26B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Zeitreise+ – klar, verständlich und direkt zum Thema.</w:t>
      </w:r>
    </w:p>
    <w:p w14:paraId="3214227A" w14:textId="77777777" w:rsidR="00D26B94" w:rsidRPr="00D26B94" w:rsidRDefault="00D26B94" w:rsidP="00D26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B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22B9D8" wp14:editId="4B40666A">
                <wp:extent cx="5760720" cy="1270"/>
                <wp:effectExtent l="0" t="31750" r="0" b="36830"/>
                <wp:docPr id="1798000724" name="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1EB5F" id="Rechtec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97B769D" w14:textId="77777777" w:rsidR="00D26B94" w:rsidRPr="00D26B94" w:rsidRDefault="00D26B94" w:rsidP="00D26B9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B9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📜</w:t>
      </w:r>
      <w:r w:rsidRPr="00D2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20824C24" w14:textId="77777777" w:rsidR="00D26B94" w:rsidRPr="00D26B94" w:rsidRDefault="00D26B94" w:rsidP="00D2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Bildend &amp; elegant</w:t>
      </w:r>
    </w:p>
    <w:p w14:paraId="41AFB228" w14:textId="77777777" w:rsidR="00D26B94" w:rsidRPr="00D26B94" w:rsidRDefault="00D26B94" w:rsidP="00D26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MemoHistoria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„Erinnere dich an die Geschichte“.</w:t>
      </w:r>
    </w:p>
    <w:p w14:paraId="0C528166" w14:textId="77777777" w:rsidR="00D26B94" w:rsidRPr="00D26B94" w:rsidRDefault="00D26B94" w:rsidP="00D26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Chronica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edel, vom lateinischen Wort für „Chronik“.</w:t>
      </w:r>
    </w:p>
    <w:p w14:paraId="543AE9DD" w14:textId="77777777" w:rsidR="00D26B94" w:rsidRPr="00D26B94" w:rsidRDefault="00D26B94" w:rsidP="00D26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Zeitlinien – du lernst entlang der Linien der Zeit.</w:t>
      </w:r>
    </w:p>
    <w:p w14:paraId="732AABE2" w14:textId="77777777" w:rsidR="00D26B94" w:rsidRPr="00D26B94" w:rsidRDefault="00D26B94" w:rsidP="00D26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Historion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klingt wissenschaftlich und hochwertig.</w:t>
      </w:r>
    </w:p>
    <w:p w14:paraId="4710ECD2" w14:textId="77777777" w:rsidR="00D26B94" w:rsidRPr="00D26B94" w:rsidRDefault="00D26B94" w:rsidP="00D26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Epochenblick – Geschichte verstehen, indem man Epochen betrachtet.</w:t>
      </w:r>
    </w:p>
    <w:p w14:paraId="6F5A0788" w14:textId="77777777" w:rsidR="00D26B94" w:rsidRPr="00D26B94" w:rsidRDefault="00D26B94" w:rsidP="00D26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B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A5CD46" wp14:editId="73C0A4F5">
                <wp:extent cx="5760720" cy="1270"/>
                <wp:effectExtent l="0" t="31750" r="0" b="36830"/>
                <wp:docPr id="1022179672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409CA" id="Rechtec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DFE50A" w14:textId="77777777" w:rsidR="00D26B94" w:rsidRPr="00D26B94" w:rsidRDefault="00D26B94" w:rsidP="00D26B9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B9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D2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07629B69" w14:textId="77777777" w:rsidR="00D26B94" w:rsidRPr="00D26B94" w:rsidRDefault="00D26B94" w:rsidP="00D2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Jugendlich &amp; spannend</w:t>
      </w:r>
    </w:p>
    <w:p w14:paraId="6CF0B879" w14:textId="77777777" w:rsidR="00D26B94" w:rsidRPr="00D26B94" w:rsidRDefault="00D26B94" w:rsidP="00D26B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PastForward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Vergangenheit vorwärts verstehen.</w:t>
      </w:r>
    </w:p>
    <w:p w14:paraId="69E1F609" w14:textId="77777777" w:rsidR="00D26B94" w:rsidRPr="00D26B94" w:rsidRDefault="00D26B94" w:rsidP="00D26B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TimeTap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antippbare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Zeitreisen – passt gut zu einer App.</w:t>
      </w:r>
    </w:p>
    <w:p w14:paraId="1CA8AFAF" w14:textId="77777777" w:rsidR="00D26B94" w:rsidRPr="00D26B94" w:rsidRDefault="00D26B94" w:rsidP="00D26B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HistoryGo! – wie ein Lernspiel durch die Geschichte.</w:t>
      </w:r>
    </w:p>
    <w:p w14:paraId="0E687C15" w14:textId="77777777" w:rsidR="00D26B94" w:rsidRPr="00D26B94" w:rsidRDefault="00D26B94" w:rsidP="00D26B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ZeitSprung – cool und deutsch, erinnert an Zeitreisen.</w:t>
      </w:r>
    </w:p>
    <w:p w14:paraId="596CEB3F" w14:textId="77777777" w:rsidR="00D26B94" w:rsidRPr="00D26B94" w:rsidRDefault="00D26B94" w:rsidP="00D26B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Blast2Past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lässiger englischer Name: „Zurück in die Vergangenheit“.</w:t>
      </w:r>
    </w:p>
    <w:p w14:paraId="4289C3E0" w14:textId="77777777" w:rsidR="00D26B94" w:rsidRPr="00D26B94" w:rsidRDefault="00D26B94" w:rsidP="00D26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6B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85437D" wp14:editId="537AFAC9">
                <wp:extent cx="5760720" cy="1270"/>
                <wp:effectExtent l="0" t="31750" r="0" b="36830"/>
                <wp:docPr id="534771214" name="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A8676" id="Rechtec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A2C491C" w14:textId="77777777" w:rsidR="00D26B94" w:rsidRPr="00D26B94" w:rsidRDefault="00D26B94" w:rsidP="00D26B9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B9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D2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4FFD7DC1" w14:textId="77777777" w:rsidR="00D26B94" w:rsidRPr="00D26B94" w:rsidRDefault="00D26B94" w:rsidP="00D2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 Fokus auf Lernen</w:t>
      </w:r>
    </w:p>
    <w:p w14:paraId="4ACE3300" w14:textId="77777777" w:rsidR="00D26B94" w:rsidRPr="00D26B94" w:rsidRDefault="00D26B94" w:rsidP="00D26B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LernZeiten – Lernen in den Zeiten der Geschichte.</w:t>
      </w:r>
    </w:p>
    <w:p w14:paraId="63875154" w14:textId="77777777" w:rsidR="00D26B94" w:rsidRPr="00D26B94" w:rsidRDefault="00D26B94" w:rsidP="00D26B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ThinkHistory – Geschichte mit Köpfchen verstehen.</w:t>
      </w:r>
    </w:p>
    <w:p w14:paraId="5947E48C" w14:textId="77777777" w:rsidR="00D26B94" w:rsidRPr="00D26B94" w:rsidRDefault="00D26B94" w:rsidP="00D26B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Histomind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dein Geist, der durch Geschichte wächst.</w:t>
      </w:r>
    </w:p>
    <w:p w14:paraId="3617B151" w14:textId="77777777" w:rsidR="00D26B94" w:rsidRPr="00D26B94" w:rsidRDefault="00D26B94" w:rsidP="00D26B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26B94">
        <w:rPr>
          <w:rFonts w:ascii="Times New Roman" w:hAnsi="Times New Roman" w:cs="Times New Roman"/>
          <w:kern w:val="0"/>
          <w14:ligatures w14:val="none"/>
        </w:rPr>
        <w:t>ZeitenWissen – Wissen aus allen Epochen.</w:t>
      </w:r>
    </w:p>
    <w:p w14:paraId="45FA3DD4" w14:textId="77777777" w:rsidR="00D26B94" w:rsidRPr="00D26B94" w:rsidRDefault="00D26B94" w:rsidP="00D26B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D26B94">
        <w:rPr>
          <w:rFonts w:ascii="Times New Roman" w:hAnsi="Times New Roman" w:cs="Times New Roman"/>
          <w:kern w:val="0"/>
          <w14:ligatures w14:val="none"/>
        </w:rPr>
        <w:t>LearnThePast</w:t>
      </w:r>
      <w:proofErr w:type="spellEnd"/>
      <w:r w:rsidRPr="00D26B94">
        <w:rPr>
          <w:rFonts w:ascii="Times New Roman" w:hAnsi="Times New Roman" w:cs="Times New Roman"/>
          <w:kern w:val="0"/>
          <w14:ligatures w14:val="none"/>
        </w:rPr>
        <w:t xml:space="preserve"> – direkt und klar für Schüler:innen.</w:t>
      </w:r>
    </w:p>
    <w:p w14:paraId="6AA10F9C" w14:textId="77777777" w:rsidR="00D26B94" w:rsidRDefault="00D26B94"/>
    <w:sectPr w:rsidR="00D26B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86E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054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237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01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24604">
    <w:abstractNumId w:val="2"/>
  </w:num>
  <w:num w:numId="2" w16cid:durableId="1147169342">
    <w:abstractNumId w:val="1"/>
  </w:num>
  <w:num w:numId="3" w16cid:durableId="462892804">
    <w:abstractNumId w:val="0"/>
  </w:num>
  <w:num w:numId="4" w16cid:durableId="398133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94"/>
    <w:rsid w:val="00D26B94"/>
    <w:rsid w:val="00E6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474370"/>
  <w15:chartTrackingRefBased/>
  <w15:docId w15:val="{13068F91-390F-0348-BD3C-7396D63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2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6B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6B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6B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6B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6B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6B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6B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6B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6B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6B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6B9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D26B9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bsatz-Standardschriftart"/>
    <w:rsid w:val="00D26B94"/>
  </w:style>
  <w:style w:type="character" w:customStyle="1" w:styleId="s2">
    <w:name w:val="s2"/>
    <w:basedOn w:val="Absatz-Standardschriftart"/>
    <w:rsid w:val="00D26B94"/>
  </w:style>
  <w:style w:type="character" w:customStyle="1" w:styleId="apple-converted-space">
    <w:name w:val="apple-converted-space"/>
    <w:basedOn w:val="Absatz-Standardschriftart"/>
    <w:rsid w:val="00D2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Schreckenberger</dc:creator>
  <cp:keywords/>
  <dc:description/>
  <cp:lastModifiedBy>Niklas Schreckenberger</cp:lastModifiedBy>
  <cp:revision>2</cp:revision>
  <dcterms:created xsi:type="dcterms:W3CDTF">2025-12-10T15:06:00Z</dcterms:created>
  <dcterms:modified xsi:type="dcterms:W3CDTF">2025-12-10T15:06:00Z</dcterms:modified>
</cp:coreProperties>
</file>