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425" w:val="left"/>
        </w:tabs>
      </w:pPr>
      <w:r>
        <w:rPr/>
        <w:tab/>
        <w:t>Tab 1</w:t>
      </w:r>
    </w:p>
    <w:p>
      <w:pPr>
        <w:pStyle w:val="style0"/>
        <w:tabs>
          <w:tab w:leader="none" w:pos="1425" w:val="left"/>
        </w:tabs>
      </w:pPr>
      <w:r>
        <w:rPr/>
        <w:t>filler text</w:t>
        <w:tab/>
        <w:t>Tab 1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2013-04-15T13:14:01.00Z</dcterms:created>
  <dc:creator>Rex Couture</dc:creator>
  <cp:revision>0</cp:revision>
</cp:coreProperties>
</file>