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E866B" w14:textId="77777777" w:rsidR="00DD4F41" w:rsidRDefault="00DD4F41" w:rsidP="00DB2BBD">
      <w:pPr>
        <w:ind w:left="720" w:hanging="360"/>
      </w:pPr>
    </w:p>
    <w:p w14:paraId="7B327BEA" w14:textId="3A949BAC" w:rsidR="00E85E0C" w:rsidRDefault="00AD6675" w:rsidP="00DB2BBD">
      <w:pPr>
        <w:pStyle w:val="ListParagraph"/>
        <w:numPr>
          <w:ilvl w:val="0"/>
          <w:numId w:val="4"/>
        </w:numPr>
      </w:pPr>
      <w:r w:rsidRPr="00AD6675">
        <w:t>Consider the following network. With the indicted link costs, use Dijkstra’s shortest-path algorithm to compute the shortest path from C to all network nodes.  Show how the algorithm works by computing a table similar to Table 5.1</w:t>
      </w:r>
      <w:r>
        <w:t>:</w:t>
      </w:r>
    </w:p>
    <w:tbl>
      <w:tblPr>
        <w:tblStyle w:val="TableGrid"/>
        <w:tblW w:w="0" w:type="auto"/>
        <w:tblInd w:w="360" w:type="dxa"/>
        <w:tblLook w:val="04A0" w:firstRow="1" w:lastRow="0" w:firstColumn="1" w:lastColumn="0" w:noHBand="0" w:noVBand="1"/>
      </w:tblPr>
      <w:tblGrid>
        <w:gridCol w:w="607"/>
        <w:gridCol w:w="1721"/>
        <w:gridCol w:w="599"/>
        <w:gridCol w:w="599"/>
        <w:gridCol w:w="601"/>
        <w:gridCol w:w="599"/>
        <w:gridCol w:w="598"/>
        <w:gridCol w:w="601"/>
        <w:gridCol w:w="601"/>
        <w:gridCol w:w="594"/>
        <w:gridCol w:w="596"/>
        <w:gridCol w:w="600"/>
        <w:gridCol w:w="598"/>
        <w:gridCol w:w="606"/>
        <w:gridCol w:w="591"/>
      </w:tblGrid>
      <w:tr w:rsidR="00AD6675" w14:paraId="65DA9D04" w14:textId="77777777" w:rsidTr="00AD6675">
        <w:tc>
          <w:tcPr>
            <w:tcW w:w="607" w:type="dxa"/>
          </w:tcPr>
          <w:p w14:paraId="74C73909" w14:textId="6215C5D6" w:rsidR="00AD6675" w:rsidRDefault="00AD6675" w:rsidP="00AD6675">
            <w:r>
              <w:t>S</w:t>
            </w:r>
          </w:p>
        </w:tc>
        <w:tc>
          <w:tcPr>
            <w:tcW w:w="600" w:type="dxa"/>
          </w:tcPr>
          <w:p w14:paraId="19E40BDA" w14:textId="0E6080C3" w:rsidR="00AD6675" w:rsidRDefault="00AD6675" w:rsidP="00AD6675">
            <w:r>
              <w:t>N’</w:t>
            </w:r>
          </w:p>
        </w:tc>
        <w:tc>
          <w:tcPr>
            <w:tcW w:w="599" w:type="dxa"/>
          </w:tcPr>
          <w:p w14:paraId="5CA76E27" w14:textId="3DD92BFB" w:rsidR="00AD6675" w:rsidRDefault="00AD6675" w:rsidP="00AD6675">
            <w:r>
              <w:t>A</w:t>
            </w:r>
          </w:p>
        </w:tc>
        <w:tc>
          <w:tcPr>
            <w:tcW w:w="599" w:type="dxa"/>
          </w:tcPr>
          <w:p w14:paraId="1E39C4B5" w14:textId="74378B60" w:rsidR="00AD6675" w:rsidRDefault="00AD6675" w:rsidP="00AD6675">
            <w:r>
              <w:t>B</w:t>
            </w:r>
          </w:p>
        </w:tc>
        <w:tc>
          <w:tcPr>
            <w:tcW w:w="601" w:type="dxa"/>
          </w:tcPr>
          <w:p w14:paraId="293C14DE" w14:textId="76D6BA4A" w:rsidR="00AD6675" w:rsidRDefault="00AD6675" w:rsidP="00AD6675">
            <w:r>
              <w:t>C</w:t>
            </w:r>
          </w:p>
        </w:tc>
        <w:tc>
          <w:tcPr>
            <w:tcW w:w="599" w:type="dxa"/>
          </w:tcPr>
          <w:p w14:paraId="00F95C93" w14:textId="1F9DBFEA" w:rsidR="00AD6675" w:rsidRDefault="00AD6675" w:rsidP="00AD6675">
            <w:r>
              <w:t>D</w:t>
            </w:r>
          </w:p>
        </w:tc>
        <w:tc>
          <w:tcPr>
            <w:tcW w:w="598" w:type="dxa"/>
          </w:tcPr>
          <w:p w14:paraId="7961114C" w14:textId="5F6F0F30" w:rsidR="00AD6675" w:rsidRDefault="00AD6675" w:rsidP="00AD6675">
            <w:r>
              <w:t>E</w:t>
            </w:r>
          </w:p>
        </w:tc>
        <w:tc>
          <w:tcPr>
            <w:tcW w:w="601" w:type="dxa"/>
          </w:tcPr>
          <w:p w14:paraId="1BE17CA9" w14:textId="0A0A9E2B" w:rsidR="00AD6675" w:rsidRDefault="00AD6675" w:rsidP="00AD6675">
            <w:r>
              <w:t>F</w:t>
            </w:r>
          </w:p>
        </w:tc>
        <w:tc>
          <w:tcPr>
            <w:tcW w:w="601" w:type="dxa"/>
          </w:tcPr>
          <w:p w14:paraId="34781B90" w14:textId="62D85741" w:rsidR="00AD6675" w:rsidRDefault="00AD6675" w:rsidP="00AD6675">
            <w:r>
              <w:t>G</w:t>
            </w:r>
          </w:p>
        </w:tc>
        <w:tc>
          <w:tcPr>
            <w:tcW w:w="594" w:type="dxa"/>
          </w:tcPr>
          <w:p w14:paraId="7EC637AE" w14:textId="0B164F55" w:rsidR="00AD6675" w:rsidRDefault="00AD6675" w:rsidP="00AD6675">
            <w:r>
              <w:t>H</w:t>
            </w:r>
          </w:p>
        </w:tc>
        <w:tc>
          <w:tcPr>
            <w:tcW w:w="596" w:type="dxa"/>
          </w:tcPr>
          <w:p w14:paraId="1552FC49" w14:textId="578FEE93" w:rsidR="00AD6675" w:rsidRDefault="00AD6675" w:rsidP="00AD6675">
            <w:r>
              <w:t>I</w:t>
            </w:r>
          </w:p>
        </w:tc>
        <w:tc>
          <w:tcPr>
            <w:tcW w:w="600" w:type="dxa"/>
          </w:tcPr>
          <w:p w14:paraId="2BA5298E" w14:textId="3AE51FEB" w:rsidR="00AD6675" w:rsidRDefault="00AD6675" w:rsidP="00AD6675">
            <w:r>
              <w:t>J</w:t>
            </w:r>
          </w:p>
        </w:tc>
        <w:tc>
          <w:tcPr>
            <w:tcW w:w="598" w:type="dxa"/>
          </w:tcPr>
          <w:p w14:paraId="7A37E66D" w14:textId="22D9C450" w:rsidR="00AD6675" w:rsidRDefault="00AD6675" w:rsidP="00AD6675">
            <w:r>
              <w:t>K</w:t>
            </w:r>
          </w:p>
        </w:tc>
        <w:tc>
          <w:tcPr>
            <w:tcW w:w="606" w:type="dxa"/>
          </w:tcPr>
          <w:p w14:paraId="4D8FEC7E" w14:textId="7C896390" w:rsidR="00AD6675" w:rsidRDefault="00AD6675" w:rsidP="00AD6675">
            <w:r>
              <w:t>L</w:t>
            </w:r>
          </w:p>
        </w:tc>
        <w:tc>
          <w:tcPr>
            <w:tcW w:w="591" w:type="dxa"/>
          </w:tcPr>
          <w:p w14:paraId="25707238" w14:textId="3DBD8166" w:rsidR="00AD6675" w:rsidRDefault="00AD6675" w:rsidP="00AD6675">
            <w:r>
              <w:t>M</w:t>
            </w:r>
          </w:p>
        </w:tc>
      </w:tr>
      <w:tr w:rsidR="00AD6675" w14:paraId="2E1529D4" w14:textId="77777777" w:rsidTr="00AD6675">
        <w:tc>
          <w:tcPr>
            <w:tcW w:w="607" w:type="dxa"/>
          </w:tcPr>
          <w:p w14:paraId="0EC69805" w14:textId="78539348" w:rsidR="00AD6675" w:rsidRDefault="00AD6675" w:rsidP="00AD6675">
            <w:r>
              <w:t>0</w:t>
            </w:r>
          </w:p>
        </w:tc>
        <w:tc>
          <w:tcPr>
            <w:tcW w:w="600" w:type="dxa"/>
          </w:tcPr>
          <w:p w14:paraId="73C2AB11" w14:textId="7FC47D68" w:rsidR="00AD6675" w:rsidRDefault="00AD6675" w:rsidP="00AD6675">
            <w:r>
              <w:t>C</w:t>
            </w:r>
          </w:p>
        </w:tc>
        <w:tc>
          <w:tcPr>
            <w:tcW w:w="599" w:type="dxa"/>
          </w:tcPr>
          <w:p w14:paraId="0E298E4F" w14:textId="77777777" w:rsidR="00AD6675" w:rsidRDefault="00AD6675" w:rsidP="00AD6675"/>
        </w:tc>
        <w:tc>
          <w:tcPr>
            <w:tcW w:w="599" w:type="dxa"/>
          </w:tcPr>
          <w:p w14:paraId="6B452C29" w14:textId="47276D91" w:rsidR="00AD6675" w:rsidRDefault="00540DFF" w:rsidP="00AD6675">
            <w:r>
              <w:t>1, C</w:t>
            </w:r>
          </w:p>
        </w:tc>
        <w:tc>
          <w:tcPr>
            <w:tcW w:w="601" w:type="dxa"/>
          </w:tcPr>
          <w:p w14:paraId="57BC1B54" w14:textId="4874E2A3" w:rsidR="00AD6675" w:rsidRDefault="00540DFF" w:rsidP="00AD6675">
            <w:r>
              <w:t>0, C</w:t>
            </w:r>
          </w:p>
        </w:tc>
        <w:tc>
          <w:tcPr>
            <w:tcW w:w="599" w:type="dxa"/>
          </w:tcPr>
          <w:p w14:paraId="667137DC" w14:textId="77777777" w:rsidR="00AD6675" w:rsidRDefault="00AD6675" w:rsidP="00AD6675"/>
        </w:tc>
        <w:tc>
          <w:tcPr>
            <w:tcW w:w="598" w:type="dxa"/>
          </w:tcPr>
          <w:p w14:paraId="2078E4AA" w14:textId="5B33ABC0" w:rsidR="00AD6675" w:rsidRDefault="00540DFF" w:rsidP="00AD6675">
            <w:r>
              <w:t>5, C</w:t>
            </w:r>
          </w:p>
        </w:tc>
        <w:tc>
          <w:tcPr>
            <w:tcW w:w="601" w:type="dxa"/>
          </w:tcPr>
          <w:p w14:paraId="58E91D41" w14:textId="3C2A868B" w:rsidR="00AD6675" w:rsidRDefault="00540DFF" w:rsidP="00AD6675">
            <w:r>
              <w:t>3, C</w:t>
            </w:r>
          </w:p>
        </w:tc>
        <w:tc>
          <w:tcPr>
            <w:tcW w:w="601" w:type="dxa"/>
          </w:tcPr>
          <w:p w14:paraId="02143C1B" w14:textId="77777777" w:rsidR="00AD6675" w:rsidRDefault="00AD6675" w:rsidP="00AD6675"/>
        </w:tc>
        <w:tc>
          <w:tcPr>
            <w:tcW w:w="594" w:type="dxa"/>
          </w:tcPr>
          <w:p w14:paraId="5D528417" w14:textId="77777777" w:rsidR="00AD6675" w:rsidRDefault="00AD6675" w:rsidP="00AD6675"/>
        </w:tc>
        <w:tc>
          <w:tcPr>
            <w:tcW w:w="596" w:type="dxa"/>
          </w:tcPr>
          <w:p w14:paraId="41A24D9C" w14:textId="77777777" w:rsidR="00AD6675" w:rsidRDefault="00AD6675" w:rsidP="00AD6675"/>
        </w:tc>
        <w:tc>
          <w:tcPr>
            <w:tcW w:w="600" w:type="dxa"/>
          </w:tcPr>
          <w:p w14:paraId="0A882FB1" w14:textId="77777777" w:rsidR="00AD6675" w:rsidRDefault="00AD6675" w:rsidP="00AD6675"/>
        </w:tc>
        <w:tc>
          <w:tcPr>
            <w:tcW w:w="598" w:type="dxa"/>
          </w:tcPr>
          <w:p w14:paraId="259A60DC" w14:textId="77777777" w:rsidR="00AD6675" w:rsidRDefault="00AD6675" w:rsidP="00AD6675"/>
        </w:tc>
        <w:tc>
          <w:tcPr>
            <w:tcW w:w="606" w:type="dxa"/>
          </w:tcPr>
          <w:p w14:paraId="2E829D4F" w14:textId="77777777" w:rsidR="00AD6675" w:rsidRDefault="00AD6675" w:rsidP="00AD6675"/>
        </w:tc>
        <w:tc>
          <w:tcPr>
            <w:tcW w:w="591" w:type="dxa"/>
          </w:tcPr>
          <w:p w14:paraId="63D99AD1" w14:textId="77777777" w:rsidR="00AD6675" w:rsidRDefault="00AD6675" w:rsidP="00AD6675"/>
        </w:tc>
      </w:tr>
      <w:tr w:rsidR="00AD6675" w14:paraId="1CA78C19" w14:textId="77777777" w:rsidTr="00AD6675">
        <w:tc>
          <w:tcPr>
            <w:tcW w:w="607" w:type="dxa"/>
          </w:tcPr>
          <w:p w14:paraId="7CF2850D" w14:textId="39462A9E" w:rsidR="00AD6675" w:rsidRDefault="00AD6675" w:rsidP="00AD6675">
            <w:r>
              <w:t>1</w:t>
            </w:r>
          </w:p>
        </w:tc>
        <w:tc>
          <w:tcPr>
            <w:tcW w:w="600" w:type="dxa"/>
          </w:tcPr>
          <w:p w14:paraId="7EE73828" w14:textId="53F4C151" w:rsidR="00AD6675" w:rsidRDefault="00AD6675" w:rsidP="00AD6675">
            <w:r>
              <w:t>CB</w:t>
            </w:r>
          </w:p>
        </w:tc>
        <w:tc>
          <w:tcPr>
            <w:tcW w:w="599" w:type="dxa"/>
          </w:tcPr>
          <w:p w14:paraId="0762613A" w14:textId="08AAFC79" w:rsidR="00AD6675" w:rsidRDefault="00540DFF" w:rsidP="00AD6675">
            <w:r>
              <w:t>5, B</w:t>
            </w:r>
          </w:p>
        </w:tc>
        <w:tc>
          <w:tcPr>
            <w:tcW w:w="599" w:type="dxa"/>
          </w:tcPr>
          <w:p w14:paraId="6438A9F0" w14:textId="77777777" w:rsidR="00AD6675" w:rsidRDefault="00AD6675" w:rsidP="00AD6675"/>
        </w:tc>
        <w:tc>
          <w:tcPr>
            <w:tcW w:w="601" w:type="dxa"/>
          </w:tcPr>
          <w:p w14:paraId="6CDC3B0B" w14:textId="77777777" w:rsidR="00AD6675" w:rsidRDefault="00AD6675" w:rsidP="00AD6675"/>
        </w:tc>
        <w:tc>
          <w:tcPr>
            <w:tcW w:w="599" w:type="dxa"/>
          </w:tcPr>
          <w:p w14:paraId="57D2138D" w14:textId="6AC60274" w:rsidR="00AD6675" w:rsidRDefault="00540DFF" w:rsidP="00AD6675">
            <w:r>
              <w:t>6, B</w:t>
            </w:r>
          </w:p>
        </w:tc>
        <w:tc>
          <w:tcPr>
            <w:tcW w:w="598" w:type="dxa"/>
          </w:tcPr>
          <w:p w14:paraId="3144DA1F" w14:textId="77777777" w:rsidR="00AD6675" w:rsidRDefault="00AD6675" w:rsidP="00AD6675"/>
        </w:tc>
        <w:tc>
          <w:tcPr>
            <w:tcW w:w="601" w:type="dxa"/>
          </w:tcPr>
          <w:p w14:paraId="39709F32" w14:textId="77777777" w:rsidR="00AD6675" w:rsidRDefault="00AD6675" w:rsidP="00AD6675"/>
        </w:tc>
        <w:tc>
          <w:tcPr>
            <w:tcW w:w="601" w:type="dxa"/>
          </w:tcPr>
          <w:p w14:paraId="30980307" w14:textId="77777777" w:rsidR="00AD6675" w:rsidRDefault="00AD6675" w:rsidP="00AD6675"/>
        </w:tc>
        <w:tc>
          <w:tcPr>
            <w:tcW w:w="594" w:type="dxa"/>
          </w:tcPr>
          <w:p w14:paraId="52B8F06B" w14:textId="77777777" w:rsidR="00AD6675" w:rsidRDefault="00AD6675" w:rsidP="00AD6675"/>
        </w:tc>
        <w:tc>
          <w:tcPr>
            <w:tcW w:w="596" w:type="dxa"/>
          </w:tcPr>
          <w:p w14:paraId="1BEC20A6" w14:textId="77777777" w:rsidR="00AD6675" w:rsidRDefault="00AD6675" w:rsidP="00AD6675"/>
        </w:tc>
        <w:tc>
          <w:tcPr>
            <w:tcW w:w="600" w:type="dxa"/>
          </w:tcPr>
          <w:p w14:paraId="4CAD49BC" w14:textId="77777777" w:rsidR="00AD6675" w:rsidRDefault="00AD6675" w:rsidP="00AD6675"/>
        </w:tc>
        <w:tc>
          <w:tcPr>
            <w:tcW w:w="598" w:type="dxa"/>
          </w:tcPr>
          <w:p w14:paraId="2EF28B70" w14:textId="77777777" w:rsidR="00AD6675" w:rsidRDefault="00AD6675" w:rsidP="00AD6675"/>
        </w:tc>
        <w:tc>
          <w:tcPr>
            <w:tcW w:w="606" w:type="dxa"/>
          </w:tcPr>
          <w:p w14:paraId="29DC0EDF" w14:textId="77777777" w:rsidR="00AD6675" w:rsidRDefault="00AD6675" w:rsidP="00AD6675"/>
        </w:tc>
        <w:tc>
          <w:tcPr>
            <w:tcW w:w="591" w:type="dxa"/>
          </w:tcPr>
          <w:p w14:paraId="7A3349EA" w14:textId="77777777" w:rsidR="00AD6675" w:rsidRDefault="00AD6675" w:rsidP="00AD6675"/>
        </w:tc>
      </w:tr>
      <w:tr w:rsidR="00AD6675" w14:paraId="7F929401" w14:textId="77777777" w:rsidTr="00AD6675">
        <w:tc>
          <w:tcPr>
            <w:tcW w:w="607" w:type="dxa"/>
          </w:tcPr>
          <w:p w14:paraId="62B658BF" w14:textId="53DDB3CF" w:rsidR="00AD6675" w:rsidRDefault="00AD6675" w:rsidP="00AD6675">
            <w:r>
              <w:t>2</w:t>
            </w:r>
          </w:p>
        </w:tc>
        <w:tc>
          <w:tcPr>
            <w:tcW w:w="600" w:type="dxa"/>
          </w:tcPr>
          <w:p w14:paraId="08778409" w14:textId="11CBD83A" w:rsidR="00AD6675" w:rsidRDefault="00AD6675" w:rsidP="00AD6675">
            <w:r>
              <w:t>CBF</w:t>
            </w:r>
          </w:p>
        </w:tc>
        <w:tc>
          <w:tcPr>
            <w:tcW w:w="599" w:type="dxa"/>
          </w:tcPr>
          <w:p w14:paraId="6C110F47" w14:textId="77777777" w:rsidR="00AD6675" w:rsidRDefault="00AD6675" w:rsidP="00AD6675"/>
        </w:tc>
        <w:tc>
          <w:tcPr>
            <w:tcW w:w="599" w:type="dxa"/>
          </w:tcPr>
          <w:p w14:paraId="658417F8" w14:textId="77777777" w:rsidR="00AD6675" w:rsidRDefault="00AD6675" w:rsidP="00AD6675"/>
        </w:tc>
        <w:tc>
          <w:tcPr>
            <w:tcW w:w="601" w:type="dxa"/>
          </w:tcPr>
          <w:p w14:paraId="179864A1" w14:textId="77777777" w:rsidR="00AD6675" w:rsidRDefault="00AD6675" w:rsidP="00AD6675"/>
        </w:tc>
        <w:tc>
          <w:tcPr>
            <w:tcW w:w="599" w:type="dxa"/>
          </w:tcPr>
          <w:p w14:paraId="4C593EAB" w14:textId="77777777" w:rsidR="00AD6675" w:rsidRDefault="00AD6675" w:rsidP="00AD6675"/>
        </w:tc>
        <w:tc>
          <w:tcPr>
            <w:tcW w:w="598" w:type="dxa"/>
          </w:tcPr>
          <w:p w14:paraId="16C5F938" w14:textId="77777777" w:rsidR="00AD6675" w:rsidRDefault="00AD6675" w:rsidP="00AD6675"/>
        </w:tc>
        <w:tc>
          <w:tcPr>
            <w:tcW w:w="601" w:type="dxa"/>
          </w:tcPr>
          <w:p w14:paraId="43F69DAE" w14:textId="77777777" w:rsidR="00AD6675" w:rsidRDefault="00AD6675" w:rsidP="00AD6675"/>
        </w:tc>
        <w:tc>
          <w:tcPr>
            <w:tcW w:w="601" w:type="dxa"/>
          </w:tcPr>
          <w:p w14:paraId="670BE8DC" w14:textId="41078E98" w:rsidR="00AD6675" w:rsidRDefault="00540DFF" w:rsidP="00AD6675">
            <w:r>
              <w:t>5, F</w:t>
            </w:r>
          </w:p>
        </w:tc>
        <w:tc>
          <w:tcPr>
            <w:tcW w:w="594" w:type="dxa"/>
          </w:tcPr>
          <w:p w14:paraId="4EF13928" w14:textId="77777777" w:rsidR="00AD6675" w:rsidRDefault="00AD6675" w:rsidP="00AD6675"/>
        </w:tc>
        <w:tc>
          <w:tcPr>
            <w:tcW w:w="596" w:type="dxa"/>
          </w:tcPr>
          <w:p w14:paraId="172A8954" w14:textId="77777777" w:rsidR="00AD6675" w:rsidRDefault="00AD6675" w:rsidP="00AD6675"/>
        </w:tc>
        <w:tc>
          <w:tcPr>
            <w:tcW w:w="600" w:type="dxa"/>
          </w:tcPr>
          <w:p w14:paraId="55E30E2B" w14:textId="552B1DBD" w:rsidR="00AD6675" w:rsidRDefault="00540DFF" w:rsidP="00AD6675">
            <w:r>
              <w:t>5, F</w:t>
            </w:r>
          </w:p>
        </w:tc>
        <w:tc>
          <w:tcPr>
            <w:tcW w:w="598" w:type="dxa"/>
          </w:tcPr>
          <w:p w14:paraId="02A3595F" w14:textId="615CA1E7" w:rsidR="00AD6675" w:rsidRDefault="00540DFF" w:rsidP="00AD6675">
            <w:r>
              <w:t>5, F</w:t>
            </w:r>
          </w:p>
        </w:tc>
        <w:tc>
          <w:tcPr>
            <w:tcW w:w="606" w:type="dxa"/>
          </w:tcPr>
          <w:p w14:paraId="4FA84B81" w14:textId="77777777" w:rsidR="00AD6675" w:rsidRDefault="00AD6675" w:rsidP="00AD6675"/>
        </w:tc>
        <w:tc>
          <w:tcPr>
            <w:tcW w:w="591" w:type="dxa"/>
          </w:tcPr>
          <w:p w14:paraId="06658456" w14:textId="77777777" w:rsidR="00AD6675" w:rsidRDefault="00AD6675" w:rsidP="00AD6675"/>
        </w:tc>
      </w:tr>
      <w:tr w:rsidR="00AD6675" w14:paraId="24F6C1B4" w14:textId="77777777" w:rsidTr="00AD6675">
        <w:tc>
          <w:tcPr>
            <w:tcW w:w="607" w:type="dxa"/>
          </w:tcPr>
          <w:p w14:paraId="3544F67B" w14:textId="7B47DFD1" w:rsidR="00AD6675" w:rsidRDefault="00AD6675" w:rsidP="00AD6675">
            <w:r>
              <w:t>3</w:t>
            </w:r>
          </w:p>
        </w:tc>
        <w:tc>
          <w:tcPr>
            <w:tcW w:w="600" w:type="dxa"/>
          </w:tcPr>
          <w:p w14:paraId="31B099F0" w14:textId="45575CA4" w:rsidR="00AD6675" w:rsidRDefault="00AD6675" w:rsidP="00AD6675">
            <w:r>
              <w:t>CBFG</w:t>
            </w:r>
          </w:p>
        </w:tc>
        <w:tc>
          <w:tcPr>
            <w:tcW w:w="599" w:type="dxa"/>
          </w:tcPr>
          <w:p w14:paraId="5F0E4A14" w14:textId="77777777" w:rsidR="00AD6675" w:rsidRDefault="00AD6675" w:rsidP="00AD6675"/>
        </w:tc>
        <w:tc>
          <w:tcPr>
            <w:tcW w:w="599" w:type="dxa"/>
          </w:tcPr>
          <w:p w14:paraId="423CBC74" w14:textId="77777777" w:rsidR="00AD6675" w:rsidRDefault="00AD6675" w:rsidP="00AD6675"/>
        </w:tc>
        <w:tc>
          <w:tcPr>
            <w:tcW w:w="601" w:type="dxa"/>
          </w:tcPr>
          <w:p w14:paraId="2F168A27" w14:textId="77777777" w:rsidR="00AD6675" w:rsidRDefault="00AD6675" w:rsidP="00AD6675"/>
        </w:tc>
        <w:tc>
          <w:tcPr>
            <w:tcW w:w="599" w:type="dxa"/>
          </w:tcPr>
          <w:p w14:paraId="0EBED61C" w14:textId="77777777" w:rsidR="00AD6675" w:rsidRDefault="00AD6675" w:rsidP="00AD6675"/>
        </w:tc>
        <w:tc>
          <w:tcPr>
            <w:tcW w:w="598" w:type="dxa"/>
          </w:tcPr>
          <w:p w14:paraId="4A289EC7" w14:textId="77777777" w:rsidR="00AD6675" w:rsidRDefault="00AD6675" w:rsidP="00AD6675"/>
        </w:tc>
        <w:tc>
          <w:tcPr>
            <w:tcW w:w="601" w:type="dxa"/>
          </w:tcPr>
          <w:p w14:paraId="13601163" w14:textId="77777777" w:rsidR="00AD6675" w:rsidRDefault="00AD6675" w:rsidP="00AD6675"/>
        </w:tc>
        <w:tc>
          <w:tcPr>
            <w:tcW w:w="601" w:type="dxa"/>
          </w:tcPr>
          <w:p w14:paraId="6787B551" w14:textId="77777777" w:rsidR="00AD6675" w:rsidRDefault="00AD6675" w:rsidP="00AD6675"/>
        </w:tc>
        <w:tc>
          <w:tcPr>
            <w:tcW w:w="594" w:type="dxa"/>
          </w:tcPr>
          <w:p w14:paraId="5C43C0A9" w14:textId="77777777" w:rsidR="00AD6675" w:rsidRDefault="00AD6675" w:rsidP="00AD6675"/>
        </w:tc>
        <w:tc>
          <w:tcPr>
            <w:tcW w:w="596" w:type="dxa"/>
          </w:tcPr>
          <w:p w14:paraId="2E43043D" w14:textId="77777777" w:rsidR="00AD6675" w:rsidRDefault="00AD6675" w:rsidP="00AD6675"/>
        </w:tc>
        <w:tc>
          <w:tcPr>
            <w:tcW w:w="600" w:type="dxa"/>
          </w:tcPr>
          <w:p w14:paraId="5C0660C4" w14:textId="77777777" w:rsidR="00AD6675" w:rsidRDefault="00AD6675" w:rsidP="00AD6675"/>
        </w:tc>
        <w:tc>
          <w:tcPr>
            <w:tcW w:w="598" w:type="dxa"/>
          </w:tcPr>
          <w:p w14:paraId="7BBB196A" w14:textId="77777777" w:rsidR="00AD6675" w:rsidRDefault="00AD6675" w:rsidP="00AD6675"/>
        </w:tc>
        <w:tc>
          <w:tcPr>
            <w:tcW w:w="606" w:type="dxa"/>
          </w:tcPr>
          <w:p w14:paraId="53CAEC05" w14:textId="77777777" w:rsidR="00AD6675" w:rsidRDefault="00AD6675" w:rsidP="00AD6675"/>
        </w:tc>
        <w:tc>
          <w:tcPr>
            <w:tcW w:w="591" w:type="dxa"/>
          </w:tcPr>
          <w:p w14:paraId="2ACD670A" w14:textId="77777777" w:rsidR="00AD6675" w:rsidRDefault="00AD6675" w:rsidP="00AD6675"/>
        </w:tc>
      </w:tr>
      <w:tr w:rsidR="00AD6675" w14:paraId="1426AE90" w14:textId="77777777" w:rsidTr="00AD6675">
        <w:tc>
          <w:tcPr>
            <w:tcW w:w="607" w:type="dxa"/>
          </w:tcPr>
          <w:p w14:paraId="2971CC6A" w14:textId="0F624A0B" w:rsidR="00AD6675" w:rsidRDefault="00AD6675" w:rsidP="00AD6675">
            <w:r>
              <w:t>4</w:t>
            </w:r>
          </w:p>
        </w:tc>
        <w:tc>
          <w:tcPr>
            <w:tcW w:w="600" w:type="dxa"/>
          </w:tcPr>
          <w:p w14:paraId="0DBBD6ED" w14:textId="0B73205D" w:rsidR="00AD6675" w:rsidRDefault="00AD6675" w:rsidP="00AD6675">
            <w:r>
              <w:t>CBFGA</w:t>
            </w:r>
          </w:p>
        </w:tc>
        <w:tc>
          <w:tcPr>
            <w:tcW w:w="599" w:type="dxa"/>
          </w:tcPr>
          <w:p w14:paraId="7A310275" w14:textId="77777777" w:rsidR="00AD6675" w:rsidRDefault="00AD6675" w:rsidP="00AD6675"/>
        </w:tc>
        <w:tc>
          <w:tcPr>
            <w:tcW w:w="599" w:type="dxa"/>
          </w:tcPr>
          <w:p w14:paraId="453843D5" w14:textId="77777777" w:rsidR="00AD6675" w:rsidRDefault="00AD6675" w:rsidP="00AD6675"/>
        </w:tc>
        <w:tc>
          <w:tcPr>
            <w:tcW w:w="601" w:type="dxa"/>
          </w:tcPr>
          <w:p w14:paraId="1A8F09A3" w14:textId="77777777" w:rsidR="00AD6675" w:rsidRDefault="00AD6675" w:rsidP="00AD6675"/>
        </w:tc>
        <w:tc>
          <w:tcPr>
            <w:tcW w:w="599" w:type="dxa"/>
          </w:tcPr>
          <w:p w14:paraId="7C718216" w14:textId="77777777" w:rsidR="00AD6675" w:rsidRDefault="00AD6675" w:rsidP="00AD6675"/>
        </w:tc>
        <w:tc>
          <w:tcPr>
            <w:tcW w:w="598" w:type="dxa"/>
          </w:tcPr>
          <w:p w14:paraId="299877F6" w14:textId="77777777" w:rsidR="00AD6675" w:rsidRDefault="00AD6675" w:rsidP="00AD6675"/>
        </w:tc>
        <w:tc>
          <w:tcPr>
            <w:tcW w:w="601" w:type="dxa"/>
          </w:tcPr>
          <w:p w14:paraId="593ED67B" w14:textId="77777777" w:rsidR="00AD6675" w:rsidRDefault="00AD6675" w:rsidP="00AD6675"/>
        </w:tc>
        <w:tc>
          <w:tcPr>
            <w:tcW w:w="601" w:type="dxa"/>
          </w:tcPr>
          <w:p w14:paraId="5AB71CC6" w14:textId="77777777" w:rsidR="00AD6675" w:rsidRDefault="00AD6675" w:rsidP="00AD6675"/>
        </w:tc>
        <w:tc>
          <w:tcPr>
            <w:tcW w:w="594" w:type="dxa"/>
          </w:tcPr>
          <w:p w14:paraId="3DD7CDF1" w14:textId="75AAD845" w:rsidR="00AD6675" w:rsidRDefault="00540DFF" w:rsidP="00AD6675">
            <w:r>
              <w:t>8, A</w:t>
            </w:r>
          </w:p>
        </w:tc>
        <w:tc>
          <w:tcPr>
            <w:tcW w:w="596" w:type="dxa"/>
          </w:tcPr>
          <w:p w14:paraId="1B04739D" w14:textId="77777777" w:rsidR="00AD6675" w:rsidRDefault="00AD6675" w:rsidP="00AD6675"/>
        </w:tc>
        <w:tc>
          <w:tcPr>
            <w:tcW w:w="600" w:type="dxa"/>
          </w:tcPr>
          <w:p w14:paraId="14D41871" w14:textId="77777777" w:rsidR="00AD6675" w:rsidRDefault="00AD6675" w:rsidP="00AD6675"/>
        </w:tc>
        <w:tc>
          <w:tcPr>
            <w:tcW w:w="598" w:type="dxa"/>
          </w:tcPr>
          <w:p w14:paraId="27BA68B1" w14:textId="77777777" w:rsidR="00AD6675" w:rsidRDefault="00AD6675" w:rsidP="00AD6675"/>
        </w:tc>
        <w:tc>
          <w:tcPr>
            <w:tcW w:w="606" w:type="dxa"/>
          </w:tcPr>
          <w:p w14:paraId="354F0646" w14:textId="77777777" w:rsidR="00AD6675" w:rsidRDefault="00AD6675" w:rsidP="00AD6675"/>
        </w:tc>
        <w:tc>
          <w:tcPr>
            <w:tcW w:w="591" w:type="dxa"/>
          </w:tcPr>
          <w:p w14:paraId="33B07935" w14:textId="77777777" w:rsidR="00AD6675" w:rsidRDefault="00AD6675" w:rsidP="00AD6675"/>
        </w:tc>
      </w:tr>
      <w:tr w:rsidR="00AD6675" w14:paraId="55486064" w14:textId="77777777" w:rsidTr="00AD6675">
        <w:tc>
          <w:tcPr>
            <w:tcW w:w="607" w:type="dxa"/>
          </w:tcPr>
          <w:p w14:paraId="2B0388A8" w14:textId="48BF37E0" w:rsidR="00AD6675" w:rsidRDefault="00AD6675" w:rsidP="00AD6675">
            <w:r>
              <w:t>5</w:t>
            </w:r>
          </w:p>
        </w:tc>
        <w:tc>
          <w:tcPr>
            <w:tcW w:w="600" w:type="dxa"/>
          </w:tcPr>
          <w:p w14:paraId="419E4D4D" w14:textId="6F8F94D7" w:rsidR="00AD6675" w:rsidRDefault="00AD6675" w:rsidP="00AD6675">
            <w:r>
              <w:t>CBFGAJ</w:t>
            </w:r>
          </w:p>
        </w:tc>
        <w:tc>
          <w:tcPr>
            <w:tcW w:w="599" w:type="dxa"/>
          </w:tcPr>
          <w:p w14:paraId="71086C9E" w14:textId="77777777" w:rsidR="00AD6675" w:rsidRDefault="00AD6675" w:rsidP="00AD6675"/>
        </w:tc>
        <w:tc>
          <w:tcPr>
            <w:tcW w:w="599" w:type="dxa"/>
          </w:tcPr>
          <w:p w14:paraId="6B3BEDF2" w14:textId="77777777" w:rsidR="00AD6675" w:rsidRDefault="00AD6675" w:rsidP="00AD6675"/>
        </w:tc>
        <w:tc>
          <w:tcPr>
            <w:tcW w:w="601" w:type="dxa"/>
          </w:tcPr>
          <w:p w14:paraId="75244330" w14:textId="77777777" w:rsidR="00AD6675" w:rsidRDefault="00AD6675" w:rsidP="00AD6675"/>
        </w:tc>
        <w:tc>
          <w:tcPr>
            <w:tcW w:w="599" w:type="dxa"/>
          </w:tcPr>
          <w:p w14:paraId="0B328665" w14:textId="77777777" w:rsidR="00AD6675" w:rsidRDefault="00AD6675" w:rsidP="00AD6675"/>
        </w:tc>
        <w:tc>
          <w:tcPr>
            <w:tcW w:w="598" w:type="dxa"/>
          </w:tcPr>
          <w:p w14:paraId="2C5A9135" w14:textId="77777777" w:rsidR="00AD6675" w:rsidRDefault="00AD6675" w:rsidP="00AD6675"/>
        </w:tc>
        <w:tc>
          <w:tcPr>
            <w:tcW w:w="601" w:type="dxa"/>
          </w:tcPr>
          <w:p w14:paraId="298160CB" w14:textId="77777777" w:rsidR="00AD6675" w:rsidRDefault="00AD6675" w:rsidP="00AD6675"/>
        </w:tc>
        <w:tc>
          <w:tcPr>
            <w:tcW w:w="601" w:type="dxa"/>
          </w:tcPr>
          <w:p w14:paraId="636B0A9C" w14:textId="77777777" w:rsidR="00AD6675" w:rsidRDefault="00AD6675" w:rsidP="00AD6675"/>
        </w:tc>
        <w:tc>
          <w:tcPr>
            <w:tcW w:w="594" w:type="dxa"/>
          </w:tcPr>
          <w:p w14:paraId="1C82EBB9" w14:textId="77777777" w:rsidR="00AD6675" w:rsidRDefault="00AD6675" w:rsidP="00AD6675"/>
        </w:tc>
        <w:tc>
          <w:tcPr>
            <w:tcW w:w="596" w:type="dxa"/>
          </w:tcPr>
          <w:p w14:paraId="6599E502" w14:textId="3D2E7804" w:rsidR="00AD6675" w:rsidRPr="00540DFF" w:rsidRDefault="00540DFF" w:rsidP="00AD6675">
            <w:pPr>
              <w:rPr>
                <w:strike/>
              </w:rPr>
            </w:pPr>
            <w:r w:rsidRPr="00540DFF">
              <w:rPr>
                <w:strike/>
              </w:rPr>
              <w:t>12, J</w:t>
            </w:r>
          </w:p>
        </w:tc>
        <w:tc>
          <w:tcPr>
            <w:tcW w:w="600" w:type="dxa"/>
          </w:tcPr>
          <w:p w14:paraId="5BF35E88" w14:textId="77777777" w:rsidR="00AD6675" w:rsidRDefault="00AD6675" w:rsidP="00AD6675"/>
        </w:tc>
        <w:tc>
          <w:tcPr>
            <w:tcW w:w="598" w:type="dxa"/>
          </w:tcPr>
          <w:p w14:paraId="227E7B53" w14:textId="77777777" w:rsidR="00AD6675" w:rsidRDefault="00AD6675" w:rsidP="00AD6675"/>
        </w:tc>
        <w:tc>
          <w:tcPr>
            <w:tcW w:w="606" w:type="dxa"/>
          </w:tcPr>
          <w:p w14:paraId="694DD28D" w14:textId="77777777" w:rsidR="00AD6675" w:rsidRDefault="00AD6675" w:rsidP="00AD6675"/>
        </w:tc>
        <w:tc>
          <w:tcPr>
            <w:tcW w:w="591" w:type="dxa"/>
          </w:tcPr>
          <w:p w14:paraId="69935C4A" w14:textId="3EC737B4" w:rsidR="00AD6675" w:rsidRDefault="00540DFF" w:rsidP="00AD6675">
            <w:r>
              <w:t>10, J</w:t>
            </w:r>
          </w:p>
        </w:tc>
      </w:tr>
      <w:tr w:rsidR="00AD6675" w14:paraId="2C9BF613" w14:textId="77777777" w:rsidTr="00AD6675">
        <w:tc>
          <w:tcPr>
            <w:tcW w:w="607" w:type="dxa"/>
          </w:tcPr>
          <w:p w14:paraId="54A6D08A" w14:textId="6ACF68D6" w:rsidR="00AD6675" w:rsidRDefault="00AD6675" w:rsidP="00AD6675">
            <w:r>
              <w:t>6</w:t>
            </w:r>
          </w:p>
        </w:tc>
        <w:tc>
          <w:tcPr>
            <w:tcW w:w="600" w:type="dxa"/>
          </w:tcPr>
          <w:p w14:paraId="1E9B33C6" w14:textId="40100420" w:rsidR="00AD6675" w:rsidRDefault="00AD6675" w:rsidP="00AD6675">
            <w:r>
              <w:t>CBFGAJE</w:t>
            </w:r>
          </w:p>
        </w:tc>
        <w:tc>
          <w:tcPr>
            <w:tcW w:w="599" w:type="dxa"/>
          </w:tcPr>
          <w:p w14:paraId="431DED26" w14:textId="77777777" w:rsidR="00AD6675" w:rsidRDefault="00AD6675" w:rsidP="00AD6675"/>
        </w:tc>
        <w:tc>
          <w:tcPr>
            <w:tcW w:w="599" w:type="dxa"/>
          </w:tcPr>
          <w:p w14:paraId="6E1FA9D0" w14:textId="77777777" w:rsidR="00AD6675" w:rsidRDefault="00AD6675" w:rsidP="00AD6675"/>
        </w:tc>
        <w:tc>
          <w:tcPr>
            <w:tcW w:w="601" w:type="dxa"/>
          </w:tcPr>
          <w:p w14:paraId="4FC276B0" w14:textId="77777777" w:rsidR="00AD6675" w:rsidRDefault="00AD6675" w:rsidP="00AD6675"/>
        </w:tc>
        <w:tc>
          <w:tcPr>
            <w:tcW w:w="599" w:type="dxa"/>
          </w:tcPr>
          <w:p w14:paraId="72502DF4" w14:textId="77777777" w:rsidR="00AD6675" w:rsidRDefault="00AD6675" w:rsidP="00AD6675"/>
        </w:tc>
        <w:tc>
          <w:tcPr>
            <w:tcW w:w="598" w:type="dxa"/>
          </w:tcPr>
          <w:p w14:paraId="08FFD8B0" w14:textId="77777777" w:rsidR="00AD6675" w:rsidRDefault="00AD6675" w:rsidP="00AD6675"/>
        </w:tc>
        <w:tc>
          <w:tcPr>
            <w:tcW w:w="601" w:type="dxa"/>
          </w:tcPr>
          <w:p w14:paraId="5A2892E8" w14:textId="77777777" w:rsidR="00AD6675" w:rsidRDefault="00AD6675" w:rsidP="00AD6675"/>
        </w:tc>
        <w:tc>
          <w:tcPr>
            <w:tcW w:w="601" w:type="dxa"/>
          </w:tcPr>
          <w:p w14:paraId="6198A63F" w14:textId="77777777" w:rsidR="00AD6675" w:rsidRDefault="00AD6675" w:rsidP="00AD6675"/>
        </w:tc>
        <w:tc>
          <w:tcPr>
            <w:tcW w:w="594" w:type="dxa"/>
          </w:tcPr>
          <w:p w14:paraId="382EA22B" w14:textId="77777777" w:rsidR="00AD6675" w:rsidRDefault="00AD6675" w:rsidP="00AD6675"/>
        </w:tc>
        <w:tc>
          <w:tcPr>
            <w:tcW w:w="596" w:type="dxa"/>
          </w:tcPr>
          <w:p w14:paraId="701018F2" w14:textId="47286044" w:rsidR="00AD6675" w:rsidRDefault="00540DFF" w:rsidP="00AD6675">
            <w:r>
              <w:t>6, E</w:t>
            </w:r>
          </w:p>
        </w:tc>
        <w:tc>
          <w:tcPr>
            <w:tcW w:w="600" w:type="dxa"/>
          </w:tcPr>
          <w:p w14:paraId="3499E723" w14:textId="77777777" w:rsidR="00AD6675" w:rsidRDefault="00AD6675" w:rsidP="00AD6675"/>
        </w:tc>
        <w:tc>
          <w:tcPr>
            <w:tcW w:w="598" w:type="dxa"/>
          </w:tcPr>
          <w:p w14:paraId="0F4500DC" w14:textId="77777777" w:rsidR="00AD6675" w:rsidRDefault="00AD6675" w:rsidP="00AD6675"/>
        </w:tc>
        <w:tc>
          <w:tcPr>
            <w:tcW w:w="606" w:type="dxa"/>
          </w:tcPr>
          <w:p w14:paraId="653EB4E9" w14:textId="77777777" w:rsidR="00AD6675" w:rsidRDefault="00AD6675" w:rsidP="00AD6675"/>
        </w:tc>
        <w:tc>
          <w:tcPr>
            <w:tcW w:w="591" w:type="dxa"/>
          </w:tcPr>
          <w:p w14:paraId="31AF494E" w14:textId="77777777" w:rsidR="00AD6675" w:rsidRDefault="00AD6675" w:rsidP="00AD6675"/>
        </w:tc>
      </w:tr>
      <w:tr w:rsidR="00AD6675" w14:paraId="2D82BA7A" w14:textId="77777777" w:rsidTr="00AD6675">
        <w:tc>
          <w:tcPr>
            <w:tcW w:w="607" w:type="dxa"/>
          </w:tcPr>
          <w:p w14:paraId="763C0E57" w14:textId="31F5B921" w:rsidR="00AD6675" w:rsidRDefault="00AD6675" w:rsidP="00AD6675">
            <w:r>
              <w:t>7</w:t>
            </w:r>
          </w:p>
        </w:tc>
        <w:tc>
          <w:tcPr>
            <w:tcW w:w="600" w:type="dxa"/>
          </w:tcPr>
          <w:p w14:paraId="78FF1ED5" w14:textId="3B945711" w:rsidR="00AD6675" w:rsidRDefault="00AD6675" w:rsidP="00AD6675">
            <w:r>
              <w:t>CBFGAJED</w:t>
            </w:r>
          </w:p>
        </w:tc>
        <w:tc>
          <w:tcPr>
            <w:tcW w:w="599" w:type="dxa"/>
          </w:tcPr>
          <w:p w14:paraId="6E4EBBB3" w14:textId="77777777" w:rsidR="00AD6675" w:rsidRDefault="00AD6675" w:rsidP="00AD6675"/>
        </w:tc>
        <w:tc>
          <w:tcPr>
            <w:tcW w:w="599" w:type="dxa"/>
          </w:tcPr>
          <w:p w14:paraId="5D83B8A3" w14:textId="77777777" w:rsidR="00AD6675" w:rsidRDefault="00AD6675" w:rsidP="00AD6675"/>
        </w:tc>
        <w:tc>
          <w:tcPr>
            <w:tcW w:w="601" w:type="dxa"/>
          </w:tcPr>
          <w:p w14:paraId="214F33BC" w14:textId="77777777" w:rsidR="00AD6675" w:rsidRDefault="00AD6675" w:rsidP="00AD6675"/>
        </w:tc>
        <w:tc>
          <w:tcPr>
            <w:tcW w:w="599" w:type="dxa"/>
          </w:tcPr>
          <w:p w14:paraId="76808A10" w14:textId="77777777" w:rsidR="00AD6675" w:rsidRDefault="00AD6675" w:rsidP="00AD6675"/>
        </w:tc>
        <w:tc>
          <w:tcPr>
            <w:tcW w:w="598" w:type="dxa"/>
          </w:tcPr>
          <w:p w14:paraId="3C3D6EB1" w14:textId="77777777" w:rsidR="00AD6675" w:rsidRDefault="00AD6675" w:rsidP="00AD6675"/>
        </w:tc>
        <w:tc>
          <w:tcPr>
            <w:tcW w:w="601" w:type="dxa"/>
          </w:tcPr>
          <w:p w14:paraId="1BCC3EEA" w14:textId="77777777" w:rsidR="00AD6675" w:rsidRDefault="00AD6675" w:rsidP="00AD6675"/>
        </w:tc>
        <w:tc>
          <w:tcPr>
            <w:tcW w:w="601" w:type="dxa"/>
          </w:tcPr>
          <w:p w14:paraId="05965CD8" w14:textId="77777777" w:rsidR="00AD6675" w:rsidRDefault="00AD6675" w:rsidP="00AD6675"/>
        </w:tc>
        <w:tc>
          <w:tcPr>
            <w:tcW w:w="594" w:type="dxa"/>
          </w:tcPr>
          <w:p w14:paraId="74748908" w14:textId="77777777" w:rsidR="00AD6675" w:rsidRDefault="00AD6675" w:rsidP="00AD6675"/>
        </w:tc>
        <w:tc>
          <w:tcPr>
            <w:tcW w:w="596" w:type="dxa"/>
          </w:tcPr>
          <w:p w14:paraId="35B9EB72" w14:textId="77777777" w:rsidR="00AD6675" w:rsidRDefault="00AD6675" w:rsidP="00AD6675"/>
        </w:tc>
        <w:tc>
          <w:tcPr>
            <w:tcW w:w="600" w:type="dxa"/>
          </w:tcPr>
          <w:p w14:paraId="388A51DA" w14:textId="77777777" w:rsidR="00AD6675" w:rsidRDefault="00AD6675" w:rsidP="00AD6675"/>
        </w:tc>
        <w:tc>
          <w:tcPr>
            <w:tcW w:w="598" w:type="dxa"/>
          </w:tcPr>
          <w:p w14:paraId="2D72DF14" w14:textId="77777777" w:rsidR="00AD6675" w:rsidRDefault="00AD6675" w:rsidP="00AD6675"/>
        </w:tc>
        <w:tc>
          <w:tcPr>
            <w:tcW w:w="606" w:type="dxa"/>
          </w:tcPr>
          <w:p w14:paraId="2AE4D5AA" w14:textId="77777777" w:rsidR="00AD6675" w:rsidRDefault="00AD6675" w:rsidP="00AD6675"/>
        </w:tc>
        <w:tc>
          <w:tcPr>
            <w:tcW w:w="591" w:type="dxa"/>
          </w:tcPr>
          <w:p w14:paraId="27E5949B" w14:textId="77777777" w:rsidR="00AD6675" w:rsidRDefault="00AD6675" w:rsidP="00AD6675"/>
        </w:tc>
      </w:tr>
      <w:tr w:rsidR="00AD6675" w14:paraId="566850E3" w14:textId="77777777" w:rsidTr="00AD6675">
        <w:tc>
          <w:tcPr>
            <w:tcW w:w="607" w:type="dxa"/>
          </w:tcPr>
          <w:p w14:paraId="0B38AEB1" w14:textId="3ACBE34E" w:rsidR="00AD6675" w:rsidRDefault="00AD6675" w:rsidP="00AD6675">
            <w:r>
              <w:t>8</w:t>
            </w:r>
          </w:p>
        </w:tc>
        <w:tc>
          <w:tcPr>
            <w:tcW w:w="600" w:type="dxa"/>
          </w:tcPr>
          <w:p w14:paraId="18928403" w14:textId="2F0A1973" w:rsidR="00AD6675" w:rsidRDefault="00AD6675" w:rsidP="00AD6675">
            <w:r>
              <w:t>CBFGAJEDI</w:t>
            </w:r>
          </w:p>
        </w:tc>
        <w:tc>
          <w:tcPr>
            <w:tcW w:w="599" w:type="dxa"/>
          </w:tcPr>
          <w:p w14:paraId="47DF140C" w14:textId="77777777" w:rsidR="00AD6675" w:rsidRDefault="00AD6675" w:rsidP="00AD6675"/>
        </w:tc>
        <w:tc>
          <w:tcPr>
            <w:tcW w:w="599" w:type="dxa"/>
          </w:tcPr>
          <w:p w14:paraId="5410E999" w14:textId="77777777" w:rsidR="00AD6675" w:rsidRDefault="00AD6675" w:rsidP="00AD6675"/>
        </w:tc>
        <w:tc>
          <w:tcPr>
            <w:tcW w:w="601" w:type="dxa"/>
          </w:tcPr>
          <w:p w14:paraId="27DE793C" w14:textId="77777777" w:rsidR="00AD6675" w:rsidRDefault="00AD6675" w:rsidP="00AD6675"/>
        </w:tc>
        <w:tc>
          <w:tcPr>
            <w:tcW w:w="599" w:type="dxa"/>
          </w:tcPr>
          <w:p w14:paraId="1CDDC6CB" w14:textId="77777777" w:rsidR="00AD6675" w:rsidRDefault="00AD6675" w:rsidP="00AD6675"/>
        </w:tc>
        <w:tc>
          <w:tcPr>
            <w:tcW w:w="598" w:type="dxa"/>
          </w:tcPr>
          <w:p w14:paraId="032024FA" w14:textId="77777777" w:rsidR="00AD6675" w:rsidRDefault="00AD6675" w:rsidP="00AD6675"/>
        </w:tc>
        <w:tc>
          <w:tcPr>
            <w:tcW w:w="601" w:type="dxa"/>
          </w:tcPr>
          <w:p w14:paraId="03374C63" w14:textId="77777777" w:rsidR="00AD6675" w:rsidRDefault="00AD6675" w:rsidP="00AD6675"/>
        </w:tc>
        <w:tc>
          <w:tcPr>
            <w:tcW w:w="601" w:type="dxa"/>
          </w:tcPr>
          <w:p w14:paraId="7B7A22F8" w14:textId="77777777" w:rsidR="00AD6675" w:rsidRDefault="00AD6675" w:rsidP="00AD6675"/>
        </w:tc>
        <w:tc>
          <w:tcPr>
            <w:tcW w:w="594" w:type="dxa"/>
          </w:tcPr>
          <w:p w14:paraId="179C6CFE" w14:textId="77777777" w:rsidR="00AD6675" w:rsidRDefault="00AD6675" w:rsidP="00AD6675"/>
        </w:tc>
        <w:tc>
          <w:tcPr>
            <w:tcW w:w="596" w:type="dxa"/>
          </w:tcPr>
          <w:p w14:paraId="670E03A5" w14:textId="77777777" w:rsidR="00AD6675" w:rsidRDefault="00AD6675" w:rsidP="00AD6675"/>
        </w:tc>
        <w:tc>
          <w:tcPr>
            <w:tcW w:w="600" w:type="dxa"/>
          </w:tcPr>
          <w:p w14:paraId="1FAEB3B3" w14:textId="77777777" w:rsidR="00AD6675" w:rsidRDefault="00AD6675" w:rsidP="00AD6675"/>
        </w:tc>
        <w:tc>
          <w:tcPr>
            <w:tcW w:w="598" w:type="dxa"/>
          </w:tcPr>
          <w:p w14:paraId="0C309CF1" w14:textId="77777777" w:rsidR="00AD6675" w:rsidRDefault="00AD6675" w:rsidP="00AD6675"/>
        </w:tc>
        <w:tc>
          <w:tcPr>
            <w:tcW w:w="606" w:type="dxa"/>
          </w:tcPr>
          <w:p w14:paraId="400184E5" w14:textId="77777777" w:rsidR="00AD6675" w:rsidRDefault="00AD6675" w:rsidP="00AD6675"/>
        </w:tc>
        <w:tc>
          <w:tcPr>
            <w:tcW w:w="591" w:type="dxa"/>
          </w:tcPr>
          <w:p w14:paraId="155419A3" w14:textId="77777777" w:rsidR="00AD6675" w:rsidRDefault="00AD6675" w:rsidP="00AD6675"/>
        </w:tc>
      </w:tr>
      <w:tr w:rsidR="00AD6675" w14:paraId="1D285E86" w14:textId="77777777" w:rsidTr="00AD6675">
        <w:tc>
          <w:tcPr>
            <w:tcW w:w="607" w:type="dxa"/>
          </w:tcPr>
          <w:p w14:paraId="7AF40A06" w14:textId="3ADC09A4" w:rsidR="00AD6675" w:rsidRDefault="00AD6675" w:rsidP="00AD6675">
            <w:r>
              <w:t>9</w:t>
            </w:r>
          </w:p>
        </w:tc>
        <w:tc>
          <w:tcPr>
            <w:tcW w:w="600" w:type="dxa"/>
          </w:tcPr>
          <w:p w14:paraId="7F318827" w14:textId="4D0B410F" w:rsidR="00AD6675" w:rsidRDefault="00AD6675" w:rsidP="00AD6675">
            <w:r>
              <w:t>CBFGAJEDIH</w:t>
            </w:r>
          </w:p>
        </w:tc>
        <w:tc>
          <w:tcPr>
            <w:tcW w:w="599" w:type="dxa"/>
          </w:tcPr>
          <w:p w14:paraId="2A4149AA" w14:textId="77777777" w:rsidR="00AD6675" w:rsidRDefault="00AD6675" w:rsidP="00AD6675"/>
        </w:tc>
        <w:tc>
          <w:tcPr>
            <w:tcW w:w="599" w:type="dxa"/>
          </w:tcPr>
          <w:p w14:paraId="25B3BE39" w14:textId="77777777" w:rsidR="00AD6675" w:rsidRDefault="00AD6675" w:rsidP="00AD6675"/>
        </w:tc>
        <w:tc>
          <w:tcPr>
            <w:tcW w:w="601" w:type="dxa"/>
          </w:tcPr>
          <w:p w14:paraId="7B9564C6" w14:textId="77777777" w:rsidR="00AD6675" w:rsidRDefault="00AD6675" w:rsidP="00AD6675"/>
        </w:tc>
        <w:tc>
          <w:tcPr>
            <w:tcW w:w="599" w:type="dxa"/>
          </w:tcPr>
          <w:p w14:paraId="2D47F87E" w14:textId="77777777" w:rsidR="00AD6675" w:rsidRDefault="00AD6675" w:rsidP="00AD6675"/>
        </w:tc>
        <w:tc>
          <w:tcPr>
            <w:tcW w:w="598" w:type="dxa"/>
          </w:tcPr>
          <w:p w14:paraId="3D14B74A" w14:textId="77777777" w:rsidR="00AD6675" w:rsidRDefault="00AD6675" w:rsidP="00AD6675"/>
        </w:tc>
        <w:tc>
          <w:tcPr>
            <w:tcW w:w="601" w:type="dxa"/>
          </w:tcPr>
          <w:p w14:paraId="5EC87097" w14:textId="77777777" w:rsidR="00AD6675" w:rsidRDefault="00AD6675" w:rsidP="00AD6675"/>
        </w:tc>
        <w:tc>
          <w:tcPr>
            <w:tcW w:w="601" w:type="dxa"/>
          </w:tcPr>
          <w:p w14:paraId="4A944179" w14:textId="77777777" w:rsidR="00AD6675" w:rsidRDefault="00AD6675" w:rsidP="00AD6675"/>
        </w:tc>
        <w:tc>
          <w:tcPr>
            <w:tcW w:w="594" w:type="dxa"/>
          </w:tcPr>
          <w:p w14:paraId="34A09906" w14:textId="77777777" w:rsidR="00AD6675" w:rsidRDefault="00AD6675" w:rsidP="00AD6675"/>
        </w:tc>
        <w:tc>
          <w:tcPr>
            <w:tcW w:w="596" w:type="dxa"/>
          </w:tcPr>
          <w:p w14:paraId="101B3B66" w14:textId="77777777" w:rsidR="00AD6675" w:rsidRDefault="00AD6675" w:rsidP="00AD6675"/>
        </w:tc>
        <w:tc>
          <w:tcPr>
            <w:tcW w:w="600" w:type="dxa"/>
          </w:tcPr>
          <w:p w14:paraId="7FC25EB7" w14:textId="77777777" w:rsidR="00AD6675" w:rsidRDefault="00AD6675" w:rsidP="00AD6675"/>
        </w:tc>
        <w:tc>
          <w:tcPr>
            <w:tcW w:w="598" w:type="dxa"/>
          </w:tcPr>
          <w:p w14:paraId="5EB88831" w14:textId="77777777" w:rsidR="00AD6675" w:rsidRDefault="00AD6675" w:rsidP="00AD6675"/>
        </w:tc>
        <w:tc>
          <w:tcPr>
            <w:tcW w:w="606" w:type="dxa"/>
          </w:tcPr>
          <w:p w14:paraId="684DA76D" w14:textId="4C48B6FC" w:rsidR="00AD6675" w:rsidRDefault="00540DFF" w:rsidP="00AD6675">
            <w:r>
              <w:t>10, H</w:t>
            </w:r>
          </w:p>
        </w:tc>
        <w:tc>
          <w:tcPr>
            <w:tcW w:w="591" w:type="dxa"/>
          </w:tcPr>
          <w:p w14:paraId="061CE275" w14:textId="77777777" w:rsidR="00AD6675" w:rsidRDefault="00AD6675" w:rsidP="00AD6675"/>
        </w:tc>
      </w:tr>
      <w:tr w:rsidR="00AD6675" w14:paraId="49A0758A" w14:textId="77777777" w:rsidTr="00AD6675">
        <w:tc>
          <w:tcPr>
            <w:tcW w:w="607" w:type="dxa"/>
          </w:tcPr>
          <w:p w14:paraId="30BF011D" w14:textId="68176FD9" w:rsidR="00AD6675" w:rsidRDefault="00AD6675" w:rsidP="00AD6675">
            <w:r>
              <w:t>10</w:t>
            </w:r>
          </w:p>
        </w:tc>
        <w:tc>
          <w:tcPr>
            <w:tcW w:w="600" w:type="dxa"/>
          </w:tcPr>
          <w:p w14:paraId="2A9A857C" w14:textId="6A1A783E" w:rsidR="00AD6675" w:rsidRDefault="00AD6675" w:rsidP="00AD6675">
            <w:r>
              <w:t>CBFGAJEDIHK</w:t>
            </w:r>
          </w:p>
        </w:tc>
        <w:tc>
          <w:tcPr>
            <w:tcW w:w="599" w:type="dxa"/>
          </w:tcPr>
          <w:p w14:paraId="04FFB89F" w14:textId="77777777" w:rsidR="00AD6675" w:rsidRDefault="00AD6675" w:rsidP="00AD6675"/>
        </w:tc>
        <w:tc>
          <w:tcPr>
            <w:tcW w:w="599" w:type="dxa"/>
          </w:tcPr>
          <w:p w14:paraId="615A65AE" w14:textId="77777777" w:rsidR="00AD6675" w:rsidRDefault="00AD6675" w:rsidP="00AD6675"/>
        </w:tc>
        <w:tc>
          <w:tcPr>
            <w:tcW w:w="601" w:type="dxa"/>
          </w:tcPr>
          <w:p w14:paraId="63FBADB5" w14:textId="77777777" w:rsidR="00AD6675" w:rsidRDefault="00AD6675" w:rsidP="00AD6675"/>
        </w:tc>
        <w:tc>
          <w:tcPr>
            <w:tcW w:w="599" w:type="dxa"/>
          </w:tcPr>
          <w:p w14:paraId="4943EF5D" w14:textId="77777777" w:rsidR="00AD6675" w:rsidRDefault="00AD6675" w:rsidP="00AD6675"/>
        </w:tc>
        <w:tc>
          <w:tcPr>
            <w:tcW w:w="598" w:type="dxa"/>
          </w:tcPr>
          <w:p w14:paraId="4E42B13B" w14:textId="77777777" w:rsidR="00AD6675" w:rsidRDefault="00AD6675" w:rsidP="00AD6675"/>
        </w:tc>
        <w:tc>
          <w:tcPr>
            <w:tcW w:w="601" w:type="dxa"/>
          </w:tcPr>
          <w:p w14:paraId="6F95F43B" w14:textId="77777777" w:rsidR="00AD6675" w:rsidRDefault="00AD6675" w:rsidP="00AD6675"/>
        </w:tc>
        <w:tc>
          <w:tcPr>
            <w:tcW w:w="601" w:type="dxa"/>
          </w:tcPr>
          <w:p w14:paraId="66C7666E" w14:textId="77777777" w:rsidR="00AD6675" w:rsidRDefault="00AD6675" w:rsidP="00AD6675"/>
        </w:tc>
        <w:tc>
          <w:tcPr>
            <w:tcW w:w="594" w:type="dxa"/>
          </w:tcPr>
          <w:p w14:paraId="0AB1727D" w14:textId="77777777" w:rsidR="00AD6675" w:rsidRDefault="00AD6675" w:rsidP="00AD6675"/>
        </w:tc>
        <w:tc>
          <w:tcPr>
            <w:tcW w:w="596" w:type="dxa"/>
          </w:tcPr>
          <w:p w14:paraId="5481E7CC" w14:textId="77777777" w:rsidR="00AD6675" w:rsidRDefault="00AD6675" w:rsidP="00AD6675"/>
        </w:tc>
        <w:tc>
          <w:tcPr>
            <w:tcW w:w="600" w:type="dxa"/>
          </w:tcPr>
          <w:p w14:paraId="16A65467" w14:textId="77777777" w:rsidR="00AD6675" w:rsidRDefault="00AD6675" w:rsidP="00AD6675"/>
        </w:tc>
        <w:tc>
          <w:tcPr>
            <w:tcW w:w="598" w:type="dxa"/>
          </w:tcPr>
          <w:p w14:paraId="0600BE5A" w14:textId="77777777" w:rsidR="00AD6675" w:rsidRDefault="00AD6675" w:rsidP="00AD6675"/>
        </w:tc>
        <w:tc>
          <w:tcPr>
            <w:tcW w:w="606" w:type="dxa"/>
          </w:tcPr>
          <w:p w14:paraId="65932862" w14:textId="77777777" w:rsidR="00AD6675" w:rsidRDefault="00AD6675" w:rsidP="00AD6675"/>
        </w:tc>
        <w:tc>
          <w:tcPr>
            <w:tcW w:w="591" w:type="dxa"/>
          </w:tcPr>
          <w:p w14:paraId="59811F73" w14:textId="77777777" w:rsidR="00AD6675" w:rsidRDefault="00AD6675" w:rsidP="00AD6675"/>
        </w:tc>
      </w:tr>
      <w:tr w:rsidR="00AD6675" w14:paraId="75EA616D" w14:textId="77777777" w:rsidTr="00AD6675">
        <w:tc>
          <w:tcPr>
            <w:tcW w:w="607" w:type="dxa"/>
          </w:tcPr>
          <w:p w14:paraId="2BCA0527" w14:textId="13897023" w:rsidR="00AD6675" w:rsidRDefault="00AD6675" w:rsidP="00AD6675">
            <w:r>
              <w:t>11</w:t>
            </w:r>
          </w:p>
        </w:tc>
        <w:tc>
          <w:tcPr>
            <w:tcW w:w="600" w:type="dxa"/>
          </w:tcPr>
          <w:p w14:paraId="003470BB" w14:textId="046F9E6A" w:rsidR="00AD6675" w:rsidRDefault="00AD6675" w:rsidP="00AD6675">
            <w:r>
              <w:t>CBFGAJEDIHKM</w:t>
            </w:r>
          </w:p>
        </w:tc>
        <w:tc>
          <w:tcPr>
            <w:tcW w:w="599" w:type="dxa"/>
          </w:tcPr>
          <w:p w14:paraId="76D554F3" w14:textId="77777777" w:rsidR="00AD6675" w:rsidRDefault="00AD6675" w:rsidP="00AD6675"/>
        </w:tc>
        <w:tc>
          <w:tcPr>
            <w:tcW w:w="599" w:type="dxa"/>
          </w:tcPr>
          <w:p w14:paraId="7128F61F" w14:textId="77777777" w:rsidR="00AD6675" w:rsidRDefault="00AD6675" w:rsidP="00AD6675"/>
        </w:tc>
        <w:tc>
          <w:tcPr>
            <w:tcW w:w="601" w:type="dxa"/>
          </w:tcPr>
          <w:p w14:paraId="4B76F7A0" w14:textId="77777777" w:rsidR="00AD6675" w:rsidRDefault="00AD6675" w:rsidP="00AD6675"/>
        </w:tc>
        <w:tc>
          <w:tcPr>
            <w:tcW w:w="599" w:type="dxa"/>
          </w:tcPr>
          <w:p w14:paraId="2E06926A" w14:textId="77777777" w:rsidR="00AD6675" w:rsidRDefault="00AD6675" w:rsidP="00AD6675"/>
        </w:tc>
        <w:tc>
          <w:tcPr>
            <w:tcW w:w="598" w:type="dxa"/>
          </w:tcPr>
          <w:p w14:paraId="4D2BA574" w14:textId="77777777" w:rsidR="00AD6675" w:rsidRDefault="00AD6675" w:rsidP="00AD6675"/>
        </w:tc>
        <w:tc>
          <w:tcPr>
            <w:tcW w:w="601" w:type="dxa"/>
          </w:tcPr>
          <w:p w14:paraId="1E772EC8" w14:textId="77777777" w:rsidR="00AD6675" w:rsidRDefault="00AD6675" w:rsidP="00AD6675"/>
        </w:tc>
        <w:tc>
          <w:tcPr>
            <w:tcW w:w="601" w:type="dxa"/>
          </w:tcPr>
          <w:p w14:paraId="5D4A67C0" w14:textId="77777777" w:rsidR="00AD6675" w:rsidRDefault="00AD6675" w:rsidP="00AD6675"/>
        </w:tc>
        <w:tc>
          <w:tcPr>
            <w:tcW w:w="594" w:type="dxa"/>
          </w:tcPr>
          <w:p w14:paraId="0A7B1A54" w14:textId="77777777" w:rsidR="00AD6675" w:rsidRDefault="00AD6675" w:rsidP="00AD6675"/>
        </w:tc>
        <w:tc>
          <w:tcPr>
            <w:tcW w:w="596" w:type="dxa"/>
          </w:tcPr>
          <w:p w14:paraId="2FADB95F" w14:textId="77777777" w:rsidR="00AD6675" w:rsidRDefault="00AD6675" w:rsidP="00AD6675"/>
        </w:tc>
        <w:tc>
          <w:tcPr>
            <w:tcW w:w="600" w:type="dxa"/>
          </w:tcPr>
          <w:p w14:paraId="36AD3579" w14:textId="77777777" w:rsidR="00AD6675" w:rsidRDefault="00AD6675" w:rsidP="00AD6675"/>
        </w:tc>
        <w:tc>
          <w:tcPr>
            <w:tcW w:w="598" w:type="dxa"/>
          </w:tcPr>
          <w:p w14:paraId="2DE93322" w14:textId="77777777" w:rsidR="00AD6675" w:rsidRDefault="00AD6675" w:rsidP="00AD6675"/>
        </w:tc>
        <w:tc>
          <w:tcPr>
            <w:tcW w:w="606" w:type="dxa"/>
          </w:tcPr>
          <w:p w14:paraId="665B6076" w14:textId="77777777" w:rsidR="00AD6675" w:rsidRDefault="00AD6675" w:rsidP="00AD6675"/>
        </w:tc>
        <w:tc>
          <w:tcPr>
            <w:tcW w:w="591" w:type="dxa"/>
          </w:tcPr>
          <w:p w14:paraId="5A908926" w14:textId="77777777" w:rsidR="00AD6675" w:rsidRDefault="00AD6675" w:rsidP="00AD6675"/>
        </w:tc>
      </w:tr>
      <w:tr w:rsidR="00AD6675" w14:paraId="0AF0372C" w14:textId="77777777" w:rsidTr="00AD6675">
        <w:tc>
          <w:tcPr>
            <w:tcW w:w="607" w:type="dxa"/>
          </w:tcPr>
          <w:p w14:paraId="3BA87EA5" w14:textId="78CD8717" w:rsidR="00AD6675" w:rsidRDefault="00AD6675" w:rsidP="00AD6675">
            <w:r>
              <w:t>12</w:t>
            </w:r>
          </w:p>
        </w:tc>
        <w:tc>
          <w:tcPr>
            <w:tcW w:w="600" w:type="dxa"/>
          </w:tcPr>
          <w:p w14:paraId="4A0F5715" w14:textId="103F6B21" w:rsidR="00AD6675" w:rsidRDefault="00AD6675" w:rsidP="00AD6675">
            <w:r>
              <w:t>CBFGAJ</w:t>
            </w:r>
            <w:r>
              <w:t>EDIHKML</w:t>
            </w:r>
          </w:p>
        </w:tc>
        <w:tc>
          <w:tcPr>
            <w:tcW w:w="599" w:type="dxa"/>
          </w:tcPr>
          <w:p w14:paraId="498CA3FC" w14:textId="77777777" w:rsidR="00AD6675" w:rsidRDefault="00AD6675" w:rsidP="00AD6675"/>
        </w:tc>
        <w:tc>
          <w:tcPr>
            <w:tcW w:w="599" w:type="dxa"/>
          </w:tcPr>
          <w:p w14:paraId="337BCED8" w14:textId="77777777" w:rsidR="00AD6675" w:rsidRDefault="00AD6675" w:rsidP="00AD6675"/>
        </w:tc>
        <w:tc>
          <w:tcPr>
            <w:tcW w:w="601" w:type="dxa"/>
          </w:tcPr>
          <w:p w14:paraId="2FBAF535" w14:textId="77777777" w:rsidR="00AD6675" w:rsidRDefault="00AD6675" w:rsidP="00AD6675"/>
        </w:tc>
        <w:tc>
          <w:tcPr>
            <w:tcW w:w="599" w:type="dxa"/>
          </w:tcPr>
          <w:p w14:paraId="325DC9B2" w14:textId="77777777" w:rsidR="00AD6675" w:rsidRDefault="00AD6675" w:rsidP="00AD6675"/>
        </w:tc>
        <w:tc>
          <w:tcPr>
            <w:tcW w:w="598" w:type="dxa"/>
          </w:tcPr>
          <w:p w14:paraId="530F8A87" w14:textId="77777777" w:rsidR="00AD6675" w:rsidRDefault="00AD6675" w:rsidP="00AD6675"/>
        </w:tc>
        <w:tc>
          <w:tcPr>
            <w:tcW w:w="601" w:type="dxa"/>
          </w:tcPr>
          <w:p w14:paraId="16424738" w14:textId="77777777" w:rsidR="00AD6675" w:rsidRDefault="00AD6675" w:rsidP="00AD6675"/>
        </w:tc>
        <w:tc>
          <w:tcPr>
            <w:tcW w:w="601" w:type="dxa"/>
          </w:tcPr>
          <w:p w14:paraId="07B2F196" w14:textId="77777777" w:rsidR="00AD6675" w:rsidRDefault="00AD6675" w:rsidP="00AD6675"/>
        </w:tc>
        <w:tc>
          <w:tcPr>
            <w:tcW w:w="594" w:type="dxa"/>
          </w:tcPr>
          <w:p w14:paraId="76EAAA7B" w14:textId="77777777" w:rsidR="00AD6675" w:rsidRDefault="00AD6675" w:rsidP="00AD6675"/>
        </w:tc>
        <w:tc>
          <w:tcPr>
            <w:tcW w:w="596" w:type="dxa"/>
          </w:tcPr>
          <w:p w14:paraId="239B2A38" w14:textId="77777777" w:rsidR="00AD6675" w:rsidRDefault="00AD6675" w:rsidP="00AD6675"/>
        </w:tc>
        <w:tc>
          <w:tcPr>
            <w:tcW w:w="600" w:type="dxa"/>
          </w:tcPr>
          <w:p w14:paraId="12AF71CD" w14:textId="77777777" w:rsidR="00AD6675" w:rsidRDefault="00AD6675" w:rsidP="00AD6675"/>
        </w:tc>
        <w:tc>
          <w:tcPr>
            <w:tcW w:w="598" w:type="dxa"/>
          </w:tcPr>
          <w:p w14:paraId="6FAD7593" w14:textId="77777777" w:rsidR="00AD6675" w:rsidRDefault="00AD6675" w:rsidP="00AD6675"/>
        </w:tc>
        <w:tc>
          <w:tcPr>
            <w:tcW w:w="606" w:type="dxa"/>
          </w:tcPr>
          <w:p w14:paraId="6C8479C4" w14:textId="77777777" w:rsidR="00AD6675" w:rsidRDefault="00AD6675" w:rsidP="00AD6675"/>
        </w:tc>
        <w:tc>
          <w:tcPr>
            <w:tcW w:w="591" w:type="dxa"/>
          </w:tcPr>
          <w:p w14:paraId="31404DAA" w14:textId="77777777" w:rsidR="00AD6675" w:rsidRDefault="00AD6675" w:rsidP="00AD6675"/>
        </w:tc>
      </w:tr>
    </w:tbl>
    <w:p w14:paraId="7224F53D" w14:textId="44FD8E9C" w:rsidR="00AD6675" w:rsidRDefault="00AD6675" w:rsidP="00AD6675">
      <w:pPr>
        <w:ind w:left="360"/>
      </w:pPr>
    </w:p>
    <w:p w14:paraId="4E54DB4D" w14:textId="4254DA31" w:rsidR="00597002" w:rsidRDefault="004C1E77" w:rsidP="00597002">
      <w:pPr>
        <w:pStyle w:val="ListParagraph"/>
        <w:numPr>
          <w:ilvl w:val="0"/>
          <w:numId w:val="4"/>
        </w:numPr>
      </w:pPr>
      <w:r w:rsidRPr="004C1E77">
        <w:t>Consider a general topology (that is, not any specific network) and a synchronous version of the distance-vector algorithm.  Suppose that at each iteration, a node exchanges its distance vectors with its neighbors and receives their distance vectors. Assuming that the algorithm begins with each node knowing only the costs to its immediate neighbors, what is the maximum number of iterations required before the distributed algorithm converges? Justify your answer.</w:t>
      </w:r>
    </w:p>
    <w:p w14:paraId="4C4359D3" w14:textId="3FA1F2AD" w:rsidR="004C1E77" w:rsidRDefault="004C1E77" w:rsidP="004C1E77">
      <w:pPr>
        <w:ind w:left="360"/>
      </w:pPr>
      <w:r>
        <w:t>Let H be the longest distance—</w:t>
      </w:r>
      <w:r>
        <w:t>in terms of “hops”</w:t>
      </w:r>
      <w:r>
        <w:t>—between two nodes on the network. The max number of iterations before the algorithm converges is H-1. This is because the farthest node’s information will have reached the other end; meaning that the entire network can now be updated accordingly with the up to date information.</w:t>
      </w:r>
    </w:p>
    <w:p w14:paraId="0AE2A2F9" w14:textId="464669AD" w:rsidR="004C1E77" w:rsidRDefault="004C1E77" w:rsidP="00597002">
      <w:pPr>
        <w:pStyle w:val="ListParagraph"/>
        <w:numPr>
          <w:ilvl w:val="0"/>
          <w:numId w:val="4"/>
        </w:numPr>
      </w:pPr>
      <w:r w:rsidRPr="004C1E77">
        <w:t xml:space="preserve">Will a BGP router always choose the loop-free route with the shortest </w:t>
      </w:r>
      <w:proofErr w:type="spellStart"/>
      <w:r w:rsidRPr="004C1E77">
        <w:t>ASPath</w:t>
      </w:r>
      <w:proofErr w:type="spellEnd"/>
      <w:r w:rsidRPr="004C1E77">
        <w:t xml:space="preserve"> length?  Justify your answer</w:t>
      </w:r>
    </w:p>
    <w:p w14:paraId="1650F07C" w14:textId="2702455B" w:rsidR="00F77463" w:rsidRDefault="00F77463" w:rsidP="00F77463">
      <w:pPr>
        <w:ind w:left="360"/>
      </w:pPr>
      <w:r>
        <w:t xml:space="preserve">The BGP router will try to avoid and refuse advertisements with loops in them, so the route will be loop free. However, the </w:t>
      </w:r>
      <w:proofErr w:type="spellStart"/>
      <w:r>
        <w:t>ASPath</w:t>
      </w:r>
      <w:proofErr w:type="spellEnd"/>
      <w:r>
        <w:t xml:space="preserve"> length will not always be the shortest</w:t>
      </w:r>
      <w:r w:rsidR="00E063C1">
        <w:t>, although it is considered often. The path won’t always be the shortest because of routing preference taking priority over the distance; so theoretically the shortest path could be locked behind priority access.</w:t>
      </w:r>
    </w:p>
    <w:p w14:paraId="07509D58" w14:textId="57DA8287" w:rsidR="004C1E77" w:rsidRDefault="004C1E77" w:rsidP="00597002">
      <w:pPr>
        <w:pStyle w:val="ListParagraph"/>
        <w:numPr>
          <w:ilvl w:val="0"/>
          <w:numId w:val="4"/>
        </w:numPr>
      </w:pPr>
      <w:r w:rsidRPr="004C1E77">
        <w:t xml:space="preserve">Suppose that AS1 and AS2 are running OSPF for their intra-AS routing protocol.  Suppose that AS3 and AS4 are running RIP for their intra-AS routing protocol. For each of the routers 2b, 4a, 3b, and 1c, by which protocol (RIP, OSPF, </w:t>
      </w:r>
      <w:proofErr w:type="spellStart"/>
      <w:r w:rsidRPr="004C1E77">
        <w:t>eBGP</w:t>
      </w:r>
      <w:proofErr w:type="spellEnd"/>
      <w:r w:rsidRPr="004C1E77">
        <w:t xml:space="preserve">, or </w:t>
      </w:r>
      <w:proofErr w:type="spellStart"/>
      <w:r w:rsidRPr="004C1E77">
        <w:t>iBGP</w:t>
      </w:r>
      <w:proofErr w:type="spellEnd"/>
      <w:r w:rsidRPr="004C1E77">
        <w:t>) will the router</w:t>
      </w:r>
      <w:r>
        <w:t xml:space="preserve"> learn about x?</w:t>
      </w:r>
    </w:p>
    <w:p w14:paraId="74CE691B" w14:textId="60AAA4CB" w:rsidR="009E1A55" w:rsidRDefault="009E1A55" w:rsidP="009E1A55">
      <w:pPr>
        <w:ind w:left="360"/>
      </w:pPr>
      <w:r>
        <w:t xml:space="preserve">2b— </w:t>
      </w:r>
      <w:r w:rsidR="008D3802">
        <w:t>IBGP</w:t>
      </w:r>
    </w:p>
    <w:p w14:paraId="09AF0151" w14:textId="6238187C" w:rsidR="009E1A55" w:rsidRDefault="009E1A55" w:rsidP="009E1A55">
      <w:pPr>
        <w:ind w:left="360"/>
      </w:pPr>
      <w:r>
        <w:t xml:space="preserve">4a— </w:t>
      </w:r>
      <w:proofErr w:type="spellStart"/>
      <w:r w:rsidR="00195D30">
        <w:t>eBGP</w:t>
      </w:r>
      <w:proofErr w:type="spellEnd"/>
    </w:p>
    <w:p w14:paraId="4A54316A" w14:textId="3CA8BFF1" w:rsidR="009E1A55" w:rsidRDefault="009E1A55" w:rsidP="009E1A55">
      <w:pPr>
        <w:ind w:left="360"/>
      </w:pPr>
      <w:r>
        <w:t xml:space="preserve">3b— </w:t>
      </w:r>
      <w:proofErr w:type="spellStart"/>
      <w:r w:rsidR="00195D30">
        <w:t>iBGP</w:t>
      </w:r>
      <w:proofErr w:type="spellEnd"/>
    </w:p>
    <w:p w14:paraId="4E8FAA9C" w14:textId="0CA1F76E" w:rsidR="009E1A55" w:rsidRDefault="009E1A55" w:rsidP="009E1A55">
      <w:pPr>
        <w:ind w:left="360"/>
      </w:pPr>
      <w:r>
        <w:t xml:space="preserve">1c— </w:t>
      </w:r>
      <w:proofErr w:type="spellStart"/>
      <w:r w:rsidR="00195D30">
        <w:t>iBGP</w:t>
      </w:r>
      <w:proofErr w:type="spellEnd"/>
    </w:p>
    <w:p w14:paraId="2282A230" w14:textId="15BB81D2" w:rsidR="004C1E77" w:rsidRDefault="004C1E77" w:rsidP="00597002">
      <w:pPr>
        <w:pStyle w:val="ListParagraph"/>
        <w:numPr>
          <w:ilvl w:val="0"/>
          <w:numId w:val="4"/>
        </w:numPr>
      </w:pPr>
      <w:r w:rsidRPr="004C1E77">
        <w:lastRenderedPageBreak/>
        <w:t>Consider the two ways in which communication occurs between a managing entity and a managed device: request-response mode and trapping.  What are the pros and cons of these two approaches, in terms of (1) overhead, (2) notification time when exceptional events occur, and (3) robustness with respect to lost messages between the managing entity and the device?</w:t>
      </w:r>
    </w:p>
    <w:p w14:paraId="3158028A" w14:textId="7DE0FD17" w:rsidR="005B0DF0" w:rsidRDefault="005B0DF0" w:rsidP="005B0DF0">
      <w:pPr>
        <w:pStyle w:val="ListParagraph"/>
        <w:numPr>
          <w:ilvl w:val="0"/>
          <w:numId w:val="5"/>
        </w:numPr>
      </w:pPr>
      <w:r>
        <w:t>Overhead</w:t>
      </w:r>
      <w:r w:rsidR="00D777BC">
        <w:t>:</w:t>
      </w:r>
    </w:p>
    <w:p w14:paraId="3B5A5830" w14:textId="187B074D" w:rsidR="00D777BC" w:rsidRDefault="002A3A0C" w:rsidP="00D777BC">
      <w:pPr>
        <w:pStyle w:val="ListParagraph"/>
        <w:numPr>
          <w:ilvl w:val="1"/>
          <w:numId w:val="5"/>
        </w:numPr>
      </w:pPr>
      <w:r>
        <w:t>Request-Mode has more variables to set but a smaller header than Trap messages.</w:t>
      </w:r>
    </w:p>
    <w:p w14:paraId="62DD5CC7" w14:textId="4E32B210" w:rsidR="002A3A0C" w:rsidRDefault="002A3A0C" w:rsidP="00D777BC">
      <w:pPr>
        <w:pStyle w:val="ListParagraph"/>
        <w:numPr>
          <w:ilvl w:val="1"/>
          <w:numId w:val="5"/>
        </w:numPr>
      </w:pPr>
      <w:r>
        <w:t>Trap messages have more header than Request-Mode, but only has two variables to set</w:t>
      </w:r>
      <w:bookmarkStart w:id="0" w:name="_GoBack"/>
      <w:bookmarkEnd w:id="0"/>
      <w:r>
        <w:t>.</w:t>
      </w:r>
    </w:p>
    <w:p w14:paraId="021B2BE1" w14:textId="14D95BCD" w:rsidR="005B0DF0" w:rsidRDefault="005B0DF0" w:rsidP="005B0DF0">
      <w:pPr>
        <w:pStyle w:val="ListParagraph"/>
        <w:numPr>
          <w:ilvl w:val="0"/>
          <w:numId w:val="5"/>
        </w:numPr>
      </w:pPr>
      <w:r>
        <w:t>Notification time:</w:t>
      </w:r>
    </w:p>
    <w:p w14:paraId="71A376D3" w14:textId="26DC1F6D" w:rsidR="00D777BC" w:rsidRDefault="00D777BC" w:rsidP="00D777BC">
      <w:pPr>
        <w:pStyle w:val="ListParagraph"/>
        <w:numPr>
          <w:ilvl w:val="1"/>
          <w:numId w:val="5"/>
        </w:numPr>
      </w:pPr>
      <w:r>
        <w:t>Request mode PDUs are more for changing or getting information, and have a response from the server. These are no</w:t>
      </w:r>
      <w:r w:rsidR="00D371DE">
        <w:t>t</w:t>
      </w:r>
      <w:r w:rsidR="002A3A0C">
        <w:t xml:space="preserve"> in reaction to an event. (Con for event notification)</w:t>
      </w:r>
    </w:p>
    <w:p w14:paraId="7AA545EB" w14:textId="5DDF2BD2" w:rsidR="002A3A0C" w:rsidRDefault="002A3A0C" w:rsidP="00D777BC">
      <w:pPr>
        <w:pStyle w:val="ListParagraph"/>
        <w:numPr>
          <w:ilvl w:val="1"/>
          <w:numId w:val="5"/>
        </w:numPr>
      </w:pPr>
      <w:r>
        <w:t>Trap messages are for notifying a server and are in reaction to an event. (Pro event notification</w:t>
      </w:r>
      <w:r w:rsidR="002E21BA">
        <w:t>)</w:t>
      </w:r>
    </w:p>
    <w:p w14:paraId="2F16B2E2" w14:textId="77777777" w:rsidR="00D777BC" w:rsidRDefault="005B0DF0" w:rsidP="00D777BC">
      <w:pPr>
        <w:pStyle w:val="ListParagraph"/>
        <w:numPr>
          <w:ilvl w:val="0"/>
          <w:numId w:val="5"/>
        </w:numPr>
      </w:pPr>
      <w:r>
        <w:t>Robust with lost messages:</w:t>
      </w:r>
    </w:p>
    <w:p w14:paraId="1431FECA" w14:textId="5DADB9EF" w:rsidR="00A945B9" w:rsidRDefault="00A945B9" w:rsidP="00D777BC">
      <w:pPr>
        <w:pStyle w:val="ListParagraph"/>
        <w:numPr>
          <w:ilvl w:val="1"/>
          <w:numId w:val="5"/>
        </w:numPr>
      </w:pPr>
      <w:r>
        <w:t xml:space="preserve">This is a con since </w:t>
      </w:r>
      <w:r w:rsidR="00D777BC">
        <w:t>both</w:t>
      </w:r>
      <w:r>
        <w:t xml:space="preserve"> use UDP and reliable t</w:t>
      </w:r>
      <w:r w:rsidR="00D777BC">
        <w:t>ransfer isn’t a feature.</w:t>
      </w:r>
    </w:p>
    <w:p w14:paraId="5EC86264" w14:textId="77777777" w:rsidR="00A945B9" w:rsidRPr="00DB2BBD" w:rsidRDefault="00A945B9" w:rsidP="00A945B9">
      <w:pPr>
        <w:pStyle w:val="ListParagraph"/>
      </w:pPr>
    </w:p>
    <w:sectPr w:rsidR="00A945B9" w:rsidRPr="00DB2BBD" w:rsidSect="00AD667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88519" w14:textId="77777777" w:rsidR="003D61A2" w:rsidRDefault="003D61A2" w:rsidP="00213387">
      <w:pPr>
        <w:spacing w:after="0" w:line="240" w:lineRule="auto"/>
      </w:pPr>
      <w:r>
        <w:separator/>
      </w:r>
    </w:p>
  </w:endnote>
  <w:endnote w:type="continuationSeparator" w:id="0">
    <w:p w14:paraId="4F7EDA9D" w14:textId="77777777" w:rsidR="003D61A2" w:rsidRDefault="003D61A2" w:rsidP="0021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88549" w14:textId="77777777" w:rsidR="003D61A2" w:rsidRDefault="003D61A2" w:rsidP="00213387">
      <w:pPr>
        <w:spacing w:after="0" w:line="240" w:lineRule="auto"/>
      </w:pPr>
      <w:r>
        <w:separator/>
      </w:r>
    </w:p>
  </w:footnote>
  <w:footnote w:type="continuationSeparator" w:id="0">
    <w:p w14:paraId="512AFF5C" w14:textId="77777777" w:rsidR="003D61A2" w:rsidRDefault="003D61A2" w:rsidP="00213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C84F1" w14:textId="6851F1AB" w:rsidR="00213387" w:rsidRDefault="00213387">
    <w:pPr>
      <w:pStyle w:val="Header"/>
    </w:pPr>
    <w:r>
      <w:t>John Booker</w:t>
    </w:r>
    <w:r>
      <w:tab/>
      <w:t xml:space="preserve">Assignment </w:t>
    </w:r>
    <w:r w:rsidR="00DB2BBD">
      <w:t>4</w:t>
    </w:r>
    <w:r>
      <w:tab/>
      <w:t>CSC460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108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1409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9CC057F"/>
    <w:multiLevelType w:val="hybridMultilevel"/>
    <w:tmpl w:val="A7088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E737B"/>
    <w:multiLevelType w:val="hybridMultilevel"/>
    <w:tmpl w:val="20E08F28"/>
    <w:lvl w:ilvl="0" w:tplc="627EE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1F40DB"/>
    <w:multiLevelType w:val="hybridMultilevel"/>
    <w:tmpl w:val="CC662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91"/>
    <w:rsid w:val="0005585F"/>
    <w:rsid w:val="00084464"/>
    <w:rsid w:val="00133490"/>
    <w:rsid w:val="00195D30"/>
    <w:rsid w:val="00213387"/>
    <w:rsid w:val="00214283"/>
    <w:rsid w:val="0023119B"/>
    <w:rsid w:val="002464B6"/>
    <w:rsid w:val="002A3A0C"/>
    <w:rsid w:val="002E21BA"/>
    <w:rsid w:val="00306CB6"/>
    <w:rsid w:val="003D61A2"/>
    <w:rsid w:val="003E74BC"/>
    <w:rsid w:val="003F535C"/>
    <w:rsid w:val="0045606E"/>
    <w:rsid w:val="004B1576"/>
    <w:rsid w:val="004C1E77"/>
    <w:rsid w:val="004C3246"/>
    <w:rsid w:val="005008D4"/>
    <w:rsid w:val="00540813"/>
    <w:rsid w:val="00540DFF"/>
    <w:rsid w:val="00597002"/>
    <w:rsid w:val="005B0DF0"/>
    <w:rsid w:val="005C4C59"/>
    <w:rsid w:val="006050FC"/>
    <w:rsid w:val="006705C8"/>
    <w:rsid w:val="00674591"/>
    <w:rsid w:val="00684DEF"/>
    <w:rsid w:val="00710E0E"/>
    <w:rsid w:val="007818C5"/>
    <w:rsid w:val="00891E8C"/>
    <w:rsid w:val="008D3802"/>
    <w:rsid w:val="00946149"/>
    <w:rsid w:val="009E1A55"/>
    <w:rsid w:val="00A04FFB"/>
    <w:rsid w:val="00A8314F"/>
    <w:rsid w:val="00A90546"/>
    <w:rsid w:val="00A945B9"/>
    <w:rsid w:val="00AD6675"/>
    <w:rsid w:val="00D371DE"/>
    <w:rsid w:val="00D777BC"/>
    <w:rsid w:val="00DB2BBD"/>
    <w:rsid w:val="00DD4F41"/>
    <w:rsid w:val="00E063C1"/>
    <w:rsid w:val="00E85E0C"/>
    <w:rsid w:val="00F77463"/>
    <w:rsid w:val="00F82686"/>
    <w:rsid w:val="00FB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FB42"/>
  <w15:chartTrackingRefBased/>
  <w15:docId w15:val="{081A870F-633F-4099-9560-3A361DCA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387"/>
  </w:style>
  <w:style w:type="paragraph" w:styleId="Footer">
    <w:name w:val="footer"/>
    <w:basedOn w:val="Normal"/>
    <w:link w:val="FooterChar"/>
    <w:uiPriority w:val="99"/>
    <w:unhideWhenUsed/>
    <w:rsid w:val="00213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387"/>
  </w:style>
  <w:style w:type="paragraph" w:styleId="ListParagraph">
    <w:name w:val="List Paragraph"/>
    <w:basedOn w:val="Normal"/>
    <w:uiPriority w:val="34"/>
    <w:qFormat/>
    <w:rsid w:val="00FB3AE0"/>
    <w:pPr>
      <w:ind w:left="720"/>
      <w:contextualSpacing/>
    </w:pPr>
  </w:style>
  <w:style w:type="table" w:styleId="TableGrid">
    <w:name w:val="Table Grid"/>
    <w:basedOn w:val="TableNormal"/>
    <w:uiPriority w:val="39"/>
    <w:rsid w:val="00306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770333">
      <w:bodyDiv w:val="1"/>
      <w:marLeft w:val="0"/>
      <w:marRight w:val="0"/>
      <w:marTop w:val="0"/>
      <w:marBottom w:val="0"/>
      <w:divBdr>
        <w:top w:val="none" w:sz="0" w:space="0" w:color="auto"/>
        <w:left w:val="none" w:sz="0" w:space="0" w:color="auto"/>
        <w:bottom w:val="none" w:sz="0" w:space="0" w:color="auto"/>
        <w:right w:val="none" w:sz="0" w:space="0" w:color="auto"/>
      </w:divBdr>
    </w:div>
    <w:div w:id="1165586100">
      <w:bodyDiv w:val="1"/>
      <w:marLeft w:val="0"/>
      <w:marRight w:val="0"/>
      <w:marTop w:val="0"/>
      <w:marBottom w:val="0"/>
      <w:divBdr>
        <w:top w:val="none" w:sz="0" w:space="0" w:color="auto"/>
        <w:left w:val="none" w:sz="0" w:space="0" w:color="auto"/>
        <w:bottom w:val="none" w:sz="0" w:space="0" w:color="auto"/>
        <w:right w:val="none" w:sz="0" w:space="0" w:color="auto"/>
      </w:divBdr>
    </w:div>
    <w:div w:id="179937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16</cp:revision>
  <dcterms:created xsi:type="dcterms:W3CDTF">2020-03-31T16:44:00Z</dcterms:created>
  <dcterms:modified xsi:type="dcterms:W3CDTF">2020-03-31T21:24:00Z</dcterms:modified>
</cp:coreProperties>
</file>