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52B" w:rsidRDefault="00196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1.Test Program:  </w:t>
      </w:r>
      <w:r w:rsidRPr="0019652B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>ing</w:t>
      </w:r>
      <w:bookmarkStart w:id="0" w:name="_GoBack"/>
      <w:bookmarkEnd w:id="0"/>
      <w:r w:rsidRPr="0019652B">
        <w:rPr>
          <w:rFonts w:ascii="Times New Roman" w:hAnsi="Times New Roman" w:cs="Times New Roman"/>
          <w:sz w:val="28"/>
          <w:szCs w:val="28"/>
        </w:rPr>
        <w:t xml:space="preserve"> a go </w:t>
      </w:r>
      <w:proofErr w:type="spellStart"/>
      <w:r w:rsidRPr="0019652B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19652B">
        <w:rPr>
          <w:rFonts w:ascii="Times New Roman" w:hAnsi="Times New Roman" w:cs="Times New Roman"/>
          <w:sz w:val="28"/>
          <w:szCs w:val="28"/>
        </w:rPr>
        <w:t xml:space="preserve"> rest server application which should connect t</w:t>
      </w:r>
      <w:r>
        <w:rPr>
          <w:rFonts w:ascii="Times New Roman" w:hAnsi="Times New Roman" w:cs="Times New Roman"/>
          <w:sz w:val="28"/>
          <w:szCs w:val="28"/>
        </w:rPr>
        <w:t>o Database</w:t>
      </w:r>
      <w:r w:rsidRPr="0019652B">
        <w:rPr>
          <w:rFonts w:ascii="Times New Roman" w:hAnsi="Times New Roman" w:cs="Times New Roman"/>
          <w:sz w:val="28"/>
          <w:szCs w:val="28"/>
        </w:rPr>
        <w:t xml:space="preserve"> for storing and retrieving student </w:t>
      </w:r>
      <w:proofErr w:type="spellStart"/>
      <w:r w:rsidRPr="0019652B">
        <w:rPr>
          <w:rFonts w:ascii="Times New Roman" w:hAnsi="Times New Roman" w:cs="Times New Roman"/>
          <w:sz w:val="28"/>
          <w:szCs w:val="28"/>
        </w:rPr>
        <w:t>details.Us</w:t>
      </w:r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19652B">
        <w:rPr>
          <w:rFonts w:ascii="Times New Roman" w:hAnsi="Times New Roman" w:cs="Times New Roman"/>
          <w:sz w:val="28"/>
          <w:szCs w:val="28"/>
        </w:rPr>
        <w:t xml:space="preserve"> Postman for testing</w:t>
      </w:r>
      <w:r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19652B" w:rsidRDefault="0019652B">
      <w:pPr>
        <w:rPr>
          <w:rFonts w:ascii="Times New Roman" w:hAnsi="Times New Roman" w:cs="Times New Roman"/>
          <w:sz w:val="28"/>
          <w:szCs w:val="28"/>
        </w:rPr>
      </w:pPr>
    </w:p>
    <w:p w:rsidR="0019652B" w:rsidRDefault="001965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User.go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19652B" w:rsidRDefault="0019652B">
      <w:pPr>
        <w:rPr>
          <w:rFonts w:ascii="Times New Roman" w:hAnsi="Times New Roman" w:cs="Times New Roman"/>
          <w:sz w:val="28"/>
          <w:szCs w:val="28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"encoding/json"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"github.com/gorilla/mux"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"gorm.io/driver/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"gorm.io/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gorm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gorm.DB</w:t>
      </w:r>
      <w:proofErr w:type="spellEnd"/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DNS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"root:2004@</w:t>
      </w:r>
      <w:proofErr w:type="gram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tcp(</w:t>
      </w:r>
      <w:proofErr w:type="gram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127.0.0.1:3306)/learning?charset=utf8mb4&amp;parseTime=True&amp;loc=Local"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gorm.Model</w:t>
      </w:r>
      <w:proofErr w:type="spellEnd"/>
      <w:proofErr w:type="gramEnd"/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FirstName </w:t>
      </w:r>
      <w:r w:rsidRPr="00196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`json:"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96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`json:"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    </w:t>
      </w:r>
      <w:r w:rsidRPr="00196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json:"email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    Mark      </w:t>
      </w:r>
      <w:r w:rsidRPr="00196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json:"mark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Class     </w:t>
      </w:r>
      <w:r w:rsidRPr="00196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json:"class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InitialMigration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gorm.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mysql.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(DNS), &amp;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gorm.Config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{})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err !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err.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"Cannot connect to DB"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AutoMigrate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(&amp;User{})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http.ResponseWriter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, r *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http.Request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w.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users1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[]User</w:t>
      </w:r>
      <w:proofErr w:type="gramEnd"/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(&amp;users1)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json.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(w).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(users1)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http.ResponseWriter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, r *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http.Request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w.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mux.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spellEnd"/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(&amp;user, params[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json.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(w).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http.ResponseWriter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, r *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http.Request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w.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spellEnd"/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json.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NewDecoder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r.Body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json.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(w).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http.ResponseWriter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, r *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http.Request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w.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mux.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spellEnd"/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(&amp;user, params[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json.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NewDecoder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r.Body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json.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(w).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http.ResponseWriter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, r *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http.Request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w.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mux.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(r)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spellEnd"/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(&amp;user, params[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json.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NewEncoder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(w).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Deleted Successfully!"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Default="0019652B">
      <w:pPr>
        <w:rPr>
          <w:rFonts w:ascii="Times New Roman" w:hAnsi="Times New Roman" w:cs="Times New Roman"/>
          <w:sz w:val="28"/>
          <w:szCs w:val="28"/>
        </w:rPr>
      </w:pPr>
    </w:p>
    <w:p w:rsidR="0019652B" w:rsidRDefault="001965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52B">
        <w:rPr>
          <w:rFonts w:ascii="Times New Roman" w:hAnsi="Times New Roman" w:cs="Times New Roman"/>
          <w:b/>
          <w:sz w:val="28"/>
          <w:szCs w:val="28"/>
        </w:rPr>
        <w:t>Main.go</w:t>
      </w:r>
      <w:proofErr w:type="spellEnd"/>
      <w:r w:rsidRPr="0019652B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"github.com/gorilla/mux"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initializeRouter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965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mux.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NewRouter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r.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GetUsers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r.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"/users/{id}"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r.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CreateUser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r.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"/users/{id}"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UpdateUser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r.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HandleFunc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"/users/{id}"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DeleteUser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http.</w:t>
      </w:r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ListenAndServe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52B">
        <w:rPr>
          <w:rFonts w:ascii="Consolas" w:eastAsia="Times New Roman" w:hAnsi="Consolas" w:cs="Times New Roman"/>
          <w:color w:val="CE9178"/>
          <w:sz w:val="21"/>
          <w:szCs w:val="21"/>
        </w:rPr>
        <w:t>":9000"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, r))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652B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InitialMigration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652B">
        <w:rPr>
          <w:rFonts w:ascii="Consolas" w:eastAsia="Times New Roman" w:hAnsi="Consolas" w:cs="Times New Roman"/>
          <w:color w:val="DCDCAA"/>
          <w:sz w:val="21"/>
          <w:szCs w:val="21"/>
        </w:rPr>
        <w:t>initializeRouter</w:t>
      </w:r>
      <w:proofErr w:type="spell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652B" w:rsidRPr="0019652B" w:rsidRDefault="0019652B" w:rsidP="0019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652B" w:rsidRPr="0019652B" w:rsidRDefault="0019652B">
      <w:pPr>
        <w:rPr>
          <w:rFonts w:ascii="Times New Roman" w:hAnsi="Times New Roman" w:cs="Times New Roman"/>
          <w:sz w:val="28"/>
          <w:szCs w:val="28"/>
        </w:rPr>
      </w:pPr>
    </w:p>
    <w:sectPr w:rsidR="0019652B" w:rsidRPr="0019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2B"/>
    <w:rsid w:val="0019652B"/>
    <w:rsid w:val="00A75F71"/>
    <w:rsid w:val="00E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F180"/>
  <w15:chartTrackingRefBased/>
  <w15:docId w15:val="{72303394-692B-4557-BD2B-86C8FDB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1</cp:revision>
  <dcterms:created xsi:type="dcterms:W3CDTF">2021-11-03T13:51:00Z</dcterms:created>
  <dcterms:modified xsi:type="dcterms:W3CDTF">2021-11-03T13:55:00Z</dcterms:modified>
</cp:coreProperties>
</file>