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Juc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ător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ii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mai 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doar reg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și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 o altă piesă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Stare: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Nu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 poate ajunge la mat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Iesire: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Aplica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ția va afișa un mesaj prin care jucătorul este informat că nu se mai poate ajunge la mat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și că jocul s-a terminat cu o remiză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