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FFC56" w14:textId="074E7354" w:rsidR="00732F43" w:rsidRDefault="00C46CCF">
      <w:r>
        <w:t>This contains as much information I understand from this game (Pioneer Packer)</w:t>
      </w:r>
      <w:r w:rsidR="00A3729A">
        <w:t xml:space="preserve"> 2025 version</w:t>
      </w:r>
      <w:r>
        <w:t>.</w:t>
      </w:r>
    </w:p>
    <w:p w14:paraId="61A2CAED" w14:textId="77777777" w:rsidR="00C46CCF" w:rsidRDefault="00C46CCF"/>
    <w:p w14:paraId="372FE69D" w14:textId="7B49D4F3" w:rsidR="00C46CCF" w:rsidRDefault="00C46CCF">
      <w:r>
        <w:t>I didn’t really touch too much of the code, as the original code worked great. I did some slight altering to meet client needs, but mainly focused on working on inserting assets, fonts, tweaking the</w:t>
      </w:r>
      <w:r w:rsidR="00820844">
        <w:t xml:space="preserve"> matching</w:t>
      </w:r>
      <w:r>
        <w:t xml:space="preserve"> mechanic etc.</w:t>
      </w:r>
    </w:p>
    <w:p w14:paraId="463DF845" w14:textId="3DAF550B" w:rsidR="00C46CCF" w:rsidRDefault="00C46CCF">
      <w:r>
        <w:t>Inside each script will be comments</w:t>
      </w:r>
      <w:r w:rsidR="00326013">
        <w:t xml:space="preserve"> </w:t>
      </w:r>
      <w:r>
        <w:t>with previous team’s comments.</w:t>
      </w:r>
      <w:r w:rsidR="00326013">
        <w:t xml:space="preserve"> Anything I added will have a timestamp by me.</w:t>
      </w:r>
      <w:r>
        <w:br/>
      </w:r>
      <w:r>
        <w:br/>
        <w:t>Another thing I should note in regards to understanding the assets / background side of the game is</w:t>
      </w:r>
      <w:r>
        <w:br/>
        <w:t xml:space="preserve">that the ENTIRE background is one singular image. We realized this after the initial additional assets were discussed and had to get a designer to erase any background images that didn’t work well. The stone circle in level 2 was wipe and replaced with a new one. The star in level 2 was replaced with a constellation. </w:t>
      </w:r>
    </w:p>
    <w:p w14:paraId="0F532963" w14:textId="2509EFC9" w:rsidR="00C46CCF" w:rsidRDefault="00C46CCF">
      <w:r>
        <w:t>The entire background is a singular image with invisible buttons that line up around the area where the “item” would be found.</w:t>
      </w:r>
    </w:p>
    <w:p w14:paraId="10FA00B9" w14:textId="12029B7A" w:rsidR="00C46CCF" w:rsidRDefault="00C46CCF">
      <w:r>
        <w:t>Should also note that the naming conventions for this project was a mess.</w:t>
      </w:r>
      <w:r>
        <w:br/>
      </w:r>
      <w:r>
        <w:br/>
        <w:t>The 3 items found at the bottom of the screen (paper with 3 drawn images) are referred to as “Directions”, more specifically “Level 1 Directions”, “Level 2 Directions” &amp; “Level 3 Directions”.</w:t>
      </w:r>
    </w:p>
    <w:p w14:paraId="47CF7BC0" w14:textId="06EC7606" w:rsidR="00C46CCF" w:rsidRDefault="00C46CCF">
      <w:r>
        <w:t>The 3 items you are looking for in the background image are referred to as “Items”. This will also be helpful when looking into the Matching Script as they use “Item” &amp; “Direction” naming conventions.</w:t>
      </w:r>
    </w:p>
    <w:p w14:paraId="0EBB41B4" w14:textId="576EF5C9" w:rsidR="00C46CCF" w:rsidRDefault="00C46CCF">
      <w:r>
        <w:t>I’ve renamed the original “4x3</w:t>
      </w:r>
      <w:r w:rsidR="00326013">
        <w:t>Lobby</w:t>
      </w:r>
      <w:r>
        <w:t>Box” to “Tutorial UI” so you can find it more easily than I could.</w:t>
      </w:r>
    </w:p>
    <w:p w14:paraId="5B1A178F" w14:textId="2C8479D4" w:rsidR="00C46CCF" w:rsidRDefault="00C46CCF">
      <w:r>
        <w:t>I also renamed the ending screen UI to “End Game UI” as well.</w:t>
      </w:r>
    </w:p>
    <w:p w14:paraId="3363061E" w14:textId="68251D6E" w:rsidR="00A3729A" w:rsidRDefault="00A3729A">
      <w:r>
        <w:t xml:space="preserve">Last thing I should mention, the “Next” Button used for continuing to the next level is weird. It won’t toggle off by hard code, so I discovered the original team just hid it behind the page panel that toggles when the game is completed. </w:t>
      </w:r>
    </w:p>
    <w:p w14:paraId="6F0A90FB" w14:textId="57CE805B" w:rsidR="00A3729A" w:rsidRDefault="00A3729A">
      <w:r>
        <w:t>Hope this helps.</w:t>
      </w:r>
      <w:r>
        <w:br/>
      </w:r>
      <w:r>
        <w:br/>
        <w:t xml:space="preserve">- Michael Taylor </w:t>
      </w:r>
    </w:p>
    <w:p w14:paraId="73F938BB" w14:textId="77777777" w:rsidR="00C46CCF" w:rsidRDefault="00C46CCF"/>
    <w:p w14:paraId="5122CD79" w14:textId="77777777" w:rsidR="00C46CCF" w:rsidRDefault="00C46CCF"/>
    <w:sectPr w:rsidR="00C4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F6"/>
    <w:rsid w:val="00007AF6"/>
    <w:rsid w:val="00326013"/>
    <w:rsid w:val="00475430"/>
    <w:rsid w:val="004F6195"/>
    <w:rsid w:val="00732F43"/>
    <w:rsid w:val="00820844"/>
    <w:rsid w:val="00945F3B"/>
    <w:rsid w:val="00A3729A"/>
    <w:rsid w:val="00BB52D5"/>
    <w:rsid w:val="00C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4B99"/>
  <w15:chartTrackingRefBased/>
  <w15:docId w15:val="{386189E5-D589-4693-923E-548C26D7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Taylor</dc:creator>
  <cp:keywords/>
  <dc:description/>
  <cp:lastModifiedBy>Michael A Taylor</cp:lastModifiedBy>
  <cp:revision>5</cp:revision>
  <dcterms:created xsi:type="dcterms:W3CDTF">2025-04-14T00:10:00Z</dcterms:created>
  <dcterms:modified xsi:type="dcterms:W3CDTF">2025-04-14T00:33:00Z</dcterms:modified>
</cp:coreProperties>
</file>