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A3B8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14:paraId="6D50A867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14:paraId="4A595A19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14:paraId="60E25376" w14:textId="77777777"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14:paraId="65A8C2A9" w14:textId="77777777"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14:paraId="1640C3B6" w14:textId="77777777" w:rsidR="006D3518" w:rsidRPr="008013CF" w:rsidRDefault="00CA00ED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B57E16D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6.2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 style="mso-next-textbox:#_x0000_s1036">
              <w:txbxContent>
                <w:p w14:paraId="5B7D6499" w14:textId="7390A2A2" w:rsidR="006D3518" w:rsidRPr="00E42E31" w:rsidRDefault="006D3518" w:rsidP="006D3518">
                  <w:pPr>
                    <w:rPr>
                      <w:lang w:val="es-EC"/>
                    </w:rPr>
                  </w:pPr>
                </w:p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4DA0C953" w14:textId="77777777" w:rsidR="006D3518" w:rsidRPr="008013CF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14:paraId="2C585570" w14:textId="77777777" w:rsidR="006D3518" w:rsidRPr="008013CF" w:rsidRDefault="00CA00ED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56FCFE3">
          <v:shape id="_x0000_s1037" type="#_x0000_t202" style="position:absolute;margin-left:33.45pt;margin-top:5.9pt;width:21.9pt;height:18.5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4BAB875F" w14:textId="0EBC16CB" w:rsidR="006D3518" w:rsidRPr="00CE0C98" w:rsidRDefault="00B50DFC" w:rsidP="006D3518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X</w:t>
                  </w:r>
                </w:p>
              </w:txbxContent>
            </v:textbox>
          </v:shape>
        </w:pict>
      </w:r>
    </w:p>
    <w:p w14:paraId="53D26CD3" w14:textId="77777777" w:rsidR="006D3518" w:rsidRPr="008013CF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14:paraId="4AA5AAE6" w14:textId="77777777" w:rsidR="006D3518" w:rsidRPr="008013CF" w:rsidRDefault="00CA00ED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D8727A3">
          <v:shape id="_x0000_s1039" type="#_x0000_t202" style="position:absolute;margin-left:33.45pt;margin-top:8.55pt;width:22.5pt;height:14.2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3DF7D218" w14:textId="77777777" w:rsidR="006D3518" w:rsidRDefault="006D3518" w:rsidP="006D3518"/>
              </w:txbxContent>
            </v:textbox>
          </v:shape>
        </w:pict>
      </w:r>
    </w:p>
    <w:p w14:paraId="509A2800" w14:textId="77777777" w:rsidR="006D3518" w:rsidRPr="008013CF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44FD57CC" w14:textId="77777777" w:rsidR="006D3518" w:rsidRPr="008013CF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S" w:eastAsia="es-EC"/>
        </w:rPr>
      </w:pPr>
    </w:p>
    <w:p w14:paraId="1CE5DA47" w14:textId="74217C30" w:rsidR="00CE0C98" w:rsidRPr="007917B6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18"/>
          <w:szCs w:val="18"/>
        </w:rPr>
        <w:t xml:space="preserve"> Software</w:t>
      </w:r>
    </w:p>
    <w:p w14:paraId="38F38F44" w14:textId="77777777" w:rsidR="00CE0C98" w:rsidRPr="007917B6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2CBE364" w14:textId="77777777" w:rsidR="00CE0C98" w:rsidRPr="0094552E" w:rsidRDefault="00CE0C98" w:rsidP="00CE0C9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3BBDF4C8" w14:textId="77777777" w:rsidR="00AD34B3" w:rsidRPr="00CE0C98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  <w:lang w:val="es-EC"/>
        </w:rPr>
      </w:pPr>
    </w:p>
    <w:p w14:paraId="01646797" w14:textId="77777777"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3E6B18C" w14:textId="77777777"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14:paraId="44360959" w14:textId="77777777"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6B48B1DB" w14:textId="77777777" w:rsidR="00B50DFC" w:rsidRPr="00B50DFC" w:rsidRDefault="00B50DFC" w:rsidP="00B50D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B50DFC">
        <w:rPr>
          <w:rFonts w:ascii="Times New Roman" w:hAnsi="Times New Roman"/>
          <w:i/>
          <w:sz w:val="18"/>
          <w:szCs w:val="18"/>
          <w:lang w:val="es-EC"/>
        </w:rPr>
        <w:t>Nombre: John Jairo Limones Gavilanes</w:t>
      </w:r>
    </w:p>
    <w:p w14:paraId="5EDC1817" w14:textId="77777777" w:rsidR="00B50DFC" w:rsidRPr="00B50DFC" w:rsidRDefault="00B50DFC" w:rsidP="00B50DFC">
      <w:pPr>
        <w:pStyle w:val="Textoindependiente"/>
        <w:spacing w:line="360" w:lineRule="auto"/>
        <w:ind w:left="360"/>
        <w:rPr>
          <w:rFonts w:ascii="Times New Roman" w:hAnsi="Times New Roman"/>
          <w:i/>
          <w:sz w:val="18"/>
          <w:szCs w:val="18"/>
          <w:lang w:val="es-EC"/>
        </w:rPr>
      </w:pPr>
      <w:r w:rsidRPr="00B50DFC">
        <w:rPr>
          <w:rFonts w:ascii="Times New Roman" w:hAnsi="Times New Roman"/>
          <w:i/>
          <w:sz w:val="18"/>
          <w:szCs w:val="18"/>
          <w:lang w:val="es-EC"/>
        </w:rPr>
        <w:t xml:space="preserve">Nº de Cédula: 1725906968                                           </w:t>
      </w:r>
      <w:r w:rsidRPr="00B50DFC">
        <w:rPr>
          <w:rFonts w:ascii="Times New Roman" w:hAnsi="Times New Roman"/>
          <w:i/>
          <w:sz w:val="18"/>
          <w:szCs w:val="18"/>
          <w:lang w:val="es-EC"/>
        </w:rPr>
        <w:tab/>
        <w:t>ID: L00394203</w:t>
      </w:r>
    </w:p>
    <w:p w14:paraId="7A46BF1D" w14:textId="3C951C2C" w:rsidR="00AD34B3" w:rsidRPr="008013CF" w:rsidRDefault="00B50DFC" w:rsidP="00B50DF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  <w:r w:rsidRPr="00B50DFC">
        <w:rPr>
          <w:rFonts w:ascii="Times New Roman" w:hAnsi="Times New Roman"/>
          <w:i/>
          <w:sz w:val="18"/>
          <w:szCs w:val="18"/>
          <w:lang w:val="es-EC"/>
        </w:rPr>
        <w:t xml:space="preserve">Teléfonos: 0984473423                                                  </w:t>
      </w:r>
      <w:r w:rsidRPr="00B50DFC">
        <w:rPr>
          <w:rFonts w:ascii="Times New Roman" w:hAnsi="Times New Roman"/>
          <w:i/>
          <w:sz w:val="18"/>
          <w:szCs w:val="18"/>
          <w:lang w:val="es-EC"/>
        </w:rPr>
        <w:tab/>
        <w:t>E- Mail: johntruelemons@gmail.com</w:t>
      </w:r>
    </w:p>
    <w:p w14:paraId="071EA560" w14:textId="77777777" w:rsidR="00D432CB" w:rsidRPr="008013C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14:paraId="3DBB0A0C" w14:textId="77777777"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B7D54B6" w14:textId="77777777"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14:paraId="2227A89B" w14:textId="77777777" w:rsidR="007B2838" w:rsidRPr="008013CF" w:rsidRDefault="00CA00ED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15084879">
          <v:shape id="_x0000_s1027" type="#_x0000_t202" style="position:absolute;margin-left:82.2pt;margin-top:1.4pt;width:124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 style="mso-next-textbox:#_x0000_s1027">
              <w:txbxContent>
                <w:p w14:paraId="2A32E7D1" w14:textId="5E1498E5" w:rsidR="007B2838" w:rsidRDefault="00B50DFC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6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7DF3FFFC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9D0FC88">
          <v:shape id="Cuadro de texto 2" o:spid="_x0000_s1026" type="#_x0000_t202" style="position:absolute;margin-left:313.2pt;margin-top:.65pt;width:132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 style="mso-next-textbox:#Cuadro de texto 2">
              <w:txbxContent>
                <w:p w14:paraId="06AD4F88" w14:textId="0E2D4082" w:rsidR="007B2838" w:rsidRDefault="00B50DFC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15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8</w:t>
                  </w:r>
                  <w:r w:rsidR="007B283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CE0C98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41D0D452" w14:textId="77777777"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667BF7A8" w14:textId="5E401F24"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</w:t>
      </w:r>
      <w:r w:rsidR="00B50DFC" w:rsidRPr="008013CF">
        <w:rPr>
          <w:i/>
          <w:sz w:val="18"/>
          <w:szCs w:val="18"/>
          <w:lang w:val="es-EC"/>
        </w:rPr>
        <w:t xml:space="preserve">Inicio </w:t>
      </w:r>
      <w:r w:rsidR="00B50DFC"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14:paraId="3CD8CE75" w14:textId="77777777" w:rsidR="007B2838" w:rsidRPr="008013CF" w:rsidRDefault="007B2838" w:rsidP="007B2838">
      <w:pPr>
        <w:rPr>
          <w:i/>
          <w:sz w:val="18"/>
          <w:szCs w:val="18"/>
          <w:lang w:val="es-EC"/>
        </w:rPr>
      </w:pPr>
    </w:p>
    <w:p w14:paraId="647543F4" w14:textId="77777777"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14:paraId="01BCE599" w14:textId="77777777" w:rsidR="007B2838" w:rsidRPr="008013CF" w:rsidRDefault="00CA00ED" w:rsidP="007B2838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6174DE8C">
          <v:rect id="10 Rectángulo" o:spid="_x0000_s1028" style="position:absolute;margin-left:82.2pt;margin-top:1.35pt;width:124.5pt;height:30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 style="mso-next-textbox:#10 Rectángulo">
              <w:txbxContent>
                <w:p w14:paraId="362BB4AD" w14:textId="3D0D1AFA" w:rsidR="007B2838" w:rsidRPr="004822AF" w:rsidRDefault="00B50DFC" w:rsidP="00B50DF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AU"/>
                    </w:rPr>
                    <w:t>:00</w:t>
                  </w: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16:00</w:t>
                  </w:r>
                </w:p>
                <w:p w14:paraId="45BF1375" w14:textId="77777777" w:rsidR="007B2838" w:rsidRDefault="007B2838" w:rsidP="007B2838"/>
              </w:txbxContent>
            </v:textbox>
          </v:rect>
        </w:pict>
      </w:r>
      <w:r>
        <w:rPr>
          <w:noProof/>
          <w:sz w:val="20"/>
          <w:szCs w:val="20"/>
        </w:rPr>
        <w:pict w14:anchorId="5B8A857D">
          <v:rect id="11 Rectángulo" o:spid="_x0000_s1029" style="position:absolute;margin-left:313.2pt;margin-top:6.6pt;width:83.25pt;height:25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 style="mso-next-textbox:#11 Rectángulo">
              <w:txbxContent>
                <w:p w14:paraId="7B7CC6F4" w14:textId="412CED19" w:rsidR="007B2838" w:rsidRPr="00CE0C98" w:rsidRDefault="00B50DFC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</w:p>
              </w:txbxContent>
            </v:textbox>
          </v:rect>
        </w:pict>
      </w:r>
    </w:p>
    <w:p w14:paraId="46C0DF05" w14:textId="77777777"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14:paraId="7038A4BF" w14:textId="77777777" w:rsidR="00314FC4" w:rsidRPr="008013CF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14:paraId="481533BD" w14:textId="77777777" w:rsidR="007B2838" w:rsidRPr="008013CF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14:paraId="706EB957" w14:textId="77777777" w:rsidR="00D03FE6" w:rsidRPr="008013CF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14:paraId="62C93D15" w14:textId="77777777"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14:paraId="5D393FD8" w14:textId="77777777"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 w:firstRow="1" w:lastRow="0" w:firstColumn="1" w:lastColumn="0" w:noHBand="0" w:noVBand="1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14:paraId="5C78CBB8" w14:textId="77777777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14:paraId="78532CEA" w14:textId="77777777"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14:paraId="29EEF8FB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14:paraId="4FD28548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14:paraId="5A4FFBA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14:paraId="497680CC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14:paraId="6237FC5B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14:paraId="18D91EA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14:paraId="2BD516F5" w14:textId="77777777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14:paraId="212C4BC1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14:paraId="3B62F2E5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14:paraId="5E0D157A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14:paraId="36FDE4CE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53F7380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E3EC5F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93DBE72" w14:textId="7B4F507D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0BFDEDA" w14:textId="1C476DE3" w:rsidR="00A67D59" w:rsidRPr="008013CF" w:rsidRDefault="000B5EC6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44634111" w14:textId="77777777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14:paraId="28DE6C9A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14:paraId="77F9213D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14:paraId="2B7D2470" w14:textId="07BAA4CE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 xml:space="preserve">(Presenta Informe indicando los resultados que se lograron con </w:t>
            </w:r>
            <w:r w:rsidR="0073071B" w:rsidRPr="008013CF">
              <w:rPr>
                <w:rFonts w:ascii="Times New Roman" w:hAnsi="Times New Roman"/>
                <w:i/>
                <w:sz w:val="18"/>
                <w:szCs w:val="18"/>
              </w:rPr>
              <w:t>la práctica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 xml:space="preserve"> pre profesional en razón del cumplimiento de metas y objetivos)</w:t>
            </w:r>
          </w:p>
        </w:tc>
        <w:tc>
          <w:tcPr>
            <w:tcW w:w="208" w:type="pct"/>
            <w:vAlign w:val="center"/>
          </w:tcPr>
          <w:p w14:paraId="7AEB992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B5F5D6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48F62E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1BD1347F" w14:textId="27C93600" w:rsidR="00A67D59" w:rsidRPr="008013CF" w:rsidRDefault="0073071B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43D7AF0C" w14:textId="3FB898C3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681F687E" w14:textId="77777777" w:rsidTr="00257B84">
        <w:trPr>
          <w:jc w:val="center"/>
        </w:trPr>
        <w:tc>
          <w:tcPr>
            <w:tcW w:w="392" w:type="pct"/>
            <w:vAlign w:val="center"/>
          </w:tcPr>
          <w:p w14:paraId="2EC3FD9F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14:paraId="2FE58B70" w14:textId="77777777"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14:paraId="142316E4" w14:textId="77777777"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14:paraId="2131DC15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0D4CE6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4EFEDE72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2A88884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368A0645" w14:textId="7D667FC3" w:rsidR="00A67D59" w:rsidRPr="008013CF" w:rsidRDefault="00E42E31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26F41A74" w14:textId="77777777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14:paraId="17F8AB67" w14:textId="77777777"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14:paraId="39D44B09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14:paraId="204F701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228BD15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8EAA5C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CE7E0AD" w14:textId="68EA7BAA" w:rsidR="00A67D59" w:rsidRPr="008013CF" w:rsidRDefault="0073071B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36A30498" w14:textId="6D296A93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250E8F36" w14:textId="77777777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14:paraId="7DA7A8CE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14:paraId="2403F0C8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14:paraId="4638EB91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0B1FB63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1705B30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50B2A209" w14:textId="2A209DC5" w:rsidR="00A67D59" w:rsidRPr="008013CF" w:rsidRDefault="0073071B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6FFF0277" w14:textId="1E5125B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0AB8EFD8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A98C762" w14:textId="77777777"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14:paraId="1225E05B" w14:textId="77777777"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14:paraId="521CD02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66A8B36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306B7A0C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2635F9A0" w14:textId="703E2CBE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7FB62BBD" w14:textId="357BFA4D" w:rsidR="00A67D59" w:rsidRPr="008013CF" w:rsidRDefault="000B5EC6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</w:tr>
      <w:tr w:rsidR="00A67D59" w:rsidRPr="008013CF" w14:paraId="73704CD5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73D5E072" w14:textId="77777777"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14:paraId="6F107158" w14:textId="77777777"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14:paraId="64D92797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79D0B7F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72ECFC8" w14:textId="55D827CD" w:rsidR="00A67D59" w:rsidRPr="008013CF" w:rsidRDefault="0073071B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39E5FD1B" w14:textId="7010F6C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472BB94B" w14:textId="607BD8E2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14:paraId="5924283D" w14:textId="77777777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14:paraId="3640785F" w14:textId="77777777"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14:paraId="6256AB0D" w14:textId="77777777"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14:paraId="31ED0A0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6DA7B059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14:paraId="55252A6F" w14:textId="77777777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14:paraId="0DD9D7F1" w14:textId="45A87873" w:rsidR="00A67D59" w:rsidRPr="008013CF" w:rsidRDefault="0073071B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>
              <w:rPr>
                <w:sz w:val="18"/>
                <w:szCs w:val="18"/>
                <w:lang w:val="es-EC"/>
              </w:rPr>
              <w:t>X</w:t>
            </w:r>
          </w:p>
        </w:tc>
        <w:tc>
          <w:tcPr>
            <w:tcW w:w="209" w:type="pct"/>
            <w:vAlign w:val="center"/>
          </w:tcPr>
          <w:p w14:paraId="793DF670" w14:textId="0A3C4825"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</w:tbl>
    <w:p w14:paraId="5B28883F" w14:textId="77777777"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14:paraId="3CFFBBCB" w14:textId="77777777"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14:paraId="39D42B98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p w14:paraId="1B993FB0" w14:textId="77777777" w:rsidR="009646AE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14:paraId="612CF1C4" w14:textId="3645679E" w:rsidR="009646AE" w:rsidRPr="008013CF" w:rsidRDefault="00D6548C" w:rsidP="00FD1EE1">
      <w:pPr>
        <w:spacing w:line="360" w:lineRule="auto"/>
        <w:rPr>
          <w:sz w:val="20"/>
          <w:szCs w:val="20"/>
          <w:lang w:val="es-EC"/>
        </w:rPr>
      </w:pPr>
      <w:r w:rsidRPr="00D6548C">
        <w:rPr>
          <w:sz w:val="20"/>
          <w:szCs w:val="20"/>
          <w:lang w:val="es-EC"/>
        </w:rPr>
        <w:t>En algunos casos se evidenció una curva de aprendizaje inicial respecto al uso de herramientas tecnológicas específicas y la adaptación a los procesos internos de la institución. Asimismo, se observó necesidad de fortalecer la gestión del tiempo para cumplir con ciertos plazos establecidos.</w:t>
      </w:r>
    </w:p>
    <w:p w14:paraId="1443DA33" w14:textId="77777777"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14:paraId="0A16A2E2" w14:textId="77777777" w:rsidR="004635EA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14:paraId="21736F1A" w14:textId="715B8A88" w:rsidR="009646AE" w:rsidRPr="008013CF" w:rsidRDefault="00D6548C" w:rsidP="00FD1EE1">
      <w:pPr>
        <w:spacing w:line="360" w:lineRule="auto"/>
        <w:rPr>
          <w:sz w:val="20"/>
          <w:szCs w:val="20"/>
          <w:lang w:val="es-EC"/>
        </w:rPr>
      </w:pPr>
      <w:r w:rsidRPr="00D6548C">
        <w:rPr>
          <w:sz w:val="20"/>
          <w:szCs w:val="20"/>
          <w:lang w:val="es-EC"/>
        </w:rPr>
        <w:t>Se recomienda continuar reforzando el dominio de las herramientas utilizadas en entornos de desarrollo y gestión de proyectos, así como trabajar en la planificación y priorización de actividades. Además, fomentar mayor iniciativa y autonomía en la resolución de problemas permitirá un mejor rendimiento en futuras prácticas.</w:t>
      </w:r>
    </w:p>
    <w:p w14:paraId="6479F85B" w14:textId="77777777"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14:paraId="3639B8F0" w14:textId="5699A871"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</w:t>
      </w:r>
      <w:r w:rsidR="00E42E31" w:rsidRPr="008013CF">
        <w:rPr>
          <w:rFonts w:ascii="Times New Roman" w:hAnsi="Times New Roman"/>
          <w:b/>
          <w:sz w:val="18"/>
          <w:szCs w:val="18"/>
          <w:u w:val="single"/>
        </w:rPr>
        <w:t>preprofesionales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14:paraId="5F78AF05" w14:textId="29A0E3AE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>_</w:t>
      </w:r>
      <w:r w:rsidR="00D6548C">
        <w:rPr>
          <w:rFonts w:ascii="Times New Roman" w:hAnsi="Times New Roman"/>
          <w:sz w:val="18"/>
          <w:szCs w:val="18"/>
        </w:rPr>
        <w:t>X</w:t>
      </w:r>
      <w:r w:rsidRPr="008013CF">
        <w:rPr>
          <w:rFonts w:ascii="Times New Roman" w:hAnsi="Times New Roman"/>
          <w:sz w:val="18"/>
          <w:szCs w:val="18"/>
        </w:rPr>
        <w:t>___          b)    N</w:t>
      </w:r>
      <w:r w:rsidR="00B46DDC" w:rsidRPr="008013CF">
        <w:rPr>
          <w:rFonts w:ascii="Times New Roman" w:hAnsi="Times New Roman"/>
          <w:sz w:val="18"/>
          <w:szCs w:val="18"/>
        </w:rPr>
        <w:t>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14:paraId="33DF38D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159585A0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14:paraId="243410F6" w14:textId="2B0EC913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a)  ¿Cuántos estudiantes recibiría?</w:t>
      </w:r>
      <w:r w:rsidR="00D6548C">
        <w:rPr>
          <w:rFonts w:ascii="Times New Roman" w:hAnsi="Times New Roman"/>
          <w:sz w:val="18"/>
          <w:szCs w:val="18"/>
        </w:rPr>
        <w:t xml:space="preserve"> 5 estudiantes</w:t>
      </w:r>
    </w:p>
    <w:p w14:paraId="7C7B6BEE" w14:textId="59154B90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b) ¿En qué fecha?_</w:t>
      </w:r>
      <w:r w:rsidR="00D6548C" w:rsidRPr="00D6548C">
        <w:t xml:space="preserve"> </w:t>
      </w:r>
      <w:r w:rsidR="00D6548C" w:rsidRPr="00D6548C">
        <w:rPr>
          <w:rFonts w:ascii="Times New Roman" w:hAnsi="Times New Roman"/>
          <w:sz w:val="18"/>
          <w:szCs w:val="18"/>
        </w:rPr>
        <w:t>Próximo periodo académico</w:t>
      </w:r>
    </w:p>
    <w:p w14:paraId="25E87D01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6310466F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14:paraId="026AFD93" w14:textId="77777777"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14:paraId="5D8E9D6F" w14:textId="77777777"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14:paraId="433A8B89" w14:textId="77777777"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14:paraId="3807D9F1" w14:textId="77777777"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9646AE" w:rsidRPr="008013CF" w14:paraId="3DB6924B" w14:textId="77777777" w:rsidTr="004D39E8">
        <w:trPr>
          <w:trHeight w:val="416"/>
        </w:trPr>
        <w:tc>
          <w:tcPr>
            <w:tcW w:w="675" w:type="dxa"/>
            <w:vAlign w:val="center"/>
          </w:tcPr>
          <w:p w14:paraId="2040BDDB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14:paraId="6EC04316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60DA9C99" w14:textId="77777777"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14:paraId="591399E5" w14:textId="77777777" w:rsidTr="005B24C3">
        <w:tc>
          <w:tcPr>
            <w:tcW w:w="675" w:type="dxa"/>
            <w:vAlign w:val="center"/>
          </w:tcPr>
          <w:p w14:paraId="201712A0" w14:textId="5266EDDC" w:rsidR="009646AE" w:rsidRPr="008013CF" w:rsidRDefault="00156DE7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303253A0" w14:textId="49001F22" w:rsidR="009646AE" w:rsidRPr="008013CF" w:rsidRDefault="00156DE7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08</w:t>
            </w:r>
          </w:p>
        </w:tc>
        <w:tc>
          <w:tcPr>
            <w:tcW w:w="709" w:type="dxa"/>
            <w:vAlign w:val="center"/>
          </w:tcPr>
          <w:p w14:paraId="15BEF041" w14:textId="5673DD01" w:rsidR="009646AE" w:rsidRPr="008013CF" w:rsidRDefault="00156DE7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2025</w:t>
            </w:r>
          </w:p>
        </w:tc>
      </w:tr>
    </w:tbl>
    <w:p w14:paraId="6003CD71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CED4D6F" w14:textId="77777777"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06C04596" w14:textId="77777777" w:rsidR="009646AE" w:rsidRPr="008013CF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93A500E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6D1DE447" w14:textId="77777777"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2ECB64AA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BE1A4C0" w14:textId="77777777"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2A7A2F2B" w14:textId="77777777" w:rsidR="009646AE" w:rsidRPr="008013CF" w:rsidRDefault="00CA00ED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>
        <w:rPr>
          <w:rFonts w:ascii="Times New Roman" w:hAnsi="Times New Roman"/>
          <w:noProof/>
          <w:sz w:val="20"/>
          <w:szCs w:val="20"/>
        </w:rPr>
        <w:pict w14:anchorId="6C2FE413">
          <v:shape id="_x0000_s1031" type="#_x0000_t202" style="position:absolute;left:0;text-align:left;margin-left:12.15pt;margin-top:12.8pt;width:196.8pt;height:6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14:paraId="22CE2C26" w14:textId="77777777"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5A8074C3" w14:textId="77777777"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14:paraId="6FD33C8A" w14:textId="70FBCAAB" w:rsidR="00CE0C98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</w:t>
                  </w:r>
                </w:p>
                <w:p w14:paraId="26BFFFC8" w14:textId="77777777" w:rsidR="00615EDF" w:rsidRDefault="00615EDF" w:rsidP="00C22A91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615EDF"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Carlos Roberto Cepeda Vacacela </w:t>
                  </w:r>
                </w:p>
                <w:p w14:paraId="796FD113" w14:textId="6F2F51D3" w:rsidR="00CE0C98" w:rsidRPr="00D3191F" w:rsidRDefault="00CE0C98" w:rsidP="00C22A91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E42E31" w:rsidRPr="009731B0">
                    <w:rPr>
                      <w:bCs/>
                    </w:rPr>
                    <w:t xml:space="preserve"> </w:t>
                  </w:r>
                  <w:r w:rsidR="009731B0" w:rsidRPr="009731B0">
                    <w:rPr>
                      <w:bCs/>
                      <w:sz w:val="16"/>
                      <w:szCs w:val="16"/>
                    </w:rPr>
                    <w:t>1715166805</w:t>
                  </w:r>
                </w:p>
                <w:p w14:paraId="72A26E6A" w14:textId="77777777"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14:paraId="5C72D856" w14:textId="77777777"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044D9AAD">
          <v:shape id="_x0000_s1030" type="#_x0000_t202" style="position:absolute;left:0;text-align:left;margin-left:241.95pt;margin-top:2.9pt;width:197.25pt;height:87.1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14:paraId="4C6EC00F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FCAE9EC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67CE0D8" w14:textId="77777777"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046D09C" w14:textId="77777777" w:rsidR="00CE0C98" w:rsidRPr="00E919D2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46F8543D" w14:textId="77777777" w:rsidR="00615EDF" w:rsidRDefault="00615EDF" w:rsidP="00C22A91">
                  <w:pPr>
                    <w:jc w:val="center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615EDF"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John Jairo Limones Gavilanes </w:t>
                  </w:r>
                </w:p>
                <w:p w14:paraId="7C449953" w14:textId="422529C9" w:rsidR="00CE0C98" w:rsidRDefault="00CE0C98" w:rsidP="00C22A91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615EDF">
                    <w:rPr>
                      <w:sz w:val="18"/>
                      <w:szCs w:val="18"/>
                      <w:lang w:val="es-EC"/>
                    </w:rPr>
                    <w:t>1725906968</w:t>
                  </w:r>
                </w:p>
                <w:p w14:paraId="76B93B7B" w14:textId="77777777"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2C706129" w14:textId="77777777"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6E4C21E1" w14:textId="77777777" w:rsidR="009646AE" w:rsidRPr="008013CF" w:rsidRDefault="00CA00ED" w:rsidP="009646AE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033965F"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461C84D7"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14:paraId="79BCB995" w14:textId="77777777" w:rsidR="009646AE" w:rsidRPr="008013CF" w:rsidRDefault="009646AE" w:rsidP="009646AE">
      <w:pPr>
        <w:rPr>
          <w:sz w:val="20"/>
          <w:szCs w:val="20"/>
        </w:rPr>
      </w:pPr>
    </w:p>
    <w:p w14:paraId="58288B47" w14:textId="77777777" w:rsidR="009646AE" w:rsidRPr="008013CF" w:rsidRDefault="009646AE" w:rsidP="009646AE">
      <w:pPr>
        <w:rPr>
          <w:sz w:val="20"/>
          <w:szCs w:val="20"/>
        </w:rPr>
      </w:pPr>
    </w:p>
    <w:p w14:paraId="26741044" w14:textId="77777777" w:rsidR="009646AE" w:rsidRPr="008013CF" w:rsidRDefault="009646AE" w:rsidP="009646AE">
      <w:pPr>
        <w:rPr>
          <w:sz w:val="20"/>
          <w:szCs w:val="20"/>
        </w:rPr>
      </w:pPr>
    </w:p>
    <w:p w14:paraId="4DA0C2A4" w14:textId="77777777"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0049" w14:textId="77777777" w:rsidR="00CA00ED" w:rsidRDefault="00CA00ED" w:rsidP="0025133F">
      <w:r>
        <w:separator/>
      </w:r>
    </w:p>
  </w:endnote>
  <w:endnote w:type="continuationSeparator" w:id="0">
    <w:p w14:paraId="15287C94" w14:textId="77777777" w:rsidR="00CA00ED" w:rsidRDefault="00CA00ED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3209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N° 03</w:t>
    </w:r>
  </w:p>
  <w:p w14:paraId="025954A5" w14:textId="77777777"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14:paraId="3810FB75" w14:textId="77777777"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14:paraId="7E8B9636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2E5B" w14:textId="77777777" w:rsidR="00CA00ED" w:rsidRDefault="00CA00ED" w:rsidP="0025133F">
      <w:r>
        <w:separator/>
      </w:r>
    </w:p>
  </w:footnote>
  <w:footnote w:type="continuationSeparator" w:id="0">
    <w:p w14:paraId="092F3511" w14:textId="77777777" w:rsidR="00CA00ED" w:rsidRDefault="00CA00ED" w:rsidP="0025133F">
      <w:r>
        <w:continuationSeparator/>
      </w:r>
    </w:p>
  </w:footnote>
  <w:footnote w:id="1">
    <w:p w14:paraId="00900715" w14:textId="21291D66" w:rsidR="00EF110E" w:rsidRPr="00344BFA" w:rsidRDefault="00EF110E" w:rsidP="00344BFA">
      <w:pPr>
        <w:pStyle w:val="Textonotapie"/>
        <w:jc w:val="both"/>
        <w:rPr>
          <w:lang w:val="es-EC"/>
        </w:rPr>
      </w:pPr>
    </w:p>
  </w:footnote>
  <w:footnote w:id="2">
    <w:p w14:paraId="306C6EE5" w14:textId="5E56BEC6" w:rsidR="00F65D07" w:rsidRPr="005932D6" w:rsidRDefault="00F65D07" w:rsidP="00F65D07">
      <w:pPr>
        <w:pStyle w:val="Textonotapie"/>
      </w:pPr>
    </w:p>
    <w:p w14:paraId="4AE71EDC" w14:textId="77777777" w:rsidR="00314FC4" w:rsidRDefault="00314FC4" w:rsidP="00314FC4">
      <w:pPr>
        <w:pStyle w:val="Textonotapie"/>
      </w:pPr>
    </w:p>
  </w:footnote>
  <w:footnote w:id="3">
    <w:p w14:paraId="1F97B0D5" w14:textId="7D13A07A" w:rsidR="003D315C" w:rsidRPr="00A53F07" w:rsidRDefault="003D315C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</w:p>
    <w:p w14:paraId="1967A184" w14:textId="77777777"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BF538" w14:textId="77777777"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 wp14:anchorId="58D2EBAC" wp14:editId="2EA8108F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8B11C6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24B1E"/>
    <w:rsid w:val="00043F81"/>
    <w:rsid w:val="00047F87"/>
    <w:rsid w:val="00067C0E"/>
    <w:rsid w:val="00070AAC"/>
    <w:rsid w:val="000712D5"/>
    <w:rsid w:val="00090F24"/>
    <w:rsid w:val="000A6B52"/>
    <w:rsid w:val="000A701B"/>
    <w:rsid w:val="000B5EC6"/>
    <w:rsid w:val="000B6F54"/>
    <w:rsid w:val="000B78E6"/>
    <w:rsid w:val="000C56C8"/>
    <w:rsid w:val="00104248"/>
    <w:rsid w:val="001303E4"/>
    <w:rsid w:val="001344B6"/>
    <w:rsid w:val="001545B9"/>
    <w:rsid w:val="00156DE7"/>
    <w:rsid w:val="00172C5A"/>
    <w:rsid w:val="001740EB"/>
    <w:rsid w:val="00184E15"/>
    <w:rsid w:val="001E35A0"/>
    <w:rsid w:val="00222EBC"/>
    <w:rsid w:val="00243A1C"/>
    <w:rsid w:val="0025133F"/>
    <w:rsid w:val="00256968"/>
    <w:rsid w:val="00257B84"/>
    <w:rsid w:val="00267DE0"/>
    <w:rsid w:val="00284BC9"/>
    <w:rsid w:val="002B6E7B"/>
    <w:rsid w:val="002C0BFF"/>
    <w:rsid w:val="002C5BF3"/>
    <w:rsid w:val="0030426F"/>
    <w:rsid w:val="00305ED7"/>
    <w:rsid w:val="00314FC4"/>
    <w:rsid w:val="00344BFA"/>
    <w:rsid w:val="003C3F87"/>
    <w:rsid w:val="003D315C"/>
    <w:rsid w:val="00412F80"/>
    <w:rsid w:val="00412FF3"/>
    <w:rsid w:val="00414EF7"/>
    <w:rsid w:val="004635EA"/>
    <w:rsid w:val="00483BDC"/>
    <w:rsid w:val="004A4AEA"/>
    <w:rsid w:val="004C6335"/>
    <w:rsid w:val="004D39E8"/>
    <w:rsid w:val="004F0A7A"/>
    <w:rsid w:val="004F3E40"/>
    <w:rsid w:val="00524B09"/>
    <w:rsid w:val="00535DA3"/>
    <w:rsid w:val="0054370F"/>
    <w:rsid w:val="00586DF3"/>
    <w:rsid w:val="005932D6"/>
    <w:rsid w:val="005A6FD5"/>
    <w:rsid w:val="005C444F"/>
    <w:rsid w:val="005F612F"/>
    <w:rsid w:val="0060091D"/>
    <w:rsid w:val="00603C6F"/>
    <w:rsid w:val="00612CF7"/>
    <w:rsid w:val="00615EDF"/>
    <w:rsid w:val="00665899"/>
    <w:rsid w:val="00666237"/>
    <w:rsid w:val="00673E57"/>
    <w:rsid w:val="00675691"/>
    <w:rsid w:val="006A18B3"/>
    <w:rsid w:val="006C2280"/>
    <w:rsid w:val="006D3518"/>
    <w:rsid w:val="0071385C"/>
    <w:rsid w:val="00713CA8"/>
    <w:rsid w:val="00722443"/>
    <w:rsid w:val="0073071B"/>
    <w:rsid w:val="00746C59"/>
    <w:rsid w:val="00761A46"/>
    <w:rsid w:val="00761E43"/>
    <w:rsid w:val="007625CC"/>
    <w:rsid w:val="00771699"/>
    <w:rsid w:val="007B2838"/>
    <w:rsid w:val="007B5D97"/>
    <w:rsid w:val="007B7371"/>
    <w:rsid w:val="008013CF"/>
    <w:rsid w:val="00813610"/>
    <w:rsid w:val="008163CD"/>
    <w:rsid w:val="0082707C"/>
    <w:rsid w:val="008470C9"/>
    <w:rsid w:val="00850CBA"/>
    <w:rsid w:val="008962C0"/>
    <w:rsid w:val="008B0E60"/>
    <w:rsid w:val="008D4718"/>
    <w:rsid w:val="008F57E8"/>
    <w:rsid w:val="00907210"/>
    <w:rsid w:val="00911EC8"/>
    <w:rsid w:val="00923991"/>
    <w:rsid w:val="009505E3"/>
    <w:rsid w:val="00957363"/>
    <w:rsid w:val="009646AE"/>
    <w:rsid w:val="0096606E"/>
    <w:rsid w:val="009731B0"/>
    <w:rsid w:val="009867C2"/>
    <w:rsid w:val="0099033C"/>
    <w:rsid w:val="00995E47"/>
    <w:rsid w:val="009E41D4"/>
    <w:rsid w:val="009F4533"/>
    <w:rsid w:val="009F769A"/>
    <w:rsid w:val="00A16E39"/>
    <w:rsid w:val="00A23E85"/>
    <w:rsid w:val="00A25F0D"/>
    <w:rsid w:val="00A61E3A"/>
    <w:rsid w:val="00A67D59"/>
    <w:rsid w:val="00A90665"/>
    <w:rsid w:val="00AA3857"/>
    <w:rsid w:val="00AD1C38"/>
    <w:rsid w:val="00AD34B3"/>
    <w:rsid w:val="00AD6CC8"/>
    <w:rsid w:val="00AF52A4"/>
    <w:rsid w:val="00AF7A67"/>
    <w:rsid w:val="00B01C47"/>
    <w:rsid w:val="00B34678"/>
    <w:rsid w:val="00B46DDC"/>
    <w:rsid w:val="00B50DFC"/>
    <w:rsid w:val="00B53779"/>
    <w:rsid w:val="00B834A5"/>
    <w:rsid w:val="00B84115"/>
    <w:rsid w:val="00B8574F"/>
    <w:rsid w:val="00B96341"/>
    <w:rsid w:val="00B97595"/>
    <w:rsid w:val="00BC059D"/>
    <w:rsid w:val="00BE1E52"/>
    <w:rsid w:val="00C2217A"/>
    <w:rsid w:val="00C22A91"/>
    <w:rsid w:val="00CA00ED"/>
    <w:rsid w:val="00CE0C98"/>
    <w:rsid w:val="00D03FE6"/>
    <w:rsid w:val="00D35AE7"/>
    <w:rsid w:val="00D432CB"/>
    <w:rsid w:val="00D51D55"/>
    <w:rsid w:val="00D5612E"/>
    <w:rsid w:val="00D6548C"/>
    <w:rsid w:val="00DB3CA1"/>
    <w:rsid w:val="00DB5948"/>
    <w:rsid w:val="00E15432"/>
    <w:rsid w:val="00E1754B"/>
    <w:rsid w:val="00E42E31"/>
    <w:rsid w:val="00E45DBA"/>
    <w:rsid w:val="00E93A04"/>
    <w:rsid w:val="00E93E6F"/>
    <w:rsid w:val="00EA4947"/>
    <w:rsid w:val="00ED72DF"/>
    <w:rsid w:val="00EF110E"/>
    <w:rsid w:val="00F04D57"/>
    <w:rsid w:val="00F16C46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48A9F0D"/>
  <w15:docId w15:val="{6414D8BD-C4AF-4ADE-9887-33EE6A28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VonGoethe</cp:lastModifiedBy>
  <cp:revision>36</cp:revision>
  <cp:lastPrinted>2025-08-20T14:05:00Z</cp:lastPrinted>
  <dcterms:created xsi:type="dcterms:W3CDTF">2016-07-01T22:12:00Z</dcterms:created>
  <dcterms:modified xsi:type="dcterms:W3CDTF">2025-08-20T14:06:00Z</dcterms:modified>
</cp:coreProperties>
</file>