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8ECA" w14:textId="3EC2AB2A" w:rsidR="00366B1B" w:rsidRDefault="000A2BDE">
      <w:r>
        <w:rPr>
          <w:noProof/>
        </w:rPr>
        <w:drawing>
          <wp:anchor distT="0" distB="0" distL="114300" distR="114300" simplePos="0" relativeHeight="251658240" behindDoc="1" locked="0" layoutInCell="1" allowOverlap="1" wp14:anchorId="7EDBE025" wp14:editId="1AA243DD">
            <wp:simplePos x="0" y="0"/>
            <wp:positionH relativeFrom="leftMargin">
              <wp:align>right</wp:align>
            </wp:positionH>
            <wp:positionV relativeFrom="page">
              <wp:posOffset>326913</wp:posOffset>
            </wp:positionV>
            <wp:extent cx="748665" cy="778510"/>
            <wp:effectExtent l="0" t="0" r="0" b="2540"/>
            <wp:wrapTight wrapText="bothSides">
              <wp:wrapPolygon edited="0">
                <wp:start x="0" y="0"/>
                <wp:lineTo x="0" y="21142"/>
                <wp:lineTo x="20885" y="21142"/>
                <wp:lineTo x="20885" y="0"/>
                <wp:lineTo x="0" y="0"/>
              </wp:wrapPolygon>
            </wp:wrapTight>
            <wp:docPr id="1" name="Imagem 1" descr="Sistemas e Tecnologias de Informação - NOVA IMS | Inspiring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e Tecnologias de Informação - NOVA IMS | Inspiring Fu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5" t="13508" r="15009" b="13026"/>
                    <a:stretch/>
                  </pic:blipFill>
                  <pic:spPr bwMode="auto">
                    <a:xfrm>
                      <a:off x="0" y="0"/>
                      <a:ext cx="74866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24D6" w14:textId="4BBBC7B8" w:rsidR="00770873" w:rsidRPr="00770873" w:rsidRDefault="002D2B5F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88BB" wp14:editId="02C85F85">
                <wp:simplePos x="0" y="0"/>
                <wp:positionH relativeFrom="margin">
                  <wp:posOffset>-18415</wp:posOffset>
                </wp:positionH>
                <wp:positionV relativeFrom="paragraph">
                  <wp:posOffset>225391</wp:posOffset>
                </wp:positionV>
                <wp:extent cx="5418866" cy="1042737"/>
                <wp:effectExtent l="0" t="0" r="0" b="50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866" cy="104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49B46" w14:textId="5A637A5D" w:rsidR="00770873" w:rsidRPr="006864B3" w:rsidRDefault="0077087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 xml:space="preserve">Predictive Modelling for </w:t>
                            </w:r>
                            <w:proofErr w:type="spellStart"/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TechScape</w:t>
                            </w:r>
                            <w:proofErr w:type="spellEnd"/>
                          </w:p>
                          <w:p w14:paraId="355A1901" w14:textId="503B080A" w:rsidR="00670323" w:rsidRPr="006864B3" w:rsidRDefault="0067032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>Machine Learning</w:t>
                            </w:r>
                            <w:r w:rsidR="006864B3"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| MDSAA 2021/22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E88B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-1.45pt;margin-top:17.75pt;width:426.7pt;height:8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" filled="f" stroked="f" strokeweight=".5pt">
                <v:textbox>
                  <w:txbxContent>
                    <w:p w14:paraId="78349B46" w14:textId="5A637A5D" w:rsidR="00770873" w:rsidRPr="006864B3" w:rsidRDefault="0077087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  <w:t xml:space="preserve">Predictive Modelling for </w:t>
                      </w:r>
                      <w:proofErr w:type="spellStart"/>
                      <w:r w:rsidRPr="006864B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385623" w:themeColor="accent6" w:themeShade="80"/>
                          <w:sz w:val="48"/>
                          <w:szCs w:val="48"/>
                        </w:rPr>
                        <w:t>TechScape</w:t>
                      </w:r>
                      <w:proofErr w:type="spellEnd"/>
                    </w:p>
                    <w:p w14:paraId="355A1901" w14:textId="503B080A" w:rsidR="00670323" w:rsidRPr="006864B3" w:rsidRDefault="0067032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>Machine Learning</w:t>
                      </w:r>
                      <w:r w:rsidR="006864B3"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 xml:space="preserve"> | MDSAA 2021/22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8DA62" w14:textId="6D6F595D" w:rsidR="00770873" w:rsidRPr="00770873" w:rsidRDefault="00770873" w:rsidP="00770873"/>
    <w:p w14:paraId="2D40F97B" w14:textId="620E1703" w:rsidR="00770873" w:rsidRPr="00770873" w:rsidRDefault="00770873" w:rsidP="00770873"/>
    <w:p w14:paraId="61542BDC" w14:textId="6459F18A" w:rsidR="00770873" w:rsidRPr="00770873" w:rsidRDefault="00770873" w:rsidP="00770873"/>
    <w:p w14:paraId="6C2B14B1" w14:textId="56412E9E" w:rsidR="00770873" w:rsidRPr="00770873" w:rsidRDefault="00752B32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C03DDB1" wp14:editId="541A4C04">
                <wp:simplePos x="0" y="0"/>
                <wp:positionH relativeFrom="page">
                  <wp:posOffset>5827</wp:posOffset>
                </wp:positionH>
                <wp:positionV relativeFrom="paragraph">
                  <wp:posOffset>2971800</wp:posOffset>
                </wp:positionV>
                <wp:extent cx="7543165" cy="0"/>
                <wp:effectExtent l="0" t="19050" r="38735" b="3810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7FDE" id="Conexão reta 10" o:spid="_x0000_s1026" style="position:absolute;z-index:2516587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.45pt,234pt" to="594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7C622F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A03E929" wp14:editId="0FEF4329">
                <wp:simplePos x="0" y="0"/>
                <wp:positionH relativeFrom="page">
                  <wp:posOffset>-188843</wp:posOffset>
                </wp:positionH>
                <wp:positionV relativeFrom="paragraph">
                  <wp:posOffset>2939829</wp:posOffset>
                </wp:positionV>
                <wp:extent cx="7731760" cy="5715000"/>
                <wp:effectExtent l="0" t="0" r="2159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760" cy="5715000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>
                          <a:solidFill>
                            <a:srgbClr val="93C8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55446" id="Retângulo 5" o:spid="_x0000_s1026" style="position:absolute;margin-left:-14.85pt;margin-top:231.5pt;width:608.8pt;height:450pt;z-index:25165619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" fillcolor="#93c872" strokecolor="#93c872" strokeweight="1pt">
                <v:fill opacity="16448f"/>
                <w10:wrap anchorx="page"/>
              </v:rect>
            </w:pict>
          </mc:Fallback>
        </mc:AlternateContent>
      </w:r>
      <w:r w:rsidR="002D2B5F">
        <w:rPr>
          <w:noProof/>
        </w:rPr>
        <w:drawing>
          <wp:anchor distT="0" distB="0" distL="114300" distR="114300" simplePos="0" relativeHeight="251659264" behindDoc="1" locked="0" layoutInCell="1" allowOverlap="1" wp14:anchorId="48710193" wp14:editId="7BFCD939">
            <wp:simplePos x="0" y="0"/>
            <wp:positionH relativeFrom="margin">
              <wp:posOffset>-167005</wp:posOffset>
            </wp:positionH>
            <wp:positionV relativeFrom="margin">
              <wp:posOffset>1866900</wp:posOffset>
            </wp:positionV>
            <wp:extent cx="5728335" cy="4418330"/>
            <wp:effectExtent l="0" t="0" r="5715" b="127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7" name="Imagem 7" descr="17.2m Brits plan to switch to online shopping permanently - Retail Gaz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2m Brits plan to switch to online shopping permanently - Retail Gazet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5" t="10366" r="9353"/>
                    <a:stretch/>
                  </pic:blipFill>
                  <pic:spPr bwMode="auto">
                    <a:xfrm>
                      <a:off x="0" y="0"/>
                      <a:ext cx="572833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F89D7" wp14:editId="009E9400">
                <wp:simplePos x="0" y="0"/>
                <wp:positionH relativeFrom="page">
                  <wp:posOffset>941070</wp:posOffset>
                </wp:positionH>
                <wp:positionV relativeFrom="paragraph">
                  <wp:posOffset>434975</wp:posOffset>
                </wp:positionV>
                <wp:extent cx="5701030" cy="0"/>
                <wp:effectExtent l="0" t="19050" r="52070" b="3810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A3FD" id="Conexão reta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4.1pt,34.25pt" to="523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B2155" wp14:editId="2943E0AE">
                <wp:simplePos x="0" y="0"/>
                <wp:positionH relativeFrom="margin">
                  <wp:posOffset>-176530</wp:posOffset>
                </wp:positionH>
                <wp:positionV relativeFrom="paragraph">
                  <wp:posOffset>4857750</wp:posOffset>
                </wp:positionV>
                <wp:extent cx="5701030" cy="0"/>
                <wp:effectExtent l="0" t="19050" r="52070" b="3810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7A75" id="Conexão reta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pt,382.5pt" to="43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39EBE" wp14:editId="02326943">
                <wp:simplePos x="0" y="0"/>
                <wp:positionH relativeFrom="rightMargin">
                  <wp:posOffset>143510</wp:posOffset>
                </wp:positionH>
                <wp:positionV relativeFrom="paragraph">
                  <wp:posOffset>401955</wp:posOffset>
                </wp:positionV>
                <wp:extent cx="7620" cy="4482465"/>
                <wp:effectExtent l="19050" t="0" r="49530" b="5143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F3B9E" id="Conexão reta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3pt,31.65pt" to="11.9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A34EB" wp14:editId="23B476A8">
                <wp:simplePos x="0" y="0"/>
                <wp:positionH relativeFrom="rightMargin">
                  <wp:posOffset>-5561965</wp:posOffset>
                </wp:positionH>
                <wp:positionV relativeFrom="paragraph">
                  <wp:posOffset>403225</wp:posOffset>
                </wp:positionV>
                <wp:extent cx="7620" cy="4482465"/>
                <wp:effectExtent l="19050" t="0" r="49530" b="5143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15AB" id="Conexão reta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7.95pt,31.75pt" to="-437.3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" strokecolor="#375623 [1609]" strokeweight="4.5pt">
                <v:stroke joinstyle="miter"/>
                <w10:wrap anchorx="margin"/>
              </v:line>
            </w:pict>
          </mc:Fallback>
        </mc:AlternateContent>
      </w:r>
    </w:p>
    <w:p w14:paraId="791CC07A" w14:textId="00B8891F" w:rsidR="00770873" w:rsidRPr="00770873" w:rsidRDefault="00770873" w:rsidP="00770873"/>
    <w:p w14:paraId="29110A91" w14:textId="732BD760" w:rsidR="00770873" w:rsidRPr="006864B3" w:rsidRDefault="00770873" w:rsidP="00770873">
      <w:pPr>
        <w:rPr>
          <w:lang w:val="pt-PT"/>
        </w:rPr>
      </w:pPr>
    </w:p>
    <w:p w14:paraId="5F79EDFF" w14:textId="0C98FD62" w:rsidR="00770873" w:rsidRPr="006864B3" w:rsidRDefault="004A1550" w:rsidP="0077087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5007F" wp14:editId="21130BBC">
                <wp:simplePos x="0" y="0"/>
                <wp:positionH relativeFrom="margin">
                  <wp:posOffset>446405</wp:posOffset>
                </wp:positionH>
                <wp:positionV relativeFrom="paragraph">
                  <wp:posOffset>10795</wp:posOffset>
                </wp:positionV>
                <wp:extent cx="4507230" cy="15240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3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1D45E" w14:textId="6392782B" w:rsidR="00670323" w:rsidRDefault="00670323" w:rsidP="00C14DA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Group</w:t>
                            </w:r>
                            <w:r w:rsidRPr="0067032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60</w:t>
                            </w:r>
                            <w:r w:rsid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António Fonseca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João Carvalho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Lucas Lopes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Mariana Ferreira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r20181071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Tiago Oom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…</w:t>
                            </w:r>
                          </w:p>
                          <w:p w14:paraId="000CBA17" w14:textId="034BB091" w:rsidR="006864B3" w:rsidRDefault="006864B3" w:rsidP="00C14D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007F" id="Caixa de texto 16" o:spid="_x0000_s1027" type="#_x0000_t202" style="position:absolute;margin-left:35.15pt;margin-top:.85pt;width:354.9pt;height:1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" filled="f" stroked="f" strokeweight=".5pt">
                <v:textbox>
                  <w:txbxContent>
                    <w:p w14:paraId="1751D45E" w14:textId="6392782B" w:rsidR="00670323" w:rsidRDefault="00670323" w:rsidP="00C14D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Group</w:t>
                      </w:r>
                      <w:r w:rsidRPr="0067032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 xml:space="preserve"> 60</w:t>
                      </w:r>
                      <w:r w:rsid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António Fonseca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João Carvalho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Lucas Lopes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Mariana Ferreira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r20181071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Tiago Oom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…</w:t>
                      </w:r>
                    </w:p>
                    <w:p w14:paraId="000CBA17" w14:textId="034BB091" w:rsidR="006864B3" w:rsidRDefault="006864B3" w:rsidP="00C14DA1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A3919" w14:textId="18E8BF15" w:rsidR="00770873" w:rsidRPr="006864B3" w:rsidRDefault="00770873" w:rsidP="00770873">
      <w:pPr>
        <w:rPr>
          <w:lang w:val="pt-PT"/>
        </w:rPr>
      </w:pPr>
    </w:p>
    <w:p w14:paraId="76D72664" w14:textId="3D5E5F75" w:rsidR="00770873" w:rsidRPr="006864B3" w:rsidRDefault="00770873" w:rsidP="00770873">
      <w:pPr>
        <w:rPr>
          <w:lang w:val="pt-PT"/>
        </w:rPr>
      </w:pPr>
    </w:p>
    <w:p w14:paraId="1A2A868A" w14:textId="700CBD73" w:rsidR="00770873" w:rsidRPr="006864B3" w:rsidRDefault="00770873" w:rsidP="00770873">
      <w:pPr>
        <w:rPr>
          <w:lang w:val="pt-PT"/>
        </w:rPr>
      </w:pPr>
    </w:p>
    <w:p w14:paraId="57CD24E2" w14:textId="2A590D61" w:rsidR="00770873" w:rsidRPr="006864B3" w:rsidRDefault="00770873" w:rsidP="00770873">
      <w:pPr>
        <w:rPr>
          <w:lang w:val="pt-PT"/>
        </w:rPr>
      </w:pPr>
    </w:p>
    <w:p w14:paraId="2A20EC6A" w14:textId="1B263D83" w:rsidR="00770873" w:rsidRPr="006864B3" w:rsidRDefault="00770873" w:rsidP="00770873">
      <w:pPr>
        <w:rPr>
          <w:lang w:val="pt-PT"/>
        </w:rPr>
      </w:pPr>
    </w:p>
    <w:p w14:paraId="2B90E226" w14:textId="0CE60A42" w:rsidR="00770873" w:rsidRPr="006864B3" w:rsidRDefault="002D2B5F" w:rsidP="00770873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AA3FF" wp14:editId="2FD3D6D6">
                <wp:simplePos x="0" y="0"/>
                <wp:positionH relativeFrom="margin">
                  <wp:posOffset>-772795</wp:posOffset>
                </wp:positionH>
                <wp:positionV relativeFrom="paragraph">
                  <wp:posOffset>462803</wp:posOffset>
                </wp:positionV>
                <wp:extent cx="6945630" cy="721360"/>
                <wp:effectExtent l="0" t="0" r="0" b="25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63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22AED" w14:textId="77777777" w:rsidR="006864B3" w:rsidRPr="006864B3" w:rsidRDefault="006864B3" w:rsidP="006864B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Professors:</w:t>
                            </w:r>
                            <w:r w:rsidRPr="006864B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Roberto Henriques, Carina Albuquerque and Lara Oliveira</w:t>
                            </w:r>
                          </w:p>
                          <w:p w14:paraId="2A11F6C8" w14:textId="77777777" w:rsidR="006864B3" w:rsidRPr="006864B3" w:rsidRDefault="006864B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AA3FF" id="Caixa de texto 17" o:spid="_x0000_s1028" type="#_x0000_t202" style="position:absolute;margin-left:-60.85pt;margin-top:36.45pt;width:546.9pt;height:56.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" filled="f" stroked="f" strokeweight=".5pt">
                <v:textbox>
                  <w:txbxContent>
                    <w:p w14:paraId="62622AED" w14:textId="77777777" w:rsidR="006864B3" w:rsidRPr="006864B3" w:rsidRDefault="006864B3" w:rsidP="006864B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Professors:</w:t>
                      </w:r>
                      <w:r w:rsidRPr="006864B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Roberto Henriques, Carina Albuquerque and Lara Oliveira</w:t>
                      </w:r>
                    </w:p>
                    <w:p w14:paraId="2A11F6C8" w14:textId="77777777" w:rsidR="006864B3" w:rsidRPr="006864B3" w:rsidRDefault="006864B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F67CE" w14:textId="56BF0891" w:rsidR="00770873" w:rsidRPr="006864B3" w:rsidRDefault="0087776B" w:rsidP="00770873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12515" wp14:editId="1B867AE4">
                <wp:simplePos x="0" y="0"/>
                <wp:positionH relativeFrom="margin">
                  <wp:align>center</wp:align>
                </wp:positionH>
                <wp:positionV relativeFrom="paragraph">
                  <wp:posOffset>275702</wp:posOffset>
                </wp:positionV>
                <wp:extent cx="6258187" cy="182656"/>
                <wp:effectExtent l="19050" t="19050" r="28575" b="273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187" cy="182656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4D19" id="Retângulo 19" o:spid="_x0000_s1026" style="position:absolute;margin-left:0;margin-top:21.7pt;width:492.75pt;height:14.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" fillcolor="#93c872" strokecolor="white [3212]" strokeweight="2.25pt">
                <v:fill opacity="1644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1D46C" wp14:editId="11A4981E">
                <wp:simplePos x="0" y="0"/>
                <wp:positionH relativeFrom="margin">
                  <wp:posOffset>2042795</wp:posOffset>
                </wp:positionH>
                <wp:positionV relativeFrom="paragraph">
                  <wp:posOffset>62118</wp:posOffset>
                </wp:positionV>
                <wp:extent cx="1314450" cy="42989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B9F4" w14:textId="0396CCF8" w:rsidR="00471BBA" w:rsidRPr="00C4390B" w:rsidRDefault="007C622F" w:rsidP="007C62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="00067617"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D46C" id="Caixa de texto 9" o:spid="_x0000_s1029" type="#_x0000_t202" style="position:absolute;margin-left:160.85pt;margin-top:4.9pt;width:103.5pt;height:33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" filled="f" stroked="f" strokeweight=".5pt">
                <v:textbox>
                  <w:txbxContent>
                    <w:p w14:paraId="2EA1B9F4" w14:textId="0396CCF8" w:rsidR="00471BBA" w:rsidRPr="00C4390B" w:rsidRDefault="007C622F" w:rsidP="007C622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="00067617"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7BC2C" w14:textId="6F16BF8A" w:rsidR="00770873" w:rsidRPr="006864B3" w:rsidRDefault="00770873" w:rsidP="00770873">
      <w:pPr>
        <w:rPr>
          <w:lang w:val="pt-PT"/>
        </w:rPr>
      </w:pPr>
    </w:p>
    <w:sdt>
      <w:sdtPr>
        <w:id w:val="-169793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0FECDB41" w14:textId="4420440E" w:rsidR="00752B32" w:rsidRPr="00C4390B" w:rsidRDefault="00752B32" w:rsidP="0087776B">
          <w:pPr>
            <w:pStyle w:val="Cabealhodondice"/>
            <w:spacing w:line="480" w:lineRule="auto"/>
            <w:rPr>
              <w:rFonts w:ascii="Arial" w:hAnsi="Arial" w:cs="Arial"/>
              <w:sz w:val="36"/>
              <w:szCs w:val="36"/>
            </w:rPr>
          </w:pPr>
        </w:p>
        <w:p w14:paraId="372A95EB" w14:textId="0C392719" w:rsidR="00C4390B" w:rsidRPr="00C4390B" w:rsidRDefault="00752B32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C4390B">
            <w:rPr>
              <w:rFonts w:ascii="Arial" w:hAnsi="Arial" w:cs="Arial"/>
              <w:sz w:val="24"/>
              <w:szCs w:val="24"/>
            </w:rPr>
            <w:fldChar w:fldCharType="begin"/>
          </w:r>
          <w:r w:rsidRPr="00C439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439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72" w:history="1"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_Toc89547072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628EA" w14:textId="32CB55CA" w:rsidR="00C4390B" w:rsidRPr="00C4390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3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_Toc89547073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CA354" w14:textId="09EF12C0" w:rsidR="00C4390B" w:rsidRPr="00C4390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4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_Toc89547074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28CFB" w14:textId="163EE994" w:rsidR="00C4390B" w:rsidRPr="00C4390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5" w:history="1"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_Toc89547075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74D41" w14:textId="3E0C2618" w:rsidR="00C4390B" w:rsidRPr="00C4390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6" w:history="1"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_Toc89547076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88CF" w14:textId="78728100" w:rsidR="00C4390B" w:rsidRPr="00C4390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7" w:history="1"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_Toc89547077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C5102" w14:textId="7B49DD9F" w:rsidR="00C4390B" w:rsidRPr="00C4390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8" w:history="1"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_Toc89547078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C6B1A" w14:textId="69695C44" w:rsidR="00C4390B" w:rsidRPr="00C4390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9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_Toc89547079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5B92F" w14:textId="545845F7" w:rsidR="00C4390B" w:rsidRPr="00C4390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0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_Toc89547080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E19EA" w14:textId="1479C583" w:rsidR="00C4390B" w:rsidRPr="00C4390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1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_Toc89547081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4F7AD" w14:textId="3DA7A825" w:rsidR="00C4390B" w:rsidRPr="00C4390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2" w:history="1"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_Toc89547082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EA79A" w14:textId="0DDC4CE3" w:rsidR="00C4390B" w:rsidRPr="00C4390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3" w:history="1"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_Toc89547083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08D2B" w14:textId="02AF4F93" w:rsidR="00C4390B" w:rsidRPr="00C4390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4" w:history="1"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C4390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_Toc89547084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49CBC" w14:textId="32741681" w:rsidR="00C4390B" w:rsidRPr="00C4390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5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_Toc89547085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DCAA3" w14:textId="191FBECA" w:rsidR="00C4390B" w:rsidRPr="00C4390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6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_Toc89547086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3B01A" w14:textId="55634EE4" w:rsidR="00C4390B" w:rsidRPr="00C4390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7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_Toc89547087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7839A" w14:textId="5D676717" w:rsidR="00C4390B" w:rsidRPr="00C4390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8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_Toc89547088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08096" w14:textId="189EB439" w:rsidR="00C4390B" w:rsidRPr="00C4390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9" w:history="1">
            <w:r w:rsidRPr="00C4390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_Toc89547089 \h </w:instrTex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4160C" w14:textId="12B36F3D" w:rsidR="00752B32" w:rsidRDefault="00752B32" w:rsidP="0087776B">
          <w:pPr>
            <w:spacing w:line="480" w:lineRule="auto"/>
          </w:pPr>
          <w:r w:rsidRPr="00C439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332D930" w14:textId="1B829A44" w:rsidR="00BC2863" w:rsidRDefault="00BC2863" w:rsidP="0087776B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64EDE" wp14:editId="1D060070">
                <wp:simplePos x="0" y="0"/>
                <wp:positionH relativeFrom="page">
                  <wp:posOffset>-87630</wp:posOffset>
                </wp:positionH>
                <wp:positionV relativeFrom="paragraph">
                  <wp:posOffset>156322</wp:posOffset>
                </wp:positionV>
                <wp:extent cx="518833" cy="8385362"/>
                <wp:effectExtent l="19050" t="19050" r="14605" b="158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33" cy="8385362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508A" id="Retângulo 23" o:spid="_x0000_s1026" style="position:absolute;margin-left:-6.9pt;margin-top:12.3pt;width:40.85pt;height:660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" fillcolor="#93c872" strokecolor="white [3212]" strokeweight="2.25pt">
                <v:fill opacity="16448f"/>
                <w10:wrap anchorx="page"/>
              </v:rect>
            </w:pict>
          </mc:Fallback>
        </mc:AlternateContent>
      </w:r>
    </w:p>
    <w:p w14:paraId="783A5551" w14:textId="4C9F6F6E" w:rsidR="0087776B" w:rsidRPr="0087776B" w:rsidRDefault="0087776B" w:rsidP="0087776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AE01A" wp14:editId="0E0FA742">
                <wp:simplePos x="0" y="0"/>
                <wp:positionH relativeFrom="margin">
                  <wp:align>left</wp:align>
                </wp:positionH>
                <wp:positionV relativeFrom="paragraph">
                  <wp:posOffset>17033</wp:posOffset>
                </wp:positionV>
                <wp:extent cx="1314995" cy="4303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995" cy="430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17501" w14:textId="77777777" w:rsidR="00752B32" w:rsidRPr="00C4390B" w:rsidRDefault="00752B32" w:rsidP="00C43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E01A" id="Caixa de texto 24" o:spid="_x0000_s1030" type="#_x0000_t202" style="position:absolute;margin-left:0;margin-top:1.35pt;width:103.55pt;height:33.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" filled="f" stroked="f" strokeweight=".5pt">
                <v:textbox>
                  <w:txbxContent>
                    <w:p w14:paraId="2B517501" w14:textId="77777777" w:rsidR="00752B32" w:rsidRPr="00C4390B" w:rsidRDefault="00752B32" w:rsidP="00C4390B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207469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3D8CD" w14:textId="59ABA1B8" w:rsidR="00C4390B" w:rsidRPr="0087776B" w:rsidRDefault="00C4390B" w:rsidP="0087776B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87776B">
            <w:rPr>
              <w:rFonts w:ascii="Arial" w:hAnsi="Arial" w:cs="Arial"/>
              <w:sz w:val="24"/>
              <w:szCs w:val="24"/>
            </w:rPr>
            <w:tab/>
          </w:r>
        </w:p>
        <w:p w14:paraId="7A9E3C84" w14:textId="4F1B5E03" w:rsidR="00C4390B" w:rsidRPr="0087776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87776B">
            <w:rPr>
              <w:rFonts w:ascii="Arial" w:hAnsi="Arial" w:cs="Arial"/>
              <w:sz w:val="24"/>
              <w:szCs w:val="24"/>
            </w:rPr>
            <w:fldChar w:fldCharType="begin"/>
          </w:r>
          <w:r w:rsidRPr="0087776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776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54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_Toc89547054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4992D" w14:textId="033EA8C6" w:rsidR="00C4390B" w:rsidRPr="0087776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5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_Toc89547055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52BB0" w14:textId="145BD359" w:rsidR="00C4390B" w:rsidRPr="0087776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6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_Toc89547056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9DEB2" w14:textId="63BF9831" w:rsidR="00C4390B" w:rsidRPr="0087776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7" w:history="1"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_Toc89547057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31BF" w14:textId="1C5D7A9F" w:rsidR="00C4390B" w:rsidRPr="0087776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8" w:history="1"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_Toc89547058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E597C" w14:textId="449C1D0F" w:rsidR="00C4390B" w:rsidRPr="0087776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9" w:history="1"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_Toc89547059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BAF81" w14:textId="5CD4518F" w:rsidR="00C4390B" w:rsidRPr="0087776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0" w:history="1"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_Toc89547060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28D04F" w14:textId="3E1E15AE" w:rsidR="00C4390B" w:rsidRPr="0087776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1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_Toc89547061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C6EFE" w14:textId="4E64DFC9" w:rsidR="00C4390B" w:rsidRPr="0087776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2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_Toc89547062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AEFB2" w14:textId="7AE39AEC" w:rsidR="00C4390B" w:rsidRPr="0087776B" w:rsidRDefault="00C4390B" w:rsidP="0087776B">
          <w:pPr>
            <w:pStyle w:val="ndice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3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_Toc89547063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A6F4F" w14:textId="432ABAA1" w:rsidR="00C4390B" w:rsidRPr="0087776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4" w:history="1"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_Toc89547064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CF60D" w14:textId="7971F6E0" w:rsidR="00C4390B" w:rsidRPr="0087776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5" w:history="1"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_Toc89547065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82E15" w14:textId="59A0F299" w:rsidR="00C4390B" w:rsidRPr="0087776B" w:rsidRDefault="00C4390B" w:rsidP="0087776B">
          <w:pPr>
            <w:pStyle w:val="ndice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6" w:history="1"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iperligao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_Toc89547066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CC1E8" w14:textId="2D0516FF" w:rsidR="00C4390B" w:rsidRPr="0087776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7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_Toc89547067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7B8CC" w14:textId="4EDE221B" w:rsidR="00C4390B" w:rsidRPr="0087776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8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_Toc89547068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949F2" w14:textId="59056575" w:rsidR="00C4390B" w:rsidRPr="0087776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9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_Toc89547069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6889B" w14:textId="3D127A8D" w:rsidR="00C4390B" w:rsidRPr="0087776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0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_Toc89547070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364EB" w14:textId="49D47FE2" w:rsidR="00C4390B" w:rsidRPr="0087776B" w:rsidRDefault="00C4390B" w:rsidP="0087776B">
          <w:pPr>
            <w:pStyle w:val="ndice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1" w:history="1">
            <w:r w:rsidRPr="0087776B">
              <w:rPr>
                <w:rStyle w:val="Hiperligao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_Toc89547071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EE3C6" w14:textId="44FE4C0C" w:rsidR="00C4390B" w:rsidRDefault="00C4390B" w:rsidP="0087776B">
          <w:pPr>
            <w:spacing w:line="480" w:lineRule="auto"/>
            <w:rPr>
              <w:b/>
              <w:bCs/>
            </w:rPr>
          </w:pPr>
          <w:r w:rsidRPr="0087776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2F3B8A" w14:textId="444479A3" w:rsidR="00DE6940" w:rsidRPr="003A2DD8" w:rsidRDefault="00DE6940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0" w:name="_Toc89547054"/>
      <w:bookmarkStart w:id="1" w:name="_Toc89547072"/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>Introduction</w:t>
      </w:r>
      <w:bookmarkEnd w:id="0"/>
      <w:bookmarkEnd w:id="1"/>
      <w:proofErr w:type="spellEnd"/>
    </w:p>
    <w:p w14:paraId="50040951" w14:textId="216721B9" w:rsidR="00037DD1" w:rsidRPr="003A2DD8" w:rsidRDefault="00037DD1" w:rsidP="00471BBA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(Introduzir o tema, objetivos e metodologia)</w:t>
      </w:r>
    </w:p>
    <w:p w14:paraId="2F8E6519" w14:textId="77777777" w:rsidR="00037DD1" w:rsidRPr="003A2DD8" w:rsidRDefault="00037DD1" w:rsidP="00471BBA">
      <w:pPr>
        <w:rPr>
          <w:rFonts w:ascii="Arial" w:hAnsi="Arial" w:cs="Arial"/>
          <w:lang w:val="pt-PT"/>
        </w:rPr>
      </w:pPr>
    </w:p>
    <w:p w14:paraId="78EECCFF" w14:textId="28293D8A" w:rsidR="00DE6940" w:rsidRPr="003A2DD8" w:rsidRDefault="00EA6DE4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89547055"/>
      <w:bookmarkStart w:id="3" w:name="_Toc89547073"/>
      <w:r w:rsidRPr="003A2DD8">
        <w:rPr>
          <w:rFonts w:ascii="Arial" w:hAnsi="Arial" w:cs="Arial"/>
          <w:b/>
          <w:bCs/>
          <w:color w:val="auto"/>
          <w:sz w:val="24"/>
          <w:szCs w:val="24"/>
        </w:rPr>
        <w:t>Data preparation</w:t>
      </w:r>
      <w:bookmarkEnd w:id="2"/>
      <w:bookmarkEnd w:id="3"/>
    </w:p>
    <w:p w14:paraId="0869D117" w14:textId="58F8AD63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</w:t>
      </w:r>
      <w:proofErr w:type="spellStart"/>
      <w:r w:rsidRPr="003A2DD8">
        <w:rPr>
          <w:rFonts w:ascii="Arial" w:hAnsi="Arial" w:cs="Arial"/>
          <w:lang w:val="pt-PT"/>
        </w:rPr>
        <w:t>Dataset</w:t>
      </w:r>
      <w:proofErr w:type="spellEnd"/>
      <w:r w:rsidRPr="003A2DD8">
        <w:rPr>
          <w:rFonts w:ascii="Arial" w:hAnsi="Arial" w:cs="Arial"/>
          <w:lang w:val="pt-PT"/>
        </w:rPr>
        <w:t xml:space="preserve"> inicial e alteração nos tipos de variáveis)</w:t>
      </w:r>
    </w:p>
    <w:p w14:paraId="58E3C0D7" w14:textId="3469E2F4" w:rsidR="00EA6DE4" w:rsidRPr="003A2DD8" w:rsidRDefault="00EA6DE4" w:rsidP="00EA6DE4">
      <w:pPr>
        <w:rPr>
          <w:rFonts w:ascii="Arial" w:hAnsi="Arial" w:cs="Arial"/>
          <w:lang w:val="pt-PT"/>
        </w:rPr>
      </w:pPr>
    </w:p>
    <w:p w14:paraId="42E7F310" w14:textId="780AA421" w:rsidR="00EA6DE4" w:rsidRPr="003A2DD8" w:rsidRDefault="00EA6DE4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4" w:name="_Toc89547056"/>
      <w:bookmarkStart w:id="5" w:name="_Toc89547074"/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Dataset</w:t>
      </w:r>
      <w:proofErr w:type="spellEnd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exploration</w:t>
      </w:r>
      <w:bookmarkEnd w:id="4"/>
      <w:bookmarkEnd w:id="5"/>
      <w:proofErr w:type="spellEnd"/>
    </w:p>
    <w:p w14:paraId="71353899" w14:textId="5589B657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6" w:name="_Toc89547057"/>
      <w:bookmarkStart w:id="7" w:name="_Toc89547075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Descriptive statistics</w:t>
      </w:r>
      <w:bookmarkEnd w:id="6"/>
      <w:bookmarkEnd w:id="7"/>
    </w:p>
    <w:p w14:paraId="0EFCE16F" w14:textId="0389B01D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(Análise das estatísticas descritivas e dos gráficos)</w:t>
      </w:r>
    </w:p>
    <w:p w14:paraId="31A6C813" w14:textId="1624D6BD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8" w:name="_Toc89547058"/>
      <w:bookmarkStart w:id="9" w:name="_Toc89547076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Coherence</w:t>
      </w:r>
      <w:proofErr w:type="spellEnd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 xml:space="preserve"> </w:t>
      </w:r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checking</w:t>
      </w:r>
      <w:bookmarkEnd w:id="8"/>
      <w:bookmarkEnd w:id="9"/>
      <w:proofErr w:type="spellEnd"/>
    </w:p>
    <w:p w14:paraId="57BE4489" w14:textId="31E81E50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raciocínio)</w:t>
      </w:r>
    </w:p>
    <w:p w14:paraId="66563D38" w14:textId="1DE88BB1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0" w:name="_Toc89547059"/>
      <w:bookmarkStart w:id="11" w:name="_Toc89547077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Missing</w:t>
      </w:r>
      <w:proofErr w:type="spellEnd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 xml:space="preserve"> </w:t>
      </w:r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values</w:t>
      </w:r>
      <w:bookmarkEnd w:id="10"/>
      <w:bookmarkEnd w:id="11"/>
      <w:proofErr w:type="spellEnd"/>
    </w:p>
    <w:p w14:paraId="1161C6F9" w14:textId="1F198CFA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que não há)</w:t>
      </w:r>
    </w:p>
    <w:p w14:paraId="15776FA7" w14:textId="22C950E1" w:rsidR="00037DD1" w:rsidRPr="003A2DD8" w:rsidRDefault="00037DD1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2" w:name="_Toc89547060"/>
      <w:bookmarkStart w:id="13" w:name="_Toc89547078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Outliers</w:t>
      </w:r>
      <w:bookmarkEnd w:id="12"/>
      <w:bookmarkEnd w:id="13"/>
      <w:proofErr w:type="spellEnd"/>
    </w:p>
    <w:p w14:paraId="1DD6BDD7" w14:textId="48606124" w:rsidR="00037DD1" w:rsidRPr="003A2DD8" w:rsidRDefault="00037DD1" w:rsidP="00EA6DE4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 xml:space="preserve">(Metodologia adotada para lidar com </w:t>
      </w:r>
      <w:proofErr w:type="spellStart"/>
      <w:r w:rsidRPr="003A2DD8">
        <w:rPr>
          <w:rFonts w:ascii="Arial" w:hAnsi="Arial" w:cs="Arial"/>
          <w:lang w:val="pt-PT"/>
        </w:rPr>
        <w:t>outliers</w:t>
      </w:r>
      <w:proofErr w:type="spellEnd"/>
      <w:r w:rsidRPr="003A2DD8">
        <w:rPr>
          <w:rFonts w:ascii="Arial" w:hAnsi="Arial" w:cs="Arial"/>
          <w:lang w:val="pt-PT"/>
        </w:rPr>
        <w:t>)</w:t>
      </w:r>
      <w:r w:rsidR="003A2DD8">
        <w:rPr>
          <w:rFonts w:ascii="Arial" w:hAnsi="Arial" w:cs="Arial"/>
          <w:lang w:val="pt-PT"/>
        </w:rPr>
        <w:br/>
      </w:r>
    </w:p>
    <w:p w14:paraId="2C3BADF6" w14:textId="5D5F5BBA" w:rsidR="00771025" w:rsidRPr="003A2DD8" w:rsidRDefault="00EA6DE4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89547061"/>
      <w:bookmarkStart w:id="15" w:name="_Toc89547079"/>
      <w:r w:rsidRPr="003A2DD8">
        <w:rPr>
          <w:rFonts w:ascii="Arial" w:hAnsi="Arial" w:cs="Arial"/>
          <w:b/>
          <w:bCs/>
          <w:color w:val="auto"/>
          <w:sz w:val="24"/>
          <w:szCs w:val="24"/>
        </w:rPr>
        <w:t xml:space="preserve">Feature </w:t>
      </w:r>
      <w:r w:rsidR="00771025" w:rsidRPr="003A2DD8">
        <w:rPr>
          <w:rFonts w:ascii="Arial" w:hAnsi="Arial" w:cs="Arial"/>
          <w:b/>
          <w:bCs/>
          <w:color w:val="auto"/>
          <w:sz w:val="24"/>
          <w:szCs w:val="24"/>
        </w:rPr>
        <w:t>engineering</w:t>
      </w:r>
      <w:bookmarkEnd w:id="14"/>
      <w:bookmarkEnd w:id="15"/>
    </w:p>
    <w:p w14:paraId="14BE3B68" w14:textId="3ACA1008" w:rsidR="00771025" w:rsidRPr="003A2DD8" w:rsidRDefault="003A2DD8" w:rsidP="00771025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a criação das novas variáveis e alterações noutras para garantir a coerência e valores não omissos)</w:t>
      </w:r>
      <w:r>
        <w:rPr>
          <w:rFonts w:ascii="Arial" w:hAnsi="Arial" w:cs="Arial"/>
          <w:lang w:val="pt-PT"/>
        </w:rPr>
        <w:br/>
      </w:r>
    </w:p>
    <w:p w14:paraId="3CF55E6A" w14:textId="35CA970D" w:rsidR="00771025" w:rsidRPr="003A2DD8" w:rsidRDefault="00771025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89547062"/>
      <w:bookmarkStart w:id="17" w:name="_Toc89547080"/>
      <w:r w:rsidRPr="003A2DD8">
        <w:rPr>
          <w:rFonts w:ascii="Arial" w:hAnsi="Arial" w:cs="Arial"/>
          <w:b/>
          <w:bCs/>
          <w:color w:val="auto"/>
          <w:sz w:val="24"/>
          <w:szCs w:val="24"/>
        </w:rPr>
        <w:t xml:space="preserve">Feature </w:t>
      </w:r>
      <w:r w:rsidRPr="003A2DD8">
        <w:rPr>
          <w:rFonts w:ascii="Arial" w:hAnsi="Arial" w:cs="Arial"/>
          <w:b/>
          <w:bCs/>
          <w:color w:val="auto"/>
          <w:sz w:val="24"/>
          <w:szCs w:val="24"/>
        </w:rPr>
        <w:t>selection</w:t>
      </w:r>
      <w:bookmarkEnd w:id="16"/>
      <w:bookmarkEnd w:id="17"/>
    </w:p>
    <w:p w14:paraId="27F414AE" w14:textId="00143AA2" w:rsidR="003A2DD8" w:rsidRPr="003A2DD8" w:rsidRDefault="003A2DD8" w:rsidP="00771025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(Processo de decidir as variáveis, explicar o raciocínio do k-</w:t>
      </w:r>
      <w:proofErr w:type="spellStart"/>
      <w:r w:rsidRPr="003A2DD8">
        <w:rPr>
          <w:rFonts w:ascii="Arial" w:hAnsi="Arial" w:cs="Arial"/>
          <w:lang w:val="pt-PT"/>
        </w:rPr>
        <w:t>folds</w:t>
      </w:r>
      <w:proofErr w:type="spellEnd"/>
      <w:r w:rsidRPr="003A2DD8">
        <w:rPr>
          <w:rFonts w:ascii="Arial" w:hAnsi="Arial" w:cs="Arial"/>
          <w:lang w:val="pt-PT"/>
        </w:rPr>
        <w:t>)</w:t>
      </w:r>
      <w:r>
        <w:rPr>
          <w:rFonts w:ascii="Arial" w:hAnsi="Arial" w:cs="Arial"/>
          <w:lang w:val="pt-PT"/>
        </w:rPr>
        <w:br/>
      </w:r>
    </w:p>
    <w:p w14:paraId="041AAD6A" w14:textId="03600096" w:rsidR="00771025" w:rsidRPr="003A2DD8" w:rsidRDefault="00771025" w:rsidP="00C4390B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18" w:name="_Toc89547063"/>
      <w:bookmarkStart w:id="19" w:name="_Toc89547081"/>
      <w:proofErr w:type="spellStart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Model</w:t>
      </w:r>
      <w:proofErr w:type="spellEnd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training</w:t>
      </w:r>
      <w:bookmarkEnd w:id="18"/>
      <w:bookmarkEnd w:id="19"/>
    </w:p>
    <w:p w14:paraId="487456DA" w14:textId="66CF805C" w:rsidR="00771025" w:rsidRPr="003A2DD8" w:rsidRDefault="00771025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0" w:name="_Toc89547064"/>
      <w:bookmarkStart w:id="21" w:name="_Toc89547082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Data partition</w:t>
      </w:r>
      <w:bookmarkEnd w:id="20"/>
      <w:bookmarkEnd w:id="21"/>
    </w:p>
    <w:p w14:paraId="3792CD67" w14:textId="4DC40546" w:rsidR="003A2DD8" w:rsidRPr="003A2DD8" w:rsidRDefault="003A2DD8" w:rsidP="003A2DD8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objetivo do k-</w:t>
      </w:r>
      <w:proofErr w:type="spellStart"/>
      <w:r w:rsidRPr="003A2DD8">
        <w:rPr>
          <w:rFonts w:ascii="Arial" w:hAnsi="Arial" w:cs="Arial"/>
          <w:lang w:val="pt-PT"/>
        </w:rPr>
        <w:t>folds</w:t>
      </w:r>
      <w:proofErr w:type="spellEnd"/>
      <w:r w:rsidRPr="003A2DD8">
        <w:rPr>
          <w:rFonts w:ascii="Arial" w:hAnsi="Arial" w:cs="Arial"/>
          <w:lang w:val="pt-PT"/>
        </w:rPr>
        <w:t>)</w:t>
      </w:r>
    </w:p>
    <w:p w14:paraId="20294676" w14:textId="53F6C146" w:rsidR="00771025" w:rsidRDefault="00771025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2" w:name="_Toc89547065"/>
      <w:bookmarkStart w:id="23" w:name="_Toc89547083"/>
      <w:r w:rsidRPr="003A2DD8">
        <w:rPr>
          <w:rFonts w:ascii="Arial" w:hAnsi="Arial" w:cs="Arial"/>
          <w:i/>
          <w:iCs/>
          <w:color w:val="auto"/>
          <w:sz w:val="22"/>
          <w:szCs w:val="22"/>
        </w:rPr>
        <w:t xml:space="preserve">Data </w:t>
      </w:r>
      <w:r w:rsidRPr="003A2DD8">
        <w:rPr>
          <w:rFonts w:ascii="Arial" w:hAnsi="Arial" w:cs="Arial"/>
          <w:i/>
          <w:iCs/>
          <w:color w:val="auto"/>
          <w:sz w:val="22"/>
          <w:szCs w:val="22"/>
        </w:rPr>
        <w:t>preprocessing</w:t>
      </w:r>
      <w:bookmarkEnd w:id="22"/>
      <w:bookmarkEnd w:id="23"/>
    </w:p>
    <w:p w14:paraId="6B316F71" w14:textId="2CC2B18C" w:rsidR="003A2DD8" w:rsidRPr="003A2DD8" w:rsidRDefault="003A2DD8" w:rsidP="003A2DD8">
      <w:pPr>
        <w:rPr>
          <w:lang w:val="pt-PT"/>
        </w:rPr>
      </w:pPr>
      <w:r w:rsidRPr="003A2DD8">
        <w:rPr>
          <w:lang w:val="pt-PT"/>
        </w:rPr>
        <w:t xml:space="preserve">(Tratamento do </w:t>
      </w:r>
      <w:proofErr w:type="spellStart"/>
      <w:r w:rsidRPr="003A2DD8">
        <w:rPr>
          <w:lang w:val="pt-PT"/>
        </w:rPr>
        <w:t>train</w:t>
      </w:r>
      <w:proofErr w:type="spellEnd"/>
      <w:r w:rsidRPr="003A2DD8">
        <w:rPr>
          <w:lang w:val="pt-PT"/>
        </w:rPr>
        <w:t xml:space="preserve"> d</w:t>
      </w:r>
      <w:r>
        <w:rPr>
          <w:lang w:val="pt-PT"/>
        </w:rPr>
        <w:t>epois da partição)</w:t>
      </w:r>
    </w:p>
    <w:p w14:paraId="6417A91E" w14:textId="4242915E" w:rsidR="00771025" w:rsidRPr="003A2DD8" w:rsidRDefault="00771025" w:rsidP="00C4390B">
      <w:pPr>
        <w:pStyle w:val="Ttulo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24" w:name="_Toc89547066"/>
      <w:bookmarkStart w:id="25" w:name="_Toc89547084"/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Models</w:t>
      </w:r>
      <w:bookmarkEnd w:id="24"/>
      <w:bookmarkEnd w:id="25"/>
      <w:proofErr w:type="spellEnd"/>
    </w:p>
    <w:p w14:paraId="0C9B7159" w14:textId="67728227" w:rsidR="00C37CF1" w:rsidRPr="003A2DD8" w:rsidRDefault="003A2DD8" w:rsidP="00C37CF1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(Desenvolvimento dos modelos)</w:t>
      </w:r>
    </w:p>
    <w:p w14:paraId="5A4B2591" w14:textId="520D8261" w:rsidR="00C37CF1" w:rsidRPr="003A2DD8" w:rsidRDefault="003A2DD8" w:rsidP="00C37CF1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6" w:name="_Toc89547067"/>
      <w:bookmarkStart w:id="27" w:name="_Toc89547085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7. </w:t>
      </w:r>
      <w:proofErr w:type="spellStart"/>
      <w:r w:rsidR="00C37CF1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Model</w:t>
      </w:r>
      <w:proofErr w:type="spellEnd"/>
      <w:r w:rsidR="00C37CF1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deployment</w:t>
      </w:r>
      <w:bookmarkEnd w:id="26"/>
      <w:bookmarkEnd w:id="27"/>
      <w:proofErr w:type="spellEnd"/>
    </w:p>
    <w:p w14:paraId="510691F8" w14:textId="78791ED3" w:rsidR="00771025" w:rsidRPr="003A2DD8" w:rsidRDefault="003A2DD8" w:rsidP="00771025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(Implementação do melhor)</w:t>
      </w:r>
    </w:p>
    <w:p w14:paraId="29BB3B65" w14:textId="218D9D83" w:rsidR="00AF3BB6" w:rsidRPr="00C4390B" w:rsidRDefault="003A2DD8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8" w:name="_Toc89547068"/>
      <w:bookmarkStart w:id="29" w:name="_Toc89547086"/>
      <w:r w:rsidR="00C4390B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8. </w:t>
      </w:r>
      <w:proofErr w:type="spellStart"/>
      <w:r w:rsidR="00AF3BB6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Discussion</w:t>
      </w:r>
      <w:bookmarkEnd w:id="28"/>
      <w:bookmarkEnd w:id="29"/>
      <w:proofErr w:type="spellEnd"/>
    </w:p>
    <w:p w14:paraId="6A676E5A" w14:textId="61B4A9FB" w:rsidR="00AF3BB6" w:rsidRPr="003A2DD8" w:rsidRDefault="003A2DD8" w:rsidP="00AF3BB6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(Discussão do</w:t>
      </w:r>
      <w:r>
        <w:rPr>
          <w:rFonts w:ascii="Arial" w:hAnsi="Arial" w:cs="Arial"/>
          <w:lang w:val="pt-PT"/>
        </w:rPr>
        <w:t>s resultados – comparação de vários modelos?)</w:t>
      </w:r>
    </w:p>
    <w:p w14:paraId="18AB6FBA" w14:textId="3984EF50" w:rsidR="00AF3BB6" w:rsidRDefault="003A2DD8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30" w:name="_Toc89547069"/>
      <w:bookmarkStart w:id="31" w:name="_Toc89547087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9.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Conclusions</w:t>
      </w:r>
      <w:bookmarkEnd w:id="30"/>
      <w:bookmarkEnd w:id="31"/>
      <w:proofErr w:type="spellEnd"/>
    </w:p>
    <w:p w14:paraId="2E0B85E8" w14:textId="26CB58A3" w:rsidR="003A2DD8" w:rsidRPr="003A2DD8" w:rsidRDefault="003A2DD8" w:rsidP="003A2DD8">
      <w:pPr>
        <w:rPr>
          <w:lang w:val="pt-PT"/>
        </w:rPr>
      </w:pPr>
      <w:r>
        <w:rPr>
          <w:lang w:val="pt-PT"/>
        </w:rPr>
        <w:t>(Contextualização dos resultados no problema e limitações)</w:t>
      </w:r>
    </w:p>
    <w:p w14:paraId="5B7D5775" w14:textId="72910D60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4039F392" w14:textId="45950048" w:rsidR="00AF3BB6" w:rsidRPr="003A2DD8" w:rsidRDefault="00C4390B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2" w:name="_Toc89547070"/>
      <w:bookmarkStart w:id="33" w:name="_Toc89547088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 xml:space="preserve">10.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References</w:t>
      </w:r>
      <w:bookmarkEnd w:id="32"/>
      <w:bookmarkEnd w:id="33"/>
      <w:proofErr w:type="spellEnd"/>
    </w:p>
    <w:p w14:paraId="3AF670FC" w14:textId="1B59484B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1E3D460B" w14:textId="6DDA98D2" w:rsidR="00AF3BB6" w:rsidRPr="003A2DD8" w:rsidRDefault="00C4390B" w:rsidP="00AF3BB6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4" w:name="_Toc89547071"/>
      <w:bookmarkStart w:id="35" w:name="_Toc89547089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11. </w:t>
      </w:r>
      <w:proofErr w:type="spellStart"/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Appendices</w:t>
      </w:r>
      <w:bookmarkEnd w:id="34"/>
      <w:bookmarkEnd w:id="35"/>
      <w:proofErr w:type="spellEnd"/>
    </w:p>
    <w:p w14:paraId="4B37296E" w14:textId="77777777" w:rsidR="00AF3BB6" w:rsidRPr="003A2DD8" w:rsidRDefault="00AF3BB6" w:rsidP="00AF3BB6">
      <w:pPr>
        <w:rPr>
          <w:lang w:val="pt-PT"/>
        </w:rPr>
      </w:pPr>
    </w:p>
    <w:p w14:paraId="41BB0EF7" w14:textId="77777777" w:rsidR="00AF3BB6" w:rsidRPr="003A2DD8" w:rsidRDefault="00AF3BB6" w:rsidP="00AF3BB6">
      <w:pPr>
        <w:rPr>
          <w:lang w:val="pt-PT"/>
        </w:rPr>
      </w:pPr>
    </w:p>
    <w:p w14:paraId="5B319845" w14:textId="77777777" w:rsidR="00AF3BB6" w:rsidRPr="003A2DD8" w:rsidRDefault="00AF3BB6" w:rsidP="00AF3BB6">
      <w:pPr>
        <w:rPr>
          <w:lang w:val="pt-PT"/>
        </w:rPr>
      </w:pPr>
    </w:p>
    <w:p w14:paraId="26F54094" w14:textId="77777777" w:rsidR="00AF3BB6" w:rsidRPr="003A2DD8" w:rsidRDefault="00AF3BB6" w:rsidP="00771025">
      <w:pPr>
        <w:rPr>
          <w:lang w:val="pt-PT"/>
        </w:rPr>
      </w:pPr>
    </w:p>
    <w:p w14:paraId="6A71675E" w14:textId="77777777" w:rsidR="00771025" w:rsidRPr="003A2DD8" w:rsidRDefault="00771025" w:rsidP="00771025">
      <w:pPr>
        <w:rPr>
          <w:lang w:val="pt-PT"/>
        </w:rPr>
      </w:pPr>
    </w:p>
    <w:p w14:paraId="2F074E23" w14:textId="77777777" w:rsidR="00771025" w:rsidRPr="003A2DD8" w:rsidRDefault="00771025" w:rsidP="00EA6DE4">
      <w:pPr>
        <w:rPr>
          <w:lang w:val="pt-PT"/>
        </w:rPr>
      </w:pPr>
    </w:p>
    <w:p w14:paraId="5D34853A" w14:textId="77777777" w:rsidR="00EA6DE4" w:rsidRPr="003A2DD8" w:rsidRDefault="00EA6DE4" w:rsidP="00EA6DE4">
      <w:pPr>
        <w:rPr>
          <w:lang w:val="pt-PT"/>
        </w:rPr>
      </w:pPr>
    </w:p>
    <w:p w14:paraId="320E90DF" w14:textId="7C3B5C94" w:rsidR="00471BBA" w:rsidRPr="003A2DD8" w:rsidRDefault="00471BBA" w:rsidP="00471BBA">
      <w:pPr>
        <w:rPr>
          <w:lang w:val="pt-PT"/>
        </w:rPr>
      </w:pPr>
    </w:p>
    <w:p w14:paraId="0C5B830B" w14:textId="77777777" w:rsidR="00DE6940" w:rsidRPr="003A2DD8" w:rsidRDefault="00DE6940" w:rsidP="00471BBA">
      <w:pPr>
        <w:rPr>
          <w:lang w:val="pt-PT"/>
        </w:rPr>
      </w:pPr>
    </w:p>
    <w:p w14:paraId="31CB7AD9" w14:textId="22AF4ACF" w:rsidR="00067617" w:rsidRPr="003A2DD8" w:rsidRDefault="00067617" w:rsidP="00471BBA">
      <w:pPr>
        <w:rPr>
          <w:lang w:val="pt-PT"/>
        </w:rPr>
      </w:pPr>
    </w:p>
    <w:sectPr w:rsidR="00067617" w:rsidRPr="003A2DD8" w:rsidSect="00DE6940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27A9" w14:textId="77777777" w:rsidR="00EC03F1" w:rsidRDefault="00EC03F1" w:rsidP="007C622F">
      <w:pPr>
        <w:spacing w:after="0" w:line="240" w:lineRule="auto"/>
      </w:pPr>
      <w:r>
        <w:separator/>
      </w:r>
    </w:p>
  </w:endnote>
  <w:endnote w:type="continuationSeparator" w:id="0">
    <w:p w14:paraId="1BB2B8FD" w14:textId="77777777" w:rsidR="00EC03F1" w:rsidRDefault="00EC03F1" w:rsidP="007C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969334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3883EAD" w14:textId="7F702012" w:rsidR="00067617" w:rsidRPr="00067617" w:rsidRDefault="00067617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DC2DA9" wp14:editId="569EBC6B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-41387</wp:posOffset>
                  </wp:positionV>
                  <wp:extent cx="2447365" cy="322729"/>
                  <wp:effectExtent l="0" t="0" r="0" b="1270"/>
                  <wp:wrapNone/>
                  <wp:docPr id="21" name="Caixa de texto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47365" cy="322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68C99" w14:textId="77777777" w:rsidR="00067617" w:rsidRPr="00067617" w:rsidRDefault="00067617" w:rsidP="0006761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6761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Machine Learning | MDSAA 2021/22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DC2DA9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1" o:spid="_x0000_s1031" type="#_x0000_t202" style="position:absolute;left:0;text-align:left;margin-left:0;margin-top:-3.25pt;width:192.7pt;height:2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" filled="f" stroked="f" strokeweight=".5pt">
                  <v:textbox>
                    <w:txbxContent>
                      <w:p w14:paraId="25B68C99" w14:textId="77777777" w:rsidR="00067617" w:rsidRPr="00067617" w:rsidRDefault="00067617" w:rsidP="0006761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6761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Machine Learning | MDSAA 2021/22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067617">
          <w:rPr>
            <w:rFonts w:ascii="Arial" w:hAnsi="Arial" w:cs="Arial"/>
            <w:sz w:val="20"/>
            <w:szCs w:val="20"/>
          </w:rPr>
          <w:fldChar w:fldCharType="begin"/>
        </w:r>
        <w:r w:rsidRPr="00067617">
          <w:rPr>
            <w:rFonts w:ascii="Arial" w:hAnsi="Arial" w:cs="Arial"/>
            <w:sz w:val="20"/>
            <w:szCs w:val="20"/>
          </w:rPr>
          <w:instrText>PAGE   \* MERGEFORMAT</w:instrText>
        </w:r>
        <w:r w:rsidRPr="00067617">
          <w:rPr>
            <w:rFonts w:ascii="Arial" w:hAnsi="Arial" w:cs="Arial"/>
            <w:sz w:val="20"/>
            <w:szCs w:val="20"/>
          </w:rPr>
          <w:fldChar w:fldCharType="separate"/>
        </w:r>
        <w:r w:rsidRPr="00067617">
          <w:rPr>
            <w:rFonts w:ascii="Arial" w:hAnsi="Arial" w:cs="Arial"/>
            <w:sz w:val="20"/>
            <w:szCs w:val="20"/>
            <w:lang w:val="pt-PT"/>
          </w:rPr>
          <w:t>2</w:t>
        </w:r>
        <w:r w:rsidRPr="00067617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193BE9B" w14:textId="4DB04C68" w:rsidR="007C622F" w:rsidRDefault="007C62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FC9AE" w14:textId="77777777" w:rsidR="00EC03F1" w:rsidRDefault="00EC03F1" w:rsidP="007C622F">
      <w:pPr>
        <w:spacing w:after="0" w:line="240" w:lineRule="auto"/>
      </w:pPr>
      <w:r>
        <w:separator/>
      </w:r>
    </w:p>
  </w:footnote>
  <w:footnote w:type="continuationSeparator" w:id="0">
    <w:p w14:paraId="1A60FF53" w14:textId="77777777" w:rsidR="00EC03F1" w:rsidRDefault="00EC03F1" w:rsidP="007C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F01"/>
    <w:multiLevelType w:val="multilevel"/>
    <w:tmpl w:val="69AEC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3705"/>
    <w:multiLevelType w:val="hybridMultilevel"/>
    <w:tmpl w:val="1888945C"/>
    <w:lvl w:ilvl="0" w:tplc="733C4D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0"/>
    <w:rsid w:val="00037DD1"/>
    <w:rsid w:val="00067617"/>
    <w:rsid w:val="000A2BDE"/>
    <w:rsid w:val="000A7EF9"/>
    <w:rsid w:val="002A7600"/>
    <w:rsid w:val="002D2B5F"/>
    <w:rsid w:val="003A2DD8"/>
    <w:rsid w:val="00471BBA"/>
    <w:rsid w:val="004A1550"/>
    <w:rsid w:val="00670323"/>
    <w:rsid w:val="006864B3"/>
    <w:rsid w:val="00744FE9"/>
    <w:rsid w:val="00752560"/>
    <w:rsid w:val="00752B32"/>
    <w:rsid w:val="00770873"/>
    <w:rsid w:val="00771025"/>
    <w:rsid w:val="007C622F"/>
    <w:rsid w:val="007E1384"/>
    <w:rsid w:val="0087776B"/>
    <w:rsid w:val="009A17B6"/>
    <w:rsid w:val="00AF3BB6"/>
    <w:rsid w:val="00B51AA7"/>
    <w:rsid w:val="00B61F66"/>
    <w:rsid w:val="00BC2863"/>
    <w:rsid w:val="00C14DA1"/>
    <w:rsid w:val="00C33962"/>
    <w:rsid w:val="00C37CF1"/>
    <w:rsid w:val="00C4390B"/>
    <w:rsid w:val="00D36D53"/>
    <w:rsid w:val="00DE6940"/>
    <w:rsid w:val="00EA6DE4"/>
    <w:rsid w:val="00E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475022"/>
  <w15:chartTrackingRefBased/>
  <w15:docId w15:val="{344B1D6D-6F89-4612-9129-8217838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5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71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7032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22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22F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52B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752B32"/>
    <w:pPr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52B3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52B3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DE6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69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2021-12-04T22:04:00Z</dcterms:created>
  <dcterms:modified xsi:type="dcterms:W3CDTF">2021-12-04T22:04:00Z</dcterms:modified>
</cp:coreProperties>
</file>