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256C" w14:textId="77777777" w:rsidR="008112DA" w:rsidRPr="008112DA" w:rsidRDefault="008112DA" w:rsidP="008112DA">
      <w:pPr>
        <w:spacing w:before="100" w:beforeAutospacing="1" w:after="100" w:afterAutospacing="1" w:line="240" w:lineRule="auto"/>
        <w:divId w:val="1759597731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b/>
          <w:bCs/>
          <w:color w:val="FEBB02"/>
          <w:sz w:val="21"/>
          <w:szCs w:val="21"/>
        </w:rPr>
        <w:t>Um de nossos campeões de vendas em Orlando!</w:t>
      </w:r>
      <w:r w:rsidRPr="008112DA">
        <w:rPr>
          <w:rFonts w:ascii="Helvetica" w:hAnsi="Helvetica" w:cs="Times New Roman"/>
          <w:color w:val="383838"/>
          <w:sz w:val="21"/>
          <w:szCs w:val="21"/>
        </w:rPr>
        <w:t>Este hotel de Orlando está localizado a 5 minutos de carro da Celebration, uma cidade da Disney. A propriedade oferece serviço de transfer gratuito para o Walt Disney World e o Universal Orlando Resort.</w:t>
      </w:r>
    </w:p>
    <w:p w14:paraId="28D16CE3" w14:textId="77777777" w:rsidR="008112DA" w:rsidRPr="008112DA" w:rsidRDefault="008112DA" w:rsidP="008112DA">
      <w:pPr>
        <w:spacing w:before="100" w:beforeAutospacing="1" w:after="100" w:afterAutospacing="1" w:line="240" w:lineRule="auto"/>
        <w:divId w:val="1759597731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Os quartos do Grand Orlando Resort at Celebration são para não fumantes e contam com TV de tela plana de 37", frigobar e cafeteira. Comodidades para passar roupas também são fornecidas.</w:t>
      </w:r>
    </w:p>
    <w:p w14:paraId="054B1357" w14:textId="77777777" w:rsidR="008112DA" w:rsidRPr="008112DA" w:rsidRDefault="008112DA" w:rsidP="008112DA">
      <w:pPr>
        <w:spacing w:before="100" w:beforeAutospacing="1" w:after="100" w:afterAutospacing="1" w:line="240" w:lineRule="auto"/>
        <w:divId w:val="1759597731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O Grand Orlando Resort at Celebration possui piscina ao ar livre com toboágua de 12 metros. O hotel também conta com academia, parquinho infantil, quadra de vôlei de praia, business center e sala de reuniões. Você ainda pode usufruir de um business center e sala de reunião no local.</w:t>
      </w:r>
    </w:p>
    <w:p w14:paraId="2C31A009" w14:textId="77777777" w:rsidR="008112DA" w:rsidRPr="008112DA" w:rsidRDefault="008112DA" w:rsidP="008112DA">
      <w:pPr>
        <w:spacing w:before="100" w:beforeAutospacing="1" w:after="100" w:afterAutospacing="1" w:line="240" w:lineRule="auto"/>
        <w:divId w:val="1759597731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No Grand Orlando Resort at Celebration, você pode jantar no Mandolins que serve cozinha mediterrânea e buffet de café da manhã mediante uma taxa. O bar da piscina, o Cascades, serve coquetéis e petiscos.</w:t>
      </w:r>
    </w:p>
    <w:p w14:paraId="06D5524A" w14:textId="77777777" w:rsidR="008112DA" w:rsidRPr="008112DA" w:rsidRDefault="008112DA" w:rsidP="008112DA">
      <w:pPr>
        <w:spacing w:before="100" w:beforeAutospacing="1" w:after="100" w:afterAutospacing="1" w:line="240" w:lineRule="auto"/>
        <w:divId w:val="1759597731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O Grand Orlando Resort at Celebration fica a 5 minutos de carro do Walt Disney World Resort. A propriedade fica a 25 minutos de carro do Seaworld Orlando e Universal Studios Orlando, assim como a 10 minutos de carro Orlando Vineland Premium Outlets (centro de compras).</w:t>
      </w:r>
    </w:p>
    <w:p w14:paraId="40C28C44" w14:textId="77777777" w:rsidR="008112DA" w:rsidRPr="008112DA" w:rsidRDefault="008112DA" w:rsidP="008112DA">
      <w:pPr>
        <w:spacing w:before="100" w:beforeAutospacing="1" w:after="100" w:afterAutospacing="1" w:line="240" w:lineRule="auto"/>
        <w:divId w:val="211427677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Celebration é uma ótima escolha para viajantes interessados em visitas à disney, atrações turísticas e ambientes familiares.</w:t>
      </w:r>
    </w:p>
    <w:p w14:paraId="028BED11" w14:textId="77777777" w:rsidR="008112DA" w:rsidRPr="008112DA" w:rsidRDefault="008112DA" w:rsidP="008112DA">
      <w:pPr>
        <w:spacing w:before="100" w:beforeAutospacing="1" w:after="100" w:afterAutospacing="1" w:line="240" w:lineRule="auto"/>
        <w:divId w:val="161046583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8112DA">
        <w:rPr>
          <w:rFonts w:ascii="Helvetica" w:hAnsi="Helvetica" w:cs="Times New Roman"/>
          <w:b/>
          <w:bCs/>
          <w:color w:val="383838"/>
          <w:sz w:val="21"/>
          <w:szCs w:val="21"/>
        </w:rPr>
        <w:t>8,0</w:t>
      </w:r>
      <w:r w:rsidRPr="008112DA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4D1248EB" w14:textId="77777777" w:rsidR="008112DA" w:rsidRPr="008112DA" w:rsidRDefault="008112DA" w:rsidP="008112DA">
      <w:pPr>
        <w:spacing w:before="100" w:beforeAutospacing="1" w:after="100" w:afterAutospacing="1" w:line="240" w:lineRule="auto"/>
        <w:divId w:val="161046583"/>
        <w:rPr>
          <w:rFonts w:ascii="Helvetica" w:hAnsi="Helvetica" w:cs="Times New Roman"/>
          <w:color w:val="383838"/>
          <w:sz w:val="21"/>
          <w:szCs w:val="21"/>
        </w:rPr>
      </w:pPr>
      <w:r w:rsidRPr="008112DA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51842B80" w14:textId="77777777" w:rsidR="008112DA" w:rsidRPr="008112DA" w:rsidRDefault="008112DA" w:rsidP="008112DA">
      <w:pPr>
        <w:spacing w:before="225" w:after="225" w:line="240" w:lineRule="auto"/>
        <w:outlineLvl w:val="2"/>
        <w:divId w:val="289945243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8112DA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5685ACF5" w14:textId="77777777" w:rsidR="008112DA" w:rsidRPr="008112DA" w:rsidRDefault="008112DA" w:rsidP="008112DA">
      <w:pPr>
        <w:spacing w:after="150" w:line="390" w:lineRule="atLeast"/>
        <w:divId w:val="94261206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61491C93" w14:textId="77777777" w:rsidR="008112DA" w:rsidRPr="008112DA" w:rsidRDefault="008112DA" w:rsidP="008112DA">
      <w:pPr>
        <w:spacing w:after="150" w:line="390" w:lineRule="atLeast"/>
        <w:divId w:val="64921040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4CDA30FB" w14:textId="77777777" w:rsidR="008112DA" w:rsidRPr="008112DA" w:rsidRDefault="008112DA" w:rsidP="008112DA">
      <w:pPr>
        <w:spacing w:after="150" w:line="390" w:lineRule="atLeast"/>
        <w:divId w:val="22741935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6995F781" w14:textId="77777777" w:rsidR="008112DA" w:rsidRPr="008112DA" w:rsidRDefault="008112DA" w:rsidP="008112DA">
      <w:pPr>
        <w:spacing w:after="150" w:line="390" w:lineRule="atLeast"/>
        <w:divId w:val="162137873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39450667" w14:textId="77777777" w:rsidR="008112DA" w:rsidRPr="008112DA" w:rsidRDefault="008112DA" w:rsidP="008112DA">
      <w:pPr>
        <w:spacing w:after="150" w:line="390" w:lineRule="atLeast"/>
        <w:divId w:val="112623947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28135E88" w14:textId="77777777" w:rsidR="008112DA" w:rsidRPr="008112DA" w:rsidRDefault="008112DA" w:rsidP="008112DA">
      <w:pPr>
        <w:spacing w:after="150" w:line="390" w:lineRule="atLeast"/>
        <w:divId w:val="179085318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0A1E5B54" w14:textId="77777777" w:rsidR="008112DA" w:rsidRPr="008112DA" w:rsidRDefault="008112DA" w:rsidP="008112DA">
      <w:pPr>
        <w:spacing w:after="150" w:line="390" w:lineRule="atLeast"/>
        <w:divId w:val="188108706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49A269C6" w14:textId="77777777" w:rsidR="008112DA" w:rsidRPr="008112DA" w:rsidRDefault="008112DA" w:rsidP="008112DA">
      <w:pPr>
        <w:spacing w:after="150" w:line="390" w:lineRule="atLeast"/>
        <w:divId w:val="29317207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76C0BCF9" w14:textId="77777777" w:rsidR="008112DA" w:rsidRPr="008112DA" w:rsidRDefault="008112DA" w:rsidP="008112DA">
      <w:pPr>
        <w:spacing w:after="150" w:line="390" w:lineRule="atLeast"/>
        <w:divId w:val="190436666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112DA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</w:t>
      </w:r>
    </w:p>
    <w:p w14:paraId="5B1E99D0" w14:textId="77777777" w:rsidR="008112DA" w:rsidRPr="008112DA" w:rsidRDefault="008112DA" w:rsidP="008112DA">
      <w:pPr>
        <w:spacing w:before="100" w:beforeAutospacing="1" w:after="0" w:line="240" w:lineRule="auto"/>
        <w:divId w:val="2089377483"/>
        <w:rPr>
          <w:rFonts w:ascii="Helvetica" w:hAnsi="Helvetica" w:cs="Times New Roman"/>
          <w:color w:val="383838"/>
          <w:sz w:val="24"/>
          <w:szCs w:val="24"/>
        </w:rPr>
      </w:pPr>
      <w:r w:rsidRPr="008112DA">
        <w:rPr>
          <w:rFonts w:ascii="Helvetica" w:hAnsi="Helvetica" w:cs="Times New Roman"/>
          <w:b/>
          <w:bCs/>
          <w:color w:val="383838"/>
          <w:sz w:val="24"/>
          <w:szCs w:val="24"/>
        </w:rPr>
        <w:t>Caixa eletrônico:</w:t>
      </w:r>
      <w:r w:rsidRPr="008112DA">
        <w:rPr>
          <w:rFonts w:ascii="Helvetica" w:hAnsi="Helvetica" w:cs="Times New Roman"/>
          <w:color w:val="383838"/>
          <w:sz w:val="24"/>
          <w:szCs w:val="24"/>
        </w:rPr>
        <w:t> Precisa tirar dinheiro? Esta acomodação possui um caixa eletrônico no local.</w:t>
      </w:r>
    </w:p>
    <w:p w14:paraId="3FFF960E" w14:textId="79D4B6ED" w:rsidR="008112DA" w:rsidRDefault="008112DA"/>
    <w:p w14:paraId="707AA465" w14:textId="2C01B21A" w:rsidR="000C2B80" w:rsidRDefault="000C2B80"/>
    <w:p w14:paraId="35506DA7" w14:textId="77777777" w:rsidR="00863EF8" w:rsidRPr="00863EF8" w:rsidRDefault="00863EF8" w:rsidP="00863EF8">
      <w:pPr>
        <w:spacing w:after="0" w:line="240" w:lineRule="auto"/>
        <w:outlineLvl w:val="1"/>
        <w:divId w:val="1623610414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863EF8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da propriedade </w:t>
      </w:r>
      <w:r w:rsidRPr="00863EF8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5" w:anchor="map_opened-hotel_surroundings" w:tooltip="Grand Orlando Resort at Celebration, Orlando - Verifique a localização" w:history="1">
        <w:r w:rsidRPr="00863EF8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Ótima localização - visualizar mapa</w:t>
        </w:r>
      </w:hyperlink>
    </w:p>
    <w:p w14:paraId="698B662C" w14:textId="77777777" w:rsidR="00863EF8" w:rsidRPr="00863EF8" w:rsidRDefault="00863EF8" w:rsidP="00863EF8">
      <w:pPr>
        <w:spacing w:after="60" w:line="360" w:lineRule="atLeast"/>
        <w:outlineLvl w:val="2"/>
        <w:divId w:val="2119639075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63EF8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23DBA344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7370982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Clube de Golfe Celebration</w:t>
      </w:r>
    </w:p>
    <w:p w14:paraId="3C133627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31630656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481156D3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20533408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ESPN Sports Complex</w:t>
      </w:r>
    </w:p>
    <w:p w14:paraId="5C3CC2A1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872351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1,6 km</w:t>
      </w:r>
    </w:p>
    <w:p w14:paraId="22037C7F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476741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Hyde Park Golf Club</w:t>
      </w:r>
    </w:p>
    <w:p w14:paraId="7ACBDE16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2675491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1,7 km</w:t>
      </w:r>
    </w:p>
    <w:p w14:paraId="7A13FCE8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4689312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Old Town</w:t>
      </w:r>
    </w:p>
    <w:p w14:paraId="6BDA477D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63737082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2FF58650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479226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Haunted Grimm House of Old Town</w:t>
      </w:r>
    </w:p>
    <w:p w14:paraId="792E874C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20005026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09095F74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7865433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Old Town Segway Adventures</w:t>
      </w:r>
    </w:p>
    <w:p w14:paraId="479FADE5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840835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53DF1257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4994960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Braves Spring Training</w:t>
      </w:r>
    </w:p>
    <w:p w14:paraId="2FCF7FE1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31591243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4669A046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8837970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Celebration Town Center</w:t>
      </w:r>
    </w:p>
    <w:p w14:paraId="5D36667C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7687729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 km</w:t>
      </w:r>
    </w:p>
    <w:p w14:paraId="0B0680B6" w14:textId="77777777" w:rsidR="00863EF8" w:rsidRPr="00863EF8" w:rsidRDefault="00863EF8" w:rsidP="00863EF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80347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Complexo Esportivo Disney's Wide World of Sports</w:t>
      </w:r>
    </w:p>
    <w:p w14:paraId="13847B8B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7938583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2,1 km</w:t>
      </w:r>
    </w:p>
    <w:p w14:paraId="5C844A87" w14:textId="77777777" w:rsidR="00863EF8" w:rsidRPr="00863EF8" w:rsidRDefault="00863EF8" w:rsidP="00863EF8">
      <w:pPr>
        <w:numPr>
          <w:ilvl w:val="0"/>
          <w:numId w:val="1"/>
        </w:numPr>
        <w:spacing w:after="120" w:line="300" w:lineRule="atLeast"/>
        <w:divId w:val="15226712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Waldorf Astoria Golf Club</w:t>
      </w:r>
    </w:p>
    <w:p w14:paraId="5A2BFE60" w14:textId="77777777" w:rsidR="00863EF8" w:rsidRPr="00863EF8" w:rsidRDefault="00863EF8" w:rsidP="00863EF8">
      <w:pPr>
        <w:spacing w:after="120" w:line="300" w:lineRule="atLeast"/>
        <w:divId w:val="9283443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2,1 km</w:t>
      </w:r>
    </w:p>
    <w:p w14:paraId="64CA80D7" w14:textId="77777777" w:rsidR="00863EF8" w:rsidRPr="00863EF8" w:rsidRDefault="00863EF8" w:rsidP="00863EF8">
      <w:pPr>
        <w:spacing w:after="60" w:line="360" w:lineRule="atLeast"/>
        <w:outlineLvl w:val="2"/>
        <w:divId w:val="85846761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63EF8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47BD9B63" w14:textId="77777777" w:rsidR="00863EF8" w:rsidRPr="00863EF8" w:rsidRDefault="00863EF8" w:rsidP="00863EF8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4750305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Apple Bee's </w:t>
      </w:r>
      <w:r w:rsidRPr="00863EF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4FFEF24A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4562915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0,8 km</w:t>
      </w:r>
    </w:p>
    <w:p w14:paraId="02A1EC1C" w14:textId="77777777" w:rsidR="00863EF8" w:rsidRPr="00863EF8" w:rsidRDefault="00863EF8" w:rsidP="00863EF8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59212690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Pei Wei </w:t>
      </w:r>
      <w:r w:rsidRPr="00863EF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18EB9EE1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50065610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223AD3C4" w14:textId="77777777" w:rsidR="00863EF8" w:rsidRPr="00863EF8" w:rsidRDefault="00863EF8" w:rsidP="00863EF8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32297816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Publix </w:t>
      </w:r>
      <w:r w:rsidRPr="00863EF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45DACF42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5064816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0,8 km</w:t>
      </w:r>
    </w:p>
    <w:p w14:paraId="764DF4A2" w14:textId="77777777" w:rsidR="00863EF8" w:rsidRPr="00863EF8" w:rsidRDefault="00863EF8" w:rsidP="00863EF8">
      <w:pPr>
        <w:numPr>
          <w:ilvl w:val="0"/>
          <w:numId w:val="2"/>
        </w:numPr>
        <w:spacing w:after="120" w:line="300" w:lineRule="atLeast"/>
        <w:divId w:val="3516849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Chipotle </w:t>
      </w:r>
      <w:r w:rsidRPr="00863EF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27AEED01" w14:textId="77777777" w:rsidR="00863EF8" w:rsidRPr="00863EF8" w:rsidRDefault="00863EF8" w:rsidP="00863EF8">
      <w:pPr>
        <w:spacing w:after="120" w:line="300" w:lineRule="atLeast"/>
        <w:divId w:val="17076801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7CC70678" w14:textId="77777777" w:rsidR="00863EF8" w:rsidRPr="00863EF8" w:rsidRDefault="00863EF8" w:rsidP="00863EF8">
      <w:pPr>
        <w:spacing w:after="60" w:line="360" w:lineRule="atLeast"/>
        <w:outlineLvl w:val="2"/>
        <w:divId w:val="152752242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63EF8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7A5011E4" w14:textId="77777777" w:rsidR="00863EF8" w:rsidRPr="00863EF8" w:rsidRDefault="00863EF8" w:rsidP="00863EF8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20172679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Orlando</w:t>
      </w:r>
    </w:p>
    <w:p w14:paraId="6CCB5209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6971277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24,6 km</w:t>
      </w:r>
    </w:p>
    <w:p w14:paraId="4F170700" w14:textId="77777777" w:rsidR="00863EF8" w:rsidRPr="00863EF8" w:rsidRDefault="00863EF8" w:rsidP="00863EF8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8710678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Aeroporto Executivo de Orlando</w:t>
      </w:r>
    </w:p>
    <w:p w14:paraId="41745BD9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29565101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30,6 km</w:t>
      </w:r>
    </w:p>
    <w:p w14:paraId="27F46D4C" w14:textId="77777777" w:rsidR="00863EF8" w:rsidRPr="00863EF8" w:rsidRDefault="00863EF8" w:rsidP="00863EF8">
      <w:pPr>
        <w:numPr>
          <w:ilvl w:val="0"/>
          <w:numId w:val="3"/>
        </w:numPr>
        <w:spacing w:after="120" w:line="300" w:lineRule="atLeast"/>
        <w:divId w:val="115009745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Aeroporto Internacional de Orlando Sanford</w:t>
      </w:r>
    </w:p>
    <w:p w14:paraId="6711D1CD" w14:textId="77777777" w:rsidR="00863EF8" w:rsidRPr="00863EF8" w:rsidRDefault="00863EF8" w:rsidP="00863EF8">
      <w:pPr>
        <w:spacing w:after="120" w:line="300" w:lineRule="atLeast"/>
        <w:divId w:val="18447775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56,6 km</w:t>
      </w:r>
    </w:p>
    <w:p w14:paraId="31AA9378" w14:textId="77777777" w:rsidR="00863EF8" w:rsidRPr="00863EF8" w:rsidRDefault="00863EF8" w:rsidP="00863EF8">
      <w:pPr>
        <w:spacing w:after="60" w:line="360" w:lineRule="atLeast"/>
        <w:outlineLvl w:val="2"/>
        <w:divId w:val="27710156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863EF8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77E82EF1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3858309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Estúdios Hollywood - Disney</w:t>
      </w:r>
    </w:p>
    <w:p w14:paraId="215DD747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98149812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3,2 km</w:t>
      </w:r>
    </w:p>
    <w:p w14:paraId="28187EDC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2714305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Parque Aquático Disney's Blizzard Beach</w:t>
      </w:r>
    </w:p>
    <w:p w14:paraId="4EC77D03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7870407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4,3 km</w:t>
      </w:r>
    </w:p>
    <w:p w14:paraId="5613B3AE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96130776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Parque Epcot</w:t>
      </w:r>
    </w:p>
    <w:p w14:paraId="4CE10103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890865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4,5 km</w:t>
      </w:r>
    </w:p>
    <w:p w14:paraId="6EF0B205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5049356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Parque Temático Animal Kingdom da Disney</w:t>
      </w:r>
    </w:p>
    <w:p w14:paraId="22EA532B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37154103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5,9 km</w:t>
      </w:r>
    </w:p>
    <w:p w14:paraId="12855B16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0032371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Prime Outlets Orlando</w:t>
      </w:r>
    </w:p>
    <w:p w14:paraId="210412E4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5053224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7,1 km</w:t>
      </w:r>
    </w:p>
    <w:p w14:paraId="34557BA3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43408704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Walt Disney World</w:t>
      </w:r>
    </w:p>
    <w:p w14:paraId="4E74E8A4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5224718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9,9 km</w:t>
      </w:r>
    </w:p>
    <w:p w14:paraId="760DBFE7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3252111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Disney's Magic Kingdom</w:t>
      </w:r>
    </w:p>
    <w:p w14:paraId="08880971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5843346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10 km</w:t>
      </w:r>
    </w:p>
    <w:p w14:paraId="65DEE5BA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8896093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Discovery Cove do SeaWorld</w:t>
      </w:r>
    </w:p>
    <w:p w14:paraId="331FFAD2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7237496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10,4 km</w:t>
      </w:r>
    </w:p>
    <w:p w14:paraId="6CE6137E" w14:textId="77777777" w:rsidR="00863EF8" w:rsidRPr="00863EF8" w:rsidRDefault="00863EF8" w:rsidP="00863EF8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47390863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Parque Temático SeaWorld Orlando</w:t>
      </w:r>
    </w:p>
    <w:p w14:paraId="5186B45F" w14:textId="77777777" w:rsidR="00863EF8" w:rsidRPr="00863EF8" w:rsidRDefault="00863EF8" w:rsidP="00863EF8">
      <w:pPr>
        <w:pBdr>
          <w:bottom w:val="single" w:sz="6" w:space="12" w:color="EDEDED"/>
        </w:pBdr>
        <w:spacing w:after="0" w:line="300" w:lineRule="atLeast"/>
        <w:divId w:val="1900724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10,8 km</w:t>
      </w:r>
    </w:p>
    <w:p w14:paraId="37C2740F" w14:textId="77777777" w:rsidR="00863EF8" w:rsidRPr="00863EF8" w:rsidRDefault="00863EF8" w:rsidP="00863EF8">
      <w:pPr>
        <w:numPr>
          <w:ilvl w:val="0"/>
          <w:numId w:val="4"/>
        </w:numPr>
        <w:spacing w:after="120" w:line="300" w:lineRule="atLeast"/>
        <w:divId w:val="5622996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383838"/>
          <w:sz w:val="21"/>
          <w:szCs w:val="21"/>
        </w:rPr>
        <w:t>Universal Studios Orlando</w:t>
      </w:r>
    </w:p>
    <w:p w14:paraId="39EB2B3B" w14:textId="77777777" w:rsidR="00863EF8" w:rsidRPr="00863EF8" w:rsidRDefault="00863EF8" w:rsidP="00863EF8">
      <w:pPr>
        <w:spacing w:line="300" w:lineRule="atLeast"/>
        <w:divId w:val="90441433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863EF8">
        <w:rPr>
          <w:rFonts w:ascii="Helvetica" w:eastAsia="Times New Roman" w:hAnsi="Helvetica" w:cs="Times New Roman"/>
          <w:color w:val="707070"/>
          <w:sz w:val="21"/>
          <w:szCs w:val="21"/>
        </w:rPr>
        <w:t>16,5 km</w:t>
      </w:r>
    </w:p>
    <w:p w14:paraId="0DE650BA" w14:textId="77777777" w:rsidR="00863EF8" w:rsidRPr="00863EF8" w:rsidRDefault="00863EF8" w:rsidP="00863EF8">
      <w:pPr>
        <w:spacing w:after="0" w:line="270" w:lineRule="atLeast"/>
        <w:divId w:val="945043639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863EF8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57B39E53" w14:textId="77777777" w:rsidR="00863EF8" w:rsidRPr="00863EF8" w:rsidRDefault="00863EF8" w:rsidP="00863EF8">
      <w:pPr>
        <w:spacing w:line="270" w:lineRule="atLeast"/>
        <w:divId w:val="1392314876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863EF8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variar.</w:t>
      </w:r>
    </w:p>
    <w:p w14:paraId="581A4937" w14:textId="07644003" w:rsidR="000C2B80" w:rsidRDefault="000C2B80"/>
    <w:p w14:paraId="2BF86AB0" w14:textId="7421B33B" w:rsidR="002C6680" w:rsidRDefault="002C6680"/>
    <w:p w14:paraId="60694FFB" w14:textId="77777777" w:rsidR="002B1135" w:rsidRPr="002B1135" w:rsidRDefault="002B1135" w:rsidP="002B1135">
      <w:pPr>
        <w:spacing w:after="0" w:line="240" w:lineRule="auto"/>
        <w:outlineLvl w:val="1"/>
        <w:divId w:val="85659484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2B1135">
        <w:rPr>
          <w:rFonts w:ascii="Helvetica" w:eastAsia="Times New Roman" w:hAnsi="Helvetica" w:cs="Times New Roman"/>
          <w:color w:val="383838"/>
          <w:sz w:val="38"/>
          <w:szCs w:val="38"/>
        </w:rPr>
        <w:t>Comodidades de resort do Grand Orlando Resort at Celebration </w:t>
      </w:r>
      <w:r w:rsidRPr="002B1135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3 estrelas</w:t>
      </w:r>
      <w:bookmarkEnd w:id="0"/>
    </w:p>
    <w:p w14:paraId="432E339D" w14:textId="77777777" w:rsidR="002B1135" w:rsidRPr="002B1135" w:rsidRDefault="002B1135" w:rsidP="002B1135">
      <w:pPr>
        <w:spacing w:before="225" w:after="225" w:line="240" w:lineRule="auto"/>
        <w:outlineLvl w:val="2"/>
        <w:divId w:val="1973707113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2B1135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5E7EE94C" w14:textId="77777777" w:rsidR="002B1135" w:rsidRPr="002B1135" w:rsidRDefault="002B1135" w:rsidP="002B1135">
      <w:pPr>
        <w:spacing w:after="150" w:line="390" w:lineRule="atLeast"/>
        <w:divId w:val="105408900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45C8EB97" w14:textId="77777777" w:rsidR="002B1135" w:rsidRPr="002B1135" w:rsidRDefault="002B1135" w:rsidP="002B1135">
      <w:pPr>
        <w:spacing w:after="150" w:line="390" w:lineRule="atLeast"/>
        <w:divId w:val="197139865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4802D7AC" w14:textId="77777777" w:rsidR="002B1135" w:rsidRPr="002B1135" w:rsidRDefault="002B1135" w:rsidP="002B1135">
      <w:pPr>
        <w:spacing w:after="150" w:line="390" w:lineRule="atLeast"/>
        <w:divId w:val="130863443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3018B6D4" w14:textId="77777777" w:rsidR="002B1135" w:rsidRPr="002B1135" w:rsidRDefault="002B1135" w:rsidP="002B1135">
      <w:pPr>
        <w:spacing w:after="150" w:line="390" w:lineRule="atLeast"/>
        <w:divId w:val="121014747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3F2AB896" w14:textId="77777777" w:rsidR="002B1135" w:rsidRPr="002B1135" w:rsidRDefault="002B1135" w:rsidP="002B1135">
      <w:pPr>
        <w:spacing w:after="150" w:line="390" w:lineRule="atLeast"/>
        <w:divId w:val="22788298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64F8169A" w14:textId="77777777" w:rsidR="002B1135" w:rsidRPr="002B1135" w:rsidRDefault="002B1135" w:rsidP="002B1135">
      <w:pPr>
        <w:spacing w:after="150" w:line="390" w:lineRule="atLeast"/>
        <w:divId w:val="207627577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1C87F00F" w14:textId="77777777" w:rsidR="002B1135" w:rsidRPr="002B1135" w:rsidRDefault="002B1135" w:rsidP="002B1135">
      <w:pPr>
        <w:spacing w:after="150" w:line="390" w:lineRule="atLeast"/>
        <w:divId w:val="104641779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Chaleira/cafeteira em todos os quartos</w:t>
      </w:r>
    </w:p>
    <w:p w14:paraId="26112852" w14:textId="77777777" w:rsidR="002B1135" w:rsidRPr="002B1135" w:rsidRDefault="002B1135" w:rsidP="002B1135">
      <w:pPr>
        <w:spacing w:after="150" w:line="390" w:lineRule="atLeast"/>
        <w:divId w:val="14740132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7B44A674" w14:textId="77777777" w:rsidR="002B1135" w:rsidRPr="002B1135" w:rsidRDefault="002B1135" w:rsidP="002B1135">
      <w:pPr>
        <w:spacing w:after="150" w:line="390" w:lineRule="atLeast"/>
        <w:divId w:val="160091715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2B113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</w:t>
      </w:r>
    </w:p>
    <w:p w14:paraId="13B2BA16" w14:textId="77777777" w:rsidR="002B1135" w:rsidRPr="002B1135" w:rsidRDefault="002B1135" w:rsidP="002B1135">
      <w:pPr>
        <w:spacing w:before="240" w:after="0" w:line="240" w:lineRule="auto"/>
        <w:outlineLvl w:val="4"/>
        <w:divId w:val="21759382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4A99A0E7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Papel higiênico</w:t>
      </w:r>
    </w:p>
    <w:p w14:paraId="02BE9FA1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Roupa de cama</w:t>
      </w:r>
    </w:p>
    <w:p w14:paraId="65FE9191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Toalhas</w:t>
      </w:r>
    </w:p>
    <w:p w14:paraId="72235CB7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Banheira ou chuveiro</w:t>
      </w:r>
    </w:p>
    <w:p w14:paraId="51A8BEAF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51A8101F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377F5938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2B8E78A9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13B7B188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Banheira</w:t>
      </w:r>
    </w:p>
    <w:p w14:paraId="0922627C" w14:textId="77777777" w:rsidR="002B1135" w:rsidRPr="002B1135" w:rsidRDefault="002B1135" w:rsidP="002B1135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2175938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Chuveiro</w:t>
      </w:r>
    </w:p>
    <w:p w14:paraId="0728EBBE" w14:textId="77777777" w:rsidR="002B1135" w:rsidRPr="002B1135" w:rsidRDefault="002B1135" w:rsidP="002B1135">
      <w:pPr>
        <w:spacing w:before="240" w:after="0" w:line="240" w:lineRule="auto"/>
        <w:outlineLvl w:val="4"/>
        <w:divId w:val="150963630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Quarto</w:t>
      </w:r>
    </w:p>
    <w:p w14:paraId="47E89072" w14:textId="77777777" w:rsidR="002B1135" w:rsidRPr="002B1135" w:rsidRDefault="002B1135" w:rsidP="002B1135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5096363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Guarda-roupa ou armário</w:t>
      </w:r>
    </w:p>
    <w:p w14:paraId="3FFA36A3" w14:textId="77777777" w:rsidR="002B1135" w:rsidRPr="002B1135" w:rsidRDefault="002B1135" w:rsidP="002B1135">
      <w:pPr>
        <w:spacing w:before="240" w:after="0" w:line="240" w:lineRule="auto"/>
        <w:outlineLvl w:val="4"/>
        <w:divId w:val="139331346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7D0EE127" w14:textId="77777777" w:rsidR="002B1135" w:rsidRPr="002B1135" w:rsidRDefault="002B1135" w:rsidP="002B1135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3933134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Área para piquenique</w:t>
      </w:r>
    </w:p>
    <w:p w14:paraId="3EE0A27C" w14:textId="77777777" w:rsidR="002B1135" w:rsidRPr="002B1135" w:rsidRDefault="002B1135" w:rsidP="002B1135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3933134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4AC638B3" w14:textId="77777777" w:rsidR="002B1135" w:rsidRPr="002B1135" w:rsidRDefault="002B1135" w:rsidP="002B1135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3933134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317A1A13" w14:textId="77777777" w:rsidR="002B1135" w:rsidRPr="002B1135" w:rsidRDefault="002B1135" w:rsidP="002B1135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39331346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Jardim</w:t>
      </w:r>
    </w:p>
    <w:p w14:paraId="344705B9" w14:textId="77777777" w:rsidR="002B1135" w:rsidRPr="002B1135" w:rsidRDefault="002B1135" w:rsidP="002B1135">
      <w:pPr>
        <w:spacing w:before="240" w:after="0" w:line="240" w:lineRule="auto"/>
        <w:outlineLvl w:val="4"/>
        <w:divId w:val="7224270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23B3543D" w14:textId="77777777" w:rsidR="002B1135" w:rsidRPr="002B1135" w:rsidRDefault="002B1135" w:rsidP="002B1135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7224270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Máquina de café</w:t>
      </w:r>
    </w:p>
    <w:p w14:paraId="31B36D52" w14:textId="77777777" w:rsidR="002B1135" w:rsidRPr="002B1135" w:rsidRDefault="002B1135" w:rsidP="002B1135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7224270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Geladeira</w:t>
      </w:r>
    </w:p>
    <w:p w14:paraId="4B75AF5E" w14:textId="77777777" w:rsidR="002B1135" w:rsidRPr="002B1135" w:rsidRDefault="002B1135" w:rsidP="002B1135">
      <w:pPr>
        <w:spacing w:before="240" w:after="0" w:line="240" w:lineRule="auto"/>
        <w:outlineLvl w:val="4"/>
        <w:divId w:val="202120361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Serviços / Extras</w:t>
      </w:r>
    </w:p>
    <w:p w14:paraId="7CD5750C" w14:textId="77777777" w:rsidR="002B1135" w:rsidRPr="002B1135" w:rsidRDefault="002B1135" w:rsidP="002B1135">
      <w:pPr>
        <w:numPr>
          <w:ilvl w:val="0"/>
          <w:numId w:val="9"/>
        </w:numPr>
        <w:spacing w:before="100" w:beforeAutospacing="1" w:after="100" w:afterAutospacing="1" w:line="240" w:lineRule="auto"/>
        <w:divId w:val="202120361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Bilhetes para atrações ou shows</w:t>
      </w:r>
      <w:r w:rsidRPr="002B1135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3F84DA3" w14:textId="77777777" w:rsidR="002B1135" w:rsidRPr="002B1135" w:rsidRDefault="002B1135" w:rsidP="002B1135">
      <w:pPr>
        <w:spacing w:before="240" w:after="0" w:line="240" w:lineRule="auto"/>
        <w:outlineLvl w:val="4"/>
        <w:divId w:val="175847860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07C73EDC" w14:textId="77777777" w:rsidR="002B1135" w:rsidRPr="002B1135" w:rsidRDefault="002B1135" w:rsidP="002B1135">
      <w:pPr>
        <w:numPr>
          <w:ilvl w:val="0"/>
          <w:numId w:val="10"/>
        </w:numPr>
        <w:spacing w:after="0" w:line="240" w:lineRule="auto"/>
        <w:divId w:val="1758478605"/>
        <w:rPr>
          <w:rFonts w:ascii="Helvetica" w:hAnsi="Helvetica" w:cs="Times New Roman"/>
          <w:color w:val="383838"/>
          <w:sz w:val="20"/>
          <w:szCs w:val="20"/>
        </w:rPr>
      </w:pPr>
      <w:r w:rsidRPr="002B1135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01C32CD5" w14:textId="77777777" w:rsidR="002B1135" w:rsidRPr="002B1135" w:rsidRDefault="002B1135" w:rsidP="002B1135">
      <w:pPr>
        <w:spacing w:before="240" w:after="0" w:line="240" w:lineRule="auto"/>
        <w:outlineLvl w:val="4"/>
        <w:divId w:val="123535467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Atividades</w:t>
      </w:r>
    </w:p>
    <w:p w14:paraId="379B8F9E" w14:textId="77777777" w:rsidR="002B1135" w:rsidRPr="002B1135" w:rsidRDefault="002B1135" w:rsidP="002B1135">
      <w:pPr>
        <w:numPr>
          <w:ilvl w:val="0"/>
          <w:numId w:val="11"/>
        </w:numPr>
        <w:spacing w:before="100" w:beforeAutospacing="1" w:after="100" w:afterAutospacing="1" w:line="240" w:lineRule="auto"/>
        <w:divId w:val="12353546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Equipamento de tênis</w:t>
      </w:r>
    </w:p>
    <w:p w14:paraId="65E168A1" w14:textId="77777777" w:rsidR="002B1135" w:rsidRPr="002B1135" w:rsidRDefault="002B1135" w:rsidP="002B1135">
      <w:pPr>
        <w:numPr>
          <w:ilvl w:val="0"/>
          <w:numId w:val="11"/>
        </w:numPr>
        <w:spacing w:before="100" w:beforeAutospacing="1" w:after="100" w:afterAutospacing="1" w:line="240" w:lineRule="auto"/>
        <w:divId w:val="123535467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Quadra de tênis</w:t>
      </w:r>
    </w:p>
    <w:p w14:paraId="1377DD3B" w14:textId="77777777" w:rsidR="002B1135" w:rsidRPr="002B1135" w:rsidRDefault="002B1135" w:rsidP="002B1135">
      <w:pPr>
        <w:spacing w:before="240" w:after="0" w:line="240" w:lineRule="auto"/>
        <w:outlineLvl w:val="4"/>
        <w:divId w:val="171326212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786ED3C2" w14:textId="77777777" w:rsidR="002B1135" w:rsidRPr="002B1135" w:rsidRDefault="002B1135" w:rsidP="002B1135">
      <w:pPr>
        <w:numPr>
          <w:ilvl w:val="0"/>
          <w:numId w:val="12"/>
        </w:numPr>
        <w:spacing w:before="100" w:beforeAutospacing="1" w:after="100" w:afterAutospacing="1" w:line="240" w:lineRule="auto"/>
        <w:divId w:val="171326212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4EBEA393" w14:textId="77777777" w:rsidR="002B1135" w:rsidRPr="002B1135" w:rsidRDefault="002B1135" w:rsidP="002B1135">
      <w:pPr>
        <w:numPr>
          <w:ilvl w:val="0"/>
          <w:numId w:val="12"/>
        </w:numPr>
        <w:spacing w:before="100" w:beforeAutospacing="1" w:after="100" w:afterAutospacing="1" w:line="240" w:lineRule="auto"/>
        <w:divId w:val="171326212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0296200A" w14:textId="77777777" w:rsidR="002B1135" w:rsidRPr="002B1135" w:rsidRDefault="002B1135" w:rsidP="002B1135">
      <w:pPr>
        <w:numPr>
          <w:ilvl w:val="0"/>
          <w:numId w:val="12"/>
        </w:numPr>
        <w:spacing w:before="100" w:beforeAutospacing="1" w:after="100" w:afterAutospacing="1" w:line="240" w:lineRule="auto"/>
        <w:divId w:val="171326212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5457C6BF" w14:textId="77777777" w:rsidR="002B1135" w:rsidRPr="002B1135" w:rsidRDefault="002B1135" w:rsidP="002B1135">
      <w:pPr>
        <w:numPr>
          <w:ilvl w:val="0"/>
          <w:numId w:val="12"/>
        </w:numPr>
        <w:spacing w:before="100" w:beforeAutospacing="1" w:after="100" w:afterAutospacing="1" w:line="240" w:lineRule="auto"/>
        <w:divId w:val="171326212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4670602F" w14:textId="77777777" w:rsidR="002B1135" w:rsidRPr="002B1135" w:rsidRDefault="002B1135" w:rsidP="002B1135">
      <w:pPr>
        <w:spacing w:before="240" w:after="0" w:line="240" w:lineRule="auto"/>
        <w:outlineLvl w:val="4"/>
        <w:divId w:val="10004744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6026D0E6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Café no local</w:t>
      </w:r>
    </w:p>
    <w:p w14:paraId="4C2901FD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Chocolate ou biscoitos</w:t>
      </w:r>
    </w:p>
    <w:p w14:paraId="5C3E191B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Frutas</w:t>
      </w:r>
    </w:p>
    <w:p w14:paraId="5556049D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Buffet com opções para crianças</w:t>
      </w:r>
    </w:p>
    <w:p w14:paraId="5FFBD2C6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Refeições para crianças</w:t>
      </w:r>
      <w:r w:rsidRPr="002B1135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AD1EAAB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42247BCF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0CAE9E4D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Bar</w:t>
      </w:r>
    </w:p>
    <w:p w14:paraId="21FBAB3E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4EE53700" w14:textId="77777777" w:rsidR="002B1135" w:rsidRPr="002B1135" w:rsidRDefault="002B1135" w:rsidP="002B1135">
      <w:pPr>
        <w:numPr>
          <w:ilvl w:val="0"/>
          <w:numId w:val="13"/>
        </w:numPr>
        <w:spacing w:before="100" w:beforeAutospacing="1" w:after="100" w:afterAutospacing="1" w:line="240" w:lineRule="auto"/>
        <w:divId w:val="1000474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Chaleira/cafeteira</w:t>
      </w:r>
    </w:p>
    <w:p w14:paraId="4A7BCDCC" w14:textId="77777777" w:rsidR="002B1135" w:rsidRPr="002B1135" w:rsidRDefault="002B1135" w:rsidP="002B1135">
      <w:pPr>
        <w:spacing w:before="240" w:after="0" w:line="240" w:lineRule="auto"/>
        <w:outlineLvl w:val="4"/>
        <w:divId w:val="18036494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0A92D9F0" w14:textId="77777777" w:rsidR="002B1135" w:rsidRPr="002B1135" w:rsidRDefault="002B1135" w:rsidP="002B1135">
      <w:pPr>
        <w:numPr>
          <w:ilvl w:val="0"/>
          <w:numId w:val="14"/>
        </w:numPr>
        <w:spacing w:after="0" w:line="240" w:lineRule="auto"/>
        <w:divId w:val="180364942"/>
        <w:rPr>
          <w:rFonts w:ascii="Helvetica" w:hAnsi="Helvetica" w:cs="Times New Roman"/>
          <w:color w:val="383838"/>
          <w:sz w:val="20"/>
          <w:szCs w:val="20"/>
        </w:rPr>
      </w:pPr>
      <w:r w:rsidRPr="002B1135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2B1135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3EBF82F6" w14:textId="77777777" w:rsidR="002B1135" w:rsidRPr="002B1135" w:rsidRDefault="002B1135" w:rsidP="002B1135">
      <w:pPr>
        <w:spacing w:before="240" w:after="0" w:line="240" w:lineRule="auto"/>
        <w:outlineLvl w:val="4"/>
        <w:divId w:val="141959518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540FE8BD" w14:textId="77777777" w:rsidR="002B1135" w:rsidRPr="002B1135" w:rsidRDefault="002B1135" w:rsidP="002B1135">
      <w:pPr>
        <w:numPr>
          <w:ilvl w:val="0"/>
          <w:numId w:val="15"/>
        </w:numPr>
        <w:spacing w:before="100" w:beforeAutospacing="1" w:after="100" w:afterAutospacing="1" w:line="240" w:lineRule="auto"/>
        <w:divId w:val="141959518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01607E8B" w14:textId="77777777" w:rsidR="002B1135" w:rsidRPr="002B1135" w:rsidRDefault="002B1135" w:rsidP="002B1135">
      <w:pPr>
        <w:numPr>
          <w:ilvl w:val="0"/>
          <w:numId w:val="15"/>
        </w:numPr>
        <w:spacing w:before="100" w:beforeAutospacing="1" w:after="100" w:afterAutospacing="1" w:line="240" w:lineRule="auto"/>
        <w:divId w:val="141959518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Andares superiores acessíveis por elevador</w:t>
      </w:r>
    </w:p>
    <w:p w14:paraId="6DE352D7" w14:textId="77777777" w:rsidR="002B1135" w:rsidRPr="002B1135" w:rsidRDefault="002B1135" w:rsidP="002B1135">
      <w:pPr>
        <w:spacing w:before="240" w:after="0" w:line="240" w:lineRule="auto"/>
        <w:outlineLvl w:val="4"/>
        <w:divId w:val="72726809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44EDF2B9" w14:textId="77777777" w:rsidR="002B1135" w:rsidRPr="002B1135" w:rsidRDefault="002B1135" w:rsidP="002B1135">
      <w:pPr>
        <w:numPr>
          <w:ilvl w:val="0"/>
          <w:numId w:val="16"/>
        </w:numPr>
        <w:spacing w:after="0" w:line="240" w:lineRule="auto"/>
        <w:divId w:val="727268097"/>
        <w:rPr>
          <w:rFonts w:ascii="Helvetica" w:hAnsi="Helvetica" w:cs="Times New Roman"/>
          <w:color w:val="383838"/>
          <w:sz w:val="20"/>
          <w:szCs w:val="20"/>
        </w:rPr>
      </w:pPr>
      <w:r w:rsidRPr="002B1135">
        <w:rPr>
          <w:rFonts w:ascii="Helvetica" w:hAnsi="Helvetica" w:cs="Times New Roman"/>
          <w:color w:val="383838"/>
          <w:sz w:val="20"/>
          <w:szCs w:val="20"/>
        </w:rPr>
        <w:t>Estacionamento privativo disponível no local (não necessita de reserva), a um custo de USD 13 por dia.</w:t>
      </w:r>
    </w:p>
    <w:p w14:paraId="778588E2" w14:textId="77777777" w:rsidR="002B1135" w:rsidRPr="002B1135" w:rsidRDefault="002B1135" w:rsidP="002B1135">
      <w:pPr>
        <w:numPr>
          <w:ilvl w:val="0"/>
          <w:numId w:val="16"/>
        </w:numPr>
        <w:spacing w:before="75" w:after="100" w:afterAutospacing="1" w:line="240" w:lineRule="auto"/>
        <w:divId w:val="727268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Estacionamento acessível</w:t>
      </w:r>
    </w:p>
    <w:p w14:paraId="58E13299" w14:textId="77777777" w:rsidR="002B1135" w:rsidRPr="002B1135" w:rsidRDefault="002B1135" w:rsidP="002B1135">
      <w:pPr>
        <w:numPr>
          <w:ilvl w:val="0"/>
          <w:numId w:val="16"/>
        </w:numPr>
        <w:spacing w:before="100" w:beforeAutospacing="1" w:after="100" w:afterAutospacing="1" w:line="240" w:lineRule="auto"/>
        <w:divId w:val="7272680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Estacionamento seguro</w:t>
      </w:r>
    </w:p>
    <w:p w14:paraId="525EF205" w14:textId="77777777" w:rsidR="002B1135" w:rsidRPr="002B1135" w:rsidRDefault="002B1135" w:rsidP="002B1135">
      <w:pPr>
        <w:spacing w:before="240" w:after="0" w:line="240" w:lineRule="auto"/>
        <w:outlineLvl w:val="4"/>
        <w:divId w:val="4433220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1F778CE0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486425CC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Piscina infantil</w:t>
      </w:r>
    </w:p>
    <w:p w14:paraId="450AD455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4B8096D2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1F26DD3E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Lado raso</w:t>
      </w:r>
    </w:p>
    <w:p w14:paraId="31025D08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Bar na piscina</w:t>
      </w:r>
    </w:p>
    <w:p w14:paraId="42B7B6A6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1CE6E7BB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Piscina de imersão</w:t>
      </w:r>
    </w:p>
    <w:p w14:paraId="6154BA36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Piscina aquecida</w:t>
      </w:r>
    </w:p>
    <w:p w14:paraId="0A789C30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Tobogã</w:t>
      </w:r>
    </w:p>
    <w:p w14:paraId="500C867F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Piscina ao ar livre (o ano inteiro)</w:t>
      </w:r>
    </w:p>
    <w:p w14:paraId="0B90A4A9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Piscina ao ar livre</w:t>
      </w:r>
    </w:p>
    <w:p w14:paraId="470997CC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Banheira / jacuzzi</w:t>
      </w:r>
    </w:p>
    <w:p w14:paraId="561153FC" w14:textId="77777777" w:rsidR="002B1135" w:rsidRPr="002B1135" w:rsidRDefault="002B1135" w:rsidP="002B1135">
      <w:pPr>
        <w:numPr>
          <w:ilvl w:val="0"/>
          <w:numId w:val="17"/>
        </w:numPr>
        <w:spacing w:before="100" w:beforeAutospacing="1" w:after="100" w:afterAutospacing="1" w:line="240" w:lineRule="auto"/>
        <w:divId w:val="4433220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71CFD372" w14:textId="77777777" w:rsidR="002B1135" w:rsidRPr="002B1135" w:rsidRDefault="002B1135" w:rsidP="002B1135">
      <w:pPr>
        <w:spacing w:before="240" w:after="0" w:line="240" w:lineRule="auto"/>
        <w:outlineLvl w:val="4"/>
        <w:divId w:val="193439217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4CEFA1A4" w14:textId="77777777" w:rsidR="002B1135" w:rsidRPr="002B1135" w:rsidRDefault="002B1135" w:rsidP="002B1135">
      <w:pPr>
        <w:numPr>
          <w:ilvl w:val="0"/>
          <w:numId w:val="18"/>
        </w:numPr>
        <w:spacing w:before="100" w:beforeAutospacing="1" w:after="100" w:afterAutospacing="1" w:line="240" w:lineRule="auto"/>
        <w:divId w:val="19343921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Caixa eletrônico na propriedade</w:t>
      </w:r>
    </w:p>
    <w:p w14:paraId="2018F9B4" w14:textId="77777777" w:rsidR="002B1135" w:rsidRPr="002B1135" w:rsidRDefault="002B1135" w:rsidP="002B1135">
      <w:pPr>
        <w:numPr>
          <w:ilvl w:val="0"/>
          <w:numId w:val="18"/>
        </w:numPr>
        <w:spacing w:before="100" w:beforeAutospacing="1" w:after="100" w:afterAutospacing="1" w:line="240" w:lineRule="auto"/>
        <w:divId w:val="19343921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79304228" w14:textId="77777777" w:rsidR="002B1135" w:rsidRPr="002B1135" w:rsidRDefault="002B1135" w:rsidP="002B1135">
      <w:pPr>
        <w:numPr>
          <w:ilvl w:val="0"/>
          <w:numId w:val="18"/>
        </w:numPr>
        <w:spacing w:before="100" w:beforeAutospacing="1" w:after="100" w:afterAutospacing="1" w:line="240" w:lineRule="auto"/>
        <w:divId w:val="19343921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Serviço de bilheteria</w:t>
      </w:r>
    </w:p>
    <w:p w14:paraId="4B66FB95" w14:textId="77777777" w:rsidR="002B1135" w:rsidRPr="002B1135" w:rsidRDefault="002B1135" w:rsidP="002B1135">
      <w:pPr>
        <w:numPr>
          <w:ilvl w:val="0"/>
          <w:numId w:val="18"/>
        </w:numPr>
        <w:spacing w:before="100" w:beforeAutospacing="1" w:after="100" w:afterAutospacing="1" w:line="240" w:lineRule="auto"/>
        <w:divId w:val="19343921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Balcão de turismo</w:t>
      </w:r>
    </w:p>
    <w:p w14:paraId="48CE5121" w14:textId="77777777" w:rsidR="002B1135" w:rsidRPr="002B1135" w:rsidRDefault="002B1135" w:rsidP="002B1135">
      <w:pPr>
        <w:numPr>
          <w:ilvl w:val="0"/>
          <w:numId w:val="18"/>
        </w:numPr>
        <w:spacing w:before="100" w:beforeAutospacing="1" w:after="100" w:afterAutospacing="1" w:line="240" w:lineRule="auto"/>
        <w:divId w:val="19343921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Check-in / Check-out expressos</w:t>
      </w:r>
    </w:p>
    <w:p w14:paraId="2E0B3C33" w14:textId="77777777" w:rsidR="002B1135" w:rsidRPr="002B1135" w:rsidRDefault="002B1135" w:rsidP="002B1135">
      <w:pPr>
        <w:numPr>
          <w:ilvl w:val="0"/>
          <w:numId w:val="18"/>
        </w:numPr>
        <w:spacing w:before="100" w:beforeAutospacing="1" w:after="100" w:afterAutospacing="1" w:line="240" w:lineRule="auto"/>
        <w:divId w:val="193439217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001148DF" w14:textId="77777777" w:rsidR="002B1135" w:rsidRPr="002B1135" w:rsidRDefault="002B1135" w:rsidP="002B1135">
      <w:pPr>
        <w:spacing w:before="240" w:after="0" w:line="240" w:lineRule="auto"/>
        <w:outlineLvl w:val="4"/>
        <w:divId w:val="112211334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32254C68" w14:textId="77777777" w:rsidR="002B1135" w:rsidRPr="002B1135" w:rsidRDefault="002B1135" w:rsidP="002B1135">
      <w:pPr>
        <w:numPr>
          <w:ilvl w:val="0"/>
          <w:numId w:val="19"/>
        </w:numPr>
        <w:spacing w:before="100" w:beforeAutospacing="1" w:after="100" w:afterAutospacing="1" w:line="240" w:lineRule="auto"/>
        <w:divId w:val="11221133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Canais de TV infantis</w:t>
      </w:r>
    </w:p>
    <w:p w14:paraId="5BF110DE" w14:textId="77777777" w:rsidR="002B1135" w:rsidRPr="002B1135" w:rsidRDefault="002B1135" w:rsidP="002B1135">
      <w:pPr>
        <w:numPr>
          <w:ilvl w:val="0"/>
          <w:numId w:val="19"/>
        </w:numPr>
        <w:spacing w:before="100" w:beforeAutospacing="1" w:after="100" w:afterAutospacing="1" w:line="240" w:lineRule="auto"/>
        <w:divId w:val="11221133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Área de recreação interna</w:t>
      </w:r>
    </w:p>
    <w:p w14:paraId="4A20E904" w14:textId="77777777" w:rsidR="002B1135" w:rsidRPr="002B1135" w:rsidRDefault="002B1135" w:rsidP="002B1135">
      <w:pPr>
        <w:spacing w:before="240" w:after="0" w:line="240" w:lineRule="auto"/>
        <w:outlineLvl w:val="4"/>
        <w:divId w:val="136244196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6B982C85" w14:textId="77777777" w:rsidR="002B1135" w:rsidRPr="002B1135" w:rsidRDefault="002B1135" w:rsidP="002B1135">
      <w:pPr>
        <w:numPr>
          <w:ilvl w:val="0"/>
          <w:numId w:val="20"/>
        </w:numPr>
        <w:spacing w:before="100" w:beforeAutospacing="1" w:after="100" w:afterAutospacing="1" w:line="240" w:lineRule="auto"/>
        <w:divId w:val="136244196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47F0E400" w14:textId="77777777" w:rsidR="002B1135" w:rsidRPr="002B1135" w:rsidRDefault="002B1135" w:rsidP="002B1135">
      <w:pPr>
        <w:numPr>
          <w:ilvl w:val="0"/>
          <w:numId w:val="20"/>
        </w:numPr>
        <w:spacing w:before="100" w:beforeAutospacing="1" w:after="100" w:afterAutospacing="1" w:line="240" w:lineRule="auto"/>
        <w:divId w:val="136244196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2B1135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F67AD3C" w14:textId="77777777" w:rsidR="002B1135" w:rsidRPr="002B1135" w:rsidRDefault="002B1135" w:rsidP="002B1135">
      <w:pPr>
        <w:numPr>
          <w:ilvl w:val="0"/>
          <w:numId w:val="20"/>
        </w:numPr>
        <w:spacing w:before="100" w:beforeAutospacing="1" w:after="100" w:afterAutospacing="1" w:line="240" w:lineRule="auto"/>
        <w:divId w:val="136244196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Lavanderia </w:t>
      </w:r>
      <w:r w:rsidRPr="002B1135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76DE3D0" w14:textId="77777777" w:rsidR="002B1135" w:rsidRPr="002B1135" w:rsidRDefault="002B1135" w:rsidP="002B1135">
      <w:pPr>
        <w:spacing w:before="240" w:after="0" w:line="240" w:lineRule="auto"/>
        <w:outlineLvl w:val="4"/>
        <w:divId w:val="57837246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5DC976B5" w14:textId="77777777" w:rsidR="002B1135" w:rsidRPr="002B1135" w:rsidRDefault="002B1135" w:rsidP="002B1135">
      <w:pPr>
        <w:numPr>
          <w:ilvl w:val="0"/>
          <w:numId w:val="21"/>
        </w:numPr>
        <w:spacing w:before="100" w:beforeAutospacing="1" w:after="100" w:afterAutospacing="1" w:line="240" w:lineRule="auto"/>
        <w:divId w:val="5783724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Fax / Fotocópia</w:t>
      </w:r>
    </w:p>
    <w:p w14:paraId="14DBD6EC" w14:textId="77777777" w:rsidR="002B1135" w:rsidRPr="002B1135" w:rsidRDefault="002B1135" w:rsidP="002B1135">
      <w:pPr>
        <w:numPr>
          <w:ilvl w:val="0"/>
          <w:numId w:val="21"/>
        </w:numPr>
        <w:spacing w:before="100" w:beforeAutospacing="1" w:after="100" w:afterAutospacing="1" w:line="240" w:lineRule="auto"/>
        <w:divId w:val="5783724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50D0D50E" w14:textId="77777777" w:rsidR="002B1135" w:rsidRPr="002B1135" w:rsidRDefault="002B1135" w:rsidP="002B1135">
      <w:pPr>
        <w:numPr>
          <w:ilvl w:val="0"/>
          <w:numId w:val="21"/>
        </w:numPr>
        <w:spacing w:before="100" w:beforeAutospacing="1" w:after="100" w:afterAutospacing="1" w:line="240" w:lineRule="auto"/>
        <w:divId w:val="5783724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</w:t>
      </w:r>
    </w:p>
    <w:p w14:paraId="768A5233" w14:textId="77777777" w:rsidR="002B1135" w:rsidRPr="002B1135" w:rsidRDefault="002B1135" w:rsidP="002B1135">
      <w:pPr>
        <w:spacing w:before="240" w:after="0" w:line="240" w:lineRule="auto"/>
        <w:outlineLvl w:val="4"/>
        <w:divId w:val="16020164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33805FBF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Serviço de transfer</w:t>
      </w:r>
    </w:p>
    <w:p w14:paraId="5EE5E78B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Minimercado na propriedade</w:t>
      </w:r>
    </w:p>
    <w:p w14:paraId="34F0B270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Lounge compartilhado / Sala de TV</w:t>
      </w:r>
    </w:p>
    <w:p w14:paraId="10FA3E98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(lanches)</w:t>
      </w:r>
    </w:p>
    <w:p w14:paraId="6B4000C4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(bebidas)</w:t>
      </w:r>
    </w:p>
    <w:p w14:paraId="116A5E36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Serviço de transfer (gratuito)</w:t>
      </w:r>
    </w:p>
    <w:p w14:paraId="38ACEC99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Área específica para fumantes</w:t>
      </w:r>
    </w:p>
    <w:p w14:paraId="5CFD7F26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0403BF48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1ECDE4E8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Serviço de despertar</w:t>
      </w:r>
    </w:p>
    <w:p w14:paraId="5BD35127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54DD19D6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41350A52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Quartos conjugados disponíveis</w:t>
      </w:r>
    </w:p>
    <w:p w14:paraId="2AD9D4FD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01CCC8A7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283A60DF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62A31950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Comodidades para passar roupa</w:t>
      </w:r>
    </w:p>
    <w:p w14:paraId="260EFBCA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27DE332D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Ferro de passar roupa</w:t>
      </w:r>
    </w:p>
    <w:p w14:paraId="125E0112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3B5BBA19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48FF3184" w14:textId="77777777" w:rsidR="002B1135" w:rsidRPr="002B1135" w:rsidRDefault="002B1135" w:rsidP="002B1135">
      <w:pPr>
        <w:numPr>
          <w:ilvl w:val="0"/>
          <w:numId w:val="22"/>
        </w:numPr>
        <w:spacing w:before="100" w:beforeAutospacing="1" w:after="100" w:afterAutospacing="1" w:line="240" w:lineRule="auto"/>
        <w:divId w:val="160201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011B6608" w14:textId="77777777" w:rsidR="002B1135" w:rsidRPr="002B1135" w:rsidRDefault="002B1135" w:rsidP="002B1135">
      <w:pPr>
        <w:spacing w:before="240" w:after="0" w:line="240" w:lineRule="auto"/>
        <w:outlineLvl w:val="4"/>
        <w:divId w:val="113452224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2B1135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1325E28D" w14:textId="77777777" w:rsidR="002B1135" w:rsidRPr="002B1135" w:rsidRDefault="002B1135" w:rsidP="002B1135">
      <w:pPr>
        <w:numPr>
          <w:ilvl w:val="0"/>
          <w:numId w:val="23"/>
        </w:numPr>
        <w:spacing w:before="100" w:beforeAutospacing="1" w:after="100" w:afterAutospacing="1" w:line="240" w:lineRule="auto"/>
        <w:divId w:val="19378616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2F71040E" w14:textId="77777777" w:rsidR="002B1135" w:rsidRPr="002B1135" w:rsidRDefault="002B1135" w:rsidP="002B1135">
      <w:pPr>
        <w:numPr>
          <w:ilvl w:val="0"/>
          <w:numId w:val="23"/>
        </w:numPr>
        <w:spacing w:before="100" w:beforeAutospacing="1" w:after="100" w:afterAutospacing="1" w:line="240" w:lineRule="auto"/>
        <w:divId w:val="19378616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1DB56158" w14:textId="77777777" w:rsidR="002B1135" w:rsidRPr="002B1135" w:rsidRDefault="002B1135" w:rsidP="002B1135">
      <w:pPr>
        <w:numPr>
          <w:ilvl w:val="0"/>
          <w:numId w:val="23"/>
        </w:numPr>
        <w:spacing w:before="100" w:beforeAutospacing="1" w:after="100" w:afterAutospacing="1" w:line="240" w:lineRule="auto"/>
        <w:divId w:val="19378616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2B1135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4BE5E1B5" w14:textId="77777777" w:rsidR="002C6680" w:rsidRDefault="002C6680">
      <w:bookmarkStart w:id="1" w:name="_GoBack"/>
      <w:bookmarkEnd w:id="1"/>
    </w:p>
    <w:sectPr w:rsidR="002C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3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09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5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49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43C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01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15D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775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96C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F31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314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C53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26C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536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C3F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358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C52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B11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97D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652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E2F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96E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537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12"/>
  </w:num>
  <w:num w:numId="5">
    <w:abstractNumId w:val="0"/>
  </w:num>
  <w:num w:numId="6">
    <w:abstractNumId w:val="22"/>
  </w:num>
  <w:num w:numId="7">
    <w:abstractNumId w:val="18"/>
  </w:num>
  <w:num w:numId="8">
    <w:abstractNumId w:val="19"/>
  </w:num>
  <w:num w:numId="9">
    <w:abstractNumId w:val="5"/>
  </w:num>
  <w:num w:numId="10">
    <w:abstractNumId w:val="13"/>
  </w:num>
  <w:num w:numId="11">
    <w:abstractNumId w:val="7"/>
  </w:num>
  <w:num w:numId="12">
    <w:abstractNumId w:val="16"/>
  </w:num>
  <w:num w:numId="13">
    <w:abstractNumId w:val="14"/>
  </w:num>
  <w:num w:numId="14">
    <w:abstractNumId w:val="10"/>
  </w:num>
  <w:num w:numId="15">
    <w:abstractNumId w:val="3"/>
  </w:num>
  <w:num w:numId="16">
    <w:abstractNumId w:val="4"/>
  </w:num>
  <w:num w:numId="17">
    <w:abstractNumId w:val="9"/>
  </w:num>
  <w:num w:numId="18">
    <w:abstractNumId w:val="17"/>
  </w:num>
  <w:num w:numId="19">
    <w:abstractNumId w:val="1"/>
  </w:num>
  <w:num w:numId="20">
    <w:abstractNumId w:val="6"/>
  </w:num>
  <w:num w:numId="21">
    <w:abstractNumId w:val="15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DA"/>
    <w:rsid w:val="000C2B80"/>
    <w:rsid w:val="002B1135"/>
    <w:rsid w:val="002C6680"/>
    <w:rsid w:val="008112DA"/>
    <w:rsid w:val="0086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68BDB"/>
  <w15:chartTrackingRefBased/>
  <w15:docId w15:val="{7265144D-84E1-424A-B93D-DB9C4571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3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11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1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3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113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113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900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865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443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747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298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77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77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132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715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8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4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06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40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35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73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47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18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06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07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66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738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9075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6761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2242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0156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43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6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h.priceline.com/hotel/us/radisson-resort-orlando-celebration-kissimmee.pt-br.html?aid=850798&amp;label=barcelona-IRKNJwKQ6rVHVncdzYvNfgSM84283336872%3Apl%3Ata%3Ap1%3Ap2%3Aac%3Aap1t3%3Aneg%3Afi%3Atikwd-1253063056%3Alp1001767%3Ali%3Adem%3Adm&amp;sid=1549aff94bc51f41f81e0e871cb84cd3&amp;all_sr_blocks=5777902_135738117_0_42_0&amp;checkin=2019-06-21&amp;checkout=2019-06-22&amp;dest_id=20023488&amp;dest_type=city&amp;hapos=3&amp;highlighted_blocks=5777902_135738117_0_42_0&amp;hpos=3&amp;sr_order=popularity&amp;srepoch=1561130854&amp;srpvid=1fdf6cb2f8d000be&amp;ucfs=1&amp;matching_block_id=5777902_135738117_2_0_0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988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6</cp:revision>
  <dcterms:created xsi:type="dcterms:W3CDTF">2019-06-21T20:14:00Z</dcterms:created>
  <dcterms:modified xsi:type="dcterms:W3CDTF">2019-06-21T20:16:00Z</dcterms:modified>
</cp:coreProperties>
</file>