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B6DC3" w14:textId="3D3185FF" w:rsidR="00EE50E1" w:rsidRDefault="00EE50E1">
      <w:pPr>
        <w:rPr>
          <w:b/>
          <w:bCs/>
          <w:sz w:val="40"/>
          <w:szCs w:val="40"/>
          <w:lang w:val="en-US"/>
        </w:rPr>
      </w:pPr>
      <w:r w:rsidRPr="00EE50E1">
        <w:rPr>
          <w:b/>
          <w:bCs/>
          <w:sz w:val="40"/>
          <w:szCs w:val="40"/>
          <w:lang w:val="en-US"/>
        </w:rPr>
        <w:t>STLC &amp; QA TESTING</w:t>
      </w:r>
    </w:p>
    <w:p w14:paraId="7E558D7A" w14:textId="77777777" w:rsidR="00EE50E1" w:rsidRDefault="00EE50E1">
      <w:pPr>
        <w:rPr>
          <w:b/>
          <w:bCs/>
          <w:sz w:val="40"/>
          <w:szCs w:val="40"/>
          <w:lang w:val="en-US"/>
        </w:rPr>
      </w:pPr>
    </w:p>
    <w:p w14:paraId="2983ABA2" w14:textId="08114D51" w:rsidR="00EE50E1" w:rsidRDefault="00EE50E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1.MODELS OF SDLC</w:t>
      </w:r>
    </w:p>
    <w:p w14:paraId="33D76687" w14:textId="59E0307C" w:rsidR="00EE50E1" w:rsidRDefault="00EE50E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*AGILE</w:t>
      </w:r>
    </w:p>
    <w:p w14:paraId="57598A5C" w14:textId="054897F2" w:rsidR="00EE50E1" w:rsidRDefault="00EE50E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*WATERFALL</w:t>
      </w:r>
    </w:p>
    <w:p w14:paraId="40EE18AB" w14:textId="028865F3" w:rsidR="00EE50E1" w:rsidRDefault="00EE50E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*V SHAPED</w:t>
      </w:r>
    </w:p>
    <w:p w14:paraId="6AE647EA" w14:textId="48A6DE1E" w:rsidR="00EE50E1" w:rsidRDefault="00EE50E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*ITERATIVE</w:t>
      </w:r>
    </w:p>
    <w:p w14:paraId="78FF68C9" w14:textId="2818FE9C" w:rsidR="00EE50E1" w:rsidRDefault="00EE50E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*SPIRAL</w:t>
      </w:r>
    </w:p>
    <w:p w14:paraId="48B4CE25" w14:textId="6D5EB814" w:rsidR="00EE50E1" w:rsidRDefault="004907A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***************************</w:t>
      </w:r>
    </w:p>
    <w:p w14:paraId="6FAAAC82" w14:textId="396219B6" w:rsidR="00EE50E1" w:rsidRDefault="00EE50E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2.STLC:</w:t>
      </w:r>
    </w:p>
    <w:p w14:paraId="192AC33C" w14:textId="7991247C" w:rsidR="00EE50E1" w:rsidRDefault="00EE50E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Software test life cycle</w:t>
      </w:r>
    </w:p>
    <w:p w14:paraId="1D8FBE7B" w14:textId="04AA919F" w:rsidR="00EE50E1" w:rsidRDefault="00EE50E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There are 6 phases of life cycle</w:t>
      </w:r>
    </w:p>
    <w:p w14:paraId="2AFBC736" w14:textId="7CC98D5B" w:rsidR="00EE50E1" w:rsidRDefault="00EE50E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1.Requirement analysis:</w:t>
      </w:r>
    </w:p>
    <w:p w14:paraId="5EF62EA0" w14:textId="4970C7E8" w:rsidR="00EE50E1" w:rsidRDefault="00EE50E1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This phases</w:t>
      </w:r>
      <w:proofErr w:type="gramEnd"/>
      <w:r>
        <w:rPr>
          <w:b/>
          <w:bCs/>
          <w:sz w:val="28"/>
          <w:szCs w:val="28"/>
          <w:lang w:val="en-US"/>
        </w:rPr>
        <w:t xml:space="preserve"> is generally discussed with the testers and developers</w:t>
      </w:r>
      <w:r w:rsidR="00187DEA">
        <w:rPr>
          <w:b/>
          <w:bCs/>
          <w:sz w:val="28"/>
          <w:szCs w:val="28"/>
          <w:lang w:val="en-US"/>
        </w:rPr>
        <w:t xml:space="preserve"> on user expectations</w:t>
      </w:r>
      <w:r>
        <w:rPr>
          <w:b/>
          <w:bCs/>
          <w:sz w:val="28"/>
          <w:szCs w:val="28"/>
          <w:lang w:val="en-US"/>
        </w:rPr>
        <w:t>.</w:t>
      </w:r>
    </w:p>
    <w:p w14:paraId="749B308F" w14:textId="4C641454" w:rsidR="00EE50E1" w:rsidRDefault="00EE50E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2.Test planning: This is done by Test manager</w:t>
      </w:r>
      <w:r w:rsidR="00187DEA">
        <w:rPr>
          <w:b/>
          <w:bCs/>
          <w:sz w:val="28"/>
          <w:szCs w:val="28"/>
          <w:lang w:val="en-US"/>
        </w:rPr>
        <w:t xml:space="preserve"> on efforts and </w:t>
      </w:r>
      <w:proofErr w:type="gramStart"/>
      <w:r w:rsidR="00187DEA">
        <w:rPr>
          <w:b/>
          <w:bCs/>
          <w:sz w:val="28"/>
          <w:szCs w:val="28"/>
          <w:lang w:val="en-US"/>
        </w:rPr>
        <w:t>cost  estimations</w:t>
      </w:r>
      <w:proofErr w:type="gramEnd"/>
      <w:r w:rsidR="00187DEA">
        <w:rPr>
          <w:b/>
          <w:bCs/>
          <w:sz w:val="28"/>
          <w:szCs w:val="28"/>
          <w:lang w:val="en-US"/>
        </w:rPr>
        <w:t xml:space="preserve"> on the project.</w:t>
      </w:r>
    </w:p>
    <w:p w14:paraId="432D0016" w14:textId="3783B643" w:rsidR="00EE50E1" w:rsidRDefault="00EE50E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3.Test case management: The tester has to write the test cases.</w:t>
      </w:r>
    </w:p>
    <w:p w14:paraId="4FC6C386" w14:textId="085E899A" w:rsidR="00EE50E1" w:rsidRDefault="00EE50E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4.Test environment setup: usually the environment set up done by the system admin </w:t>
      </w:r>
      <w:r w:rsidR="00187DEA">
        <w:rPr>
          <w:b/>
          <w:bCs/>
          <w:sz w:val="28"/>
          <w:szCs w:val="28"/>
          <w:lang w:val="en-US"/>
        </w:rPr>
        <w:t>and testing team will analyze the quality of the product/applications</w:t>
      </w:r>
    </w:p>
    <w:p w14:paraId="5FBF822E" w14:textId="5DA85E83" w:rsidR="00EE50E1" w:rsidRDefault="00EE50E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5.</w:t>
      </w:r>
      <w:r w:rsidR="00187DEA">
        <w:rPr>
          <w:b/>
          <w:bCs/>
          <w:sz w:val="28"/>
          <w:szCs w:val="28"/>
          <w:lang w:val="en-US"/>
        </w:rPr>
        <w:t>T</w:t>
      </w:r>
      <w:r>
        <w:rPr>
          <w:b/>
          <w:bCs/>
          <w:sz w:val="28"/>
          <w:szCs w:val="28"/>
          <w:lang w:val="en-US"/>
        </w:rPr>
        <w:t>est executions</w:t>
      </w:r>
      <w:r w:rsidR="00187DEA">
        <w:rPr>
          <w:b/>
          <w:bCs/>
          <w:sz w:val="28"/>
          <w:szCs w:val="28"/>
          <w:lang w:val="en-US"/>
        </w:rPr>
        <w:t xml:space="preserve">: Testers will test the test cases, solve all the defects and should be good to </w:t>
      </w:r>
      <w:proofErr w:type="gramStart"/>
      <w:r w:rsidR="00187DEA">
        <w:rPr>
          <w:b/>
          <w:bCs/>
          <w:sz w:val="28"/>
          <w:szCs w:val="28"/>
          <w:lang w:val="en-US"/>
        </w:rPr>
        <w:t>go .</w:t>
      </w:r>
      <w:proofErr w:type="gramEnd"/>
    </w:p>
    <w:p w14:paraId="38482BD0" w14:textId="65C8CD93" w:rsidR="00EE50E1" w:rsidRDefault="00EE50E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6.</w:t>
      </w:r>
      <w:r w:rsidR="00187DEA">
        <w:rPr>
          <w:b/>
          <w:bCs/>
          <w:sz w:val="28"/>
          <w:szCs w:val="28"/>
          <w:lang w:val="en-US"/>
        </w:rPr>
        <w:t>T</w:t>
      </w:r>
      <w:r>
        <w:rPr>
          <w:b/>
          <w:bCs/>
          <w:sz w:val="28"/>
          <w:szCs w:val="28"/>
          <w:lang w:val="en-US"/>
        </w:rPr>
        <w:t>est closure</w:t>
      </w:r>
      <w:r w:rsidR="00187DEA">
        <w:rPr>
          <w:b/>
          <w:bCs/>
          <w:sz w:val="28"/>
          <w:szCs w:val="28"/>
          <w:lang w:val="en-US"/>
        </w:rPr>
        <w:t xml:space="preserve">: This is an </w:t>
      </w:r>
      <w:proofErr w:type="gramStart"/>
      <w:r w:rsidR="00187DEA">
        <w:rPr>
          <w:b/>
          <w:bCs/>
          <w:sz w:val="28"/>
          <w:szCs w:val="28"/>
          <w:lang w:val="en-US"/>
        </w:rPr>
        <w:t>Exit criteria</w:t>
      </w:r>
      <w:proofErr w:type="gramEnd"/>
      <w:r w:rsidR="00187DEA">
        <w:rPr>
          <w:b/>
          <w:bCs/>
          <w:sz w:val="28"/>
          <w:szCs w:val="28"/>
          <w:lang w:val="en-US"/>
        </w:rPr>
        <w:t>, if customer accepts the product, done by managers and testers</w:t>
      </w:r>
      <w:r w:rsidR="004907A9">
        <w:rPr>
          <w:b/>
          <w:bCs/>
          <w:sz w:val="28"/>
          <w:szCs w:val="28"/>
          <w:lang w:val="en-US"/>
        </w:rPr>
        <w:t>.</w:t>
      </w:r>
    </w:p>
    <w:p w14:paraId="45D59865" w14:textId="5A9D93C0" w:rsidR="004907A9" w:rsidRDefault="004907A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**************************************************</w:t>
      </w:r>
    </w:p>
    <w:p w14:paraId="7EC1B000" w14:textId="1274B893" w:rsidR="00187DEA" w:rsidRDefault="00187DE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3.</w:t>
      </w:r>
      <w:r w:rsidR="004907A9">
        <w:rPr>
          <w:b/>
          <w:bCs/>
          <w:sz w:val="28"/>
          <w:szCs w:val="28"/>
          <w:lang w:val="en-US"/>
        </w:rPr>
        <w:t xml:space="preserve">Risk factors </w:t>
      </w:r>
      <w:proofErr w:type="gramStart"/>
      <w:r w:rsidR="004907A9">
        <w:rPr>
          <w:b/>
          <w:bCs/>
          <w:sz w:val="28"/>
          <w:szCs w:val="28"/>
          <w:lang w:val="en-US"/>
        </w:rPr>
        <w:t>in  Test</w:t>
      </w:r>
      <w:proofErr w:type="gramEnd"/>
      <w:r w:rsidR="004907A9">
        <w:rPr>
          <w:b/>
          <w:bCs/>
          <w:sz w:val="28"/>
          <w:szCs w:val="28"/>
          <w:lang w:val="en-US"/>
        </w:rPr>
        <w:t xml:space="preserve"> plans:</w:t>
      </w:r>
    </w:p>
    <w:p w14:paraId="4938B922" w14:textId="2688FB30" w:rsidR="00187DEA" w:rsidRDefault="004907A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1.tight timeline</w:t>
      </w:r>
    </w:p>
    <w:p w14:paraId="0E349D23" w14:textId="301CF72A" w:rsidR="004907A9" w:rsidRDefault="004907A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2.undefined project scope</w:t>
      </w:r>
    </w:p>
    <w:p w14:paraId="3AA7703D" w14:textId="152605DD" w:rsidR="004907A9" w:rsidRDefault="004907A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3.Insufficient resources</w:t>
      </w:r>
    </w:p>
    <w:p w14:paraId="2FB340C3" w14:textId="6690D91F" w:rsidR="004907A9" w:rsidRDefault="004907A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4.countinuously changing requirements</w:t>
      </w:r>
    </w:p>
    <w:p w14:paraId="6C206DFB" w14:textId="00FFCF57" w:rsidR="004907A9" w:rsidRDefault="004907A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5.budget constraints</w:t>
      </w:r>
    </w:p>
    <w:p w14:paraId="598639EC" w14:textId="11BA4398" w:rsidR="004907A9" w:rsidRDefault="004907A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6.problems in integrations</w:t>
      </w:r>
    </w:p>
    <w:p w14:paraId="5174657F" w14:textId="14C9B9ED" w:rsidR="004907A9" w:rsidRDefault="004907A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****************************************************</w:t>
      </w:r>
    </w:p>
    <w:p w14:paraId="2549FD72" w14:textId="7B2B5137" w:rsidR="004907A9" w:rsidRDefault="004907A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4.QA/QC</w:t>
      </w:r>
    </w:p>
    <w:p w14:paraId="2DC6DD70" w14:textId="24A8E157" w:rsidR="000D1A8D" w:rsidRDefault="000D1A8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Qc is a subset of QA.</w:t>
      </w:r>
    </w:p>
    <w:p w14:paraId="1DF9091A" w14:textId="17044E44" w:rsidR="000D1A8D" w:rsidRDefault="000D1A8D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Qa</w:t>
      </w:r>
      <w:proofErr w:type="spellEnd"/>
      <w:r>
        <w:rPr>
          <w:b/>
          <w:bCs/>
          <w:sz w:val="28"/>
          <w:szCs w:val="28"/>
          <w:lang w:val="en-US"/>
        </w:rPr>
        <w:t xml:space="preserve"> is a defect prevention technique</w:t>
      </w:r>
    </w:p>
    <w:p w14:paraId="4CF408B3" w14:textId="3A496898" w:rsidR="000D1A8D" w:rsidRDefault="000D1A8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While Qc is a reactive process</w:t>
      </w:r>
    </w:p>
    <w:p w14:paraId="4EA4925F" w14:textId="1305A528" w:rsidR="000D1A8D" w:rsidRDefault="000D1A8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QA is an activity used to check if all the techniques are followed correctly to prevent the defect being </w:t>
      </w:r>
      <w:proofErr w:type="spellStart"/>
      <w:r>
        <w:rPr>
          <w:b/>
          <w:bCs/>
          <w:sz w:val="28"/>
          <w:szCs w:val="28"/>
          <w:lang w:val="en-US"/>
        </w:rPr>
        <w:t>araised</w:t>
      </w:r>
      <w:proofErr w:type="spellEnd"/>
      <w:r>
        <w:rPr>
          <w:b/>
          <w:bCs/>
          <w:sz w:val="28"/>
          <w:szCs w:val="28"/>
          <w:lang w:val="en-US"/>
        </w:rPr>
        <w:t>.</w:t>
      </w:r>
    </w:p>
    <w:p w14:paraId="6FB0D0CC" w14:textId="6453527F" w:rsidR="000D1A8D" w:rsidRDefault="000D1A8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But in </w:t>
      </w:r>
      <w:proofErr w:type="gramStart"/>
      <w:r>
        <w:rPr>
          <w:b/>
          <w:bCs/>
          <w:sz w:val="28"/>
          <w:szCs w:val="28"/>
          <w:lang w:val="en-US"/>
        </w:rPr>
        <w:t>QC ,once</w:t>
      </w:r>
      <w:proofErr w:type="gramEnd"/>
      <w:r>
        <w:rPr>
          <w:b/>
          <w:bCs/>
          <w:sz w:val="28"/>
          <w:szCs w:val="28"/>
          <w:lang w:val="en-US"/>
        </w:rPr>
        <w:t xml:space="preserve"> all the things are set ,we are going to test the </w:t>
      </w:r>
      <w:proofErr w:type="spellStart"/>
      <w:r>
        <w:rPr>
          <w:b/>
          <w:bCs/>
          <w:sz w:val="28"/>
          <w:szCs w:val="28"/>
          <w:lang w:val="en-US"/>
        </w:rPr>
        <w:t>software,to</w:t>
      </w:r>
      <w:proofErr w:type="spellEnd"/>
      <w:r>
        <w:rPr>
          <w:b/>
          <w:bCs/>
          <w:sz w:val="28"/>
          <w:szCs w:val="28"/>
          <w:lang w:val="en-US"/>
        </w:rPr>
        <w:t xml:space="preserve"> find any of the defect has been </w:t>
      </w:r>
      <w:proofErr w:type="spellStart"/>
      <w:r>
        <w:rPr>
          <w:b/>
          <w:bCs/>
          <w:sz w:val="28"/>
          <w:szCs w:val="28"/>
          <w:lang w:val="en-US"/>
        </w:rPr>
        <w:t>araised</w:t>
      </w:r>
      <w:proofErr w:type="spellEnd"/>
      <w:r>
        <w:rPr>
          <w:b/>
          <w:bCs/>
          <w:sz w:val="28"/>
          <w:szCs w:val="28"/>
          <w:lang w:val="en-US"/>
        </w:rPr>
        <w:t xml:space="preserve"> or </w:t>
      </w:r>
      <w:proofErr w:type="spellStart"/>
      <w:r>
        <w:rPr>
          <w:b/>
          <w:bCs/>
          <w:sz w:val="28"/>
          <w:szCs w:val="28"/>
          <w:lang w:val="en-US"/>
        </w:rPr>
        <w:t>not,and</w:t>
      </w:r>
      <w:proofErr w:type="spellEnd"/>
      <w:r>
        <w:rPr>
          <w:b/>
          <w:bCs/>
          <w:sz w:val="28"/>
          <w:szCs w:val="28"/>
          <w:lang w:val="en-US"/>
        </w:rPr>
        <w:t xml:space="preserve"> the we take necessary action to control the defect.</w:t>
      </w:r>
    </w:p>
    <w:p w14:paraId="2AE587AE" w14:textId="1D08B798" w:rsidR="000D1A8D" w:rsidRDefault="000D1A8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So As per my </w:t>
      </w:r>
      <w:proofErr w:type="spellStart"/>
      <w:proofErr w:type="gramStart"/>
      <w:r>
        <w:rPr>
          <w:b/>
          <w:bCs/>
          <w:sz w:val="28"/>
          <w:szCs w:val="28"/>
          <w:lang w:val="en-US"/>
        </w:rPr>
        <w:t>knowledge,</w:t>
      </w:r>
      <w:r w:rsidR="002D120E">
        <w:rPr>
          <w:b/>
          <w:bCs/>
          <w:sz w:val="28"/>
          <w:szCs w:val="28"/>
          <w:lang w:val="en-US"/>
        </w:rPr>
        <w:t>Both</w:t>
      </w:r>
      <w:proofErr w:type="spellEnd"/>
      <w:proofErr w:type="gramEnd"/>
      <w:r w:rsidR="002D120E">
        <w:rPr>
          <w:b/>
          <w:bCs/>
          <w:sz w:val="28"/>
          <w:szCs w:val="28"/>
          <w:lang w:val="en-US"/>
        </w:rPr>
        <w:t xml:space="preserve"> QA/QC plays a vital role ,</w:t>
      </w:r>
      <w:r>
        <w:rPr>
          <w:b/>
          <w:bCs/>
          <w:sz w:val="28"/>
          <w:szCs w:val="28"/>
          <w:lang w:val="en-US"/>
        </w:rPr>
        <w:t>QA is the best solution to prevent the defects</w:t>
      </w:r>
      <w:r w:rsidR="002D120E">
        <w:rPr>
          <w:b/>
          <w:bCs/>
          <w:sz w:val="28"/>
          <w:szCs w:val="28"/>
          <w:lang w:val="en-US"/>
        </w:rPr>
        <w:t xml:space="preserve"> as it is process oriented</w:t>
      </w:r>
      <w:r>
        <w:rPr>
          <w:b/>
          <w:bCs/>
          <w:sz w:val="28"/>
          <w:szCs w:val="28"/>
          <w:lang w:val="en-US"/>
        </w:rPr>
        <w:t xml:space="preserve"> than Q</w:t>
      </w:r>
      <w:r w:rsidR="002D120E">
        <w:rPr>
          <w:b/>
          <w:bCs/>
          <w:sz w:val="28"/>
          <w:szCs w:val="28"/>
          <w:lang w:val="en-US"/>
        </w:rPr>
        <w:t>c</w:t>
      </w:r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funtions</w:t>
      </w:r>
      <w:proofErr w:type="spellEnd"/>
      <w:r w:rsidR="002D120E">
        <w:rPr>
          <w:b/>
          <w:bCs/>
          <w:sz w:val="28"/>
          <w:szCs w:val="28"/>
          <w:lang w:val="en-US"/>
        </w:rPr>
        <w:t xml:space="preserve"> as it is product oriented.</w:t>
      </w:r>
    </w:p>
    <w:p w14:paraId="7E788693" w14:textId="77777777" w:rsidR="002D120E" w:rsidRDefault="002D120E">
      <w:pPr>
        <w:pBdr>
          <w:bottom w:val="dotted" w:sz="24" w:space="1" w:color="auto"/>
        </w:pBdr>
        <w:rPr>
          <w:b/>
          <w:bCs/>
          <w:sz w:val="28"/>
          <w:szCs w:val="28"/>
          <w:lang w:val="en-US"/>
        </w:rPr>
      </w:pPr>
    </w:p>
    <w:p w14:paraId="742A07B9" w14:textId="59E2D6E6" w:rsidR="002D120E" w:rsidRDefault="002D120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5.Manual Testing/Automation testing</w:t>
      </w:r>
    </w:p>
    <w:p w14:paraId="764F2ECF" w14:textId="77777777" w:rsidR="002D120E" w:rsidRDefault="002D120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In manual testing, we perform the tests step by step without the help of tools whereas in automation </w:t>
      </w:r>
      <w:proofErr w:type="spellStart"/>
      <w:r>
        <w:rPr>
          <w:b/>
          <w:bCs/>
          <w:sz w:val="28"/>
          <w:szCs w:val="28"/>
          <w:lang w:val="en-US"/>
        </w:rPr>
        <w:t>testion</w:t>
      </w:r>
      <w:proofErr w:type="spellEnd"/>
      <w:r>
        <w:rPr>
          <w:b/>
          <w:bCs/>
          <w:sz w:val="28"/>
          <w:szCs w:val="28"/>
          <w:lang w:val="en-US"/>
        </w:rPr>
        <w:t xml:space="preserve"> tests are executed </w:t>
      </w:r>
      <w:proofErr w:type="spellStart"/>
      <w:r>
        <w:rPr>
          <w:b/>
          <w:bCs/>
          <w:sz w:val="28"/>
          <w:szCs w:val="28"/>
          <w:lang w:val="en-US"/>
        </w:rPr>
        <w:t>automaticallyusing</w:t>
      </w:r>
      <w:proofErr w:type="spellEnd"/>
      <w:r>
        <w:rPr>
          <w:b/>
          <w:bCs/>
          <w:sz w:val="28"/>
          <w:szCs w:val="28"/>
          <w:lang w:val="en-US"/>
        </w:rPr>
        <w:t xml:space="preserve"> automation tools.</w:t>
      </w:r>
    </w:p>
    <w:p w14:paraId="38CEABD1" w14:textId="57058DF1" w:rsidR="002D120E" w:rsidRDefault="002D120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manual testing needs human resources and its time </w:t>
      </w:r>
      <w:proofErr w:type="spellStart"/>
      <w:proofErr w:type="gramStart"/>
      <w:r>
        <w:rPr>
          <w:b/>
          <w:bCs/>
          <w:sz w:val="28"/>
          <w:szCs w:val="28"/>
          <w:lang w:val="en-US"/>
        </w:rPr>
        <w:t>consuming,and</w:t>
      </w:r>
      <w:proofErr w:type="spellEnd"/>
      <w:proofErr w:type="gramEnd"/>
      <w:r>
        <w:rPr>
          <w:b/>
          <w:bCs/>
          <w:sz w:val="28"/>
          <w:szCs w:val="28"/>
          <w:lang w:val="en-US"/>
        </w:rPr>
        <w:t xml:space="preserve"> has risks  for human error</w:t>
      </w:r>
    </w:p>
    <w:p w14:paraId="2D09F402" w14:textId="15FF0A3A" w:rsidR="002D120E" w:rsidRDefault="002D120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Automation testing is faster ,and more reliable performed by tools and scripts</w:t>
      </w:r>
    </w:p>
    <w:p w14:paraId="55550838" w14:textId="77777777" w:rsidR="002D120E" w:rsidRPr="00EE50E1" w:rsidRDefault="002D120E">
      <w:pPr>
        <w:rPr>
          <w:b/>
          <w:bCs/>
          <w:sz w:val="28"/>
          <w:szCs w:val="28"/>
          <w:lang w:val="en-US"/>
        </w:rPr>
      </w:pPr>
    </w:p>
    <w:sectPr w:rsidR="002D120E" w:rsidRPr="00EE5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E1"/>
    <w:rsid w:val="000D1A8D"/>
    <w:rsid w:val="00187DEA"/>
    <w:rsid w:val="002D120E"/>
    <w:rsid w:val="004907A9"/>
    <w:rsid w:val="00EE50E1"/>
    <w:rsid w:val="00FE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4C172"/>
  <w15:chartTrackingRefBased/>
  <w15:docId w15:val="{1BF64709-2B24-42F6-B0E0-C025336FA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Amali</dc:creator>
  <cp:keywords/>
  <dc:description/>
  <cp:lastModifiedBy>joe Amali</cp:lastModifiedBy>
  <cp:revision>2</cp:revision>
  <dcterms:created xsi:type="dcterms:W3CDTF">2024-02-05T07:01:00Z</dcterms:created>
  <dcterms:modified xsi:type="dcterms:W3CDTF">2024-02-05T07:01:00Z</dcterms:modified>
</cp:coreProperties>
</file>