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08195" w14:textId="41DA443B" w:rsidR="00CB4FDD" w:rsidRDefault="0087511B">
      <w:r>
        <w:rPr>
          <w:noProof/>
        </w:rPr>
        <w:drawing>
          <wp:anchor distT="0" distB="0" distL="114300" distR="114300" simplePos="0" relativeHeight="251659264" behindDoc="1" locked="0" layoutInCell="1" allowOverlap="1" wp14:anchorId="7AF7CF94" wp14:editId="02F6C87F">
            <wp:simplePos x="0" y="0"/>
            <wp:positionH relativeFrom="margin">
              <wp:posOffset>1494692</wp:posOffset>
            </wp:positionH>
            <wp:positionV relativeFrom="paragraph">
              <wp:posOffset>2455984</wp:posOffset>
            </wp:positionV>
            <wp:extent cx="3082925" cy="1887415"/>
            <wp:effectExtent l="0" t="0" r="3175" b="0"/>
            <wp:wrapNone/>
            <wp:docPr id="602675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75476" name="Picture 6026754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856" cy="1892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281C03" wp14:editId="0B410ABF">
            <wp:simplePos x="0" y="0"/>
            <wp:positionH relativeFrom="margin">
              <wp:posOffset>1500554</wp:posOffset>
            </wp:positionH>
            <wp:positionV relativeFrom="paragraph">
              <wp:posOffset>5862</wp:posOffset>
            </wp:positionV>
            <wp:extent cx="3077210" cy="1770184"/>
            <wp:effectExtent l="0" t="0" r="0" b="1905"/>
            <wp:wrapNone/>
            <wp:docPr id="193641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19339" name="Picture 19364193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271" cy="1775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4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5E"/>
    <w:rsid w:val="00266452"/>
    <w:rsid w:val="00331113"/>
    <w:rsid w:val="0039368F"/>
    <w:rsid w:val="0047775E"/>
    <w:rsid w:val="0087511B"/>
    <w:rsid w:val="00CB4FDD"/>
    <w:rsid w:val="00CD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81D8"/>
  <w15:chartTrackingRefBased/>
  <w15:docId w15:val="{A1C7C160-BA77-4466-8268-56E9DA4F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Johsua Burce</dc:creator>
  <cp:keywords/>
  <dc:description/>
  <cp:lastModifiedBy>Johsua Burce</cp:lastModifiedBy>
  <cp:revision>5</cp:revision>
  <dcterms:created xsi:type="dcterms:W3CDTF">2024-04-15T10:52:00Z</dcterms:created>
  <dcterms:modified xsi:type="dcterms:W3CDTF">2024-04-26T07:46:00Z</dcterms:modified>
</cp:coreProperties>
</file>